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983018A" w:rsidR="00B662E3" w:rsidRDefault="00536791" w:rsidP="00D34440">
      <w:pPr>
        <w:pStyle w:val="Heading3"/>
        <w:ind w:left="0" w:right="-752" w:firstLine="0"/>
        <w:jc w:val="center"/>
      </w:pPr>
      <w:r>
        <w:t>Online booking Application Project Report</w:t>
      </w:r>
    </w:p>
    <w:p w14:paraId="0000000C" w14:textId="77777777" w:rsidR="00B662E3" w:rsidRDefault="00000000">
      <w:pPr>
        <w:pStyle w:val="Heading3"/>
        <w:ind w:left="360" w:firstLine="0"/>
      </w:pPr>
      <w:bookmarkStart w:id="0" w:name="_ql5lrlayfbgh" w:colFirst="0" w:colLast="0"/>
      <w:bookmarkEnd w:id="0"/>
      <w:r>
        <w:t>Author</w:t>
      </w:r>
    </w:p>
    <w:p w14:paraId="0000000D" w14:textId="0648A389" w:rsidR="00B662E3" w:rsidRDefault="001825C0">
      <w:r>
        <w:t>Sakthivel K</w:t>
      </w:r>
    </w:p>
    <w:p w14:paraId="0000000E" w14:textId="4C02A359" w:rsidR="00B662E3" w:rsidRDefault="001825C0">
      <w:r>
        <w:t>21f3001697</w:t>
      </w:r>
    </w:p>
    <w:p w14:paraId="0000000F" w14:textId="3F5AF86F" w:rsidR="00B662E3" w:rsidRDefault="001825C0">
      <w:r>
        <w:t>21f3001697@ds.study.iitm.ac.in</w:t>
      </w:r>
    </w:p>
    <w:p w14:paraId="00000010" w14:textId="1045C942" w:rsidR="00B662E3" w:rsidRDefault="001825C0">
      <w:r>
        <w:t>I had completed B. Sc Mathematics with computer Application. Currently I am working as Application Tester in Adept chip</w:t>
      </w:r>
    </w:p>
    <w:p w14:paraId="00000011" w14:textId="77777777" w:rsidR="00B662E3" w:rsidRDefault="00000000">
      <w:pPr>
        <w:pStyle w:val="Heading3"/>
      </w:pPr>
      <w:bookmarkStart w:id="1" w:name="_wyklwdgjy48" w:colFirst="0" w:colLast="0"/>
      <w:bookmarkEnd w:id="1"/>
      <w:r>
        <w:t>Description</w:t>
      </w:r>
    </w:p>
    <w:p w14:paraId="00000012" w14:textId="35CFE083" w:rsidR="00B662E3" w:rsidRDefault="00CF354A" w:rsidP="00AD1CB1">
      <w:pPr>
        <w:ind w:left="284" w:firstLine="273"/>
        <w:jc w:val="both"/>
      </w:pPr>
      <w:r>
        <w:t xml:space="preserve">Application can have multiple admins and multiple users. All admins can create, edit, delete and view details of </w:t>
      </w:r>
      <w:r w:rsidR="00756C13">
        <w:t>any</w:t>
      </w:r>
      <w:r>
        <w:t xml:space="preserve"> show, venue and allocation. Also, admin can view high level summary via </w:t>
      </w:r>
      <w:r w:rsidR="00756C13">
        <w:t>bar chart</w:t>
      </w:r>
      <w:r>
        <w:t>. User</w:t>
      </w:r>
      <w:r w:rsidR="00756C13">
        <w:t>s</w:t>
      </w:r>
      <w:r>
        <w:t xml:space="preserve"> can book multiple tickets for available future show in all available venues. User can view their past booking details and can rate the show after the show ends</w:t>
      </w:r>
    </w:p>
    <w:p w14:paraId="00000013" w14:textId="77777777" w:rsidR="00B662E3" w:rsidRDefault="00000000">
      <w:pPr>
        <w:pStyle w:val="Heading3"/>
      </w:pPr>
      <w:bookmarkStart w:id="2" w:name="_diapzb9wdr53" w:colFirst="0" w:colLast="0"/>
      <w:bookmarkEnd w:id="2"/>
      <w:r>
        <w:t>Technologies used</w:t>
      </w:r>
    </w:p>
    <w:p w14:paraId="00000015" w14:textId="33483B47" w:rsidR="00B662E3" w:rsidRDefault="001825C0" w:rsidP="001825C0">
      <w:pPr>
        <w:ind w:left="0" w:firstLine="360"/>
      </w:pPr>
      <w:r>
        <w:t>Flask</w:t>
      </w:r>
      <w:r>
        <w:sym w:font="Wingdings" w:char="F0E0"/>
      </w:r>
      <w:r>
        <w:t xml:space="preserve"> create and manipulates data in </w:t>
      </w:r>
      <w:proofErr w:type="spellStart"/>
      <w:r>
        <w:t>db</w:t>
      </w:r>
      <w:proofErr w:type="spellEnd"/>
      <w:r>
        <w:t xml:space="preserve"> and present it to user</w:t>
      </w:r>
    </w:p>
    <w:p w14:paraId="700F7EC1" w14:textId="57D3FE40" w:rsidR="001825C0" w:rsidRDefault="001825C0" w:rsidP="001825C0">
      <w:pPr>
        <w:ind w:left="0" w:firstLine="360"/>
      </w:pPr>
      <w:r>
        <w:t xml:space="preserve">Flask Login </w:t>
      </w:r>
      <w:r>
        <w:sym w:font="Wingdings" w:char="F0E0"/>
      </w:r>
      <w:r>
        <w:t xml:space="preserve"> to secure only valid user can access the portal\</w:t>
      </w:r>
    </w:p>
    <w:p w14:paraId="7ACDBBF5" w14:textId="1988AB3A" w:rsidR="001825C0" w:rsidRDefault="001825C0" w:rsidP="001825C0">
      <w:pPr>
        <w:ind w:left="0" w:firstLine="360"/>
      </w:pPr>
      <w:r>
        <w:t>Flask-</w:t>
      </w:r>
      <w:proofErr w:type="spellStart"/>
      <w:r>
        <w:t>SqlAlchemy</w:t>
      </w:r>
      <w:proofErr w:type="spellEnd"/>
      <w:r>
        <w:sym w:font="Wingdings" w:char="F0E0"/>
      </w:r>
      <w:r>
        <w:t xml:space="preserve"> used ORM to get details from database</w:t>
      </w:r>
    </w:p>
    <w:p w14:paraId="4EBC7E6D" w14:textId="7516D088" w:rsidR="001825C0" w:rsidRDefault="001825C0" w:rsidP="001825C0">
      <w:pPr>
        <w:ind w:left="0" w:firstLine="360"/>
      </w:pPr>
      <w:r>
        <w:t>Sqlite3</w:t>
      </w:r>
      <w:r>
        <w:sym w:font="Wingdings" w:char="F0E0"/>
      </w:r>
      <w:r>
        <w:t xml:space="preserve"> Used cursor to make SQL query which I felt difficult in ORM</w:t>
      </w:r>
    </w:p>
    <w:p w14:paraId="074AE506" w14:textId="2F97980B" w:rsidR="001825C0" w:rsidRDefault="001825C0" w:rsidP="001825C0">
      <w:pPr>
        <w:ind w:left="0" w:firstLine="360"/>
      </w:pPr>
      <w:r>
        <w:t>Flask-restful</w:t>
      </w:r>
      <w:r>
        <w:sym w:font="Wingdings" w:char="F0E0"/>
      </w:r>
      <w:r>
        <w:t xml:space="preserve"> CRUD on venue,</w:t>
      </w:r>
      <w:r w:rsidR="000A0066">
        <w:t xml:space="preserve"> </w:t>
      </w:r>
      <w:r>
        <w:t>show and allocation</w:t>
      </w:r>
    </w:p>
    <w:p w14:paraId="5DF57336" w14:textId="28517502" w:rsidR="001825C0" w:rsidRDefault="001825C0" w:rsidP="001825C0">
      <w:pPr>
        <w:ind w:left="0" w:firstLine="360"/>
      </w:pPr>
      <w:r>
        <w:t>Matplot</w:t>
      </w:r>
      <w:r w:rsidR="000A0066">
        <w:t>lib</w:t>
      </w:r>
      <w:r>
        <w:sym w:font="Wingdings" w:char="F0E0"/>
      </w:r>
      <w:r>
        <w:t xml:space="preserve"> to create bar graph of show and venue details</w:t>
      </w:r>
    </w:p>
    <w:p w14:paraId="58028433" w14:textId="08C873CD" w:rsidR="00756C13" w:rsidRDefault="00756C13" w:rsidP="001825C0">
      <w:pPr>
        <w:ind w:left="0" w:firstLine="360"/>
      </w:pPr>
      <w:r>
        <w:t>Pandas</w:t>
      </w:r>
      <w:r>
        <w:sym w:font="Wingdings" w:char="F0E0"/>
      </w:r>
      <w:r>
        <w:t xml:space="preserve"> create data frame and convert into CSV file</w:t>
      </w:r>
    </w:p>
    <w:p w14:paraId="00000016" w14:textId="77777777" w:rsidR="00B662E3" w:rsidRDefault="00000000">
      <w:pPr>
        <w:pStyle w:val="Heading3"/>
      </w:pPr>
      <w:bookmarkStart w:id="3" w:name="_pn5nnycfu5mq" w:colFirst="0" w:colLast="0"/>
      <w:bookmarkEnd w:id="3"/>
      <w:r>
        <w:t>DB Schema Design</w:t>
      </w:r>
    </w:p>
    <w:p w14:paraId="379F02DC" w14:textId="09B76651" w:rsidR="00D077EF" w:rsidRDefault="003359DB" w:rsidP="00D077EF">
      <w:bookmarkStart w:id="4" w:name="_w4e59mfxe8cc" w:colFirst="0" w:colLast="0"/>
      <w:bookmarkEnd w:id="4"/>
      <w:r w:rsidRPr="003359DB">
        <w:drawing>
          <wp:inline distT="0" distB="0" distL="0" distR="0" wp14:anchorId="5BDCF4A3" wp14:editId="2814CBC7">
            <wp:extent cx="5733415" cy="30886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07E7" w14:textId="77777777" w:rsidR="00D077EF" w:rsidRDefault="00D077EF" w:rsidP="00D077EF"/>
    <w:p w14:paraId="4D3CAEC2" w14:textId="77777777" w:rsidR="00D077EF" w:rsidRDefault="00D077EF" w:rsidP="00D077EF"/>
    <w:p w14:paraId="00000019" w14:textId="5196644C" w:rsidR="00B662E3" w:rsidRDefault="00000000" w:rsidP="00D077EF">
      <w:pPr>
        <w:pStyle w:val="Heading3"/>
      </w:pPr>
      <w:r>
        <w:t>API Design</w:t>
      </w:r>
    </w:p>
    <w:p w14:paraId="1192A203" w14:textId="4FC19B6E" w:rsidR="00D077EF" w:rsidRDefault="00D077EF" w:rsidP="00D077EF">
      <w:r>
        <w:t>CRUD operation on Shows</w:t>
      </w:r>
    </w:p>
    <w:p w14:paraId="5174AFBD" w14:textId="5E713E56" w:rsidR="00D077EF" w:rsidRDefault="00D077EF" w:rsidP="00D077EF">
      <w:r>
        <w:t>CRUD operation on Venues</w:t>
      </w:r>
    </w:p>
    <w:p w14:paraId="39715AAF" w14:textId="423B5EE5" w:rsidR="00D077EF" w:rsidRDefault="00D077EF" w:rsidP="00D077EF">
      <w:r>
        <w:t>CRUD operation on allocation</w:t>
      </w:r>
    </w:p>
    <w:p w14:paraId="7AB4481C" w14:textId="6FCB4CD4" w:rsidR="00D077EF" w:rsidRPr="00D077EF" w:rsidRDefault="00D077EF" w:rsidP="00D077EF">
      <w:r>
        <w:t>Read operations for filtering allocation</w:t>
      </w:r>
    </w:p>
    <w:p w14:paraId="0000001B" w14:textId="0D5C9991" w:rsidR="00B662E3" w:rsidRDefault="00000000">
      <w:pPr>
        <w:pStyle w:val="Heading3"/>
      </w:pPr>
      <w:bookmarkStart w:id="5" w:name="_65qi6i4bx0e8" w:colFirst="0" w:colLast="0"/>
      <w:bookmarkEnd w:id="5"/>
      <w:r>
        <w:t>Architecture and Features</w:t>
      </w:r>
    </w:p>
    <w:p w14:paraId="49BE6A3D" w14:textId="77777777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application</w:t>
      </w:r>
    </w:p>
    <w:p w14:paraId="114A6D3C" w14:textId="4331D83F" w:rsidR="00D077EF" w:rsidRPr="00536791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="00536791"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proofErr w:type="spellStart"/>
      <w:r w:rsidRPr="00536791">
        <w:t>api</w:t>
      </w:r>
      <w:proofErr w:type="spellEnd"/>
      <w:r w:rsidR="0072781B">
        <w:tab/>
      </w:r>
      <w:r w:rsidR="0072781B">
        <w:tab/>
      </w:r>
      <w:r w:rsidR="0072781B">
        <w:tab/>
      </w:r>
      <w:r w:rsidR="0072781B">
        <w:tab/>
        <w:t># CRUD operations</w:t>
      </w:r>
    </w:p>
    <w:p w14:paraId="6F4D47B9" w14:textId="65666A40" w:rsidR="00D077EF" w:rsidRPr="00536791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="00536791"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└──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controllers</w:t>
      </w:r>
      <w:r w:rsidR="0072781B">
        <w:tab/>
      </w:r>
      <w:r w:rsidR="0072781B">
        <w:tab/>
      </w:r>
      <w:r w:rsidR="0072781B">
        <w:tab/>
        <w:t># controllers</w:t>
      </w:r>
    </w:p>
    <w:p w14:paraId="2018E8BA" w14:textId="219DF04C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instances</w:t>
      </w:r>
      <w:r w:rsidR="0072781B">
        <w:tab/>
      </w:r>
      <w:r w:rsidR="0072781B">
        <w:tab/>
      </w:r>
      <w:r w:rsidR="0072781B">
        <w:tab/>
      </w:r>
      <w:r w:rsidR="0072781B">
        <w:tab/>
        <w:t># database</w:t>
      </w:r>
      <w:r w:rsidR="00FE46EB">
        <w:t xml:space="preserve"> file</w:t>
      </w:r>
    </w:p>
    <w:p w14:paraId="76A4F724" w14:textId="3B7DCD2D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models</w:t>
      </w:r>
      <w:r w:rsidR="0072781B">
        <w:tab/>
      </w:r>
      <w:r w:rsidR="0072781B">
        <w:tab/>
      </w:r>
      <w:r w:rsidR="0072781B">
        <w:tab/>
      </w:r>
      <w:r w:rsidR="0072781B">
        <w:tab/>
        <w:t># database table model</w:t>
      </w:r>
    </w:p>
    <w:p w14:paraId="31AA1C89" w14:textId="5225BCED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static</w:t>
      </w:r>
      <w:r w:rsidR="0072781B">
        <w:tab/>
      </w:r>
      <w:r w:rsidR="0072781B">
        <w:tab/>
      </w:r>
      <w:r w:rsidR="0072781B">
        <w:tab/>
      </w:r>
      <w:r w:rsidR="0072781B">
        <w:tab/>
        <w:t># generated matplotlib graph</w:t>
      </w:r>
    </w:p>
    <w:p w14:paraId="5175E4A1" w14:textId="77777777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template</w:t>
      </w:r>
    </w:p>
    <w:p w14:paraId="0DF097BF" w14:textId="58B2646E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admin</w:t>
      </w:r>
      <w:r w:rsidR="0072781B">
        <w:tab/>
      </w:r>
      <w:r w:rsidR="0072781B">
        <w:tab/>
      </w:r>
      <w:r w:rsidR="0072781B">
        <w:tab/>
        <w:t># admin html file</w:t>
      </w:r>
    </w:p>
    <w:p w14:paraId="0B8A2DE3" w14:textId="2F73460C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login</w:t>
      </w:r>
      <w:r w:rsidR="0072781B">
        <w:tab/>
      </w:r>
      <w:r w:rsidR="0072781B">
        <w:tab/>
      </w:r>
      <w:r w:rsidR="0072781B">
        <w:tab/>
      </w:r>
      <w:r w:rsidR="0072781B">
        <w:tab/>
        <w:t xml:space="preserve"># </w:t>
      </w:r>
      <w:r w:rsidR="00D07A5D">
        <w:t>login</w:t>
      </w:r>
      <w:r w:rsidR="0072781B">
        <w:t xml:space="preserve"> html file</w:t>
      </w:r>
    </w:p>
    <w:p w14:paraId="6615825E" w14:textId="4D4ED561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registration</w:t>
      </w:r>
      <w:r w:rsidR="0072781B">
        <w:tab/>
      </w:r>
      <w:r w:rsidR="0072781B">
        <w:tab/>
      </w:r>
      <w:r w:rsidR="0072781B">
        <w:tab/>
        <w:t># registration html file</w:t>
      </w:r>
    </w:p>
    <w:p w14:paraId="0B936A27" w14:textId="771A02E3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└──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user</w:t>
      </w:r>
      <w:r w:rsidR="0072781B">
        <w:tab/>
      </w:r>
      <w:r w:rsidR="0072781B">
        <w:tab/>
      </w:r>
      <w:r w:rsidR="0072781B">
        <w:tab/>
      </w:r>
      <w:r w:rsidR="0072781B">
        <w:tab/>
        <w:t># user html file</w:t>
      </w:r>
    </w:p>
    <w:p w14:paraId="62373EBE" w14:textId="05BF91EA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app.py</w:t>
      </w:r>
      <w:r w:rsidR="0072781B">
        <w:tab/>
      </w:r>
      <w:r w:rsidR="0072781B">
        <w:tab/>
      </w:r>
      <w:r w:rsidR="0072781B">
        <w:tab/>
      </w:r>
      <w:r w:rsidR="0072781B">
        <w:tab/>
        <w:t># main file, app beginning</w:t>
      </w:r>
    </w:p>
    <w:p w14:paraId="0C3004ED" w14:textId="31B5A7D7" w:rsidR="00D077EF" w:rsidRPr="00536791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proofErr w:type="spellStart"/>
      <w:r w:rsidRPr="00536791">
        <w:t>api.yaml</w:t>
      </w:r>
      <w:proofErr w:type="spellEnd"/>
      <w:r w:rsidR="0072781B">
        <w:tab/>
      </w:r>
      <w:r w:rsidR="0072781B">
        <w:tab/>
      </w:r>
      <w:r w:rsidR="0072781B">
        <w:tab/>
      </w:r>
      <w:r w:rsidR="0072781B">
        <w:tab/>
        <w:t xml:space="preserve"># </w:t>
      </w:r>
      <w:proofErr w:type="spellStart"/>
      <w:r w:rsidR="0072781B">
        <w:t>api</w:t>
      </w:r>
      <w:proofErr w:type="spellEnd"/>
      <w:r w:rsidR="0072781B">
        <w:t xml:space="preserve"> </w:t>
      </w:r>
      <w:r w:rsidR="00FE46EB">
        <w:t>documentation</w:t>
      </w:r>
      <w:r w:rsidR="0072781B">
        <w:t xml:space="preserve"> file</w:t>
      </w:r>
    </w:p>
    <w:p w14:paraId="647555EB" w14:textId="53BD1C04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="00074AC9">
        <w:t>Project Documentation</w:t>
      </w:r>
      <w:r w:rsidR="0072781B">
        <w:tab/>
      </w:r>
      <w:r w:rsidR="0072781B">
        <w:tab/>
      </w:r>
      <w:r w:rsidR="0072781B">
        <w:tab/>
        <w:t xml:space="preserve"># </w:t>
      </w:r>
      <w:r w:rsidR="00074AC9">
        <w:t>this file</w:t>
      </w:r>
    </w:p>
    <w:p w14:paraId="048613D2" w14:textId="2F6E0F56" w:rsidR="00074AC9" w:rsidRPr="00D077EF" w:rsidRDefault="00074AC9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D077EF">
        <w:t>README.md</w:t>
      </w:r>
      <w:r>
        <w:tab/>
      </w:r>
      <w:r>
        <w:tab/>
      </w:r>
      <w:r>
        <w:tab/>
      </w:r>
      <w:r>
        <w:tab/>
        <w:t># few applications rule</w:t>
      </w:r>
    </w:p>
    <w:p w14:paraId="7C6EDCC1" w14:textId="396A834D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└── </w:t>
      </w:r>
      <w:r w:rsidRPr="00536791">
        <w:t>requirement.txt</w:t>
      </w:r>
      <w:r w:rsidR="0072781B">
        <w:tab/>
      </w:r>
      <w:r w:rsidR="0072781B">
        <w:tab/>
      </w:r>
      <w:r w:rsidR="0072781B">
        <w:tab/>
        <w:t xml:space="preserve"># </w:t>
      </w:r>
      <w:r w:rsidR="006D7AF6">
        <w:t>installed</w:t>
      </w:r>
      <w:r w:rsidR="0072781B">
        <w:t xml:space="preserve"> packages</w:t>
      </w:r>
    </w:p>
    <w:p w14:paraId="347C1882" w14:textId="77777777" w:rsidR="00D077EF" w:rsidRPr="00D077EF" w:rsidRDefault="00D077EF" w:rsidP="00D077EF"/>
    <w:p w14:paraId="0E7CC75B" w14:textId="38170AA8" w:rsidR="00D34440" w:rsidRPr="00D34440" w:rsidRDefault="00C44CEC" w:rsidP="00D34440">
      <w:pPr>
        <w:pStyle w:val="Heading4"/>
      </w:pPr>
      <w:r>
        <w:t>Mandatory</w:t>
      </w:r>
      <w:r w:rsidR="0004356F">
        <w:t xml:space="preserve"> Features</w:t>
      </w:r>
    </w:p>
    <w:p w14:paraId="037C499C" w14:textId="243A9306" w:rsid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Create, edit</w:t>
      </w:r>
      <w:r w:rsidR="00543E9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and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delete venue</w:t>
      </w:r>
      <w:r w:rsidRPr="00D34440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by Admin</w:t>
      </w:r>
    </w:p>
    <w:p w14:paraId="2CE3C3A1" w14:textId="048F4A02" w:rsid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Create, edit </w:t>
      </w:r>
      <w:r w:rsidR="00543E9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and 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delete show by Admin</w:t>
      </w:r>
    </w:p>
    <w:p w14:paraId="3252C887" w14:textId="50869EF7" w:rsid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Create, edit</w:t>
      </w:r>
      <w:r w:rsidR="00543E9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and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delete allocation by Admin</w:t>
      </w:r>
    </w:p>
    <w:p w14:paraId="2365ED42" w14:textId="578D5194" w:rsid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Booking multiple tickets per show by user</w:t>
      </w:r>
    </w:p>
    <w:p w14:paraId="637F9186" w14:textId="3F1EBC12" w:rsidR="00543E94" w:rsidRDefault="00543E94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Registering new users and admins</w:t>
      </w:r>
    </w:p>
    <w:p w14:paraId="1921DE00" w14:textId="63DCB14E" w:rsidR="00543E94" w:rsidRPr="00D34440" w:rsidRDefault="00543E94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User can rate a show after show ends</w:t>
      </w:r>
      <w:r w:rsidR="0004178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</w:t>
      </w:r>
    </w:p>
    <w:p w14:paraId="6F3A7F0D" w14:textId="6A21221C" w:rsidR="00D34440" w:rsidRP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Reset password</w:t>
      </w:r>
    </w:p>
    <w:p w14:paraId="18FFE319" w14:textId="5F6BCA20" w:rsidR="0004356F" w:rsidRP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Search by different parameter</w:t>
      </w:r>
      <w:r w:rsidR="005F3A1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</w:t>
      </w:r>
      <w:r w:rsidR="0004178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(show name, venue name, tags, rating, date)</w:t>
      </w:r>
    </w:p>
    <w:p w14:paraId="5ABBDFF5" w14:textId="57C95FDD" w:rsidR="0004356F" w:rsidRPr="005F3A1F" w:rsidRDefault="0004356F" w:rsidP="005F3A1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All </w:t>
      </w:r>
      <w:r w:rsidR="00BC08F9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past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bookings </w:t>
      </w:r>
      <w:r w:rsidR="005F3A1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details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of</w:t>
      </w:r>
      <w:r w:rsidR="005F3A1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logged in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user</w:t>
      </w:r>
    </w:p>
    <w:p w14:paraId="142F36FE" w14:textId="723EE909" w:rsidR="0004356F" w:rsidRDefault="0004356F" w:rsidP="0004356F">
      <w:pPr>
        <w:pStyle w:val="Heading4"/>
      </w:pPr>
      <w:r>
        <w:t>Additional Features</w:t>
      </w:r>
    </w:p>
    <w:p w14:paraId="2F58315C" w14:textId="4A79F52A" w:rsid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Details of each Venue, show, allocation booking and revenue details</w:t>
      </w:r>
    </w:p>
    <w:p w14:paraId="14CC99C9" w14:textId="3B38D2E2" w:rsidR="0004356F" w:rsidRP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Blocking </w:t>
      </w:r>
      <w:r w:rsidR="0048182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show </w:t>
      </w:r>
      <w:r w:rsidR="00D34440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allocation</w:t>
      </w:r>
      <w:r w:rsidR="0048182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to venue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if there is</w:t>
      </w:r>
      <w:r w:rsidR="00D34440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any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time conflict</w:t>
      </w:r>
    </w:p>
    <w:p w14:paraId="0834785C" w14:textId="77777777" w:rsidR="0004356F" w:rsidRP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Filtered summary plot per venue and show</w:t>
      </w:r>
    </w:p>
    <w:p w14:paraId="17CDF6B5" w14:textId="6146BEEF" w:rsid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Block delet</w:t>
      </w:r>
      <w:r w:rsidR="00605673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ing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Venue/show in case </w:t>
      </w:r>
      <w:r w:rsidR="00605673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there is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allocation</w:t>
      </w:r>
      <w:r w:rsidR="00605673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associated with it</w:t>
      </w:r>
    </w:p>
    <w:p w14:paraId="7217D18E" w14:textId="7F7DF505" w:rsidR="00605673" w:rsidRPr="0004356F" w:rsidRDefault="00605673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Hashing password </w:t>
      </w:r>
    </w:p>
    <w:p w14:paraId="43BF1670" w14:textId="06211CB7" w:rsidR="0004356F" w:rsidRPr="00481824" w:rsidRDefault="005A68F2" w:rsidP="00481824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Download shows and venue in CSV format</w:t>
      </w:r>
    </w:p>
    <w:p w14:paraId="7B6A4FB6" w14:textId="77777777" w:rsidR="0004356F" w:rsidRP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Flask login for user/normal login for admin</w:t>
      </w:r>
    </w:p>
    <w:p w14:paraId="46907478" w14:textId="45719372" w:rsid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Edit Capacity in venue 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which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should be at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least 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equal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most booking of</w:t>
      </w:r>
      <w:r w:rsidR="00D34440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future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show</w:t>
      </w:r>
    </w:p>
    <w:p w14:paraId="06398551" w14:textId="20037D47" w:rsidR="0004356F" w:rsidRDefault="00D34440" w:rsidP="00211966">
      <w:pPr>
        <w:pStyle w:val="NoSpacing"/>
        <w:numPr>
          <w:ilvl w:val="1"/>
          <w:numId w:val="2"/>
        </w:num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Admin Code (random string to register new Admin)</w:t>
      </w:r>
      <w:bookmarkStart w:id="6" w:name="_y7n6zfi05t34" w:colFirst="0" w:colLast="0"/>
      <w:bookmarkEnd w:id="6"/>
    </w:p>
    <w:p w14:paraId="00000020" w14:textId="77777777" w:rsidR="00B662E3" w:rsidRDefault="00000000">
      <w:pPr>
        <w:pStyle w:val="Heading3"/>
      </w:pPr>
      <w:r>
        <w:lastRenderedPageBreak/>
        <w:t>Video</w:t>
      </w:r>
    </w:p>
    <w:p w14:paraId="00000021" w14:textId="5957A4A6" w:rsidR="00B662E3" w:rsidRDefault="001825C0">
      <w:r>
        <w:t>Please refer this link to view video</w:t>
      </w:r>
    </w:p>
    <w:sectPr w:rsidR="00B662E3" w:rsidSect="00481824">
      <w:pgSz w:w="11909" w:h="16834"/>
      <w:pgMar w:top="993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3481"/>
    <w:multiLevelType w:val="multilevel"/>
    <w:tmpl w:val="EE20E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4D318F"/>
    <w:multiLevelType w:val="hybridMultilevel"/>
    <w:tmpl w:val="EC9E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58157">
    <w:abstractNumId w:val="0"/>
  </w:num>
  <w:num w:numId="2" w16cid:durableId="88402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2E3"/>
    <w:rsid w:val="0004178F"/>
    <w:rsid w:val="0004356F"/>
    <w:rsid w:val="00074AC9"/>
    <w:rsid w:val="000A0066"/>
    <w:rsid w:val="001825C0"/>
    <w:rsid w:val="003359DB"/>
    <w:rsid w:val="00345801"/>
    <w:rsid w:val="00481824"/>
    <w:rsid w:val="004C4B50"/>
    <w:rsid w:val="00536791"/>
    <w:rsid w:val="00543E94"/>
    <w:rsid w:val="005A68F2"/>
    <w:rsid w:val="005F3A1F"/>
    <w:rsid w:val="00605673"/>
    <w:rsid w:val="006D7AF6"/>
    <w:rsid w:val="0072781B"/>
    <w:rsid w:val="00752E8A"/>
    <w:rsid w:val="00756C13"/>
    <w:rsid w:val="008C08E3"/>
    <w:rsid w:val="00AD1CB1"/>
    <w:rsid w:val="00B662E3"/>
    <w:rsid w:val="00BB0BB2"/>
    <w:rsid w:val="00BC08F9"/>
    <w:rsid w:val="00C44CEC"/>
    <w:rsid w:val="00CF354A"/>
    <w:rsid w:val="00D077EF"/>
    <w:rsid w:val="00D07A5D"/>
    <w:rsid w:val="00D34440"/>
    <w:rsid w:val="00FE46EB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CD72"/>
  <w15:docId w15:val="{6EEAB464-758C-4B2E-AFB6-08B2E28A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I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7EF"/>
    <w:rPr>
      <w:rFonts w:ascii="Courier New" w:eastAsia="Times New Roman" w:hAnsi="Courier New" w:cs="Courier New"/>
      <w:color w:val="auto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077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4356F"/>
    <w:pPr>
      <w:spacing w:line="240" w:lineRule="auto"/>
      <w:ind w:left="0" w:firstLine="0"/>
    </w:pPr>
    <w:rPr>
      <w:rFonts w:asciiTheme="minorHAnsi" w:eastAsiaTheme="minorHAnsi" w:hAnsiTheme="minorHAnsi" w:cstheme="minorBidi"/>
      <w:color w:val="auto"/>
      <w:kern w:val="2"/>
      <w:sz w:val="22"/>
      <w:szCs w:val="2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Kumarasamy</cp:lastModifiedBy>
  <cp:revision>27</cp:revision>
  <dcterms:created xsi:type="dcterms:W3CDTF">2023-03-26T14:06:00Z</dcterms:created>
  <dcterms:modified xsi:type="dcterms:W3CDTF">2023-03-29T03:17:00Z</dcterms:modified>
</cp:coreProperties>
</file>