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17827" w14:textId="0D532F39" w:rsidR="0014090F" w:rsidRDefault="00111D50">
      <w:r>
        <w:rPr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6416" behindDoc="0" locked="0" layoutInCell="1" allowOverlap="1" wp14:anchorId="0E7B005D" wp14:editId="23CD7A1E">
                <wp:simplePos x="0" y="0"/>
                <wp:positionH relativeFrom="column">
                  <wp:posOffset>4366260</wp:posOffset>
                </wp:positionH>
                <wp:positionV relativeFrom="paragraph">
                  <wp:posOffset>-154636</wp:posOffset>
                </wp:positionV>
                <wp:extent cx="2005330" cy="26797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33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40A42F" w14:textId="77777777" w:rsidR="00BA7DD6" w:rsidRPr="00111D50" w:rsidRDefault="00BA7DD6" w:rsidP="00BA7DD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11D50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+1 (613) 501 3857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B005D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343.8pt;margin-top:-12.2pt;width:157.9pt;height:21.1pt;z-index:25215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" filled="f" stroked="f" strokeweight=".5pt">
                <v:textbox>
                  <w:txbxContent>
                    <w:p w14:paraId="0040A42F" w14:textId="77777777" w:rsidR="00BA7DD6" w:rsidRPr="00111D50" w:rsidRDefault="00BA7DD6" w:rsidP="00BA7DD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11D50">
                        <w:rPr>
                          <w:b/>
                          <w:bCs/>
                          <w:sz w:val="21"/>
                          <w:szCs w:val="21"/>
                        </w:rPr>
                        <w:t>+1 (613) 501 3857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0852864" behindDoc="0" locked="0" layoutInCell="1" allowOverlap="1" wp14:anchorId="7770C45E" wp14:editId="4629F867">
            <wp:simplePos x="0" y="0"/>
            <wp:positionH relativeFrom="column">
              <wp:posOffset>5036185</wp:posOffset>
            </wp:positionH>
            <wp:positionV relativeFrom="paragraph">
              <wp:posOffset>-574040</wp:posOffset>
            </wp:positionV>
            <wp:extent cx="320675" cy="320675"/>
            <wp:effectExtent l="0" t="0" r="0" b="0"/>
            <wp:wrapNone/>
            <wp:docPr id="2" name="Picture 2" descr="Github Logo - Free social media icons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ithub Logo - Free social media icons">
                      <a:hlinkClick r:id="rId7"/>
                    </pic:cNvPr>
                    <pic:cNvPicPr>
                      <a:picLocks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450880" behindDoc="0" locked="0" layoutInCell="1" allowOverlap="1" wp14:anchorId="149BE054" wp14:editId="5915914C">
            <wp:simplePos x="0" y="0"/>
            <wp:positionH relativeFrom="column">
              <wp:posOffset>4551984</wp:posOffset>
            </wp:positionH>
            <wp:positionV relativeFrom="paragraph">
              <wp:posOffset>-612140</wp:posOffset>
            </wp:positionV>
            <wp:extent cx="410210" cy="410210"/>
            <wp:effectExtent l="0" t="0" r="0" b="0"/>
            <wp:wrapNone/>
            <wp:docPr id="14" name="Picture 14" descr="Shape&#10;&#10;Description automatically generated with low confidenc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&#10;&#10;Description automatically generated with low confidence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1A0C03A4" wp14:editId="2BA8AB84">
                <wp:simplePos x="0" y="0"/>
                <wp:positionH relativeFrom="column">
                  <wp:posOffset>-580390</wp:posOffset>
                </wp:positionH>
                <wp:positionV relativeFrom="paragraph">
                  <wp:posOffset>134289</wp:posOffset>
                </wp:positionV>
                <wp:extent cx="6114415" cy="61214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4415" cy="61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BC41EE" w14:textId="77777777" w:rsidR="00BA7DD6" w:rsidRPr="00901F7B" w:rsidRDefault="00BA7DD6" w:rsidP="00BA7DD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901F7B">
                              <w:rPr>
                                <w:sz w:val="21"/>
                                <w:szCs w:val="21"/>
                              </w:rPr>
                              <w:t xml:space="preserve">Focused on using my skills in data cleaning and pre-processing, exploratory analysis, visualization and results communication to </w:t>
                            </w:r>
                            <w:r w:rsidRPr="00901F7B">
                              <w:rPr>
                                <w:sz w:val="20"/>
                                <w:szCs w:val="20"/>
                              </w:rPr>
                              <w:t>drive</w:t>
                            </w:r>
                            <w:r w:rsidRPr="00901F7B">
                              <w:rPr>
                                <w:sz w:val="21"/>
                                <w:szCs w:val="21"/>
                              </w:rPr>
                              <w:t xml:space="preserve"> meaningful insights, optimize business processes and facilitate improved outcomes.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C03A4" id="Text Box 9" o:spid="_x0000_s1027" type="#_x0000_t202" style="position:absolute;margin-left:-45.7pt;margin-top:10.55pt;width:481.45pt;height:48.2pt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" filled="f" stroked="f" strokeweight=".5pt">
                <v:textbox>
                  <w:txbxContent>
                    <w:p w14:paraId="53BC41EE" w14:textId="77777777" w:rsidR="00BA7DD6" w:rsidRPr="00901F7B" w:rsidRDefault="00BA7DD6" w:rsidP="00BA7DD6">
                      <w:pPr>
                        <w:rPr>
                          <w:sz w:val="21"/>
                          <w:szCs w:val="21"/>
                        </w:rPr>
                      </w:pPr>
                      <w:r w:rsidRPr="00901F7B">
                        <w:rPr>
                          <w:sz w:val="21"/>
                          <w:szCs w:val="21"/>
                        </w:rPr>
                        <w:t xml:space="preserve">Focused on using my skills in data cleaning and pre-processing, exploratory analysis, visualization and results communication to </w:t>
                      </w:r>
                      <w:r w:rsidRPr="00901F7B">
                        <w:rPr>
                          <w:sz w:val="20"/>
                          <w:szCs w:val="20"/>
                        </w:rPr>
                        <w:t>drive</w:t>
                      </w:r>
                      <w:r w:rsidRPr="00901F7B">
                        <w:rPr>
                          <w:sz w:val="21"/>
                          <w:szCs w:val="21"/>
                        </w:rPr>
                        <w:t xml:space="preserve"> meaningful insights, optimize business processes and facilitate improved outcomes.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746368" behindDoc="0" locked="0" layoutInCell="1" allowOverlap="1" wp14:anchorId="7C0FFCF0" wp14:editId="47E1AD42">
                <wp:simplePos x="0" y="0"/>
                <wp:positionH relativeFrom="column">
                  <wp:posOffset>-577215</wp:posOffset>
                </wp:positionH>
                <wp:positionV relativeFrom="paragraph">
                  <wp:posOffset>575945</wp:posOffset>
                </wp:positionV>
                <wp:extent cx="7093585" cy="33718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7093585" cy="337185"/>
                        </a:xfrm>
                        <a:prstGeom prst="roundRect">
                          <a:avLst>
                            <a:gd name="adj" fmla="val 38209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D8C10A" w14:textId="77777777" w:rsidR="00BA7DD6" w:rsidRPr="007355CF" w:rsidRDefault="00BA7DD6" w:rsidP="00BA7DD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355CF">
                              <w:rPr>
                                <w:rFonts w:ascii="Garamond" w:hAnsi="Garamond"/>
                                <w:b/>
                                <w:bCs/>
                                <w:color w:val="000000"/>
                                <w:spacing w:val="8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0FFCF0" id="Text Box 1" o:spid="_x0000_s1028" style="position:absolute;margin-left:-45.45pt;margin-top:45.35pt;width:558.55pt;height:26.55pt;z-index:2507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04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" fillcolor="#cfcdcd [2894]" stroked="f" strokeweight=".5pt">
                <o:lock v:ext="edit" aspectratio="t"/>
                <v:textbox inset="0,0,0,0">
                  <w:txbxContent>
                    <w:p w14:paraId="63D8C10A" w14:textId="77777777" w:rsidR="00BA7DD6" w:rsidRPr="007355CF" w:rsidRDefault="00BA7DD6" w:rsidP="00BA7DD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7355CF">
                        <w:rPr>
                          <w:rFonts w:ascii="Garamond" w:hAnsi="Garamond"/>
                          <w:b/>
                          <w:bCs/>
                          <w:color w:val="000000"/>
                          <w:spacing w:val="8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42976" behindDoc="0" locked="0" layoutInCell="1" allowOverlap="1" wp14:anchorId="3E678560" wp14:editId="7453A4AE">
                <wp:simplePos x="0" y="0"/>
                <wp:positionH relativeFrom="column">
                  <wp:posOffset>-743585</wp:posOffset>
                </wp:positionH>
                <wp:positionV relativeFrom="paragraph">
                  <wp:posOffset>934720</wp:posOffset>
                </wp:positionV>
                <wp:extent cx="3545840" cy="20421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5840" cy="2042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7277AD" w14:textId="77777777" w:rsidR="00BA7DD6" w:rsidRPr="00284A24" w:rsidRDefault="00BA7DD6" w:rsidP="00BA7DD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284A24">
                              <w:rPr>
                                <w:sz w:val="22"/>
                                <w:szCs w:val="22"/>
                              </w:rPr>
                              <w:t>TECHNOLOGIES</w:t>
                            </w:r>
                          </w:p>
                          <w:p w14:paraId="7B65CF8E" w14:textId="77777777" w:rsidR="00BA7DD6" w:rsidRPr="00915190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Programming </w:t>
                            </w:r>
                            <w:proofErr w:type="spellStart"/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Lgs</w:t>
                            </w:r>
                            <w:proofErr w:type="spellEnd"/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Python </w:t>
                            </w:r>
                            <w:r w:rsidRPr="00915190">
                              <w:rPr>
                                <w:sz w:val="21"/>
                                <w:szCs w:val="21"/>
                              </w:rPr>
                              <w:t>(Pandas, NumPy)</w:t>
                            </w:r>
                          </w:p>
                          <w:p w14:paraId="0BD88522" w14:textId="28E40F2E" w:rsidR="00BA7DD6" w:rsidRPr="00284A24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Data Visualization: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Seaborn, Matplotlib</w:t>
                            </w:r>
                          </w:p>
                          <w:p w14:paraId="0C781749" w14:textId="77777777" w:rsidR="00BA7DD6" w:rsidRPr="00284A24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Web Development: 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>HTML, CSS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76220C41" w14:textId="77777777" w:rsidR="00BA7DD6" w:rsidRPr="00284A24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Version Control: 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>Git, GitHub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133D176C" w14:textId="737AA958" w:rsidR="00BA7DD6" w:rsidRPr="00284A24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BI &amp; Analytics Tools: 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MySQL, Tableau, </w:t>
                            </w:r>
                            <w:r w:rsidR="00CD1E9E">
                              <w:rPr>
                                <w:sz w:val="21"/>
                                <w:szCs w:val="21"/>
                              </w:rPr>
                              <w:t xml:space="preserve">Power BI, 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>Excel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29B83CD0" w14:textId="0BCB6486" w:rsidR="00BA7DD6" w:rsidRPr="00CD1E9E" w:rsidRDefault="00BA7DD6" w:rsidP="00CD1E9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</w:t>
                            </w:r>
                            <w:r w:rsidR="00CD1E9E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M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Frameworks: 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>Scrum, Confluence</w:t>
                            </w:r>
                            <w:r w:rsidR="00CD1E9E">
                              <w:rPr>
                                <w:sz w:val="21"/>
                                <w:szCs w:val="21"/>
                              </w:rPr>
                              <w:t>, Trello</w:t>
                            </w:r>
                          </w:p>
                          <w:p w14:paraId="1C01C258" w14:textId="3C35E70E" w:rsidR="00BA7DD6" w:rsidRPr="00284A24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Technical/SaaS: 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>Slack, Markdown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, Prompt Engineering</w:t>
                            </w:r>
                          </w:p>
                          <w:p w14:paraId="0A896817" w14:textId="77777777" w:rsidR="00BA7DD6" w:rsidRPr="00284A24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Digital Products/Apps: 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>UI/UX, Figma, Canva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78560" id="Text Box 15" o:spid="_x0000_s1029" type="#_x0000_t202" style="position:absolute;margin-left:-58.55pt;margin-top:73.6pt;width:279.2pt;height:160.8pt;z-index:25094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" filled="f" stroked="f" strokeweight=".5pt">
                <v:textbox>
                  <w:txbxContent>
                    <w:p w14:paraId="0D7277AD" w14:textId="77777777" w:rsidR="00BA7DD6" w:rsidRPr="00284A24" w:rsidRDefault="00BA7DD6" w:rsidP="00BA7DD6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284A24">
                        <w:rPr>
                          <w:sz w:val="22"/>
                          <w:szCs w:val="22"/>
                        </w:rPr>
                        <w:t>TECHNOLOGIES</w:t>
                      </w:r>
                    </w:p>
                    <w:p w14:paraId="7B65CF8E" w14:textId="77777777" w:rsidR="00BA7DD6" w:rsidRPr="00915190" w:rsidRDefault="00BA7DD6" w:rsidP="00BA7D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1"/>
                          <w:szCs w:val="21"/>
                        </w:rPr>
                      </w:pP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Programming </w:t>
                      </w:r>
                      <w:proofErr w:type="spellStart"/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Lgs</w:t>
                      </w:r>
                      <w:proofErr w:type="spellEnd"/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: 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Python </w:t>
                      </w:r>
                      <w:r w:rsidRPr="00915190">
                        <w:rPr>
                          <w:sz w:val="21"/>
                          <w:szCs w:val="21"/>
                        </w:rPr>
                        <w:t>(Pandas, NumPy)</w:t>
                      </w:r>
                    </w:p>
                    <w:p w14:paraId="0BD88522" w14:textId="28E40F2E" w:rsidR="00BA7DD6" w:rsidRPr="00284A24" w:rsidRDefault="00BA7DD6" w:rsidP="00BA7D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Data Visualization:</w:t>
                      </w:r>
                      <w:r>
                        <w:rPr>
                          <w:sz w:val="21"/>
                          <w:szCs w:val="21"/>
                        </w:rPr>
                        <w:t xml:space="preserve"> Seaborn, Matplotlib</w:t>
                      </w:r>
                    </w:p>
                    <w:p w14:paraId="0C781749" w14:textId="77777777" w:rsidR="00BA7DD6" w:rsidRPr="00284A24" w:rsidRDefault="00BA7DD6" w:rsidP="00BA7D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Web Development: </w:t>
                      </w:r>
                      <w:r w:rsidRPr="00284A24">
                        <w:rPr>
                          <w:sz w:val="21"/>
                          <w:szCs w:val="21"/>
                        </w:rPr>
                        <w:t>HTML, CSS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 </w:t>
                      </w:r>
                    </w:p>
                    <w:p w14:paraId="76220C41" w14:textId="77777777" w:rsidR="00BA7DD6" w:rsidRPr="00284A24" w:rsidRDefault="00BA7DD6" w:rsidP="00BA7D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Version Control: </w:t>
                      </w:r>
                      <w:r w:rsidRPr="00284A24">
                        <w:rPr>
                          <w:sz w:val="21"/>
                          <w:szCs w:val="21"/>
                        </w:rPr>
                        <w:t>Git, GitHub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 </w:t>
                      </w:r>
                    </w:p>
                    <w:p w14:paraId="133D176C" w14:textId="737AA958" w:rsidR="00BA7DD6" w:rsidRPr="00284A24" w:rsidRDefault="00BA7DD6" w:rsidP="00BA7D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BI &amp; Analytics Tools: 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MySQL, Tableau, </w:t>
                      </w:r>
                      <w:r w:rsidR="00CD1E9E">
                        <w:rPr>
                          <w:sz w:val="21"/>
                          <w:szCs w:val="21"/>
                        </w:rPr>
                        <w:t xml:space="preserve">Power BI, </w:t>
                      </w:r>
                      <w:r w:rsidRPr="00284A24">
                        <w:rPr>
                          <w:sz w:val="21"/>
                          <w:szCs w:val="21"/>
                        </w:rPr>
                        <w:t>Excel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 </w:t>
                      </w:r>
                    </w:p>
                    <w:p w14:paraId="29B83CD0" w14:textId="0BCB6486" w:rsidR="00BA7DD6" w:rsidRPr="00CD1E9E" w:rsidRDefault="00BA7DD6" w:rsidP="00CD1E9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P</w:t>
                      </w:r>
                      <w:r w:rsidR="00CD1E9E">
                        <w:rPr>
                          <w:b/>
                          <w:bCs/>
                          <w:sz w:val="21"/>
                          <w:szCs w:val="21"/>
                        </w:rPr>
                        <w:t>M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 Frameworks: </w:t>
                      </w:r>
                      <w:r w:rsidRPr="00284A24">
                        <w:rPr>
                          <w:sz w:val="21"/>
                          <w:szCs w:val="21"/>
                        </w:rPr>
                        <w:t>Scrum, Confluence</w:t>
                      </w:r>
                      <w:r w:rsidR="00CD1E9E">
                        <w:rPr>
                          <w:sz w:val="21"/>
                          <w:szCs w:val="21"/>
                        </w:rPr>
                        <w:t>, Trello</w:t>
                      </w:r>
                    </w:p>
                    <w:p w14:paraId="1C01C258" w14:textId="3C35E70E" w:rsidR="00BA7DD6" w:rsidRPr="00284A24" w:rsidRDefault="00BA7DD6" w:rsidP="00BA7D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Technical/SaaS: </w:t>
                      </w:r>
                      <w:r w:rsidRPr="00284A24">
                        <w:rPr>
                          <w:sz w:val="21"/>
                          <w:szCs w:val="21"/>
                        </w:rPr>
                        <w:t>Slack, Markdown</w:t>
                      </w:r>
                      <w:r>
                        <w:rPr>
                          <w:sz w:val="21"/>
                          <w:szCs w:val="21"/>
                        </w:rPr>
                        <w:t>, Prompt Engineering</w:t>
                      </w:r>
                    </w:p>
                    <w:p w14:paraId="0A896817" w14:textId="77777777" w:rsidR="00BA7DD6" w:rsidRPr="00284A24" w:rsidRDefault="00BA7DD6" w:rsidP="00BA7D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Digital Products/Apps: </w:t>
                      </w:r>
                      <w:r w:rsidRPr="00284A24">
                        <w:rPr>
                          <w:sz w:val="21"/>
                          <w:szCs w:val="21"/>
                        </w:rPr>
                        <w:t>UI/UX, Figma, Canva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15712" behindDoc="0" locked="0" layoutInCell="1" allowOverlap="1" wp14:anchorId="598E7740" wp14:editId="14B6A497">
                <wp:simplePos x="0" y="0"/>
                <wp:positionH relativeFrom="column">
                  <wp:posOffset>2713990</wp:posOffset>
                </wp:positionH>
                <wp:positionV relativeFrom="paragraph">
                  <wp:posOffset>938834</wp:posOffset>
                </wp:positionV>
                <wp:extent cx="4051935" cy="20421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935" cy="2042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6E63AC" w14:textId="77777777" w:rsidR="00BA7DD6" w:rsidRPr="00284A24" w:rsidRDefault="00BA7DD6" w:rsidP="00BA7DD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284A24">
                              <w:rPr>
                                <w:sz w:val="22"/>
                                <w:szCs w:val="22"/>
                              </w:rPr>
                              <w:t>SOFT</w:t>
                            </w:r>
                          </w:p>
                          <w:p w14:paraId="2CF27FCC" w14:textId="77777777" w:rsidR="00BA7DD6" w:rsidRPr="00284A24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English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 and 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Arabic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 (business-level), 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ASL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 (elementary level)</w:t>
                            </w:r>
                          </w:p>
                          <w:p w14:paraId="6E1D856E" w14:textId="4671B738" w:rsidR="00BA7DD6" w:rsidRPr="00284A24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Focused on creating 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accessible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 and 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inclusive Data Viz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, including implementing 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information redundancy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 and using color palettes that are 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accessible to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colorblind </w:t>
                            </w:r>
                            <w:r w:rsidR="00901F7B"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viewers.</w:t>
                            </w:r>
                          </w:p>
                          <w:p w14:paraId="7D94C25F" w14:textId="77777777" w:rsidR="00BA7DD6" w:rsidRPr="00284A24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Situational awareness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, public speaking and 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leadership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 skills</w:t>
                            </w:r>
                          </w:p>
                          <w:p w14:paraId="4EF1A8A0" w14:textId="28998B03" w:rsidR="00BA7DD6" w:rsidRPr="00284A24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Strong interpersonal skills and routinely reaches out to colleagues to 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maintain transparency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 and 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manifest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open </w:t>
                            </w:r>
                            <w:r w:rsidR="00901F7B"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communication.</w:t>
                            </w:r>
                          </w:p>
                          <w:p w14:paraId="27DEF48B" w14:textId="1039BDDD" w:rsidR="00BA7DD6" w:rsidRPr="00284A24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Ability to 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de-escalate tougher </w:t>
                            </w:r>
                            <w:r w:rsidR="00901F7B"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interactions.</w:t>
                            </w:r>
                          </w:p>
                          <w:p w14:paraId="2F5839FC" w14:textId="12358EEB" w:rsidR="00BA7DD6" w:rsidRPr="00284A24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Familiar w/ integration of 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Agile methodologies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 in group projects</w:t>
                            </w:r>
                            <w:r w:rsidR="00901F7B"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E7740" id="Text Box 13" o:spid="_x0000_s1030" type="#_x0000_t202" style="position:absolute;margin-left:213.7pt;margin-top:73.9pt;width:319.05pt;height:160.8pt;z-index:25131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" filled="f" stroked="f" strokeweight=".5pt">
                <v:textbox>
                  <w:txbxContent>
                    <w:p w14:paraId="336E63AC" w14:textId="77777777" w:rsidR="00BA7DD6" w:rsidRPr="00284A24" w:rsidRDefault="00BA7DD6" w:rsidP="00BA7DD6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284A24">
                        <w:rPr>
                          <w:sz w:val="22"/>
                          <w:szCs w:val="22"/>
                        </w:rPr>
                        <w:t>SOFT</w:t>
                      </w:r>
                    </w:p>
                    <w:p w14:paraId="2CF27FCC" w14:textId="77777777" w:rsidR="00BA7DD6" w:rsidRPr="00284A24" w:rsidRDefault="00BA7DD6" w:rsidP="00BA7D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English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 and 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Arabic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 (business-level), 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ASL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 (elementary level)</w:t>
                      </w:r>
                    </w:p>
                    <w:p w14:paraId="6E1D856E" w14:textId="4671B738" w:rsidR="00BA7DD6" w:rsidRPr="00284A24" w:rsidRDefault="00BA7DD6" w:rsidP="00BA7D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284A24">
                        <w:rPr>
                          <w:sz w:val="21"/>
                          <w:szCs w:val="21"/>
                        </w:rPr>
                        <w:t xml:space="preserve">Focused on creating 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accessible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 and 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inclusive Data Viz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, including implementing 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information redundancy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 and using color palettes that are 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accessible to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colorblind </w:t>
                      </w:r>
                      <w:r w:rsidR="00901F7B" w:rsidRPr="00284A24">
                        <w:rPr>
                          <w:b/>
                          <w:bCs/>
                          <w:sz w:val="21"/>
                          <w:szCs w:val="21"/>
                        </w:rPr>
                        <w:t>viewers.</w:t>
                      </w:r>
                    </w:p>
                    <w:p w14:paraId="7D94C25F" w14:textId="77777777" w:rsidR="00BA7DD6" w:rsidRPr="00284A24" w:rsidRDefault="00BA7DD6" w:rsidP="00BA7D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Situational awareness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, public speaking and 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leadership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 skills</w:t>
                      </w:r>
                    </w:p>
                    <w:p w14:paraId="4EF1A8A0" w14:textId="28998B03" w:rsidR="00BA7DD6" w:rsidRPr="00284A24" w:rsidRDefault="00BA7DD6" w:rsidP="00BA7D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284A24">
                        <w:rPr>
                          <w:sz w:val="21"/>
                          <w:szCs w:val="21"/>
                        </w:rPr>
                        <w:t xml:space="preserve">Strong interpersonal skills and routinely reaches out to colleagues to 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maintain transparency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 and 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manifest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open </w:t>
                      </w:r>
                      <w:r w:rsidR="00901F7B" w:rsidRPr="00284A24">
                        <w:rPr>
                          <w:b/>
                          <w:bCs/>
                          <w:sz w:val="21"/>
                          <w:szCs w:val="21"/>
                        </w:rPr>
                        <w:t>communication.</w:t>
                      </w:r>
                    </w:p>
                    <w:p w14:paraId="27DEF48B" w14:textId="1039BDDD" w:rsidR="00BA7DD6" w:rsidRPr="00284A24" w:rsidRDefault="00BA7DD6" w:rsidP="00BA7D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284A24">
                        <w:rPr>
                          <w:sz w:val="21"/>
                          <w:szCs w:val="21"/>
                        </w:rPr>
                        <w:t xml:space="preserve">Ability to 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de-escalate tougher </w:t>
                      </w:r>
                      <w:r w:rsidR="00901F7B" w:rsidRPr="00284A24">
                        <w:rPr>
                          <w:b/>
                          <w:bCs/>
                          <w:sz w:val="21"/>
                          <w:szCs w:val="21"/>
                        </w:rPr>
                        <w:t>interactions.</w:t>
                      </w:r>
                    </w:p>
                    <w:p w14:paraId="2F5839FC" w14:textId="12358EEB" w:rsidR="00BA7DD6" w:rsidRPr="00284A24" w:rsidRDefault="00BA7DD6" w:rsidP="00BA7D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284A24">
                        <w:rPr>
                          <w:sz w:val="21"/>
                          <w:szCs w:val="21"/>
                        </w:rPr>
                        <w:t xml:space="preserve">Familiar w/ integration of 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Agile methodologies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 in group projects</w:t>
                      </w:r>
                      <w:r w:rsidR="00901F7B">
                        <w:rPr>
                          <w:sz w:val="21"/>
                          <w:szCs w:val="2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129784EB" wp14:editId="63B516B2">
                <wp:simplePos x="0" y="0"/>
                <wp:positionH relativeFrom="column">
                  <wp:posOffset>-599081</wp:posOffset>
                </wp:positionH>
                <wp:positionV relativeFrom="paragraph">
                  <wp:posOffset>-138623</wp:posOffset>
                </wp:positionV>
                <wp:extent cx="1522730" cy="37020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730" cy="370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3A3561" w14:textId="77777777" w:rsidR="00BA7DD6" w:rsidRPr="006D4E6B" w:rsidRDefault="00BA7DD6" w:rsidP="00BA7DD6">
                            <w:pPr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6D4E6B"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Data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784EB" id="Text Box 17" o:spid="_x0000_s1031" type="#_x0000_t202" style="position:absolute;margin-left:-47.15pt;margin-top:-10.9pt;width:119.9pt;height:29.15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" filled="f" stroked="f" strokeweight=".5pt">
                <v:textbox>
                  <w:txbxContent>
                    <w:p w14:paraId="783A3561" w14:textId="77777777" w:rsidR="00BA7DD6" w:rsidRPr="006D4E6B" w:rsidRDefault="00BA7DD6" w:rsidP="00BA7DD6">
                      <w:pPr>
                        <w:rPr>
                          <w:rFonts w:ascii="Garamond" w:hAnsi="Garamond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6D4E6B">
                        <w:rPr>
                          <w:rFonts w:ascii="Garamond" w:hAnsi="Garamond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Data Analyst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44384" behindDoc="0" locked="0" layoutInCell="1" allowOverlap="1" wp14:anchorId="1242F709" wp14:editId="3534A4F3">
                <wp:simplePos x="0" y="0"/>
                <wp:positionH relativeFrom="column">
                  <wp:posOffset>-608578</wp:posOffset>
                </wp:positionH>
                <wp:positionV relativeFrom="paragraph">
                  <wp:posOffset>-708025</wp:posOffset>
                </wp:positionV>
                <wp:extent cx="4682490" cy="56959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2490" cy="569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548F1" w14:textId="77777777" w:rsidR="00BA7DD6" w:rsidRPr="00020A8E" w:rsidRDefault="00BA7DD6" w:rsidP="00BA7DD6">
                            <w:pPr>
                              <w:rPr>
                                <w:sz w:val="80"/>
                                <w:szCs w:val="80"/>
                              </w:rPr>
                            </w:pPr>
                            <w:r w:rsidRPr="00020A8E">
                              <w:rPr>
                                <w:rFonts w:ascii="Garamond" w:hAnsi="Garamond"/>
                                <w:color w:val="000000"/>
                                <w:spacing w:val="8"/>
                                <w:sz w:val="80"/>
                                <w:szCs w:val="80"/>
                              </w:rPr>
                              <w:t xml:space="preserve">SALAH </w:t>
                            </w:r>
                            <w:r w:rsidRPr="00020A8E">
                              <w:rPr>
                                <w:rFonts w:ascii="Garamond" w:hAnsi="Garamond"/>
                                <w:color w:val="767171"/>
                                <w:spacing w:val="8"/>
                                <w:sz w:val="80"/>
                                <w:szCs w:val="80"/>
                              </w:rPr>
                              <w:t>AL-BASHA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2F709" id="Text Box 16" o:spid="_x0000_s1032" type="#_x0000_t202" style="position:absolute;margin-left:-47.9pt;margin-top:-55.75pt;width:368.7pt;height:44.85pt;z-index:25134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" filled="f" stroked="f" strokeweight=".5pt">
                <v:textbox>
                  <w:txbxContent>
                    <w:p w14:paraId="66B548F1" w14:textId="77777777" w:rsidR="00BA7DD6" w:rsidRPr="00020A8E" w:rsidRDefault="00BA7DD6" w:rsidP="00BA7DD6">
                      <w:pPr>
                        <w:rPr>
                          <w:sz w:val="80"/>
                          <w:szCs w:val="80"/>
                        </w:rPr>
                      </w:pPr>
                      <w:r w:rsidRPr="00020A8E">
                        <w:rPr>
                          <w:rFonts w:ascii="Garamond" w:hAnsi="Garamond"/>
                          <w:color w:val="000000"/>
                          <w:spacing w:val="8"/>
                          <w:sz w:val="80"/>
                          <w:szCs w:val="80"/>
                        </w:rPr>
                        <w:t xml:space="preserve">SALAH </w:t>
                      </w:r>
                      <w:r w:rsidRPr="00020A8E">
                        <w:rPr>
                          <w:rFonts w:ascii="Garamond" w:hAnsi="Garamond"/>
                          <w:color w:val="767171"/>
                          <w:spacing w:val="8"/>
                          <w:sz w:val="80"/>
                          <w:szCs w:val="80"/>
                        </w:rPr>
                        <w:t>AL-BASHA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742144" behindDoc="0" locked="0" layoutInCell="1" allowOverlap="1" wp14:anchorId="412EFBD8" wp14:editId="3FA8C28A">
            <wp:simplePos x="0" y="0"/>
            <wp:positionH relativeFrom="column">
              <wp:posOffset>5892165</wp:posOffset>
            </wp:positionH>
            <wp:positionV relativeFrom="paragraph">
              <wp:posOffset>-614680</wp:posOffset>
            </wp:positionV>
            <wp:extent cx="413385" cy="413385"/>
            <wp:effectExtent l="0" t="0" r="0" b="0"/>
            <wp:wrapNone/>
            <wp:docPr id="521125058" name="Picture 4" descr="A black circle with gold letters&#10;&#10;Description automatically generated with low confidenc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25058" name="Picture 4" descr="A black circle with gold letters&#10;&#10;Description automatically generated with low confidence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976" behindDoc="0" locked="0" layoutInCell="1" allowOverlap="1" wp14:anchorId="0D06369D" wp14:editId="1CD295D6">
            <wp:simplePos x="0" y="0"/>
            <wp:positionH relativeFrom="column">
              <wp:posOffset>5468620</wp:posOffset>
            </wp:positionH>
            <wp:positionV relativeFrom="paragraph">
              <wp:posOffset>-574040</wp:posOffset>
            </wp:positionV>
            <wp:extent cx="333375" cy="333375"/>
            <wp:effectExtent l="0" t="0" r="0" b="0"/>
            <wp:wrapNone/>
            <wp:docPr id="12" name="Picture 12" descr="Icon&#10;&#10;Description automatically generated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">
                      <a:hlinkClick r:id="rId14"/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028">
        <w:rPr>
          <w:noProof/>
        </w:rPr>
        <mc:AlternateContent>
          <mc:Choice Requires="wps">
            <w:drawing>
              <wp:anchor distT="0" distB="0" distL="114300" distR="114300" simplePos="0" relativeHeight="252668416" behindDoc="0" locked="0" layoutInCell="1" allowOverlap="1" wp14:anchorId="2DF99787" wp14:editId="75EE86EB">
                <wp:simplePos x="0" y="0"/>
                <wp:positionH relativeFrom="column">
                  <wp:posOffset>-567690</wp:posOffset>
                </wp:positionH>
                <wp:positionV relativeFrom="paragraph">
                  <wp:posOffset>5351780</wp:posOffset>
                </wp:positionV>
                <wp:extent cx="7066280" cy="33718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7066280" cy="337185"/>
                        </a:xfrm>
                        <a:prstGeom prst="roundRect">
                          <a:avLst>
                            <a:gd name="adj" fmla="val 38209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AA97AC" w14:textId="77777777" w:rsidR="00BA7DD6" w:rsidRPr="007355CF" w:rsidRDefault="00BA7DD6" w:rsidP="00BA7DD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000000"/>
                                <w:spacing w:val="8"/>
                                <w:sz w:val="32"/>
                                <w:szCs w:val="32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F99787" id="Text Box 6" o:spid="_x0000_s1033" style="position:absolute;margin-left:-44.7pt;margin-top:421.4pt;width:556.4pt;height:26.55pt;z-index:25266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04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" fillcolor="#cfcdcd [2894]" stroked="f" strokeweight=".5pt">
                <o:lock v:ext="edit" aspectratio="t"/>
                <v:textbox inset="0,0,0,0">
                  <w:txbxContent>
                    <w:p w14:paraId="24AA97AC" w14:textId="77777777" w:rsidR="00BA7DD6" w:rsidRPr="007355CF" w:rsidRDefault="00BA7DD6" w:rsidP="00BA7DD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color w:val="000000"/>
                          <w:spacing w:val="8"/>
                          <w:sz w:val="32"/>
                          <w:szCs w:val="32"/>
                        </w:rPr>
                        <w:t>PROFESSIONAL EXPERIENCE</w:t>
                      </w:r>
                    </w:p>
                  </w:txbxContent>
                </v:textbox>
              </v:roundrect>
            </w:pict>
          </mc:Fallback>
        </mc:AlternateContent>
      </w:r>
      <w:r w:rsidR="006E4028">
        <w:rPr>
          <w:noProof/>
        </w:rPr>
        <mc:AlternateContent>
          <mc:Choice Requires="wps">
            <w:drawing>
              <wp:anchor distT="0" distB="0" distL="114300" distR="114300" simplePos="0" relativeHeight="251102720" behindDoc="0" locked="0" layoutInCell="1" allowOverlap="1" wp14:anchorId="259BA098" wp14:editId="5ABACBB9">
                <wp:simplePos x="0" y="0"/>
                <wp:positionH relativeFrom="column">
                  <wp:posOffset>-654050</wp:posOffset>
                </wp:positionH>
                <wp:positionV relativeFrom="paragraph">
                  <wp:posOffset>5717844</wp:posOffset>
                </wp:positionV>
                <wp:extent cx="7293610" cy="311721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3610" cy="3117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6ADDB9" w14:textId="77777777" w:rsidR="00BA7DD6" w:rsidRPr="00E63B04" w:rsidRDefault="00BA7DD6" w:rsidP="00BA7DD6">
                            <w:pPr>
                              <w:tabs>
                                <w:tab w:val="right" w:pos="9923"/>
                              </w:tabs>
                              <w:spacing w:line="220" w:lineRule="atLeast"/>
                              <w:rPr>
                                <w:i/>
                                <w:i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</w:pPr>
                            <w:r w:rsidRPr="00EB6513">
                              <w:rPr>
                                <w:b/>
                                <w:b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Technical Support A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nalyst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– Shopify</w:t>
                            </w:r>
                            <w:r w:rsidRPr="00E63B04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63B04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E63B04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                           </w:t>
                            </w:r>
                            <w:r w:rsidRPr="00E63B04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ab/>
                              <w:t xml:space="preserve">                       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63B04">
                              <w:rPr>
                                <w:i/>
                                <w:i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Nov 2021 –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Present</w:t>
                            </w:r>
                          </w:p>
                          <w:p w14:paraId="4BD4FBA9" w14:textId="77777777" w:rsidR="00901F7B" w:rsidRPr="00901F7B" w:rsidRDefault="00901F7B" w:rsidP="00901F7B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Conducted in-depth technical troubleshooting using various tools and technologies to resolve complex merchant issues, while also </w:t>
                            </w:r>
                            <w:r w:rsidRPr="00901F7B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measuring the KPIs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of merchant satisfaction and issue resolution time using </w:t>
                            </w:r>
                            <w:proofErr w:type="spellStart"/>
                            <w:r w:rsidRPr="00901F7B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BigData</w:t>
                            </w:r>
                            <w:proofErr w:type="spellEnd"/>
                            <w:r w:rsidRPr="00901F7B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analysis techniques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7B76495A" w14:textId="77777777" w:rsidR="00901F7B" w:rsidRPr="00901F7B" w:rsidRDefault="00901F7B" w:rsidP="00901F7B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901F7B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Analyzed merchant data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and provided customized solutions to improve metrics such as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conversion rates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customer satisfaction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and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average order value 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using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artificial intelligence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(AI) and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deep learning algorithms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25E8D766" w14:textId="77777777" w:rsidR="00157662" w:rsidRDefault="00901F7B" w:rsidP="00901F7B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Developed expertise in Shopify's products and services to provide expert advice to merchants, while also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leveraging data analytics to suggest improvements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to existing products and services. </w:t>
                            </w:r>
                          </w:p>
                          <w:p w14:paraId="38BCF0D7" w14:textId="78490F9C" w:rsidR="00BA7DD6" w:rsidRDefault="00901F7B" w:rsidP="00901F7B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Collaborated with cross-functional teams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on projects such as Bridge the Gap, the Next Pilot, and the US Capital, using data analysis and reporting to support project goals and track the success of each initiative.</w:t>
                            </w:r>
                          </w:p>
                          <w:p w14:paraId="5E31A779" w14:textId="77777777" w:rsidR="006E4028" w:rsidRPr="00901F7B" w:rsidRDefault="006E4028" w:rsidP="006E4028">
                            <w:pPr>
                              <w:pBdr>
                                <w:left w:val="none" w:sz="0" w:space="8" w:color="auto"/>
                              </w:pBdr>
                              <w:ind w:left="360"/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43703090" w14:textId="77777777" w:rsidR="00BA7DD6" w:rsidRDefault="00BA7DD6" w:rsidP="00BA7DD6">
                            <w:pPr>
                              <w:tabs>
                                <w:tab w:val="right" w:pos="9923"/>
                              </w:tabs>
                              <w:spacing w:line="220" w:lineRule="atLeast"/>
                              <w:rPr>
                                <w:i/>
                                <w:i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Fitness Sales Analyst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B6513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- GoodLife Fitness                                                              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 w:rsidRPr="00EB6513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B6513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63B04">
                              <w:rPr>
                                <w:i/>
                                <w:i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Nov 2020 – Nov 2021</w:t>
                            </w:r>
                          </w:p>
                          <w:p w14:paraId="0252671D" w14:textId="77777777" w:rsidR="00901F7B" w:rsidRPr="00901F7B" w:rsidRDefault="00901F7B" w:rsidP="00901F7B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Analyzed customer data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to identify trends and insights that informed sales strategies, including the measurement of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key performance indicators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(KPIs) such as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customer acquisition cost, customer lifetime value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and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customer churn rate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0C0BDEAD" w14:textId="77777777" w:rsidR="00901F7B" w:rsidRPr="00901F7B" w:rsidRDefault="00901F7B" w:rsidP="00901F7B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Developed and maintained social media campaigns to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increase customer engagement and revenue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using data analytics to track engagement and ROI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and optimize campaign strategies based on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predictive and prescriptive analytics algorithms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2EC4348D" w14:textId="77777777" w:rsidR="006E4028" w:rsidRDefault="00901F7B" w:rsidP="00901F7B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Conducted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market research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and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competitive analysis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using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structured and unstructured data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to stay informed of industry trends and customer preferences. </w:t>
                            </w:r>
                          </w:p>
                          <w:p w14:paraId="1030E64A" w14:textId="0E773E84" w:rsidR="00BA7DD6" w:rsidRPr="00901F7B" w:rsidRDefault="00901F7B" w:rsidP="00901F7B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Utilized machine learning techniques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such as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supervised and unsupervised learning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regression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and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classification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to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identify hidden patterns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and insights that helped improve the company's products and services.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BA098" id="Text Box 7" o:spid="_x0000_s1034" type="#_x0000_t202" style="position:absolute;margin-left:-51.5pt;margin-top:450.2pt;width:574.3pt;height:245.45pt;z-index:25110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" filled="f" stroked="f" strokeweight=".5pt">
                <v:textbox>
                  <w:txbxContent>
                    <w:p w14:paraId="546ADDB9" w14:textId="77777777" w:rsidR="00BA7DD6" w:rsidRPr="00E63B04" w:rsidRDefault="00BA7DD6" w:rsidP="00BA7DD6">
                      <w:pPr>
                        <w:tabs>
                          <w:tab w:val="right" w:pos="9923"/>
                        </w:tabs>
                        <w:spacing w:line="220" w:lineRule="atLeast"/>
                        <w:rPr>
                          <w:i/>
                          <w:iCs/>
                          <w:color w:val="000000"/>
                          <w:spacing w:val="8"/>
                          <w:sz w:val="22"/>
                          <w:szCs w:val="22"/>
                        </w:rPr>
                      </w:pPr>
                      <w:r w:rsidRPr="00EB6513">
                        <w:rPr>
                          <w:b/>
                          <w:bCs/>
                          <w:color w:val="000000"/>
                          <w:spacing w:val="8"/>
                          <w:sz w:val="22"/>
                          <w:szCs w:val="22"/>
                        </w:rPr>
                        <w:t>Technical Support A</w:t>
                      </w:r>
                      <w:r>
                        <w:rPr>
                          <w:b/>
                          <w:bCs/>
                          <w:color w:val="000000"/>
                          <w:spacing w:val="8"/>
                          <w:sz w:val="22"/>
                          <w:szCs w:val="22"/>
                        </w:rPr>
                        <w:t>nalyst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– Shopify</w:t>
                      </w:r>
                      <w:r w:rsidRPr="00E63B04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       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</w:t>
                      </w:r>
                      <w:r w:rsidRPr="00E63B04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           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   </w:t>
                      </w:r>
                      <w:r w:rsidRPr="00E63B04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                           </w:t>
                      </w:r>
                      <w:r w:rsidRPr="00E63B04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ab/>
                        <w:t xml:space="preserve">                       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</w:t>
                      </w:r>
                      <w:r w:rsidRPr="00E63B04">
                        <w:rPr>
                          <w:i/>
                          <w:iCs/>
                          <w:color w:val="000000"/>
                          <w:spacing w:val="8"/>
                          <w:sz w:val="22"/>
                          <w:szCs w:val="22"/>
                        </w:rPr>
                        <w:t xml:space="preserve">Nov 2021 – </w:t>
                      </w:r>
                      <w:r>
                        <w:rPr>
                          <w:i/>
                          <w:iCs/>
                          <w:color w:val="000000"/>
                          <w:spacing w:val="8"/>
                          <w:sz w:val="22"/>
                          <w:szCs w:val="22"/>
                        </w:rPr>
                        <w:t>Present</w:t>
                      </w:r>
                    </w:p>
                    <w:p w14:paraId="4BD4FBA9" w14:textId="77777777" w:rsidR="00901F7B" w:rsidRPr="00901F7B" w:rsidRDefault="00901F7B" w:rsidP="00901F7B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Conducted in-depth technical troubleshooting using various tools and technologies to resolve complex merchant issues, while also </w:t>
                      </w:r>
                      <w:r w:rsidRPr="00901F7B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measuring the KPIs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of merchant satisfaction and issue resolution time using </w:t>
                      </w:r>
                      <w:proofErr w:type="spellStart"/>
                      <w:r w:rsidRPr="00901F7B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BigData</w:t>
                      </w:r>
                      <w:proofErr w:type="spellEnd"/>
                      <w:r w:rsidRPr="00901F7B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analysis techniques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14:paraId="7B76495A" w14:textId="77777777" w:rsidR="00901F7B" w:rsidRPr="00901F7B" w:rsidRDefault="00901F7B" w:rsidP="00901F7B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901F7B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Analyzed merchant data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and provided customized solutions to improve metrics such as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conversion rates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customer satisfaction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and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average order value 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using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artificial intelligence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(AI) and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deep learning algorithms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14:paraId="25E8D766" w14:textId="77777777" w:rsidR="00157662" w:rsidRDefault="00901F7B" w:rsidP="00901F7B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Developed expertise in Shopify's products and services to provide expert advice to merchants, while also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leveraging data analytics to suggest improvements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to existing products and services. </w:t>
                      </w:r>
                    </w:p>
                    <w:p w14:paraId="38BCF0D7" w14:textId="78490F9C" w:rsidR="00BA7DD6" w:rsidRDefault="00901F7B" w:rsidP="00901F7B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Collaborated with cross-functional teams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on projects such as Bridge the Gap, the Next Pilot, and the US Capital, using data analysis and reporting to support project goals and track the success of each initiative.</w:t>
                      </w:r>
                    </w:p>
                    <w:p w14:paraId="5E31A779" w14:textId="77777777" w:rsidR="006E4028" w:rsidRPr="00901F7B" w:rsidRDefault="006E4028" w:rsidP="006E4028">
                      <w:pPr>
                        <w:pBdr>
                          <w:left w:val="none" w:sz="0" w:space="8" w:color="auto"/>
                        </w:pBdr>
                        <w:ind w:left="360"/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43703090" w14:textId="77777777" w:rsidR="00BA7DD6" w:rsidRDefault="00BA7DD6" w:rsidP="00BA7DD6">
                      <w:pPr>
                        <w:tabs>
                          <w:tab w:val="right" w:pos="9923"/>
                        </w:tabs>
                        <w:spacing w:line="220" w:lineRule="atLeast"/>
                        <w:rPr>
                          <w:i/>
                          <w:iCs/>
                          <w:color w:val="000000"/>
                          <w:spacing w:val="8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000000"/>
                          <w:spacing w:val="8"/>
                          <w:sz w:val="22"/>
                          <w:szCs w:val="22"/>
                        </w:rPr>
                        <w:t>Fitness Sales Analyst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</w:t>
                      </w:r>
                      <w:r w:rsidRPr="00EB6513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- GoodLife Fitness                                                              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        </w:t>
                      </w:r>
                      <w:r w:rsidRPr="00EB6513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</w:t>
                      </w:r>
                      <w:r w:rsidRPr="00EB6513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</w:t>
                      </w:r>
                      <w:r w:rsidRPr="00E63B04">
                        <w:rPr>
                          <w:i/>
                          <w:iCs/>
                          <w:color w:val="000000"/>
                          <w:spacing w:val="8"/>
                          <w:sz w:val="22"/>
                          <w:szCs w:val="22"/>
                        </w:rPr>
                        <w:t>Nov 2020 – Nov 2021</w:t>
                      </w:r>
                    </w:p>
                    <w:p w14:paraId="0252671D" w14:textId="77777777" w:rsidR="00901F7B" w:rsidRPr="00901F7B" w:rsidRDefault="00901F7B" w:rsidP="00901F7B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Analyzed customer data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to identify trends and insights that informed sales strategies, including the measurement of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key performance indicators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(KPIs) such as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customer acquisition cost, customer lifetime value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and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customer churn rate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14:paraId="0C0BDEAD" w14:textId="77777777" w:rsidR="00901F7B" w:rsidRPr="00901F7B" w:rsidRDefault="00901F7B" w:rsidP="00901F7B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Developed and maintained social media campaigns to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increase customer engagement and revenue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using data analytics to track engagement and ROI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and optimize campaign strategies based on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predictive and prescriptive analytics algorithms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14:paraId="2EC4348D" w14:textId="77777777" w:rsidR="006E4028" w:rsidRDefault="00901F7B" w:rsidP="00901F7B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Conducted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market research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and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competitive analysis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using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structured and unstructured data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to stay informed of industry trends and customer preferences. </w:t>
                      </w:r>
                    </w:p>
                    <w:p w14:paraId="1030E64A" w14:textId="0E773E84" w:rsidR="00BA7DD6" w:rsidRPr="00901F7B" w:rsidRDefault="00901F7B" w:rsidP="00901F7B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Utilized machine learning techniques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such as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supervised and unsupervised learning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regression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and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classification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to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identify hidden patterns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and insights that helped improve the company's products and services.</w:t>
                      </w:r>
                    </w:p>
                  </w:txbxContent>
                </v:textbox>
              </v:shape>
            </w:pict>
          </mc:Fallback>
        </mc:AlternateContent>
      </w:r>
      <w:r w:rsidR="006E4028">
        <w:rPr>
          <w:noProof/>
          <w:color w:val="000000"/>
          <w:spacing w:val="8"/>
          <w:sz w:val="22"/>
          <w:szCs w:val="22"/>
        </w:rPr>
        <mc:AlternateContent>
          <mc:Choice Requires="wps">
            <w:drawing>
              <wp:anchor distT="0" distB="0" distL="114300" distR="114300" simplePos="0" relativeHeight="252741120" behindDoc="0" locked="0" layoutInCell="1" allowOverlap="1" wp14:anchorId="77E8F002" wp14:editId="4B2656D7">
                <wp:simplePos x="0" y="0"/>
                <wp:positionH relativeFrom="column">
                  <wp:posOffset>-579755</wp:posOffset>
                </wp:positionH>
                <wp:positionV relativeFrom="paragraph">
                  <wp:posOffset>3850309</wp:posOffset>
                </wp:positionV>
                <wp:extent cx="7283450" cy="147894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3450" cy="14789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6D2567" w14:textId="259E0005" w:rsidR="006E4028" w:rsidRPr="006E4028" w:rsidRDefault="00000000" w:rsidP="006E4028">
                            <w:pPr>
                              <w:pStyle w:val="NormalWeb"/>
                              <w:rPr>
                                <w:rFonts w:ascii="Readex Pro" w:hAnsi="Readex Pro"/>
                                <w:color w:val="000000" w:themeColor="text1"/>
                              </w:rPr>
                            </w:pPr>
                            <w:hyperlink r:id="rId16" w:tgtFrame="_blank" w:history="1">
                              <w:r w:rsidR="006E4028" w:rsidRPr="006E4028">
                                <w:rPr>
                                  <w:rStyle w:val="Hyperlink"/>
                                  <w:rFonts w:ascii="Readex Pro" w:hAnsi="Readex Pro"/>
                                  <w:color w:val="000000" w:themeColor="text1"/>
                                </w:rPr>
                                <w:t>Pima Indians Diabetes Analysis</w:t>
                              </w:r>
                            </w:hyperlink>
                            <w:r w:rsidR="006E4028">
                              <w:rPr>
                                <w:rFonts w:ascii="Readex Pro" w:hAnsi="Readex Pro"/>
                                <w:color w:val="000000" w:themeColor="text1"/>
                              </w:rPr>
                              <w:br/>
                            </w:r>
                            <w:r w:rsidR="006E4028" w:rsidRPr="006E4028">
                              <w:rPr>
                                <w:rFonts w:ascii="Readex Pro" w:hAnsi="Readex Pro"/>
                                <w:b/>
                                <w:bCs/>
                                <w:color w:val="000000" w:themeColor="text1"/>
                                <w:sz w:val="20"/>
                                <w:szCs w:val="21"/>
                              </w:rPr>
                              <w:t>Skills &amp; Tools</w:t>
                            </w:r>
                            <w:r w:rsidR="006E4028" w:rsidRPr="006E4028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: Python (Pandas, </w:t>
                            </w:r>
                            <w:proofErr w:type="spellStart"/>
                            <w:r w:rsidR="006E4028" w:rsidRPr="006E4028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Numpy</w:t>
                            </w:r>
                            <w:proofErr w:type="spellEnd"/>
                            <w:r w:rsidR="006E4028" w:rsidRPr="006E4028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, Matplotlib, Seaborn), Machine Learning, Data Analysis</w:t>
                            </w:r>
                          </w:p>
                          <w:p w14:paraId="1E3062FB" w14:textId="0C9672D8" w:rsidR="006E4028" w:rsidRPr="006E4028" w:rsidRDefault="00000000" w:rsidP="006E4028">
                            <w:pPr>
                              <w:pStyle w:val="NormalWeb"/>
                              <w:rPr>
                                <w:rFonts w:ascii="Readex Pro" w:hAnsi="Readex Pro"/>
                                <w:color w:val="000000" w:themeColor="text1"/>
                              </w:rPr>
                            </w:pPr>
                            <w:hyperlink r:id="rId17" w:tgtFrame="_blank" w:history="1">
                              <w:r w:rsidR="006E4028" w:rsidRPr="006E4028">
                                <w:rPr>
                                  <w:rStyle w:val="Hyperlink"/>
                                  <w:rFonts w:ascii="Readex Pro" w:hAnsi="Readex Pro"/>
                                  <w:color w:val="000000" w:themeColor="text1"/>
                                </w:rPr>
                                <w:t>Netfl</w:t>
                              </w:r>
                              <w:r w:rsidR="006E4028">
                                <w:rPr>
                                  <w:rStyle w:val="Hyperlink"/>
                                  <w:rFonts w:ascii="Readex Pro" w:hAnsi="Readex Pro"/>
                                  <w:color w:val="000000" w:themeColor="text1"/>
                                </w:rPr>
                                <w:t>i</w:t>
                              </w:r>
                              <w:r w:rsidR="006E4028" w:rsidRPr="006E4028">
                                <w:rPr>
                                  <w:rStyle w:val="Hyperlink"/>
                                  <w:rFonts w:ascii="Readex Pro" w:hAnsi="Readex Pro"/>
                                  <w:color w:val="000000" w:themeColor="text1"/>
                                </w:rPr>
                                <w:t>x Movie Recommendation</w:t>
                              </w:r>
                            </w:hyperlink>
                            <w:r w:rsidR="006E4028">
                              <w:rPr>
                                <w:rFonts w:ascii="Readex Pro" w:hAnsi="Readex Pro"/>
                                <w:color w:val="000000" w:themeColor="text1"/>
                              </w:rPr>
                              <w:br/>
                            </w:r>
                            <w:r w:rsidR="006E4028" w:rsidRPr="006E4028">
                              <w:rPr>
                                <w:rFonts w:ascii="Readex Pro" w:hAnsi="Readex Pro"/>
                                <w:b/>
                                <w:bCs/>
                                <w:color w:val="000000" w:themeColor="text1"/>
                                <w:sz w:val="20"/>
                                <w:szCs w:val="21"/>
                              </w:rPr>
                              <w:t>Skills &amp; Tools</w:t>
                            </w:r>
                            <w:r w:rsidR="006E4028" w:rsidRPr="006E4028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: Collaborative filtering, Matrix factorization, Recommendation systems</w:t>
                            </w:r>
                          </w:p>
                          <w:p w14:paraId="04EAF302" w14:textId="06C4EC73" w:rsidR="00901F7B" w:rsidRPr="006E4028" w:rsidRDefault="00000000" w:rsidP="006E4028">
                            <w:pPr>
                              <w:pStyle w:val="NormalWeb"/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</w:pPr>
                            <w:hyperlink r:id="rId18" w:tgtFrame="_blank" w:history="1">
                              <w:r w:rsidR="006E4028" w:rsidRPr="006E4028">
                                <w:rPr>
                                  <w:rStyle w:val="Hyperlink"/>
                                  <w:rFonts w:ascii="Readex Pro" w:hAnsi="Readex Pro"/>
                                  <w:color w:val="000000" w:themeColor="text1"/>
                                </w:rPr>
                                <w:t>Analysis of United States Accidents</w:t>
                              </w:r>
                            </w:hyperlink>
                            <w:r w:rsidR="006E4028">
                              <w:rPr>
                                <w:rFonts w:ascii="Readex Pro" w:hAnsi="Readex Pro"/>
                                <w:color w:val="000000" w:themeColor="text1"/>
                              </w:rPr>
                              <w:br/>
                            </w:r>
                            <w:r w:rsidR="006E4028" w:rsidRPr="006E4028">
                              <w:rPr>
                                <w:rFonts w:ascii="Readex Pro" w:hAnsi="Readex Pro"/>
                                <w:b/>
                                <w:bCs/>
                                <w:color w:val="000000" w:themeColor="text1"/>
                                <w:sz w:val="20"/>
                                <w:szCs w:val="21"/>
                              </w:rPr>
                              <w:t>Skills &amp; Tools</w:t>
                            </w:r>
                            <w:r w:rsidR="006E4028" w:rsidRPr="006E4028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: Exploratory Data Analysis, </w:t>
                            </w:r>
                            <w:proofErr w:type="spellStart"/>
                            <w:r w:rsidR="006E4028" w:rsidRPr="006E4028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BigData</w:t>
                            </w:r>
                            <w:proofErr w:type="spellEnd"/>
                            <w:r w:rsidR="006E4028" w:rsidRPr="006E4028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C</w:t>
                            </w:r>
                            <w:r w:rsidR="006E4028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l</w:t>
                            </w:r>
                            <w:r w:rsidR="006E4028" w:rsidRPr="006E4028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eaning, Data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8F002" id="Text Box 8" o:spid="_x0000_s1035" type="#_x0000_t202" style="position:absolute;margin-left:-45.65pt;margin-top:303.15pt;width:573.5pt;height:116.45pt;z-index:25274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" filled="f" stroked="f" strokeweight=".5pt">
                <v:textbox>
                  <w:txbxContent>
                    <w:p w14:paraId="496D2567" w14:textId="259E0005" w:rsidR="006E4028" w:rsidRPr="006E4028" w:rsidRDefault="00000000" w:rsidP="006E4028">
                      <w:pPr>
                        <w:pStyle w:val="NormalWeb"/>
                        <w:rPr>
                          <w:rFonts w:ascii="Readex Pro" w:hAnsi="Readex Pro"/>
                          <w:color w:val="000000" w:themeColor="text1"/>
                        </w:rPr>
                      </w:pPr>
                      <w:hyperlink r:id="rId19" w:tgtFrame="_blank" w:history="1">
                        <w:r w:rsidR="006E4028" w:rsidRPr="006E4028">
                          <w:rPr>
                            <w:rStyle w:val="Hyperlink"/>
                            <w:rFonts w:ascii="Readex Pro" w:hAnsi="Readex Pro"/>
                            <w:color w:val="000000" w:themeColor="text1"/>
                          </w:rPr>
                          <w:t>Pima Indians Diabetes Analysis</w:t>
                        </w:r>
                      </w:hyperlink>
                      <w:r w:rsidR="006E4028">
                        <w:rPr>
                          <w:rFonts w:ascii="Readex Pro" w:hAnsi="Readex Pro"/>
                          <w:color w:val="000000" w:themeColor="text1"/>
                        </w:rPr>
                        <w:br/>
                      </w:r>
                      <w:r w:rsidR="006E4028" w:rsidRPr="006E4028">
                        <w:rPr>
                          <w:rFonts w:ascii="Readex Pro" w:hAnsi="Readex Pro"/>
                          <w:b/>
                          <w:bCs/>
                          <w:color w:val="000000" w:themeColor="text1"/>
                          <w:sz w:val="20"/>
                          <w:szCs w:val="21"/>
                        </w:rPr>
                        <w:t>Skills &amp; Tools</w:t>
                      </w:r>
                      <w:r w:rsidR="006E4028" w:rsidRPr="006E4028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 xml:space="preserve">: Python (Pandas, </w:t>
                      </w:r>
                      <w:proofErr w:type="spellStart"/>
                      <w:r w:rsidR="006E4028" w:rsidRPr="006E4028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Numpy</w:t>
                      </w:r>
                      <w:proofErr w:type="spellEnd"/>
                      <w:r w:rsidR="006E4028" w:rsidRPr="006E4028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, Matplotlib, Seaborn), Machine Learning, Data Analysis</w:t>
                      </w:r>
                    </w:p>
                    <w:p w14:paraId="1E3062FB" w14:textId="0C9672D8" w:rsidR="006E4028" w:rsidRPr="006E4028" w:rsidRDefault="00000000" w:rsidP="006E4028">
                      <w:pPr>
                        <w:pStyle w:val="NormalWeb"/>
                        <w:rPr>
                          <w:rFonts w:ascii="Readex Pro" w:hAnsi="Readex Pro"/>
                          <w:color w:val="000000" w:themeColor="text1"/>
                        </w:rPr>
                      </w:pPr>
                      <w:hyperlink r:id="rId20" w:tgtFrame="_blank" w:history="1">
                        <w:r w:rsidR="006E4028" w:rsidRPr="006E4028">
                          <w:rPr>
                            <w:rStyle w:val="Hyperlink"/>
                            <w:rFonts w:ascii="Readex Pro" w:hAnsi="Readex Pro"/>
                            <w:color w:val="000000" w:themeColor="text1"/>
                          </w:rPr>
                          <w:t>Netfl</w:t>
                        </w:r>
                        <w:r w:rsidR="006E4028">
                          <w:rPr>
                            <w:rStyle w:val="Hyperlink"/>
                            <w:rFonts w:ascii="Readex Pro" w:hAnsi="Readex Pro"/>
                            <w:color w:val="000000" w:themeColor="text1"/>
                          </w:rPr>
                          <w:t>i</w:t>
                        </w:r>
                        <w:r w:rsidR="006E4028" w:rsidRPr="006E4028">
                          <w:rPr>
                            <w:rStyle w:val="Hyperlink"/>
                            <w:rFonts w:ascii="Readex Pro" w:hAnsi="Readex Pro"/>
                            <w:color w:val="000000" w:themeColor="text1"/>
                          </w:rPr>
                          <w:t>x Movie Recommendation</w:t>
                        </w:r>
                      </w:hyperlink>
                      <w:r w:rsidR="006E4028">
                        <w:rPr>
                          <w:rFonts w:ascii="Readex Pro" w:hAnsi="Readex Pro"/>
                          <w:color w:val="000000" w:themeColor="text1"/>
                        </w:rPr>
                        <w:br/>
                      </w:r>
                      <w:r w:rsidR="006E4028" w:rsidRPr="006E4028">
                        <w:rPr>
                          <w:rFonts w:ascii="Readex Pro" w:hAnsi="Readex Pro"/>
                          <w:b/>
                          <w:bCs/>
                          <w:color w:val="000000" w:themeColor="text1"/>
                          <w:sz w:val="20"/>
                          <w:szCs w:val="21"/>
                        </w:rPr>
                        <w:t>Skills &amp; Tools</w:t>
                      </w:r>
                      <w:r w:rsidR="006E4028" w:rsidRPr="006E4028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: Collaborative filtering, Matrix factorization, Recommendation systems</w:t>
                      </w:r>
                    </w:p>
                    <w:p w14:paraId="04EAF302" w14:textId="06C4EC73" w:rsidR="00901F7B" w:rsidRPr="006E4028" w:rsidRDefault="00000000" w:rsidP="006E4028">
                      <w:pPr>
                        <w:pStyle w:val="NormalWeb"/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</w:pPr>
                      <w:hyperlink r:id="rId21" w:tgtFrame="_blank" w:history="1">
                        <w:r w:rsidR="006E4028" w:rsidRPr="006E4028">
                          <w:rPr>
                            <w:rStyle w:val="Hyperlink"/>
                            <w:rFonts w:ascii="Readex Pro" w:hAnsi="Readex Pro"/>
                            <w:color w:val="000000" w:themeColor="text1"/>
                          </w:rPr>
                          <w:t>Analysis of United States Accidents</w:t>
                        </w:r>
                      </w:hyperlink>
                      <w:r w:rsidR="006E4028">
                        <w:rPr>
                          <w:rFonts w:ascii="Readex Pro" w:hAnsi="Readex Pro"/>
                          <w:color w:val="000000" w:themeColor="text1"/>
                        </w:rPr>
                        <w:br/>
                      </w:r>
                      <w:r w:rsidR="006E4028" w:rsidRPr="006E4028">
                        <w:rPr>
                          <w:rFonts w:ascii="Readex Pro" w:hAnsi="Readex Pro"/>
                          <w:b/>
                          <w:bCs/>
                          <w:color w:val="000000" w:themeColor="text1"/>
                          <w:sz w:val="20"/>
                          <w:szCs w:val="21"/>
                        </w:rPr>
                        <w:t>Skills &amp; Tools</w:t>
                      </w:r>
                      <w:r w:rsidR="006E4028" w:rsidRPr="006E4028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 xml:space="preserve">: Exploratory Data Analysis, </w:t>
                      </w:r>
                      <w:proofErr w:type="spellStart"/>
                      <w:r w:rsidR="006E4028" w:rsidRPr="006E4028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BigData</w:t>
                      </w:r>
                      <w:proofErr w:type="spellEnd"/>
                      <w:r w:rsidR="006E4028" w:rsidRPr="006E4028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 xml:space="preserve"> C</w:t>
                      </w:r>
                      <w:r w:rsidR="006E4028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l</w:t>
                      </w:r>
                      <w:r w:rsidR="006E4028" w:rsidRPr="006E4028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eaning, Data Visualization</w:t>
                      </w:r>
                    </w:p>
                  </w:txbxContent>
                </v:textbox>
              </v:shape>
            </w:pict>
          </mc:Fallback>
        </mc:AlternateContent>
      </w:r>
      <w:r w:rsidR="00241A91">
        <w:rPr>
          <w:noProof/>
        </w:rPr>
        <mc:AlternateContent>
          <mc:Choice Requires="wps">
            <w:drawing>
              <wp:anchor distT="0" distB="0" distL="114300" distR="114300" simplePos="0" relativeHeight="252508672" behindDoc="0" locked="0" layoutInCell="1" allowOverlap="1" wp14:anchorId="52E6C197" wp14:editId="18DE5FC2">
                <wp:simplePos x="0" y="0"/>
                <wp:positionH relativeFrom="column">
                  <wp:posOffset>-567690</wp:posOffset>
                </wp:positionH>
                <wp:positionV relativeFrom="paragraph">
                  <wp:posOffset>3520440</wp:posOffset>
                </wp:positionV>
                <wp:extent cx="7083425" cy="337185"/>
                <wp:effectExtent l="0" t="0" r="3175" b="5715"/>
                <wp:wrapNone/>
                <wp:docPr id="5" name="Text Box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7083425" cy="337185"/>
                        </a:xfrm>
                        <a:prstGeom prst="roundRect">
                          <a:avLst>
                            <a:gd name="adj" fmla="val 38209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D9269A" w14:textId="77777777" w:rsidR="00BA7DD6" w:rsidRPr="007355CF" w:rsidRDefault="00BA7DD6" w:rsidP="00BA7DD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000000"/>
                                <w:spacing w:val="8"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E6C197" id="Text Box 5" o:spid="_x0000_s1036" style="position:absolute;margin-left:-44.7pt;margin-top:277.2pt;width:557.75pt;height:26.55pt;z-index:25250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04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" fillcolor="#cfcdcd [2894]" stroked="f" strokeweight=".5pt">
                <o:lock v:ext="edit" aspectratio="t"/>
                <v:textbox inset="0,0,0,0">
                  <w:txbxContent>
                    <w:p w14:paraId="0BD9269A" w14:textId="77777777" w:rsidR="00BA7DD6" w:rsidRPr="007355CF" w:rsidRDefault="00BA7DD6" w:rsidP="00BA7DD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color w:val="000000"/>
                          <w:spacing w:val="8"/>
                          <w:sz w:val="32"/>
                          <w:szCs w:val="32"/>
                        </w:rPr>
                        <w:t>PROJECTS</w:t>
                      </w:r>
                    </w:p>
                  </w:txbxContent>
                </v:textbox>
              </v:roundrect>
            </w:pict>
          </mc:Fallback>
        </mc:AlternateContent>
      </w:r>
      <w:r w:rsidR="00241A91">
        <w:rPr>
          <w:noProof/>
        </w:rPr>
        <mc:AlternateContent>
          <mc:Choice Requires="wps">
            <w:drawing>
              <wp:anchor distT="0" distB="0" distL="114300" distR="114300" simplePos="0" relativeHeight="252275200" behindDoc="0" locked="0" layoutInCell="1" allowOverlap="1" wp14:anchorId="18F2EBB3" wp14:editId="260C4D4D">
                <wp:simplePos x="0" y="0"/>
                <wp:positionH relativeFrom="column">
                  <wp:posOffset>-635267</wp:posOffset>
                </wp:positionH>
                <wp:positionV relativeFrom="paragraph">
                  <wp:posOffset>3070459</wp:posOffset>
                </wp:positionV>
                <wp:extent cx="7262495" cy="42351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2495" cy="4235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74A62" w14:textId="79C96888" w:rsidR="00BA7DD6" w:rsidRDefault="00BA7DD6" w:rsidP="00BA7DD6">
                            <w:pPr>
                              <w:spacing w:line="220" w:lineRule="atLeast"/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Bachelor of Applied </w:t>
                            </w:r>
                            <w:r w:rsidRPr="00274266">
                              <w:rPr>
                                <w:b/>
                                <w:b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Mathematics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8A0CC0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background in</w:t>
                            </w:r>
                            <w:r w:rsidRPr="00274266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74266">
                              <w:rPr>
                                <w:b/>
                                <w:b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Computer Science</w:t>
                            </w:r>
                            <w:r w:rsidRPr="00274266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ab/>
                            </w:r>
                            <w:r w:rsidR="00901F7B">
                              <w:rPr>
                                <w:i/>
                                <w:i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274266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Carleton Universit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y</w:t>
                            </w:r>
                          </w:p>
                          <w:p w14:paraId="261D6AFF" w14:textId="5ED1B594" w:rsidR="00BA7DD6" w:rsidRDefault="00BA7DD6" w:rsidP="00BA7DD6">
                            <w:pPr>
                              <w:spacing w:line="220" w:lineRule="atLeast"/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</w:pPr>
                            <w:r w:rsidRPr="009B0F57">
                              <w:rPr>
                                <w:b/>
                                <w:b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Data Science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Pr="009B0F57">
                              <w:rPr>
                                <w:b/>
                                <w:b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Machine Learning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Bootcamp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ab/>
                              <w:t xml:space="preserve">                              </w:t>
                            </w:r>
                            <w:r w:rsidR="00901F7B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  Massachusetts Institute of Technology</w:t>
                            </w:r>
                          </w:p>
                          <w:p w14:paraId="519E6EE2" w14:textId="77777777" w:rsidR="00BA7DD6" w:rsidRDefault="00BA7DD6" w:rsidP="00BA7D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2EBB3" id="Text Box 3" o:spid="_x0000_s1037" type="#_x0000_t202" style="position:absolute;margin-left:-50pt;margin-top:241.75pt;width:571.85pt;height:33.35pt;z-index:25227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" filled="f" stroked="f" strokeweight=".5pt">
                <v:textbox>
                  <w:txbxContent>
                    <w:p w14:paraId="4AE74A62" w14:textId="79C96888" w:rsidR="00BA7DD6" w:rsidRDefault="00BA7DD6" w:rsidP="00BA7DD6">
                      <w:pPr>
                        <w:spacing w:line="220" w:lineRule="atLeast"/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000000"/>
                          <w:spacing w:val="8"/>
                          <w:sz w:val="22"/>
                          <w:szCs w:val="22"/>
                        </w:rPr>
                        <w:t xml:space="preserve">Bachelor of Applied </w:t>
                      </w:r>
                      <w:r w:rsidRPr="00274266">
                        <w:rPr>
                          <w:b/>
                          <w:bCs/>
                          <w:color w:val="000000"/>
                          <w:spacing w:val="8"/>
                          <w:sz w:val="22"/>
                          <w:szCs w:val="22"/>
                        </w:rPr>
                        <w:t>Mathematics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, </w:t>
                      </w:r>
                      <w:r w:rsidRPr="008A0CC0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>background in</w:t>
                      </w:r>
                      <w:r w:rsidRPr="00274266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</w:t>
                      </w:r>
                      <w:r w:rsidRPr="00274266">
                        <w:rPr>
                          <w:b/>
                          <w:bCs/>
                          <w:color w:val="000000"/>
                          <w:spacing w:val="8"/>
                          <w:sz w:val="22"/>
                          <w:szCs w:val="22"/>
                        </w:rPr>
                        <w:t>Computer Science</w:t>
                      </w:r>
                      <w:r w:rsidRPr="00274266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i/>
                          <w:iCs/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000000"/>
                          <w:spacing w:val="8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i/>
                          <w:iCs/>
                          <w:color w:val="000000"/>
                          <w:spacing w:val="8"/>
                          <w:sz w:val="22"/>
                          <w:szCs w:val="22"/>
                        </w:rPr>
                        <w:tab/>
                      </w:r>
                      <w:r w:rsidR="00901F7B">
                        <w:rPr>
                          <w:i/>
                          <w:iCs/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i/>
                          <w:iCs/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   </w:t>
                      </w:r>
                      <w:r w:rsidRPr="00274266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>Carleton Universit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>y</w:t>
                      </w:r>
                    </w:p>
                    <w:p w14:paraId="261D6AFF" w14:textId="5ED1B594" w:rsidR="00BA7DD6" w:rsidRDefault="00BA7DD6" w:rsidP="00BA7DD6">
                      <w:pPr>
                        <w:spacing w:line="220" w:lineRule="atLeast"/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</w:pPr>
                      <w:r w:rsidRPr="009B0F57">
                        <w:rPr>
                          <w:b/>
                          <w:bCs/>
                          <w:color w:val="000000"/>
                          <w:spacing w:val="8"/>
                          <w:sz w:val="22"/>
                          <w:szCs w:val="22"/>
                        </w:rPr>
                        <w:t>Data Science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and </w:t>
                      </w:r>
                      <w:r w:rsidRPr="009B0F57">
                        <w:rPr>
                          <w:b/>
                          <w:bCs/>
                          <w:color w:val="000000"/>
                          <w:spacing w:val="8"/>
                          <w:sz w:val="22"/>
                          <w:szCs w:val="22"/>
                        </w:rPr>
                        <w:t>Machine Learning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Bootcamp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ab/>
                        <w:t xml:space="preserve">                              </w:t>
                      </w:r>
                      <w:r w:rsidR="00901F7B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  Massachusetts Institute of Technology</w:t>
                      </w:r>
                    </w:p>
                    <w:p w14:paraId="519E6EE2" w14:textId="77777777" w:rsidR="00BA7DD6" w:rsidRDefault="00BA7DD6" w:rsidP="00BA7DD6"/>
                  </w:txbxContent>
                </v:textbox>
              </v:shape>
            </w:pict>
          </mc:Fallback>
        </mc:AlternateContent>
      </w:r>
      <w:r w:rsidR="00241A91">
        <w:rPr>
          <w:noProof/>
        </w:rPr>
        <mc:AlternateContent>
          <mc:Choice Requires="wps">
            <w:drawing>
              <wp:anchor distT="0" distB="0" distL="114300" distR="114300" simplePos="0" relativeHeight="252391936" behindDoc="0" locked="0" layoutInCell="1" allowOverlap="1" wp14:anchorId="1B82018D" wp14:editId="40FE42D0">
                <wp:simplePos x="0" y="0"/>
                <wp:positionH relativeFrom="column">
                  <wp:posOffset>-567890</wp:posOffset>
                </wp:positionH>
                <wp:positionV relativeFrom="paragraph">
                  <wp:posOffset>2714324</wp:posOffset>
                </wp:positionV>
                <wp:extent cx="7066414" cy="337185"/>
                <wp:effectExtent l="0" t="0" r="0" b="5715"/>
                <wp:wrapNone/>
                <wp:docPr id="4" name="Text Box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7066414" cy="337185"/>
                        </a:xfrm>
                        <a:prstGeom prst="roundRect">
                          <a:avLst>
                            <a:gd name="adj" fmla="val 38209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10C16C" w14:textId="77777777" w:rsidR="00BA7DD6" w:rsidRPr="007355CF" w:rsidRDefault="00BA7DD6" w:rsidP="00BA7DD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000000"/>
                                <w:spacing w:val="8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82018D" id="Text Box 4" o:spid="_x0000_s1038" style="position:absolute;margin-left:-44.7pt;margin-top:213.75pt;width:556.4pt;height:26.55pt;z-index:25239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04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" fillcolor="#cfcdcd [2894]" stroked="f" strokeweight=".5pt">
                <o:lock v:ext="edit" aspectratio="t"/>
                <v:textbox inset="0,0,0,0">
                  <w:txbxContent>
                    <w:p w14:paraId="4610C16C" w14:textId="77777777" w:rsidR="00BA7DD6" w:rsidRPr="007355CF" w:rsidRDefault="00BA7DD6" w:rsidP="00BA7DD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color w:val="000000"/>
                          <w:spacing w:val="8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409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8185C" w14:textId="77777777" w:rsidR="00DD7BF2" w:rsidRDefault="00DD7BF2" w:rsidP="006E4028">
      <w:r>
        <w:separator/>
      </w:r>
    </w:p>
  </w:endnote>
  <w:endnote w:type="continuationSeparator" w:id="0">
    <w:p w14:paraId="46611CF9" w14:textId="77777777" w:rsidR="00DD7BF2" w:rsidRDefault="00DD7BF2" w:rsidP="006E4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Readex Pr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0BDCD" w14:textId="77777777" w:rsidR="00DD7BF2" w:rsidRDefault="00DD7BF2" w:rsidP="006E4028">
      <w:r>
        <w:separator/>
      </w:r>
    </w:p>
  </w:footnote>
  <w:footnote w:type="continuationSeparator" w:id="0">
    <w:p w14:paraId="7B942B1C" w14:textId="77777777" w:rsidR="00DD7BF2" w:rsidRDefault="00DD7BF2" w:rsidP="006E4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162D7"/>
    <w:multiLevelType w:val="hybridMultilevel"/>
    <w:tmpl w:val="2C1EF6BC"/>
    <w:lvl w:ilvl="0" w:tplc="30520B9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D1010"/>
    <w:multiLevelType w:val="hybridMultilevel"/>
    <w:tmpl w:val="D39A5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B82008"/>
    <w:multiLevelType w:val="hybridMultilevel"/>
    <w:tmpl w:val="C57CDA28"/>
    <w:lvl w:ilvl="0" w:tplc="ACA858A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899491">
    <w:abstractNumId w:val="1"/>
  </w:num>
  <w:num w:numId="2" w16cid:durableId="348527826">
    <w:abstractNumId w:val="0"/>
  </w:num>
  <w:num w:numId="3" w16cid:durableId="1244534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7DD6"/>
    <w:rsid w:val="00020A8E"/>
    <w:rsid w:val="00111D50"/>
    <w:rsid w:val="0014090F"/>
    <w:rsid w:val="00157662"/>
    <w:rsid w:val="00241A91"/>
    <w:rsid w:val="00253D58"/>
    <w:rsid w:val="003E355A"/>
    <w:rsid w:val="003F7998"/>
    <w:rsid w:val="004046E6"/>
    <w:rsid w:val="0049006F"/>
    <w:rsid w:val="006B75C5"/>
    <w:rsid w:val="006E4028"/>
    <w:rsid w:val="00723028"/>
    <w:rsid w:val="008F41EB"/>
    <w:rsid w:val="008F7A17"/>
    <w:rsid w:val="00901F7B"/>
    <w:rsid w:val="00AE55CE"/>
    <w:rsid w:val="00BA7DD6"/>
    <w:rsid w:val="00C4223E"/>
    <w:rsid w:val="00CD1E9E"/>
    <w:rsid w:val="00D06E54"/>
    <w:rsid w:val="00D70074"/>
    <w:rsid w:val="00DD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CB77"/>
  <w15:docId w15:val="{CAE30C61-5E5B-DC40-8F68-666880C9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DD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7DD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E4028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6E40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40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02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E40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02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2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6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9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9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2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salahalbasha-accidents-accidents-8nnvpw.streamlit.ap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alahalbasha-accidents-accidents-8nnvpw.streamlit.app/" TargetMode="External"/><Relationship Id="rId7" Type="http://schemas.openxmlformats.org/officeDocument/2006/relationships/hyperlink" Target="https://github.com/salahalbasha" TargetMode="External"/><Relationship Id="rId12" Type="http://schemas.openxmlformats.org/officeDocument/2006/relationships/hyperlink" Target="https://digital-cv-l1tr.onrender.com/" TargetMode="External"/><Relationship Id="rId17" Type="http://schemas.openxmlformats.org/officeDocument/2006/relationships/hyperlink" Target="https://salahalbasha-movie-app-c5pu9r.streamlit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alahalbasha-pima-app-yo940c.streamlit.app/" TargetMode="External"/><Relationship Id="rId20" Type="http://schemas.openxmlformats.org/officeDocument/2006/relationships/hyperlink" Target="https://salahalbasha-movie-app-c5pu9r.streamlit.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://www.linkedin.com/in/salahalbasha" TargetMode="External"/><Relationship Id="rId19" Type="http://schemas.openxmlformats.org/officeDocument/2006/relationships/hyperlink" Target="https://salahalbasha-pima-app-yo940c.streamlit.app/" TargetMode="External"/><Relationship Id="rId4" Type="http://schemas.openxmlformats.org/officeDocument/2006/relationships/webSettings" Target="webSettings.xml"/><Relationship Id="rId9" Type="http://schemas.openxmlformats.org/officeDocument/2006/relationships/image" Target="https://cdn-icons-png.flaticon.com/512/25/25231.png" TargetMode="External"/><Relationship Id="rId14" Type="http://schemas.openxmlformats.org/officeDocument/2006/relationships/hyperlink" Target="mailto:salahalbasha12@yahoo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Al-Basha</dc:creator>
  <cp:keywords/>
  <dc:description/>
  <cp:lastModifiedBy>Salah Al-Basha</cp:lastModifiedBy>
  <cp:revision>5</cp:revision>
  <dcterms:created xsi:type="dcterms:W3CDTF">2023-04-13T08:19:00Z</dcterms:created>
  <dcterms:modified xsi:type="dcterms:W3CDTF">2023-06-10T08:16:00Z</dcterms:modified>
</cp:coreProperties>
</file>