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3CC8" w14:textId="77777777" w:rsidR="00C67F07" w:rsidRPr="00C67F07" w:rsidRDefault="00C67F07" w:rsidP="00C67F07">
      <w:pPr>
        <w:spacing w:after="0" w:line="240" w:lineRule="auto"/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</w:pPr>
      <w:r w:rsidRPr="00C67F07">
        <w:rPr>
          <w:rFonts w:ascii="Calibri Light" w:eastAsia="Times New Roman" w:hAnsi="Calibri Light" w:cs="Calibri Light"/>
          <w:kern w:val="0"/>
          <w:sz w:val="40"/>
          <w:szCs w:val="40"/>
          <w14:ligatures w14:val="none"/>
        </w:rPr>
        <w:t>Home lab -RKE K8s setup</w:t>
      </w:r>
    </w:p>
    <w:p w14:paraId="4DAD6A1F" w14:textId="77777777" w:rsidR="00C67F07" w:rsidRPr="00C67F07" w:rsidRDefault="00C67F07" w:rsidP="00C67F07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C67F07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Sunday, September 17, 2023</w:t>
      </w:r>
    </w:p>
    <w:p w14:paraId="10CCFA36" w14:textId="77777777" w:rsidR="00C67F07" w:rsidRPr="00C67F07" w:rsidRDefault="00C67F07" w:rsidP="00C67F07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C67F07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9:35 PM</w:t>
      </w:r>
    </w:p>
    <w:p w14:paraId="22A7A004" w14:textId="77777777" w:rsidR="00C67F07" w:rsidRPr="00C67F07" w:rsidRDefault="00C67F07" w:rsidP="00C67F07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C67F07">
        <w:rPr>
          <w:rFonts w:ascii="Calibri" w:eastAsia="Times New Roman" w:hAnsi="Calibri" w:cs="Calibri"/>
          <w:kern w:val="0"/>
          <w14:ligatures w14:val="none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8016"/>
      </w:tblGrid>
      <w:tr w:rsidR="00C67F07" w:rsidRPr="00C67F07" w14:paraId="4CE106AF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28E5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step1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Make sure your server is up and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running .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VM- ware ESXI is used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here ,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there is also 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Proxmox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other hypervisors  that can be installed.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Also make sure your server is configured to use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Static IP addressing</w:t>
            </w:r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BBE74" w14:textId="347D0365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5236F8F5" wp14:editId="10A21143">
                  <wp:extent cx="4907280" cy="2727960"/>
                  <wp:effectExtent l="0" t="0" r="0" b="0"/>
                  <wp:docPr id="1467076142" name="Picture 20" descr="A screenshot of a login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7076142" name="Picture 20" descr="A screenshot of a login scree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280" cy="2727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9644F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6D6ED58A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A359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step2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vm image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used  for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this configuration is ubuntu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20.04 desktop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version.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Download links have been provided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  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8"/>
              <w:gridCol w:w="6918"/>
            </w:tblGrid>
            <w:tr w:rsidR="00C67F07" w:rsidRPr="00C67F07" w14:paraId="617FD2A2" w14:textId="77777777" w:rsidTr="00C67F07">
              <w:tc>
                <w:tcPr>
                  <w:tcW w:w="1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76259D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non-official site</w:t>
                  </w:r>
                </w:p>
              </w:tc>
              <w:tc>
                <w:tcPr>
                  <w:tcW w:w="83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8DD06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hyperlink r:id="rId6" w:anchor="ubuntu-20042" w:history="1">
                    <w:r w:rsidRPr="00C67F07">
                      <w:rPr>
                        <w:rFonts w:ascii="Calibri" w:eastAsia="Times New Roman" w:hAnsi="Calibri" w:cs="Calibri"/>
                        <w:color w:val="0000FF"/>
                        <w:kern w:val="0"/>
                        <w:u w:val="single"/>
                        <w14:ligatures w14:val="none"/>
                      </w:rPr>
                      <w:t>https://www.linuxvmimages.com/images/ubuntu-2004/#ubuntu-20042</w:t>
                    </w:r>
                  </w:hyperlink>
                </w:p>
              </w:tc>
            </w:tr>
            <w:tr w:rsidR="00C67F07" w:rsidRPr="00C67F07" w14:paraId="68FCF331" w14:textId="77777777" w:rsidTr="00C67F07">
              <w:tc>
                <w:tcPr>
                  <w:tcW w:w="18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FC06FEF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official site </w:t>
                  </w:r>
                </w:p>
              </w:tc>
              <w:tc>
                <w:tcPr>
                  <w:tcW w:w="834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49310EC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hyperlink r:id="rId7" w:history="1">
                    <w:r w:rsidRPr="00C67F07">
                      <w:rPr>
                        <w:rFonts w:ascii="Calibri" w:eastAsia="Times New Roman" w:hAnsi="Calibri" w:cs="Calibri"/>
                        <w:color w:val="0000FF"/>
                        <w:kern w:val="0"/>
                        <w:u w:val="single"/>
                        <w14:ligatures w14:val="none"/>
                      </w:rPr>
                      <w:t>https://releases.ubuntu.com/20.04/</w:t>
                    </w:r>
                  </w:hyperlink>
                </w:p>
              </w:tc>
            </w:tr>
            <w:tr w:rsidR="00C67F07" w:rsidRPr="00C67F07" w14:paraId="321D0252" w14:textId="77777777" w:rsidTr="00C67F07">
              <w:tc>
                <w:tcPr>
                  <w:tcW w:w="189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0A874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proofErr w:type="spellStart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emage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 repository</w:t>
                  </w:r>
                </w:p>
              </w:tc>
              <w:tc>
                <w:tcPr>
                  <w:tcW w:w="841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DF38407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</w:r>
                  <w:hyperlink r:id="rId8" w:history="1">
                    <w:r w:rsidRPr="00C67F07">
                      <w:rPr>
                        <w:rFonts w:ascii="Calibri" w:eastAsia="Times New Roman" w:hAnsi="Calibri" w:cs="Calibri"/>
                        <w:color w:val="0000FF"/>
                        <w:kern w:val="0"/>
                        <w:u w:val="single"/>
                        <w14:ligatures w14:val="none"/>
                      </w:rPr>
                      <w:t>https://drive.google.com/drive/folders/1HBV7Gg8Ar9LKIylxn2_i7qk97_oBI2uh?usp=sharing</w:t>
                    </w:r>
                  </w:hyperlink>
                </w:p>
              </w:tc>
            </w:tr>
          </w:tbl>
          <w:p w14:paraId="1DEECE58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3F787808" w14:textId="77777777" w:rsidTr="00C67F07">
        <w:tc>
          <w:tcPr>
            <w:tcW w:w="2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030B97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3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Typical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configuration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should be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below ,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but you can modify accordingly  based on your preference or server  resources. </w:t>
            </w:r>
          </w:p>
        </w:tc>
        <w:tc>
          <w:tcPr>
            <w:tcW w:w="18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06E75" w14:textId="4FC9322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21F99E35" wp14:editId="0126FD1F">
                  <wp:extent cx="4076700" cy="3429000"/>
                  <wp:effectExtent l="0" t="0" r="0" b="0"/>
                  <wp:docPr id="165920230" name="Picture 19" descr="type &#10;O *astore &#10;G'_est OS na-ne &#10;Compatbiltty &#10;CPUs &#10;Memo&quot; &#10;Network adapters &#10;Networ* adapter I &#10;Network adapter t type &#10;contro•er I &#10;SATA controller &#10;Capac ity &#10;Llbuntu Linux (64-bit) &#10;ESXi 6 O &#10;W Network &#10;LSI Logic Parallel &#10;New SATA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ype &#10;O *astore &#10;G'_est OS na-ne &#10;Compatbiltty &#10;CPUs &#10;Memo&quot; &#10;Network adapters &#10;Networ* adapter I &#10;Network adapter t type &#10;contro•er I &#10;SATA controller &#10;Capac ity &#10;Llbuntu Linux (64-bit) &#10;ESXi 6 O &#10;W Network &#10;LSI Logic Parallel &#10;New SATA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FA46B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223D43AA" w14:textId="77777777" w:rsidTr="00C67F07">
        <w:tc>
          <w:tcPr>
            <w:tcW w:w="2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1ADBD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 4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Proceed to make 5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virtual machines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or suitable numbers based on hardware resources </w:t>
            </w:r>
          </w:p>
        </w:tc>
        <w:tc>
          <w:tcPr>
            <w:tcW w:w="18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2F58A" w14:textId="432F1D18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00370A82" wp14:editId="53642011">
                  <wp:extent cx="5798820" cy="906780"/>
                  <wp:effectExtent l="0" t="0" r="0" b="0"/>
                  <wp:docPr id="1780956251" name="Picture 18" descr="A white and blue backgroun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956251" name="Picture 18" descr="A white and blue background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882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28CB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74A74048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99BE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 5a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Also create a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jumpbox server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. (a new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vm)  best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practice is you don’t touch your k8s cluster , but allow the jumpbox to do the configuration using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ANSIBLE </w:t>
            </w:r>
          </w:p>
        </w:tc>
        <w:tc>
          <w:tcPr>
            <w:tcW w:w="183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F1A9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16C616F" w14:textId="20590103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5A9AD9FE" wp14:editId="0C93E230">
                  <wp:extent cx="8229600" cy="140335"/>
                  <wp:effectExtent l="0" t="0" r="0" b="0"/>
                  <wp:docPr id="179707368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14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2B0D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5D098D88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A06F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 xml:space="preserve">step 5b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  <w:t>Useful commands to run all new servers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vim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git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net-tools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openssh</w:t>
            </w:r>
            <w:proofErr w:type="spellEnd"/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82"/>
            </w:tblGrid>
            <w:tr w:rsidR="00C67F07" w:rsidRPr="00C67F07" w14:paraId="7946DDCC" w14:textId="77777777" w:rsidTr="00C67F07">
              <w:tc>
                <w:tcPr>
                  <w:tcW w:w="68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CAE31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 xml:space="preserve">apt 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update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proofErr w:type="gramEnd"/>
                </w:p>
                <w:p w14:paraId="4175BDC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 xml:space="preserve">apt 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upgrade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proofErr w:type="gramEnd"/>
                </w:p>
                <w:p w14:paraId="5CFE0A0D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# net-tools 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>is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 for running ifconfig</w:t>
                  </w:r>
                </w:p>
                <w:p w14:paraId="18D48C9C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 install net-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tools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proofErr w:type="gramEnd"/>
                </w:p>
                <w:p w14:paraId="2D23082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#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>openssh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-server is for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>loing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 into the terminal using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>MoberXterm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 or putty</w:t>
                  </w:r>
                </w:p>
                <w:p w14:paraId="33FB8A18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 xml:space="preserve">apt install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openssh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-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server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 </w:t>
                  </w:r>
                </w:p>
                <w:p w14:paraId="53ED85B9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# 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>install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color w:val="008000"/>
                      <w:kern w:val="0"/>
                      <w14:ligatures w14:val="none"/>
                    </w:rPr>
                    <w:t xml:space="preserve"> the editor of your choice</w:t>
                  </w:r>
                </w:p>
                <w:p w14:paraId="5A2FDD3A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apt-get install vim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apt-get install git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;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2EB7D23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</w:tc>
      </w:tr>
      <w:tr w:rsidR="00C67F07" w:rsidRPr="00C67F07" w14:paraId="7B189080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781A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Step6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on your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Jumpboxserver</w:t>
            </w:r>
            <w:proofErr w:type="spellEnd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  <w:t xml:space="preserve">run </w:t>
            </w:r>
            <w:proofErr w:type="spell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-keygen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Generate your public key on the </w:t>
            </w:r>
            <w:proofErr w:type="spell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Jumpboxserver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copy to the nodes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hyperlink r:id="rId12" w:history="1">
              <w:r w:rsidRPr="00C67F0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https://www.digitalocean.com/community/tutorials/how-to-set-up-ssh-keys-on-ubuntu-20-04</w:t>
              </w:r>
            </w:hyperlink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key can be found here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id_rsa.pub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cd /home/ubuntu/.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5EF69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43E5FC5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6943"/>
            </w:tblGrid>
            <w:tr w:rsidR="00C67F07" w:rsidRPr="00C67F07" w14:paraId="71BDEE0B" w14:textId="77777777" w:rsidTr="00C67F07">
              <w:tc>
                <w:tcPr>
                  <w:tcW w:w="169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ECCD2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$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ssh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-keygen</w:t>
                  </w:r>
                </w:p>
              </w:tc>
              <w:tc>
                <w:tcPr>
                  <w:tcW w:w="763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86262F" w14:textId="53355802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01A9CB08" wp14:editId="7B5A5329">
                        <wp:extent cx="4168140" cy="2659380"/>
                        <wp:effectExtent l="0" t="0" r="0" b="0"/>
                        <wp:docPr id="1720401574" name="Picture 16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0401574" name="Picture 16" descr="A screenshot of a computer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8140" cy="2659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739F9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C67F07" w:rsidRPr="00C67F07" w14:paraId="2F1F6BAB" w14:textId="77777777" w:rsidTr="00C67F07">
              <w:tc>
                <w:tcPr>
                  <w:tcW w:w="175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E6210D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proofErr w:type="gramStart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lastRenderedPageBreak/>
                    <w:t>cd  to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 the folder</w:t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  <w:t xml:space="preserve">directory </w:t>
                  </w:r>
                </w:p>
              </w:tc>
              <w:tc>
                <w:tcPr>
                  <w:tcW w:w="75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2BB5EF" w14:textId="26B59B72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69DEA707" wp14:editId="1ABB83A2">
                        <wp:extent cx="4770120" cy="944880"/>
                        <wp:effectExtent l="0" t="0" r="0" b="0"/>
                        <wp:docPr id="363697913" name="Picture 15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3697913" name="Picture 15" descr="A screenshot of a computer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70120" cy="944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EF5868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C67F07" w:rsidRPr="00C67F07" w14:paraId="58E464A7" w14:textId="77777777" w:rsidTr="00C67F07">
              <w:tc>
                <w:tcPr>
                  <w:tcW w:w="17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72497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76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78A1D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4CF64E6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02BC427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p w14:paraId="4A10DF1D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044C384D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</w:tc>
      </w:tr>
      <w:tr w:rsidR="00C67F07" w:rsidRPr="00C67F07" w14:paraId="5C52399E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C76F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7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use a for loop bash script and make changes to the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last octet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of your server 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ip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addresses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Copy all public key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you should still be in below directory of your keys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cd /home/ubuntu/.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ssh</w:t>
            </w:r>
            <w:proofErr w:type="spellEnd"/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D7E61" w14:textId="77777777" w:rsidR="00C67F07" w:rsidRPr="00C67F07" w:rsidRDefault="00C67F07" w:rsidP="00C67F07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for </w:t>
            </w:r>
            <w:proofErr w:type="spellStart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i</w:t>
            </w:r>
            <w:proofErr w:type="spellEnd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in </w:t>
            </w:r>
            <w:r w:rsidRPr="00C67F07">
              <w:rPr>
                <w:rFonts w:ascii="Courier New" w:eastAsia="Times New Roman" w:hAnsi="Courier New" w:cs="Courier New"/>
                <w:color w:val="A31515"/>
                <w:kern w:val="0"/>
                <w14:ligatures w14:val="none"/>
              </w:rPr>
              <w:t>"226" "227" "228" "229" "230"</w:t>
            </w:r>
          </w:p>
          <w:p w14:paraId="2A86518A" w14:textId="77777777" w:rsidR="00C67F07" w:rsidRPr="00C67F07" w:rsidRDefault="00C67F07" w:rsidP="00C67F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do</w:t>
            </w:r>
          </w:p>
          <w:p w14:paraId="7DF2F02C" w14:textId="77777777" w:rsidR="00C67F07" w:rsidRPr="00C67F07" w:rsidRDefault="00C67F07" w:rsidP="00C67F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  </w:t>
            </w:r>
            <w:proofErr w:type="spellStart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-copy-id -</w:t>
            </w:r>
            <w:proofErr w:type="spellStart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i</w:t>
            </w:r>
            <w:proofErr w:type="spellEnd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 ~/.</w:t>
            </w:r>
            <w:proofErr w:type="spellStart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 xml:space="preserve">/id_rsa.pub </w:t>
            </w:r>
            <w:proofErr w:type="gramStart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ubuntu@</w:t>
            </w: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:highlight w:val="yellow"/>
                <w14:ligatures w14:val="none"/>
              </w:rPr>
              <w:t>192.168.1</w:t>
            </w: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.$</w:t>
            </w:r>
            <w:proofErr w:type="gramEnd"/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i</w:t>
            </w:r>
          </w:p>
          <w:p w14:paraId="6BF4CE67" w14:textId="77777777" w:rsidR="00C67F07" w:rsidRPr="00C67F07" w:rsidRDefault="00C67F07" w:rsidP="00C67F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</w:pPr>
            <w:r w:rsidRPr="00C67F07">
              <w:rPr>
                <w:rFonts w:ascii="Courier New" w:eastAsia="Times New Roman" w:hAnsi="Courier New" w:cs="Courier New"/>
                <w:color w:val="000000"/>
                <w:kern w:val="0"/>
                <w14:ligatures w14:val="none"/>
              </w:rPr>
              <w:t>done</w:t>
            </w:r>
          </w:p>
          <w:p w14:paraId="299F4087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5D7B3F4D" w14:textId="77777777" w:rsidR="00C67F07" w:rsidRPr="00C67F07" w:rsidRDefault="00C67F07" w:rsidP="00C67F07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i/>
                <w:iCs/>
                <w:color w:val="595959"/>
                <w:kern w:val="0"/>
                <w:sz w:val="18"/>
                <w:szCs w:val="18"/>
                <w14:ligatures w14:val="none"/>
              </w:rPr>
              <w:t xml:space="preserve"> </w:t>
            </w:r>
          </w:p>
          <w:p w14:paraId="5C385905" w14:textId="42EC824C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1DBAAF6F" wp14:editId="2FBB63B2">
                  <wp:extent cx="6385560" cy="1402080"/>
                  <wp:effectExtent l="0" t="0" r="0" b="0"/>
                  <wp:docPr id="91139223" name="Picture 14" descr="A computer screen with white and purpl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39223" name="Picture 14" descr="A computer screen with white and purple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BBEBCE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5BF41377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93EE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 xml:space="preserve">step 8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proofErr w:type="spell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from your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jumpbox server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modify the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hostname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for each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server ,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  <w:t>and follow these commands pasted here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1"/>
              <w:gridCol w:w="5415"/>
            </w:tblGrid>
            <w:tr w:rsidR="00C67F07" w:rsidRPr="00C67F07" w14:paraId="459D5817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703D2E" w14:textId="77777777" w:rsidR="00C67F07" w:rsidRPr="00C67F07" w:rsidRDefault="00C67F07" w:rsidP="00C67F07">
                  <w:pPr>
                    <w:numPr>
                      <w:ilvl w:val="1"/>
                      <w:numId w:val="1"/>
                    </w:numPr>
                    <w:spacing w:after="0" w:line="240" w:lineRule="auto"/>
                    <w:textAlignment w:val="center"/>
                    <w:rPr>
                      <w:rFonts w:ascii="Cambria" w:eastAsia="Times New Roman" w:hAnsi="Cambria" w:cs="Times New Roman"/>
                      <w:kern w:val="0"/>
                      <w14:ligatures w14:val="none"/>
                    </w:rPr>
                  </w:pPr>
                  <w:proofErr w:type="spellStart"/>
                  <w:r w:rsidRPr="00C67F07">
                    <w:rPr>
                      <w:rFonts w:ascii="Cambria" w:eastAsia="Times New Roman" w:hAnsi="Cambria" w:cs="Times New Roman"/>
                      <w:kern w:val="0"/>
                      <w14:ligatures w14:val="none"/>
                    </w:rPr>
                    <w:t>ssh</w:t>
                  </w:r>
                  <w:proofErr w:type="spellEnd"/>
                  <w:r w:rsidRPr="00C67F07">
                    <w:rPr>
                      <w:rFonts w:ascii="Cambria" w:eastAsia="Times New Roman" w:hAnsi="Cambria" w:cs="Times New Roman"/>
                      <w:kern w:val="0"/>
                      <w14:ligatures w14:val="none"/>
                    </w:rPr>
                    <w:t xml:space="preserve"> into server to be configured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E7C5D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ssh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 ubuntu@192.168.1.228</w:t>
                  </w:r>
                </w:p>
              </w:tc>
            </w:tr>
            <w:tr w:rsidR="00C67F07" w:rsidRPr="00C67F07" w14:paraId="20377FC4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04950C8" w14:textId="77777777" w:rsidR="00C67F07" w:rsidRPr="00C67F07" w:rsidRDefault="00C67F07" w:rsidP="00C67F07">
                  <w:pPr>
                    <w:numPr>
                      <w:ilvl w:val="1"/>
                      <w:numId w:val="2"/>
                    </w:numPr>
                    <w:spacing w:after="0" w:line="240" w:lineRule="auto"/>
                    <w:textAlignment w:val="center"/>
                    <w:rPr>
                      <w:rFonts w:ascii="Cambria" w:eastAsia="Times New Roman" w:hAnsi="Cambria" w:cs="Times New Roman"/>
                      <w:kern w:val="0"/>
                      <w14:ligatures w14:val="none"/>
                    </w:rPr>
                  </w:pPr>
                  <w:r w:rsidRPr="00C67F07">
                    <w:rPr>
                      <w:rFonts w:ascii="Cambria" w:eastAsia="Times New Roman" w:hAnsi="Cambria" w:cs="Times New Roman"/>
                      <w:kern w:val="0"/>
                      <w14:ligatures w14:val="none"/>
                    </w:rPr>
                    <w:t>use root access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ACEE1C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sudo -I</w:t>
                  </w:r>
                </w:p>
              </w:tc>
            </w:tr>
            <w:tr w:rsidR="00C67F07" w:rsidRPr="00C67F07" w14:paraId="3E5CB793" w14:textId="77777777" w:rsidTr="00C67F07">
              <w:tc>
                <w:tcPr>
                  <w:tcW w:w="322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C2D42A5" w14:textId="77777777" w:rsidR="00C67F07" w:rsidRPr="00C67F07" w:rsidRDefault="00C67F07" w:rsidP="00C67F07">
                  <w:pPr>
                    <w:numPr>
                      <w:ilvl w:val="1"/>
                      <w:numId w:val="3"/>
                    </w:numPr>
                    <w:spacing w:after="0" w:line="240" w:lineRule="auto"/>
                    <w:textAlignment w:val="center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set hostname for each server</w:t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  <w:t>(Master and worker)</w:t>
                  </w:r>
                </w:p>
              </w:tc>
              <w:tc>
                <w:tcPr>
                  <w:tcW w:w="76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F626F82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hostnamectl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 </w:t>
                  </w:r>
                  <w:proofErr w:type="gram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set-hostname</w:t>
                  </w:r>
                  <w:proofErr w:type="gram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 &lt;</w:t>
                  </w:r>
                  <w:r w:rsidRPr="00C67F07">
                    <w:rPr>
                      <w:rFonts w:ascii="Courier New" w:eastAsia="Times New Roman" w:hAnsi="Courier New" w:cs="Courier New"/>
                      <w:kern w:val="0"/>
                      <w:highlight w:val="yellow"/>
                      <w14:ligatures w14:val="none"/>
                    </w:rPr>
                    <w:t>worker1&gt;</w:t>
                  </w:r>
                </w:p>
              </w:tc>
            </w:tr>
            <w:tr w:rsidR="00C67F07" w:rsidRPr="00C67F07" w14:paraId="6E01A5E7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FB6B15" w14:textId="77777777" w:rsidR="00C67F07" w:rsidRPr="00C67F07" w:rsidRDefault="00C67F07" w:rsidP="00C67F07">
                  <w:pPr>
                    <w:numPr>
                      <w:ilvl w:val="1"/>
                      <w:numId w:val="4"/>
                    </w:numPr>
                    <w:spacing w:after="0" w:line="240" w:lineRule="auto"/>
                    <w:textAlignment w:val="center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edit the directory in </w:t>
                  </w:r>
                  <w:r w:rsidRPr="00C67F07">
                    <w:rPr>
                      <w:rFonts w:ascii="Calibri" w:eastAsia="Times New Roman" w:hAnsi="Calibri" w:cs="Calibri"/>
                      <w:b/>
                      <w:bCs/>
                      <w:kern w:val="0"/>
                      <w14:ligatures w14:val="none"/>
                    </w:rPr>
                    <w:t>/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b/>
                      <w:bCs/>
                      <w:kern w:val="0"/>
                      <w14:ligatures w14:val="none"/>
                    </w:rPr>
                    <w:t>etc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b/>
                      <w:bCs/>
                      <w:kern w:val="0"/>
                      <w14:ligatures w14:val="none"/>
                    </w:rPr>
                    <w:t>/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b/>
                      <w:bCs/>
                      <w:kern w:val="0"/>
                      <w14:ligatures w14:val="none"/>
                    </w:rPr>
                    <w:t>netplan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b/>
                      <w:bCs/>
                      <w:kern w:val="0"/>
                      <w14:ligatures w14:val="none"/>
                    </w:rPr>
                    <w:t xml:space="preserve"> folder 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947AE97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vim /</w:t>
                  </w: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etc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/</w:t>
                  </w: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netplan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/01-network-manager-all.yaml</w:t>
                  </w:r>
                </w:p>
              </w:tc>
            </w:tr>
            <w:tr w:rsidR="00C67F07" w:rsidRPr="00C67F07" w14:paraId="0944A73F" w14:textId="77777777" w:rsidTr="00C67F07">
              <w:tc>
                <w:tcPr>
                  <w:tcW w:w="30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04680F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79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CE2287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use </w:t>
                  </w:r>
                  <w:r w:rsidRPr="00C67F0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kern w:val="0"/>
                      <w14:ligatures w14:val="none"/>
                    </w:rPr>
                    <w:t>ifconfig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to get your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ip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address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 xml:space="preserve">      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ip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 a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to get your 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ip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address ,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NIC number (ens33 in our case)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 xml:space="preserve">       </w:t>
                  </w:r>
                  <w:r w:rsidRPr="00C67F07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r</w:t>
                  </w:r>
                  <w:r w:rsidRPr="00C67F07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kern w:val="0"/>
                      <w14:ligatures w14:val="none"/>
                    </w:rPr>
                    <w:t>oute -n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 to get your gateway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  <w:r w:rsidRPr="00C67F07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14:ligatures w14:val="none"/>
                    </w:rPr>
                    <w:t> </w:t>
                  </w:r>
                </w:p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3"/>
                    <w:gridCol w:w="4622"/>
                  </w:tblGrid>
                  <w:tr w:rsidR="00C67F07" w:rsidRPr="00C67F07" w14:paraId="3FA061FF" w14:textId="77777777" w:rsidTr="00C67F07">
                    <w:tc>
                      <w:tcPr>
                        <w:tcW w:w="99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6E0F619E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ifconfig</w:t>
                        </w:r>
                      </w:p>
                    </w:tc>
                    <w:tc>
                      <w:tcPr>
                        <w:tcW w:w="665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5F20DCAA" w14:textId="575AD0CB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C67F07">
                          <w:rPr>
                            <w:noProof/>
                          </w:rPr>
                          <w:drawing>
                            <wp:inline distT="0" distB="0" distL="0" distR="0" wp14:anchorId="1DE8E5E1" wp14:editId="63F20947">
                              <wp:extent cx="4152900" cy="144780"/>
                              <wp:effectExtent l="0" t="0" r="0" b="0"/>
                              <wp:docPr id="669665906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52900" cy="144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ABE3FC0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C67F07" w:rsidRPr="00C67F07" w14:paraId="29FBB777" w14:textId="77777777" w:rsidTr="00C67F07">
                    <w:tc>
                      <w:tcPr>
                        <w:tcW w:w="1043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06DC44CA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lastRenderedPageBreak/>
                          <w:t xml:space="preserve">route -n </w:t>
                        </w:r>
                      </w:p>
                    </w:tc>
                    <w:tc>
                      <w:tcPr>
                        <w:tcW w:w="6602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B47A1FE" w14:textId="7D8905B3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  <w:r w:rsidRPr="00C67F07">
                          <w:rPr>
                            <w:noProof/>
                          </w:rPr>
                          <w:drawing>
                            <wp:inline distT="0" distB="0" distL="0" distR="0" wp14:anchorId="0AC7B731" wp14:editId="1A605AD3">
                              <wp:extent cx="3467100" cy="601980"/>
                              <wp:effectExtent l="0" t="0" r="0" b="0"/>
                              <wp:docPr id="126906952" name="Picture 12" descr="A screenshot of a computer&#10;&#10;Description automatically generat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6906952" name="Picture 12" descr="A screenshot of a computer&#10;&#10;Description automatically generat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467100" cy="6019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61E7859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  <w:t> </w:t>
                        </w:r>
                      </w:p>
                    </w:tc>
                  </w:tr>
                </w:tbl>
                <w:p w14:paraId="38BA0E7F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  <w:p w14:paraId="54CAF5CD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C67F07" w:rsidRPr="00C67F07" w14:paraId="543EF0F8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D0D356" w14:textId="77777777" w:rsidR="00C67F07" w:rsidRPr="00C67F07" w:rsidRDefault="00C67F07" w:rsidP="00C67F07">
                  <w:pPr>
                    <w:numPr>
                      <w:ilvl w:val="1"/>
                      <w:numId w:val="5"/>
                    </w:numPr>
                    <w:spacing w:after="0" w:line="240" w:lineRule="auto"/>
                    <w:textAlignment w:val="center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lastRenderedPageBreak/>
                    <w:t xml:space="preserve">paste config into the file </w:t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  <w:t>/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etc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/</w:t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netplan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/01-network-manager-all.yaml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tbl>
                  <w:tblPr>
                    <w:tblW w:w="0" w:type="auto"/>
                    <w:tblBorders>
                      <w:top w:val="single" w:sz="8" w:space="0" w:color="A3A3A3"/>
                      <w:left w:val="single" w:sz="8" w:space="0" w:color="A3A3A3"/>
                      <w:bottom w:val="single" w:sz="8" w:space="0" w:color="A3A3A3"/>
                      <w:right w:val="single" w:sz="8" w:space="0" w:color="A3A3A3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68"/>
                  </w:tblGrid>
                  <w:tr w:rsidR="00C67F07" w:rsidRPr="00C67F07" w14:paraId="1E8C4158" w14:textId="77777777" w:rsidTr="00C67F07">
                    <w:tc>
                      <w:tcPr>
                        <w:tcW w:w="3868" w:type="dxa"/>
                        <w:tcBorders>
                          <w:top w:val="single" w:sz="8" w:space="0" w:color="A3A3A3"/>
                          <w:left w:val="single" w:sz="8" w:space="0" w:color="A3A3A3"/>
                          <w:bottom w:val="single" w:sz="8" w:space="0" w:color="A3A3A3"/>
                          <w:right w:val="single" w:sz="8" w:space="0" w:color="A3A3A3"/>
                        </w:tcBorders>
                        <w:shd w:val="clear" w:color="auto" w:fill="E7E6E6"/>
                        <w:tcMar>
                          <w:top w:w="80" w:type="dxa"/>
                          <w:left w:w="80" w:type="dxa"/>
                          <w:bottom w:w="80" w:type="dxa"/>
                          <w:right w:w="80" w:type="dxa"/>
                        </w:tcMar>
                        <w:hideMark/>
                      </w:tcPr>
                      <w:p w14:paraId="4B484D9A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network:</w:t>
                        </w:r>
                      </w:p>
                      <w:p w14:paraId="2FD5F21A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 version: 2</w:t>
                        </w:r>
                      </w:p>
                      <w:p w14:paraId="3DB58B2A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 xml:space="preserve">  renderer: </w:t>
                        </w:r>
                        <w:proofErr w:type="spellStart"/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NetworkManager</w:t>
                        </w:r>
                        <w:proofErr w:type="spellEnd"/>
                      </w:p>
                      <w:p w14:paraId="78A89B2D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 ethernets:</w:t>
                        </w:r>
                      </w:p>
                      <w:p w14:paraId="77561424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 xml:space="preserve">    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ens33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:</w:t>
                        </w:r>
                      </w:p>
                      <w:p w14:paraId="3C4FA097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     dhcp4: no</w:t>
                        </w:r>
                      </w:p>
                      <w:p w14:paraId="55D08FE7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 xml:space="preserve">      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8000"/>
                            <w:kern w:val="0"/>
                            <w14:ligatures w14:val="none"/>
                          </w:rPr>
                          <w:t>#change the IP addresses</w:t>
                        </w:r>
                      </w:p>
                      <w:p w14:paraId="3D2D82F6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 xml:space="preserve">      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addresses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: [192.168.1.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227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/24]</w:t>
                        </w:r>
                      </w:p>
                      <w:p w14:paraId="1605DC61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 xml:space="preserve">      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gateway4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: 192.168.1.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254</w:t>
                        </w:r>
                      </w:p>
                      <w:p w14:paraId="79E433E0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     nameservers:</w:t>
                        </w:r>
                      </w:p>
                      <w:p w14:paraId="42A712E2" w14:textId="77777777" w:rsidR="00C67F07" w:rsidRPr="00C67F07" w:rsidRDefault="00C67F07" w:rsidP="00C67F0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</w:pP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        addresses: [192.168.1.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:highlight w:val="yellow"/>
                            <w14:ligatures w14:val="none"/>
                          </w:rPr>
                          <w:t>254</w:t>
                        </w:r>
                        <w:r w:rsidRPr="00C67F07">
                          <w:rPr>
                            <w:rFonts w:ascii="Calibri" w:eastAsia="Times New Roman" w:hAnsi="Calibri" w:cs="Calibri"/>
                            <w:color w:val="000000"/>
                            <w:kern w:val="0"/>
                            <w14:ligatures w14:val="none"/>
                          </w:rPr>
                          <w:t>, 8.8.8.8]</w:t>
                        </w:r>
                      </w:p>
                    </w:tc>
                  </w:tr>
                </w:tbl>
                <w:p w14:paraId="05B38D4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  <w:tr w:rsidR="00C67F07" w:rsidRPr="00C67F07" w14:paraId="653DE5DD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AF4BB0" w14:textId="77777777" w:rsidR="00C67F07" w:rsidRPr="00C67F07" w:rsidRDefault="00C67F07" w:rsidP="00C67F07">
                  <w:pPr>
                    <w:numPr>
                      <w:ilvl w:val="1"/>
                      <w:numId w:val="6"/>
                    </w:numPr>
                    <w:spacing w:after="0" w:line="240" w:lineRule="auto"/>
                    <w:textAlignment w:val="center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 xml:space="preserve">run 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8F76081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proofErr w:type="spellStart"/>
                  <w:r w:rsidRPr="00C67F07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netplan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 xml:space="preserve"> apply </w:t>
                  </w:r>
                </w:p>
              </w:tc>
            </w:tr>
            <w:tr w:rsidR="00C67F07" w:rsidRPr="00C67F07" w14:paraId="54C5669B" w14:textId="77777777" w:rsidTr="00C67F07">
              <w:tc>
                <w:tcPr>
                  <w:tcW w:w="308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2A8478C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7.Test to confirm connectivity</w:t>
                  </w:r>
                </w:p>
              </w:tc>
              <w:tc>
                <w:tcPr>
                  <w:tcW w:w="771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CCD8DCA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ping google.com</w:t>
                  </w:r>
                </w:p>
              </w:tc>
            </w:tr>
            <w:tr w:rsidR="00C67F07" w:rsidRPr="00C67F07" w14:paraId="072BA3A6" w14:textId="77777777" w:rsidTr="00C67F07">
              <w:tc>
                <w:tcPr>
                  <w:tcW w:w="3194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FE3B8D" w14:textId="77777777" w:rsidR="00C67F07" w:rsidRPr="00C67F07" w:rsidRDefault="00C67F07" w:rsidP="00C67F07">
                  <w:pPr>
                    <w:numPr>
                      <w:ilvl w:val="1"/>
                      <w:numId w:val="7"/>
                    </w:numPr>
                    <w:spacing w:after="0" w:line="240" w:lineRule="auto"/>
                    <w:textAlignment w:val="center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Reboot </w:t>
                  </w:r>
                </w:p>
              </w:tc>
              <w:tc>
                <w:tcPr>
                  <w:tcW w:w="76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3F51A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color w:val="000000"/>
                      <w:kern w:val="0"/>
                      <w14:ligatures w14:val="none"/>
                    </w:rPr>
                    <w:t>reboot</w:t>
                  </w:r>
                </w:p>
              </w:tc>
            </w:tr>
          </w:tbl>
          <w:p w14:paraId="3031CB15" w14:textId="77777777" w:rsidR="00C67F07" w:rsidRPr="00C67F07" w:rsidRDefault="00C67F07" w:rsidP="00C67F07">
            <w:pPr>
              <w:spacing w:after="0" w:line="280" w:lineRule="atLeast"/>
              <w:rPr>
                <w:rFonts w:ascii="Courier New" w:eastAsia="Times New Roman" w:hAnsi="Courier New" w:cs="Courier New"/>
                <w:kern w:val="0"/>
                <w14:ligatures w14:val="none"/>
              </w:rPr>
            </w:pPr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br/>
              <w:t> </w:t>
            </w:r>
          </w:p>
          <w:p w14:paraId="0148ABD1" w14:textId="77777777" w:rsidR="00C67F07" w:rsidRPr="00C67F07" w:rsidRDefault="00C67F07" w:rsidP="00C67F07">
            <w:pPr>
              <w:spacing w:after="0" w:line="280" w:lineRule="atLeas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527DADF5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BB25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9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Install Ansible with these commands into your jumpbox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br/>
            </w:r>
            <w:hyperlink r:id="rId18" w:anchor="installing-ansible-on-ubuntu" w:history="1">
              <w:r w:rsidRPr="00C67F0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https://docs.ansible.com/ansible/latest/installation_guide/installation_distros.html#installing-ansible-on-ubuntu</w:t>
              </w:r>
            </w:hyperlink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4BCE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br/>
              <w:t> </w:t>
            </w:r>
          </w:p>
          <w:p w14:paraId="4BA06800" w14:textId="789594BB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lastRenderedPageBreak/>
              <w:drawing>
                <wp:inline distT="0" distB="0" distL="0" distR="0" wp14:anchorId="2ACB8D19" wp14:editId="0726DA69">
                  <wp:extent cx="4419600" cy="1927860"/>
                  <wp:effectExtent l="0" t="0" r="0" b="0"/>
                  <wp:docPr id="1112830939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830939" name="Picture 11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C29FA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3C742A87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4"/>
              <w:gridCol w:w="5512"/>
            </w:tblGrid>
            <w:tr w:rsidR="00C67F07" w:rsidRPr="00C67F07" w14:paraId="6317F6CC" w14:textId="77777777" w:rsidTr="00C67F07">
              <w:tc>
                <w:tcPr>
                  <w:tcW w:w="280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F905ADA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Run these commands</w:t>
                  </w:r>
                </w:p>
              </w:tc>
              <w:tc>
                <w:tcPr>
                  <w:tcW w:w="550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FA46EB" w14:textId="77777777" w:rsidR="00C67F07" w:rsidRPr="00C67F07" w:rsidRDefault="00C67F07" w:rsidP="00C67F07">
                  <w:pPr>
                    <w:spacing w:after="0" w:line="280" w:lineRule="atLeast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  <w:p w14:paraId="6F7F8A86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 update</w:t>
                  </w:r>
                </w:p>
                <w:p w14:paraId="0AF218EA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 install software-properties-common</w:t>
                  </w:r>
                </w:p>
                <w:p w14:paraId="04B2819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 xml:space="preserve">add-apt-repository --yes --update </w:t>
                  </w:r>
                  <w:proofErr w:type="spellStart"/>
                  <w:proofErr w:type="gramStart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ppa:ansible</w:t>
                  </w:r>
                  <w:proofErr w:type="spellEnd"/>
                  <w:proofErr w:type="gramEnd"/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/ansible</w:t>
                  </w:r>
                </w:p>
                <w:p w14:paraId="4F21E9ED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 xml:space="preserve">sudo </w:t>
                  </w:r>
                  <w:r w:rsidRPr="00C67F07">
                    <w:rPr>
                      <w:rFonts w:ascii="Calibri" w:eastAsia="Times New Roman" w:hAnsi="Calibri" w:cs="Calibri"/>
                      <w:color w:val="A31515"/>
                      <w:kern w:val="0"/>
                      <w14:ligatures w14:val="none"/>
                    </w:rPr>
                    <w:t>apt install ansible</w:t>
                  </w:r>
                </w:p>
              </w:tc>
            </w:tr>
            <w:tr w:rsidR="00C67F07" w:rsidRPr="00C67F07" w14:paraId="5B2E5617" w14:textId="77777777" w:rsidTr="00C67F07">
              <w:tc>
                <w:tcPr>
                  <w:tcW w:w="28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63D7D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Test to confirm ansible is up</w:t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  <w:t xml:space="preserve">and running </w:t>
                  </w:r>
                </w:p>
              </w:tc>
              <w:tc>
                <w:tcPr>
                  <w:tcW w:w="542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5B090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ansible --version</w:t>
                  </w: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br/>
                    <w:t> </w:t>
                  </w:r>
                </w:p>
                <w:p w14:paraId="1D760971" w14:textId="6B9919CF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5DF0B7B2" wp14:editId="03D05D54">
                        <wp:extent cx="3398520" cy="1478280"/>
                        <wp:effectExtent l="0" t="0" r="0" b="0"/>
                        <wp:docPr id="1712733032" name="Picture 10" descr="A screen 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2733032" name="Picture 10" descr="A screen shot of a computer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98520" cy="1478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54FB02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1BA98C72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4F75206F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760D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10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Clone this directory into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your  jumpbox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server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B64A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hyperlink r:id="rId21" w:history="1">
              <w:r w:rsidRPr="00C67F0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14:ligatures w14:val="none"/>
                </w:rPr>
                <w:t>https://github.com/rancherfederal/rke2-ansible</w:t>
              </w:r>
            </w:hyperlink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6"/>
            </w:tblGrid>
            <w:tr w:rsidR="00C67F07" w:rsidRPr="00C67F07" w14:paraId="30158BA2" w14:textId="77777777" w:rsidTr="00C67F07">
              <w:tc>
                <w:tcPr>
                  <w:tcW w:w="89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2717C97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git clone </w:t>
                  </w:r>
                  <w:hyperlink r:id="rId22" w:history="1">
                    <w:r w:rsidRPr="00C67F07">
                      <w:rPr>
                        <w:rFonts w:ascii="Courier New" w:eastAsia="Times New Roman" w:hAnsi="Courier New" w:cs="Courier New"/>
                        <w:color w:val="0000FF"/>
                        <w:kern w:val="0"/>
                        <w:u w:val="single"/>
                        <w14:ligatures w14:val="none"/>
                      </w:rPr>
                      <w:t>https://github.com/rancherfederal/rke2-ansible.git</w:t>
                    </w:r>
                  </w:hyperlink>
                </w:p>
                <w:p w14:paraId="16C57491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C67F07" w:rsidRPr="00C67F07" w14:paraId="57D61C02" w14:textId="77777777" w:rsidTr="00C67F07">
              <w:tc>
                <w:tcPr>
                  <w:tcW w:w="892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9A9F17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you should have this </w:t>
                  </w: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direcory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br/>
                    <w:t>/home/ubuntu/rke2-ansible/</w:t>
                  </w:r>
                </w:p>
              </w:tc>
            </w:tr>
          </w:tbl>
          <w:p w14:paraId="4BFD4CB9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5000606E" w14:textId="77777777" w:rsidTr="00C67F07"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A2A40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12</w:t>
            </w:r>
          </w:p>
          <w:p w14:paraId="12E3B09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43FB6F4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cd into below directory </w:t>
            </w:r>
          </w:p>
          <w:p w14:paraId="1FE97E8B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t>/home/ubuntu/rke2-ansible/inventory/sample</w:t>
            </w:r>
          </w:p>
          <w:p w14:paraId="5BA85C5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Create a new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host.ini</w:t>
            </w:r>
            <w:proofErr w:type="gramEnd"/>
          </w:p>
          <w:p w14:paraId="64EC024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duplicate and rename it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as </w:t>
            </w:r>
            <w:proofErr w:type="gram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host2.ini</w:t>
            </w:r>
            <w:proofErr w:type="gramEnd"/>
          </w:p>
          <w:p w14:paraId="4D21056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Make changes to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the 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host2.ini</w:t>
            </w:r>
            <w:proofErr w:type="gramEnd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file with these configuration</w:t>
            </w:r>
          </w:p>
        </w:tc>
        <w:tc>
          <w:tcPr>
            <w:tcW w:w="18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87066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cd /home/ubuntu/rke2-ansible/inventory/sample/</w:t>
            </w:r>
          </w:p>
          <w:p w14:paraId="385CACD5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81"/>
              <w:gridCol w:w="4866"/>
            </w:tblGrid>
            <w:tr w:rsidR="00C67F07" w:rsidRPr="00C67F07" w14:paraId="67B75C5A" w14:textId="77777777" w:rsidTr="00C67F07">
              <w:tc>
                <w:tcPr>
                  <w:tcW w:w="278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5F2E8F" w14:textId="6EA14575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76C409AB" wp14:editId="6C2F5373">
                        <wp:extent cx="1592580" cy="2240280"/>
                        <wp:effectExtent l="0" t="0" r="0" b="0"/>
                        <wp:docPr id="1884073966" name="Picture 9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84073966" name="Picture 9" descr="A screenshot of a computer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92580" cy="22402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6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8A1338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[rke2_servers]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192.168.1.36</w:t>
                  </w:r>
                </w:p>
                <w:p w14:paraId="78101B1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[rke2_agents]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192.168.1.51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192.168.1.45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192.168.1.50</w:t>
                  </w:r>
                </w:p>
                <w:p w14:paraId="1CEB3F3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[rke2_</w:t>
                  </w:r>
                  <w:proofErr w:type="gram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cluster:children</w:t>
                  </w:r>
                  <w:proofErr w:type="gram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]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rke2_servers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  <w:t>rke2_agents</w:t>
                  </w:r>
                </w:p>
                <w:p w14:paraId="07E49A9E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[</w:t>
                  </w:r>
                  <w:proofErr w:type="spellStart"/>
                  <w:proofErr w:type="gram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all:vars</w:t>
                  </w:r>
                  <w:proofErr w:type="spellEnd"/>
                  <w:proofErr w:type="gram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]</w:t>
                  </w:r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br/>
                  </w:r>
                  <w:proofErr w:type="spellStart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ansible_user</w:t>
                  </w:r>
                  <w:proofErr w:type="spellEnd"/>
                  <w:r w:rsidRPr="00C67F07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=ubuntu</w:t>
                  </w:r>
                </w:p>
                <w:p w14:paraId="680C420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  <w:p w14:paraId="394D6A25" w14:textId="77777777" w:rsidR="00C67F07" w:rsidRPr="00C67F07" w:rsidRDefault="00C67F07" w:rsidP="00C67F07">
                  <w:pPr>
                    <w:spacing w:beforeAutospacing="1" w:after="0" w:afterAutospacing="1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i/>
                      <w:iCs/>
                      <w:color w:val="595959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</w:p>
                <w:p w14:paraId="69EDED59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005ECD8E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2071D6E7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03D5F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 13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ssh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into each server and modify the directory for each server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t>/</w:t>
            </w:r>
            <w:proofErr w:type="spellStart"/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t>etc</w:t>
            </w:r>
            <w:proofErr w:type="spellEnd"/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t>/</w:t>
            </w:r>
            <w:proofErr w:type="spellStart"/>
            <w:r w:rsidRPr="00C67F07">
              <w:rPr>
                <w:rFonts w:ascii="Courier New" w:eastAsia="Times New Roman" w:hAnsi="Courier New" w:cs="Courier New"/>
                <w:kern w:val="0"/>
                <w14:ligatures w14:val="none"/>
              </w:rPr>
              <w:t>sudoers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file and add this line below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F2C79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vim /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etc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/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sudoers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1"/>
            </w:tblGrid>
            <w:tr w:rsidR="00C67F07" w:rsidRPr="00C67F07" w14:paraId="1676D544" w14:textId="77777777" w:rsidTr="00C67F07">
              <w:tc>
                <w:tcPr>
                  <w:tcW w:w="621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19D1F5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proofErr w:type="gram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ubuntu  ALL</w:t>
                  </w:r>
                  <w:proofErr w:type="gram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=(ALL:ALL) NOPASSWD: ALL</w:t>
                  </w:r>
                </w:p>
                <w:p w14:paraId="15988018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lastRenderedPageBreak/>
                    <w:t> </w:t>
                  </w:r>
                </w:p>
              </w:tc>
            </w:tr>
          </w:tbl>
          <w:p w14:paraId="67E03C2F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486EDCD9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E311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14</w:t>
            </w:r>
          </w:p>
          <w:p w14:paraId="34BEED2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D56FA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run below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6"/>
            </w:tblGrid>
            <w:tr w:rsidR="00C67F07" w:rsidRPr="00C67F07" w14:paraId="5A55FD7B" w14:textId="77777777" w:rsidTr="00C67F07">
              <w:tc>
                <w:tcPr>
                  <w:tcW w:w="115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E7E6E6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1E6BD0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</w:pPr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ansible-</w:t>
                  </w:r>
                  <w:proofErr w:type="gram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playbook  </w:t>
                  </w: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site.yml</w:t>
                  </w:r>
                  <w:proofErr w:type="spellEnd"/>
                  <w:proofErr w:type="gram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 -</w:t>
                  </w:r>
                  <w:proofErr w:type="spellStart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>i</w:t>
                  </w:r>
                  <w:proofErr w:type="spellEnd"/>
                  <w:r w:rsidRPr="00C67F07">
                    <w:rPr>
                      <w:rFonts w:ascii="Courier New" w:eastAsia="Times New Roman" w:hAnsi="Courier New" w:cs="Courier New"/>
                      <w:kern w:val="0"/>
                      <w14:ligatures w14:val="none"/>
                    </w:rPr>
                    <w:t xml:space="preserve"> "/home/ubuntu/rke2-ansible/inventory/sample/hosts2.ini"</w:t>
                  </w:r>
                </w:p>
                <w:p w14:paraId="701B173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2FEA3E90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1A1FAFC8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B560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if the above command runs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successfully ,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below output will be seen </w:t>
            </w:r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16680" w14:textId="0BC61F4D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59B3D570" wp14:editId="53E17804">
                  <wp:extent cx="8229600" cy="975360"/>
                  <wp:effectExtent l="0" t="0" r="0" b="0"/>
                  <wp:docPr id="208641976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86094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383FA36B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75935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step 15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proofErr w:type="gramStart"/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SSH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 or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log into    the 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MASTER1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(Control Plane)  folder and copy this file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(</w:t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kubeconfig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) into a new editor and change the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server address from localhost (127.0.0.1:6443)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 xml:space="preserve">into the 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ip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address and port of your control plane(MASTER1)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62005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/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etc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/rancher/rke2/rke2.yaml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3"/>
              <w:gridCol w:w="3993"/>
            </w:tblGrid>
            <w:tr w:rsidR="00C67F07" w:rsidRPr="00C67F07" w14:paraId="272A4BDE" w14:textId="77777777" w:rsidTr="00C67F07">
              <w:tc>
                <w:tcPr>
                  <w:tcW w:w="74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D72A86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old</w:t>
                  </w:r>
                </w:p>
              </w:tc>
              <w:tc>
                <w:tcPr>
                  <w:tcW w:w="6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870DD4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New</w:t>
                  </w:r>
                </w:p>
              </w:tc>
            </w:tr>
            <w:tr w:rsidR="00C67F07" w:rsidRPr="00C67F07" w14:paraId="4A044DB8" w14:textId="77777777" w:rsidTr="00C67F07">
              <w:tc>
                <w:tcPr>
                  <w:tcW w:w="746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CAD52ED" w14:textId="6A01564B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63100E50" wp14:editId="6A4B68D3">
                        <wp:extent cx="3733800" cy="1104900"/>
                        <wp:effectExtent l="0" t="0" r="0" b="0"/>
                        <wp:docPr id="1634909133" name="Picture 7" descr="A computer screen with white letters and number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4909133" name="Picture 7" descr="A computer screen with white letters and numbers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33800" cy="1104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530851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61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C72EA6F" w14:textId="04E1359C" w:rsidR="00C67F07" w:rsidRPr="00C67F07" w:rsidRDefault="00C67F07" w:rsidP="00C67F0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C67F07">
                    <w:rPr>
                      <w:noProof/>
                    </w:rPr>
                    <w:drawing>
                      <wp:inline distT="0" distB="0" distL="0" distR="0" wp14:anchorId="7A021117" wp14:editId="513F4FB2">
                        <wp:extent cx="3886200" cy="1303020"/>
                        <wp:effectExtent l="0" t="0" r="0" b="0"/>
                        <wp:docPr id="2107700459" name="Picture 6" descr="A computer code with numbers and letters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7700459" name="Picture 6" descr="A computer code with numbers and letters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6200" cy="1303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F988A73" w14:textId="77777777" w:rsidR="00C67F07" w:rsidRPr="00C67F07" w:rsidRDefault="00C67F07" w:rsidP="00C67F07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67F07"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  <w:t> </w:t>
                  </w:r>
                </w:p>
              </w:tc>
            </w:tr>
          </w:tbl>
          <w:p w14:paraId="22267412" w14:textId="7777777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67F07" w:rsidRPr="00C67F07" w14:paraId="4BAF23DD" w14:textId="77777777" w:rsidTr="00C67F07">
        <w:tc>
          <w:tcPr>
            <w:tcW w:w="2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D014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step 16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 </w:t>
            </w:r>
          </w:p>
          <w:p w14:paraId="7CD716F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Download and power up lens </w:t>
            </w:r>
          </w:p>
        </w:tc>
        <w:tc>
          <w:tcPr>
            <w:tcW w:w="18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8426A" w14:textId="190C3C67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3C568D20" wp14:editId="792EF224">
                  <wp:extent cx="3040380" cy="1508760"/>
                  <wp:effectExtent l="0" t="0" r="0" b="0"/>
                  <wp:docPr id="498794031" name="Picture 5" descr="A screen shot of a vide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94031" name="Picture 5" descr="A screen shot of a vide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38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38CA2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78B920B2" w14:textId="77777777" w:rsidTr="00C67F07"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FFA0E4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Scroll to the bottom of the screen to Add our new kubeconfig file and paste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  <w:t>the modified kubeconfig file into the box.</w:t>
            </w:r>
          </w:p>
        </w:tc>
        <w:tc>
          <w:tcPr>
            <w:tcW w:w="18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CC08DF" w14:textId="26446BB2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5F70E282" wp14:editId="15F2FF9A">
                  <wp:extent cx="1760220" cy="1082040"/>
                  <wp:effectExtent l="0" t="0" r="0" b="0"/>
                  <wp:docPr id="988669993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669993" name="Picture 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08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D15C6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369B5D67" w14:textId="77777777" w:rsidTr="00C67F07">
        <w:tc>
          <w:tcPr>
            <w:tcW w:w="27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284FB6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Go to the default Cluster and click the 3 vertical dots </w:t>
            </w:r>
          </w:p>
        </w:tc>
        <w:tc>
          <w:tcPr>
            <w:tcW w:w="183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6ED7B" w14:textId="4F70F10E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08AE85EC" wp14:editId="3AF7FB2E">
                  <wp:extent cx="7452360" cy="1676400"/>
                  <wp:effectExtent l="0" t="0" r="0" b="0"/>
                  <wp:docPr id="546034057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034057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36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164F7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76C5B741" w14:textId="77777777" w:rsidTr="00C67F07">
        <w:tc>
          <w:tcPr>
            <w:tcW w:w="2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B140F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 xml:space="preserve">Go to Settings and toggle </w:t>
            </w:r>
            <w:proofErr w:type="spell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Builtin</w:t>
            </w:r>
            <w:proofErr w:type="spell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Metrics providers on as shown </w:t>
            </w:r>
          </w:p>
        </w:tc>
        <w:tc>
          <w:tcPr>
            <w:tcW w:w="183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D3C8C" w14:textId="1746FD13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2A546968" wp14:editId="110F694A">
                  <wp:extent cx="6484620" cy="3124200"/>
                  <wp:effectExtent l="0" t="0" r="0" b="0"/>
                  <wp:docPr id="33694729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947298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462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88A12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2526A086" w14:textId="77777777" w:rsidTr="00C67F07">
        <w:tc>
          <w:tcPr>
            <w:tcW w:w="26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4318D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If you scroll to the bottom of the Lens </w:t>
            </w:r>
            <w:proofErr w:type="gramStart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application ,</w:t>
            </w:r>
            <w:proofErr w:type="gramEnd"/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you will see a Terminal tab , and can issue 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br/>
            </w:r>
            <w:r w:rsidRPr="00C67F07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kubectl get nodes</w:t>
            </w: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and see all the nodes configured</w:t>
            </w:r>
          </w:p>
        </w:tc>
        <w:tc>
          <w:tcPr>
            <w:tcW w:w="18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BDA84C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6DEE1651" w14:textId="25B5EF12" w:rsidR="00C67F07" w:rsidRPr="00C67F07" w:rsidRDefault="00C67F07" w:rsidP="00C67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67F07">
              <w:rPr>
                <w:noProof/>
              </w:rPr>
              <w:drawing>
                <wp:inline distT="0" distB="0" distL="0" distR="0" wp14:anchorId="035C76E1" wp14:editId="0377CB11">
                  <wp:extent cx="5387340" cy="1386840"/>
                  <wp:effectExtent l="0" t="0" r="0" b="0"/>
                  <wp:docPr id="860123168" name="Picture 1" descr="A computer screen shot of a black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23168" name="Picture 1" descr="A computer screen shot of a black scree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734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DB0FCB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BF9CE04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29613F2E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  <w:p w14:paraId="12C18561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4C4C9B11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8F6B1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CBF1D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C67F07" w:rsidRPr="00C67F07" w14:paraId="4126F5E3" w14:textId="77777777" w:rsidTr="00C67F07">
        <w:tc>
          <w:tcPr>
            <w:tcW w:w="2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5CBB8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8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524F0" w14:textId="77777777" w:rsidR="00C67F07" w:rsidRPr="00C67F07" w:rsidRDefault="00C67F07" w:rsidP="00C67F07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67F07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</w:tbl>
    <w:p w14:paraId="54A689D7" w14:textId="77777777" w:rsidR="00F1041B" w:rsidRDefault="00F1041B"/>
    <w:sectPr w:rsidR="00F1041B" w:rsidSect="00C67F0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272"/>
    <w:multiLevelType w:val="multilevel"/>
    <w:tmpl w:val="2FF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F581C"/>
    <w:multiLevelType w:val="multilevel"/>
    <w:tmpl w:val="EB2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A14AD"/>
    <w:multiLevelType w:val="multilevel"/>
    <w:tmpl w:val="D88E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44372B"/>
    <w:multiLevelType w:val="multilevel"/>
    <w:tmpl w:val="5F42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85E7C"/>
    <w:multiLevelType w:val="multilevel"/>
    <w:tmpl w:val="ECF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46DE5"/>
    <w:multiLevelType w:val="multilevel"/>
    <w:tmpl w:val="835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C447D"/>
    <w:multiLevelType w:val="multilevel"/>
    <w:tmpl w:val="52B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017328">
    <w:abstractNumId w:val="2"/>
    <w:lvlOverride w:ilvl="1">
      <w:startOverride w:val="1"/>
    </w:lvlOverride>
  </w:num>
  <w:num w:numId="2" w16cid:durableId="1131896825">
    <w:abstractNumId w:val="3"/>
    <w:lvlOverride w:ilvl="1">
      <w:startOverride w:val="2"/>
    </w:lvlOverride>
  </w:num>
  <w:num w:numId="3" w16cid:durableId="1281689478">
    <w:abstractNumId w:val="0"/>
    <w:lvlOverride w:ilvl="1">
      <w:startOverride w:val="3"/>
    </w:lvlOverride>
  </w:num>
  <w:num w:numId="4" w16cid:durableId="1367868383">
    <w:abstractNumId w:val="4"/>
    <w:lvlOverride w:ilvl="1">
      <w:startOverride w:val="4"/>
    </w:lvlOverride>
  </w:num>
  <w:num w:numId="5" w16cid:durableId="1675113467">
    <w:abstractNumId w:val="1"/>
    <w:lvlOverride w:ilvl="1">
      <w:startOverride w:val="5"/>
    </w:lvlOverride>
  </w:num>
  <w:num w:numId="6" w16cid:durableId="630525873">
    <w:abstractNumId w:val="5"/>
    <w:lvlOverride w:ilvl="1">
      <w:startOverride w:val="6"/>
    </w:lvlOverride>
  </w:num>
  <w:num w:numId="7" w16cid:durableId="1976444151">
    <w:abstractNumId w:val="6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F07"/>
    <w:rsid w:val="00C67F07"/>
    <w:rsid w:val="00F1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064"/>
  <w15:chartTrackingRefBased/>
  <w15:docId w15:val="{9C1C6459-B71C-4D46-BC0F-EE9AB9BB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7F07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67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ocs.ansible.com/ansible/latest/installation_guide/installation_distros.html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github.com/rancherfederal/rke2-ansible" TargetMode="External"/><Relationship Id="rId7" Type="http://schemas.openxmlformats.org/officeDocument/2006/relationships/hyperlink" Target="https://releases.ubuntu.com/20.04/" TargetMode="External"/><Relationship Id="rId12" Type="http://schemas.openxmlformats.org/officeDocument/2006/relationships/hyperlink" Target="https://www.digitalocean.com/community/tutorials/how-to-set-up-ssh-keys-on-ubuntu-20-04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linuxvmimages.com/images/ubuntu-2004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rancherfederal/rke2-ansible.git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drive.google.com/drive/folders/1HBV7Gg8Ar9LKIylxn2_i7qk97_oBI2u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12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 O</dc:creator>
  <cp:keywords/>
  <dc:description/>
  <cp:lastModifiedBy>Tolulope Omotunde</cp:lastModifiedBy>
  <cp:revision>1</cp:revision>
  <dcterms:created xsi:type="dcterms:W3CDTF">2023-09-17T22:05:00Z</dcterms:created>
  <dcterms:modified xsi:type="dcterms:W3CDTF">2023-09-18T16:18:00Z</dcterms:modified>
</cp:coreProperties>
</file>