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single" w:sz="4" w:space="0" w:color="B5BC08"/>
          <w:left w:val="single" w:sz="4" w:space="0" w:color="B5BC08"/>
          <w:bottom w:val="single" w:sz="4" w:space="0" w:color="B5BC08"/>
          <w:right w:val="single" w:sz="4" w:space="0" w:color="B5BC08"/>
          <w:insideH w:val="single" w:sz="4" w:space="0" w:color="B5BC08"/>
          <w:insideV w:val="single" w:sz="4" w:space="0" w:color="B5BC08"/>
        </w:tblBorders>
        <w:tblLook w:val="04A0" w:firstRow="1" w:lastRow="0" w:firstColumn="1" w:lastColumn="0" w:noHBand="0" w:noVBand="1"/>
      </w:tblPr>
      <w:tblGrid>
        <w:gridCol w:w="2565"/>
        <w:gridCol w:w="2565"/>
        <w:gridCol w:w="2565"/>
        <w:gridCol w:w="2565"/>
        <w:gridCol w:w="2565"/>
        <w:gridCol w:w="2565"/>
      </w:tblGrid>
      <w:tr w:rsidR="00820B47" w:rsidRPr="00820B47" w14:paraId="2C0974A8" w14:textId="77777777" w:rsidTr="00820B47">
        <w:tc>
          <w:tcPr>
            <w:tcW w:w="2565" w:type="dxa"/>
            <w:shd w:val="clear" w:color="auto" w:fill="378FB1"/>
          </w:tcPr>
          <w:p w14:paraId="40B4AA12" w14:textId="0290BD97" w:rsidR="00820B47" w:rsidRPr="00820B47" w:rsidRDefault="00820B47">
            <w:pPr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</w:pPr>
            <w:r w:rsidRPr="00820B47"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  <w:t>ALUMNO</w:t>
            </w:r>
            <w:r w:rsidR="00A70447"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  <w:t>/A</w:t>
            </w:r>
          </w:p>
        </w:tc>
        <w:tc>
          <w:tcPr>
            <w:tcW w:w="2565" w:type="dxa"/>
          </w:tcPr>
          <w:p w14:paraId="6DED5CE9" w14:textId="77777777" w:rsidR="00820B47" w:rsidRPr="00C0509C" w:rsidRDefault="00820B47">
            <w:pPr>
              <w:rPr>
                <w:rFonts w:ascii="Fira Sans" w:hAnsi="Fira Sans"/>
                <w:sz w:val="18"/>
                <w:szCs w:val="18"/>
              </w:rPr>
            </w:pPr>
          </w:p>
        </w:tc>
        <w:tc>
          <w:tcPr>
            <w:tcW w:w="2565" w:type="dxa"/>
            <w:shd w:val="clear" w:color="auto" w:fill="378FB1"/>
          </w:tcPr>
          <w:p w14:paraId="461257D2" w14:textId="4762BB9D" w:rsidR="00820B47" w:rsidRPr="00820B47" w:rsidRDefault="00820B47">
            <w:pPr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</w:pPr>
            <w:r w:rsidRPr="00820B47"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  <w:t>CURSO</w:t>
            </w:r>
          </w:p>
        </w:tc>
        <w:tc>
          <w:tcPr>
            <w:tcW w:w="2565" w:type="dxa"/>
          </w:tcPr>
          <w:p w14:paraId="48BFF2D3" w14:textId="77777777" w:rsidR="00820B47" w:rsidRPr="00C0509C" w:rsidRDefault="00820B47">
            <w:pPr>
              <w:rPr>
                <w:rFonts w:ascii="Fira Sans" w:hAnsi="Fira Sans"/>
                <w:sz w:val="18"/>
                <w:szCs w:val="18"/>
              </w:rPr>
            </w:pPr>
          </w:p>
        </w:tc>
        <w:tc>
          <w:tcPr>
            <w:tcW w:w="2565" w:type="dxa"/>
            <w:shd w:val="clear" w:color="auto" w:fill="378FB1"/>
          </w:tcPr>
          <w:p w14:paraId="06D352D6" w14:textId="5DBA4DCC" w:rsidR="00820B47" w:rsidRPr="00820B47" w:rsidRDefault="00820B47">
            <w:pPr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</w:pPr>
            <w:r w:rsidRPr="00820B47"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  <w:t>TUTOR</w:t>
            </w:r>
            <w:r w:rsidR="00A70447"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  <w:t>/A</w:t>
            </w:r>
          </w:p>
        </w:tc>
        <w:tc>
          <w:tcPr>
            <w:tcW w:w="2565" w:type="dxa"/>
          </w:tcPr>
          <w:p w14:paraId="741D8879" w14:textId="77777777" w:rsidR="00820B47" w:rsidRPr="00C0509C" w:rsidRDefault="00820B47">
            <w:pPr>
              <w:rPr>
                <w:rFonts w:ascii="Fira Sans" w:hAnsi="Fira Sans"/>
                <w:sz w:val="18"/>
                <w:szCs w:val="18"/>
              </w:rPr>
            </w:pPr>
          </w:p>
        </w:tc>
      </w:tr>
      <w:tr w:rsidR="00DD7157" w:rsidRPr="00820B47" w14:paraId="6D4A54E4" w14:textId="77777777" w:rsidTr="00820B47">
        <w:tc>
          <w:tcPr>
            <w:tcW w:w="2565" w:type="dxa"/>
            <w:shd w:val="clear" w:color="auto" w:fill="378FB1"/>
          </w:tcPr>
          <w:p w14:paraId="46EF43BE" w14:textId="1525C887" w:rsidR="00DD7157" w:rsidRPr="00820B47" w:rsidRDefault="00820B47">
            <w:pPr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</w:pPr>
            <w:r w:rsidRPr="00820B47"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  <w:t>MATERIAS</w:t>
            </w:r>
          </w:p>
        </w:tc>
        <w:tc>
          <w:tcPr>
            <w:tcW w:w="2565" w:type="dxa"/>
          </w:tcPr>
          <w:p w14:paraId="6406B327" w14:textId="77777777" w:rsidR="00DD7157" w:rsidRPr="00C0509C" w:rsidRDefault="00DD7157">
            <w:pPr>
              <w:rPr>
                <w:rFonts w:ascii="Fira Sans" w:hAnsi="Fira Sans"/>
                <w:sz w:val="18"/>
                <w:szCs w:val="18"/>
              </w:rPr>
            </w:pPr>
          </w:p>
        </w:tc>
        <w:tc>
          <w:tcPr>
            <w:tcW w:w="2565" w:type="dxa"/>
            <w:shd w:val="clear" w:color="auto" w:fill="378FB1"/>
          </w:tcPr>
          <w:p w14:paraId="7013C4EB" w14:textId="00A6A3FD" w:rsidR="00DD7157" w:rsidRPr="00820B47" w:rsidRDefault="00820B47">
            <w:pPr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</w:pPr>
            <w:r w:rsidRPr="00820B47"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  <w:t>PENDIENTES</w:t>
            </w:r>
          </w:p>
        </w:tc>
        <w:tc>
          <w:tcPr>
            <w:tcW w:w="2565" w:type="dxa"/>
          </w:tcPr>
          <w:p w14:paraId="41765ED6" w14:textId="77777777" w:rsidR="00DD7157" w:rsidRPr="00C0509C" w:rsidRDefault="00DD7157">
            <w:pPr>
              <w:rPr>
                <w:rFonts w:ascii="Fira Sans" w:hAnsi="Fira Sans"/>
                <w:sz w:val="18"/>
                <w:szCs w:val="18"/>
              </w:rPr>
            </w:pPr>
          </w:p>
        </w:tc>
        <w:tc>
          <w:tcPr>
            <w:tcW w:w="2565" w:type="dxa"/>
            <w:shd w:val="clear" w:color="auto" w:fill="378FB1"/>
          </w:tcPr>
          <w:p w14:paraId="75210E22" w14:textId="4709B98E" w:rsidR="00DD7157" w:rsidRPr="00820B47" w:rsidRDefault="00820B47">
            <w:pPr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</w:pPr>
            <w:r w:rsidRPr="00820B47"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  <w:t>REPETIDOR</w:t>
            </w:r>
          </w:p>
        </w:tc>
        <w:tc>
          <w:tcPr>
            <w:tcW w:w="2565" w:type="dxa"/>
          </w:tcPr>
          <w:p w14:paraId="102818C1" w14:textId="77777777" w:rsidR="00DD7157" w:rsidRPr="00C0509C" w:rsidRDefault="00DD7157">
            <w:pPr>
              <w:rPr>
                <w:rFonts w:ascii="Fira Sans" w:hAnsi="Fira Sans"/>
                <w:sz w:val="18"/>
                <w:szCs w:val="18"/>
              </w:rPr>
            </w:pPr>
          </w:p>
        </w:tc>
      </w:tr>
      <w:tr w:rsidR="00820B47" w:rsidRPr="00820B47" w14:paraId="3F292A60" w14:textId="77777777" w:rsidTr="00820B47">
        <w:tc>
          <w:tcPr>
            <w:tcW w:w="2565" w:type="dxa"/>
            <w:shd w:val="clear" w:color="auto" w:fill="378FB1"/>
          </w:tcPr>
          <w:p w14:paraId="57A7922F" w14:textId="12D87A6A" w:rsidR="00820B47" w:rsidRPr="00820B47" w:rsidRDefault="00820B47">
            <w:pPr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</w:pPr>
            <w:r w:rsidRPr="00820B47"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  <w:t>NEAE</w:t>
            </w:r>
          </w:p>
        </w:tc>
        <w:tc>
          <w:tcPr>
            <w:tcW w:w="7695" w:type="dxa"/>
            <w:gridSpan w:val="3"/>
          </w:tcPr>
          <w:p w14:paraId="17921C7A" w14:textId="77777777" w:rsidR="00820B47" w:rsidRPr="00C0509C" w:rsidRDefault="00820B47">
            <w:pPr>
              <w:rPr>
                <w:rFonts w:ascii="Fira Sans" w:hAnsi="Fira Sans"/>
                <w:sz w:val="18"/>
                <w:szCs w:val="18"/>
              </w:rPr>
            </w:pPr>
          </w:p>
        </w:tc>
        <w:tc>
          <w:tcPr>
            <w:tcW w:w="2565" w:type="dxa"/>
            <w:shd w:val="clear" w:color="auto" w:fill="378FB1"/>
          </w:tcPr>
          <w:p w14:paraId="5B5B2792" w14:textId="64B6DA33" w:rsidR="00820B47" w:rsidRPr="00820B47" w:rsidRDefault="00820B47">
            <w:pPr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</w:pPr>
            <w:r w:rsidRPr="00820B47">
              <w:rPr>
                <w:rFonts w:ascii="Fira Sans" w:hAnsi="Fira Sans"/>
                <w:b/>
                <w:bCs/>
                <w:color w:val="FFFFFF" w:themeColor="background1"/>
                <w:sz w:val="18"/>
                <w:szCs w:val="18"/>
              </w:rPr>
              <w:t>PT</w:t>
            </w:r>
          </w:p>
        </w:tc>
        <w:tc>
          <w:tcPr>
            <w:tcW w:w="2565" w:type="dxa"/>
          </w:tcPr>
          <w:p w14:paraId="5309EF2B" w14:textId="77777777" w:rsidR="00820B47" w:rsidRPr="00C0509C" w:rsidRDefault="00820B47">
            <w:pPr>
              <w:rPr>
                <w:rFonts w:ascii="Fira Sans" w:hAnsi="Fira Sans"/>
                <w:sz w:val="18"/>
                <w:szCs w:val="18"/>
              </w:rPr>
            </w:pPr>
          </w:p>
        </w:tc>
      </w:tr>
    </w:tbl>
    <w:p w14:paraId="6A05EE12" w14:textId="77777777" w:rsidR="00374FC5" w:rsidRPr="00DD7157" w:rsidRDefault="00374FC5">
      <w:pPr>
        <w:rPr>
          <w:rFonts w:ascii="Fira Sans" w:hAnsi="Fira Sans"/>
          <w:sz w:val="16"/>
          <w:szCs w:val="16"/>
        </w:rPr>
      </w:pPr>
    </w:p>
    <w:tbl>
      <w:tblPr>
        <w:tblStyle w:val="Tablaconcuadrcula"/>
        <w:tblW w:w="0" w:type="auto"/>
        <w:tblBorders>
          <w:top w:val="single" w:sz="4" w:space="0" w:color="B5BC08"/>
          <w:left w:val="single" w:sz="4" w:space="0" w:color="B5BC08"/>
          <w:bottom w:val="single" w:sz="4" w:space="0" w:color="B5BC08"/>
          <w:right w:val="single" w:sz="4" w:space="0" w:color="B5BC08"/>
          <w:insideH w:val="single" w:sz="4" w:space="0" w:color="B5BC08"/>
          <w:insideV w:val="single" w:sz="4" w:space="0" w:color="B5BC08"/>
        </w:tblBorders>
        <w:tblLayout w:type="fixed"/>
        <w:tblLook w:val="04A0" w:firstRow="1" w:lastRow="0" w:firstColumn="1" w:lastColumn="0" w:noHBand="0" w:noVBand="1"/>
      </w:tblPr>
      <w:tblGrid>
        <w:gridCol w:w="1282"/>
        <w:gridCol w:w="1283"/>
        <w:gridCol w:w="1282"/>
        <w:gridCol w:w="1283"/>
        <w:gridCol w:w="1282"/>
        <w:gridCol w:w="1283"/>
        <w:gridCol w:w="1282"/>
        <w:gridCol w:w="1283"/>
        <w:gridCol w:w="1282"/>
        <w:gridCol w:w="1283"/>
        <w:gridCol w:w="1282"/>
        <w:gridCol w:w="1283"/>
      </w:tblGrid>
      <w:tr w:rsidR="00DD7157" w:rsidRPr="00C0509C" w14:paraId="57AD699A" w14:textId="77777777" w:rsidTr="00D02814">
        <w:trPr>
          <w:trHeight w:val="262"/>
        </w:trPr>
        <w:tc>
          <w:tcPr>
            <w:tcW w:w="3847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5BC08"/>
            <w:vAlign w:val="center"/>
          </w:tcPr>
          <w:p w14:paraId="54689237" w14:textId="3B3CC212" w:rsidR="00DD7157" w:rsidRPr="00C0509C" w:rsidRDefault="00DD7157" w:rsidP="00D02814">
            <w:pPr>
              <w:jc w:val="center"/>
              <w:rPr>
                <w:rFonts w:ascii="Fira Sans" w:hAnsi="Fira Sans"/>
                <w:color w:val="FFFFFF" w:themeColor="background1"/>
                <w:sz w:val="16"/>
                <w:szCs w:val="16"/>
              </w:rPr>
            </w:pPr>
            <w:r w:rsidRPr="00C0509C">
              <w:rPr>
                <w:rFonts w:ascii="Fira Sans" w:hAnsi="Fira Sans"/>
                <w:b/>
                <w:color w:val="FFFFFF" w:themeColor="background1"/>
                <w:w w:val="105"/>
                <w:sz w:val="16"/>
                <w:szCs w:val="16"/>
              </w:rPr>
              <w:t>EVALUACIÓN INICIAL</w:t>
            </w:r>
          </w:p>
        </w:tc>
        <w:tc>
          <w:tcPr>
            <w:tcW w:w="3848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5BC08"/>
            <w:vAlign w:val="center"/>
          </w:tcPr>
          <w:p w14:paraId="76E8CEA8" w14:textId="28189AD9" w:rsidR="00DD7157" w:rsidRPr="00C0509C" w:rsidRDefault="00DD7157" w:rsidP="00D02814">
            <w:pPr>
              <w:jc w:val="center"/>
              <w:rPr>
                <w:rFonts w:ascii="Fira Sans" w:hAnsi="Fira Sans"/>
                <w:color w:val="FFFFFF" w:themeColor="background1"/>
                <w:sz w:val="16"/>
                <w:szCs w:val="16"/>
              </w:rPr>
            </w:pPr>
            <w:r w:rsidRPr="00C0509C">
              <w:rPr>
                <w:rFonts w:ascii="Fira Sans" w:hAnsi="Fira Sans"/>
                <w:b/>
                <w:color w:val="FFFFFF" w:themeColor="background1"/>
                <w:w w:val="105"/>
                <w:sz w:val="16"/>
                <w:szCs w:val="16"/>
              </w:rPr>
              <w:t>PRIMERA EVALUACIÓN</w:t>
            </w:r>
          </w:p>
        </w:tc>
        <w:tc>
          <w:tcPr>
            <w:tcW w:w="3847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5BC08"/>
            <w:vAlign w:val="center"/>
          </w:tcPr>
          <w:p w14:paraId="27AAA93C" w14:textId="0CCB55E9" w:rsidR="00DD7157" w:rsidRPr="00C0509C" w:rsidRDefault="00DD7157" w:rsidP="00D02814">
            <w:pPr>
              <w:jc w:val="center"/>
              <w:rPr>
                <w:rFonts w:ascii="Fira Sans" w:hAnsi="Fira Sans"/>
                <w:color w:val="FFFFFF" w:themeColor="background1"/>
                <w:sz w:val="16"/>
                <w:szCs w:val="16"/>
              </w:rPr>
            </w:pPr>
            <w:r w:rsidRPr="00C0509C">
              <w:rPr>
                <w:rFonts w:ascii="Fira Sans" w:hAnsi="Fira Sans"/>
                <w:b/>
                <w:color w:val="FFFFFF" w:themeColor="background1"/>
                <w:w w:val="105"/>
                <w:sz w:val="16"/>
                <w:szCs w:val="16"/>
              </w:rPr>
              <w:t>SEGUNDA EVALUACIÓN</w:t>
            </w:r>
          </w:p>
        </w:tc>
        <w:tc>
          <w:tcPr>
            <w:tcW w:w="3848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5BC08"/>
            <w:vAlign w:val="center"/>
          </w:tcPr>
          <w:p w14:paraId="3797DAB0" w14:textId="315098F9" w:rsidR="00DD7157" w:rsidRPr="00C0509C" w:rsidRDefault="00DD7157" w:rsidP="00D02814">
            <w:pPr>
              <w:jc w:val="center"/>
              <w:rPr>
                <w:rFonts w:ascii="Fira Sans" w:hAnsi="Fira Sans"/>
                <w:color w:val="FFFFFF" w:themeColor="background1"/>
                <w:sz w:val="16"/>
                <w:szCs w:val="16"/>
              </w:rPr>
            </w:pPr>
            <w:r w:rsidRPr="00C0509C">
              <w:rPr>
                <w:rFonts w:ascii="Fira Sans" w:hAnsi="Fira Sans"/>
                <w:b/>
                <w:color w:val="FFFFFF" w:themeColor="background1"/>
                <w:w w:val="105"/>
                <w:sz w:val="16"/>
                <w:szCs w:val="16"/>
              </w:rPr>
              <w:t>TERCERA EVALUACIÓN</w:t>
            </w:r>
          </w:p>
        </w:tc>
      </w:tr>
      <w:tr w:rsidR="00DD7157" w:rsidRPr="00C0509C" w14:paraId="49C8CF04" w14:textId="77777777" w:rsidTr="00A70447">
        <w:tc>
          <w:tcPr>
            <w:tcW w:w="3847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ADEB1"/>
          </w:tcPr>
          <w:p w14:paraId="5223B89B" w14:textId="75D245F9" w:rsidR="00DD7157" w:rsidRPr="00C0509C" w:rsidRDefault="00DD7157" w:rsidP="00DD7157">
            <w:pPr>
              <w:pStyle w:val="TableParagraph"/>
              <w:spacing w:before="49" w:line="240" w:lineRule="auto"/>
              <w:ind w:left="24" w:right="-71"/>
              <w:jc w:val="center"/>
              <w:rPr>
                <w:rFonts w:ascii="Fira Sans" w:hAnsi="Fira Sans"/>
                <w:b/>
                <w:color w:val="000000" w:themeColor="text1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b/>
                <w:color w:val="000000" w:themeColor="text1"/>
                <w:w w:val="105"/>
                <w:sz w:val="16"/>
                <w:szCs w:val="16"/>
              </w:rPr>
              <w:t>NECESIDADES DETECTADAS</w:t>
            </w:r>
          </w:p>
        </w:tc>
        <w:tc>
          <w:tcPr>
            <w:tcW w:w="3848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ADEB1"/>
          </w:tcPr>
          <w:p w14:paraId="445D7A33" w14:textId="3AE81DF6" w:rsidR="00DD7157" w:rsidRPr="00C0509C" w:rsidRDefault="00DD7157" w:rsidP="00DD7157">
            <w:pPr>
              <w:pStyle w:val="TableParagraph"/>
              <w:spacing w:before="49" w:line="240" w:lineRule="auto"/>
              <w:ind w:left="24" w:right="-71"/>
              <w:jc w:val="center"/>
              <w:rPr>
                <w:rFonts w:ascii="Fira Sans" w:hAnsi="Fira Sans"/>
                <w:b/>
                <w:color w:val="000000" w:themeColor="text1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b/>
                <w:color w:val="000000" w:themeColor="text1"/>
                <w:w w:val="105"/>
                <w:sz w:val="16"/>
                <w:szCs w:val="16"/>
              </w:rPr>
              <w:t>NECESIDADES DETECTADAS</w:t>
            </w:r>
          </w:p>
        </w:tc>
        <w:tc>
          <w:tcPr>
            <w:tcW w:w="3847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ADEB1"/>
          </w:tcPr>
          <w:p w14:paraId="2BB0F30F" w14:textId="3F5F024D" w:rsidR="00DD7157" w:rsidRPr="00C0509C" w:rsidRDefault="00DD7157" w:rsidP="00DD7157">
            <w:pPr>
              <w:pStyle w:val="TableParagraph"/>
              <w:spacing w:before="49" w:line="240" w:lineRule="auto"/>
              <w:ind w:left="24" w:right="-71"/>
              <w:jc w:val="center"/>
              <w:rPr>
                <w:rFonts w:ascii="Fira Sans" w:hAnsi="Fira Sans"/>
                <w:b/>
                <w:color w:val="000000" w:themeColor="text1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b/>
                <w:color w:val="000000" w:themeColor="text1"/>
                <w:w w:val="105"/>
                <w:sz w:val="16"/>
                <w:szCs w:val="16"/>
              </w:rPr>
              <w:t>NECESIDADES DETECTADAS</w:t>
            </w:r>
          </w:p>
        </w:tc>
        <w:tc>
          <w:tcPr>
            <w:tcW w:w="3848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ADEB1"/>
          </w:tcPr>
          <w:p w14:paraId="236DE3CC" w14:textId="40740E8D" w:rsidR="00DD7157" w:rsidRPr="00C0509C" w:rsidRDefault="00DD7157" w:rsidP="00DD7157">
            <w:pPr>
              <w:pStyle w:val="TableParagraph"/>
              <w:spacing w:before="49" w:line="240" w:lineRule="auto"/>
              <w:ind w:left="24" w:right="-71"/>
              <w:jc w:val="center"/>
              <w:rPr>
                <w:rFonts w:ascii="Fira Sans" w:hAnsi="Fira Sans"/>
                <w:b/>
                <w:color w:val="000000" w:themeColor="text1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b/>
                <w:color w:val="000000" w:themeColor="text1"/>
                <w:w w:val="105"/>
                <w:sz w:val="16"/>
                <w:szCs w:val="16"/>
              </w:rPr>
              <w:t>NECESIDADES DETECTADAS</w:t>
            </w:r>
          </w:p>
        </w:tc>
      </w:tr>
      <w:tr w:rsidR="00DD7157" w:rsidRPr="00C0509C" w14:paraId="659FC13C" w14:textId="77777777" w:rsidTr="00A70447">
        <w:tc>
          <w:tcPr>
            <w:tcW w:w="3847" w:type="dxa"/>
            <w:gridSpan w:val="3"/>
            <w:tcBorders>
              <w:top w:val="single" w:sz="4" w:space="0" w:color="FFFFFF" w:themeColor="background1"/>
            </w:tcBorders>
          </w:tcPr>
          <w:p w14:paraId="01EDDD1E" w14:textId="152338A3" w:rsidR="00DD7157" w:rsidRPr="00C0509C" w:rsidRDefault="00A70447" w:rsidP="00DD7157">
            <w:pPr>
              <w:pStyle w:val="TableParagraph"/>
              <w:spacing w:line="277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Absentismo</w:t>
            </w:r>
          </w:p>
          <w:p w14:paraId="1D486F77" w14:textId="034087AE" w:rsidR="00DD7157" w:rsidRPr="00C0509C" w:rsidRDefault="00A70447" w:rsidP="00DD7157">
            <w:pPr>
              <w:pStyle w:val="TableParagraph"/>
              <w:spacing w:line="245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Conocimientos</w:t>
            </w:r>
            <w:r w:rsidR="00DD7157" w:rsidRPr="00C0509C">
              <w:rPr>
                <w:rFonts w:ascii="Fira Sans" w:hAnsi="Fira Sans"/>
                <w:spacing w:val="-1"/>
                <w:w w:val="105"/>
                <w:sz w:val="16"/>
                <w:szCs w:val="16"/>
              </w:rPr>
              <w:t xml:space="preserve"> </w:t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previos</w:t>
            </w:r>
          </w:p>
          <w:p w14:paraId="7EE8D81C" w14:textId="5DA1D61B" w:rsidR="00DD7157" w:rsidRPr="00C0509C" w:rsidRDefault="00A70447" w:rsidP="00DD7157">
            <w:pPr>
              <w:pStyle w:val="TableParagraph"/>
              <w:spacing w:line="240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Psicomotricidad</w:t>
            </w:r>
          </w:p>
          <w:p w14:paraId="45B79DA3" w14:textId="249FB6FC" w:rsidR="00DD7157" w:rsidRPr="00C0509C" w:rsidRDefault="00A70447" w:rsidP="00DD7157">
            <w:pPr>
              <w:pStyle w:val="TableParagraph"/>
              <w:spacing w:line="240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Déficit de</w:t>
            </w:r>
            <w:r w:rsidR="00DD7157" w:rsidRPr="00C0509C">
              <w:rPr>
                <w:rFonts w:ascii="Fira Sans" w:hAnsi="Fira Sans"/>
                <w:spacing w:val="-1"/>
                <w:w w:val="105"/>
                <w:sz w:val="16"/>
                <w:szCs w:val="16"/>
              </w:rPr>
              <w:t xml:space="preserve"> </w:t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atención</w:t>
            </w:r>
          </w:p>
          <w:p w14:paraId="30274C9C" w14:textId="1E3B9E9E" w:rsidR="00DD7157" w:rsidRPr="00C0509C" w:rsidRDefault="00A70447" w:rsidP="00DD7157">
            <w:pPr>
              <w:pStyle w:val="TableParagraph"/>
              <w:spacing w:line="285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Hábitos de trabajo y Técnicas de</w:t>
            </w:r>
            <w:r w:rsidR="00DD7157" w:rsidRPr="00C0509C">
              <w:rPr>
                <w:rFonts w:ascii="Fira Sans" w:hAnsi="Fira Sans"/>
                <w:spacing w:val="-8"/>
                <w:w w:val="105"/>
                <w:sz w:val="16"/>
                <w:szCs w:val="16"/>
              </w:rPr>
              <w:t xml:space="preserve"> </w:t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Trabajo</w:t>
            </w:r>
          </w:p>
          <w:p w14:paraId="6EB2C0B4" w14:textId="77777777" w:rsidR="00DD7157" w:rsidRPr="00C0509C" w:rsidRDefault="00DD7157" w:rsidP="00DD7157">
            <w:pPr>
              <w:pStyle w:val="TableParagraph"/>
              <w:spacing w:line="190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Intelectual</w:t>
            </w:r>
          </w:p>
          <w:p w14:paraId="5A97B6E5" w14:textId="7040C84C" w:rsidR="00DD7157" w:rsidRPr="00C0509C" w:rsidRDefault="00A70447" w:rsidP="00DD7157">
            <w:pPr>
              <w:pStyle w:val="TableParagraph"/>
              <w:spacing w:line="262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Comprensión y expresión oral y</w:t>
            </w:r>
            <w:r w:rsidR="00DD7157" w:rsidRPr="00C0509C">
              <w:rPr>
                <w:rFonts w:ascii="Fira Sans" w:hAnsi="Fira Sans"/>
                <w:spacing w:val="-14"/>
                <w:w w:val="105"/>
                <w:sz w:val="16"/>
                <w:szCs w:val="16"/>
              </w:rPr>
              <w:t xml:space="preserve"> </w:t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escrita</w:t>
            </w:r>
          </w:p>
          <w:p w14:paraId="095052A0" w14:textId="0050EE98" w:rsidR="00DD7157" w:rsidRPr="00C0509C" w:rsidRDefault="00A70447" w:rsidP="00DD7157">
            <w:pPr>
              <w:pStyle w:val="TableParagraph"/>
              <w:spacing w:before="19" w:line="189" w:lineRule="auto"/>
              <w:ind w:left="0" w:right="516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Razonamiento lógico y resolución</w:t>
            </w:r>
            <w:r w:rsidR="00DD7157" w:rsidRPr="00C0509C">
              <w:rPr>
                <w:rFonts w:ascii="Fira Sans" w:hAnsi="Fira Sans"/>
                <w:spacing w:val="-15"/>
                <w:w w:val="105"/>
                <w:sz w:val="16"/>
                <w:szCs w:val="16"/>
              </w:rPr>
              <w:t xml:space="preserve"> </w:t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de problemas</w:t>
            </w:r>
          </w:p>
          <w:p w14:paraId="697E7906" w14:textId="3BDDEEBF" w:rsidR="00DD7157" w:rsidRPr="00C0509C" w:rsidRDefault="00A70447" w:rsidP="00DD7157">
            <w:pPr>
              <w:pStyle w:val="TableParagraph"/>
              <w:spacing w:line="285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 xml:space="preserve">Elevado </w:t>
            </w:r>
            <w:proofErr w:type="spellStart"/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nº</w:t>
            </w:r>
            <w:proofErr w:type="spellEnd"/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 xml:space="preserve"> de materias suspensas</w:t>
            </w:r>
            <w:r w:rsidR="00DD7157" w:rsidRPr="00C0509C">
              <w:rPr>
                <w:rFonts w:ascii="Fira Sans" w:hAnsi="Fira Sans"/>
                <w:spacing w:val="-7"/>
                <w:w w:val="105"/>
                <w:sz w:val="16"/>
                <w:szCs w:val="16"/>
              </w:rPr>
              <w:t xml:space="preserve"> </w:t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/</w:t>
            </w:r>
          </w:p>
          <w:p w14:paraId="33F5BE29" w14:textId="77777777" w:rsidR="00DD7157" w:rsidRPr="00C0509C" w:rsidRDefault="00DD7157" w:rsidP="00DD7157">
            <w:pPr>
              <w:pStyle w:val="TableParagraph"/>
              <w:spacing w:line="250" w:lineRule="exact"/>
              <w:ind w:left="0"/>
              <w:rPr>
                <w:rFonts w:ascii="Fira Sans" w:hAnsi="Fira Sans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pendientes</w:t>
            </w:r>
          </w:p>
          <w:p w14:paraId="758D02B5" w14:textId="4C1CF1B3" w:rsidR="00DD7157" w:rsidRPr="00C0509C" w:rsidRDefault="00A70447" w:rsidP="00DD7157">
            <w:pPr>
              <w:pStyle w:val="TableParagraph"/>
              <w:spacing w:line="250" w:lineRule="exact"/>
              <w:ind w:left="0"/>
              <w:rPr>
                <w:rFonts w:ascii="Fira Sans" w:hAnsi="Fira Sans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Altas Capacidades</w:t>
            </w:r>
          </w:p>
          <w:p w14:paraId="3DADD576" w14:textId="35102C76" w:rsidR="00DD7157" w:rsidRPr="00C0509C" w:rsidRDefault="00A70447" w:rsidP="00DD7157">
            <w:pPr>
              <w:pStyle w:val="TableParagraph"/>
              <w:spacing w:line="250" w:lineRule="exact"/>
              <w:ind w:left="0"/>
              <w:rPr>
                <w:rFonts w:ascii="Fira Sans" w:hAnsi="Fira Sans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Alta motivación</w:t>
            </w:r>
          </w:p>
          <w:p w14:paraId="3D652C69" w14:textId="4886780B" w:rsidR="00DD7157" w:rsidRPr="00C0509C" w:rsidRDefault="00A70447">
            <w:pPr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DD7157" w:rsidRPr="00C0509C">
              <w:rPr>
                <w:rFonts w:ascii="Fira Sans" w:hAnsi="Fira Sans"/>
                <w:w w:val="105"/>
                <w:sz w:val="16"/>
                <w:szCs w:val="16"/>
              </w:rPr>
              <w:t>Otras:</w:t>
            </w:r>
          </w:p>
        </w:tc>
        <w:tc>
          <w:tcPr>
            <w:tcW w:w="3848" w:type="dxa"/>
            <w:gridSpan w:val="3"/>
            <w:tcBorders>
              <w:top w:val="single" w:sz="4" w:space="0" w:color="FFFFFF" w:themeColor="background1"/>
            </w:tcBorders>
          </w:tcPr>
          <w:p w14:paraId="72D9E08F" w14:textId="77777777" w:rsidR="00A70447" w:rsidRPr="00C0509C" w:rsidRDefault="00A70447" w:rsidP="00A70447">
            <w:pPr>
              <w:pStyle w:val="TableParagraph"/>
              <w:spacing w:line="277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Absentismo</w:t>
            </w:r>
          </w:p>
          <w:p w14:paraId="2B88C8FC" w14:textId="77777777" w:rsidR="00A70447" w:rsidRPr="00C0509C" w:rsidRDefault="00A70447" w:rsidP="00A70447">
            <w:pPr>
              <w:pStyle w:val="TableParagraph"/>
              <w:spacing w:line="245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Conocimientos</w:t>
            </w:r>
            <w:r w:rsidRPr="00C0509C">
              <w:rPr>
                <w:rFonts w:ascii="Fira Sans" w:hAnsi="Fira Sans"/>
                <w:spacing w:val="-1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previos</w:t>
            </w:r>
          </w:p>
          <w:p w14:paraId="399328EA" w14:textId="77777777" w:rsidR="00A70447" w:rsidRPr="00C0509C" w:rsidRDefault="00A70447" w:rsidP="00A70447">
            <w:pPr>
              <w:pStyle w:val="TableParagraph"/>
              <w:spacing w:line="240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Psicomotricidad</w:t>
            </w:r>
          </w:p>
          <w:p w14:paraId="5D9569C7" w14:textId="77777777" w:rsidR="00A70447" w:rsidRPr="00C0509C" w:rsidRDefault="00A70447" w:rsidP="00A70447">
            <w:pPr>
              <w:pStyle w:val="TableParagraph"/>
              <w:spacing w:line="240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Déficit de</w:t>
            </w:r>
            <w:r w:rsidRPr="00C0509C">
              <w:rPr>
                <w:rFonts w:ascii="Fira Sans" w:hAnsi="Fira Sans"/>
                <w:spacing w:val="-1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atención</w:t>
            </w:r>
          </w:p>
          <w:p w14:paraId="4807F027" w14:textId="77777777" w:rsidR="00A70447" w:rsidRPr="00C0509C" w:rsidRDefault="00A70447" w:rsidP="00A70447">
            <w:pPr>
              <w:pStyle w:val="TableParagraph"/>
              <w:spacing w:line="285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Hábitos de trabajo y Técnicas de</w:t>
            </w:r>
            <w:r w:rsidRPr="00C0509C">
              <w:rPr>
                <w:rFonts w:ascii="Fira Sans" w:hAnsi="Fira Sans"/>
                <w:spacing w:val="-8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Trabajo</w:t>
            </w:r>
          </w:p>
          <w:p w14:paraId="7394E17B" w14:textId="77777777" w:rsidR="00A70447" w:rsidRPr="00C0509C" w:rsidRDefault="00A70447" w:rsidP="00A70447">
            <w:pPr>
              <w:pStyle w:val="TableParagraph"/>
              <w:spacing w:line="190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Intelectual</w:t>
            </w:r>
          </w:p>
          <w:p w14:paraId="319B194E" w14:textId="77777777" w:rsidR="00A70447" w:rsidRPr="00C0509C" w:rsidRDefault="00A70447" w:rsidP="00A70447">
            <w:pPr>
              <w:pStyle w:val="TableParagraph"/>
              <w:spacing w:line="262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Comprensión y expresión oral y</w:t>
            </w:r>
            <w:r w:rsidRPr="00C0509C">
              <w:rPr>
                <w:rFonts w:ascii="Fira Sans" w:hAnsi="Fira Sans"/>
                <w:spacing w:val="-14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escrita</w:t>
            </w:r>
          </w:p>
          <w:p w14:paraId="26269549" w14:textId="77777777" w:rsidR="00A70447" w:rsidRPr="00C0509C" w:rsidRDefault="00A70447" w:rsidP="00A70447">
            <w:pPr>
              <w:pStyle w:val="TableParagraph"/>
              <w:spacing w:before="19" w:line="189" w:lineRule="auto"/>
              <w:ind w:left="0" w:right="516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Razonamiento lógico y resolución</w:t>
            </w:r>
            <w:r w:rsidRPr="00C0509C">
              <w:rPr>
                <w:rFonts w:ascii="Fira Sans" w:hAnsi="Fira Sans"/>
                <w:spacing w:val="-15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de problemas</w:t>
            </w:r>
          </w:p>
          <w:p w14:paraId="3139E417" w14:textId="77777777" w:rsidR="00A70447" w:rsidRPr="00C0509C" w:rsidRDefault="00A70447" w:rsidP="00A70447">
            <w:pPr>
              <w:pStyle w:val="TableParagraph"/>
              <w:spacing w:line="285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 xml:space="preserve">Elevado </w:t>
            </w:r>
            <w:proofErr w:type="spellStart"/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nº</w:t>
            </w:r>
            <w:proofErr w:type="spellEnd"/>
            <w:r w:rsidRPr="00C0509C">
              <w:rPr>
                <w:rFonts w:ascii="Fira Sans" w:hAnsi="Fira Sans"/>
                <w:w w:val="105"/>
                <w:sz w:val="16"/>
                <w:szCs w:val="16"/>
              </w:rPr>
              <w:t xml:space="preserve"> de materias suspensas</w:t>
            </w:r>
            <w:r w:rsidRPr="00C0509C">
              <w:rPr>
                <w:rFonts w:ascii="Fira Sans" w:hAnsi="Fira Sans"/>
                <w:spacing w:val="-7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/</w:t>
            </w:r>
          </w:p>
          <w:p w14:paraId="14F026A4" w14:textId="77777777" w:rsidR="00A70447" w:rsidRPr="00C0509C" w:rsidRDefault="00A70447" w:rsidP="00A70447">
            <w:pPr>
              <w:pStyle w:val="TableParagraph"/>
              <w:spacing w:line="250" w:lineRule="exact"/>
              <w:ind w:left="0"/>
              <w:rPr>
                <w:rFonts w:ascii="Fira Sans" w:hAnsi="Fira Sans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pendientes</w:t>
            </w:r>
          </w:p>
          <w:p w14:paraId="5C0724B6" w14:textId="77777777" w:rsidR="00A70447" w:rsidRPr="00C0509C" w:rsidRDefault="00A70447" w:rsidP="00A70447">
            <w:pPr>
              <w:pStyle w:val="TableParagraph"/>
              <w:spacing w:line="250" w:lineRule="exact"/>
              <w:ind w:left="0"/>
              <w:rPr>
                <w:rFonts w:ascii="Fira Sans" w:hAnsi="Fira Sans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Altas Capacidades</w:t>
            </w:r>
          </w:p>
          <w:p w14:paraId="191850BB" w14:textId="77777777" w:rsidR="00A70447" w:rsidRPr="00C0509C" w:rsidRDefault="00A70447" w:rsidP="00A70447">
            <w:pPr>
              <w:pStyle w:val="TableParagraph"/>
              <w:spacing w:line="250" w:lineRule="exact"/>
              <w:ind w:left="0"/>
              <w:rPr>
                <w:rFonts w:ascii="Fira Sans" w:hAnsi="Fira Sans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Alta motivación</w:t>
            </w:r>
          </w:p>
          <w:p w14:paraId="4185F8E4" w14:textId="54DDDE03" w:rsidR="00DD7157" w:rsidRPr="00C0509C" w:rsidRDefault="00A70447" w:rsidP="00A70447">
            <w:pPr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Otras:</w:t>
            </w:r>
          </w:p>
        </w:tc>
        <w:tc>
          <w:tcPr>
            <w:tcW w:w="3847" w:type="dxa"/>
            <w:gridSpan w:val="3"/>
            <w:tcBorders>
              <w:top w:val="single" w:sz="4" w:space="0" w:color="FFFFFF" w:themeColor="background1"/>
            </w:tcBorders>
          </w:tcPr>
          <w:p w14:paraId="7DA4F53F" w14:textId="77777777" w:rsidR="00A70447" w:rsidRPr="00C0509C" w:rsidRDefault="00A70447" w:rsidP="00A70447">
            <w:pPr>
              <w:pStyle w:val="TableParagraph"/>
              <w:spacing w:line="277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Absentismo</w:t>
            </w:r>
          </w:p>
          <w:p w14:paraId="3C615A6A" w14:textId="77777777" w:rsidR="00A70447" w:rsidRPr="00C0509C" w:rsidRDefault="00A70447" w:rsidP="00A70447">
            <w:pPr>
              <w:pStyle w:val="TableParagraph"/>
              <w:spacing w:line="245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Conocimientos</w:t>
            </w:r>
            <w:r w:rsidRPr="00C0509C">
              <w:rPr>
                <w:rFonts w:ascii="Fira Sans" w:hAnsi="Fira Sans"/>
                <w:spacing w:val="-1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previos</w:t>
            </w:r>
          </w:p>
          <w:p w14:paraId="7DD656F7" w14:textId="77777777" w:rsidR="00A70447" w:rsidRPr="00C0509C" w:rsidRDefault="00A70447" w:rsidP="00A70447">
            <w:pPr>
              <w:pStyle w:val="TableParagraph"/>
              <w:spacing w:line="240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Psicomotricidad</w:t>
            </w:r>
          </w:p>
          <w:p w14:paraId="22D3465B" w14:textId="77777777" w:rsidR="00A70447" w:rsidRPr="00C0509C" w:rsidRDefault="00A70447" w:rsidP="00A70447">
            <w:pPr>
              <w:pStyle w:val="TableParagraph"/>
              <w:spacing w:line="240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Déficit de</w:t>
            </w:r>
            <w:r w:rsidRPr="00C0509C">
              <w:rPr>
                <w:rFonts w:ascii="Fira Sans" w:hAnsi="Fira Sans"/>
                <w:spacing w:val="-1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atención</w:t>
            </w:r>
          </w:p>
          <w:p w14:paraId="1E3ED805" w14:textId="77777777" w:rsidR="00A70447" w:rsidRPr="00C0509C" w:rsidRDefault="00A70447" w:rsidP="00A70447">
            <w:pPr>
              <w:pStyle w:val="TableParagraph"/>
              <w:spacing w:line="285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Hábitos de trabajo y Técnicas de</w:t>
            </w:r>
            <w:r w:rsidRPr="00C0509C">
              <w:rPr>
                <w:rFonts w:ascii="Fira Sans" w:hAnsi="Fira Sans"/>
                <w:spacing w:val="-8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Trabajo</w:t>
            </w:r>
          </w:p>
          <w:p w14:paraId="6BF1EBD0" w14:textId="77777777" w:rsidR="00A70447" w:rsidRPr="00C0509C" w:rsidRDefault="00A70447" w:rsidP="00A70447">
            <w:pPr>
              <w:pStyle w:val="TableParagraph"/>
              <w:spacing w:line="190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Intelectual</w:t>
            </w:r>
          </w:p>
          <w:p w14:paraId="3AF08D03" w14:textId="77777777" w:rsidR="00A70447" w:rsidRPr="00C0509C" w:rsidRDefault="00A70447" w:rsidP="00A70447">
            <w:pPr>
              <w:pStyle w:val="TableParagraph"/>
              <w:spacing w:line="262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Comprensión y expresión oral y</w:t>
            </w:r>
            <w:r w:rsidRPr="00C0509C">
              <w:rPr>
                <w:rFonts w:ascii="Fira Sans" w:hAnsi="Fira Sans"/>
                <w:spacing w:val="-14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escrita</w:t>
            </w:r>
          </w:p>
          <w:p w14:paraId="395E8F12" w14:textId="77777777" w:rsidR="00A70447" w:rsidRPr="00C0509C" w:rsidRDefault="00A70447" w:rsidP="00A70447">
            <w:pPr>
              <w:pStyle w:val="TableParagraph"/>
              <w:spacing w:before="19" w:line="189" w:lineRule="auto"/>
              <w:ind w:left="0" w:right="516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Razonamiento lógico y resolución</w:t>
            </w:r>
            <w:r w:rsidRPr="00C0509C">
              <w:rPr>
                <w:rFonts w:ascii="Fira Sans" w:hAnsi="Fira Sans"/>
                <w:spacing w:val="-15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de problemas</w:t>
            </w:r>
          </w:p>
          <w:p w14:paraId="7BA37D5A" w14:textId="77777777" w:rsidR="00A70447" w:rsidRPr="00C0509C" w:rsidRDefault="00A70447" w:rsidP="00A70447">
            <w:pPr>
              <w:pStyle w:val="TableParagraph"/>
              <w:spacing w:line="285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 xml:space="preserve">Elevado </w:t>
            </w:r>
            <w:proofErr w:type="spellStart"/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nº</w:t>
            </w:r>
            <w:proofErr w:type="spellEnd"/>
            <w:r w:rsidRPr="00C0509C">
              <w:rPr>
                <w:rFonts w:ascii="Fira Sans" w:hAnsi="Fira Sans"/>
                <w:w w:val="105"/>
                <w:sz w:val="16"/>
                <w:szCs w:val="16"/>
              </w:rPr>
              <w:t xml:space="preserve"> de materias suspensas</w:t>
            </w:r>
            <w:r w:rsidRPr="00C0509C">
              <w:rPr>
                <w:rFonts w:ascii="Fira Sans" w:hAnsi="Fira Sans"/>
                <w:spacing w:val="-7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/</w:t>
            </w:r>
          </w:p>
          <w:p w14:paraId="4A0CE167" w14:textId="77777777" w:rsidR="00A70447" w:rsidRPr="00C0509C" w:rsidRDefault="00A70447" w:rsidP="00A70447">
            <w:pPr>
              <w:pStyle w:val="TableParagraph"/>
              <w:spacing w:line="250" w:lineRule="exact"/>
              <w:ind w:left="0"/>
              <w:rPr>
                <w:rFonts w:ascii="Fira Sans" w:hAnsi="Fira Sans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pendientes</w:t>
            </w:r>
          </w:p>
          <w:p w14:paraId="6B30020F" w14:textId="77777777" w:rsidR="00A70447" w:rsidRPr="00C0509C" w:rsidRDefault="00A70447" w:rsidP="00A70447">
            <w:pPr>
              <w:pStyle w:val="TableParagraph"/>
              <w:spacing w:line="250" w:lineRule="exact"/>
              <w:ind w:left="0"/>
              <w:rPr>
                <w:rFonts w:ascii="Fira Sans" w:hAnsi="Fira Sans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Altas Capacidades</w:t>
            </w:r>
          </w:p>
          <w:p w14:paraId="2BCBEAE4" w14:textId="77777777" w:rsidR="00A70447" w:rsidRPr="00C0509C" w:rsidRDefault="00A70447" w:rsidP="00A70447">
            <w:pPr>
              <w:pStyle w:val="TableParagraph"/>
              <w:spacing w:line="250" w:lineRule="exact"/>
              <w:ind w:left="0"/>
              <w:rPr>
                <w:rFonts w:ascii="Fira Sans" w:hAnsi="Fira Sans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Alta motivación</w:t>
            </w:r>
          </w:p>
          <w:p w14:paraId="398A60C3" w14:textId="48FF06F7" w:rsidR="00DD7157" w:rsidRPr="00C0509C" w:rsidRDefault="00A70447" w:rsidP="00A70447">
            <w:pPr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Otras:</w:t>
            </w:r>
          </w:p>
        </w:tc>
        <w:tc>
          <w:tcPr>
            <w:tcW w:w="3848" w:type="dxa"/>
            <w:gridSpan w:val="3"/>
            <w:tcBorders>
              <w:top w:val="single" w:sz="4" w:space="0" w:color="FFFFFF" w:themeColor="background1"/>
            </w:tcBorders>
          </w:tcPr>
          <w:p w14:paraId="77ABAFB2" w14:textId="77777777" w:rsidR="00A70447" w:rsidRPr="00C0509C" w:rsidRDefault="00A70447" w:rsidP="00A70447">
            <w:pPr>
              <w:pStyle w:val="TableParagraph"/>
              <w:spacing w:line="277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Absentismo</w:t>
            </w:r>
          </w:p>
          <w:p w14:paraId="108035D4" w14:textId="77777777" w:rsidR="00A70447" w:rsidRPr="00C0509C" w:rsidRDefault="00A70447" w:rsidP="00A70447">
            <w:pPr>
              <w:pStyle w:val="TableParagraph"/>
              <w:spacing w:line="245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Conocimientos</w:t>
            </w:r>
            <w:r w:rsidRPr="00C0509C">
              <w:rPr>
                <w:rFonts w:ascii="Fira Sans" w:hAnsi="Fira Sans"/>
                <w:spacing w:val="-1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previos</w:t>
            </w:r>
          </w:p>
          <w:p w14:paraId="219DCABA" w14:textId="77777777" w:rsidR="00A70447" w:rsidRPr="00C0509C" w:rsidRDefault="00A70447" w:rsidP="00A70447">
            <w:pPr>
              <w:pStyle w:val="TableParagraph"/>
              <w:spacing w:line="240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Psicomotricidad</w:t>
            </w:r>
          </w:p>
          <w:p w14:paraId="3D770AB3" w14:textId="77777777" w:rsidR="00A70447" w:rsidRPr="00C0509C" w:rsidRDefault="00A70447" w:rsidP="00A70447">
            <w:pPr>
              <w:pStyle w:val="TableParagraph"/>
              <w:spacing w:line="240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Déficit de</w:t>
            </w:r>
            <w:r w:rsidRPr="00C0509C">
              <w:rPr>
                <w:rFonts w:ascii="Fira Sans" w:hAnsi="Fira Sans"/>
                <w:spacing w:val="-1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atención</w:t>
            </w:r>
          </w:p>
          <w:p w14:paraId="1AE259A9" w14:textId="77777777" w:rsidR="00A70447" w:rsidRPr="00C0509C" w:rsidRDefault="00A70447" w:rsidP="00A70447">
            <w:pPr>
              <w:pStyle w:val="TableParagraph"/>
              <w:spacing w:line="285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Hábitos de trabajo y Técnicas de</w:t>
            </w:r>
            <w:r w:rsidRPr="00C0509C">
              <w:rPr>
                <w:rFonts w:ascii="Fira Sans" w:hAnsi="Fira Sans"/>
                <w:spacing w:val="-8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Trabajo</w:t>
            </w:r>
          </w:p>
          <w:p w14:paraId="789659B2" w14:textId="77777777" w:rsidR="00A70447" w:rsidRPr="00C0509C" w:rsidRDefault="00A70447" w:rsidP="00A70447">
            <w:pPr>
              <w:pStyle w:val="TableParagraph"/>
              <w:spacing w:line="190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Intelectual</w:t>
            </w:r>
          </w:p>
          <w:p w14:paraId="3AFBEF6F" w14:textId="77777777" w:rsidR="00A70447" w:rsidRPr="00C0509C" w:rsidRDefault="00A70447" w:rsidP="00A70447">
            <w:pPr>
              <w:pStyle w:val="TableParagraph"/>
              <w:spacing w:line="262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Comprensión y expresión oral y</w:t>
            </w:r>
            <w:r w:rsidRPr="00C0509C">
              <w:rPr>
                <w:rFonts w:ascii="Fira Sans" w:hAnsi="Fira Sans"/>
                <w:spacing w:val="-14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escrita</w:t>
            </w:r>
          </w:p>
          <w:p w14:paraId="6E1D5335" w14:textId="77777777" w:rsidR="00A70447" w:rsidRPr="00C0509C" w:rsidRDefault="00A70447" w:rsidP="00A70447">
            <w:pPr>
              <w:pStyle w:val="TableParagraph"/>
              <w:spacing w:before="19" w:line="189" w:lineRule="auto"/>
              <w:ind w:left="0" w:right="516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Razonamiento lógico y resolución</w:t>
            </w:r>
            <w:r w:rsidRPr="00C0509C">
              <w:rPr>
                <w:rFonts w:ascii="Fira Sans" w:hAnsi="Fira Sans"/>
                <w:spacing w:val="-15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de problemas</w:t>
            </w:r>
          </w:p>
          <w:p w14:paraId="760E08F1" w14:textId="77777777" w:rsidR="00A70447" w:rsidRPr="00C0509C" w:rsidRDefault="00A70447" w:rsidP="00A70447">
            <w:pPr>
              <w:pStyle w:val="TableParagraph"/>
              <w:spacing w:line="285" w:lineRule="exact"/>
              <w:ind w:left="0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 xml:space="preserve">Elevado </w:t>
            </w:r>
            <w:proofErr w:type="spellStart"/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nº</w:t>
            </w:r>
            <w:proofErr w:type="spellEnd"/>
            <w:r w:rsidRPr="00C0509C">
              <w:rPr>
                <w:rFonts w:ascii="Fira Sans" w:hAnsi="Fira Sans"/>
                <w:w w:val="105"/>
                <w:sz w:val="16"/>
                <w:szCs w:val="16"/>
              </w:rPr>
              <w:t xml:space="preserve"> de materias suspensas</w:t>
            </w:r>
            <w:r w:rsidRPr="00C0509C">
              <w:rPr>
                <w:rFonts w:ascii="Fira Sans" w:hAnsi="Fira Sans"/>
                <w:spacing w:val="-7"/>
                <w:w w:val="105"/>
                <w:sz w:val="16"/>
                <w:szCs w:val="16"/>
              </w:rPr>
              <w:t xml:space="preserve"> </w:t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/</w:t>
            </w:r>
          </w:p>
          <w:p w14:paraId="137A0CF3" w14:textId="77777777" w:rsidR="00A70447" w:rsidRPr="00C0509C" w:rsidRDefault="00A70447" w:rsidP="00A70447">
            <w:pPr>
              <w:pStyle w:val="TableParagraph"/>
              <w:spacing w:line="250" w:lineRule="exact"/>
              <w:ind w:left="0"/>
              <w:rPr>
                <w:rFonts w:ascii="Fira Sans" w:hAnsi="Fira Sans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pendientes</w:t>
            </w:r>
          </w:p>
          <w:p w14:paraId="4C4F8272" w14:textId="77777777" w:rsidR="00A70447" w:rsidRPr="00C0509C" w:rsidRDefault="00A70447" w:rsidP="00A70447">
            <w:pPr>
              <w:pStyle w:val="TableParagraph"/>
              <w:spacing w:line="250" w:lineRule="exact"/>
              <w:ind w:left="0"/>
              <w:rPr>
                <w:rFonts w:ascii="Fira Sans" w:hAnsi="Fira Sans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Altas Capacidades</w:t>
            </w:r>
          </w:p>
          <w:p w14:paraId="214C23C9" w14:textId="77777777" w:rsidR="00A70447" w:rsidRPr="00C0509C" w:rsidRDefault="00A70447" w:rsidP="00A70447">
            <w:pPr>
              <w:pStyle w:val="TableParagraph"/>
              <w:spacing w:line="250" w:lineRule="exact"/>
              <w:ind w:left="0"/>
              <w:rPr>
                <w:rFonts w:ascii="Fira Sans" w:hAnsi="Fira Sans"/>
                <w:w w:val="105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Alta motivación</w:t>
            </w:r>
          </w:p>
          <w:p w14:paraId="7489CD8E" w14:textId="01059DBB" w:rsidR="00DD7157" w:rsidRPr="00C0509C" w:rsidRDefault="00A70447" w:rsidP="00A70447">
            <w:pPr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w w:val="105"/>
                <w:sz w:val="16"/>
                <w:szCs w:val="16"/>
              </w:rPr>
              <w:t>Otras:</w:t>
            </w:r>
          </w:p>
        </w:tc>
      </w:tr>
      <w:tr w:rsidR="00A70447" w:rsidRPr="00C0509C" w14:paraId="61D0EB54" w14:textId="77777777" w:rsidTr="00A70447">
        <w:tc>
          <w:tcPr>
            <w:tcW w:w="3847" w:type="dxa"/>
            <w:gridSpan w:val="3"/>
            <w:tcBorders>
              <w:top w:val="single" w:sz="4" w:space="0" w:color="FFFFFF" w:themeColor="background1"/>
            </w:tcBorders>
            <w:shd w:val="clear" w:color="auto" w:fill="DADEB1"/>
          </w:tcPr>
          <w:p w14:paraId="37A7165C" w14:textId="19292D2A" w:rsidR="00A70447" w:rsidRPr="00C0509C" w:rsidRDefault="00A70447" w:rsidP="00A70447">
            <w:pPr>
              <w:pStyle w:val="TableParagraph"/>
              <w:spacing w:line="277" w:lineRule="exact"/>
              <w:ind w:left="0"/>
              <w:jc w:val="center"/>
              <w:rPr>
                <w:rFonts w:ascii="Fira Sans" w:hAnsi="Fira Sans"/>
                <w:b/>
                <w:bCs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b/>
                <w:bCs/>
                <w:sz w:val="16"/>
                <w:szCs w:val="16"/>
                <w:lang w:val="en-US"/>
              </w:rPr>
              <w:t>MEDIDAS</w:t>
            </w:r>
          </w:p>
        </w:tc>
        <w:tc>
          <w:tcPr>
            <w:tcW w:w="3848" w:type="dxa"/>
            <w:gridSpan w:val="3"/>
            <w:tcBorders>
              <w:top w:val="single" w:sz="4" w:space="0" w:color="FFFFFF" w:themeColor="background1"/>
            </w:tcBorders>
            <w:shd w:val="clear" w:color="auto" w:fill="DADEB1"/>
          </w:tcPr>
          <w:p w14:paraId="2011A1CA" w14:textId="629693E3" w:rsidR="00A70447" w:rsidRPr="00C0509C" w:rsidRDefault="00A70447" w:rsidP="00A70447">
            <w:pPr>
              <w:pStyle w:val="TableParagraph"/>
              <w:spacing w:line="277" w:lineRule="exact"/>
              <w:ind w:left="0"/>
              <w:jc w:val="center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b/>
                <w:bCs/>
                <w:sz w:val="16"/>
                <w:szCs w:val="16"/>
                <w:lang w:val="en-US"/>
              </w:rPr>
              <w:t>MEDIDAS</w:t>
            </w:r>
          </w:p>
        </w:tc>
        <w:tc>
          <w:tcPr>
            <w:tcW w:w="3847" w:type="dxa"/>
            <w:gridSpan w:val="3"/>
            <w:tcBorders>
              <w:top w:val="single" w:sz="4" w:space="0" w:color="FFFFFF" w:themeColor="background1"/>
            </w:tcBorders>
            <w:shd w:val="clear" w:color="auto" w:fill="DADEB1"/>
          </w:tcPr>
          <w:p w14:paraId="5F78781B" w14:textId="45B465AC" w:rsidR="00A70447" w:rsidRPr="00C0509C" w:rsidRDefault="00A70447" w:rsidP="00A70447">
            <w:pPr>
              <w:pStyle w:val="TableParagraph"/>
              <w:spacing w:line="277" w:lineRule="exact"/>
              <w:ind w:left="0"/>
              <w:jc w:val="center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b/>
                <w:bCs/>
                <w:sz w:val="16"/>
                <w:szCs w:val="16"/>
                <w:lang w:val="en-US"/>
              </w:rPr>
              <w:t>MEDIDAS</w:t>
            </w:r>
          </w:p>
        </w:tc>
        <w:tc>
          <w:tcPr>
            <w:tcW w:w="3848" w:type="dxa"/>
            <w:gridSpan w:val="3"/>
            <w:tcBorders>
              <w:top w:val="single" w:sz="4" w:space="0" w:color="FFFFFF" w:themeColor="background1"/>
            </w:tcBorders>
            <w:shd w:val="clear" w:color="auto" w:fill="DADEB1"/>
          </w:tcPr>
          <w:p w14:paraId="2BA486B7" w14:textId="34AD5B24" w:rsidR="00A70447" w:rsidRPr="00C0509C" w:rsidRDefault="00A70447" w:rsidP="00A70447">
            <w:pPr>
              <w:pStyle w:val="TableParagraph"/>
              <w:spacing w:line="277" w:lineRule="exact"/>
              <w:ind w:left="0"/>
              <w:jc w:val="center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b/>
                <w:bCs/>
                <w:sz w:val="16"/>
                <w:szCs w:val="16"/>
                <w:lang w:val="en-US"/>
              </w:rPr>
              <w:t>MEDIDAS</w:t>
            </w:r>
          </w:p>
        </w:tc>
      </w:tr>
      <w:tr w:rsidR="00DD7157" w:rsidRPr="004054C4" w14:paraId="5836027F" w14:textId="77777777" w:rsidTr="00820B47">
        <w:tc>
          <w:tcPr>
            <w:tcW w:w="1282" w:type="dxa"/>
          </w:tcPr>
          <w:p w14:paraId="52DE4FBD" w14:textId="77777777" w:rsidR="00DD7157" w:rsidRPr="00C0509C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</w:pPr>
            <w:proofErr w:type="spellStart"/>
            <w:r w:rsidRPr="00C0509C"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  <w:t>Generales</w:t>
            </w:r>
            <w:proofErr w:type="spellEnd"/>
          </w:p>
          <w:p w14:paraId="35A5E80B" w14:textId="07ABEC13" w:rsidR="00DD7157" w:rsidRPr="00C0509C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Marcar1"/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bookmarkEnd w:id="0"/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 xml:space="preserve"> AP2</w:t>
            </w:r>
          </w:p>
          <w:p w14:paraId="38C3B46E" w14:textId="49455D05" w:rsidR="00DD7157" w:rsidRPr="00C0509C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C37387">
              <w:rPr>
                <w:rFonts w:ascii="Fira Sans" w:hAnsi="Fira Sans"/>
                <w:sz w:val="16"/>
                <w:szCs w:val="16"/>
                <w:lang w:val="en-US"/>
              </w:rPr>
              <w:t>DG</w:t>
            </w:r>
          </w:p>
          <w:p w14:paraId="46EDAFE9" w14:textId="3783339F" w:rsidR="00DD7157" w:rsidRPr="00C0509C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C37387">
              <w:rPr>
                <w:rFonts w:ascii="Fira Sans" w:hAnsi="Fira Sans"/>
                <w:sz w:val="16"/>
                <w:szCs w:val="16"/>
                <w:lang w:val="en-US"/>
              </w:rPr>
              <w:t>AG</w:t>
            </w:r>
          </w:p>
          <w:p w14:paraId="27825038" w14:textId="7AA91C58" w:rsidR="00DD7157" w:rsidRPr="00C0509C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C37387">
              <w:rPr>
                <w:rFonts w:ascii="Fira Sans" w:hAnsi="Fira Sans"/>
                <w:sz w:val="16"/>
                <w:szCs w:val="16"/>
                <w:lang w:val="en-US"/>
              </w:rPr>
              <w:t>ATL</w:t>
            </w:r>
          </w:p>
          <w:p w14:paraId="4D4C2E43" w14:textId="2D9334AB" w:rsidR="00DD7157" w:rsidRPr="00C0509C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A</w:t>
            </w:r>
            <w:r w:rsidR="00C37387">
              <w:rPr>
                <w:rFonts w:ascii="Fira Sans" w:hAnsi="Fira Sans"/>
                <w:sz w:val="16"/>
                <w:szCs w:val="16"/>
                <w:lang w:val="en-US"/>
              </w:rPr>
              <w:t>T</w:t>
            </w:r>
          </w:p>
          <w:p w14:paraId="7E97A9D6" w14:textId="413D0F3B" w:rsidR="00DD7157" w:rsidRPr="00C0509C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C37387">
              <w:rPr>
                <w:rFonts w:ascii="Fira Sans" w:hAnsi="Fira Sans"/>
                <w:sz w:val="16"/>
                <w:szCs w:val="16"/>
                <w:lang w:val="en-US"/>
              </w:rPr>
              <w:t>TC</w:t>
            </w:r>
          </w:p>
          <w:p w14:paraId="1B5B6D5B" w14:textId="4428E53D" w:rsidR="00DD7157" w:rsidRPr="00C0509C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C37387">
              <w:rPr>
                <w:rFonts w:ascii="Fira Sans" w:hAnsi="Fira Sans"/>
                <w:sz w:val="16"/>
                <w:szCs w:val="16"/>
                <w:lang w:val="en-US"/>
              </w:rPr>
              <w:t>ABS</w:t>
            </w:r>
          </w:p>
          <w:p w14:paraId="2CD188C0" w14:textId="01AC73B1" w:rsidR="00DD7157" w:rsidRPr="00C0509C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C37387">
              <w:rPr>
                <w:rFonts w:ascii="Fira Sans" w:hAnsi="Fira Sans"/>
                <w:sz w:val="16"/>
                <w:szCs w:val="16"/>
                <w:lang w:val="en-US"/>
              </w:rPr>
              <w:t>TR</w:t>
            </w:r>
          </w:p>
          <w:p w14:paraId="7D77EE43" w14:textId="7D47AEE2" w:rsidR="00DD7157" w:rsidRPr="00C0509C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A</w:t>
            </w:r>
            <w:r w:rsidR="00C37387">
              <w:rPr>
                <w:rFonts w:ascii="Fira Sans" w:hAnsi="Fira Sans"/>
                <w:sz w:val="16"/>
                <w:szCs w:val="16"/>
                <w:lang w:val="en-US"/>
              </w:rPr>
              <w:t>R</w:t>
            </w:r>
          </w:p>
          <w:p w14:paraId="7CFC693C" w14:textId="2BECC773" w:rsidR="00DD7157" w:rsidRPr="00C37387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="00C37387" w:rsidRPr="00C37387">
              <w:rPr>
                <w:rFonts w:ascii="Fira Sans" w:hAnsi="Fira Sans"/>
                <w:sz w:val="16"/>
                <w:szCs w:val="16"/>
                <w:lang w:val="en-US"/>
              </w:rPr>
              <w:t>AP</w:t>
            </w:r>
          </w:p>
          <w:p w14:paraId="7A5E2E63" w14:textId="47BFF599" w:rsidR="00DD7157" w:rsidRPr="00C37387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proofErr w:type="spellStart"/>
            <w:r w:rsidR="00C37387" w:rsidRPr="00C37387">
              <w:rPr>
                <w:rFonts w:ascii="Fira Sans" w:hAnsi="Fira Sans"/>
                <w:sz w:val="16"/>
                <w:szCs w:val="16"/>
                <w:lang w:val="en-US"/>
              </w:rPr>
              <w:t>Ev</w:t>
            </w:r>
            <w:proofErr w:type="spellEnd"/>
            <w:r w:rsidR="00C37387" w:rsidRPr="00C37387">
              <w:rPr>
                <w:rFonts w:ascii="Fira Sans" w:hAnsi="Fira Sans"/>
                <w:sz w:val="16"/>
                <w:szCs w:val="16"/>
                <w:lang w:val="en-US"/>
              </w:rPr>
              <w:t xml:space="preserve">. </w:t>
            </w:r>
            <w:proofErr w:type="spellStart"/>
            <w:r w:rsidR="00C37387" w:rsidRPr="00C37387">
              <w:rPr>
                <w:rFonts w:ascii="Fira Sans" w:hAnsi="Fira Sans"/>
                <w:sz w:val="16"/>
                <w:szCs w:val="16"/>
                <w:lang w:val="en-US"/>
              </w:rPr>
              <w:t>P</w:t>
            </w:r>
            <w:r w:rsidR="00C37387">
              <w:rPr>
                <w:rFonts w:ascii="Fira Sans" w:hAnsi="Fira Sans"/>
                <w:sz w:val="16"/>
                <w:szCs w:val="16"/>
                <w:lang w:val="en-US"/>
              </w:rPr>
              <w:t>sic</w:t>
            </w:r>
            <w:proofErr w:type="spellEnd"/>
            <w:r w:rsidR="00C37387">
              <w:rPr>
                <w:rFonts w:ascii="Fira Sans" w:hAnsi="Fira Sans"/>
                <w:sz w:val="16"/>
                <w:szCs w:val="16"/>
                <w:lang w:val="en-US"/>
              </w:rPr>
              <w:t>.</w:t>
            </w:r>
          </w:p>
          <w:p w14:paraId="3CC5165B" w14:textId="2A3DB970" w:rsidR="00DD7157" w:rsidRPr="00C0509C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spacing w:val="2"/>
                <w:w w:val="105"/>
                <w:sz w:val="16"/>
                <w:szCs w:val="16"/>
              </w:rPr>
            </w:pPr>
          </w:p>
        </w:tc>
        <w:tc>
          <w:tcPr>
            <w:tcW w:w="1283" w:type="dxa"/>
          </w:tcPr>
          <w:p w14:paraId="38BE262D" w14:textId="77777777" w:rsidR="00DD7157" w:rsidRPr="00C0509C" w:rsidRDefault="00DD7157" w:rsidP="00DD7157">
            <w:pPr>
              <w:pStyle w:val="TableParagraph"/>
              <w:spacing w:line="240" w:lineRule="auto"/>
              <w:ind w:left="19"/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C0509C"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</w:rPr>
              <w:t>Específicas</w:t>
            </w:r>
          </w:p>
          <w:p w14:paraId="71CB668F" w14:textId="3094FBE7" w:rsidR="00DD7157" w:rsidRDefault="00DD7157" w:rsidP="00DD7157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</w:rPr>
              <w:t>AAC</w:t>
            </w:r>
          </w:p>
          <w:p w14:paraId="513DDDC2" w14:textId="5982AAD8" w:rsidR="004054C4" w:rsidRPr="00C0509C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</w:rPr>
              <w:t>PT/PE</w:t>
            </w:r>
          </w:p>
          <w:p w14:paraId="232A7077" w14:textId="5E909419" w:rsidR="00DD7157" w:rsidRPr="00C0509C" w:rsidRDefault="00DD7157" w:rsidP="00DD7157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</w:rPr>
              <w:t>ACS</w:t>
            </w:r>
          </w:p>
          <w:p w14:paraId="010C2B6D" w14:textId="52C5B66B" w:rsidR="00DD7157" w:rsidRPr="00C0509C" w:rsidRDefault="00DD7157" w:rsidP="00DD7157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</w:rPr>
              <w:t>ACAI</w:t>
            </w:r>
          </w:p>
          <w:p w14:paraId="4AEAAA9F" w14:textId="05F40AE7" w:rsidR="00DD7157" w:rsidRPr="00C0509C" w:rsidRDefault="00DD7157" w:rsidP="00DD7157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AH</w:t>
            </w:r>
          </w:p>
          <w:p w14:paraId="27A06E2E" w14:textId="7E530632" w:rsidR="00DD7157" w:rsidRPr="00C0509C" w:rsidRDefault="00DD7157" w:rsidP="00DD7157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FLX</w:t>
            </w:r>
          </w:p>
          <w:p w14:paraId="6FF768B0" w14:textId="77777777" w:rsidR="00DD7157" w:rsidRPr="00C0509C" w:rsidRDefault="00DD7157" w:rsidP="00DD7157">
            <w:pPr>
              <w:rPr>
                <w:rFonts w:ascii="Fira Sans" w:hAnsi="Fira Sans"/>
                <w:sz w:val="16"/>
                <w:szCs w:val="16"/>
              </w:rPr>
            </w:pPr>
          </w:p>
        </w:tc>
        <w:tc>
          <w:tcPr>
            <w:tcW w:w="1282" w:type="dxa"/>
          </w:tcPr>
          <w:p w14:paraId="32225496" w14:textId="77777777" w:rsidR="00DD7157" w:rsidRPr="00C0509C" w:rsidRDefault="00DD7157" w:rsidP="00DD7157">
            <w:pPr>
              <w:pStyle w:val="TableParagraph"/>
              <w:spacing w:line="240" w:lineRule="auto"/>
              <w:ind w:left="52"/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</w:pPr>
            <w:r w:rsidRPr="00C0509C"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  <w:t>Prog. At. Div.</w:t>
            </w:r>
          </w:p>
          <w:p w14:paraId="6A13DE8C" w14:textId="5221BAE7" w:rsidR="00DD7157" w:rsidRPr="00C0509C" w:rsidRDefault="00DD7157" w:rsidP="00DD7157">
            <w:pPr>
              <w:pStyle w:val="TableParagraph"/>
              <w:spacing w:line="240" w:lineRule="auto"/>
              <w:ind w:left="52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PRA</w:t>
            </w:r>
          </w:p>
          <w:p w14:paraId="174D9BD2" w14:textId="730C0ACE" w:rsidR="00DD7157" w:rsidRPr="00C0509C" w:rsidRDefault="00DD7157" w:rsidP="00DD7157">
            <w:pPr>
              <w:pStyle w:val="TableParagraph"/>
              <w:spacing w:line="240" w:lineRule="auto"/>
              <w:ind w:left="52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PF</w:t>
            </w:r>
          </w:p>
          <w:p w14:paraId="01781AA8" w14:textId="77777777" w:rsidR="00DD7157" w:rsidRPr="00C0509C" w:rsidRDefault="00DD7157" w:rsidP="00DD7157">
            <w:pPr>
              <w:rPr>
                <w:rFonts w:ascii="Fira Sans" w:hAnsi="Fira Sans"/>
                <w:sz w:val="16"/>
                <w:szCs w:val="16"/>
                <w:lang w:val="en-US"/>
              </w:rPr>
            </w:pPr>
          </w:p>
        </w:tc>
        <w:tc>
          <w:tcPr>
            <w:tcW w:w="1283" w:type="dxa"/>
          </w:tcPr>
          <w:p w14:paraId="4F78BDAA" w14:textId="77777777" w:rsidR="00DD7157" w:rsidRPr="00C0509C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</w:pPr>
            <w:proofErr w:type="spellStart"/>
            <w:r w:rsidRPr="00C0509C"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  <w:t>Generales</w:t>
            </w:r>
            <w:proofErr w:type="spellEnd"/>
          </w:p>
          <w:p w14:paraId="23530E0D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 xml:space="preserve"> AP2</w:t>
            </w:r>
          </w:p>
          <w:p w14:paraId="444EDA3F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DG</w:t>
            </w:r>
          </w:p>
          <w:p w14:paraId="20176E57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AG</w:t>
            </w:r>
          </w:p>
          <w:p w14:paraId="3DF0D613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ATL</w:t>
            </w:r>
          </w:p>
          <w:p w14:paraId="5B5161E7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A</w:t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T</w:t>
            </w:r>
          </w:p>
          <w:p w14:paraId="5C25D44D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TC</w:t>
            </w:r>
          </w:p>
          <w:p w14:paraId="324E71B4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ABS</w:t>
            </w:r>
          </w:p>
          <w:p w14:paraId="188738C2" w14:textId="78446D7F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TR</w:t>
            </w:r>
          </w:p>
          <w:p w14:paraId="16991D6E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A</w:t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R</w:t>
            </w:r>
          </w:p>
          <w:p w14:paraId="0B0ACC39" w14:textId="77777777" w:rsidR="00C37387" w:rsidRPr="00C37387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t>AP</w:t>
            </w:r>
          </w:p>
          <w:p w14:paraId="38495038" w14:textId="77777777" w:rsidR="00C37387" w:rsidRPr="00C37387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proofErr w:type="spellStart"/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t>Ev</w:t>
            </w:r>
            <w:proofErr w:type="spellEnd"/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t xml:space="preserve">. </w:t>
            </w:r>
            <w:proofErr w:type="spellStart"/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t>P</w:t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sic</w:t>
            </w:r>
            <w:proofErr w:type="spellEnd"/>
            <w:r>
              <w:rPr>
                <w:rFonts w:ascii="Fira Sans" w:hAnsi="Fira Sans"/>
                <w:sz w:val="16"/>
                <w:szCs w:val="16"/>
                <w:lang w:val="en-US"/>
              </w:rPr>
              <w:t>.</w:t>
            </w:r>
          </w:p>
          <w:p w14:paraId="77A3561A" w14:textId="1B5BDD29" w:rsidR="00DD7157" w:rsidRPr="00C37387" w:rsidRDefault="00DD7157" w:rsidP="00DD7157">
            <w:pPr>
              <w:rPr>
                <w:rFonts w:ascii="Fira Sans" w:hAnsi="Fira Sans"/>
                <w:sz w:val="16"/>
                <w:szCs w:val="16"/>
                <w:lang w:val="en-US"/>
              </w:rPr>
            </w:pPr>
          </w:p>
        </w:tc>
        <w:tc>
          <w:tcPr>
            <w:tcW w:w="1282" w:type="dxa"/>
          </w:tcPr>
          <w:p w14:paraId="66D0EA78" w14:textId="77777777" w:rsidR="00DD7157" w:rsidRPr="00C0509C" w:rsidRDefault="00DD7157" w:rsidP="00DD7157">
            <w:pPr>
              <w:pStyle w:val="TableParagraph"/>
              <w:spacing w:line="240" w:lineRule="auto"/>
              <w:ind w:left="19"/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C0509C"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</w:rPr>
              <w:t>Específicas</w:t>
            </w:r>
          </w:p>
          <w:p w14:paraId="6BF08235" w14:textId="77777777" w:rsidR="004054C4" w:rsidRPr="0030461F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461F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30461F">
              <w:rPr>
                <w:rFonts w:ascii="Fira Sans" w:hAnsi="Fira Sans"/>
                <w:sz w:val="16"/>
                <w:szCs w:val="16"/>
              </w:rPr>
              <w:t>AAC</w:t>
            </w:r>
          </w:p>
          <w:p w14:paraId="04C023D1" w14:textId="77777777" w:rsidR="004054C4" w:rsidRPr="0030461F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461F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30461F">
              <w:rPr>
                <w:rFonts w:ascii="Fira Sans" w:hAnsi="Fira Sans"/>
                <w:sz w:val="16"/>
                <w:szCs w:val="16"/>
              </w:rPr>
              <w:t>PT/PE</w:t>
            </w:r>
          </w:p>
          <w:p w14:paraId="5A2AC671" w14:textId="77777777" w:rsidR="004054C4" w:rsidRPr="0030461F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461F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30461F">
              <w:rPr>
                <w:rFonts w:ascii="Fira Sans" w:hAnsi="Fira Sans"/>
                <w:sz w:val="16"/>
                <w:szCs w:val="16"/>
              </w:rPr>
              <w:t>ACS</w:t>
            </w:r>
          </w:p>
          <w:p w14:paraId="360BBBC3" w14:textId="77777777" w:rsidR="004054C4" w:rsidRPr="0030461F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461F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30461F">
              <w:rPr>
                <w:rFonts w:ascii="Fira Sans" w:hAnsi="Fira Sans"/>
                <w:sz w:val="16"/>
                <w:szCs w:val="16"/>
              </w:rPr>
              <w:t>ACAI</w:t>
            </w:r>
          </w:p>
          <w:p w14:paraId="7B2EF217" w14:textId="77777777" w:rsidR="004054C4" w:rsidRPr="00C0509C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AH</w:t>
            </w:r>
          </w:p>
          <w:p w14:paraId="530A5CC8" w14:textId="77777777" w:rsidR="004054C4" w:rsidRPr="00C0509C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FLX</w:t>
            </w:r>
          </w:p>
          <w:p w14:paraId="502B10B1" w14:textId="77777777" w:rsidR="00DD7157" w:rsidRPr="00C0509C" w:rsidRDefault="00DD7157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</w:p>
        </w:tc>
        <w:tc>
          <w:tcPr>
            <w:tcW w:w="1283" w:type="dxa"/>
          </w:tcPr>
          <w:p w14:paraId="7A160E7A" w14:textId="77777777" w:rsidR="00DD7157" w:rsidRPr="00C0509C" w:rsidRDefault="00DD7157" w:rsidP="00DD7157">
            <w:pPr>
              <w:pStyle w:val="TableParagraph"/>
              <w:spacing w:line="240" w:lineRule="auto"/>
              <w:ind w:left="52"/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</w:pPr>
            <w:r w:rsidRPr="00C0509C"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  <w:t>Prog. At. Div.</w:t>
            </w:r>
          </w:p>
          <w:p w14:paraId="3B365190" w14:textId="77777777" w:rsidR="00DD7157" w:rsidRPr="00C0509C" w:rsidRDefault="00DD7157" w:rsidP="00DD7157">
            <w:pPr>
              <w:pStyle w:val="TableParagraph"/>
              <w:spacing w:line="240" w:lineRule="auto"/>
              <w:ind w:left="52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PRA</w:t>
            </w:r>
          </w:p>
          <w:p w14:paraId="2DE3C2E0" w14:textId="77777777" w:rsidR="00DD7157" w:rsidRPr="00C0509C" w:rsidRDefault="00DD7157" w:rsidP="00DD7157">
            <w:pPr>
              <w:pStyle w:val="TableParagraph"/>
              <w:spacing w:line="240" w:lineRule="auto"/>
              <w:ind w:left="52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PF</w:t>
            </w:r>
          </w:p>
          <w:p w14:paraId="1F2C353D" w14:textId="77777777" w:rsidR="00DD7157" w:rsidRPr="004054C4" w:rsidRDefault="00DD7157" w:rsidP="00DD7157">
            <w:pPr>
              <w:rPr>
                <w:rFonts w:ascii="Fira Sans" w:hAnsi="Fira Sans"/>
                <w:sz w:val="16"/>
                <w:szCs w:val="16"/>
                <w:lang w:val="en-US"/>
              </w:rPr>
            </w:pPr>
          </w:p>
        </w:tc>
        <w:tc>
          <w:tcPr>
            <w:tcW w:w="1282" w:type="dxa"/>
          </w:tcPr>
          <w:p w14:paraId="6853CE6C" w14:textId="77777777" w:rsidR="00DD7157" w:rsidRPr="00C0509C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</w:pPr>
            <w:proofErr w:type="spellStart"/>
            <w:r w:rsidRPr="00C0509C"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  <w:t>Generales</w:t>
            </w:r>
            <w:proofErr w:type="spellEnd"/>
          </w:p>
          <w:p w14:paraId="187D0B52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 xml:space="preserve"> AP2</w:t>
            </w:r>
          </w:p>
          <w:p w14:paraId="10280B8E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DG</w:t>
            </w:r>
          </w:p>
          <w:p w14:paraId="6B4FF3FD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AG</w:t>
            </w:r>
          </w:p>
          <w:p w14:paraId="755033F5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ATL</w:t>
            </w:r>
          </w:p>
          <w:p w14:paraId="20E6325F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A</w:t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T</w:t>
            </w:r>
          </w:p>
          <w:p w14:paraId="3A271D6F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TC</w:t>
            </w:r>
          </w:p>
          <w:p w14:paraId="09A10AA3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ABS</w:t>
            </w:r>
          </w:p>
          <w:p w14:paraId="647BCEDE" w14:textId="5215B5E1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TR</w:t>
            </w:r>
          </w:p>
          <w:p w14:paraId="7CBC0439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A</w:t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R</w:t>
            </w:r>
          </w:p>
          <w:p w14:paraId="53FAECED" w14:textId="77777777" w:rsidR="00C37387" w:rsidRPr="00C37387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t>AP</w:t>
            </w:r>
          </w:p>
          <w:p w14:paraId="5C60216E" w14:textId="77777777" w:rsidR="00C37387" w:rsidRPr="00C37387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proofErr w:type="spellStart"/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t>Ev</w:t>
            </w:r>
            <w:proofErr w:type="spellEnd"/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t xml:space="preserve">. </w:t>
            </w:r>
            <w:proofErr w:type="spellStart"/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t>P</w:t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sic</w:t>
            </w:r>
            <w:proofErr w:type="spellEnd"/>
            <w:r>
              <w:rPr>
                <w:rFonts w:ascii="Fira Sans" w:hAnsi="Fira Sans"/>
                <w:sz w:val="16"/>
                <w:szCs w:val="16"/>
                <w:lang w:val="en-US"/>
              </w:rPr>
              <w:t>.</w:t>
            </w:r>
          </w:p>
          <w:p w14:paraId="7E031DF4" w14:textId="6F973FF2" w:rsidR="00DD7157" w:rsidRPr="00C37387" w:rsidRDefault="00DD7157" w:rsidP="00DD7157">
            <w:pPr>
              <w:rPr>
                <w:rFonts w:ascii="Fira Sans" w:hAnsi="Fira Sans"/>
                <w:sz w:val="16"/>
                <w:szCs w:val="16"/>
                <w:lang w:val="en-US"/>
              </w:rPr>
            </w:pPr>
          </w:p>
        </w:tc>
        <w:tc>
          <w:tcPr>
            <w:tcW w:w="1283" w:type="dxa"/>
          </w:tcPr>
          <w:p w14:paraId="318ED671" w14:textId="77777777" w:rsidR="00DD7157" w:rsidRPr="00C0509C" w:rsidRDefault="00DD7157" w:rsidP="00DD7157">
            <w:pPr>
              <w:pStyle w:val="TableParagraph"/>
              <w:spacing w:line="240" w:lineRule="auto"/>
              <w:ind w:left="19"/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C0509C"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</w:rPr>
              <w:t>Específicas</w:t>
            </w:r>
          </w:p>
          <w:p w14:paraId="4F964B62" w14:textId="77777777" w:rsidR="004054C4" w:rsidRPr="0030461F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461F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30461F">
              <w:rPr>
                <w:rFonts w:ascii="Fira Sans" w:hAnsi="Fira Sans"/>
                <w:sz w:val="16"/>
                <w:szCs w:val="16"/>
              </w:rPr>
              <w:t>AAC</w:t>
            </w:r>
          </w:p>
          <w:p w14:paraId="53D6C990" w14:textId="77777777" w:rsidR="004054C4" w:rsidRPr="0030461F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461F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30461F">
              <w:rPr>
                <w:rFonts w:ascii="Fira Sans" w:hAnsi="Fira Sans"/>
                <w:sz w:val="16"/>
                <w:szCs w:val="16"/>
              </w:rPr>
              <w:t>PT/PE</w:t>
            </w:r>
          </w:p>
          <w:p w14:paraId="71FF86C8" w14:textId="77777777" w:rsidR="004054C4" w:rsidRPr="0030461F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461F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30461F">
              <w:rPr>
                <w:rFonts w:ascii="Fira Sans" w:hAnsi="Fira Sans"/>
                <w:sz w:val="16"/>
                <w:szCs w:val="16"/>
              </w:rPr>
              <w:t>ACS</w:t>
            </w:r>
          </w:p>
          <w:p w14:paraId="72E28EF4" w14:textId="77777777" w:rsidR="004054C4" w:rsidRPr="0030461F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461F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30461F">
              <w:rPr>
                <w:rFonts w:ascii="Fira Sans" w:hAnsi="Fira Sans"/>
                <w:sz w:val="16"/>
                <w:szCs w:val="16"/>
              </w:rPr>
              <w:t>ACAI</w:t>
            </w:r>
          </w:p>
          <w:p w14:paraId="789320D8" w14:textId="77777777" w:rsidR="004054C4" w:rsidRPr="00C0509C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AH</w:t>
            </w:r>
          </w:p>
          <w:p w14:paraId="3F600890" w14:textId="77777777" w:rsidR="004054C4" w:rsidRPr="00C0509C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FLX</w:t>
            </w:r>
          </w:p>
          <w:p w14:paraId="58A10DB4" w14:textId="77777777" w:rsidR="00DD7157" w:rsidRPr="00C0509C" w:rsidRDefault="00DD7157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</w:p>
        </w:tc>
        <w:tc>
          <w:tcPr>
            <w:tcW w:w="1282" w:type="dxa"/>
          </w:tcPr>
          <w:p w14:paraId="67F53EC2" w14:textId="77777777" w:rsidR="00DD7157" w:rsidRPr="00C0509C" w:rsidRDefault="00DD7157" w:rsidP="00DD7157">
            <w:pPr>
              <w:pStyle w:val="TableParagraph"/>
              <w:spacing w:line="240" w:lineRule="auto"/>
              <w:ind w:left="52"/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</w:pPr>
            <w:r w:rsidRPr="00C0509C"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  <w:t>Prog. At. Div.</w:t>
            </w:r>
          </w:p>
          <w:p w14:paraId="467588F2" w14:textId="77777777" w:rsidR="00DD7157" w:rsidRPr="00C0509C" w:rsidRDefault="00DD7157" w:rsidP="00DD7157">
            <w:pPr>
              <w:pStyle w:val="TableParagraph"/>
              <w:spacing w:line="240" w:lineRule="auto"/>
              <w:ind w:left="52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PRA</w:t>
            </w:r>
          </w:p>
          <w:p w14:paraId="2613780B" w14:textId="77777777" w:rsidR="00DD7157" w:rsidRPr="00C0509C" w:rsidRDefault="00DD7157" w:rsidP="00DD7157">
            <w:pPr>
              <w:pStyle w:val="TableParagraph"/>
              <w:spacing w:line="240" w:lineRule="auto"/>
              <w:ind w:left="52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PF</w:t>
            </w:r>
          </w:p>
          <w:p w14:paraId="35979A2B" w14:textId="77777777" w:rsidR="00DD7157" w:rsidRPr="004054C4" w:rsidRDefault="00DD7157" w:rsidP="00DD7157">
            <w:pPr>
              <w:rPr>
                <w:rFonts w:ascii="Fira Sans" w:hAnsi="Fira Sans"/>
                <w:sz w:val="16"/>
                <w:szCs w:val="16"/>
                <w:lang w:val="en-US"/>
              </w:rPr>
            </w:pPr>
          </w:p>
        </w:tc>
        <w:tc>
          <w:tcPr>
            <w:tcW w:w="1283" w:type="dxa"/>
          </w:tcPr>
          <w:p w14:paraId="1CBCB0CE" w14:textId="77777777" w:rsidR="00DD7157" w:rsidRPr="00C0509C" w:rsidRDefault="00DD7157" w:rsidP="00DD7157">
            <w:pPr>
              <w:pStyle w:val="TableParagraph"/>
              <w:spacing w:line="240" w:lineRule="auto"/>
              <w:ind w:left="0"/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</w:pPr>
            <w:proofErr w:type="spellStart"/>
            <w:r w:rsidRPr="00C0509C"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  <w:t>Generales</w:t>
            </w:r>
            <w:proofErr w:type="spellEnd"/>
          </w:p>
          <w:p w14:paraId="02100C7C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 xml:space="preserve"> AP2</w:t>
            </w:r>
          </w:p>
          <w:p w14:paraId="3CBBA499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DG</w:t>
            </w:r>
          </w:p>
          <w:p w14:paraId="05A65A3A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AG</w:t>
            </w:r>
          </w:p>
          <w:p w14:paraId="59E028FA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ATL</w:t>
            </w:r>
          </w:p>
          <w:p w14:paraId="0790EAB9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A</w:t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T</w:t>
            </w:r>
          </w:p>
          <w:p w14:paraId="5D895DE6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TC</w:t>
            </w:r>
          </w:p>
          <w:p w14:paraId="79E41E36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ABS</w:t>
            </w:r>
          </w:p>
          <w:p w14:paraId="13CBEFAD" w14:textId="504567B0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TR</w:t>
            </w:r>
          </w:p>
          <w:p w14:paraId="11B681CA" w14:textId="77777777" w:rsidR="00C37387" w:rsidRPr="00C0509C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A</w:t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R</w:t>
            </w:r>
          </w:p>
          <w:p w14:paraId="219DCFDE" w14:textId="77777777" w:rsidR="00C37387" w:rsidRPr="00C37387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t>AP</w:t>
            </w:r>
          </w:p>
          <w:p w14:paraId="3E3C34F1" w14:textId="77777777" w:rsidR="00C37387" w:rsidRPr="00C37387" w:rsidRDefault="00C37387" w:rsidP="00C37387">
            <w:pPr>
              <w:pStyle w:val="TableParagraph"/>
              <w:spacing w:line="240" w:lineRule="auto"/>
              <w:ind w:left="0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proofErr w:type="spellStart"/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t>Ev</w:t>
            </w:r>
            <w:proofErr w:type="spellEnd"/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t xml:space="preserve">. </w:t>
            </w:r>
            <w:proofErr w:type="spellStart"/>
            <w:r w:rsidRPr="00C37387">
              <w:rPr>
                <w:rFonts w:ascii="Fira Sans" w:hAnsi="Fira Sans"/>
                <w:sz w:val="16"/>
                <w:szCs w:val="16"/>
                <w:lang w:val="en-US"/>
              </w:rPr>
              <w:t>P</w:t>
            </w:r>
            <w:r>
              <w:rPr>
                <w:rFonts w:ascii="Fira Sans" w:hAnsi="Fira Sans"/>
                <w:sz w:val="16"/>
                <w:szCs w:val="16"/>
                <w:lang w:val="en-US"/>
              </w:rPr>
              <w:t>sic</w:t>
            </w:r>
            <w:proofErr w:type="spellEnd"/>
            <w:r>
              <w:rPr>
                <w:rFonts w:ascii="Fira Sans" w:hAnsi="Fira Sans"/>
                <w:sz w:val="16"/>
                <w:szCs w:val="16"/>
                <w:lang w:val="en-US"/>
              </w:rPr>
              <w:t>.</w:t>
            </w:r>
          </w:p>
          <w:p w14:paraId="14022D0E" w14:textId="6EEF50ED" w:rsidR="00DD7157" w:rsidRPr="00C37387" w:rsidRDefault="00DD7157" w:rsidP="00DD7157">
            <w:pPr>
              <w:rPr>
                <w:rFonts w:ascii="Fira Sans" w:hAnsi="Fira Sans"/>
                <w:sz w:val="16"/>
                <w:szCs w:val="16"/>
                <w:lang w:val="en-US"/>
              </w:rPr>
            </w:pPr>
          </w:p>
        </w:tc>
        <w:tc>
          <w:tcPr>
            <w:tcW w:w="1282" w:type="dxa"/>
          </w:tcPr>
          <w:p w14:paraId="413CBD19" w14:textId="77777777" w:rsidR="00DD7157" w:rsidRPr="00C0509C" w:rsidRDefault="00DD7157" w:rsidP="00DD7157">
            <w:pPr>
              <w:pStyle w:val="TableParagraph"/>
              <w:spacing w:line="240" w:lineRule="auto"/>
              <w:ind w:left="19"/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C0509C"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</w:rPr>
              <w:t>Específicas</w:t>
            </w:r>
          </w:p>
          <w:p w14:paraId="62354D29" w14:textId="77777777" w:rsidR="004054C4" w:rsidRPr="0030461F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461F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30461F">
              <w:rPr>
                <w:rFonts w:ascii="Fira Sans" w:hAnsi="Fira Sans"/>
                <w:sz w:val="16"/>
                <w:szCs w:val="16"/>
              </w:rPr>
              <w:t>AAC</w:t>
            </w:r>
          </w:p>
          <w:p w14:paraId="31DDF75C" w14:textId="77777777" w:rsidR="004054C4" w:rsidRPr="0030461F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461F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30461F">
              <w:rPr>
                <w:rFonts w:ascii="Fira Sans" w:hAnsi="Fira Sans"/>
                <w:sz w:val="16"/>
                <w:szCs w:val="16"/>
              </w:rPr>
              <w:t>PT/PE</w:t>
            </w:r>
          </w:p>
          <w:p w14:paraId="2B67599E" w14:textId="77777777" w:rsidR="004054C4" w:rsidRPr="0030461F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461F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30461F">
              <w:rPr>
                <w:rFonts w:ascii="Fira Sans" w:hAnsi="Fira Sans"/>
                <w:sz w:val="16"/>
                <w:szCs w:val="16"/>
              </w:rPr>
              <w:t>ACS</w:t>
            </w:r>
          </w:p>
          <w:p w14:paraId="36E5CA08" w14:textId="77777777" w:rsidR="004054C4" w:rsidRPr="0030461F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461F">
              <w:rPr>
                <w:rFonts w:ascii="Fira Sans" w:hAnsi="Fira Sans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30461F">
              <w:rPr>
                <w:rFonts w:ascii="Fira Sans" w:hAnsi="Fira Sans"/>
                <w:sz w:val="16"/>
                <w:szCs w:val="16"/>
              </w:rPr>
              <w:t>ACAI</w:t>
            </w:r>
          </w:p>
          <w:p w14:paraId="28846143" w14:textId="77777777" w:rsidR="004054C4" w:rsidRPr="00C0509C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AH</w:t>
            </w:r>
          </w:p>
          <w:p w14:paraId="7993FE56" w14:textId="77777777" w:rsidR="004054C4" w:rsidRPr="00C0509C" w:rsidRDefault="004054C4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FLX</w:t>
            </w:r>
          </w:p>
          <w:p w14:paraId="328725DD" w14:textId="77777777" w:rsidR="00DD7157" w:rsidRPr="00C0509C" w:rsidRDefault="00DD7157" w:rsidP="004054C4">
            <w:pPr>
              <w:pStyle w:val="TableParagraph"/>
              <w:spacing w:line="240" w:lineRule="auto"/>
              <w:ind w:left="19"/>
              <w:rPr>
                <w:rFonts w:ascii="Fira Sans" w:hAnsi="Fira Sans"/>
                <w:sz w:val="16"/>
                <w:szCs w:val="16"/>
              </w:rPr>
            </w:pPr>
          </w:p>
        </w:tc>
        <w:tc>
          <w:tcPr>
            <w:tcW w:w="1283" w:type="dxa"/>
          </w:tcPr>
          <w:p w14:paraId="3B727DC6" w14:textId="77777777" w:rsidR="00DD7157" w:rsidRPr="00C0509C" w:rsidRDefault="00DD7157" w:rsidP="00DD7157">
            <w:pPr>
              <w:pStyle w:val="TableParagraph"/>
              <w:spacing w:line="240" w:lineRule="auto"/>
              <w:ind w:left="52"/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</w:pPr>
            <w:r w:rsidRPr="00C0509C">
              <w:rPr>
                <w:rFonts w:ascii="Fira Sans" w:hAnsi="Fira Sans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  <w:t>Prog. At. Div.</w:t>
            </w:r>
          </w:p>
          <w:p w14:paraId="324FEDF2" w14:textId="77777777" w:rsidR="00DD7157" w:rsidRPr="00C0509C" w:rsidRDefault="00DD7157" w:rsidP="00DD7157">
            <w:pPr>
              <w:pStyle w:val="TableParagraph"/>
              <w:spacing w:line="240" w:lineRule="auto"/>
              <w:ind w:left="52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PRA</w:t>
            </w:r>
          </w:p>
          <w:p w14:paraId="3F682EA9" w14:textId="77777777" w:rsidR="00DD7157" w:rsidRPr="00C0509C" w:rsidRDefault="00DD7157" w:rsidP="00DD7157">
            <w:pPr>
              <w:pStyle w:val="TableParagraph"/>
              <w:spacing w:line="240" w:lineRule="auto"/>
              <w:ind w:left="52"/>
              <w:rPr>
                <w:rFonts w:ascii="Fira Sans" w:hAnsi="Fira Sans"/>
                <w:sz w:val="16"/>
                <w:szCs w:val="16"/>
                <w:lang w:val="en-US"/>
              </w:rPr>
            </w:pP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>PF</w:t>
            </w:r>
          </w:p>
          <w:p w14:paraId="05C45679" w14:textId="77777777" w:rsidR="00DD7157" w:rsidRPr="004054C4" w:rsidRDefault="00DD7157" w:rsidP="00DD7157">
            <w:pPr>
              <w:rPr>
                <w:rFonts w:ascii="Fira Sans" w:hAnsi="Fira Sans"/>
                <w:sz w:val="16"/>
                <w:szCs w:val="16"/>
                <w:lang w:val="en-US"/>
              </w:rPr>
            </w:pPr>
          </w:p>
        </w:tc>
      </w:tr>
      <w:tr w:rsidR="00DD7157" w:rsidRPr="00C0509C" w14:paraId="619459C1" w14:textId="77777777" w:rsidTr="00A70447">
        <w:tc>
          <w:tcPr>
            <w:tcW w:w="3847" w:type="dxa"/>
            <w:gridSpan w:val="3"/>
            <w:shd w:val="clear" w:color="auto" w:fill="DADEB1"/>
          </w:tcPr>
          <w:p w14:paraId="1D8886F2" w14:textId="77777777" w:rsidR="00DD7157" w:rsidRPr="004054C4" w:rsidRDefault="00DD7157" w:rsidP="00DD7157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848" w:type="dxa"/>
            <w:gridSpan w:val="3"/>
            <w:shd w:val="clear" w:color="auto" w:fill="DADEB1"/>
          </w:tcPr>
          <w:p w14:paraId="1D3E7B2E" w14:textId="488AD5CA" w:rsidR="00DD7157" w:rsidRPr="00C0509C" w:rsidRDefault="00DD7157" w:rsidP="00DD7157">
            <w:pPr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b/>
                <w:sz w:val="16"/>
                <w:szCs w:val="16"/>
              </w:rPr>
              <w:t xml:space="preserve">RESULTADO: </w:t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 xml:space="preserve"> </w:t>
            </w:r>
            <w:r w:rsidRPr="00C0509C">
              <w:rPr>
                <w:rFonts w:ascii="Fira Sans" w:hAnsi="Fira Sans"/>
                <w:sz w:val="16"/>
                <w:szCs w:val="16"/>
              </w:rPr>
              <w:t xml:space="preserve">POSITIVO </w:t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 xml:space="preserve"> </w:t>
            </w:r>
            <w:r w:rsidRPr="00C0509C">
              <w:rPr>
                <w:rFonts w:ascii="Fira Sans" w:hAnsi="Fira Sans"/>
                <w:sz w:val="16"/>
                <w:szCs w:val="16"/>
              </w:rPr>
              <w:t>INSUFICIENTE</w:t>
            </w:r>
          </w:p>
        </w:tc>
        <w:tc>
          <w:tcPr>
            <w:tcW w:w="3847" w:type="dxa"/>
            <w:gridSpan w:val="3"/>
            <w:shd w:val="clear" w:color="auto" w:fill="DADEB1"/>
          </w:tcPr>
          <w:p w14:paraId="540A366F" w14:textId="055E2C64" w:rsidR="00DD7157" w:rsidRPr="00C0509C" w:rsidRDefault="00DD7157" w:rsidP="00DD7157">
            <w:pPr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b/>
                <w:sz w:val="16"/>
                <w:szCs w:val="16"/>
              </w:rPr>
              <w:t xml:space="preserve">RESULTADO: </w:t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 xml:space="preserve"> </w:t>
            </w:r>
            <w:r w:rsidRPr="00C0509C">
              <w:rPr>
                <w:rFonts w:ascii="Fira Sans" w:hAnsi="Fira Sans"/>
                <w:sz w:val="16"/>
                <w:szCs w:val="16"/>
              </w:rPr>
              <w:t xml:space="preserve">POSITIVO </w:t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 xml:space="preserve"> </w:t>
            </w:r>
            <w:r w:rsidRPr="00C0509C">
              <w:rPr>
                <w:rFonts w:ascii="Fira Sans" w:hAnsi="Fira Sans"/>
                <w:sz w:val="16"/>
                <w:szCs w:val="16"/>
              </w:rPr>
              <w:t>INSUFICIENTE</w:t>
            </w:r>
          </w:p>
        </w:tc>
        <w:tc>
          <w:tcPr>
            <w:tcW w:w="3848" w:type="dxa"/>
            <w:gridSpan w:val="3"/>
            <w:shd w:val="clear" w:color="auto" w:fill="DADEB1"/>
          </w:tcPr>
          <w:p w14:paraId="120B965E" w14:textId="2AFCB56E" w:rsidR="00DD7157" w:rsidRPr="00C0509C" w:rsidRDefault="00DD7157" w:rsidP="00DD7157">
            <w:pPr>
              <w:rPr>
                <w:rFonts w:ascii="Fira Sans" w:hAnsi="Fira Sans"/>
                <w:sz w:val="16"/>
                <w:szCs w:val="16"/>
              </w:rPr>
            </w:pPr>
            <w:r w:rsidRPr="00C0509C">
              <w:rPr>
                <w:rFonts w:ascii="Fira Sans" w:hAnsi="Fira Sans"/>
                <w:b/>
                <w:sz w:val="16"/>
                <w:szCs w:val="16"/>
              </w:rPr>
              <w:t xml:space="preserve">RESULTADO: </w:t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 xml:space="preserve"> </w:t>
            </w:r>
            <w:r w:rsidRPr="00C0509C">
              <w:rPr>
                <w:rFonts w:ascii="Fira Sans" w:hAnsi="Fira Sans"/>
                <w:sz w:val="16"/>
                <w:szCs w:val="16"/>
              </w:rPr>
              <w:t xml:space="preserve">POSITIVO </w:t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instrText xml:space="preserve"> FORMCHECKBOX </w:instrText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</w:r>
            <w:r w:rsidR="00000000">
              <w:rPr>
                <w:rFonts w:ascii="Fira Sans" w:hAnsi="Fira Sans"/>
                <w:sz w:val="16"/>
                <w:szCs w:val="16"/>
                <w:lang w:val="en-US"/>
              </w:rPr>
              <w:fldChar w:fldCharType="separate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fldChar w:fldCharType="end"/>
            </w:r>
            <w:r w:rsidRPr="00C0509C">
              <w:rPr>
                <w:rFonts w:ascii="Fira Sans" w:hAnsi="Fira Sans"/>
                <w:sz w:val="16"/>
                <w:szCs w:val="16"/>
                <w:lang w:val="en-US"/>
              </w:rPr>
              <w:t xml:space="preserve"> </w:t>
            </w:r>
            <w:r w:rsidRPr="00C0509C">
              <w:rPr>
                <w:rFonts w:ascii="Fira Sans" w:hAnsi="Fira Sans"/>
                <w:sz w:val="16"/>
                <w:szCs w:val="16"/>
              </w:rPr>
              <w:t>INSUFICIENTE</w:t>
            </w:r>
          </w:p>
        </w:tc>
      </w:tr>
    </w:tbl>
    <w:p w14:paraId="04539CB9" w14:textId="77777777" w:rsidR="00DD7157" w:rsidRDefault="00DD7157"/>
    <w:tbl>
      <w:tblPr>
        <w:tblStyle w:val="Tablaconcuadrcula"/>
        <w:tblW w:w="0" w:type="auto"/>
        <w:tblBorders>
          <w:top w:val="single" w:sz="4" w:space="0" w:color="B5BC08"/>
          <w:left w:val="single" w:sz="4" w:space="0" w:color="B5BC08"/>
          <w:bottom w:val="single" w:sz="4" w:space="0" w:color="B5BC08"/>
          <w:right w:val="single" w:sz="4" w:space="0" w:color="B5BC08"/>
          <w:insideH w:val="single" w:sz="4" w:space="0" w:color="B5BC08"/>
          <w:insideV w:val="single" w:sz="4" w:space="0" w:color="B5BC08"/>
        </w:tblBorders>
        <w:tblLook w:val="04A0" w:firstRow="1" w:lastRow="0" w:firstColumn="1" w:lastColumn="0" w:noHBand="0" w:noVBand="1"/>
      </w:tblPr>
      <w:tblGrid>
        <w:gridCol w:w="5130"/>
        <w:gridCol w:w="5130"/>
        <w:gridCol w:w="5130"/>
      </w:tblGrid>
      <w:tr w:rsidR="00820B47" w:rsidRPr="00C0509C" w14:paraId="68DA2997" w14:textId="77777777" w:rsidTr="00A70447">
        <w:tc>
          <w:tcPr>
            <w:tcW w:w="15390" w:type="dxa"/>
            <w:gridSpan w:val="3"/>
            <w:shd w:val="clear" w:color="auto" w:fill="DCE4E5"/>
          </w:tcPr>
          <w:p w14:paraId="29742C74" w14:textId="5E8EBA09" w:rsidR="00820B47" w:rsidRPr="00C0509C" w:rsidRDefault="00820B47" w:rsidP="00820B47">
            <w:pPr>
              <w:jc w:val="center"/>
              <w:rPr>
                <w:rFonts w:ascii="Fira Sans" w:hAnsi="Fira Sans"/>
                <w:b/>
                <w:bCs/>
                <w:sz w:val="12"/>
                <w:szCs w:val="12"/>
              </w:rPr>
            </w:pPr>
            <w:r w:rsidRPr="00C0509C">
              <w:rPr>
                <w:rFonts w:ascii="Fira Sans" w:hAnsi="Fira Sans"/>
                <w:b/>
                <w:bCs/>
                <w:sz w:val="12"/>
                <w:szCs w:val="12"/>
              </w:rPr>
              <w:t>LEYENDA</w:t>
            </w:r>
          </w:p>
        </w:tc>
      </w:tr>
      <w:tr w:rsidR="00820B47" w:rsidRPr="00C0509C" w14:paraId="134078C6" w14:textId="77777777" w:rsidTr="00A70447">
        <w:tc>
          <w:tcPr>
            <w:tcW w:w="5130" w:type="dxa"/>
          </w:tcPr>
          <w:p w14:paraId="44B541D9" w14:textId="77777777" w:rsidR="00820B47" w:rsidRPr="00C0509C" w:rsidRDefault="00820B47" w:rsidP="00820B47">
            <w:pPr>
              <w:pStyle w:val="TableParagraph"/>
              <w:spacing w:line="211" w:lineRule="auto"/>
              <w:ind w:left="0" w:right="2651"/>
              <w:rPr>
                <w:rFonts w:ascii="Fira Sans" w:hAnsi="Fira Sans"/>
                <w:b/>
                <w:bCs/>
                <w:sz w:val="12"/>
                <w:szCs w:val="12"/>
                <w:u w:val="single"/>
              </w:rPr>
            </w:pPr>
            <w:r w:rsidRPr="00C0509C">
              <w:rPr>
                <w:rFonts w:ascii="Fira Sans" w:hAnsi="Fira Sans"/>
                <w:b/>
                <w:bCs/>
                <w:sz w:val="12"/>
                <w:szCs w:val="12"/>
                <w:u w:val="single"/>
              </w:rPr>
              <w:t xml:space="preserve">Medidas generales: </w:t>
            </w:r>
          </w:p>
          <w:p w14:paraId="78ABF3BA" w14:textId="77777777" w:rsidR="00820B47" w:rsidRDefault="00820B47" w:rsidP="00820B4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AP2: Apoyo Segundo profesor dentro del aula</w:t>
            </w:r>
          </w:p>
          <w:p w14:paraId="35F4A897" w14:textId="21A44C2D" w:rsidR="00C37387" w:rsidRDefault="00C37387" w:rsidP="00820B4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>
              <w:rPr>
                <w:rFonts w:ascii="Fira Sans" w:hAnsi="Fira Sans"/>
                <w:sz w:val="12"/>
                <w:szCs w:val="12"/>
              </w:rPr>
              <w:t>DG: Desdoblamientos de grupos</w:t>
            </w:r>
          </w:p>
          <w:p w14:paraId="6FF1D996" w14:textId="77777777" w:rsidR="00C37387" w:rsidRPr="00C0509C" w:rsidRDefault="00C37387" w:rsidP="00C3738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lastRenderedPageBreak/>
              <w:t>AG: Agrupamientos flexibles</w:t>
            </w:r>
          </w:p>
          <w:p w14:paraId="40D2EA28" w14:textId="63555175" w:rsidR="00C37387" w:rsidRDefault="00C37387" w:rsidP="00820B4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>
              <w:rPr>
                <w:rFonts w:ascii="Fira Sans" w:hAnsi="Fira Sans"/>
                <w:sz w:val="12"/>
                <w:szCs w:val="12"/>
              </w:rPr>
              <w:t>ATL: Área Transversal Lingüística</w:t>
            </w:r>
          </w:p>
          <w:p w14:paraId="5FE530D5" w14:textId="77777777" w:rsidR="00C37387" w:rsidRPr="00C0509C" w:rsidRDefault="00C37387" w:rsidP="00C3738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AT: Seguimiento y Acción tutorial</w:t>
            </w:r>
          </w:p>
          <w:p w14:paraId="61F1EF35" w14:textId="7A90ACB9" w:rsidR="00C37387" w:rsidRDefault="00C37387" w:rsidP="00820B4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>
              <w:rPr>
                <w:rFonts w:ascii="Fira Sans" w:hAnsi="Fira Sans"/>
                <w:sz w:val="12"/>
                <w:szCs w:val="12"/>
              </w:rPr>
              <w:t>TC: Trabajo Cooperativo</w:t>
            </w:r>
          </w:p>
          <w:p w14:paraId="3695EAB8" w14:textId="77777777" w:rsidR="00C37387" w:rsidRPr="00C0509C" w:rsidRDefault="00C37387" w:rsidP="00C3738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ABS: Absentismo</w:t>
            </w:r>
          </w:p>
          <w:p w14:paraId="60672C1E" w14:textId="6C1DDE62" w:rsidR="00C37387" w:rsidRDefault="00C37387" w:rsidP="00820B4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TR: Tránsito</w:t>
            </w:r>
          </w:p>
          <w:p w14:paraId="103CF90D" w14:textId="77777777" w:rsidR="00820B47" w:rsidRPr="00C0509C" w:rsidRDefault="00820B47" w:rsidP="00820B4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AR: Actividades de refuerzo</w:t>
            </w:r>
          </w:p>
          <w:p w14:paraId="0E2B1BE0" w14:textId="77777777" w:rsidR="00820B47" w:rsidRPr="00C0509C" w:rsidRDefault="00820B47" w:rsidP="00820B4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AP: Actividades de profundización</w:t>
            </w:r>
          </w:p>
          <w:p w14:paraId="147A82B0" w14:textId="243A8CE1" w:rsidR="00820B47" w:rsidRPr="00C0509C" w:rsidRDefault="00C37387" w:rsidP="00C3738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Fira Sans" w:hAnsi="Fira Sans"/>
                <w:sz w:val="12"/>
                <w:szCs w:val="12"/>
              </w:rPr>
              <w:t>Ev.Psicop</w:t>
            </w:r>
            <w:proofErr w:type="spellEnd"/>
            <w:proofErr w:type="gramEnd"/>
            <w:r>
              <w:rPr>
                <w:rFonts w:ascii="Fira Sans" w:hAnsi="Fira Sans"/>
                <w:sz w:val="12"/>
                <w:szCs w:val="12"/>
              </w:rPr>
              <w:t>. Evaluación Psicopedagógica</w:t>
            </w:r>
          </w:p>
        </w:tc>
        <w:tc>
          <w:tcPr>
            <w:tcW w:w="5130" w:type="dxa"/>
          </w:tcPr>
          <w:p w14:paraId="34969E75" w14:textId="77777777" w:rsidR="00820B47" w:rsidRPr="00C0509C" w:rsidRDefault="00820B47" w:rsidP="00820B47">
            <w:pPr>
              <w:pStyle w:val="TableParagraph"/>
              <w:spacing w:line="182" w:lineRule="exact"/>
              <w:ind w:left="0"/>
              <w:rPr>
                <w:rFonts w:ascii="Fira Sans" w:hAnsi="Fira Sans"/>
                <w:b/>
                <w:bCs/>
                <w:sz w:val="12"/>
                <w:szCs w:val="12"/>
                <w:u w:val="single"/>
              </w:rPr>
            </w:pPr>
            <w:r w:rsidRPr="00C0509C">
              <w:rPr>
                <w:rFonts w:ascii="Fira Sans" w:hAnsi="Fira Sans"/>
                <w:b/>
                <w:bCs/>
                <w:sz w:val="12"/>
                <w:szCs w:val="12"/>
                <w:u w:val="single"/>
              </w:rPr>
              <w:lastRenderedPageBreak/>
              <w:t xml:space="preserve">Medidas específicas: </w:t>
            </w:r>
          </w:p>
          <w:p w14:paraId="1149C43A" w14:textId="77777777" w:rsidR="00820B47" w:rsidRPr="00C0509C" w:rsidRDefault="00820B47" w:rsidP="00820B4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AAC: Adaptaciones de acceso al currículo</w:t>
            </w:r>
          </w:p>
          <w:p w14:paraId="55F990C1" w14:textId="77777777" w:rsidR="00820B47" w:rsidRPr="00C0509C" w:rsidRDefault="00820B47" w:rsidP="00820B4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ACS: Adaptación curricular significativa</w:t>
            </w:r>
          </w:p>
          <w:p w14:paraId="623311FB" w14:textId="77777777" w:rsidR="00820B47" w:rsidRPr="00C0509C" w:rsidRDefault="00820B47" w:rsidP="00820B4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lastRenderedPageBreak/>
              <w:t>PT/PE: Maestra Terapéutica/Programa Específico</w:t>
            </w:r>
          </w:p>
          <w:p w14:paraId="5C45AA2A" w14:textId="77777777" w:rsidR="00820B47" w:rsidRPr="00C0509C" w:rsidRDefault="00820B47" w:rsidP="00820B4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ACAI: Adaptación curricular altas capacidades intelectuales</w:t>
            </w:r>
          </w:p>
          <w:p w14:paraId="779E013E" w14:textId="77777777" w:rsidR="00820B47" w:rsidRPr="00C0509C" w:rsidRDefault="00820B47" w:rsidP="00820B4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AH: Atención Hospitalización</w:t>
            </w:r>
          </w:p>
          <w:p w14:paraId="03A2AEA0" w14:textId="77777777" w:rsidR="00820B47" w:rsidRPr="00C0509C" w:rsidRDefault="00820B47" w:rsidP="00820B47">
            <w:pPr>
              <w:pStyle w:val="TableParagraph"/>
              <w:spacing w:line="230" w:lineRule="auto"/>
              <w:ind w:left="0" w:right="1638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FLX: Flexibilización</w:t>
            </w:r>
          </w:p>
          <w:p w14:paraId="3AF464F1" w14:textId="77777777" w:rsidR="00820B47" w:rsidRPr="00C0509C" w:rsidRDefault="00820B47">
            <w:pPr>
              <w:rPr>
                <w:rFonts w:ascii="Fira Sans" w:hAnsi="Fira Sans"/>
                <w:sz w:val="12"/>
                <w:szCs w:val="12"/>
              </w:rPr>
            </w:pPr>
          </w:p>
        </w:tc>
        <w:tc>
          <w:tcPr>
            <w:tcW w:w="5130" w:type="dxa"/>
          </w:tcPr>
          <w:p w14:paraId="0E79DA88" w14:textId="77777777" w:rsidR="00820B47" w:rsidRPr="00C0509C" w:rsidRDefault="00820B47" w:rsidP="00820B47">
            <w:pPr>
              <w:pStyle w:val="TableParagraph"/>
              <w:spacing w:line="182" w:lineRule="exact"/>
              <w:ind w:left="0"/>
              <w:rPr>
                <w:rFonts w:ascii="Fira Sans" w:hAnsi="Fira Sans"/>
                <w:b/>
                <w:bCs/>
                <w:sz w:val="12"/>
                <w:szCs w:val="12"/>
                <w:u w:val="single"/>
              </w:rPr>
            </w:pPr>
            <w:r w:rsidRPr="00C0509C">
              <w:rPr>
                <w:rFonts w:ascii="Fira Sans" w:hAnsi="Fira Sans"/>
                <w:b/>
                <w:bCs/>
                <w:sz w:val="12"/>
                <w:szCs w:val="12"/>
                <w:u w:val="single"/>
              </w:rPr>
              <w:lastRenderedPageBreak/>
              <w:t>Programas de Atención a la Diversidad:</w:t>
            </w:r>
          </w:p>
          <w:p w14:paraId="73C13AE4" w14:textId="77777777" w:rsidR="00820B47" w:rsidRPr="00C0509C" w:rsidRDefault="00820B47" w:rsidP="00820B47">
            <w:pPr>
              <w:pStyle w:val="TableParagraph"/>
              <w:spacing w:line="182" w:lineRule="exact"/>
              <w:ind w:left="0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PRA: Programa Refuerzo Aprendizaje</w:t>
            </w:r>
          </w:p>
          <w:p w14:paraId="56FD3277" w14:textId="77777777" w:rsidR="00820B47" w:rsidRPr="00C0509C" w:rsidRDefault="00820B47" w:rsidP="00820B47">
            <w:pPr>
              <w:pStyle w:val="TableParagraph"/>
              <w:spacing w:line="182" w:lineRule="exact"/>
              <w:ind w:left="0"/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PF: Programa de Profundización</w:t>
            </w:r>
          </w:p>
          <w:p w14:paraId="4CD14492" w14:textId="77777777" w:rsidR="00820B47" w:rsidRPr="00C0509C" w:rsidRDefault="00820B47">
            <w:pPr>
              <w:rPr>
                <w:rFonts w:ascii="Fira Sans" w:hAnsi="Fira Sans"/>
                <w:sz w:val="12"/>
                <w:szCs w:val="12"/>
              </w:rPr>
            </w:pPr>
          </w:p>
        </w:tc>
      </w:tr>
      <w:tr w:rsidR="00820B47" w:rsidRPr="00C0509C" w14:paraId="1B87F894" w14:textId="77777777" w:rsidTr="00A70447">
        <w:tc>
          <w:tcPr>
            <w:tcW w:w="15390" w:type="dxa"/>
            <w:gridSpan w:val="3"/>
          </w:tcPr>
          <w:p w14:paraId="276F3BED" w14:textId="77777777" w:rsidR="00820B47" w:rsidRPr="00C0509C" w:rsidRDefault="00820B47" w:rsidP="00820B47">
            <w:pPr>
              <w:tabs>
                <w:tab w:val="left" w:pos="14853"/>
              </w:tabs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lastRenderedPageBreak/>
              <w:t>*Las ACS, PRA, PF, ACAI/FLEX Y PE quedan registrados en Séneca.</w:t>
            </w:r>
          </w:p>
          <w:p w14:paraId="715ABD33" w14:textId="77777777" w:rsidR="00820B47" w:rsidRPr="00C0509C" w:rsidRDefault="00820B47" w:rsidP="00820B47">
            <w:pPr>
              <w:tabs>
                <w:tab w:val="left" w:pos="14853"/>
              </w:tabs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*Las ACS, PRA, PF, ACAI/FLEX deben contemplarse en las programaciones de las Unidades Didácticas.</w:t>
            </w:r>
          </w:p>
          <w:p w14:paraId="41194005" w14:textId="77777777" w:rsidR="00820B47" w:rsidRPr="00C0509C" w:rsidRDefault="00820B47" w:rsidP="00820B47">
            <w:pPr>
              <w:tabs>
                <w:tab w:val="left" w:pos="14853"/>
              </w:tabs>
              <w:rPr>
                <w:rFonts w:ascii="Fira Sans" w:hAnsi="Fira Sans"/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*El seguimiento de los PE quedan recogidos en los informes trimestrales de la PT.</w:t>
            </w:r>
          </w:p>
          <w:p w14:paraId="3D19A2D1" w14:textId="54291874" w:rsidR="00820B47" w:rsidRPr="00C0509C" w:rsidRDefault="00820B47" w:rsidP="00820B47">
            <w:pPr>
              <w:tabs>
                <w:tab w:val="left" w:pos="14853"/>
              </w:tabs>
              <w:rPr>
                <w:sz w:val="12"/>
                <w:szCs w:val="12"/>
              </w:rPr>
            </w:pPr>
            <w:r w:rsidRPr="00C0509C">
              <w:rPr>
                <w:rFonts w:ascii="Fira Sans" w:hAnsi="Fira Sans"/>
                <w:sz w:val="12"/>
                <w:szCs w:val="12"/>
              </w:rPr>
              <w:t>*El seguimiento de los PRA (Programas de refuerzo no recogidos en Séneca) y la AP2 (segundo docente dentro del aula) quedan recogidos en la nueva plantilla.</w:t>
            </w:r>
          </w:p>
        </w:tc>
      </w:tr>
    </w:tbl>
    <w:p w14:paraId="1404855E" w14:textId="77777777" w:rsidR="00820B47" w:rsidRPr="00820B47" w:rsidRDefault="00820B47">
      <w:pPr>
        <w:rPr>
          <w:rFonts w:ascii="Fira Sans" w:hAnsi="Fira Sans"/>
          <w:sz w:val="16"/>
          <w:szCs w:val="16"/>
        </w:rPr>
      </w:pPr>
    </w:p>
    <w:tbl>
      <w:tblPr>
        <w:tblStyle w:val="Tablaconcuadrcula"/>
        <w:tblW w:w="0" w:type="auto"/>
        <w:tblBorders>
          <w:top w:val="single" w:sz="4" w:space="0" w:color="B5BC08"/>
          <w:left w:val="single" w:sz="4" w:space="0" w:color="B5BC08"/>
          <w:bottom w:val="single" w:sz="4" w:space="0" w:color="B5BC08"/>
          <w:right w:val="single" w:sz="4" w:space="0" w:color="B5BC08"/>
          <w:insideH w:val="single" w:sz="4" w:space="0" w:color="B5BC08"/>
          <w:insideV w:val="single" w:sz="4" w:space="0" w:color="B5BC08"/>
        </w:tblBorders>
        <w:tblLook w:val="04A0" w:firstRow="1" w:lastRow="0" w:firstColumn="1" w:lastColumn="0" w:noHBand="0" w:noVBand="1"/>
      </w:tblPr>
      <w:tblGrid>
        <w:gridCol w:w="5130"/>
        <w:gridCol w:w="5130"/>
        <w:gridCol w:w="5130"/>
      </w:tblGrid>
      <w:tr w:rsidR="00820B47" w:rsidRPr="00A70447" w14:paraId="3E931BEA" w14:textId="77777777" w:rsidTr="00A70447">
        <w:tc>
          <w:tcPr>
            <w:tcW w:w="15390" w:type="dxa"/>
            <w:gridSpan w:val="3"/>
            <w:shd w:val="clear" w:color="auto" w:fill="B5BC08"/>
          </w:tcPr>
          <w:p w14:paraId="5082A224" w14:textId="6AD1F147" w:rsidR="00820B47" w:rsidRPr="00A70447" w:rsidRDefault="00820B47" w:rsidP="00820B47">
            <w:pPr>
              <w:jc w:val="center"/>
              <w:rPr>
                <w:rFonts w:ascii="Fira Sans" w:hAnsi="Fira Sans"/>
                <w:b/>
                <w:bCs/>
                <w:sz w:val="16"/>
                <w:szCs w:val="16"/>
              </w:rPr>
            </w:pPr>
            <w:r w:rsidRPr="00A70447">
              <w:rPr>
                <w:rFonts w:ascii="Fira Sans" w:hAnsi="Fira Sans"/>
                <w:b/>
                <w:bCs/>
                <w:color w:val="FFFFFF" w:themeColor="background1"/>
                <w:sz w:val="16"/>
                <w:szCs w:val="16"/>
              </w:rPr>
              <w:t>EXPLICACIÓN DE LAS MEDIDAS PROPUESTAS</w:t>
            </w:r>
          </w:p>
        </w:tc>
      </w:tr>
      <w:tr w:rsidR="00820B47" w:rsidRPr="00A70447" w14:paraId="0973DA51" w14:textId="77777777" w:rsidTr="00A70447">
        <w:tc>
          <w:tcPr>
            <w:tcW w:w="5130" w:type="dxa"/>
            <w:shd w:val="clear" w:color="auto" w:fill="DADEB1"/>
          </w:tcPr>
          <w:p w14:paraId="2CA2BBDF" w14:textId="70D721BD" w:rsidR="00820B47" w:rsidRPr="00A70447" w:rsidRDefault="00820B47" w:rsidP="00820B47">
            <w:pPr>
              <w:jc w:val="center"/>
              <w:rPr>
                <w:rFonts w:ascii="Fira Sans" w:hAnsi="Fira Sans"/>
                <w:b/>
                <w:bCs/>
                <w:sz w:val="16"/>
                <w:szCs w:val="16"/>
              </w:rPr>
            </w:pPr>
            <w:r w:rsidRPr="00A70447">
              <w:rPr>
                <w:rFonts w:ascii="Fira Sans" w:hAnsi="Fira Sans"/>
                <w:b/>
                <w:bCs/>
                <w:sz w:val="16"/>
                <w:szCs w:val="16"/>
              </w:rPr>
              <w:t>PRIMERA EVALUACIÓN</w:t>
            </w:r>
          </w:p>
        </w:tc>
        <w:tc>
          <w:tcPr>
            <w:tcW w:w="5130" w:type="dxa"/>
            <w:shd w:val="clear" w:color="auto" w:fill="DADEB1"/>
          </w:tcPr>
          <w:p w14:paraId="7A0E2802" w14:textId="178BAFD6" w:rsidR="00820B47" w:rsidRPr="00A70447" w:rsidRDefault="00820B47" w:rsidP="00820B47">
            <w:pPr>
              <w:jc w:val="center"/>
              <w:rPr>
                <w:rFonts w:ascii="Fira Sans" w:hAnsi="Fira Sans"/>
                <w:b/>
                <w:bCs/>
                <w:sz w:val="16"/>
                <w:szCs w:val="16"/>
              </w:rPr>
            </w:pPr>
            <w:r w:rsidRPr="00A70447">
              <w:rPr>
                <w:rFonts w:ascii="Fira Sans" w:hAnsi="Fira Sans"/>
                <w:b/>
                <w:bCs/>
                <w:sz w:val="16"/>
                <w:szCs w:val="16"/>
              </w:rPr>
              <w:t>SEGUNDA EVALUACIÓN</w:t>
            </w:r>
          </w:p>
        </w:tc>
        <w:tc>
          <w:tcPr>
            <w:tcW w:w="5130" w:type="dxa"/>
            <w:shd w:val="clear" w:color="auto" w:fill="DADEB1"/>
          </w:tcPr>
          <w:p w14:paraId="0C21D84E" w14:textId="4B61FAF0" w:rsidR="00820B47" w:rsidRPr="00A70447" w:rsidRDefault="00820B47" w:rsidP="00820B47">
            <w:pPr>
              <w:jc w:val="center"/>
              <w:rPr>
                <w:rFonts w:ascii="Fira Sans" w:hAnsi="Fira Sans"/>
                <w:b/>
                <w:bCs/>
                <w:sz w:val="16"/>
                <w:szCs w:val="16"/>
              </w:rPr>
            </w:pPr>
            <w:r w:rsidRPr="00A70447">
              <w:rPr>
                <w:rFonts w:ascii="Fira Sans" w:hAnsi="Fira Sans"/>
                <w:b/>
                <w:bCs/>
                <w:sz w:val="16"/>
                <w:szCs w:val="16"/>
              </w:rPr>
              <w:t>TERCERA EVALUACIÓN</w:t>
            </w:r>
          </w:p>
        </w:tc>
      </w:tr>
      <w:tr w:rsidR="00820B47" w:rsidRPr="00A70447" w14:paraId="52CAA021" w14:textId="77777777" w:rsidTr="00A70447">
        <w:tc>
          <w:tcPr>
            <w:tcW w:w="5130" w:type="dxa"/>
          </w:tcPr>
          <w:p w14:paraId="3C8B0ED2" w14:textId="77777777" w:rsidR="00820B47" w:rsidRPr="00A70447" w:rsidRDefault="00820B47">
            <w:pPr>
              <w:rPr>
                <w:rFonts w:ascii="Fira Sans" w:hAnsi="Fira Sans"/>
                <w:sz w:val="16"/>
                <w:szCs w:val="16"/>
              </w:rPr>
            </w:pPr>
          </w:p>
        </w:tc>
        <w:tc>
          <w:tcPr>
            <w:tcW w:w="5130" w:type="dxa"/>
          </w:tcPr>
          <w:p w14:paraId="3DC46D60" w14:textId="77777777" w:rsidR="00820B47" w:rsidRPr="00A70447" w:rsidRDefault="00820B47">
            <w:pPr>
              <w:rPr>
                <w:rFonts w:ascii="Fira Sans" w:hAnsi="Fira Sans"/>
                <w:sz w:val="16"/>
                <w:szCs w:val="16"/>
              </w:rPr>
            </w:pPr>
          </w:p>
        </w:tc>
        <w:tc>
          <w:tcPr>
            <w:tcW w:w="5130" w:type="dxa"/>
          </w:tcPr>
          <w:p w14:paraId="33A4C29C" w14:textId="77777777" w:rsidR="00820B47" w:rsidRPr="00A70447" w:rsidRDefault="00820B47">
            <w:pPr>
              <w:rPr>
                <w:rFonts w:ascii="Fira Sans" w:hAnsi="Fira Sans"/>
                <w:sz w:val="16"/>
                <w:szCs w:val="16"/>
              </w:rPr>
            </w:pPr>
          </w:p>
        </w:tc>
      </w:tr>
    </w:tbl>
    <w:p w14:paraId="78FD8A90" w14:textId="77777777" w:rsidR="00820B47" w:rsidRDefault="00820B47"/>
    <w:p w14:paraId="6C81186F" w14:textId="77777777" w:rsidR="00820B47" w:rsidRDefault="00820B47"/>
    <w:p w14:paraId="477F559E" w14:textId="77777777" w:rsidR="00820B47" w:rsidRPr="00C0509C" w:rsidRDefault="00820B47" w:rsidP="00820B47">
      <w:pPr>
        <w:tabs>
          <w:tab w:val="left" w:pos="14853"/>
        </w:tabs>
        <w:rPr>
          <w:rFonts w:ascii="Fira Sans" w:hAnsi="Fira Sans"/>
          <w:sz w:val="16"/>
          <w:szCs w:val="16"/>
        </w:rPr>
      </w:pPr>
    </w:p>
    <w:p w14:paraId="7B046D7B" w14:textId="45D9CE5E" w:rsidR="00820B47" w:rsidRPr="00C0509C" w:rsidRDefault="00820B47" w:rsidP="00D02814">
      <w:pPr>
        <w:ind w:left="9912" w:firstLine="708"/>
        <w:jc w:val="center"/>
        <w:rPr>
          <w:rFonts w:ascii="Fira Sans" w:hAnsi="Fira Sans"/>
          <w:sz w:val="16"/>
          <w:szCs w:val="16"/>
        </w:rPr>
      </w:pPr>
      <w:r w:rsidRPr="00C0509C">
        <w:rPr>
          <w:rFonts w:ascii="Fira Sans" w:hAnsi="Fira Sans"/>
          <w:sz w:val="16"/>
          <w:szCs w:val="16"/>
        </w:rPr>
        <w:t>Sevilla, a_______ de ________________de 202_____</w:t>
      </w:r>
    </w:p>
    <w:p w14:paraId="73E8F4C7" w14:textId="77777777" w:rsidR="00820B47" w:rsidRPr="00C0509C" w:rsidRDefault="00820B47" w:rsidP="00820B47">
      <w:pPr>
        <w:tabs>
          <w:tab w:val="left" w:pos="14853"/>
        </w:tabs>
        <w:rPr>
          <w:rFonts w:ascii="Fira Sans" w:hAnsi="Fira Sans"/>
          <w:sz w:val="16"/>
          <w:szCs w:val="16"/>
        </w:rPr>
      </w:pPr>
    </w:p>
    <w:p w14:paraId="4B03621D" w14:textId="77777777" w:rsidR="00820B47" w:rsidRPr="00C0509C" w:rsidRDefault="00820B47" w:rsidP="00820B47">
      <w:pPr>
        <w:tabs>
          <w:tab w:val="left" w:pos="14853"/>
        </w:tabs>
        <w:rPr>
          <w:rFonts w:ascii="Fira Sans" w:hAnsi="Fira Sans"/>
          <w:sz w:val="16"/>
          <w:szCs w:val="16"/>
        </w:rPr>
      </w:pPr>
    </w:p>
    <w:p w14:paraId="49FD0F21" w14:textId="77777777" w:rsidR="00820B47" w:rsidRPr="00C0509C" w:rsidRDefault="00820B47" w:rsidP="00820B47">
      <w:pPr>
        <w:tabs>
          <w:tab w:val="left" w:pos="14853"/>
        </w:tabs>
        <w:rPr>
          <w:rFonts w:ascii="Fira Sans" w:hAnsi="Fira Sans"/>
          <w:sz w:val="16"/>
          <w:szCs w:val="16"/>
        </w:rPr>
      </w:pPr>
    </w:p>
    <w:p w14:paraId="2F2D77D9" w14:textId="77777777" w:rsidR="00820B47" w:rsidRPr="00C0509C" w:rsidRDefault="00820B47" w:rsidP="00820B47">
      <w:pPr>
        <w:tabs>
          <w:tab w:val="left" w:pos="14853"/>
        </w:tabs>
        <w:rPr>
          <w:rFonts w:ascii="Fira Sans" w:hAnsi="Fira Sans"/>
          <w:sz w:val="16"/>
          <w:szCs w:val="16"/>
        </w:rPr>
      </w:pPr>
    </w:p>
    <w:p w14:paraId="18884B2A" w14:textId="77777777" w:rsidR="00820B47" w:rsidRPr="00C0509C" w:rsidRDefault="00820B47" w:rsidP="00820B47">
      <w:pPr>
        <w:tabs>
          <w:tab w:val="left" w:pos="14853"/>
        </w:tabs>
        <w:rPr>
          <w:rFonts w:ascii="Fira Sans" w:hAnsi="Fira Sans"/>
          <w:sz w:val="16"/>
          <w:szCs w:val="16"/>
        </w:rPr>
      </w:pPr>
    </w:p>
    <w:p w14:paraId="19A6ACA9" w14:textId="77777777" w:rsidR="00820B47" w:rsidRPr="00C0509C" w:rsidRDefault="00820B47" w:rsidP="00820B47">
      <w:pPr>
        <w:tabs>
          <w:tab w:val="left" w:pos="14853"/>
        </w:tabs>
        <w:rPr>
          <w:rFonts w:ascii="Fira Sans" w:hAnsi="Fira Sans"/>
          <w:sz w:val="16"/>
          <w:szCs w:val="16"/>
        </w:rPr>
      </w:pPr>
    </w:p>
    <w:p w14:paraId="5BD7DB0F" w14:textId="77777777" w:rsidR="00820B47" w:rsidRPr="00C0509C" w:rsidRDefault="00820B47" w:rsidP="00820B47">
      <w:pPr>
        <w:tabs>
          <w:tab w:val="left" w:pos="14853"/>
        </w:tabs>
        <w:rPr>
          <w:rFonts w:ascii="Fira Sans" w:hAnsi="Fira Sans"/>
          <w:sz w:val="16"/>
          <w:szCs w:val="16"/>
        </w:rPr>
      </w:pPr>
    </w:p>
    <w:p w14:paraId="02FBB734" w14:textId="46FDC9B4" w:rsidR="00820B47" w:rsidRPr="00C0509C" w:rsidRDefault="00820B47" w:rsidP="00820B47">
      <w:pPr>
        <w:rPr>
          <w:rFonts w:ascii="Fira Sans" w:hAnsi="Fira Sans"/>
          <w:sz w:val="16"/>
          <w:szCs w:val="16"/>
        </w:rPr>
      </w:pPr>
      <w:proofErr w:type="spellStart"/>
      <w:r w:rsidRPr="00C0509C">
        <w:rPr>
          <w:rFonts w:ascii="Fira Sans" w:hAnsi="Fira Sans"/>
          <w:sz w:val="16"/>
          <w:szCs w:val="16"/>
        </w:rPr>
        <w:t>Fdo</w:t>
      </w:r>
      <w:proofErr w:type="spellEnd"/>
      <w:r w:rsidRPr="00C0509C">
        <w:rPr>
          <w:rFonts w:ascii="Fira Sans" w:hAnsi="Fira Sans"/>
          <w:sz w:val="16"/>
          <w:szCs w:val="16"/>
        </w:rPr>
        <w:t>: Tutor/a del alumno/a</w:t>
      </w:r>
      <w:r w:rsidRPr="00C0509C">
        <w:rPr>
          <w:rFonts w:ascii="Fira Sans" w:hAnsi="Fira Sans"/>
          <w:sz w:val="16"/>
          <w:szCs w:val="16"/>
        </w:rPr>
        <w:tab/>
      </w:r>
      <w:r w:rsidRPr="00C0509C">
        <w:rPr>
          <w:rFonts w:ascii="Fira Sans" w:hAnsi="Fira Sans"/>
          <w:sz w:val="16"/>
          <w:szCs w:val="16"/>
        </w:rPr>
        <w:tab/>
      </w:r>
      <w:r w:rsidRPr="00C0509C">
        <w:rPr>
          <w:rFonts w:ascii="Fira Sans" w:hAnsi="Fira Sans"/>
          <w:sz w:val="16"/>
          <w:szCs w:val="16"/>
        </w:rPr>
        <w:tab/>
      </w:r>
      <w:r w:rsidRPr="00C0509C">
        <w:rPr>
          <w:rFonts w:ascii="Fira Sans" w:hAnsi="Fira Sans"/>
          <w:sz w:val="16"/>
          <w:szCs w:val="16"/>
        </w:rPr>
        <w:tab/>
      </w:r>
      <w:r w:rsidRPr="00C0509C">
        <w:rPr>
          <w:rFonts w:ascii="Fira Sans" w:hAnsi="Fira Sans"/>
          <w:sz w:val="16"/>
          <w:szCs w:val="16"/>
        </w:rPr>
        <w:tab/>
      </w:r>
      <w:r w:rsidRPr="00C0509C">
        <w:rPr>
          <w:rFonts w:ascii="Fira Sans" w:hAnsi="Fira Sans"/>
          <w:sz w:val="16"/>
          <w:szCs w:val="16"/>
        </w:rPr>
        <w:tab/>
      </w:r>
      <w:r w:rsidRPr="00C0509C">
        <w:rPr>
          <w:rFonts w:ascii="Fira Sans" w:hAnsi="Fira Sans"/>
          <w:sz w:val="16"/>
          <w:szCs w:val="16"/>
        </w:rPr>
        <w:tab/>
      </w:r>
      <w:r w:rsidRPr="00C0509C">
        <w:rPr>
          <w:rFonts w:ascii="Fira Sans" w:hAnsi="Fira Sans"/>
          <w:sz w:val="16"/>
          <w:szCs w:val="16"/>
        </w:rPr>
        <w:tab/>
      </w:r>
      <w:r w:rsidRPr="00C0509C">
        <w:rPr>
          <w:rFonts w:ascii="Fira Sans" w:hAnsi="Fira Sans"/>
          <w:sz w:val="16"/>
          <w:szCs w:val="16"/>
        </w:rPr>
        <w:tab/>
      </w:r>
      <w:r w:rsidRPr="00C0509C">
        <w:rPr>
          <w:rFonts w:ascii="Fira Sans" w:hAnsi="Fira Sans"/>
          <w:sz w:val="16"/>
          <w:szCs w:val="16"/>
        </w:rPr>
        <w:tab/>
      </w:r>
      <w:r w:rsidRPr="00C0509C">
        <w:rPr>
          <w:rFonts w:ascii="Fira Sans" w:hAnsi="Fira Sans"/>
          <w:sz w:val="16"/>
          <w:szCs w:val="16"/>
        </w:rPr>
        <w:tab/>
      </w:r>
      <w:r w:rsidRPr="00C0509C">
        <w:rPr>
          <w:rFonts w:ascii="Fira Sans" w:hAnsi="Fira Sans"/>
          <w:sz w:val="16"/>
          <w:szCs w:val="16"/>
        </w:rPr>
        <w:tab/>
      </w:r>
      <w:r w:rsidR="00C0509C">
        <w:rPr>
          <w:rFonts w:ascii="Fira Sans" w:hAnsi="Fira Sans"/>
          <w:sz w:val="16"/>
          <w:szCs w:val="16"/>
        </w:rPr>
        <w:tab/>
      </w:r>
      <w:r w:rsidRPr="00C0509C">
        <w:rPr>
          <w:rFonts w:ascii="Fira Sans" w:hAnsi="Fira Sans"/>
          <w:sz w:val="16"/>
          <w:szCs w:val="16"/>
        </w:rPr>
        <w:tab/>
        <w:t xml:space="preserve">Fdo. Padre/Madre/Tutor/Tutora del alumno/a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AFF6D2" w14:textId="77777777" w:rsidR="00820B47" w:rsidRPr="00C0509C" w:rsidRDefault="00820B47" w:rsidP="00820B47">
      <w:pPr>
        <w:tabs>
          <w:tab w:val="left" w:pos="14853"/>
        </w:tabs>
        <w:rPr>
          <w:rFonts w:ascii="Fira Sans" w:hAnsi="Fira Sans"/>
          <w:sz w:val="16"/>
          <w:szCs w:val="16"/>
        </w:rPr>
      </w:pPr>
    </w:p>
    <w:p w14:paraId="329CA139" w14:textId="77777777" w:rsidR="00820B47" w:rsidRPr="00C0509C" w:rsidRDefault="00820B47" w:rsidP="00820B47">
      <w:pPr>
        <w:tabs>
          <w:tab w:val="left" w:pos="14853"/>
        </w:tabs>
        <w:rPr>
          <w:rFonts w:ascii="Fira Sans" w:hAnsi="Fira Sans"/>
          <w:sz w:val="16"/>
          <w:szCs w:val="16"/>
        </w:rPr>
      </w:pPr>
    </w:p>
    <w:p w14:paraId="43A5B78C" w14:textId="77777777" w:rsidR="00820B47" w:rsidRDefault="00820B47"/>
    <w:sectPr w:rsidR="00820B47" w:rsidSect="00820B47">
      <w:headerReference w:type="first" r:id="rId6"/>
      <w:pgSz w:w="16840" w:h="11900" w:orient="landscape"/>
      <w:pgMar w:top="720" w:right="720" w:bottom="720" w:left="720" w:header="54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FFA49" w14:textId="77777777" w:rsidR="00673A36" w:rsidRDefault="00673A36" w:rsidP="00DD7157">
      <w:r>
        <w:separator/>
      </w:r>
    </w:p>
  </w:endnote>
  <w:endnote w:type="continuationSeparator" w:id="0">
    <w:p w14:paraId="2B185DCD" w14:textId="77777777" w:rsidR="00673A36" w:rsidRDefault="00673A36" w:rsidP="00DD7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Sans">
    <w:altName w:val="Corbel"/>
    <w:panose1 w:val="020B0604020202020204"/>
    <w:charset w:val="00"/>
    <w:family w:val="swiss"/>
    <w:pitch w:val="variable"/>
    <w:sig w:usb0="00000287" w:usb1="02000001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609D7" w14:textId="77777777" w:rsidR="00673A36" w:rsidRDefault="00673A36" w:rsidP="00DD7157">
      <w:r>
        <w:separator/>
      </w:r>
    </w:p>
  </w:footnote>
  <w:footnote w:type="continuationSeparator" w:id="0">
    <w:p w14:paraId="722A7B16" w14:textId="77777777" w:rsidR="00673A36" w:rsidRDefault="00673A36" w:rsidP="00DD71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B0F5A" w14:textId="2E41A740" w:rsidR="00DD7157" w:rsidRPr="00DD7157" w:rsidRDefault="00C0509C" w:rsidP="00DD7157">
    <w:pPr>
      <w:spacing w:before="128"/>
      <w:ind w:left="2977" w:right="3394"/>
      <w:jc w:val="center"/>
      <w:rPr>
        <w:rFonts w:ascii="Fira Sans" w:hAnsi="Fira Sans"/>
        <w:b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9DB3392" wp14:editId="5C4E9966">
          <wp:simplePos x="0" y="0"/>
          <wp:positionH relativeFrom="column">
            <wp:posOffset>509466</wp:posOffset>
          </wp:positionH>
          <wp:positionV relativeFrom="paragraph">
            <wp:posOffset>-44450</wp:posOffset>
          </wp:positionV>
          <wp:extent cx="1089301" cy="339503"/>
          <wp:effectExtent l="0" t="0" r="3175" b="3810"/>
          <wp:wrapNone/>
          <wp:docPr id="1858369300" name="Imagen 1858369300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0" descr="Imagen que contiene Text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301" cy="3395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Fira Sans" w:hAnsi="Fira Sans"/>
        <w:b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5660CA68" wp14:editId="2E6BF131">
          <wp:simplePos x="0" y="0"/>
          <wp:positionH relativeFrom="column">
            <wp:posOffset>8282305</wp:posOffset>
          </wp:positionH>
          <wp:positionV relativeFrom="paragraph">
            <wp:posOffset>33410</wp:posOffset>
          </wp:positionV>
          <wp:extent cx="993140" cy="258445"/>
          <wp:effectExtent l="0" t="0" r="0" b="0"/>
          <wp:wrapSquare wrapText="bothSides"/>
          <wp:docPr id="1104105263" name="Imagen 1" descr="Dibujo con letras blanc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4105263" name="Imagen 1" descr="Dibujo con letras blancas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3140" cy="258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7157" w:rsidRPr="00DD7157">
      <w:rPr>
        <w:rFonts w:ascii="Fira Sans" w:hAnsi="Fira Sans"/>
        <w:b/>
        <w:sz w:val="20"/>
        <w:szCs w:val="20"/>
      </w:rPr>
      <w:t xml:space="preserve">SEGUIMIENTO ALUMNADO CON NECESIDADES. EDUCACIÓN </w:t>
    </w:r>
    <w:r w:rsidR="0030461F">
      <w:rPr>
        <w:rFonts w:ascii="Fira Sans" w:hAnsi="Fira Sans"/>
        <w:b/>
        <w:sz w:val="20"/>
        <w:szCs w:val="20"/>
      </w:rPr>
      <w:t>SECUNDARIA OBLIGATORIA</w:t>
    </w:r>
    <w:r w:rsidR="00A70447">
      <w:rPr>
        <w:rFonts w:ascii="Fira Sans" w:hAnsi="Fira Sans"/>
        <w:b/>
        <w:sz w:val="20"/>
        <w:szCs w:val="20"/>
      </w:rPr>
      <w:t>.</w:t>
    </w:r>
    <w:r w:rsidR="00DD7157" w:rsidRPr="00DD7157">
      <w:rPr>
        <w:rFonts w:ascii="Fira Sans" w:hAnsi="Fira Sans"/>
        <w:b/>
        <w:sz w:val="20"/>
        <w:szCs w:val="20"/>
      </w:rPr>
      <w:t xml:space="preserve"> </w:t>
    </w:r>
  </w:p>
  <w:p w14:paraId="22592058" w14:textId="77777777" w:rsidR="00DD7157" w:rsidRDefault="00DD715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57"/>
    <w:rsid w:val="0030461F"/>
    <w:rsid w:val="00374FC5"/>
    <w:rsid w:val="004054C4"/>
    <w:rsid w:val="005D14B5"/>
    <w:rsid w:val="00673A36"/>
    <w:rsid w:val="007A0D4E"/>
    <w:rsid w:val="00820B47"/>
    <w:rsid w:val="00A70447"/>
    <w:rsid w:val="00AE54DC"/>
    <w:rsid w:val="00BC4B4B"/>
    <w:rsid w:val="00C0509C"/>
    <w:rsid w:val="00C37387"/>
    <w:rsid w:val="00CF05FB"/>
    <w:rsid w:val="00D02814"/>
    <w:rsid w:val="00DD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880DAA"/>
  <w15:chartTrackingRefBased/>
  <w15:docId w15:val="{D43ECB0E-C32A-A641-8F7C-DDF86A4E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D7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DD7157"/>
    <w:pPr>
      <w:widowControl w:val="0"/>
      <w:autoSpaceDE w:val="0"/>
      <w:autoSpaceDN w:val="0"/>
      <w:spacing w:line="319" w:lineRule="exact"/>
      <w:ind w:left="333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D715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D7157"/>
  </w:style>
  <w:style w:type="paragraph" w:styleId="Piedepgina">
    <w:name w:val="footer"/>
    <w:basedOn w:val="Normal"/>
    <w:link w:val="PiedepginaCar"/>
    <w:uiPriority w:val="99"/>
    <w:unhideWhenUsed/>
    <w:rsid w:val="00DD715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D7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506DFD19C2F34A98CF70898794A3DD" ma:contentTypeVersion="18" ma:contentTypeDescription="Crear nuevo documento." ma:contentTypeScope="" ma:versionID="7c484f7c0285d40a1bcee95cd28f012c">
  <xsd:schema xmlns:xsd="http://www.w3.org/2001/XMLSchema" xmlns:xs="http://www.w3.org/2001/XMLSchema" xmlns:p="http://schemas.microsoft.com/office/2006/metadata/properties" xmlns:ns2="68d0a989-fd16-4fdf-ae91-89d487660eb3" xmlns:ns3="cf5d3e65-c4bb-48c5-b644-0cdbe7eeab61" xmlns:ns4="3e8faae5-7db8-4c8d-99f6-be77be2c15e8" targetNamespace="http://schemas.microsoft.com/office/2006/metadata/properties" ma:root="true" ma:fieldsID="1c8c197cfb0cde22de1a8ed1df3bb059" ns2:_="" ns3:_="" ns4:_="">
    <xsd:import namespace="68d0a989-fd16-4fdf-ae91-89d487660eb3"/>
    <xsd:import namespace="cf5d3e65-c4bb-48c5-b644-0cdbe7eeab61"/>
    <xsd:import namespace="3e8faae5-7db8-4c8d-99f6-be77be2c15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d0a989-fd16-4fdf-ae91-89d487660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12d0f5b1-e6a9-43eb-9e1a-59c325df9f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d3e65-c4bb-48c5-b644-0cdbe7eeab6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faae5-7db8-4c8d-99f6-be77be2c15e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f072383-01c4-4c25-871c-3ad780397d25}" ma:internalName="TaxCatchAll" ma:showField="CatchAllData" ma:web="3e8faae5-7db8-4c8d-99f6-be77be2c15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8faae5-7db8-4c8d-99f6-be77be2c15e8" xsi:nil="true"/>
    <lcf76f155ced4ddcb4097134ff3c332f xmlns="68d0a989-fd16-4fdf-ae91-89d487660e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8F6BB7-73B0-4662-9AC2-9734920EAC44}"/>
</file>

<file path=customXml/itemProps2.xml><?xml version="1.0" encoding="utf-8"?>
<ds:datastoreItem xmlns:ds="http://schemas.openxmlformats.org/officeDocument/2006/customXml" ds:itemID="{4F67AF79-EC49-4CE3-AAC6-8910BCB3D46A}"/>
</file>

<file path=customXml/itemProps3.xml><?xml version="1.0" encoding="utf-8"?>
<ds:datastoreItem xmlns:ds="http://schemas.openxmlformats.org/officeDocument/2006/customXml" ds:itemID="{820F8F4E-A0B3-4539-AF23-5CEA2D18ED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914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Mª Ángeles Chávez Ramos</dc:creator>
  <cp:keywords/>
  <dc:description/>
  <cp:lastModifiedBy>Orientación Nervión - Escuelas Salesianas María Auxiliadora</cp:lastModifiedBy>
  <cp:revision>6</cp:revision>
  <dcterms:created xsi:type="dcterms:W3CDTF">2023-10-19T16:04:00Z</dcterms:created>
  <dcterms:modified xsi:type="dcterms:W3CDTF">2024-10-07T16:56:00Z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0x010100A1506DFD19C2F34A98CF70898794A3DD</vt:lpwstr>
  </property>
</Properties>
</file>