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style w:type="table" w:styleId="TableNormal" w:default="1"/>
</w:style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Styles" Type="http://schemas.openxmlformats.org/officeDocument/2006/relationships/styles" Target="styles.xml"/></Relationships>
</file>