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4B9E3" w14:textId="69CA1BD4" w:rsidR="000D0B76" w:rsidRDefault="00835865" w:rsidP="00835865">
      <w:pPr>
        <w:pStyle w:val="Heading1"/>
      </w:pPr>
      <w:r>
        <w:t>My project</w:t>
      </w:r>
    </w:p>
    <w:p w14:paraId="71AF6C3E" w14:textId="77777777" w:rsidR="00D20E64" w:rsidRPr="00D20E64" w:rsidRDefault="00D20E64" w:rsidP="00D20E64">
      <w:r w:rsidRPr="00D20E64">
        <w:t xml:space="preserve">Here is the </w:t>
      </w:r>
      <w:r w:rsidRPr="00D20E64">
        <w:rPr>
          <w:b/>
          <w:bCs/>
        </w:rPr>
        <w:t>well-formatted content</w:t>
      </w:r>
      <w:r w:rsidRPr="00D20E64">
        <w:t xml:space="preserve"> with a structured GPIO pin list you can copy directly into your .docx document, following your project's format:</w:t>
      </w:r>
    </w:p>
    <w:p w14:paraId="71D87830" w14:textId="77777777" w:rsidR="00D20E64" w:rsidRPr="00D20E64" w:rsidRDefault="00D20E64" w:rsidP="00D20E64">
      <w:r w:rsidRPr="00D20E64">
        <w:pict w14:anchorId="0277F61A">
          <v:rect id="_x0000_i1037" style="width:0;height:1.5pt" o:hralign="center" o:hrstd="t" o:hr="t" fillcolor="#a0a0a0" stroked="f"/>
        </w:pict>
      </w:r>
    </w:p>
    <w:p w14:paraId="1887B869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ESP32 LoRa RA-02 Master-Slave Communication System Analysis</w:t>
      </w:r>
    </w:p>
    <w:p w14:paraId="29BA4812" w14:textId="77777777" w:rsidR="00D20E64" w:rsidRPr="00D20E64" w:rsidRDefault="00D20E64" w:rsidP="00D20E64">
      <w:r w:rsidRPr="00D20E64">
        <w:t>This project implements a wireless monitoring and control system using ESP32 microcontrollers with LoRa RA-02 modules. The system consists of one Master device and two Slave devices that communicate via LoRa radio.</w:t>
      </w:r>
    </w:p>
    <w:p w14:paraId="6A6BAFA8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System Overview</w:t>
      </w:r>
    </w:p>
    <w:p w14:paraId="403EA70F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Master Device</w:t>
      </w:r>
    </w:p>
    <w:p w14:paraId="3E9BBAEC" w14:textId="77777777" w:rsidR="00D20E64" w:rsidRPr="00D20E64" w:rsidRDefault="00D20E64" w:rsidP="00D20E64">
      <w:pPr>
        <w:numPr>
          <w:ilvl w:val="0"/>
          <w:numId w:val="1"/>
        </w:numPr>
      </w:pPr>
      <w:r w:rsidRPr="00D20E64">
        <w:t>Acts as a web server (STA mode) with a user interface</w:t>
      </w:r>
    </w:p>
    <w:p w14:paraId="775ECCB8" w14:textId="77777777" w:rsidR="00D20E64" w:rsidRPr="00D20E64" w:rsidRDefault="00D20E64" w:rsidP="00D20E64">
      <w:pPr>
        <w:numPr>
          <w:ilvl w:val="0"/>
          <w:numId w:val="1"/>
        </w:numPr>
      </w:pPr>
      <w:r w:rsidRPr="00D20E64">
        <w:t>Alternately polls Slave devices for sensor data (DHT11 temperature/humidity)</w:t>
      </w:r>
    </w:p>
    <w:p w14:paraId="0AE098A5" w14:textId="77777777" w:rsidR="00D20E64" w:rsidRPr="00D20E64" w:rsidRDefault="00D20E64" w:rsidP="00D20E64">
      <w:pPr>
        <w:numPr>
          <w:ilvl w:val="0"/>
          <w:numId w:val="1"/>
        </w:numPr>
      </w:pPr>
      <w:r w:rsidRPr="00D20E64">
        <w:t>Controls LEDs on Slave devices through the web interface</w:t>
      </w:r>
    </w:p>
    <w:p w14:paraId="654CB7B3" w14:textId="77777777" w:rsidR="00D20E64" w:rsidRPr="00D20E64" w:rsidRDefault="00D20E64" w:rsidP="00D20E64">
      <w:pPr>
        <w:numPr>
          <w:ilvl w:val="0"/>
          <w:numId w:val="1"/>
        </w:numPr>
      </w:pPr>
      <w:r w:rsidRPr="00D20E64">
        <w:t>Displays all data on a web page</w:t>
      </w:r>
    </w:p>
    <w:p w14:paraId="4B302BFD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Slave Devices (1 &amp; 2)</w:t>
      </w:r>
    </w:p>
    <w:p w14:paraId="12145A36" w14:textId="77777777" w:rsidR="00D20E64" w:rsidRPr="00D20E64" w:rsidRDefault="00D20E64" w:rsidP="00D20E64">
      <w:pPr>
        <w:numPr>
          <w:ilvl w:val="0"/>
          <w:numId w:val="2"/>
        </w:numPr>
      </w:pPr>
      <w:r w:rsidRPr="00D20E64">
        <w:t>Each has a DHT11 sensor and two LEDs</w:t>
      </w:r>
    </w:p>
    <w:p w14:paraId="31D5802B" w14:textId="77777777" w:rsidR="00D20E64" w:rsidRPr="00D20E64" w:rsidRDefault="00D20E64" w:rsidP="00D20E64">
      <w:pPr>
        <w:numPr>
          <w:ilvl w:val="0"/>
          <w:numId w:val="2"/>
        </w:numPr>
      </w:pPr>
      <w:r w:rsidRPr="00D20E64">
        <w:t>Respond to Master's requests with sensor data</w:t>
      </w:r>
    </w:p>
    <w:p w14:paraId="66A2AE16" w14:textId="77777777" w:rsidR="00D20E64" w:rsidRPr="00D20E64" w:rsidRDefault="00D20E64" w:rsidP="00D20E64">
      <w:pPr>
        <w:numPr>
          <w:ilvl w:val="0"/>
          <w:numId w:val="2"/>
        </w:numPr>
      </w:pPr>
      <w:r w:rsidRPr="00D20E64">
        <w:t>Accept LED control commands from Master</w:t>
      </w:r>
    </w:p>
    <w:p w14:paraId="09FD723D" w14:textId="77777777" w:rsidR="00D20E64" w:rsidRPr="00D20E64" w:rsidRDefault="00D20E64" w:rsidP="00D20E64">
      <w:pPr>
        <w:numPr>
          <w:ilvl w:val="0"/>
          <w:numId w:val="2"/>
        </w:numPr>
      </w:pPr>
      <w:r w:rsidRPr="00D20E64">
        <w:t>Similar code with different addresses (0x02 for Slave 1, 0x03 for Slave 2)</w:t>
      </w:r>
    </w:p>
    <w:p w14:paraId="5B144562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Key Features</w:t>
      </w:r>
    </w:p>
    <w:p w14:paraId="33B6956C" w14:textId="77777777" w:rsidR="00D20E64" w:rsidRPr="00D20E64" w:rsidRDefault="00D20E64" w:rsidP="00D20E64">
      <w:pPr>
        <w:numPr>
          <w:ilvl w:val="0"/>
          <w:numId w:val="3"/>
        </w:numPr>
      </w:pPr>
      <w:r w:rsidRPr="00D20E64">
        <w:rPr>
          <w:b/>
          <w:bCs/>
        </w:rPr>
        <w:t>Dual Communication Modes</w:t>
      </w:r>
      <w:r w:rsidRPr="00D20E64">
        <w:t>:</w:t>
      </w:r>
    </w:p>
    <w:p w14:paraId="7E8F1B62" w14:textId="77777777" w:rsidR="00D20E64" w:rsidRPr="00D20E64" w:rsidRDefault="00D20E64" w:rsidP="00D20E64">
      <w:pPr>
        <w:numPr>
          <w:ilvl w:val="1"/>
          <w:numId w:val="3"/>
        </w:numPr>
      </w:pPr>
      <w:proofErr w:type="spellStart"/>
      <w:r w:rsidRPr="00D20E64">
        <w:t>get_Data_Mode</w:t>
      </w:r>
      <w:proofErr w:type="spellEnd"/>
      <w:r w:rsidRPr="00D20E64">
        <w:t xml:space="preserve"> (Mode 1): Requests sensor data from Slaves</w:t>
      </w:r>
    </w:p>
    <w:p w14:paraId="531A85EC" w14:textId="77777777" w:rsidR="00D20E64" w:rsidRPr="00D20E64" w:rsidRDefault="00D20E64" w:rsidP="00D20E64">
      <w:pPr>
        <w:numPr>
          <w:ilvl w:val="1"/>
          <w:numId w:val="3"/>
        </w:numPr>
      </w:pPr>
      <w:proofErr w:type="spellStart"/>
      <w:r w:rsidRPr="00D20E64">
        <w:t>led_Control_Mode</w:t>
      </w:r>
      <w:proofErr w:type="spellEnd"/>
      <w:r w:rsidRPr="00D20E64">
        <w:t xml:space="preserve"> (Mode 2): Sends LED control commands</w:t>
      </w:r>
    </w:p>
    <w:p w14:paraId="3B908A5F" w14:textId="77777777" w:rsidR="00D20E64" w:rsidRPr="00D20E64" w:rsidRDefault="00D20E64" w:rsidP="00D20E64">
      <w:pPr>
        <w:numPr>
          <w:ilvl w:val="0"/>
          <w:numId w:val="3"/>
        </w:numPr>
      </w:pPr>
      <w:r w:rsidRPr="00D20E64">
        <w:rPr>
          <w:b/>
          <w:bCs/>
        </w:rPr>
        <w:t>Web Interface</w:t>
      </w:r>
      <w:r w:rsidRPr="00D20E64">
        <w:t>:</w:t>
      </w:r>
    </w:p>
    <w:p w14:paraId="33193DF9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>Displays temperature/humidity from both Slaves</w:t>
      </w:r>
    </w:p>
    <w:p w14:paraId="6A6B3CAA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>Provides toggle switches to control LEDs remotely</w:t>
      </w:r>
    </w:p>
    <w:p w14:paraId="2F034357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>Shows status information and timestamps</w:t>
      </w:r>
    </w:p>
    <w:p w14:paraId="2B3B2491" w14:textId="77777777" w:rsidR="00D20E64" w:rsidRPr="00D20E64" w:rsidRDefault="00D20E64" w:rsidP="00D20E64">
      <w:pPr>
        <w:numPr>
          <w:ilvl w:val="0"/>
          <w:numId w:val="3"/>
        </w:numPr>
      </w:pPr>
      <w:r w:rsidRPr="00D20E64">
        <w:rPr>
          <w:b/>
          <w:bCs/>
        </w:rPr>
        <w:t>LoRa Communication</w:t>
      </w:r>
      <w:r w:rsidRPr="00D20E64">
        <w:t>:</w:t>
      </w:r>
    </w:p>
    <w:p w14:paraId="16F69EDA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>Operates at 433MHz</w:t>
      </w:r>
    </w:p>
    <w:p w14:paraId="0E38D250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>Includes automatic reset mechanism to prevent freezing</w:t>
      </w:r>
    </w:p>
    <w:p w14:paraId="34E8F49F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 xml:space="preserve">Message format: </w:t>
      </w:r>
      <w:proofErr w:type="spellStart"/>
      <w:r w:rsidRPr="00D20E64">
        <w:t>destination|sender|length|mode|content</w:t>
      </w:r>
      <w:proofErr w:type="spellEnd"/>
    </w:p>
    <w:p w14:paraId="67FD3C05" w14:textId="77777777" w:rsidR="00D20E64" w:rsidRPr="00D20E64" w:rsidRDefault="00D20E64" w:rsidP="00D20E64">
      <w:pPr>
        <w:numPr>
          <w:ilvl w:val="0"/>
          <w:numId w:val="3"/>
        </w:numPr>
      </w:pPr>
      <w:r w:rsidRPr="00D20E64">
        <w:rPr>
          <w:b/>
          <w:bCs/>
        </w:rPr>
        <w:lastRenderedPageBreak/>
        <w:t>Error Handling</w:t>
      </w:r>
      <w:r w:rsidRPr="00D20E64">
        <w:t>:</w:t>
      </w:r>
    </w:p>
    <w:p w14:paraId="78F477DC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>DHT11 read failure detection</w:t>
      </w:r>
    </w:p>
    <w:p w14:paraId="55A73047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>LoRa connection monitoring</w:t>
      </w:r>
    </w:p>
    <w:p w14:paraId="09F3E94A" w14:textId="77777777" w:rsidR="00D20E64" w:rsidRPr="00D20E64" w:rsidRDefault="00D20E64" w:rsidP="00D20E64">
      <w:pPr>
        <w:numPr>
          <w:ilvl w:val="1"/>
          <w:numId w:val="3"/>
        </w:numPr>
      </w:pPr>
      <w:r w:rsidRPr="00D20E64">
        <w:t>Message length verification</w:t>
      </w:r>
    </w:p>
    <w:p w14:paraId="6D497906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Code Structure</w:t>
      </w:r>
    </w:p>
    <w:p w14:paraId="36B4BD69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Master (ESP32_Lora_Ra-02_Master_Web_Server_STA_MODE.ino)</w:t>
      </w:r>
    </w:p>
    <w:p w14:paraId="4ED34414" w14:textId="77777777" w:rsidR="00D20E64" w:rsidRPr="00D20E64" w:rsidRDefault="00D20E64" w:rsidP="00D20E64">
      <w:pPr>
        <w:numPr>
          <w:ilvl w:val="0"/>
          <w:numId w:val="4"/>
        </w:numPr>
      </w:pPr>
      <w:r w:rsidRPr="00D20E64">
        <w:t xml:space="preserve">Sets up </w:t>
      </w:r>
      <w:proofErr w:type="spellStart"/>
      <w:r w:rsidRPr="00D20E64">
        <w:t>WiFi</w:t>
      </w:r>
      <w:proofErr w:type="spellEnd"/>
      <w:r w:rsidRPr="00D20E64">
        <w:t xml:space="preserve"> access point and web server</w:t>
      </w:r>
    </w:p>
    <w:p w14:paraId="19E7926D" w14:textId="77777777" w:rsidR="00D20E64" w:rsidRPr="00D20E64" w:rsidRDefault="00D20E64" w:rsidP="00D20E64">
      <w:pPr>
        <w:numPr>
          <w:ilvl w:val="0"/>
          <w:numId w:val="4"/>
        </w:numPr>
      </w:pPr>
      <w:r w:rsidRPr="00D20E64">
        <w:t>Implements alternating polling of Slaves</w:t>
      </w:r>
    </w:p>
    <w:p w14:paraId="63E92D4C" w14:textId="77777777" w:rsidR="00D20E64" w:rsidRPr="00D20E64" w:rsidRDefault="00D20E64" w:rsidP="00D20E64">
      <w:pPr>
        <w:numPr>
          <w:ilvl w:val="0"/>
          <w:numId w:val="4"/>
        </w:numPr>
      </w:pPr>
      <w:r w:rsidRPr="00D20E64">
        <w:t>Processes incoming data from Slaves</w:t>
      </w:r>
    </w:p>
    <w:p w14:paraId="037BA450" w14:textId="77777777" w:rsidR="00D20E64" w:rsidRPr="00D20E64" w:rsidRDefault="00D20E64" w:rsidP="00D20E64">
      <w:pPr>
        <w:numPr>
          <w:ilvl w:val="0"/>
          <w:numId w:val="4"/>
        </w:numPr>
      </w:pPr>
      <w:r w:rsidRPr="00D20E64">
        <w:t xml:space="preserve">Provides web interface using </w:t>
      </w:r>
      <w:proofErr w:type="spellStart"/>
      <w:r w:rsidRPr="00D20E64">
        <w:t>AsyncWebServer</w:t>
      </w:r>
      <w:proofErr w:type="spellEnd"/>
    </w:p>
    <w:p w14:paraId="395B5386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Slave (ESP32_Lora_Ra-02_Slave_1.ino)</w:t>
      </w:r>
    </w:p>
    <w:p w14:paraId="7FA019F0" w14:textId="77777777" w:rsidR="00D20E64" w:rsidRPr="00D20E64" w:rsidRDefault="00D20E64" w:rsidP="00D20E64">
      <w:pPr>
        <w:numPr>
          <w:ilvl w:val="0"/>
          <w:numId w:val="5"/>
        </w:numPr>
      </w:pPr>
      <w:r w:rsidRPr="00D20E64">
        <w:t>Reads DHT11 sensor periodically</w:t>
      </w:r>
    </w:p>
    <w:p w14:paraId="3C0FF95C" w14:textId="77777777" w:rsidR="00D20E64" w:rsidRPr="00D20E64" w:rsidRDefault="00D20E64" w:rsidP="00D20E64">
      <w:pPr>
        <w:numPr>
          <w:ilvl w:val="0"/>
          <w:numId w:val="5"/>
        </w:numPr>
      </w:pPr>
      <w:r w:rsidRPr="00D20E64">
        <w:t>Responds to Master's data requests</w:t>
      </w:r>
    </w:p>
    <w:p w14:paraId="4BDE0AEC" w14:textId="77777777" w:rsidR="00D20E64" w:rsidRPr="00D20E64" w:rsidRDefault="00D20E64" w:rsidP="00D20E64">
      <w:pPr>
        <w:numPr>
          <w:ilvl w:val="0"/>
          <w:numId w:val="5"/>
        </w:numPr>
      </w:pPr>
      <w:r w:rsidRPr="00D20E64">
        <w:t>Implements LED control commands</w:t>
      </w:r>
    </w:p>
    <w:p w14:paraId="2055EB09" w14:textId="77777777" w:rsidR="00D20E64" w:rsidRPr="00D20E64" w:rsidRDefault="00D20E64" w:rsidP="00D20E64">
      <w:pPr>
        <w:numPr>
          <w:ilvl w:val="0"/>
          <w:numId w:val="5"/>
        </w:numPr>
      </w:pPr>
      <w:r w:rsidRPr="00D20E64">
        <w:t>Similar structure for Slave 2 (different address)</w:t>
      </w:r>
    </w:p>
    <w:p w14:paraId="1B266FF2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Web Page (</w:t>
      </w:r>
      <w:proofErr w:type="spellStart"/>
      <w:r w:rsidRPr="00D20E64">
        <w:rPr>
          <w:b/>
          <w:bCs/>
        </w:rPr>
        <w:t>PageIndex.h</w:t>
      </w:r>
      <w:proofErr w:type="spellEnd"/>
      <w:r w:rsidRPr="00D20E64">
        <w:rPr>
          <w:b/>
          <w:bCs/>
        </w:rPr>
        <w:t>)</w:t>
      </w:r>
    </w:p>
    <w:p w14:paraId="2CA148D1" w14:textId="77777777" w:rsidR="00D20E64" w:rsidRPr="00D20E64" w:rsidRDefault="00D20E64" w:rsidP="00D20E64">
      <w:pPr>
        <w:numPr>
          <w:ilvl w:val="0"/>
          <w:numId w:val="6"/>
        </w:numPr>
      </w:pPr>
      <w:r w:rsidRPr="00D20E64">
        <w:t>HTML/CSS/JavaScript for the user interface</w:t>
      </w:r>
    </w:p>
    <w:p w14:paraId="427352B7" w14:textId="77777777" w:rsidR="00D20E64" w:rsidRPr="00D20E64" w:rsidRDefault="00D20E64" w:rsidP="00D20E64">
      <w:pPr>
        <w:numPr>
          <w:ilvl w:val="0"/>
          <w:numId w:val="6"/>
        </w:numPr>
      </w:pPr>
      <w:r w:rsidRPr="00D20E64">
        <w:t xml:space="preserve">Real-time data display using </w:t>
      </w:r>
      <w:proofErr w:type="spellStart"/>
      <w:r w:rsidRPr="00D20E64">
        <w:t>EventSource</w:t>
      </w:r>
      <w:proofErr w:type="spellEnd"/>
    </w:p>
    <w:p w14:paraId="5D3919AF" w14:textId="77777777" w:rsidR="00D20E64" w:rsidRPr="00D20E64" w:rsidRDefault="00D20E64" w:rsidP="00D20E64">
      <w:pPr>
        <w:numPr>
          <w:ilvl w:val="0"/>
          <w:numId w:val="6"/>
        </w:numPr>
      </w:pPr>
      <w:r w:rsidRPr="00D20E64">
        <w:t>Interactive controls for LEDs</w:t>
      </w:r>
    </w:p>
    <w:p w14:paraId="729B3B4B" w14:textId="77777777" w:rsidR="00D20E64" w:rsidRPr="00D20E64" w:rsidRDefault="00D20E64" w:rsidP="00D20E64">
      <w:pPr>
        <w:numPr>
          <w:ilvl w:val="0"/>
          <w:numId w:val="6"/>
        </w:numPr>
      </w:pPr>
      <w:r w:rsidRPr="00D20E64">
        <w:t>Visual feedback for system status</w:t>
      </w:r>
    </w:p>
    <w:p w14:paraId="483E9B97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ESP32-WROOM-32 GPIO Pinout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3561"/>
        <w:gridCol w:w="3271"/>
      </w:tblGrid>
      <w:tr w:rsidR="00D20E64" w:rsidRPr="00D20E64" w14:paraId="15FCB3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3C6B3" w14:textId="77777777" w:rsidR="00D20E64" w:rsidRPr="00D20E64" w:rsidRDefault="00D20E64" w:rsidP="00D20E64">
            <w:pPr>
              <w:rPr>
                <w:b/>
                <w:bCs/>
              </w:rPr>
            </w:pPr>
            <w:r w:rsidRPr="00D20E64">
              <w:rPr>
                <w:b/>
                <w:bCs/>
              </w:rPr>
              <w:t>GPIO</w:t>
            </w:r>
          </w:p>
        </w:tc>
        <w:tc>
          <w:tcPr>
            <w:tcW w:w="0" w:type="auto"/>
            <w:vAlign w:val="center"/>
            <w:hideMark/>
          </w:tcPr>
          <w:p w14:paraId="514A8882" w14:textId="77777777" w:rsidR="00D20E64" w:rsidRPr="00D20E64" w:rsidRDefault="00D20E64" w:rsidP="00D20E64">
            <w:pPr>
              <w:rPr>
                <w:b/>
                <w:bCs/>
              </w:rPr>
            </w:pPr>
            <w:r w:rsidRPr="00D20E64">
              <w:rPr>
                <w:b/>
                <w:bCs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3363C802" w14:textId="77777777" w:rsidR="00D20E64" w:rsidRPr="00D20E64" w:rsidRDefault="00D20E64" w:rsidP="00D20E64">
            <w:pPr>
              <w:rPr>
                <w:b/>
                <w:bCs/>
              </w:rPr>
            </w:pPr>
            <w:r w:rsidRPr="00D20E64">
              <w:rPr>
                <w:b/>
                <w:bCs/>
              </w:rPr>
              <w:t>Notes</w:t>
            </w:r>
          </w:p>
        </w:tc>
      </w:tr>
      <w:tr w:rsidR="00D20E64" w:rsidRPr="00D20E64" w14:paraId="4C6AA2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0F043" w14:textId="77777777" w:rsidR="00D20E64" w:rsidRPr="00D20E64" w:rsidRDefault="00D20E64" w:rsidP="00D20E64">
            <w:r w:rsidRPr="00D20E64">
              <w:t>0</w:t>
            </w:r>
          </w:p>
        </w:tc>
        <w:tc>
          <w:tcPr>
            <w:tcW w:w="0" w:type="auto"/>
            <w:vAlign w:val="center"/>
            <w:hideMark/>
          </w:tcPr>
          <w:p w14:paraId="455DF289" w14:textId="77777777" w:rsidR="00D20E64" w:rsidRPr="00D20E64" w:rsidRDefault="00D20E64" w:rsidP="00D20E64">
            <w:r w:rsidRPr="00D20E64">
              <w:t>GPIO, strapping pin</w:t>
            </w:r>
          </w:p>
        </w:tc>
        <w:tc>
          <w:tcPr>
            <w:tcW w:w="0" w:type="auto"/>
            <w:vAlign w:val="center"/>
            <w:hideMark/>
          </w:tcPr>
          <w:p w14:paraId="402E5473" w14:textId="77777777" w:rsidR="00D20E64" w:rsidRPr="00D20E64" w:rsidRDefault="00D20E64" w:rsidP="00D20E64">
            <w:r w:rsidRPr="00D20E64">
              <w:t>Used to enter flash mode (boot pin)</w:t>
            </w:r>
          </w:p>
        </w:tc>
      </w:tr>
      <w:tr w:rsidR="00D20E64" w:rsidRPr="00D20E64" w14:paraId="26E95B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8E575" w14:textId="77777777" w:rsidR="00D20E64" w:rsidRPr="00D20E64" w:rsidRDefault="00D20E64" w:rsidP="00D20E64">
            <w:r w:rsidRPr="00D20E64">
              <w:t>1</w:t>
            </w:r>
          </w:p>
        </w:tc>
        <w:tc>
          <w:tcPr>
            <w:tcW w:w="0" w:type="auto"/>
            <w:vAlign w:val="center"/>
            <w:hideMark/>
          </w:tcPr>
          <w:p w14:paraId="68E78D92" w14:textId="77777777" w:rsidR="00D20E64" w:rsidRPr="00D20E64" w:rsidRDefault="00D20E64" w:rsidP="00D20E64">
            <w:r w:rsidRPr="00D20E64">
              <w:t>UART TX0</w:t>
            </w:r>
          </w:p>
        </w:tc>
        <w:tc>
          <w:tcPr>
            <w:tcW w:w="0" w:type="auto"/>
            <w:vAlign w:val="center"/>
            <w:hideMark/>
          </w:tcPr>
          <w:p w14:paraId="162F129A" w14:textId="77777777" w:rsidR="00D20E64" w:rsidRPr="00D20E64" w:rsidRDefault="00D20E64" w:rsidP="00D20E64">
            <w:r w:rsidRPr="00D20E64">
              <w:t>Debug/Programming (avoid use)</w:t>
            </w:r>
          </w:p>
        </w:tc>
      </w:tr>
      <w:tr w:rsidR="00D20E64" w:rsidRPr="00D20E64" w14:paraId="39A21F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BCB4" w14:textId="77777777" w:rsidR="00D20E64" w:rsidRPr="00D20E64" w:rsidRDefault="00D20E64" w:rsidP="00D20E64">
            <w:r w:rsidRPr="00D20E64">
              <w:t>2</w:t>
            </w:r>
          </w:p>
        </w:tc>
        <w:tc>
          <w:tcPr>
            <w:tcW w:w="0" w:type="auto"/>
            <w:vAlign w:val="center"/>
            <w:hideMark/>
          </w:tcPr>
          <w:p w14:paraId="4A4B3A21" w14:textId="77777777" w:rsidR="00D20E64" w:rsidRPr="00D20E64" w:rsidRDefault="00D20E64" w:rsidP="00D20E64">
            <w:r w:rsidRPr="00D20E64">
              <w:t>GPIO, strapping pin, built-in LED</w:t>
            </w:r>
          </w:p>
        </w:tc>
        <w:tc>
          <w:tcPr>
            <w:tcW w:w="0" w:type="auto"/>
            <w:vAlign w:val="center"/>
            <w:hideMark/>
          </w:tcPr>
          <w:p w14:paraId="4301DDAD" w14:textId="77777777" w:rsidR="00D20E64" w:rsidRPr="00D20E64" w:rsidRDefault="00D20E64" w:rsidP="00D20E64">
            <w:r w:rsidRPr="00D20E64">
              <w:t>Often safe for output</w:t>
            </w:r>
          </w:p>
        </w:tc>
      </w:tr>
      <w:tr w:rsidR="00D20E64" w:rsidRPr="00D20E64" w14:paraId="4E497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0688C" w14:textId="77777777" w:rsidR="00D20E64" w:rsidRPr="00D20E64" w:rsidRDefault="00D20E64" w:rsidP="00D20E64">
            <w:r w:rsidRPr="00D20E64">
              <w:t>3</w:t>
            </w:r>
          </w:p>
        </w:tc>
        <w:tc>
          <w:tcPr>
            <w:tcW w:w="0" w:type="auto"/>
            <w:vAlign w:val="center"/>
            <w:hideMark/>
          </w:tcPr>
          <w:p w14:paraId="59A79056" w14:textId="77777777" w:rsidR="00D20E64" w:rsidRPr="00D20E64" w:rsidRDefault="00D20E64" w:rsidP="00D20E64">
            <w:r w:rsidRPr="00D20E64">
              <w:t>UART RX0</w:t>
            </w:r>
          </w:p>
        </w:tc>
        <w:tc>
          <w:tcPr>
            <w:tcW w:w="0" w:type="auto"/>
            <w:vAlign w:val="center"/>
            <w:hideMark/>
          </w:tcPr>
          <w:p w14:paraId="0C59060B" w14:textId="77777777" w:rsidR="00D20E64" w:rsidRPr="00D20E64" w:rsidRDefault="00D20E64" w:rsidP="00D20E64">
            <w:r w:rsidRPr="00D20E64">
              <w:t>Debug/Programming (avoid use)</w:t>
            </w:r>
          </w:p>
        </w:tc>
      </w:tr>
      <w:tr w:rsidR="00D20E64" w:rsidRPr="00D20E64" w14:paraId="5527AB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871A3" w14:textId="77777777" w:rsidR="00D20E64" w:rsidRPr="00D20E64" w:rsidRDefault="00D20E64" w:rsidP="00D20E64">
            <w:r w:rsidRPr="00D20E64">
              <w:t>4</w:t>
            </w:r>
          </w:p>
        </w:tc>
        <w:tc>
          <w:tcPr>
            <w:tcW w:w="0" w:type="auto"/>
            <w:vAlign w:val="center"/>
            <w:hideMark/>
          </w:tcPr>
          <w:p w14:paraId="346C71F4" w14:textId="77777777" w:rsidR="00D20E64" w:rsidRPr="00D20E64" w:rsidRDefault="00D20E64" w:rsidP="00D20E64">
            <w:r w:rsidRPr="00D20E64">
              <w:t>GPIO, PWM, ADC2, HSPI (CS)</w:t>
            </w:r>
          </w:p>
        </w:tc>
        <w:tc>
          <w:tcPr>
            <w:tcW w:w="0" w:type="auto"/>
            <w:vAlign w:val="center"/>
            <w:hideMark/>
          </w:tcPr>
          <w:p w14:paraId="3F5C5B4F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081CA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A48E" w14:textId="77777777" w:rsidR="00D20E64" w:rsidRPr="00D20E64" w:rsidRDefault="00D20E64" w:rsidP="00D20E64">
            <w:r w:rsidRPr="00D20E64">
              <w:t>5</w:t>
            </w:r>
          </w:p>
        </w:tc>
        <w:tc>
          <w:tcPr>
            <w:tcW w:w="0" w:type="auto"/>
            <w:vAlign w:val="center"/>
            <w:hideMark/>
          </w:tcPr>
          <w:p w14:paraId="369EDCC3" w14:textId="77777777" w:rsidR="00D20E64" w:rsidRPr="00D20E64" w:rsidRDefault="00D20E64" w:rsidP="00D20E64">
            <w:r w:rsidRPr="00D20E64">
              <w:t>GPIO, PWM, ADC2, HSPI (CLK)</w:t>
            </w:r>
          </w:p>
        </w:tc>
        <w:tc>
          <w:tcPr>
            <w:tcW w:w="0" w:type="auto"/>
            <w:vAlign w:val="center"/>
            <w:hideMark/>
          </w:tcPr>
          <w:p w14:paraId="07880461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7BEA60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B692E" w14:textId="77777777" w:rsidR="00D20E64" w:rsidRPr="00D20E64" w:rsidRDefault="00D20E64" w:rsidP="00D20E64">
            <w:r w:rsidRPr="00D20E64">
              <w:t>12</w:t>
            </w:r>
          </w:p>
        </w:tc>
        <w:tc>
          <w:tcPr>
            <w:tcW w:w="0" w:type="auto"/>
            <w:vAlign w:val="center"/>
            <w:hideMark/>
          </w:tcPr>
          <w:p w14:paraId="46DEF469" w14:textId="77777777" w:rsidR="00D20E64" w:rsidRPr="00D20E64" w:rsidRDefault="00D20E64" w:rsidP="00D20E64">
            <w:r w:rsidRPr="00D20E64">
              <w:t>GPIO, strapping pin</w:t>
            </w:r>
          </w:p>
        </w:tc>
        <w:tc>
          <w:tcPr>
            <w:tcW w:w="0" w:type="auto"/>
            <w:vAlign w:val="center"/>
            <w:hideMark/>
          </w:tcPr>
          <w:p w14:paraId="72532CCB" w14:textId="77777777" w:rsidR="00D20E64" w:rsidRPr="00D20E64" w:rsidRDefault="00D20E64" w:rsidP="00D20E64">
            <w:r w:rsidRPr="00D20E64">
              <w:t>Be cautious, affects boot</w:t>
            </w:r>
          </w:p>
        </w:tc>
      </w:tr>
      <w:tr w:rsidR="00D20E64" w:rsidRPr="00D20E64" w14:paraId="66D6BE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75320" w14:textId="77777777" w:rsidR="00D20E64" w:rsidRPr="00D20E64" w:rsidRDefault="00D20E64" w:rsidP="00D20E64">
            <w:r w:rsidRPr="00D20E64">
              <w:lastRenderedPageBreak/>
              <w:t>13</w:t>
            </w:r>
          </w:p>
        </w:tc>
        <w:tc>
          <w:tcPr>
            <w:tcW w:w="0" w:type="auto"/>
            <w:vAlign w:val="center"/>
            <w:hideMark/>
          </w:tcPr>
          <w:p w14:paraId="6D5CD9A6" w14:textId="77777777" w:rsidR="00D20E64" w:rsidRPr="00D20E64" w:rsidRDefault="00D20E64" w:rsidP="00D20E64">
            <w:r w:rsidRPr="00D20E64">
              <w:t>GPIO, PWM, ADC2, HSPI (MOSI)</w:t>
            </w:r>
          </w:p>
        </w:tc>
        <w:tc>
          <w:tcPr>
            <w:tcW w:w="0" w:type="auto"/>
            <w:vAlign w:val="center"/>
            <w:hideMark/>
          </w:tcPr>
          <w:p w14:paraId="1E16AC25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795C79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C155A" w14:textId="77777777" w:rsidR="00D20E64" w:rsidRPr="00D20E64" w:rsidRDefault="00D20E64" w:rsidP="00D20E64">
            <w:r w:rsidRPr="00D20E64">
              <w:t>14</w:t>
            </w:r>
          </w:p>
        </w:tc>
        <w:tc>
          <w:tcPr>
            <w:tcW w:w="0" w:type="auto"/>
            <w:vAlign w:val="center"/>
            <w:hideMark/>
          </w:tcPr>
          <w:p w14:paraId="1CDC0194" w14:textId="77777777" w:rsidR="00D20E64" w:rsidRPr="00D20E64" w:rsidRDefault="00D20E64" w:rsidP="00D20E64">
            <w:r w:rsidRPr="00D20E64">
              <w:t>GPIO, PWM, ADC2, HSPI (MISO)</w:t>
            </w:r>
          </w:p>
        </w:tc>
        <w:tc>
          <w:tcPr>
            <w:tcW w:w="0" w:type="auto"/>
            <w:vAlign w:val="center"/>
            <w:hideMark/>
          </w:tcPr>
          <w:p w14:paraId="3F35431D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4606CC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1472" w14:textId="77777777" w:rsidR="00D20E64" w:rsidRPr="00D20E64" w:rsidRDefault="00D20E64" w:rsidP="00D20E64">
            <w:r w:rsidRPr="00D20E64">
              <w:t>15</w:t>
            </w:r>
          </w:p>
        </w:tc>
        <w:tc>
          <w:tcPr>
            <w:tcW w:w="0" w:type="auto"/>
            <w:vAlign w:val="center"/>
            <w:hideMark/>
          </w:tcPr>
          <w:p w14:paraId="36524024" w14:textId="77777777" w:rsidR="00D20E64" w:rsidRPr="00D20E64" w:rsidRDefault="00D20E64" w:rsidP="00D20E64">
            <w:r w:rsidRPr="00D20E64">
              <w:t>GPIO, PWM, ADC2, HSPI (CS), strapping</w:t>
            </w:r>
          </w:p>
        </w:tc>
        <w:tc>
          <w:tcPr>
            <w:tcW w:w="0" w:type="auto"/>
            <w:vAlign w:val="center"/>
            <w:hideMark/>
          </w:tcPr>
          <w:p w14:paraId="0C73801F" w14:textId="77777777" w:rsidR="00D20E64" w:rsidRPr="00D20E64" w:rsidRDefault="00D20E64" w:rsidP="00D20E64">
            <w:r w:rsidRPr="00D20E64">
              <w:t>Be cautious with pull-down on boot</w:t>
            </w:r>
          </w:p>
        </w:tc>
      </w:tr>
      <w:tr w:rsidR="00D20E64" w:rsidRPr="00D20E64" w14:paraId="2A9B3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250A4" w14:textId="77777777" w:rsidR="00D20E64" w:rsidRPr="00D20E64" w:rsidRDefault="00D20E64" w:rsidP="00D20E64">
            <w:r w:rsidRPr="00D20E64">
              <w:t>16</w:t>
            </w:r>
          </w:p>
        </w:tc>
        <w:tc>
          <w:tcPr>
            <w:tcW w:w="0" w:type="auto"/>
            <w:vAlign w:val="center"/>
            <w:hideMark/>
          </w:tcPr>
          <w:p w14:paraId="240C5170" w14:textId="77777777" w:rsidR="00D20E64" w:rsidRPr="00D20E64" w:rsidRDefault="00D20E64" w:rsidP="00D20E64">
            <w:r w:rsidRPr="00D20E64">
              <w:t>GPIO, UART2 TX</w:t>
            </w:r>
          </w:p>
        </w:tc>
        <w:tc>
          <w:tcPr>
            <w:tcW w:w="0" w:type="auto"/>
            <w:vAlign w:val="center"/>
            <w:hideMark/>
          </w:tcPr>
          <w:p w14:paraId="079CEF76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0AF49D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C5FAB" w14:textId="77777777" w:rsidR="00D20E64" w:rsidRPr="00D20E64" w:rsidRDefault="00D20E64" w:rsidP="00D20E64">
            <w:r w:rsidRPr="00D20E64">
              <w:t>17</w:t>
            </w:r>
          </w:p>
        </w:tc>
        <w:tc>
          <w:tcPr>
            <w:tcW w:w="0" w:type="auto"/>
            <w:vAlign w:val="center"/>
            <w:hideMark/>
          </w:tcPr>
          <w:p w14:paraId="4D0EEA74" w14:textId="77777777" w:rsidR="00D20E64" w:rsidRPr="00D20E64" w:rsidRDefault="00D20E64" w:rsidP="00D20E64">
            <w:r w:rsidRPr="00D20E64">
              <w:t>GPIO, UART2 RX</w:t>
            </w:r>
          </w:p>
        </w:tc>
        <w:tc>
          <w:tcPr>
            <w:tcW w:w="0" w:type="auto"/>
            <w:vAlign w:val="center"/>
            <w:hideMark/>
          </w:tcPr>
          <w:p w14:paraId="50453AFB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129A3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FA52" w14:textId="77777777" w:rsidR="00D20E64" w:rsidRPr="00D20E64" w:rsidRDefault="00D20E64" w:rsidP="00D20E64">
            <w:r w:rsidRPr="00D20E64">
              <w:t>18</w:t>
            </w:r>
          </w:p>
        </w:tc>
        <w:tc>
          <w:tcPr>
            <w:tcW w:w="0" w:type="auto"/>
            <w:vAlign w:val="center"/>
            <w:hideMark/>
          </w:tcPr>
          <w:p w14:paraId="55E80164" w14:textId="77777777" w:rsidR="00D20E64" w:rsidRPr="00D20E64" w:rsidRDefault="00D20E64" w:rsidP="00D20E64">
            <w:r w:rsidRPr="00D20E64">
              <w:t>GPIO, PWM, SPI (CLK)</w:t>
            </w:r>
          </w:p>
        </w:tc>
        <w:tc>
          <w:tcPr>
            <w:tcW w:w="0" w:type="auto"/>
            <w:vAlign w:val="center"/>
            <w:hideMark/>
          </w:tcPr>
          <w:p w14:paraId="408A3EDB" w14:textId="77777777" w:rsidR="00D20E64" w:rsidRPr="00D20E64" w:rsidRDefault="00D20E64" w:rsidP="00D20E64">
            <w:r w:rsidRPr="00D20E64">
              <w:t>Often used for SPI</w:t>
            </w:r>
          </w:p>
        </w:tc>
      </w:tr>
      <w:tr w:rsidR="00D20E64" w:rsidRPr="00D20E64" w14:paraId="6B6BA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AFF94" w14:textId="77777777" w:rsidR="00D20E64" w:rsidRPr="00D20E64" w:rsidRDefault="00D20E64" w:rsidP="00D20E64">
            <w:r w:rsidRPr="00D20E64">
              <w:t>19</w:t>
            </w:r>
          </w:p>
        </w:tc>
        <w:tc>
          <w:tcPr>
            <w:tcW w:w="0" w:type="auto"/>
            <w:vAlign w:val="center"/>
            <w:hideMark/>
          </w:tcPr>
          <w:p w14:paraId="43CBB312" w14:textId="77777777" w:rsidR="00D20E64" w:rsidRPr="00D20E64" w:rsidRDefault="00D20E64" w:rsidP="00D20E64">
            <w:r w:rsidRPr="00D20E64">
              <w:t>GPIO, PWM, SPI (MISO)</w:t>
            </w:r>
          </w:p>
        </w:tc>
        <w:tc>
          <w:tcPr>
            <w:tcW w:w="0" w:type="auto"/>
            <w:vAlign w:val="center"/>
            <w:hideMark/>
          </w:tcPr>
          <w:p w14:paraId="78A19F5D" w14:textId="77777777" w:rsidR="00D20E64" w:rsidRPr="00D20E64" w:rsidRDefault="00D20E64" w:rsidP="00D20E64">
            <w:r w:rsidRPr="00D20E64">
              <w:t>Often used for SPI</w:t>
            </w:r>
          </w:p>
        </w:tc>
      </w:tr>
      <w:tr w:rsidR="00D20E64" w:rsidRPr="00D20E64" w14:paraId="34E37D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10FB1" w14:textId="77777777" w:rsidR="00D20E64" w:rsidRPr="00D20E64" w:rsidRDefault="00D20E64" w:rsidP="00D20E64">
            <w:r w:rsidRPr="00D20E64">
              <w:t>21</w:t>
            </w:r>
          </w:p>
        </w:tc>
        <w:tc>
          <w:tcPr>
            <w:tcW w:w="0" w:type="auto"/>
            <w:vAlign w:val="center"/>
            <w:hideMark/>
          </w:tcPr>
          <w:p w14:paraId="0123C4C2" w14:textId="77777777" w:rsidR="00D20E64" w:rsidRPr="00D20E64" w:rsidRDefault="00D20E64" w:rsidP="00D20E64">
            <w:r w:rsidRPr="00D20E64">
              <w:t>GPIO, PWM, I2C (SDA)</w:t>
            </w:r>
          </w:p>
        </w:tc>
        <w:tc>
          <w:tcPr>
            <w:tcW w:w="0" w:type="auto"/>
            <w:vAlign w:val="center"/>
            <w:hideMark/>
          </w:tcPr>
          <w:p w14:paraId="543FF694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6E9FB8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5FD7" w14:textId="77777777" w:rsidR="00D20E64" w:rsidRPr="00D20E64" w:rsidRDefault="00D20E64" w:rsidP="00D20E64">
            <w:r w:rsidRPr="00D20E64">
              <w:t>22</w:t>
            </w:r>
          </w:p>
        </w:tc>
        <w:tc>
          <w:tcPr>
            <w:tcW w:w="0" w:type="auto"/>
            <w:vAlign w:val="center"/>
            <w:hideMark/>
          </w:tcPr>
          <w:p w14:paraId="581D7074" w14:textId="77777777" w:rsidR="00D20E64" w:rsidRPr="00D20E64" w:rsidRDefault="00D20E64" w:rsidP="00D20E64">
            <w:r w:rsidRPr="00D20E64">
              <w:t>GPIO, PWM, I2C (SCL)</w:t>
            </w:r>
          </w:p>
        </w:tc>
        <w:tc>
          <w:tcPr>
            <w:tcW w:w="0" w:type="auto"/>
            <w:vAlign w:val="center"/>
            <w:hideMark/>
          </w:tcPr>
          <w:p w14:paraId="7C6FF890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59DAC1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7A1BC" w14:textId="77777777" w:rsidR="00D20E64" w:rsidRPr="00D20E64" w:rsidRDefault="00D20E64" w:rsidP="00D20E64">
            <w:r w:rsidRPr="00D20E64">
              <w:t>23</w:t>
            </w:r>
          </w:p>
        </w:tc>
        <w:tc>
          <w:tcPr>
            <w:tcW w:w="0" w:type="auto"/>
            <w:vAlign w:val="center"/>
            <w:hideMark/>
          </w:tcPr>
          <w:p w14:paraId="22B45163" w14:textId="77777777" w:rsidR="00D20E64" w:rsidRPr="00D20E64" w:rsidRDefault="00D20E64" w:rsidP="00D20E64">
            <w:r w:rsidRPr="00D20E64">
              <w:t>GPIO, PWM, SPI (MOSI)</w:t>
            </w:r>
          </w:p>
        </w:tc>
        <w:tc>
          <w:tcPr>
            <w:tcW w:w="0" w:type="auto"/>
            <w:vAlign w:val="center"/>
            <w:hideMark/>
          </w:tcPr>
          <w:p w14:paraId="7AA2FD42" w14:textId="77777777" w:rsidR="00D20E64" w:rsidRPr="00D20E64" w:rsidRDefault="00D20E64" w:rsidP="00D20E64">
            <w:r w:rsidRPr="00D20E64">
              <w:t>Often used for SPI</w:t>
            </w:r>
          </w:p>
        </w:tc>
      </w:tr>
      <w:tr w:rsidR="00D20E64" w:rsidRPr="00D20E64" w14:paraId="7D4AB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03E4" w14:textId="77777777" w:rsidR="00D20E64" w:rsidRPr="00D20E64" w:rsidRDefault="00D20E64" w:rsidP="00D20E64">
            <w:r w:rsidRPr="00D20E64">
              <w:t>25</w:t>
            </w:r>
          </w:p>
        </w:tc>
        <w:tc>
          <w:tcPr>
            <w:tcW w:w="0" w:type="auto"/>
            <w:vAlign w:val="center"/>
            <w:hideMark/>
          </w:tcPr>
          <w:p w14:paraId="57FA2123" w14:textId="77777777" w:rsidR="00D20E64" w:rsidRPr="00D20E64" w:rsidRDefault="00D20E64" w:rsidP="00D20E64">
            <w:r w:rsidRPr="00D20E64">
              <w:t>GPIO, DAC1, ADC2</w:t>
            </w:r>
          </w:p>
        </w:tc>
        <w:tc>
          <w:tcPr>
            <w:tcW w:w="0" w:type="auto"/>
            <w:vAlign w:val="center"/>
            <w:hideMark/>
          </w:tcPr>
          <w:p w14:paraId="31D6175A" w14:textId="77777777" w:rsidR="00D20E64" w:rsidRPr="00D20E64" w:rsidRDefault="00D20E64" w:rsidP="00D20E64">
            <w:r w:rsidRPr="00D20E64">
              <w:t>Safe for output/input</w:t>
            </w:r>
          </w:p>
        </w:tc>
      </w:tr>
      <w:tr w:rsidR="00D20E64" w:rsidRPr="00D20E64" w14:paraId="24C2E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3CBE" w14:textId="77777777" w:rsidR="00D20E64" w:rsidRPr="00D20E64" w:rsidRDefault="00D20E64" w:rsidP="00D20E64">
            <w:r w:rsidRPr="00D20E64">
              <w:t>26</w:t>
            </w:r>
          </w:p>
        </w:tc>
        <w:tc>
          <w:tcPr>
            <w:tcW w:w="0" w:type="auto"/>
            <w:vAlign w:val="center"/>
            <w:hideMark/>
          </w:tcPr>
          <w:p w14:paraId="4B641C51" w14:textId="77777777" w:rsidR="00D20E64" w:rsidRPr="00D20E64" w:rsidRDefault="00D20E64" w:rsidP="00D20E64">
            <w:r w:rsidRPr="00D20E64">
              <w:t>GPIO, DAC2, ADC2</w:t>
            </w:r>
          </w:p>
        </w:tc>
        <w:tc>
          <w:tcPr>
            <w:tcW w:w="0" w:type="auto"/>
            <w:vAlign w:val="center"/>
            <w:hideMark/>
          </w:tcPr>
          <w:p w14:paraId="5A9F1A5A" w14:textId="77777777" w:rsidR="00D20E64" w:rsidRPr="00D20E64" w:rsidRDefault="00D20E64" w:rsidP="00D20E64">
            <w:r w:rsidRPr="00D20E64">
              <w:t>Safe for output/input</w:t>
            </w:r>
          </w:p>
        </w:tc>
      </w:tr>
      <w:tr w:rsidR="00D20E64" w:rsidRPr="00D20E64" w14:paraId="2DBD16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2D705" w14:textId="77777777" w:rsidR="00D20E64" w:rsidRPr="00D20E64" w:rsidRDefault="00D20E64" w:rsidP="00D20E64">
            <w:r w:rsidRPr="00D20E64">
              <w:t>27</w:t>
            </w:r>
          </w:p>
        </w:tc>
        <w:tc>
          <w:tcPr>
            <w:tcW w:w="0" w:type="auto"/>
            <w:vAlign w:val="center"/>
            <w:hideMark/>
          </w:tcPr>
          <w:p w14:paraId="163FD195" w14:textId="77777777" w:rsidR="00D20E64" w:rsidRPr="00D20E64" w:rsidRDefault="00D20E64" w:rsidP="00D20E64">
            <w:r w:rsidRPr="00D20E64">
              <w:t>GPIO, ADC2</w:t>
            </w:r>
          </w:p>
        </w:tc>
        <w:tc>
          <w:tcPr>
            <w:tcW w:w="0" w:type="auto"/>
            <w:vAlign w:val="center"/>
            <w:hideMark/>
          </w:tcPr>
          <w:p w14:paraId="2957F0C9" w14:textId="77777777" w:rsidR="00D20E64" w:rsidRPr="00D20E64" w:rsidRDefault="00D20E64" w:rsidP="00D20E64">
            <w:r w:rsidRPr="00D20E64">
              <w:t>Safe for general use</w:t>
            </w:r>
          </w:p>
        </w:tc>
      </w:tr>
      <w:tr w:rsidR="00D20E64" w:rsidRPr="00D20E64" w14:paraId="6B65E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7F126" w14:textId="77777777" w:rsidR="00D20E64" w:rsidRPr="00D20E64" w:rsidRDefault="00D20E64" w:rsidP="00D20E64">
            <w:r w:rsidRPr="00D20E64">
              <w:t>32</w:t>
            </w:r>
          </w:p>
        </w:tc>
        <w:tc>
          <w:tcPr>
            <w:tcW w:w="0" w:type="auto"/>
            <w:vAlign w:val="center"/>
            <w:hideMark/>
          </w:tcPr>
          <w:p w14:paraId="138B204A" w14:textId="77777777" w:rsidR="00D20E64" w:rsidRPr="00D20E64" w:rsidRDefault="00D20E64" w:rsidP="00D20E64">
            <w:r w:rsidRPr="00D20E64">
              <w:t>GPIO, ADC1, Touch sensor</w:t>
            </w:r>
          </w:p>
        </w:tc>
        <w:tc>
          <w:tcPr>
            <w:tcW w:w="0" w:type="auto"/>
            <w:vAlign w:val="center"/>
            <w:hideMark/>
          </w:tcPr>
          <w:p w14:paraId="5B62766C" w14:textId="77777777" w:rsidR="00D20E64" w:rsidRPr="00D20E64" w:rsidRDefault="00D20E64" w:rsidP="00D20E64">
            <w:r w:rsidRPr="00D20E64">
              <w:t>Input/output supported</w:t>
            </w:r>
          </w:p>
        </w:tc>
      </w:tr>
      <w:tr w:rsidR="00D20E64" w:rsidRPr="00D20E64" w14:paraId="48F8E3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9381" w14:textId="77777777" w:rsidR="00D20E64" w:rsidRPr="00D20E64" w:rsidRDefault="00D20E64" w:rsidP="00D20E64">
            <w:r w:rsidRPr="00D20E64">
              <w:t>33</w:t>
            </w:r>
          </w:p>
        </w:tc>
        <w:tc>
          <w:tcPr>
            <w:tcW w:w="0" w:type="auto"/>
            <w:vAlign w:val="center"/>
            <w:hideMark/>
          </w:tcPr>
          <w:p w14:paraId="0F03A032" w14:textId="77777777" w:rsidR="00D20E64" w:rsidRPr="00D20E64" w:rsidRDefault="00D20E64" w:rsidP="00D20E64">
            <w:r w:rsidRPr="00D20E64">
              <w:t>GPIO, ADC1, Touch sensor</w:t>
            </w:r>
          </w:p>
        </w:tc>
        <w:tc>
          <w:tcPr>
            <w:tcW w:w="0" w:type="auto"/>
            <w:vAlign w:val="center"/>
            <w:hideMark/>
          </w:tcPr>
          <w:p w14:paraId="192559F6" w14:textId="77777777" w:rsidR="00D20E64" w:rsidRPr="00D20E64" w:rsidRDefault="00D20E64" w:rsidP="00D20E64">
            <w:r w:rsidRPr="00D20E64">
              <w:t>Input/output supported</w:t>
            </w:r>
          </w:p>
        </w:tc>
      </w:tr>
      <w:tr w:rsidR="00D20E64" w:rsidRPr="00D20E64" w14:paraId="12ABF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A482" w14:textId="77777777" w:rsidR="00D20E64" w:rsidRPr="00D20E64" w:rsidRDefault="00D20E64" w:rsidP="00D20E64">
            <w:r w:rsidRPr="00D20E64">
              <w:t>34</w:t>
            </w:r>
          </w:p>
        </w:tc>
        <w:tc>
          <w:tcPr>
            <w:tcW w:w="0" w:type="auto"/>
            <w:vAlign w:val="center"/>
            <w:hideMark/>
          </w:tcPr>
          <w:p w14:paraId="63F2BA4F" w14:textId="77777777" w:rsidR="00D20E64" w:rsidRPr="00D20E64" w:rsidRDefault="00D20E64" w:rsidP="00D20E64">
            <w:r w:rsidRPr="00D20E64">
              <w:t>GPIO, ADC1 (input only)</w:t>
            </w:r>
          </w:p>
        </w:tc>
        <w:tc>
          <w:tcPr>
            <w:tcW w:w="0" w:type="auto"/>
            <w:vAlign w:val="center"/>
            <w:hideMark/>
          </w:tcPr>
          <w:p w14:paraId="71E2538B" w14:textId="77777777" w:rsidR="00D20E64" w:rsidRPr="00D20E64" w:rsidRDefault="00D20E64" w:rsidP="00D20E64">
            <w:r w:rsidRPr="00D20E64">
              <w:t>Input only</w:t>
            </w:r>
          </w:p>
        </w:tc>
      </w:tr>
      <w:tr w:rsidR="00D20E64" w:rsidRPr="00D20E64" w14:paraId="6E768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0927B" w14:textId="77777777" w:rsidR="00D20E64" w:rsidRPr="00D20E64" w:rsidRDefault="00D20E64" w:rsidP="00D20E64">
            <w:r w:rsidRPr="00D20E64">
              <w:t>35</w:t>
            </w:r>
          </w:p>
        </w:tc>
        <w:tc>
          <w:tcPr>
            <w:tcW w:w="0" w:type="auto"/>
            <w:vAlign w:val="center"/>
            <w:hideMark/>
          </w:tcPr>
          <w:p w14:paraId="10005633" w14:textId="77777777" w:rsidR="00D20E64" w:rsidRPr="00D20E64" w:rsidRDefault="00D20E64" w:rsidP="00D20E64">
            <w:r w:rsidRPr="00D20E64">
              <w:t>GPIO, ADC1 (input only)</w:t>
            </w:r>
          </w:p>
        </w:tc>
        <w:tc>
          <w:tcPr>
            <w:tcW w:w="0" w:type="auto"/>
            <w:vAlign w:val="center"/>
            <w:hideMark/>
          </w:tcPr>
          <w:p w14:paraId="77F78A03" w14:textId="77777777" w:rsidR="00D20E64" w:rsidRPr="00D20E64" w:rsidRDefault="00D20E64" w:rsidP="00D20E64">
            <w:r w:rsidRPr="00D20E64">
              <w:t>Input only</w:t>
            </w:r>
          </w:p>
        </w:tc>
      </w:tr>
      <w:tr w:rsidR="00D20E64" w:rsidRPr="00D20E64" w14:paraId="2A5DC9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4E24D" w14:textId="77777777" w:rsidR="00D20E64" w:rsidRPr="00D20E64" w:rsidRDefault="00D20E64" w:rsidP="00D20E64">
            <w:r w:rsidRPr="00D20E64">
              <w:t>36</w:t>
            </w:r>
          </w:p>
        </w:tc>
        <w:tc>
          <w:tcPr>
            <w:tcW w:w="0" w:type="auto"/>
            <w:vAlign w:val="center"/>
            <w:hideMark/>
          </w:tcPr>
          <w:p w14:paraId="3A5A90FE" w14:textId="77777777" w:rsidR="00D20E64" w:rsidRPr="00D20E64" w:rsidRDefault="00D20E64" w:rsidP="00D20E64">
            <w:r w:rsidRPr="00D20E64">
              <w:t>GPIO, ADC1 (input only, VP sensor)</w:t>
            </w:r>
          </w:p>
        </w:tc>
        <w:tc>
          <w:tcPr>
            <w:tcW w:w="0" w:type="auto"/>
            <w:vAlign w:val="center"/>
            <w:hideMark/>
          </w:tcPr>
          <w:p w14:paraId="3F794521" w14:textId="77777777" w:rsidR="00D20E64" w:rsidRPr="00D20E64" w:rsidRDefault="00D20E64" w:rsidP="00D20E64">
            <w:r w:rsidRPr="00D20E64">
              <w:t>Input only</w:t>
            </w:r>
          </w:p>
        </w:tc>
      </w:tr>
      <w:tr w:rsidR="00D20E64" w:rsidRPr="00D20E64" w14:paraId="16B559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C6492" w14:textId="77777777" w:rsidR="00D20E64" w:rsidRPr="00D20E64" w:rsidRDefault="00D20E64" w:rsidP="00D20E64">
            <w:r w:rsidRPr="00D20E64">
              <w:t>39</w:t>
            </w:r>
          </w:p>
        </w:tc>
        <w:tc>
          <w:tcPr>
            <w:tcW w:w="0" w:type="auto"/>
            <w:vAlign w:val="center"/>
            <w:hideMark/>
          </w:tcPr>
          <w:p w14:paraId="6FAB13F8" w14:textId="77777777" w:rsidR="00D20E64" w:rsidRPr="00D20E64" w:rsidRDefault="00D20E64" w:rsidP="00D20E64">
            <w:r w:rsidRPr="00D20E64">
              <w:t>GPIO, ADC1 (input only, VN sensor)</w:t>
            </w:r>
          </w:p>
        </w:tc>
        <w:tc>
          <w:tcPr>
            <w:tcW w:w="0" w:type="auto"/>
            <w:vAlign w:val="center"/>
            <w:hideMark/>
          </w:tcPr>
          <w:p w14:paraId="112A16B2" w14:textId="77777777" w:rsidR="00D20E64" w:rsidRPr="00D20E64" w:rsidRDefault="00D20E64" w:rsidP="00D20E64">
            <w:r w:rsidRPr="00D20E64">
              <w:t>Input only</w:t>
            </w:r>
          </w:p>
        </w:tc>
      </w:tr>
    </w:tbl>
    <w:p w14:paraId="4625E58B" w14:textId="77777777" w:rsidR="00D20E64" w:rsidRPr="00D20E64" w:rsidRDefault="00D20E64" w:rsidP="00D20E64">
      <w:pPr>
        <w:rPr>
          <w:b/>
          <w:bCs/>
        </w:rPr>
      </w:pPr>
      <w:r w:rsidRPr="00D20E64">
        <w:rPr>
          <w:rFonts w:ascii="Segoe UI Emoji" w:hAnsi="Segoe UI Emoji" w:cs="Segoe UI Emoji"/>
          <w:b/>
          <w:bCs/>
        </w:rPr>
        <w:t>⚠️</w:t>
      </w:r>
      <w:r w:rsidRPr="00D20E64">
        <w:rPr>
          <w:b/>
          <w:bCs/>
        </w:rPr>
        <w:t xml:space="preserve"> Avoid Using:</w:t>
      </w:r>
    </w:p>
    <w:p w14:paraId="36E3EA93" w14:textId="77777777" w:rsidR="00D20E64" w:rsidRPr="00D20E64" w:rsidRDefault="00D20E64" w:rsidP="00D20E64">
      <w:pPr>
        <w:numPr>
          <w:ilvl w:val="0"/>
          <w:numId w:val="7"/>
        </w:numPr>
      </w:pPr>
      <w:r w:rsidRPr="00D20E64">
        <w:t xml:space="preserve">GPIO </w:t>
      </w:r>
      <w:r w:rsidRPr="00D20E64">
        <w:rPr>
          <w:b/>
          <w:bCs/>
        </w:rPr>
        <w:t>6–11</w:t>
      </w:r>
      <w:r w:rsidRPr="00D20E64">
        <w:t>: Reserved for SPI Flash</w:t>
      </w:r>
    </w:p>
    <w:p w14:paraId="60AAE483" w14:textId="77777777" w:rsidR="00D20E64" w:rsidRPr="00D20E64" w:rsidRDefault="00D20E64" w:rsidP="00D20E64">
      <w:pPr>
        <w:numPr>
          <w:ilvl w:val="0"/>
          <w:numId w:val="7"/>
        </w:numPr>
      </w:pPr>
      <w:r w:rsidRPr="00D20E64">
        <w:t xml:space="preserve">GPIO </w:t>
      </w:r>
      <w:r w:rsidRPr="00D20E64">
        <w:rPr>
          <w:b/>
          <w:bCs/>
        </w:rPr>
        <w:t>0, 12, 15</w:t>
      </w:r>
      <w:r w:rsidRPr="00D20E64">
        <w:t>: Bootstrapping pins — use carefully</w:t>
      </w:r>
    </w:p>
    <w:p w14:paraId="170D7100" w14:textId="77777777" w:rsidR="00D20E64" w:rsidRPr="00D20E64" w:rsidRDefault="00D20E64" w:rsidP="00D20E64">
      <w:pPr>
        <w:numPr>
          <w:ilvl w:val="0"/>
          <w:numId w:val="7"/>
        </w:numPr>
      </w:pPr>
      <w:r w:rsidRPr="00D20E64">
        <w:t xml:space="preserve">GPIO </w:t>
      </w:r>
      <w:r w:rsidRPr="00D20E64">
        <w:rPr>
          <w:b/>
          <w:bCs/>
        </w:rPr>
        <w:t>1, 3</w:t>
      </w:r>
      <w:r w:rsidRPr="00D20E64">
        <w:t>: UART debugging (avoid unless reconfigured)</w:t>
      </w:r>
    </w:p>
    <w:p w14:paraId="79B4C6B1" w14:textId="77777777" w:rsidR="00D20E64" w:rsidRPr="00D20E64" w:rsidRDefault="00D20E64" w:rsidP="00D20E64">
      <w:pPr>
        <w:rPr>
          <w:b/>
          <w:bCs/>
        </w:rPr>
      </w:pPr>
      <w:r w:rsidRPr="00D20E64">
        <w:rPr>
          <w:b/>
          <w:bCs/>
        </w:rPr>
        <w:t>Potential Improvements</w:t>
      </w:r>
    </w:p>
    <w:p w14:paraId="27376F43" w14:textId="77777777" w:rsidR="00D20E64" w:rsidRPr="00D20E64" w:rsidRDefault="00D20E64" w:rsidP="00D20E64">
      <w:pPr>
        <w:numPr>
          <w:ilvl w:val="0"/>
          <w:numId w:val="8"/>
        </w:numPr>
      </w:pPr>
      <w:r w:rsidRPr="00D20E64">
        <w:rPr>
          <w:b/>
          <w:bCs/>
        </w:rPr>
        <w:t>Security</w:t>
      </w:r>
      <w:r w:rsidRPr="00D20E64">
        <w:t>:</w:t>
      </w:r>
    </w:p>
    <w:p w14:paraId="14B413AA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Add authentication for web interface</w:t>
      </w:r>
    </w:p>
    <w:p w14:paraId="5B632EAF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Encrypt LoRa communications</w:t>
      </w:r>
    </w:p>
    <w:p w14:paraId="0702C5D2" w14:textId="77777777" w:rsidR="00D20E64" w:rsidRPr="00D20E64" w:rsidRDefault="00D20E64" w:rsidP="00D20E64">
      <w:pPr>
        <w:numPr>
          <w:ilvl w:val="0"/>
          <w:numId w:val="8"/>
        </w:numPr>
      </w:pPr>
      <w:r w:rsidRPr="00D20E64">
        <w:rPr>
          <w:b/>
          <w:bCs/>
        </w:rPr>
        <w:lastRenderedPageBreak/>
        <w:t>Robustness</w:t>
      </w:r>
      <w:r w:rsidRPr="00D20E64">
        <w:t>:</w:t>
      </w:r>
    </w:p>
    <w:p w14:paraId="106BBF64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Implement message acknowledgment</w:t>
      </w:r>
    </w:p>
    <w:p w14:paraId="109A185A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Add retry mechanism for failed transmissions</w:t>
      </w:r>
    </w:p>
    <w:p w14:paraId="02A4F0F1" w14:textId="77777777" w:rsidR="00D20E64" w:rsidRPr="00D20E64" w:rsidRDefault="00D20E64" w:rsidP="00D20E64">
      <w:pPr>
        <w:numPr>
          <w:ilvl w:val="0"/>
          <w:numId w:val="8"/>
        </w:numPr>
      </w:pPr>
      <w:r w:rsidRPr="00D20E64">
        <w:rPr>
          <w:b/>
          <w:bCs/>
        </w:rPr>
        <w:t>Scalability</w:t>
      </w:r>
      <w:r w:rsidRPr="00D20E64">
        <w:t>:</w:t>
      </w:r>
    </w:p>
    <w:p w14:paraId="0CBC0287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Support for more Slave devices</w:t>
      </w:r>
    </w:p>
    <w:p w14:paraId="23B9B8A2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Dynamic address assignment</w:t>
      </w:r>
    </w:p>
    <w:p w14:paraId="26ECE32E" w14:textId="77777777" w:rsidR="00D20E64" w:rsidRPr="00D20E64" w:rsidRDefault="00D20E64" w:rsidP="00D20E64">
      <w:pPr>
        <w:numPr>
          <w:ilvl w:val="0"/>
          <w:numId w:val="8"/>
        </w:numPr>
      </w:pPr>
      <w:r w:rsidRPr="00D20E64">
        <w:rPr>
          <w:b/>
          <w:bCs/>
        </w:rPr>
        <w:t>Power Management</w:t>
      </w:r>
      <w:r w:rsidRPr="00D20E64">
        <w:t>:</w:t>
      </w:r>
    </w:p>
    <w:p w14:paraId="68D4191D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Low-power modes for battery operation</w:t>
      </w:r>
    </w:p>
    <w:p w14:paraId="2BD454FA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Adaptive polling intervals</w:t>
      </w:r>
    </w:p>
    <w:p w14:paraId="0BCCB81D" w14:textId="77777777" w:rsidR="00D20E64" w:rsidRPr="00D20E64" w:rsidRDefault="00D20E64" w:rsidP="00D20E64">
      <w:pPr>
        <w:numPr>
          <w:ilvl w:val="0"/>
          <w:numId w:val="8"/>
        </w:numPr>
      </w:pPr>
      <w:r w:rsidRPr="00D20E64">
        <w:rPr>
          <w:b/>
          <w:bCs/>
        </w:rPr>
        <w:t>User Experience</w:t>
      </w:r>
      <w:r w:rsidRPr="00D20E64">
        <w:t>:</w:t>
      </w:r>
    </w:p>
    <w:p w14:paraId="47BFFA57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Data logging and visualization</w:t>
      </w:r>
    </w:p>
    <w:p w14:paraId="2AF3B239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Alert/notification system</w:t>
      </w:r>
    </w:p>
    <w:p w14:paraId="62090DA5" w14:textId="77777777" w:rsidR="00D20E64" w:rsidRPr="00D20E64" w:rsidRDefault="00D20E64" w:rsidP="00D20E64">
      <w:pPr>
        <w:numPr>
          <w:ilvl w:val="1"/>
          <w:numId w:val="8"/>
        </w:numPr>
      </w:pPr>
      <w:r w:rsidRPr="00D20E64">
        <w:t>Mobile-friendly interface</w:t>
      </w:r>
    </w:p>
    <w:p w14:paraId="105D6416" w14:textId="77777777" w:rsidR="00D20E64" w:rsidRPr="00D20E64" w:rsidRDefault="00D20E64" w:rsidP="00D20E64">
      <w:r w:rsidRPr="00D20E64">
        <w:pict w14:anchorId="4F28F798">
          <v:rect id="_x0000_i1038" style="width:0;height:1.5pt" o:hralign="center" o:hrstd="t" o:hr="t" fillcolor="#a0a0a0" stroked="f"/>
        </w:pict>
      </w:r>
    </w:p>
    <w:p w14:paraId="69D55E1B" w14:textId="77777777" w:rsidR="00D20E64" w:rsidRPr="00D20E64" w:rsidRDefault="00D20E64" w:rsidP="00D20E64">
      <w:r w:rsidRPr="00D20E64">
        <w:t>Let me know if you want this as a .docx file or need help formatting it into a printable report.</w:t>
      </w:r>
    </w:p>
    <w:p w14:paraId="5F59E880" w14:textId="77777777" w:rsidR="00A403A2" w:rsidRDefault="00A403A2" w:rsidP="006B47B0"/>
    <w:p w14:paraId="0FD4085D" w14:textId="333AC583" w:rsidR="00A403A2" w:rsidRDefault="00504EA3" w:rsidP="00504EA3">
      <w:pPr>
        <w:pStyle w:val="Heading1"/>
      </w:pPr>
      <w:r>
        <w:t>Communication</w:t>
      </w:r>
    </w:p>
    <w:p w14:paraId="7252629C" w14:textId="77777777" w:rsidR="00E1788F" w:rsidRPr="00E1788F" w:rsidRDefault="00E1788F" w:rsidP="00E1788F">
      <w:r w:rsidRPr="00E1788F">
        <w:t xml:space="preserve">Certainly! Below is the content </w:t>
      </w:r>
      <w:r w:rsidRPr="00E1788F">
        <w:rPr>
          <w:b/>
          <w:bCs/>
        </w:rPr>
        <w:t>exactly as you requested</w:t>
      </w:r>
      <w:r w:rsidRPr="00E1788F">
        <w:t>, well-formatted for easy copy-pasting into your .docx document — no changes made:</w:t>
      </w:r>
    </w:p>
    <w:p w14:paraId="5D9DF3AE" w14:textId="77777777" w:rsidR="00E1788F" w:rsidRPr="00E1788F" w:rsidRDefault="00E1788F" w:rsidP="00E1788F">
      <w:r w:rsidRPr="00E1788F">
        <w:pict w14:anchorId="61401058">
          <v:rect id="_x0000_i1077" style="width:0;height:1.5pt" o:hralign="center" o:hrstd="t" o:hr="t" fillcolor="#a0a0a0" stroked="f"/>
        </w:pict>
      </w:r>
    </w:p>
    <w:p w14:paraId="0F9A418A" w14:textId="77777777" w:rsidR="00E1788F" w:rsidRPr="00E1788F" w:rsidRDefault="00E1788F" w:rsidP="00E1788F">
      <w:r w:rsidRPr="00E1788F">
        <w:t xml:space="preserve">In this LoRa communication system, 0x02 is the </w:t>
      </w:r>
      <w:r w:rsidRPr="00E1788F">
        <w:rPr>
          <w:b/>
          <w:bCs/>
        </w:rPr>
        <w:t>hexadecimal address</w:t>
      </w:r>
      <w:r w:rsidRPr="00E1788F">
        <w:t xml:space="preserve"> assigned to </w:t>
      </w:r>
      <w:r w:rsidRPr="00E1788F">
        <w:rPr>
          <w:b/>
          <w:bCs/>
        </w:rPr>
        <w:t>Slave 1</w:t>
      </w:r>
      <w:r w:rsidRPr="00E1788F">
        <w:t>. Here's how the communication works when Slave 1 sends data to the Master (0x01):</w:t>
      </w:r>
    </w:p>
    <w:p w14:paraId="2BD1111E" w14:textId="77777777" w:rsidR="00E1788F" w:rsidRPr="00E1788F" w:rsidRDefault="00E1788F" w:rsidP="00E1788F">
      <w:r w:rsidRPr="00E1788F">
        <w:pict w14:anchorId="71BFEA70">
          <v:rect id="_x0000_i1078" style="width:0;height:1.5pt" o:hralign="center" o:hrstd="t" o:hr="t" fillcolor="#a0a0a0" stroked="f"/>
        </w:pict>
      </w:r>
    </w:p>
    <w:p w14:paraId="0E8A7867" w14:textId="77777777" w:rsidR="00E1788F" w:rsidRPr="00E1788F" w:rsidRDefault="00E1788F" w:rsidP="00E1788F">
      <w:pPr>
        <w:rPr>
          <w:b/>
          <w:bCs/>
        </w:rPr>
      </w:pPr>
      <w:r w:rsidRPr="00E1788F">
        <w:rPr>
          <w:b/>
          <w:bCs/>
        </w:rPr>
        <w:t>1. Message Structure (LoRa Packet Format)</w:t>
      </w:r>
    </w:p>
    <w:p w14:paraId="7139CC59" w14:textId="77777777" w:rsidR="00E1788F" w:rsidRPr="00E1788F" w:rsidRDefault="00E1788F" w:rsidP="00E1788F">
      <w:r w:rsidRPr="00E1788F">
        <w:t>All messages follow this format:</w:t>
      </w:r>
    </w:p>
    <w:p w14:paraId="516176BB" w14:textId="77777777" w:rsidR="00E1788F" w:rsidRPr="00E1788F" w:rsidRDefault="00E1788F" w:rsidP="00E1788F">
      <w:proofErr w:type="spellStart"/>
      <w:r w:rsidRPr="00E1788F">
        <w:t>Destination_Address</w:t>
      </w:r>
      <w:proofErr w:type="spellEnd"/>
      <w:r w:rsidRPr="00E1788F">
        <w:t xml:space="preserve"> | </w:t>
      </w:r>
      <w:proofErr w:type="spellStart"/>
      <w:r w:rsidRPr="00E1788F">
        <w:t>Sender_Address</w:t>
      </w:r>
      <w:proofErr w:type="spellEnd"/>
      <w:r w:rsidRPr="00E1788F">
        <w:t xml:space="preserve"> | </w:t>
      </w:r>
      <w:proofErr w:type="spellStart"/>
      <w:r w:rsidRPr="00E1788F">
        <w:t>Message_Length</w:t>
      </w:r>
      <w:proofErr w:type="spellEnd"/>
      <w:r w:rsidRPr="00E1788F">
        <w:t xml:space="preserve"> | Mode (optional) | </w:t>
      </w:r>
      <w:proofErr w:type="spellStart"/>
      <w:r w:rsidRPr="00E1788F">
        <w:t>Message_Content</w:t>
      </w:r>
      <w:proofErr w:type="spellEnd"/>
    </w:p>
    <w:p w14:paraId="2314BC47" w14:textId="77777777" w:rsidR="00E1788F" w:rsidRPr="00E1788F" w:rsidRDefault="00E1788F" w:rsidP="00E1788F">
      <w:pPr>
        <w:rPr>
          <w:b/>
          <w:bCs/>
        </w:rPr>
      </w:pPr>
      <w:r w:rsidRPr="00E1788F">
        <w:rPr>
          <w:b/>
          <w:bCs/>
        </w:rPr>
        <w:t>Example: Slave 1 sending sensor data to Master</w:t>
      </w:r>
    </w:p>
    <w:p w14:paraId="6D87A930" w14:textId="77777777" w:rsidR="00E1788F" w:rsidRPr="00E1788F" w:rsidRDefault="00E1788F" w:rsidP="00E1788F">
      <w:r w:rsidRPr="00E1788F">
        <w:t>0x01 | 0x02 | 14 | s,80,30.50,0,1</w:t>
      </w:r>
    </w:p>
    <w:p w14:paraId="08727586" w14:textId="77777777" w:rsidR="00E1788F" w:rsidRPr="00E1788F" w:rsidRDefault="00E1788F" w:rsidP="00E1788F">
      <w:pPr>
        <w:numPr>
          <w:ilvl w:val="0"/>
          <w:numId w:val="9"/>
        </w:numPr>
      </w:pPr>
      <w:r w:rsidRPr="00E1788F">
        <w:rPr>
          <w:b/>
          <w:bCs/>
        </w:rPr>
        <w:t>0x01</w:t>
      </w:r>
      <w:r w:rsidRPr="00E1788F">
        <w:t>: Destination = Master's address</w:t>
      </w:r>
    </w:p>
    <w:p w14:paraId="2A135C7D" w14:textId="77777777" w:rsidR="00E1788F" w:rsidRPr="00E1788F" w:rsidRDefault="00E1788F" w:rsidP="00E1788F">
      <w:pPr>
        <w:numPr>
          <w:ilvl w:val="0"/>
          <w:numId w:val="9"/>
        </w:numPr>
      </w:pPr>
      <w:r w:rsidRPr="00E1788F">
        <w:rPr>
          <w:b/>
          <w:bCs/>
        </w:rPr>
        <w:t>0x02</w:t>
      </w:r>
      <w:r w:rsidRPr="00E1788F">
        <w:t>: Sender = Slave 1's address</w:t>
      </w:r>
    </w:p>
    <w:p w14:paraId="43CFF3D6" w14:textId="77777777" w:rsidR="00E1788F" w:rsidRPr="00E1788F" w:rsidRDefault="00E1788F" w:rsidP="00E1788F">
      <w:pPr>
        <w:numPr>
          <w:ilvl w:val="0"/>
          <w:numId w:val="9"/>
        </w:numPr>
      </w:pPr>
      <w:r w:rsidRPr="00E1788F">
        <w:rPr>
          <w:b/>
          <w:bCs/>
        </w:rPr>
        <w:t>14</w:t>
      </w:r>
      <w:r w:rsidRPr="00E1788F">
        <w:t>: Message length (14 characters in s,80,30.50,0,1)</w:t>
      </w:r>
    </w:p>
    <w:p w14:paraId="1BCA3D13" w14:textId="77777777" w:rsidR="00E1788F" w:rsidRPr="00E1788F" w:rsidRDefault="00E1788F" w:rsidP="00E1788F">
      <w:pPr>
        <w:numPr>
          <w:ilvl w:val="0"/>
          <w:numId w:val="9"/>
        </w:numPr>
      </w:pPr>
      <w:r w:rsidRPr="00E1788F">
        <w:rPr>
          <w:b/>
          <w:bCs/>
        </w:rPr>
        <w:lastRenderedPageBreak/>
        <w:t>s,80,30.50,0,1</w:t>
      </w:r>
      <w:r w:rsidRPr="00E1788F">
        <w:t>: Actual data payload (explained below)</w:t>
      </w:r>
    </w:p>
    <w:p w14:paraId="3895BDB2" w14:textId="77777777" w:rsidR="00E1788F" w:rsidRPr="00E1788F" w:rsidRDefault="00E1788F" w:rsidP="00E1788F">
      <w:r w:rsidRPr="00E1788F">
        <w:pict w14:anchorId="6A91CF29">
          <v:rect id="_x0000_i1079" style="width:0;height:1.5pt" o:hralign="center" o:hrstd="t" o:hr="t" fillcolor="#a0a0a0" stroked="f"/>
        </w:pict>
      </w:r>
    </w:p>
    <w:p w14:paraId="639B2D8E" w14:textId="77777777" w:rsidR="00E1788F" w:rsidRPr="00E1788F" w:rsidRDefault="00E1788F" w:rsidP="00E1788F">
      <w:pPr>
        <w:rPr>
          <w:b/>
          <w:bCs/>
        </w:rPr>
      </w:pPr>
      <w:r w:rsidRPr="00E1788F">
        <w:rPr>
          <w:b/>
          <w:bCs/>
        </w:rPr>
        <w:t>2. How Slave 1 Prepares the Data</w:t>
      </w:r>
    </w:p>
    <w:p w14:paraId="532F7CE6" w14:textId="77777777" w:rsidR="00E1788F" w:rsidRPr="00E1788F" w:rsidRDefault="00E1788F" w:rsidP="00E1788F">
      <w:r w:rsidRPr="00E1788F">
        <w:t xml:space="preserve">When the Master (in </w:t>
      </w:r>
      <w:proofErr w:type="spellStart"/>
      <w:r w:rsidRPr="00E1788F">
        <w:t>get_Data_Mode</w:t>
      </w:r>
      <w:proofErr w:type="spellEnd"/>
      <w:r w:rsidRPr="00E1788F">
        <w:t>) requests data, Slave 1:</w:t>
      </w:r>
    </w:p>
    <w:p w14:paraId="5FD75500" w14:textId="77777777" w:rsidR="00E1788F" w:rsidRPr="00E1788F" w:rsidRDefault="00E1788F" w:rsidP="00E1788F">
      <w:pPr>
        <w:numPr>
          <w:ilvl w:val="0"/>
          <w:numId w:val="10"/>
        </w:numPr>
      </w:pPr>
      <w:r w:rsidRPr="00E1788F">
        <w:rPr>
          <w:b/>
          <w:bCs/>
        </w:rPr>
        <w:t>Reads sensors</w:t>
      </w:r>
      <w:r w:rsidRPr="00E1788F">
        <w:t xml:space="preserve"> (DHT11) and LED states:</w:t>
      </w:r>
    </w:p>
    <w:p w14:paraId="62E4CBD9" w14:textId="77777777" w:rsidR="00E1788F" w:rsidRPr="00E1788F" w:rsidRDefault="00E1788F" w:rsidP="00E1788F">
      <w:pPr>
        <w:numPr>
          <w:ilvl w:val="1"/>
          <w:numId w:val="10"/>
        </w:numPr>
      </w:pPr>
      <w:r w:rsidRPr="00E1788F">
        <w:t>s = Sensor status (s = success, f = failed)</w:t>
      </w:r>
    </w:p>
    <w:p w14:paraId="7E6D1E6B" w14:textId="77777777" w:rsidR="00E1788F" w:rsidRPr="00E1788F" w:rsidRDefault="00E1788F" w:rsidP="00E1788F">
      <w:pPr>
        <w:numPr>
          <w:ilvl w:val="1"/>
          <w:numId w:val="10"/>
        </w:numPr>
      </w:pPr>
      <w:r w:rsidRPr="00E1788F">
        <w:t>80 = Humidity (%)</w:t>
      </w:r>
    </w:p>
    <w:p w14:paraId="3B34DFDD" w14:textId="77777777" w:rsidR="00E1788F" w:rsidRPr="00E1788F" w:rsidRDefault="00E1788F" w:rsidP="00E1788F">
      <w:pPr>
        <w:numPr>
          <w:ilvl w:val="1"/>
          <w:numId w:val="10"/>
        </w:numPr>
      </w:pPr>
      <w:r w:rsidRPr="00E1788F">
        <w:t>30.50 = Temperature (°C)</w:t>
      </w:r>
    </w:p>
    <w:p w14:paraId="767CF7D3" w14:textId="77777777" w:rsidR="00E1788F" w:rsidRPr="00E1788F" w:rsidRDefault="00E1788F" w:rsidP="00E1788F">
      <w:pPr>
        <w:numPr>
          <w:ilvl w:val="1"/>
          <w:numId w:val="10"/>
        </w:numPr>
      </w:pPr>
      <w:r w:rsidRPr="00E1788F">
        <w:t>0 = LED 1 state (0 = OFF, 1 = ON)</w:t>
      </w:r>
    </w:p>
    <w:p w14:paraId="333C51FD" w14:textId="77777777" w:rsidR="00E1788F" w:rsidRPr="00E1788F" w:rsidRDefault="00E1788F" w:rsidP="00E1788F">
      <w:pPr>
        <w:numPr>
          <w:ilvl w:val="1"/>
          <w:numId w:val="10"/>
        </w:numPr>
      </w:pPr>
      <w:r w:rsidRPr="00E1788F">
        <w:t>1 = LED 2 state (0 = OFF, 1 = ON)</w:t>
      </w:r>
    </w:p>
    <w:p w14:paraId="2C2225F6" w14:textId="77777777" w:rsidR="00E1788F" w:rsidRPr="00E1788F" w:rsidRDefault="00E1788F" w:rsidP="00E1788F">
      <w:pPr>
        <w:numPr>
          <w:ilvl w:val="0"/>
          <w:numId w:val="10"/>
        </w:numPr>
      </w:pPr>
      <w:r w:rsidRPr="00E1788F">
        <w:rPr>
          <w:b/>
          <w:bCs/>
        </w:rPr>
        <w:t>Constructs the message</w:t>
      </w:r>
      <w:r w:rsidRPr="00E1788F">
        <w:t>:</w:t>
      </w:r>
    </w:p>
    <w:p w14:paraId="35171A0C" w14:textId="77777777" w:rsidR="00E1788F" w:rsidRPr="00E1788F" w:rsidRDefault="00E1788F" w:rsidP="00A324BE">
      <w:pPr>
        <w:ind w:left="720" w:firstLine="720"/>
      </w:pPr>
      <w:r w:rsidRPr="00E1788F">
        <w:t>String Message = "s,80,30.50,0,1</w:t>
      </w:r>
      <w:proofErr w:type="gramStart"/>
      <w:r w:rsidRPr="00E1788F">
        <w:t>";  /</w:t>
      </w:r>
      <w:proofErr w:type="gramEnd"/>
      <w:r w:rsidRPr="00E1788F">
        <w:t>/ Example data</w:t>
      </w:r>
    </w:p>
    <w:p w14:paraId="524F035E" w14:textId="77777777" w:rsidR="00E1788F" w:rsidRPr="00E1788F" w:rsidRDefault="00E1788F" w:rsidP="00E1788F">
      <w:pPr>
        <w:numPr>
          <w:ilvl w:val="0"/>
          <w:numId w:val="10"/>
        </w:numPr>
      </w:pPr>
      <w:r w:rsidRPr="00E1788F">
        <w:rPr>
          <w:b/>
          <w:bCs/>
        </w:rPr>
        <w:t>Sends via LoRa</w:t>
      </w:r>
      <w:r w:rsidRPr="00E1788F">
        <w:t xml:space="preserve"> using </w:t>
      </w:r>
      <w:proofErr w:type="spellStart"/>
      <w:proofErr w:type="gramStart"/>
      <w:r w:rsidRPr="00E1788F">
        <w:t>sendMessage</w:t>
      </w:r>
      <w:proofErr w:type="spellEnd"/>
      <w:r w:rsidRPr="00E1788F">
        <w:t>(</w:t>
      </w:r>
      <w:proofErr w:type="gramEnd"/>
      <w:r w:rsidRPr="00E1788F">
        <w:t>):</w:t>
      </w:r>
    </w:p>
    <w:p w14:paraId="3C411227" w14:textId="77777777" w:rsidR="00E1788F" w:rsidRPr="00E1788F" w:rsidRDefault="00E1788F" w:rsidP="00A324BE">
      <w:pPr>
        <w:ind w:left="1440"/>
      </w:pPr>
      <w:proofErr w:type="spellStart"/>
      <w:r w:rsidRPr="00E1788F">
        <w:t>LoRa.beginPacket</w:t>
      </w:r>
      <w:proofErr w:type="spellEnd"/>
      <w:r w:rsidRPr="00E1788F">
        <w:t>(</w:t>
      </w:r>
      <w:proofErr w:type="gramStart"/>
      <w:r w:rsidRPr="00E1788F">
        <w:t xml:space="preserve">);   </w:t>
      </w:r>
      <w:proofErr w:type="gramEnd"/>
      <w:r w:rsidRPr="00E1788F">
        <w:t xml:space="preserve">          // Start packet</w:t>
      </w:r>
    </w:p>
    <w:p w14:paraId="27623650" w14:textId="77777777" w:rsidR="00E1788F" w:rsidRPr="00E1788F" w:rsidRDefault="00E1788F" w:rsidP="00A324BE">
      <w:pPr>
        <w:ind w:left="1440"/>
      </w:pPr>
      <w:proofErr w:type="spellStart"/>
      <w:r w:rsidRPr="00E1788F">
        <w:t>LoRa.write</w:t>
      </w:r>
      <w:proofErr w:type="spellEnd"/>
      <w:r w:rsidRPr="00E1788F">
        <w:t>(</w:t>
      </w:r>
      <w:proofErr w:type="spellStart"/>
      <w:r w:rsidRPr="00E1788F">
        <w:t>Destination_Master</w:t>
      </w:r>
      <w:proofErr w:type="spellEnd"/>
      <w:r w:rsidRPr="00E1788F">
        <w:t>); // 0x01 (Master)</w:t>
      </w:r>
    </w:p>
    <w:p w14:paraId="7DCA7439" w14:textId="77777777" w:rsidR="00E1788F" w:rsidRPr="00E1788F" w:rsidRDefault="00E1788F" w:rsidP="00A324BE">
      <w:pPr>
        <w:ind w:left="1440"/>
      </w:pPr>
      <w:proofErr w:type="spellStart"/>
      <w:r w:rsidRPr="00E1788F">
        <w:t>LoRa.write</w:t>
      </w:r>
      <w:proofErr w:type="spellEnd"/>
      <w:r w:rsidRPr="00E1788F">
        <w:t>(</w:t>
      </w:r>
      <w:proofErr w:type="spellStart"/>
      <w:r w:rsidRPr="00E1788F">
        <w:t>LocalAddress</w:t>
      </w:r>
      <w:proofErr w:type="spellEnd"/>
      <w:proofErr w:type="gramStart"/>
      <w:r w:rsidRPr="00E1788F">
        <w:t xml:space="preserve">);   </w:t>
      </w:r>
      <w:proofErr w:type="gramEnd"/>
      <w:r w:rsidRPr="00E1788F">
        <w:t xml:space="preserve">    // 0x02 (Slave 1)</w:t>
      </w:r>
    </w:p>
    <w:p w14:paraId="5AD9B4C1" w14:textId="77777777" w:rsidR="00E1788F" w:rsidRPr="00E1788F" w:rsidRDefault="00E1788F" w:rsidP="00A324BE">
      <w:pPr>
        <w:ind w:left="1440"/>
      </w:pPr>
      <w:proofErr w:type="spellStart"/>
      <w:r w:rsidRPr="00E1788F">
        <w:t>LoRa.write</w:t>
      </w:r>
      <w:proofErr w:type="spellEnd"/>
      <w:r w:rsidRPr="00E1788F">
        <w:t>(</w:t>
      </w:r>
      <w:proofErr w:type="spellStart"/>
      <w:r w:rsidRPr="00E1788F">
        <w:t>Message.length</w:t>
      </w:r>
      <w:proofErr w:type="spellEnd"/>
      <w:r w:rsidRPr="00E1788F">
        <w:t>()</w:t>
      </w:r>
      <w:proofErr w:type="gramStart"/>
      <w:r w:rsidRPr="00E1788F">
        <w:t xml:space="preserve">);   </w:t>
      </w:r>
      <w:proofErr w:type="gramEnd"/>
      <w:r w:rsidRPr="00E1788F">
        <w:t>// Length (e.g., 14)</w:t>
      </w:r>
    </w:p>
    <w:p w14:paraId="6CF8284D" w14:textId="77777777" w:rsidR="00E1788F" w:rsidRPr="00E1788F" w:rsidRDefault="00E1788F" w:rsidP="00A324BE">
      <w:pPr>
        <w:ind w:left="1440"/>
      </w:pPr>
      <w:proofErr w:type="spellStart"/>
      <w:r w:rsidRPr="00E1788F">
        <w:t>LoRa.print</w:t>
      </w:r>
      <w:proofErr w:type="spellEnd"/>
      <w:r w:rsidRPr="00E1788F">
        <w:t>(Message</w:t>
      </w:r>
      <w:proofErr w:type="gramStart"/>
      <w:r w:rsidRPr="00E1788F">
        <w:t xml:space="preserve">);   </w:t>
      </w:r>
      <w:proofErr w:type="gramEnd"/>
      <w:r w:rsidRPr="00E1788F">
        <w:t xml:space="preserve">         // Payload ("s,80,30.50,0,1")</w:t>
      </w:r>
    </w:p>
    <w:p w14:paraId="072F0A29" w14:textId="77777777" w:rsidR="00E1788F" w:rsidRPr="00E1788F" w:rsidRDefault="00E1788F" w:rsidP="00A324BE">
      <w:pPr>
        <w:ind w:left="1440"/>
      </w:pPr>
      <w:proofErr w:type="spellStart"/>
      <w:r w:rsidRPr="00E1788F">
        <w:t>LoRa.endPacket</w:t>
      </w:r>
      <w:proofErr w:type="spellEnd"/>
      <w:r w:rsidRPr="00E1788F">
        <w:t>(</w:t>
      </w:r>
      <w:proofErr w:type="gramStart"/>
      <w:r w:rsidRPr="00E1788F">
        <w:t xml:space="preserve">);   </w:t>
      </w:r>
      <w:proofErr w:type="gramEnd"/>
      <w:r w:rsidRPr="00E1788F">
        <w:t xml:space="preserve">            // Transmit</w:t>
      </w:r>
    </w:p>
    <w:p w14:paraId="32A587DC" w14:textId="77777777" w:rsidR="00E1788F" w:rsidRPr="00E1788F" w:rsidRDefault="00E1788F" w:rsidP="00E1788F">
      <w:r w:rsidRPr="00E1788F">
        <w:pict w14:anchorId="76C53720">
          <v:rect id="_x0000_i1080" style="width:0;height:1.5pt" o:hralign="center" o:hrstd="t" o:hr="t" fillcolor="#a0a0a0" stroked="f"/>
        </w:pict>
      </w:r>
    </w:p>
    <w:p w14:paraId="1359C8E8" w14:textId="77777777" w:rsidR="00E1788F" w:rsidRPr="00E1788F" w:rsidRDefault="00E1788F" w:rsidP="00E1788F">
      <w:pPr>
        <w:rPr>
          <w:b/>
          <w:bCs/>
        </w:rPr>
      </w:pPr>
      <w:r w:rsidRPr="00E1788F">
        <w:rPr>
          <w:b/>
          <w:bCs/>
        </w:rPr>
        <w:t>3. Master Processes the Data</w:t>
      </w:r>
    </w:p>
    <w:p w14:paraId="767D38C8" w14:textId="77777777" w:rsidR="00E1788F" w:rsidRPr="00E1788F" w:rsidRDefault="00E1788F" w:rsidP="00E1788F">
      <w:r w:rsidRPr="00E1788F">
        <w:t>When the Master receives the message:</w:t>
      </w:r>
    </w:p>
    <w:p w14:paraId="3CF83BF4" w14:textId="77777777" w:rsidR="00E1788F" w:rsidRPr="00E1788F" w:rsidRDefault="00E1788F" w:rsidP="00E1788F">
      <w:pPr>
        <w:numPr>
          <w:ilvl w:val="0"/>
          <w:numId w:val="11"/>
        </w:numPr>
      </w:pPr>
      <w:r w:rsidRPr="00E1788F">
        <w:rPr>
          <w:b/>
          <w:bCs/>
        </w:rPr>
        <w:t>Checks sender address</w:t>
      </w:r>
      <w:r w:rsidRPr="00E1788F">
        <w:t xml:space="preserve"> (0x02 = Slave 1).</w:t>
      </w:r>
    </w:p>
    <w:p w14:paraId="1A20DDAE" w14:textId="77777777" w:rsidR="00E1788F" w:rsidRPr="00E1788F" w:rsidRDefault="00E1788F" w:rsidP="00E1788F">
      <w:pPr>
        <w:numPr>
          <w:ilvl w:val="0"/>
          <w:numId w:val="11"/>
        </w:numPr>
      </w:pPr>
      <w:r w:rsidRPr="00E1788F">
        <w:rPr>
          <w:b/>
          <w:bCs/>
        </w:rPr>
        <w:t>Parses the payload</w:t>
      </w:r>
      <w:r w:rsidRPr="00E1788F">
        <w:t xml:space="preserve"> (s,80,30.50,0,1):</w:t>
      </w:r>
    </w:p>
    <w:p w14:paraId="79E50E1C" w14:textId="77777777" w:rsidR="00E1788F" w:rsidRPr="00E1788F" w:rsidRDefault="00E1788F" w:rsidP="00E1788F">
      <w:pPr>
        <w:numPr>
          <w:ilvl w:val="1"/>
          <w:numId w:val="11"/>
        </w:numPr>
      </w:pPr>
      <w:r w:rsidRPr="00E1788F">
        <w:t xml:space="preserve">Splits by commas using </w:t>
      </w:r>
      <w:proofErr w:type="spellStart"/>
      <w:proofErr w:type="gramStart"/>
      <w:r w:rsidRPr="00E1788F">
        <w:t>GetValue</w:t>
      </w:r>
      <w:proofErr w:type="spellEnd"/>
      <w:r w:rsidRPr="00E1788F">
        <w:t>(</w:t>
      </w:r>
      <w:proofErr w:type="gramEnd"/>
      <w:r w:rsidRPr="00E1788F">
        <w:t xml:space="preserve">) (e.g., </w:t>
      </w:r>
      <w:proofErr w:type="spellStart"/>
      <w:proofErr w:type="gramStart"/>
      <w:r w:rsidRPr="00E1788F">
        <w:t>GetValue</w:t>
      </w:r>
      <w:proofErr w:type="spellEnd"/>
      <w:r w:rsidRPr="00E1788F">
        <w:t>(</w:t>
      </w:r>
      <w:proofErr w:type="gramEnd"/>
      <w:r w:rsidRPr="00E1788F">
        <w:t>Incoming, ',', 2) → 30.50).</w:t>
      </w:r>
    </w:p>
    <w:p w14:paraId="635B4753" w14:textId="77777777" w:rsidR="00E1788F" w:rsidRPr="00E1788F" w:rsidRDefault="00E1788F" w:rsidP="00E1788F">
      <w:pPr>
        <w:numPr>
          <w:ilvl w:val="0"/>
          <w:numId w:val="11"/>
        </w:numPr>
      </w:pPr>
      <w:r w:rsidRPr="00E1788F">
        <w:rPr>
          <w:b/>
          <w:bCs/>
        </w:rPr>
        <w:t>Updates the web interface</w:t>
      </w:r>
      <w:r w:rsidRPr="00E1788F">
        <w:t>:</w:t>
      </w:r>
    </w:p>
    <w:p w14:paraId="3FCC1E6F" w14:textId="77777777" w:rsidR="00E1788F" w:rsidRPr="00E1788F" w:rsidRDefault="00E1788F" w:rsidP="00E1788F">
      <w:pPr>
        <w:numPr>
          <w:ilvl w:val="1"/>
          <w:numId w:val="11"/>
        </w:numPr>
      </w:pPr>
      <w:r w:rsidRPr="00E1788F">
        <w:t>Displays temperature (30.50°C), humidity (80%), and LED states.</w:t>
      </w:r>
    </w:p>
    <w:p w14:paraId="14B855A7" w14:textId="77777777" w:rsidR="00E1788F" w:rsidRPr="00E1788F" w:rsidRDefault="00E1788F" w:rsidP="00E1788F">
      <w:pPr>
        <w:numPr>
          <w:ilvl w:val="1"/>
          <w:numId w:val="11"/>
        </w:numPr>
      </w:pPr>
      <w:r w:rsidRPr="00E1788F">
        <w:t>Shows the last received time.</w:t>
      </w:r>
    </w:p>
    <w:p w14:paraId="7EBAAC86" w14:textId="77777777" w:rsidR="00E1788F" w:rsidRPr="00E1788F" w:rsidRDefault="00E1788F" w:rsidP="00E1788F">
      <w:r w:rsidRPr="00E1788F">
        <w:pict w14:anchorId="06E0C1A9">
          <v:rect id="_x0000_i1081" style="width:0;height:1.5pt" o:hralign="center" o:hrstd="t" o:hr="t" fillcolor="#a0a0a0" stroked="f"/>
        </w:pict>
      </w:r>
    </w:p>
    <w:p w14:paraId="5A798E1C" w14:textId="77777777" w:rsidR="00E1788F" w:rsidRPr="00E1788F" w:rsidRDefault="00E1788F" w:rsidP="00E1788F">
      <w:pPr>
        <w:rPr>
          <w:b/>
          <w:bCs/>
        </w:rPr>
      </w:pPr>
      <w:r w:rsidRPr="00E1788F">
        <w:rPr>
          <w:b/>
          <w:bCs/>
        </w:rPr>
        <w:t>Key Notes</w:t>
      </w:r>
    </w:p>
    <w:p w14:paraId="044DA4B6" w14:textId="77777777" w:rsidR="00E1788F" w:rsidRPr="00E1788F" w:rsidRDefault="00E1788F" w:rsidP="00E1788F">
      <w:pPr>
        <w:numPr>
          <w:ilvl w:val="0"/>
          <w:numId w:val="12"/>
        </w:numPr>
      </w:pPr>
      <w:r w:rsidRPr="00E1788F">
        <w:rPr>
          <w:b/>
          <w:bCs/>
        </w:rPr>
        <w:t>Hex Addresses</w:t>
      </w:r>
      <w:r w:rsidRPr="00E1788F">
        <w:t>:</w:t>
      </w:r>
    </w:p>
    <w:p w14:paraId="31B49A1B" w14:textId="77777777" w:rsidR="00E1788F" w:rsidRPr="00E1788F" w:rsidRDefault="00E1788F" w:rsidP="00E1788F">
      <w:pPr>
        <w:numPr>
          <w:ilvl w:val="1"/>
          <w:numId w:val="12"/>
        </w:numPr>
      </w:pPr>
      <w:r w:rsidRPr="00E1788F">
        <w:lastRenderedPageBreak/>
        <w:t>Master: 0x01</w:t>
      </w:r>
    </w:p>
    <w:p w14:paraId="7888DC4A" w14:textId="77777777" w:rsidR="00E1788F" w:rsidRPr="00E1788F" w:rsidRDefault="00E1788F" w:rsidP="00E1788F">
      <w:pPr>
        <w:numPr>
          <w:ilvl w:val="1"/>
          <w:numId w:val="12"/>
        </w:numPr>
      </w:pPr>
      <w:r w:rsidRPr="00E1788F">
        <w:t>Slave 1: 0x02</w:t>
      </w:r>
    </w:p>
    <w:p w14:paraId="357804F6" w14:textId="77777777" w:rsidR="00E1788F" w:rsidRPr="00E1788F" w:rsidRDefault="00E1788F" w:rsidP="00E1788F">
      <w:pPr>
        <w:numPr>
          <w:ilvl w:val="1"/>
          <w:numId w:val="12"/>
        </w:numPr>
      </w:pPr>
      <w:r w:rsidRPr="00E1788F">
        <w:t>Slave 2: 0x03 (if uncommented in Slave code)</w:t>
      </w:r>
    </w:p>
    <w:p w14:paraId="5863116E" w14:textId="77777777" w:rsidR="00E1788F" w:rsidRPr="00E1788F" w:rsidRDefault="00E1788F" w:rsidP="00E1788F">
      <w:pPr>
        <w:numPr>
          <w:ilvl w:val="0"/>
          <w:numId w:val="12"/>
        </w:numPr>
      </w:pPr>
      <w:r w:rsidRPr="00E1788F">
        <w:rPr>
          <w:b/>
          <w:bCs/>
        </w:rPr>
        <w:t>Error Handling</w:t>
      </w:r>
      <w:r w:rsidRPr="00E1788F">
        <w:t>:</w:t>
      </w:r>
    </w:p>
    <w:p w14:paraId="6BA08E69" w14:textId="77777777" w:rsidR="00E1788F" w:rsidRPr="00E1788F" w:rsidRDefault="00E1788F" w:rsidP="00E1788F">
      <w:pPr>
        <w:numPr>
          <w:ilvl w:val="1"/>
          <w:numId w:val="12"/>
        </w:numPr>
      </w:pPr>
      <w:r w:rsidRPr="00E1788F">
        <w:t>If the DHT11 fails, Slave 1 sends f,0,0.00,0,1 (failed status, zeros for data).</w:t>
      </w:r>
    </w:p>
    <w:p w14:paraId="0984501A" w14:textId="77777777" w:rsidR="00E1788F" w:rsidRPr="00E1788F" w:rsidRDefault="00E1788F" w:rsidP="00E1788F">
      <w:pPr>
        <w:numPr>
          <w:ilvl w:val="0"/>
          <w:numId w:val="12"/>
        </w:numPr>
      </w:pPr>
      <w:r w:rsidRPr="00E1788F">
        <w:rPr>
          <w:b/>
          <w:bCs/>
        </w:rPr>
        <w:t>LED Control</w:t>
      </w:r>
      <w:r w:rsidRPr="00E1788F">
        <w:t>:</w:t>
      </w:r>
    </w:p>
    <w:p w14:paraId="3401B5F6" w14:textId="77777777" w:rsidR="00E1788F" w:rsidRPr="00E1788F" w:rsidRDefault="00E1788F" w:rsidP="00E1788F">
      <w:pPr>
        <w:numPr>
          <w:ilvl w:val="1"/>
          <w:numId w:val="12"/>
        </w:numPr>
      </w:pPr>
      <w:r w:rsidRPr="00E1788F">
        <w:t xml:space="preserve">When the Master sends </w:t>
      </w:r>
      <w:proofErr w:type="gramStart"/>
      <w:r w:rsidRPr="00E1788F">
        <w:t>1,t</w:t>
      </w:r>
      <w:proofErr w:type="gramEnd"/>
      <w:r w:rsidRPr="00E1788F">
        <w:t xml:space="preserve"> (turn LED 1 ON), Slave 1 sets </w:t>
      </w:r>
      <w:proofErr w:type="spellStart"/>
      <w:proofErr w:type="gramStart"/>
      <w:r w:rsidRPr="00E1788F">
        <w:t>digitalWrite</w:t>
      </w:r>
      <w:proofErr w:type="spellEnd"/>
      <w:r w:rsidRPr="00E1788F">
        <w:t>(</w:t>
      </w:r>
      <w:proofErr w:type="gramEnd"/>
      <w:r w:rsidRPr="00E1788F">
        <w:t>LED_1_Pin, HIGH).</w:t>
      </w:r>
    </w:p>
    <w:p w14:paraId="40AE60E7" w14:textId="77777777" w:rsidR="00E1788F" w:rsidRPr="00E1788F" w:rsidRDefault="00E1788F" w:rsidP="00E1788F">
      <w:r w:rsidRPr="00E1788F">
        <w:pict w14:anchorId="77722DC2">
          <v:rect id="_x0000_i1082" style="width:0;height:1.5pt" o:hralign="center" o:hrstd="t" o:hr="t" fillcolor="#a0a0a0" stroked="f"/>
        </w:pict>
      </w:r>
    </w:p>
    <w:p w14:paraId="7CC86325" w14:textId="77777777" w:rsidR="00E1788F" w:rsidRPr="00E1788F" w:rsidRDefault="00E1788F" w:rsidP="00E1788F">
      <w:pPr>
        <w:rPr>
          <w:b/>
          <w:bCs/>
        </w:rPr>
      </w:pPr>
      <w:r w:rsidRPr="00E1788F">
        <w:rPr>
          <w:b/>
          <w:bCs/>
        </w:rPr>
        <w:t>Visual Flow</w:t>
      </w:r>
    </w:p>
    <w:p w14:paraId="2E906B7E" w14:textId="77777777" w:rsidR="00E1788F" w:rsidRPr="00E1788F" w:rsidRDefault="00E1788F" w:rsidP="00E1788F">
      <w:r w:rsidRPr="00E1788F">
        <w:t>Slave 1 (0x02)                            Master (0x01)</w:t>
      </w:r>
    </w:p>
    <w:p w14:paraId="75788DB9" w14:textId="77777777" w:rsidR="00E1788F" w:rsidRPr="00E1788F" w:rsidRDefault="00E1788F" w:rsidP="00E1788F">
      <w:r w:rsidRPr="00E1788F">
        <w:t xml:space="preserve">     |                                          |</w:t>
      </w:r>
    </w:p>
    <w:p w14:paraId="2CE1E0F4" w14:textId="77777777" w:rsidR="00E1788F" w:rsidRPr="00E1788F" w:rsidRDefault="00E1788F" w:rsidP="00E1788F">
      <w:r w:rsidRPr="00E1788F">
        <w:t xml:space="preserve">     | -- 0x01 | 0x02 | 14 | s,80,30.50,0,1 --&gt;| </w:t>
      </w:r>
    </w:p>
    <w:p w14:paraId="707FB619" w14:textId="77777777" w:rsidR="00E1788F" w:rsidRPr="00E1788F" w:rsidRDefault="00E1788F" w:rsidP="00E1788F">
      <w:r w:rsidRPr="00E1788F">
        <w:t xml:space="preserve">     |                                          | (Updates Web UI)</w:t>
      </w:r>
    </w:p>
    <w:p w14:paraId="6E79C588" w14:textId="77777777" w:rsidR="00E1788F" w:rsidRPr="00E1788F" w:rsidRDefault="00E1788F" w:rsidP="00E1788F">
      <w:r w:rsidRPr="00E1788F">
        <w:t xml:space="preserve">     | &lt;-- 0x02 | 0x01 | 3 | 2 | </w:t>
      </w:r>
      <w:proofErr w:type="gramStart"/>
      <w:r w:rsidRPr="00E1788F">
        <w:t>1,t</w:t>
      </w:r>
      <w:proofErr w:type="gramEnd"/>
      <w:r w:rsidRPr="00E1788F">
        <w:t xml:space="preserve"> ----------| (LED Control Command)</w:t>
      </w:r>
    </w:p>
    <w:p w14:paraId="509BD456" w14:textId="77777777" w:rsidR="00E1788F" w:rsidRPr="00E1788F" w:rsidRDefault="00E1788F" w:rsidP="00E1788F">
      <w:r w:rsidRPr="00E1788F">
        <w:t xml:space="preserve">     | (Turns ON LED 1)                        |</w:t>
      </w:r>
    </w:p>
    <w:p w14:paraId="052DD0AC" w14:textId="77777777" w:rsidR="00E1788F" w:rsidRPr="00E1788F" w:rsidRDefault="00E1788F" w:rsidP="00E1788F">
      <w:r w:rsidRPr="00E1788F">
        <w:t xml:space="preserve">This ensures </w:t>
      </w:r>
      <w:r w:rsidRPr="00E1788F">
        <w:rPr>
          <w:b/>
          <w:bCs/>
        </w:rPr>
        <w:t>bidirectional communication</w:t>
      </w:r>
      <w:r w:rsidRPr="00E1788F">
        <w:t xml:space="preserve"> where the Master polls sensors and controls Slaves using LoRa packets with clear addressing.</w:t>
      </w:r>
    </w:p>
    <w:p w14:paraId="0E9EB331" w14:textId="77777777" w:rsidR="00504EA3" w:rsidRPr="00504EA3" w:rsidRDefault="00504EA3" w:rsidP="00504EA3"/>
    <w:sectPr w:rsidR="00504EA3" w:rsidRPr="0050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3314"/>
    <w:multiLevelType w:val="multilevel"/>
    <w:tmpl w:val="7BC6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F58B1"/>
    <w:multiLevelType w:val="multilevel"/>
    <w:tmpl w:val="81783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A713C"/>
    <w:multiLevelType w:val="multilevel"/>
    <w:tmpl w:val="BC5C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B7C73"/>
    <w:multiLevelType w:val="multilevel"/>
    <w:tmpl w:val="55D8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7FA3"/>
    <w:multiLevelType w:val="multilevel"/>
    <w:tmpl w:val="ECC0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E376F2"/>
    <w:multiLevelType w:val="multilevel"/>
    <w:tmpl w:val="E4E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931E6"/>
    <w:multiLevelType w:val="multilevel"/>
    <w:tmpl w:val="E22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877A9"/>
    <w:multiLevelType w:val="multilevel"/>
    <w:tmpl w:val="D1A0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A3D5C"/>
    <w:multiLevelType w:val="multilevel"/>
    <w:tmpl w:val="46D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A4827"/>
    <w:multiLevelType w:val="multilevel"/>
    <w:tmpl w:val="7FDE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E3593"/>
    <w:multiLevelType w:val="multilevel"/>
    <w:tmpl w:val="30E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44C8B"/>
    <w:multiLevelType w:val="multilevel"/>
    <w:tmpl w:val="4A96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471994">
    <w:abstractNumId w:val="7"/>
  </w:num>
  <w:num w:numId="2" w16cid:durableId="1424111719">
    <w:abstractNumId w:val="8"/>
  </w:num>
  <w:num w:numId="3" w16cid:durableId="1529291959">
    <w:abstractNumId w:val="2"/>
  </w:num>
  <w:num w:numId="4" w16cid:durableId="441386585">
    <w:abstractNumId w:val="6"/>
  </w:num>
  <w:num w:numId="5" w16cid:durableId="1811943340">
    <w:abstractNumId w:val="5"/>
  </w:num>
  <w:num w:numId="6" w16cid:durableId="1353409492">
    <w:abstractNumId w:val="10"/>
  </w:num>
  <w:num w:numId="7" w16cid:durableId="526604517">
    <w:abstractNumId w:val="3"/>
  </w:num>
  <w:num w:numId="8" w16cid:durableId="2116828793">
    <w:abstractNumId w:val="1"/>
  </w:num>
  <w:num w:numId="9" w16cid:durableId="889800482">
    <w:abstractNumId w:val="9"/>
  </w:num>
  <w:num w:numId="10" w16cid:durableId="330565351">
    <w:abstractNumId w:val="4"/>
  </w:num>
  <w:num w:numId="11" w16cid:durableId="2046058505">
    <w:abstractNumId w:val="0"/>
  </w:num>
  <w:num w:numId="12" w16cid:durableId="158276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96"/>
    <w:rsid w:val="000D0B76"/>
    <w:rsid w:val="002358D2"/>
    <w:rsid w:val="00346486"/>
    <w:rsid w:val="00350ABE"/>
    <w:rsid w:val="003678F6"/>
    <w:rsid w:val="003D4051"/>
    <w:rsid w:val="00504EA3"/>
    <w:rsid w:val="005A617D"/>
    <w:rsid w:val="006A3EEE"/>
    <w:rsid w:val="006B47B0"/>
    <w:rsid w:val="007F52DC"/>
    <w:rsid w:val="00835865"/>
    <w:rsid w:val="008D446C"/>
    <w:rsid w:val="00912FF2"/>
    <w:rsid w:val="009A7E92"/>
    <w:rsid w:val="00A324BE"/>
    <w:rsid w:val="00A403A2"/>
    <w:rsid w:val="00BB1396"/>
    <w:rsid w:val="00D20E64"/>
    <w:rsid w:val="00E1788F"/>
    <w:rsid w:val="00F1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99CF"/>
  <w15:chartTrackingRefBased/>
  <w15:docId w15:val="{AB7F22EF-63B1-46DB-A344-62CF232E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39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324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10</cp:revision>
  <dcterms:created xsi:type="dcterms:W3CDTF">2025-07-29T18:23:00Z</dcterms:created>
  <dcterms:modified xsi:type="dcterms:W3CDTF">2025-07-29T18:52:00Z</dcterms:modified>
</cp:coreProperties>
</file>