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6443" w14:textId="77777777" w:rsidR="00B86D6F" w:rsidRPr="00B86D6F" w:rsidRDefault="00B86D6F" w:rsidP="00B86D6F">
      <w:pPr>
        <w:rPr>
          <w:b/>
          <w:bCs/>
        </w:rPr>
      </w:pPr>
      <w:r w:rsidRPr="00B86D6F">
        <w:rPr>
          <w:b/>
          <w:bCs/>
        </w:rPr>
        <w:t>Option 2 — Put script in /system/etc/init.d (bypass /data)</w:t>
      </w:r>
    </w:p>
    <w:p w14:paraId="616D1C9B" w14:textId="77777777" w:rsidR="00B86D6F" w:rsidRPr="00B86D6F" w:rsidRDefault="00B86D6F" w:rsidP="00B86D6F">
      <w:r w:rsidRPr="00B86D6F">
        <w:t>Since /system mounted fine for you, we can use it instead of /data.</w:t>
      </w:r>
    </w:p>
    <w:p w14:paraId="31EF3DFA" w14:textId="77777777" w:rsidR="00B86D6F" w:rsidRPr="00B86D6F" w:rsidRDefault="00B86D6F" w:rsidP="00B86D6F">
      <w:r w:rsidRPr="00B86D6F">
        <w:t>From TWRP shell:</w:t>
      </w:r>
    </w:p>
    <w:p w14:paraId="4229673A" w14:textId="77777777" w:rsidR="00B86D6F" w:rsidRPr="00B86D6F" w:rsidRDefault="00B86D6F" w:rsidP="00B86D6F">
      <w:r w:rsidRPr="00B86D6F">
        <w:t>sh</w:t>
      </w:r>
    </w:p>
    <w:p w14:paraId="4969F9E1" w14:textId="77777777" w:rsidR="00B86D6F" w:rsidRPr="00B86D6F" w:rsidRDefault="00B86D6F" w:rsidP="00B86D6F">
      <w:r w:rsidRPr="00B86D6F">
        <w:t>CopyEdit</w:t>
      </w:r>
    </w:p>
    <w:p w14:paraId="01A41677" w14:textId="77777777" w:rsidR="00B86D6F" w:rsidRPr="00B86D6F" w:rsidRDefault="00B86D6F" w:rsidP="00B86D6F">
      <w:r w:rsidRPr="00B86D6F">
        <w:t>mkdir -p /system/etc/init.d</w:t>
      </w:r>
    </w:p>
    <w:p w14:paraId="0EFE9206" w14:textId="77777777" w:rsidR="00B86D6F" w:rsidRPr="00B86D6F" w:rsidRDefault="00B86D6F" w:rsidP="00B86D6F">
      <w:r w:rsidRPr="00B86D6F">
        <w:t>cat &gt; /system/etc/init.d/99adb &lt;&lt;'EOF'</w:t>
      </w:r>
    </w:p>
    <w:p w14:paraId="5734ABE6" w14:textId="77777777" w:rsidR="00B86D6F" w:rsidRPr="00B86D6F" w:rsidRDefault="00B86D6F" w:rsidP="00B86D6F">
      <w:r w:rsidRPr="00B86D6F">
        <w:t>#!/system/bin/sh</w:t>
      </w:r>
    </w:p>
    <w:p w14:paraId="1AB372FB" w14:textId="77777777" w:rsidR="00B86D6F" w:rsidRPr="00B86D6F" w:rsidRDefault="00B86D6F" w:rsidP="00B86D6F">
      <w:r w:rsidRPr="00B86D6F">
        <w:t>setprop ro.adb.secure 0</w:t>
      </w:r>
    </w:p>
    <w:p w14:paraId="714ECFDD" w14:textId="77777777" w:rsidR="00B86D6F" w:rsidRPr="00B86D6F" w:rsidRDefault="00B86D6F" w:rsidP="00B86D6F">
      <w:r w:rsidRPr="00B86D6F">
        <w:t>setprop ro.secure 0</w:t>
      </w:r>
    </w:p>
    <w:p w14:paraId="77893277" w14:textId="77777777" w:rsidR="00B86D6F" w:rsidRPr="00B86D6F" w:rsidRDefault="00B86D6F" w:rsidP="00B86D6F">
      <w:r w:rsidRPr="00B86D6F">
        <w:t>setprop service.adb.tcp.port 5555</w:t>
      </w:r>
    </w:p>
    <w:p w14:paraId="6561EFB2" w14:textId="77777777" w:rsidR="00B86D6F" w:rsidRPr="00B86D6F" w:rsidRDefault="00B86D6F" w:rsidP="00B86D6F">
      <w:r w:rsidRPr="00B86D6F">
        <w:t>stop adbd</w:t>
      </w:r>
    </w:p>
    <w:p w14:paraId="7935723A" w14:textId="77777777" w:rsidR="00B86D6F" w:rsidRPr="00B86D6F" w:rsidRDefault="00B86D6F" w:rsidP="00B86D6F">
      <w:r w:rsidRPr="00B86D6F">
        <w:t>start adbd</w:t>
      </w:r>
    </w:p>
    <w:p w14:paraId="126C10DC" w14:textId="77777777" w:rsidR="00B86D6F" w:rsidRPr="00B86D6F" w:rsidRDefault="00B86D6F" w:rsidP="00B86D6F">
      <w:r w:rsidRPr="00B86D6F">
        <w:t>EOF</w:t>
      </w:r>
    </w:p>
    <w:p w14:paraId="56CF9014" w14:textId="77777777" w:rsidR="00B86D6F" w:rsidRPr="00B86D6F" w:rsidRDefault="00B86D6F" w:rsidP="00B86D6F">
      <w:r w:rsidRPr="00B86D6F">
        <w:t>chmod +x /system/etc/init.d/99adb</w:t>
      </w:r>
    </w:p>
    <w:p w14:paraId="73D72608" w14:textId="77777777" w:rsidR="00B86D6F" w:rsidRPr="00B86D6F" w:rsidRDefault="00B86D6F" w:rsidP="00B86D6F">
      <w:r w:rsidRPr="00B86D6F">
        <w:rPr>
          <w:b/>
          <w:bCs/>
        </w:rPr>
        <w:t>Note:</w:t>
      </w:r>
      <w:r w:rsidRPr="00B86D6F">
        <w:t xml:space="preserve"> This only works if your ROM supports init.d scripts (many custom ROMs do, but stock Samsung firmware usually does </w:t>
      </w:r>
      <w:r w:rsidRPr="00B86D6F">
        <w:rPr>
          <w:b/>
          <w:bCs/>
        </w:rPr>
        <w:t>not</w:t>
      </w:r>
      <w:r w:rsidRPr="00B86D6F">
        <w:t>).</w:t>
      </w:r>
    </w:p>
    <w:p w14:paraId="59F8D428" w14:textId="77777777" w:rsidR="000D0B76" w:rsidRDefault="000D0B76"/>
    <w:p w14:paraId="646ADD51" w14:textId="3213CF90" w:rsidR="003C7B1B" w:rsidRDefault="003C7B1B" w:rsidP="003C7B1B">
      <w:pPr>
        <w:pStyle w:val="Heading1"/>
      </w:pPr>
      <w:r>
        <w:t>Other method</w:t>
      </w:r>
    </w:p>
    <w:p w14:paraId="472DBCDA" w14:textId="77777777" w:rsidR="003C7B1B" w:rsidRPr="003C7B1B" w:rsidRDefault="003C7B1B" w:rsidP="003C7B1B">
      <w:r w:rsidRPr="003C7B1B">
        <w:t xml:space="preserve">Got it! Here’s a </w:t>
      </w:r>
      <w:r w:rsidRPr="003C7B1B">
        <w:rPr>
          <w:b/>
          <w:bCs/>
        </w:rPr>
        <w:t>clear step-by-step</w:t>
      </w:r>
      <w:r w:rsidRPr="003C7B1B">
        <w:t xml:space="preserve"> to patch default.prop or build.prop in TWRP to disable ADB authorization on your J7 Prime:</w:t>
      </w:r>
    </w:p>
    <w:p w14:paraId="40B2D707" w14:textId="77777777" w:rsidR="003C7B1B" w:rsidRPr="003C7B1B" w:rsidRDefault="003C7B1B" w:rsidP="003C7B1B">
      <w:r w:rsidRPr="003C7B1B">
        <w:pict w14:anchorId="7A95F118">
          <v:rect id="_x0000_i1097" style="width:0;height:1.5pt" o:hralign="center" o:hrstd="t" o:hr="t" fillcolor="#a0a0a0" stroked="f"/>
        </w:pict>
      </w:r>
    </w:p>
    <w:p w14:paraId="27F00D99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1: Boot into TWRP</w:t>
      </w:r>
    </w:p>
    <w:p w14:paraId="3F466932" w14:textId="77777777" w:rsidR="003C7B1B" w:rsidRPr="003C7B1B" w:rsidRDefault="003C7B1B" w:rsidP="003C7B1B">
      <w:pPr>
        <w:numPr>
          <w:ilvl w:val="0"/>
          <w:numId w:val="1"/>
        </w:numPr>
      </w:pPr>
      <w:r w:rsidRPr="003C7B1B">
        <w:t>Power off your phone (hold Power+VolDown+Home 7–10 seconds if needed)</w:t>
      </w:r>
    </w:p>
    <w:p w14:paraId="0B3E6900" w14:textId="77777777" w:rsidR="003C7B1B" w:rsidRPr="003C7B1B" w:rsidRDefault="003C7B1B" w:rsidP="003C7B1B">
      <w:pPr>
        <w:numPr>
          <w:ilvl w:val="0"/>
          <w:numId w:val="1"/>
        </w:numPr>
      </w:pPr>
      <w:r w:rsidRPr="003C7B1B">
        <w:t xml:space="preserve">Then boot into TWRP Recovery with </w:t>
      </w:r>
      <w:r w:rsidRPr="003C7B1B">
        <w:rPr>
          <w:b/>
          <w:bCs/>
        </w:rPr>
        <w:t>Power + Volume Up + Home</w:t>
      </w:r>
      <w:r w:rsidRPr="003C7B1B">
        <w:t xml:space="preserve"> until it vibrates.</w:t>
      </w:r>
    </w:p>
    <w:p w14:paraId="744EE390" w14:textId="77777777" w:rsidR="003C7B1B" w:rsidRPr="003C7B1B" w:rsidRDefault="003C7B1B" w:rsidP="003C7B1B">
      <w:r w:rsidRPr="003C7B1B">
        <w:pict w14:anchorId="654F288B">
          <v:rect id="_x0000_i1098" style="width:0;height:1.5pt" o:hralign="center" o:hrstd="t" o:hr="t" fillcolor="#a0a0a0" stroked="f"/>
        </w:pict>
      </w:r>
    </w:p>
    <w:p w14:paraId="117CFEDB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2: Connect phone to PC and open shell</w:t>
      </w:r>
    </w:p>
    <w:p w14:paraId="0349CEA3" w14:textId="77777777" w:rsidR="003C7B1B" w:rsidRPr="003C7B1B" w:rsidRDefault="003C7B1B" w:rsidP="003C7B1B">
      <w:r w:rsidRPr="003C7B1B">
        <w:t>On your PC command prompt:</w:t>
      </w:r>
    </w:p>
    <w:p w14:paraId="4188E3BC" w14:textId="77777777" w:rsidR="003C7B1B" w:rsidRPr="003C7B1B" w:rsidRDefault="003C7B1B" w:rsidP="003C7B1B">
      <w:r w:rsidRPr="003C7B1B">
        <w:t>adb devices</w:t>
      </w:r>
    </w:p>
    <w:p w14:paraId="3B9576B2" w14:textId="77777777" w:rsidR="003C7B1B" w:rsidRPr="003C7B1B" w:rsidRDefault="003C7B1B" w:rsidP="003C7B1B">
      <w:r w:rsidRPr="003C7B1B">
        <w:t>You should see your device as recovery.</w:t>
      </w:r>
    </w:p>
    <w:p w14:paraId="6FF75B82" w14:textId="77777777" w:rsidR="003C7B1B" w:rsidRPr="003C7B1B" w:rsidRDefault="003C7B1B" w:rsidP="003C7B1B">
      <w:r w:rsidRPr="003C7B1B">
        <w:t>Now open a shell:</w:t>
      </w:r>
    </w:p>
    <w:p w14:paraId="7F7E8A0D" w14:textId="77777777" w:rsidR="003C7B1B" w:rsidRPr="003C7B1B" w:rsidRDefault="003C7B1B" w:rsidP="003C7B1B">
      <w:r w:rsidRPr="003C7B1B">
        <w:lastRenderedPageBreak/>
        <w:t>adb shell</w:t>
      </w:r>
    </w:p>
    <w:p w14:paraId="3483106E" w14:textId="77777777" w:rsidR="003C7B1B" w:rsidRPr="003C7B1B" w:rsidRDefault="003C7B1B" w:rsidP="003C7B1B">
      <w:r w:rsidRPr="003C7B1B">
        <w:pict w14:anchorId="28D33C08">
          <v:rect id="_x0000_i1099" style="width:0;height:1.5pt" o:hralign="center" o:hrstd="t" o:hr="t" fillcolor="#a0a0a0" stroked="f"/>
        </w:pict>
      </w:r>
    </w:p>
    <w:p w14:paraId="231A219B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3: Mount the system partition</w:t>
      </w:r>
    </w:p>
    <w:p w14:paraId="3C880263" w14:textId="77777777" w:rsidR="003C7B1B" w:rsidRPr="003C7B1B" w:rsidRDefault="003C7B1B" w:rsidP="003C7B1B">
      <w:r w:rsidRPr="003C7B1B">
        <w:t>Inside the shell:</w:t>
      </w:r>
    </w:p>
    <w:p w14:paraId="48D069F4" w14:textId="77777777" w:rsidR="003C7B1B" w:rsidRPr="003C7B1B" w:rsidRDefault="003C7B1B" w:rsidP="003C7B1B">
      <w:r w:rsidRPr="003C7B1B">
        <w:t>mount /system</w:t>
      </w:r>
    </w:p>
    <w:p w14:paraId="7E7D953F" w14:textId="77777777" w:rsidR="003C7B1B" w:rsidRPr="003C7B1B" w:rsidRDefault="003C7B1B" w:rsidP="003C7B1B">
      <w:r w:rsidRPr="003C7B1B">
        <w:pict w14:anchorId="4AB2C916">
          <v:rect id="_x0000_i1100" style="width:0;height:1.5pt" o:hralign="center" o:hrstd="t" o:hr="t" fillcolor="#a0a0a0" stroked="f"/>
        </w:pict>
      </w:r>
    </w:p>
    <w:p w14:paraId="32D38966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4: Check if /system/default.prop exists</w:t>
      </w:r>
    </w:p>
    <w:p w14:paraId="784ADD1A" w14:textId="77777777" w:rsidR="003C7B1B" w:rsidRPr="003C7B1B" w:rsidRDefault="003C7B1B" w:rsidP="003C7B1B">
      <w:r w:rsidRPr="003C7B1B">
        <w:t>Run:</w:t>
      </w:r>
    </w:p>
    <w:p w14:paraId="6B11207C" w14:textId="77777777" w:rsidR="003C7B1B" w:rsidRPr="003C7B1B" w:rsidRDefault="003C7B1B" w:rsidP="003C7B1B">
      <w:r w:rsidRPr="003C7B1B">
        <w:t>ls /system/default.prop</w:t>
      </w:r>
    </w:p>
    <w:p w14:paraId="0B182093" w14:textId="77777777" w:rsidR="003C7B1B" w:rsidRPr="003C7B1B" w:rsidRDefault="003C7B1B" w:rsidP="003C7B1B">
      <w:r w:rsidRPr="003C7B1B">
        <w:t>If it shows the file, use it. Otherwise, check:</w:t>
      </w:r>
    </w:p>
    <w:p w14:paraId="37A64DB1" w14:textId="77777777" w:rsidR="003C7B1B" w:rsidRPr="003C7B1B" w:rsidRDefault="003C7B1B" w:rsidP="003C7B1B">
      <w:r w:rsidRPr="003C7B1B">
        <w:t>ls /system/build.prop</w:t>
      </w:r>
    </w:p>
    <w:p w14:paraId="01FF522D" w14:textId="77777777" w:rsidR="003C7B1B" w:rsidRPr="003C7B1B" w:rsidRDefault="003C7B1B" w:rsidP="003C7B1B">
      <w:r w:rsidRPr="003C7B1B">
        <w:t>Usually Samsung uses build.prop.</w:t>
      </w:r>
    </w:p>
    <w:p w14:paraId="3B0037C7" w14:textId="77777777" w:rsidR="003C7B1B" w:rsidRPr="003C7B1B" w:rsidRDefault="003C7B1B" w:rsidP="003C7B1B">
      <w:r w:rsidRPr="003C7B1B">
        <w:pict w14:anchorId="47D92416">
          <v:rect id="_x0000_i1101" style="width:0;height:1.5pt" o:hralign="center" o:hrstd="t" o:hr="t" fillcolor="#a0a0a0" stroked="f"/>
        </w:pict>
      </w:r>
    </w:p>
    <w:p w14:paraId="1268A650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5: Edit the file (we’ll use vi or sed)</w:t>
      </w:r>
    </w:p>
    <w:p w14:paraId="53C10D73" w14:textId="77777777" w:rsidR="003C7B1B" w:rsidRPr="003C7B1B" w:rsidRDefault="003C7B1B" w:rsidP="003C7B1B">
      <w:r w:rsidRPr="003C7B1B">
        <w:t>Try to edit with vi (if installed):</w:t>
      </w:r>
    </w:p>
    <w:p w14:paraId="302DCC12" w14:textId="77777777" w:rsidR="003C7B1B" w:rsidRPr="003C7B1B" w:rsidRDefault="003C7B1B" w:rsidP="003C7B1B">
      <w:r w:rsidRPr="003C7B1B">
        <w:t>vi /system/default.prop</w:t>
      </w:r>
    </w:p>
    <w:p w14:paraId="67FA9977" w14:textId="77777777" w:rsidR="003C7B1B" w:rsidRPr="003C7B1B" w:rsidRDefault="003C7B1B" w:rsidP="003C7B1B">
      <w:r w:rsidRPr="003C7B1B">
        <w:t>or</w:t>
      </w:r>
    </w:p>
    <w:p w14:paraId="13DE5CA6" w14:textId="77777777" w:rsidR="003C7B1B" w:rsidRPr="003C7B1B" w:rsidRDefault="003C7B1B" w:rsidP="003C7B1B">
      <w:r w:rsidRPr="003C7B1B">
        <w:t>vi /system/build.prop</w:t>
      </w:r>
    </w:p>
    <w:p w14:paraId="54950DCB" w14:textId="77777777" w:rsidR="003C7B1B" w:rsidRPr="003C7B1B" w:rsidRDefault="003C7B1B" w:rsidP="003C7B1B">
      <w:r w:rsidRPr="003C7B1B">
        <w:pict w14:anchorId="704A4AB0">
          <v:rect id="_x0000_i1102" style="width:0;height:1.5pt" o:hralign="center" o:hrstd="t" o:hr="t" fillcolor="#a0a0a0" stroked="f"/>
        </w:pict>
      </w:r>
    </w:p>
    <w:p w14:paraId="753EF524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6: In vi editor, find the lines:</w:t>
      </w:r>
    </w:p>
    <w:p w14:paraId="0B4F6276" w14:textId="77777777" w:rsidR="003C7B1B" w:rsidRPr="003C7B1B" w:rsidRDefault="003C7B1B" w:rsidP="003C7B1B">
      <w:r w:rsidRPr="003C7B1B">
        <w:t>ro.adb.secure=1</w:t>
      </w:r>
    </w:p>
    <w:p w14:paraId="7F81106C" w14:textId="77777777" w:rsidR="003C7B1B" w:rsidRPr="003C7B1B" w:rsidRDefault="003C7B1B" w:rsidP="003C7B1B">
      <w:r w:rsidRPr="003C7B1B">
        <w:t>ro.secure=1</w:t>
      </w:r>
    </w:p>
    <w:p w14:paraId="155FEAFC" w14:textId="77777777" w:rsidR="003C7B1B" w:rsidRPr="003C7B1B" w:rsidRDefault="003C7B1B" w:rsidP="003C7B1B">
      <w:r w:rsidRPr="003C7B1B">
        <w:pict w14:anchorId="6D2034F3">
          <v:rect id="_x0000_i1103" style="width:0;height:1.5pt" o:hralign="center" o:hrstd="t" o:hr="t" fillcolor="#a0a0a0" stroked="f"/>
        </w:pict>
      </w:r>
    </w:p>
    <w:p w14:paraId="1BC680D1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7: Change those lines to:</w:t>
      </w:r>
    </w:p>
    <w:p w14:paraId="29489F67" w14:textId="77777777" w:rsidR="003C7B1B" w:rsidRPr="003C7B1B" w:rsidRDefault="003C7B1B" w:rsidP="003C7B1B">
      <w:r w:rsidRPr="003C7B1B">
        <w:t>ro.adb.secure=0</w:t>
      </w:r>
    </w:p>
    <w:p w14:paraId="62180536" w14:textId="77777777" w:rsidR="003C7B1B" w:rsidRPr="003C7B1B" w:rsidRDefault="003C7B1B" w:rsidP="003C7B1B">
      <w:r w:rsidRPr="003C7B1B">
        <w:t>ro.secure=0</w:t>
      </w:r>
    </w:p>
    <w:p w14:paraId="4E8CDDCE" w14:textId="77777777" w:rsidR="003C7B1B" w:rsidRPr="003C7B1B" w:rsidRDefault="003C7B1B" w:rsidP="003C7B1B">
      <w:r w:rsidRPr="003C7B1B">
        <w:pict w14:anchorId="079C4797">
          <v:rect id="_x0000_i1104" style="width:0;height:1.5pt" o:hralign="center" o:hrstd="t" o:hr="t" fillcolor="#a0a0a0" stroked="f"/>
        </w:pict>
      </w:r>
    </w:p>
    <w:p w14:paraId="0D2604FA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8: Save and exit vi</w:t>
      </w:r>
    </w:p>
    <w:p w14:paraId="069995D5" w14:textId="77777777" w:rsidR="003C7B1B" w:rsidRPr="003C7B1B" w:rsidRDefault="003C7B1B" w:rsidP="003C7B1B">
      <w:pPr>
        <w:numPr>
          <w:ilvl w:val="0"/>
          <w:numId w:val="2"/>
        </w:numPr>
      </w:pPr>
      <w:r w:rsidRPr="003C7B1B">
        <w:t>Press ESC</w:t>
      </w:r>
    </w:p>
    <w:p w14:paraId="4D15C9E5" w14:textId="77777777" w:rsidR="003C7B1B" w:rsidRPr="003C7B1B" w:rsidRDefault="003C7B1B" w:rsidP="003C7B1B">
      <w:pPr>
        <w:numPr>
          <w:ilvl w:val="0"/>
          <w:numId w:val="2"/>
        </w:numPr>
      </w:pPr>
      <w:r w:rsidRPr="003C7B1B">
        <w:t>Type :wq</w:t>
      </w:r>
    </w:p>
    <w:p w14:paraId="57EF34E6" w14:textId="77777777" w:rsidR="003C7B1B" w:rsidRPr="003C7B1B" w:rsidRDefault="003C7B1B" w:rsidP="003C7B1B">
      <w:pPr>
        <w:numPr>
          <w:ilvl w:val="0"/>
          <w:numId w:val="2"/>
        </w:numPr>
      </w:pPr>
      <w:r w:rsidRPr="003C7B1B">
        <w:t>Press Enter</w:t>
      </w:r>
    </w:p>
    <w:p w14:paraId="0ECD4C2D" w14:textId="77777777" w:rsidR="003C7B1B" w:rsidRPr="003C7B1B" w:rsidRDefault="003C7B1B" w:rsidP="003C7B1B">
      <w:r w:rsidRPr="003C7B1B">
        <w:lastRenderedPageBreak/>
        <w:pict w14:anchorId="11732255">
          <v:rect id="_x0000_i1105" style="width:0;height:1.5pt" o:hralign="center" o:hrstd="t" o:hr="t" fillcolor="#a0a0a0" stroked="f"/>
        </w:pict>
      </w:r>
    </w:p>
    <w:p w14:paraId="74F00E0C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9: Reboot the phone</w:t>
      </w:r>
    </w:p>
    <w:p w14:paraId="3857C8F0" w14:textId="77777777" w:rsidR="003C7B1B" w:rsidRPr="003C7B1B" w:rsidRDefault="003C7B1B" w:rsidP="003C7B1B">
      <w:r w:rsidRPr="003C7B1B">
        <w:t>Exit the shell:</w:t>
      </w:r>
    </w:p>
    <w:p w14:paraId="1AC46C4B" w14:textId="77777777" w:rsidR="003C7B1B" w:rsidRPr="003C7B1B" w:rsidRDefault="003C7B1B" w:rsidP="003C7B1B">
      <w:r w:rsidRPr="003C7B1B">
        <w:t>exit</w:t>
      </w:r>
    </w:p>
    <w:p w14:paraId="7C7B2932" w14:textId="77777777" w:rsidR="003C7B1B" w:rsidRPr="003C7B1B" w:rsidRDefault="003C7B1B" w:rsidP="003C7B1B">
      <w:r w:rsidRPr="003C7B1B">
        <w:t>Then reboot:</w:t>
      </w:r>
    </w:p>
    <w:p w14:paraId="1BE86CF6" w14:textId="77777777" w:rsidR="003C7B1B" w:rsidRPr="003C7B1B" w:rsidRDefault="003C7B1B" w:rsidP="003C7B1B">
      <w:r w:rsidRPr="003C7B1B">
        <w:t>adb reboot</w:t>
      </w:r>
    </w:p>
    <w:p w14:paraId="3EA8CE58" w14:textId="77777777" w:rsidR="003C7B1B" w:rsidRPr="003C7B1B" w:rsidRDefault="003C7B1B" w:rsidP="003C7B1B">
      <w:r w:rsidRPr="003C7B1B">
        <w:pict w14:anchorId="08F8CC62">
          <v:rect id="_x0000_i1106" style="width:0;height:1.5pt" o:hralign="center" o:hrstd="t" o:hr="t" fillcolor="#a0a0a0" stroked="f"/>
        </w:pict>
      </w:r>
    </w:p>
    <w:p w14:paraId="6D00C98D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10: Connect via ADB normally</w:t>
      </w:r>
    </w:p>
    <w:p w14:paraId="52412048" w14:textId="77777777" w:rsidR="003C7B1B" w:rsidRPr="003C7B1B" w:rsidRDefault="003C7B1B" w:rsidP="003C7B1B">
      <w:r w:rsidRPr="003C7B1B">
        <w:t>Wait for Android to boot. Then on PC:</w:t>
      </w:r>
    </w:p>
    <w:p w14:paraId="27803FF3" w14:textId="77777777" w:rsidR="003C7B1B" w:rsidRPr="003C7B1B" w:rsidRDefault="003C7B1B" w:rsidP="003C7B1B">
      <w:r w:rsidRPr="003C7B1B">
        <w:t>adb devices</w:t>
      </w:r>
    </w:p>
    <w:p w14:paraId="7E22264A" w14:textId="77777777" w:rsidR="003C7B1B" w:rsidRPr="003C7B1B" w:rsidRDefault="003C7B1B" w:rsidP="003C7B1B">
      <w:r w:rsidRPr="003C7B1B">
        <w:t>Your device should now show as device (authorized) instead of unauthorized.</w:t>
      </w:r>
    </w:p>
    <w:p w14:paraId="7F23DCFD" w14:textId="77777777" w:rsidR="003C7B1B" w:rsidRPr="003C7B1B" w:rsidRDefault="003C7B1B" w:rsidP="003C7B1B">
      <w:r w:rsidRPr="003C7B1B">
        <w:pict w14:anchorId="4BC5733D">
          <v:rect id="_x0000_i1107" style="width:0;height:1.5pt" o:hralign="center" o:hrstd="t" o:hr="t" fillcolor="#a0a0a0" stroked="f"/>
        </w:pict>
      </w:r>
    </w:p>
    <w:p w14:paraId="1DE1DCB5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Notes:</w:t>
      </w:r>
    </w:p>
    <w:p w14:paraId="7CDCDCE6" w14:textId="77777777" w:rsidR="003C7B1B" w:rsidRPr="003C7B1B" w:rsidRDefault="003C7B1B" w:rsidP="003C7B1B">
      <w:pPr>
        <w:numPr>
          <w:ilvl w:val="0"/>
          <w:numId w:val="3"/>
        </w:numPr>
      </w:pPr>
      <w:r w:rsidRPr="003C7B1B">
        <w:t>If you don’t have vi or it’s hard to use, I can give you a sed command to do it automatically.</w:t>
      </w:r>
    </w:p>
    <w:p w14:paraId="401358E5" w14:textId="77777777" w:rsidR="003C7B1B" w:rsidRPr="003C7B1B" w:rsidRDefault="003C7B1B" w:rsidP="003C7B1B">
      <w:pPr>
        <w:numPr>
          <w:ilvl w:val="0"/>
          <w:numId w:val="3"/>
        </w:numPr>
      </w:pPr>
      <w:r w:rsidRPr="003C7B1B">
        <w:t>If the file is read-only, you may need to remount with write permission:</w:t>
      </w:r>
    </w:p>
    <w:p w14:paraId="41460E0D" w14:textId="77777777" w:rsidR="003C7B1B" w:rsidRPr="003C7B1B" w:rsidRDefault="003C7B1B" w:rsidP="003C7B1B">
      <w:r w:rsidRPr="003C7B1B">
        <w:t>mount -o remount,rw /system</w:t>
      </w:r>
    </w:p>
    <w:p w14:paraId="3795DFCA" w14:textId="77777777" w:rsidR="003C7B1B" w:rsidRPr="003C7B1B" w:rsidRDefault="003C7B1B" w:rsidP="003C7B1B">
      <w:r w:rsidRPr="003C7B1B">
        <w:t>before editing.</w:t>
      </w:r>
    </w:p>
    <w:p w14:paraId="0BB724C6" w14:textId="77777777" w:rsidR="003C7B1B" w:rsidRPr="003C7B1B" w:rsidRDefault="003C7B1B" w:rsidP="003C7B1B">
      <w:r w:rsidRPr="003C7B1B">
        <w:pict w14:anchorId="70E2C85E">
          <v:rect id="_x0000_i1108" style="width:0;height:1.5pt" o:hralign="center" o:hrstd="t" o:hr="t" fillcolor="#a0a0a0" stroked="f"/>
        </w:pict>
      </w:r>
    </w:p>
    <w:p w14:paraId="0C0A71FC" w14:textId="77777777" w:rsidR="003C7B1B" w:rsidRPr="003C7B1B" w:rsidRDefault="003C7B1B" w:rsidP="003C7B1B">
      <w:r w:rsidRPr="003C7B1B">
        <w:t>Want me to give you the exact sed command for quick patching instead of manual editing?</w:t>
      </w:r>
    </w:p>
    <w:p w14:paraId="74D06C45" w14:textId="77777777" w:rsidR="003C7B1B" w:rsidRDefault="003C7B1B"/>
    <w:p w14:paraId="7BAAED0F" w14:textId="7D44A2CF" w:rsidR="00265B26" w:rsidRDefault="00265B26" w:rsidP="00265B26">
      <w:pPr>
        <w:pStyle w:val="Heading1"/>
      </w:pPr>
      <w:r>
        <w:t>New one</w:t>
      </w:r>
    </w:p>
    <w:p w14:paraId="623CF0F4" w14:textId="77777777" w:rsidR="00265B26" w:rsidRPr="00265B26" w:rsidRDefault="00265B26" w:rsidP="00265B26">
      <w:r w:rsidRPr="00265B26">
        <w:t>The “unauthorized” status means your phone still hasn’t accepted your PC’s ADB key, so it refuses to connect — and since your screen/touch are dead, you can’t tap “Allow” on the popup.</w:t>
      </w:r>
    </w:p>
    <w:p w14:paraId="56F4A9EA" w14:textId="77777777" w:rsidR="00265B26" w:rsidRPr="00265B26" w:rsidRDefault="00265B26" w:rsidP="00265B26">
      <w:r w:rsidRPr="00265B26">
        <w:pict w14:anchorId="72046A89">
          <v:rect id="_x0000_i1151" style="width:0;height:1.5pt" o:hralign="center" o:hrstd="t" o:hr="t" fillcolor="#a0a0a0" stroked="f"/>
        </w:pict>
      </w:r>
    </w:p>
    <w:p w14:paraId="032757B8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>Why this happens:</w:t>
      </w:r>
    </w:p>
    <w:p w14:paraId="175CDBED" w14:textId="77777777" w:rsidR="00265B26" w:rsidRPr="00265B26" w:rsidRDefault="00265B26" w:rsidP="00265B26">
      <w:pPr>
        <w:numPr>
          <w:ilvl w:val="0"/>
          <w:numId w:val="4"/>
        </w:numPr>
      </w:pPr>
      <w:r w:rsidRPr="00265B26">
        <w:t>Samsung’s stock ROM usually enforces ADB authorization regardless of those property tweaks.</w:t>
      </w:r>
    </w:p>
    <w:p w14:paraId="606DE1C6" w14:textId="77777777" w:rsidR="00265B26" w:rsidRPr="00265B26" w:rsidRDefault="00265B26" w:rsidP="00265B26">
      <w:pPr>
        <w:numPr>
          <w:ilvl w:val="0"/>
          <w:numId w:val="4"/>
        </w:numPr>
      </w:pPr>
      <w:r w:rsidRPr="00265B26">
        <w:t>The Magisk module or property changes sometimes don’t fully bypass this on Samsung devices.</w:t>
      </w:r>
    </w:p>
    <w:p w14:paraId="727B4F21" w14:textId="77777777" w:rsidR="00265B26" w:rsidRPr="00265B26" w:rsidRDefault="00265B26" w:rsidP="00265B26">
      <w:pPr>
        <w:numPr>
          <w:ilvl w:val="0"/>
          <w:numId w:val="4"/>
        </w:numPr>
      </w:pPr>
      <w:r w:rsidRPr="00265B26">
        <w:t>Without screen/touch, you cannot accept the PC key dialog.</w:t>
      </w:r>
    </w:p>
    <w:p w14:paraId="7F979BE5" w14:textId="77777777" w:rsidR="00265B26" w:rsidRPr="00265B26" w:rsidRDefault="00265B26" w:rsidP="00265B26">
      <w:r w:rsidRPr="00265B26">
        <w:pict w14:anchorId="2E780567">
          <v:rect id="_x0000_i1152" style="width:0;height:1.5pt" o:hralign="center" o:hrstd="t" o:hr="t" fillcolor="#a0a0a0" stroked="f"/>
        </w:pict>
      </w:r>
    </w:p>
    <w:p w14:paraId="7644AA95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lastRenderedPageBreak/>
        <w:t>What you can do next:</w:t>
      </w:r>
    </w:p>
    <w:p w14:paraId="435102DA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>1. Use TWRP to pull and manually add your PC’s adbkey to the device</w:t>
      </w:r>
    </w:p>
    <w:p w14:paraId="15E72E41" w14:textId="77777777" w:rsidR="00265B26" w:rsidRPr="00265B26" w:rsidRDefault="00265B26" w:rsidP="00265B26">
      <w:pPr>
        <w:numPr>
          <w:ilvl w:val="0"/>
          <w:numId w:val="5"/>
        </w:numPr>
      </w:pPr>
      <w:r w:rsidRPr="00265B26">
        <w:t>Your PC’s adb key is at:</w:t>
      </w:r>
      <w:r w:rsidRPr="00265B26">
        <w:br/>
        <w:t>C:\Users\&lt;YourName&gt;\.android\adbkey.pub</w:t>
      </w:r>
    </w:p>
    <w:p w14:paraId="60E62AE9" w14:textId="77777777" w:rsidR="00265B26" w:rsidRPr="00265B26" w:rsidRDefault="00265B26" w:rsidP="00265B26">
      <w:pPr>
        <w:numPr>
          <w:ilvl w:val="0"/>
          <w:numId w:val="5"/>
        </w:numPr>
      </w:pPr>
      <w:r w:rsidRPr="00265B26">
        <w:t>Copy your adb key to the device’s /data/misc/adb/adb_keys file so your PC is automatically authorized.</w:t>
      </w:r>
    </w:p>
    <w:p w14:paraId="7909086E" w14:textId="77777777" w:rsidR="00265B26" w:rsidRPr="00265B26" w:rsidRDefault="00265B26" w:rsidP="00265B26">
      <w:r w:rsidRPr="00265B26">
        <w:pict w14:anchorId="4D740F2B">
          <v:rect id="_x0000_i1153" style="width:0;height:1.5pt" o:hralign="center" o:hrstd="t" o:hr="t" fillcolor="#a0a0a0" stroked="f"/>
        </w:pict>
      </w:r>
    </w:p>
    <w:p w14:paraId="6A95515B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>Step-by-step to add adb key manually via TWRP shell:</w:t>
      </w:r>
    </w:p>
    <w:p w14:paraId="7D5EF163" w14:textId="77777777" w:rsidR="00265B26" w:rsidRPr="00265B26" w:rsidRDefault="00265B26" w:rsidP="00265B26">
      <w:pPr>
        <w:numPr>
          <w:ilvl w:val="0"/>
          <w:numId w:val="6"/>
        </w:numPr>
      </w:pPr>
      <w:r w:rsidRPr="00265B26">
        <w:t>Open adb shell in TWRP (recovery mode):</w:t>
      </w:r>
    </w:p>
    <w:p w14:paraId="3E5F614B" w14:textId="77777777" w:rsidR="00265B26" w:rsidRPr="00265B26" w:rsidRDefault="00265B26" w:rsidP="00265B26">
      <w:r w:rsidRPr="00265B26">
        <w:t>adb shell</w:t>
      </w:r>
    </w:p>
    <w:p w14:paraId="6C245DAC" w14:textId="77777777" w:rsidR="00265B26" w:rsidRPr="00265B26" w:rsidRDefault="00265B26" w:rsidP="00265B26">
      <w:pPr>
        <w:numPr>
          <w:ilvl w:val="0"/>
          <w:numId w:val="7"/>
        </w:numPr>
      </w:pPr>
      <w:r w:rsidRPr="00265B26">
        <w:t>Mount data partition with write access:</w:t>
      </w:r>
    </w:p>
    <w:p w14:paraId="4A2A911C" w14:textId="77777777" w:rsidR="00265B26" w:rsidRPr="00265B26" w:rsidRDefault="00265B26" w:rsidP="00265B26">
      <w:r w:rsidRPr="00265B26">
        <w:t>mount /data</w:t>
      </w:r>
    </w:p>
    <w:p w14:paraId="5E0DC24D" w14:textId="77777777" w:rsidR="00265B26" w:rsidRPr="00265B26" w:rsidRDefault="00265B26" w:rsidP="00265B26">
      <w:pPr>
        <w:numPr>
          <w:ilvl w:val="0"/>
          <w:numId w:val="8"/>
        </w:numPr>
      </w:pPr>
      <w:r w:rsidRPr="00265B26">
        <w:t>Check if adb_keys file exists:</w:t>
      </w:r>
    </w:p>
    <w:p w14:paraId="50E3E9B9" w14:textId="77777777" w:rsidR="00265B26" w:rsidRPr="00265B26" w:rsidRDefault="00265B26" w:rsidP="00265B26">
      <w:r w:rsidRPr="00265B26">
        <w:t>ls -l /data/misc/adb/adb_keys</w:t>
      </w:r>
    </w:p>
    <w:p w14:paraId="528A51AC" w14:textId="77777777" w:rsidR="00265B26" w:rsidRPr="00265B26" w:rsidRDefault="00265B26" w:rsidP="00265B26">
      <w:pPr>
        <w:numPr>
          <w:ilvl w:val="0"/>
          <w:numId w:val="9"/>
        </w:numPr>
      </w:pPr>
      <w:r w:rsidRPr="00265B26">
        <w:t>If it exists, back it up:</w:t>
      </w:r>
    </w:p>
    <w:p w14:paraId="1F6C09CE" w14:textId="77777777" w:rsidR="00265B26" w:rsidRPr="00265B26" w:rsidRDefault="00265B26" w:rsidP="00265B26">
      <w:r w:rsidRPr="00265B26">
        <w:t>cp /data/misc/adb/adb_keys /data/misc/adb/adb_keys.bak</w:t>
      </w:r>
    </w:p>
    <w:p w14:paraId="0EC0E0E8" w14:textId="77777777" w:rsidR="00265B26" w:rsidRPr="00265B26" w:rsidRDefault="00265B26" w:rsidP="00265B26">
      <w:pPr>
        <w:numPr>
          <w:ilvl w:val="0"/>
          <w:numId w:val="10"/>
        </w:numPr>
      </w:pPr>
      <w:r w:rsidRPr="00265B26">
        <w:t>Exit adb shell and push your PC’s adbkey.pub to the device:</w:t>
      </w:r>
    </w:p>
    <w:p w14:paraId="1880D92F" w14:textId="77777777" w:rsidR="00265B26" w:rsidRPr="00265B26" w:rsidRDefault="00265B26" w:rsidP="00265B26">
      <w:r w:rsidRPr="00265B26">
        <w:t>adb push C:\Users\ACER-WIN10\.android\adbkey.pub /sdcard/adbkey.pub</w:t>
      </w:r>
    </w:p>
    <w:p w14:paraId="22189CB2" w14:textId="77777777" w:rsidR="00265B26" w:rsidRPr="00265B26" w:rsidRDefault="00265B26" w:rsidP="00265B26">
      <w:pPr>
        <w:numPr>
          <w:ilvl w:val="0"/>
          <w:numId w:val="11"/>
        </w:numPr>
      </w:pPr>
      <w:r w:rsidRPr="00265B26">
        <w:t>Back to adb shell:</w:t>
      </w:r>
    </w:p>
    <w:p w14:paraId="25400A1E" w14:textId="77777777" w:rsidR="00265B26" w:rsidRPr="00265B26" w:rsidRDefault="00265B26" w:rsidP="00265B26">
      <w:r w:rsidRPr="00265B26">
        <w:t>adb shell</w:t>
      </w:r>
    </w:p>
    <w:p w14:paraId="24D0F63E" w14:textId="77777777" w:rsidR="00265B26" w:rsidRPr="00265B26" w:rsidRDefault="00265B26" w:rsidP="00265B26">
      <w:pPr>
        <w:numPr>
          <w:ilvl w:val="0"/>
          <w:numId w:val="12"/>
        </w:numPr>
      </w:pPr>
      <w:r w:rsidRPr="00265B26">
        <w:t>Remount data partition (if not already):</w:t>
      </w:r>
    </w:p>
    <w:p w14:paraId="7F837E17" w14:textId="77777777" w:rsidR="00265B26" w:rsidRPr="00265B26" w:rsidRDefault="00265B26" w:rsidP="00265B26">
      <w:r w:rsidRPr="00265B26">
        <w:t>mount /data</w:t>
      </w:r>
    </w:p>
    <w:p w14:paraId="728922D3" w14:textId="77777777" w:rsidR="00265B26" w:rsidRPr="00265B26" w:rsidRDefault="00265B26" w:rsidP="00265B26">
      <w:pPr>
        <w:numPr>
          <w:ilvl w:val="0"/>
          <w:numId w:val="13"/>
        </w:numPr>
      </w:pPr>
      <w:r w:rsidRPr="00265B26">
        <w:t>Append the adbkey.pub content to adb_keys:</w:t>
      </w:r>
    </w:p>
    <w:p w14:paraId="1209FD34" w14:textId="77777777" w:rsidR="00265B26" w:rsidRPr="00265B26" w:rsidRDefault="00265B26" w:rsidP="00265B26">
      <w:r w:rsidRPr="00265B26">
        <w:t>cat /sdcard/adbkey.pub &gt;&gt; /data/misc/adb/adb_keys</w:t>
      </w:r>
    </w:p>
    <w:p w14:paraId="244373CE" w14:textId="77777777" w:rsidR="00265B26" w:rsidRPr="00265B26" w:rsidRDefault="00265B26" w:rsidP="00265B26">
      <w:pPr>
        <w:numPr>
          <w:ilvl w:val="0"/>
          <w:numId w:val="14"/>
        </w:numPr>
      </w:pPr>
      <w:r w:rsidRPr="00265B26">
        <w:t>Fix permissions:</w:t>
      </w:r>
    </w:p>
    <w:p w14:paraId="4ABE7D5A" w14:textId="77777777" w:rsidR="00265B26" w:rsidRPr="00265B26" w:rsidRDefault="00265B26" w:rsidP="00265B26">
      <w:r w:rsidRPr="00265B26">
        <w:t>chmod 600 /data/misc/adb/adb_keys</w:t>
      </w:r>
    </w:p>
    <w:p w14:paraId="08DBC588" w14:textId="77777777" w:rsidR="00265B26" w:rsidRPr="00265B26" w:rsidRDefault="00265B26" w:rsidP="00265B26">
      <w:r w:rsidRPr="00265B26">
        <w:t>chown root:shell /data/misc/adb/adb_keys</w:t>
      </w:r>
    </w:p>
    <w:p w14:paraId="7235B218" w14:textId="77777777" w:rsidR="00265B26" w:rsidRPr="00265B26" w:rsidRDefault="00265B26" w:rsidP="00265B26">
      <w:pPr>
        <w:numPr>
          <w:ilvl w:val="0"/>
          <w:numId w:val="15"/>
        </w:numPr>
      </w:pPr>
      <w:r w:rsidRPr="00265B26">
        <w:t>Reboot your phone normally:</w:t>
      </w:r>
    </w:p>
    <w:p w14:paraId="10FE2BB2" w14:textId="77777777" w:rsidR="00265B26" w:rsidRPr="00265B26" w:rsidRDefault="00265B26" w:rsidP="00265B26">
      <w:r w:rsidRPr="00265B26">
        <w:t>reboot</w:t>
      </w:r>
    </w:p>
    <w:p w14:paraId="01DF1194" w14:textId="77777777" w:rsidR="00265B26" w:rsidRPr="00265B26" w:rsidRDefault="00265B26" w:rsidP="00265B26">
      <w:r w:rsidRPr="00265B26">
        <w:pict w14:anchorId="7876BAC9">
          <v:rect id="_x0000_i1154" style="width:0;height:1.5pt" o:hralign="center" o:hrstd="t" o:hr="t" fillcolor="#a0a0a0" stroked="f"/>
        </w:pict>
      </w:r>
    </w:p>
    <w:p w14:paraId="65B1F9EF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>Now try adb devices again. Your PC should be authorized.</w:t>
      </w:r>
    </w:p>
    <w:p w14:paraId="77CE353E" w14:textId="77777777" w:rsidR="00265B26" w:rsidRPr="00265B26" w:rsidRDefault="00265B26" w:rsidP="00265B26">
      <w:r w:rsidRPr="00265B26">
        <w:pict w14:anchorId="7DE8ACDF">
          <v:rect id="_x0000_i1155" style="width:0;height:1.5pt" o:hralign="center" o:hrstd="t" o:hr="t" fillcolor="#a0a0a0" stroked="f"/>
        </w:pict>
      </w:r>
    </w:p>
    <w:p w14:paraId="3CDD8030" w14:textId="77777777" w:rsidR="00265B26" w:rsidRPr="00265B26" w:rsidRDefault="00265B26" w:rsidP="00265B26">
      <w:r w:rsidRPr="00265B26">
        <w:lastRenderedPageBreak/>
        <w:t>If you want, I can help you with exact commands based on your environment — just let me know!</w:t>
      </w:r>
    </w:p>
    <w:p w14:paraId="424D7E2A" w14:textId="77777777" w:rsidR="00265B26" w:rsidRPr="00265B26" w:rsidRDefault="00265B26" w:rsidP="00265B26"/>
    <w:sectPr w:rsidR="00265B26" w:rsidRPr="0026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4DE"/>
    <w:multiLevelType w:val="multilevel"/>
    <w:tmpl w:val="8946D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74F2B"/>
    <w:multiLevelType w:val="multilevel"/>
    <w:tmpl w:val="B0E017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F0F63"/>
    <w:multiLevelType w:val="multilevel"/>
    <w:tmpl w:val="D37E48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65E12"/>
    <w:multiLevelType w:val="multilevel"/>
    <w:tmpl w:val="50F65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42AF7"/>
    <w:multiLevelType w:val="multilevel"/>
    <w:tmpl w:val="269467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74E3B"/>
    <w:multiLevelType w:val="multilevel"/>
    <w:tmpl w:val="D79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00E11"/>
    <w:multiLevelType w:val="multilevel"/>
    <w:tmpl w:val="C6CACC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2238D"/>
    <w:multiLevelType w:val="multilevel"/>
    <w:tmpl w:val="1B4C89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91AC7"/>
    <w:multiLevelType w:val="multilevel"/>
    <w:tmpl w:val="09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43C50"/>
    <w:multiLevelType w:val="multilevel"/>
    <w:tmpl w:val="FFB8DA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34F56"/>
    <w:multiLevelType w:val="multilevel"/>
    <w:tmpl w:val="A96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73D66"/>
    <w:multiLevelType w:val="multilevel"/>
    <w:tmpl w:val="7DE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12001"/>
    <w:multiLevelType w:val="multilevel"/>
    <w:tmpl w:val="0EE004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8D6976"/>
    <w:multiLevelType w:val="multilevel"/>
    <w:tmpl w:val="3E8A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8E3AE5"/>
    <w:multiLevelType w:val="multilevel"/>
    <w:tmpl w:val="4B9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193137">
    <w:abstractNumId w:val="11"/>
  </w:num>
  <w:num w:numId="2" w16cid:durableId="1643463799">
    <w:abstractNumId w:val="14"/>
  </w:num>
  <w:num w:numId="3" w16cid:durableId="1977253264">
    <w:abstractNumId w:val="8"/>
  </w:num>
  <w:num w:numId="4" w16cid:durableId="151920436">
    <w:abstractNumId w:val="5"/>
  </w:num>
  <w:num w:numId="5" w16cid:durableId="1469200563">
    <w:abstractNumId w:val="10"/>
  </w:num>
  <w:num w:numId="6" w16cid:durableId="778527526">
    <w:abstractNumId w:val="13"/>
  </w:num>
  <w:num w:numId="7" w16cid:durableId="184707953">
    <w:abstractNumId w:val="0"/>
  </w:num>
  <w:num w:numId="8" w16cid:durableId="741486562">
    <w:abstractNumId w:val="3"/>
  </w:num>
  <w:num w:numId="9" w16cid:durableId="300578973">
    <w:abstractNumId w:val="7"/>
  </w:num>
  <w:num w:numId="10" w16cid:durableId="1921061014">
    <w:abstractNumId w:val="12"/>
  </w:num>
  <w:num w:numId="11" w16cid:durableId="1995528157">
    <w:abstractNumId w:val="1"/>
  </w:num>
  <w:num w:numId="12" w16cid:durableId="1552838838">
    <w:abstractNumId w:val="2"/>
  </w:num>
  <w:num w:numId="13" w16cid:durableId="882206694">
    <w:abstractNumId w:val="9"/>
  </w:num>
  <w:num w:numId="14" w16cid:durableId="1619722346">
    <w:abstractNumId w:val="6"/>
  </w:num>
  <w:num w:numId="15" w16cid:durableId="1802919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5D"/>
    <w:rsid w:val="000D0B76"/>
    <w:rsid w:val="002358D2"/>
    <w:rsid w:val="00265B26"/>
    <w:rsid w:val="003678F6"/>
    <w:rsid w:val="003C7B1B"/>
    <w:rsid w:val="003D4051"/>
    <w:rsid w:val="006A3EEE"/>
    <w:rsid w:val="007F52DC"/>
    <w:rsid w:val="008D446C"/>
    <w:rsid w:val="008F7E43"/>
    <w:rsid w:val="00912FF2"/>
    <w:rsid w:val="009A7E92"/>
    <w:rsid w:val="00A93E4D"/>
    <w:rsid w:val="00B86D6F"/>
    <w:rsid w:val="00EF455D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731"/>
  <w15:chartTrackingRefBased/>
  <w15:docId w15:val="{8D03AB97-0C32-4B87-91B8-4A5AAB9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4</cp:revision>
  <dcterms:created xsi:type="dcterms:W3CDTF">2025-08-12T18:20:00Z</dcterms:created>
  <dcterms:modified xsi:type="dcterms:W3CDTF">2025-08-12T19:01:00Z</dcterms:modified>
</cp:coreProperties>
</file>