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8B9B4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1080" w:leftChars="0"/>
        <w:textAlignment w:val="baseline"/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lang w:val="en-IN"/>
        </w:rPr>
      </w:pP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lang w:val="en-IN"/>
        </w:rPr>
        <w:t xml:space="preserve">                     PROJECT </w:t>
      </w:r>
    </w:p>
    <w:p w14:paraId="3A93CB6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eastAsia="sans-serif" w:cs="sans-serif" w:asciiTheme="minorAscii" w:hAnsiTheme="minorAsci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eastAsia="sans-serif" w:cs="sans-serif" w:asciiTheme="minorAscii" w:hAnsiTheme="minorAscii"/>
          <w:i w:val="0"/>
          <w:iCs w:val="0"/>
          <w:color w:val="000000"/>
          <w:sz w:val="24"/>
          <w:szCs w:val="24"/>
          <w:u w:val="none"/>
          <w:vertAlign w:val="baseline"/>
        </w:rPr>
        <w:t>Create a directory called ""my_folder"",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14:paraId="17D95DC5"/>
    <w:p w14:paraId="29E0DEE2"/>
    <w:p w14:paraId="37A86CF8">
      <w:r>
        <w:rPr>
          <w:b/>
          <w:bCs/>
        </w:rPr>
        <w:t>Folder name</w:t>
      </w:r>
      <w:r>
        <w:t>: my_folder</w:t>
      </w:r>
    </w:p>
    <w:p w14:paraId="1C63DC4F">
      <w:r>
        <w:rPr>
          <w:b/>
          <w:bCs/>
        </w:rPr>
        <w:t>File name1</w:t>
      </w:r>
      <w:r>
        <w:t>: my_file.txt</w:t>
      </w:r>
    </w:p>
    <w:p w14:paraId="66BC6D57">
      <w:r>
        <w:rPr>
          <w:b/>
          <w:bCs/>
        </w:rPr>
        <w:t>File name2</w:t>
      </w:r>
      <w:r>
        <w:t>: another_file.txt</w:t>
      </w:r>
    </w:p>
    <w:p w14:paraId="7F63DA86">
      <w:r>
        <w:t>Concatenate 2 files to another file(concatenate.txt)</w:t>
      </w:r>
    </w:p>
    <w:p w14:paraId="1B42732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483E97A"/>
    <w:p w14:paraId="1E02C8ED">
      <w:r>
        <w:drawing>
          <wp:inline distT="0" distB="0" distL="114300" distR="114300">
            <wp:extent cx="5272405" cy="84455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5AAF9495"/>
    <w:p w14:paraId="4BA73266">
      <w:r>
        <w:drawing>
          <wp:inline distT="0" distB="0" distL="114300" distR="114300">
            <wp:extent cx="5270500" cy="354330"/>
            <wp:effectExtent l="0" t="0" r="25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E34D"/>
    <w:p w14:paraId="1B9537F3"/>
    <w:p w14:paraId="3DFF9C4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2.</w:t>
      </w:r>
      <w:r>
        <w:rPr>
          <w:rFonts w:hint="default" w:ascii="Calibri" w:hAnsi="Calibri" w:eastAsia="sans-serif" w:cs="Calibri"/>
          <w:i w:val="0"/>
          <w:iCs w:val="0"/>
          <w:color w:val="000000"/>
          <w:sz w:val="24"/>
          <w:szCs w:val="24"/>
          <w:u w:val="none"/>
          <w:vertAlign w:val="baseline"/>
        </w:rPr>
        <w:t>Create 20 files with .txt extensions and rename the first 5 files to .yml extension and Print the latest created top 5 files among the total no of files".</w:t>
      </w:r>
    </w:p>
    <w:p w14:paraId="37932C85"/>
    <w:p w14:paraId="5300BCC5">
      <w:r>
        <w:rPr>
          <w:rFonts w:hint="default"/>
          <w:lang w:val="en-IN"/>
        </w:rPr>
        <w:tab/>
      </w:r>
      <w:r>
        <w:drawing>
          <wp:inline distT="0" distB="0" distL="114300" distR="114300">
            <wp:extent cx="5273040" cy="109537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CD0B"/>
    <w:p w14:paraId="405E402B">
      <w:pPr>
        <w:rPr>
          <w:rFonts w:hint="default"/>
          <w:lang w:val="en-IN"/>
        </w:rPr>
      </w:pPr>
      <w:r>
        <w:drawing>
          <wp:inline distT="0" distB="0" distL="114300" distR="114300">
            <wp:extent cx="5273040" cy="2455545"/>
            <wp:effectExtent l="0" t="0" r="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A811EB"/>
    <w:multiLevelType w:val="singleLevel"/>
    <w:tmpl w:val="2EA811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F3BAA"/>
    <w:rsid w:val="54F3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2024-07-31T08:52:00Z</dcterms:created>
  <dc:creator>Dell</dc:creator>
  <cp:lastModifiedBy>SALMAN KHAN</cp:lastModifiedBy>
  <dcterms:modified xsi:type="dcterms:W3CDTF">2024-07-31T09:59:53Z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ED7F4BCEF3DB485AA044578B02F5FEC8_11</vt:lpwstr>
  </property>
</Properties>
</file>