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99F" w:rsidRPr="005C099F" w:rsidRDefault="005C099F" w:rsidP="005C099F">
      <w:pPr>
        <w:jc w:val="center"/>
        <w:rPr>
          <w:b/>
          <w:bCs/>
          <w:sz w:val="28"/>
          <w:szCs w:val="28"/>
          <w:u w:val="single"/>
        </w:rPr>
      </w:pPr>
      <w:r w:rsidRPr="005C099F">
        <w:rPr>
          <w:b/>
          <w:bCs/>
          <w:sz w:val="28"/>
          <w:szCs w:val="28"/>
          <w:u w:val="single"/>
        </w:rPr>
        <w:t>Lab 1 Simulation</w:t>
      </w:r>
    </w:p>
    <w:p w:rsidR="000C7954" w:rsidRPr="00A560FC" w:rsidRDefault="000C7954">
      <w:pPr>
        <w:rPr>
          <w:sz w:val="24"/>
          <w:szCs w:val="24"/>
          <w:u w:val="single"/>
        </w:rPr>
      </w:pPr>
      <w:r w:rsidRPr="00A560FC">
        <w:rPr>
          <w:sz w:val="24"/>
          <w:szCs w:val="24"/>
          <w:u w:val="single"/>
        </w:rPr>
        <w:t>NOT Gate</w:t>
      </w:r>
    </w:p>
    <w:p w:rsidR="0079291B" w:rsidRPr="005C099F" w:rsidRDefault="00C5469E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0DF21F7A" wp14:editId="0E2D10BD">
            <wp:extent cx="5731510" cy="2286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969" w:rsidRPr="005C099F">
        <w:rPr>
          <w:noProof/>
          <w:sz w:val="24"/>
          <w:szCs w:val="24"/>
          <w:lang w:eastAsia="en-GB"/>
        </w:rPr>
        <w:drawing>
          <wp:inline distT="0" distB="0" distL="0" distR="0" wp14:anchorId="13C55CA3" wp14:editId="38FF2AD6">
            <wp:extent cx="5731510" cy="1678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54" w:rsidRPr="00A560FC" w:rsidRDefault="000C7954">
      <w:pPr>
        <w:rPr>
          <w:sz w:val="24"/>
          <w:szCs w:val="24"/>
          <w:u w:val="single"/>
        </w:rPr>
      </w:pPr>
      <w:r w:rsidRPr="00A560FC">
        <w:rPr>
          <w:sz w:val="24"/>
          <w:szCs w:val="24"/>
          <w:u w:val="single"/>
        </w:rPr>
        <w:t>OR Gate</w:t>
      </w:r>
    </w:p>
    <w:p w:rsidR="000C7954" w:rsidRPr="005C099F" w:rsidRDefault="000C7954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0C96680F" wp14:editId="1745FBDA">
            <wp:extent cx="5731510" cy="19335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31" w:rsidRPr="005C099F" w:rsidRDefault="00DA7031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156CDF63" wp14:editId="3A6C52DC">
            <wp:extent cx="5731510" cy="1755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31" w:rsidRPr="00132D74" w:rsidRDefault="00DA7031">
      <w:pPr>
        <w:rPr>
          <w:sz w:val="24"/>
          <w:szCs w:val="24"/>
          <w:u w:val="single"/>
        </w:rPr>
      </w:pPr>
      <w:r w:rsidRPr="00132D74">
        <w:rPr>
          <w:sz w:val="24"/>
          <w:szCs w:val="24"/>
          <w:u w:val="single"/>
        </w:rPr>
        <w:lastRenderedPageBreak/>
        <w:t>AND Gate</w:t>
      </w:r>
    </w:p>
    <w:p w:rsidR="00DA7031" w:rsidRPr="005C099F" w:rsidRDefault="00DA7031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0BB7AC25" wp14:editId="6CE3F965">
            <wp:extent cx="5731510" cy="2390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31" w:rsidRPr="005C099F" w:rsidRDefault="00DA7031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4A219033" wp14:editId="2655F6AA">
            <wp:extent cx="5731510" cy="1448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22" w:rsidRPr="00132D74" w:rsidRDefault="00E43F22">
      <w:pPr>
        <w:rPr>
          <w:sz w:val="24"/>
          <w:szCs w:val="24"/>
          <w:u w:val="single"/>
        </w:rPr>
      </w:pPr>
      <w:r w:rsidRPr="00132D74">
        <w:rPr>
          <w:sz w:val="24"/>
          <w:szCs w:val="24"/>
          <w:u w:val="single"/>
        </w:rPr>
        <w:t>XOR Gate</w:t>
      </w:r>
    </w:p>
    <w:p w:rsidR="00E43F22" w:rsidRPr="005C099F" w:rsidRDefault="00E43F22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250E96A0" wp14:editId="0CD7123D">
            <wp:extent cx="5731510" cy="2457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Pr="005C099F" w:rsidRDefault="00E43F22" w:rsidP="00DD0899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4A903F0C" wp14:editId="6409A878">
            <wp:extent cx="5731510" cy="1478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Pr="00DD0899" w:rsidRDefault="00DD0899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NOR</w:t>
      </w:r>
      <w:bookmarkStart w:id="0" w:name="_GoBack"/>
      <w:bookmarkEnd w:id="0"/>
      <w:r w:rsidR="00BB6B5A" w:rsidRPr="00DD0899">
        <w:rPr>
          <w:sz w:val="24"/>
          <w:szCs w:val="24"/>
          <w:u w:val="single"/>
        </w:rPr>
        <w:t xml:space="preserve"> gate</w:t>
      </w:r>
    </w:p>
    <w:p w:rsidR="00BB6B5A" w:rsidRPr="005C099F" w:rsidRDefault="00BB6B5A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57811383" wp14:editId="388DE4BF">
            <wp:extent cx="5731510" cy="3112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Pr="005C099F" w:rsidRDefault="00BB6B5A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67A7CA6E" wp14:editId="26DE839F">
            <wp:extent cx="5731510" cy="17583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Pr="005C099F" w:rsidRDefault="00BB6B5A">
      <w:pPr>
        <w:rPr>
          <w:sz w:val="24"/>
          <w:szCs w:val="24"/>
        </w:rPr>
      </w:pPr>
    </w:p>
    <w:p w:rsidR="00BB6B5A" w:rsidRPr="005C099F" w:rsidRDefault="00BB6B5A">
      <w:pPr>
        <w:rPr>
          <w:sz w:val="24"/>
          <w:szCs w:val="24"/>
        </w:rPr>
      </w:pPr>
      <w:r w:rsidRPr="005C099F">
        <w:rPr>
          <w:sz w:val="24"/>
          <w:szCs w:val="24"/>
        </w:rPr>
        <w:t>Three input or gate</w:t>
      </w:r>
    </w:p>
    <w:p w:rsidR="00BB6B5A" w:rsidRPr="005C099F" w:rsidRDefault="00BB6B5A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lastRenderedPageBreak/>
        <w:drawing>
          <wp:inline distT="0" distB="0" distL="0" distR="0" wp14:anchorId="70E8C892" wp14:editId="6BBA6F28">
            <wp:extent cx="5731510" cy="31343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Pr="005C099F" w:rsidRDefault="00BB6B5A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1A2B1C82" wp14:editId="5CED9BD3">
            <wp:extent cx="5731510" cy="2211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Pr="005C099F" w:rsidRDefault="00BB6B5A">
      <w:pPr>
        <w:rPr>
          <w:sz w:val="24"/>
          <w:szCs w:val="24"/>
        </w:rPr>
      </w:pPr>
    </w:p>
    <w:p w:rsidR="00BB6B5A" w:rsidRPr="005C099F" w:rsidRDefault="00BB6B5A">
      <w:pPr>
        <w:rPr>
          <w:sz w:val="24"/>
          <w:szCs w:val="24"/>
        </w:rPr>
      </w:pPr>
      <w:r w:rsidRPr="005C099F">
        <w:rPr>
          <w:sz w:val="24"/>
          <w:szCs w:val="24"/>
        </w:rPr>
        <w:t xml:space="preserve">Four </w:t>
      </w:r>
      <w:proofErr w:type="gramStart"/>
      <w:r w:rsidRPr="005C099F">
        <w:rPr>
          <w:sz w:val="24"/>
          <w:szCs w:val="24"/>
        </w:rPr>
        <w:t>input</w:t>
      </w:r>
      <w:proofErr w:type="gramEnd"/>
      <w:r w:rsidRPr="005C099F">
        <w:rPr>
          <w:sz w:val="24"/>
          <w:szCs w:val="24"/>
        </w:rPr>
        <w:t xml:space="preserve"> nor</w:t>
      </w:r>
    </w:p>
    <w:p w:rsidR="00BB6B5A" w:rsidRPr="005C099F" w:rsidRDefault="00BB6B5A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lastRenderedPageBreak/>
        <w:drawing>
          <wp:inline distT="0" distB="0" distL="0" distR="0" wp14:anchorId="4F9B09F9" wp14:editId="3FEB9440">
            <wp:extent cx="5731510" cy="31280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Pr="005C099F" w:rsidRDefault="00BB6B5A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7AE04A06" wp14:editId="58674643">
            <wp:extent cx="5731510" cy="2006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Pr="005C099F" w:rsidRDefault="00FF3A25">
      <w:pPr>
        <w:rPr>
          <w:sz w:val="24"/>
          <w:szCs w:val="24"/>
        </w:rPr>
      </w:pPr>
      <w:r w:rsidRPr="005C099F">
        <w:rPr>
          <w:sz w:val="24"/>
          <w:szCs w:val="24"/>
        </w:rPr>
        <w:t>Half adder</w:t>
      </w:r>
    </w:p>
    <w:p w:rsidR="00FF3A25" w:rsidRPr="005C099F" w:rsidRDefault="00FF3A25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1C8A3760" wp14:editId="5D8A3756">
            <wp:extent cx="5731510" cy="31095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25" w:rsidRPr="005C099F" w:rsidRDefault="00FF3A25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lastRenderedPageBreak/>
        <w:drawing>
          <wp:inline distT="0" distB="0" distL="0" distR="0" wp14:anchorId="738870AC" wp14:editId="18301F25">
            <wp:extent cx="5731510" cy="16541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25" w:rsidRPr="005C099F" w:rsidRDefault="00FF3A25">
      <w:pPr>
        <w:rPr>
          <w:sz w:val="24"/>
          <w:szCs w:val="24"/>
        </w:rPr>
      </w:pPr>
    </w:p>
    <w:p w:rsidR="00FF3A25" w:rsidRPr="005C099F" w:rsidRDefault="00FF3A25">
      <w:pPr>
        <w:rPr>
          <w:sz w:val="24"/>
          <w:szCs w:val="24"/>
        </w:rPr>
      </w:pPr>
      <w:r w:rsidRPr="005C099F">
        <w:rPr>
          <w:sz w:val="24"/>
          <w:szCs w:val="24"/>
        </w:rPr>
        <w:t xml:space="preserve">Two input </w:t>
      </w:r>
      <w:proofErr w:type="gramStart"/>
      <w:r w:rsidRPr="005C099F">
        <w:rPr>
          <w:sz w:val="24"/>
          <w:szCs w:val="24"/>
        </w:rPr>
        <w:t>multiplexer</w:t>
      </w:r>
      <w:proofErr w:type="gramEnd"/>
    </w:p>
    <w:p w:rsidR="00FF3A25" w:rsidRPr="005C099F" w:rsidRDefault="00FF3A25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6AE63BFD" wp14:editId="4B3DAA38">
            <wp:extent cx="5731510" cy="31045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25" w:rsidRPr="005C099F" w:rsidRDefault="00FF3A25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488C7A37" wp14:editId="1570493D">
            <wp:extent cx="5731510" cy="15195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25" w:rsidRPr="005C099F" w:rsidRDefault="00FF3A25">
      <w:pPr>
        <w:rPr>
          <w:sz w:val="24"/>
          <w:szCs w:val="24"/>
        </w:rPr>
      </w:pPr>
    </w:p>
    <w:p w:rsidR="00FF3A25" w:rsidRPr="005C099F" w:rsidRDefault="00B6649B">
      <w:pPr>
        <w:rPr>
          <w:sz w:val="24"/>
          <w:szCs w:val="24"/>
        </w:rPr>
      </w:pPr>
      <w:proofErr w:type="spellStart"/>
      <w:r w:rsidRPr="005C099F">
        <w:rPr>
          <w:sz w:val="24"/>
          <w:szCs w:val="24"/>
        </w:rPr>
        <w:t>Nand</w:t>
      </w:r>
      <w:proofErr w:type="spellEnd"/>
      <w:r w:rsidRPr="005C099F">
        <w:rPr>
          <w:sz w:val="24"/>
          <w:szCs w:val="24"/>
        </w:rPr>
        <w:t xml:space="preserve"> gate</w:t>
      </w:r>
    </w:p>
    <w:p w:rsidR="00B6649B" w:rsidRPr="005C099F" w:rsidRDefault="00B6649B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lastRenderedPageBreak/>
        <w:drawing>
          <wp:inline distT="0" distB="0" distL="0" distR="0" wp14:anchorId="2A150294" wp14:editId="512D8BA9">
            <wp:extent cx="5731510" cy="31064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9B" w:rsidRPr="005C099F" w:rsidRDefault="00B6649B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3A02BF51" wp14:editId="436C86A5">
            <wp:extent cx="5731510" cy="16141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9B" w:rsidRPr="005C099F" w:rsidRDefault="00B6649B">
      <w:pPr>
        <w:rPr>
          <w:sz w:val="24"/>
          <w:szCs w:val="24"/>
        </w:rPr>
      </w:pPr>
    </w:p>
    <w:p w:rsidR="00B6649B" w:rsidRPr="005C099F" w:rsidRDefault="00B6649B">
      <w:pPr>
        <w:rPr>
          <w:sz w:val="24"/>
          <w:szCs w:val="24"/>
        </w:rPr>
      </w:pPr>
      <w:r w:rsidRPr="005C099F">
        <w:rPr>
          <w:sz w:val="24"/>
          <w:szCs w:val="24"/>
        </w:rPr>
        <w:t>Full adder</w:t>
      </w:r>
    </w:p>
    <w:p w:rsidR="00B6649B" w:rsidRPr="005C099F" w:rsidRDefault="008F4B44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drawing>
          <wp:inline distT="0" distB="0" distL="0" distR="0" wp14:anchorId="6C211E5E" wp14:editId="5D96F058">
            <wp:extent cx="5731510" cy="3104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44" w:rsidRPr="005C099F" w:rsidRDefault="008F4B44">
      <w:pPr>
        <w:rPr>
          <w:sz w:val="24"/>
          <w:szCs w:val="24"/>
        </w:rPr>
      </w:pPr>
      <w:r w:rsidRPr="005C099F">
        <w:rPr>
          <w:noProof/>
          <w:sz w:val="24"/>
          <w:szCs w:val="24"/>
          <w:lang w:eastAsia="en-GB"/>
        </w:rPr>
        <w:lastRenderedPageBreak/>
        <w:drawing>
          <wp:inline distT="0" distB="0" distL="0" distR="0" wp14:anchorId="3F254947" wp14:editId="37D63C82">
            <wp:extent cx="5731510" cy="14027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25" w:rsidRPr="005C099F" w:rsidRDefault="00FF3A25">
      <w:pPr>
        <w:rPr>
          <w:sz w:val="24"/>
          <w:szCs w:val="24"/>
        </w:rPr>
      </w:pPr>
    </w:p>
    <w:sectPr w:rsidR="00FF3A25" w:rsidRPr="005C099F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6138" w:rsidRDefault="00166138" w:rsidP="00A560FC">
      <w:pPr>
        <w:spacing w:after="0" w:line="240" w:lineRule="auto"/>
      </w:pPr>
      <w:r>
        <w:separator/>
      </w:r>
    </w:p>
  </w:endnote>
  <w:endnote w:type="continuationSeparator" w:id="0">
    <w:p w:rsidR="00166138" w:rsidRDefault="00166138" w:rsidP="00A56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6138" w:rsidRDefault="00166138" w:rsidP="00A560FC">
      <w:pPr>
        <w:spacing w:after="0" w:line="240" w:lineRule="auto"/>
      </w:pPr>
      <w:r>
        <w:separator/>
      </w:r>
    </w:p>
  </w:footnote>
  <w:footnote w:type="continuationSeparator" w:id="0">
    <w:p w:rsidR="00166138" w:rsidRDefault="00166138" w:rsidP="00A56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60FC" w:rsidRDefault="00A560FC" w:rsidP="00A560FC">
    <w:pPr>
      <w:pStyle w:val="Header"/>
    </w:pPr>
    <w:r>
      <w:tab/>
    </w:r>
    <w:r>
      <w:tab/>
      <w:t>Group 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69E"/>
    <w:rsid w:val="000C7954"/>
    <w:rsid w:val="00132D74"/>
    <w:rsid w:val="00166138"/>
    <w:rsid w:val="005C099F"/>
    <w:rsid w:val="0083050F"/>
    <w:rsid w:val="008F4B44"/>
    <w:rsid w:val="00A560FC"/>
    <w:rsid w:val="00B6649B"/>
    <w:rsid w:val="00BB6B5A"/>
    <w:rsid w:val="00C5469E"/>
    <w:rsid w:val="00DA7031"/>
    <w:rsid w:val="00DD0899"/>
    <w:rsid w:val="00E43F22"/>
    <w:rsid w:val="00E76969"/>
    <w:rsid w:val="00F13B09"/>
    <w:rsid w:val="00FF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D161C"/>
  <w15:chartTrackingRefBased/>
  <w15:docId w15:val="{A9AA58F8-A40B-4982-B4D2-F68C9D7E7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0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0FC"/>
  </w:style>
  <w:style w:type="paragraph" w:styleId="Footer">
    <w:name w:val="footer"/>
    <w:basedOn w:val="Normal"/>
    <w:link w:val="FooterChar"/>
    <w:uiPriority w:val="99"/>
    <w:unhideWhenUsed/>
    <w:rsid w:val="00A560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0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 Mary, University of London</Company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Nnadozie Okeke</dc:creator>
  <cp:keywords/>
  <dc:description/>
  <cp:lastModifiedBy>Abdullah Al Noman</cp:lastModifiedBy>
  <cp:revision>8</cp:revision>
  <dcterms:created xsi:type="dcterms:W3CDTF">2017-10-12T10:56:00Z</dcterms:created>
  <dcterms:modified xsi:type="dcterms:W3CDTF">2017-10-25T15:26:00Z</dcterms:modified>
</cp:coreProperties>
</file>