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ECBC" w14:textId="77777777" w:rsidR="001E3C58" w:rsidRPr="001E3C58" w:rsidRDefault="001E3C58" w:rsidP="001E3C58">
      <w:proofErr w:type="spellStart"/>
      <w:r w:rsidRPr="001E3C58">
        <w:t>ranscript</w:t>
      </w:r>
      <w:proofErr w:type="spellEnd"/>
    </w:p>
    <w:p w14:paraId="79C1B565" w14:textId="77777777" w:rsidR="001E3C58" w:rsidRPr="001E3C58" w:rsidRDefault="001E3C58" w:rsidP="001E3C58">
      <w:r w:rsidRPr="001E3C58">
        <w:t>Okay.</w:t>
      </w:r>
    </w:p>
    <w:p w14:paraId="1758E060" w14:textId="77777777" w:rsidR="001E3C58" w:rsidRPr="001E3C58" w:rsidRDefault="001E3C58" w:rsidP="001E3C58">
      <w:r w:rsidRPr="001E3C58">
        <w:t>So now let's quickly jump into our SSD tenant and then let me log in.</w:t>
      </w:r>
    </w:p>
    <w:p w14:paraId="47A47FF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the planning professional license tenant which I'm using.</w:t>
      </w:r>
    </w:p>
    <w:p w14:paraId="0CCD1BD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should have access to do most of all </w:t>
      </w:r>
      <w:proofErr w:type="spellStart"/>
      <w:r w:rsidRPr="001E3C58">
        <w:t>all</w:t>
      </w:r>
      <w:proofErr w:type="spellEnd"/>
      <w:r w:rsidRPr="001E3C58">
        <w:t xml:space="preserve"> the </w:t>
      </w:r>
      <w:proofErr w:type="gramStart"/>
      <w:r w:rsidRPr="001E3C58">
        <w:t>things actually</w:t>
      </w:r>
      <w:proofErr w:type="gramEnd"/>
      <w:r w:rsidRPr="001E3C58">
        <w:t>.</w:t>
      </w:r>
    </w:p>
    <w:p w14:paraId="33B0DD8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let's log into the tenant and then let's go to the home screen.</w:t>
      </w:r>
    </w:p>
    <w:p w14:paraId="232FF55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as I told you this is the home screen.</w:t>
      </w:r>
    </w:p>
    <w:p w14:paraId="01E2D369" w14:textId="77777777" w:rsidR="001E3C58" w:rsidRPr="001E3C58" w:rsidRDefault="001E3C58" w:rsidP="001E3C58">
      <w:r w:rsidRPr="001E3C58">
        <w:t>Now I'll have to create a simple model from a flat file and then create a simple story.</w:t>
      </w:r>
    </w:p>
    <w:p w14:paraId="75D5125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which flat file will we use.</w:t>
      </w:r>
    </w:p>
    <w:p w14:paraId="0A2DCAD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go to the OneDrive folder, which I have shared with everyone and you should now have access,</w:t>
      </w:r>
    </w:p>
    <w:p w14:paraId="19CA35F4" w14:textId="77777777" w:rsidR="001E3C58" w:rsidRPr="001E3C58" w:rsidRDefault="001E3C58" w:rsidP="001E3C58">
      <w:r w:rsidRPr="001E3C58">
        <w:t>everyone should have access.</w:t>
      </w:r>
    </w:p>
    <w:p w14:paraId="7D84817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go into that batch two, you will have hands on exercise files.</w:t>
      </w:r>
    </w:p>
    <w:p w14:paraId="5F66C7E8" w14:textId="77777777" w:rsidR="001E3C58" w:rsidRPr="001E3C58" w:rsidRDefault="001E3C58" w:rsidP="001E3C58">
      <w:r w:rsidRPr="001E3C58">
        <w:t xml:space="preserve">In </w:t>
      </w:r>
      <w:proofErr w:type="gramStart"/>
      <w:r w:rsidRPr="001E3C58">
        <w:t>that hands</w:t>
      </w:r>
      <w:proofErr w:type="gramEnd"/>
      <w:r w:rsidRPr="001E3C58">
        <w:t xml:space="preserve"> on exercise </w:t>
      </w:r>
      <w:proofErr w:type="gramStart"/>
      <w:r w:rsidRPr="001E3C58">
        <w:t>file</w:t>
      </w:r>
      <w:proofErr w:type="gramEnd"/>
      <w:r w:rsidRPr="001E3C58">
        <w:t xml:space="preserve"> you will have sample sales order files.</w:t>
      </w:r>
    </w:p>
    <w:p w14:paraId="050FF2DD" w14:textId="77777777" w:rsidR="001E3C58" w:rsidRPr="001E3C58" w:rsidRDefault="001E3C58" w:rsidP="001E3C58">
      <w:r w:rsidRPr="001E3C58">
        <w:t>Please use that sample sales order files in the sample sales order file, you have three files.</w:t>
      </w:r>
    </w:p>
    <w:p w14:paraId="4FE4CB1F" w14:textId="77777777" w:rsidR="001E3C58" w:rsidRPr="001E3C58" w:rsidRDefault="001E3C58" w:rsidP="001E3C58">
      <w:r w:rsidRPr="001E3C58">
        <w:t xml:space="preserve">One is the Excel workbook </w:t>
      </w:r>
      <w:proofErr w:type="spellStart"/>
      <w:r w:rsidRPr="001E3C58">
        <w:t>xls</w:t>
      </w:r>
      <w:proofErr w:type="spellEnd"/>
      <w:r w:rsidRPr="001E3C58">
        <w:t xml:space="preserve"> x, one is the CSV.</w:t>
      </w:r>
    </w:p>
    <w:p w14:paraId="17513F01" w14:textId="77777777" w:rsidR="001E3C58" w:rsidRPr="001E3C58" w:rsidRDefault="001E3C58" w:rsidP="001E3C58">
      <w:r w:rsidRPr="001E3C58">
        <w:t xml:space="preserve">Uh, </w:t>
      </w:r>
      <w:proofErr w:type="gramStart"/>
      <w:r w:rsidRPr="001E3C58">
        <w:t>actually this</w:t>
      </w:r>
      <w:proofErr w:type="gramEnd"/>
      <w:r w:rsidRPr="001E3C58">
        <w:t xml:space="preserve"> is also not CSV.</w:t>
      </w:r>
    </w:p>
    <w:p w14:paraId="22EABB91" w14:textId="77777777" w:rsidR="001E3C58" w:rsidRPr="001E3C58" w:rsidRDefault="001E3C58" w:rsidP="001E3C58">
      <w:r w:rsidRPr="001E3C58">
        <w:t xml:space="preserve">This is </w:t>
      </w:r>
      <w:proofErr w:type="spellStart"/>
      <w:r w:rsidRPr="001E3C58">
        <w:t>xls</w:t>
      </w:r>
      <w:proofErr w:type="spellEnd"/>
      <w:r w:rsidRPr="001E3C58">
        <w:t xml:space="preserve"> x and this is also </w:t>
      </w:r>
      <w:proofErr w:type="spellStart"/>
      <w:r w:rsidRPr="001E3C58">
        <w:t>xls</w:t>
      </w:r>
      <w:proofErr w:type="spellEnd"/>
      <w:r w:rsidRPr="001E3C58">
        <w:t xml:space="preserve"> x name is underscore CSV.</w:t>
      </w:r>
    </w:p>
    <w:p w14:paraId="222A77FA" w14:textId="77777777" w:rsidR="001E3C58" w:rsidRPr="001E3C58" w:rsidRDefault="001E3C58" w:rsidP="001E3C58">
      <w:r w:rsidRPr="001E3C58">
        <w:t xml:space="preserve">But this is </w:t>
      </w:r>
      <w:proofErr w:type="gramStart"/>
      <w:r w:rsidRPr="001E3C58">
        <w:t>actually not</w:t>
      </w:r>
      <w:proofErr w:type="gramEnd"/>
      <w:r w:rsidRPr="001E3C58">
        <w:t xml:space="preserve"> a CSV.</w:t>
      </w:r>
    </w:p>
    <w:p w14:paraId="5249848A" w14:textId="77777777" w:rsidR="001E3C58" w:rsidRPr="001E3C58" w:rsidRDefault="001E3C58" w:rsidP="001E3C58">
      <w:r w:rsidRPr="001E3C58">
        <w:t>But you can also have CSV here.</w:t>
      </w:r>
    </w:p>
    <w:p w14:paraId="696E905A" w14:textId="77777777" w:rsidR="001E3C58" w:rsidRPr="001E3C58" w:rsidRDefault="001E3C58" w:rsidP="001E3C58">
      <w:r w:rsidRPr="001E3C58">
        <w:t>And then the third one is the limited data for sales order item.</w:t>
      </w:r>
    </w:p>
    <w:p w14:paraId="51A4ADF4" w14:textId="77777777" w:rsidR="001E3C58" w:rsidRPr="001E3C58" w:rsidRDefault="001E3C58" w:rsidP="001E3C58">
      <w:r w:rsidRPr="001E3C58">
        <w:t>I'm going to use the limited data because today I'm just going to show you a very simple sample.</w:t>
      </w:r>
    </w:p>
    <w:p w14:paraId="35B23AA4" w14:textId="77777777" w:rsidR="001E3C58" w:rsidRPr="001E3C58" w:rsidRDefault="001E3C58" w:rsidP="001E3C58">
      <w:r w:rsidRPr="001E3C58">
        <w:t>I don't want to do anything big bang so that people who are new to SE, they will not understand it.</w:t>
      </w:r>
    </w:p>
    <w:p w14:paraId="1180669E" w14:textId="77777777" w:rsidR="001E3C58" w:rsidRPr="001E3C58" w:rsidRDefault="001E3C58" w:rsidP="001E3C58">
      <w:r w:rsidRPr="001E3C58">
        <w:t>That's why I'm starting with very basic and very baby steps.</w:t>
      </w:r>
    </w:p>
    <w:p w14:paraId="05ED885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the file.</w:t>
      </w:r>
    </w:p>
    <w:p w14:paraId="0494AD14" w14:textId="77777777" w:rsidR="001E3C58" w:rsidRPr="001E3C58" w:rsidRDefault="001E3C58" w:rsidP="001E3C58">
      <w:r w:rsidRPr="001E3C58">
        <w:t xml:space="preserve">If you open the file </w:t>
      </w:r>
      <w:proofErr w:type="gramStart"/>
      <w:r w:rsidRPr="001E3C58">
        <w:t>let's</w:t>
      </w:r>
      <w:proofErr w:type="gramEnd"/>
      <w:r w:rsidRPr="001E3C58">
        <w:t xml:space="preserve"> see what data is there.</w:t>
      </w:r>
    </w:p>
    <w:p w14:paraId="56C09D93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have.</w:t>
      </w:r>
    </w:p>
    <w:p w14:paraId="3669EAEB" w14:textId="77777777" w:rsidR="001E3C58" w:rsidRPr="001E3C58" w:rsidRDefault="001E3C58" w:rsidP="001E3C58">
      <w:r w:rsidRPr="001E3C58">
        <w:t>Master data which is my dimensions.</w:t>
      </w:r>
    </w:p>
    <w:p w14:paraId="1865FD0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have four fields sales order ID sales order item product ID currency.</w:t>
      </w:r>
    </w:p>
    <w:p w14:paraId="1BA8F69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these are my four dimensions okay.</w:t>
      </w:r>
    </w:p>
    <w:p w14:paraId="3C0810A3" w14:textId="77777777" w:rsidR="001E3C58" w:rsidRPr="001E3C58" w:rsidRDefault="001E3C58" w:rsidP="001E3C58">
      <w:r w:rsidRPr="001E3C58">
        <w:t>And then I have gross amount.</w:t>
      </w:r>
    </w:p>
    <w:p w14:paraId="1C730FA3" w14:textId="77777777" w:rsidR="001E3C58" w:rsidRPr="001E3C58" w:rsidRDefault="001E3C58" w:rsidP="001E3C58">
      <w:r w:rsidRPr="001E3C58">
        <w:lastRenderedPageBreak/>
        <w:t>Net amount.</w:t>
      </w:r>
    </w:p>
    <w:p w14:paraId="052BB291" w14:textId="77777777" w:rsidR="001E3C58" w:rsidRPr="001E3C58" w:rsidRDefault="001E3C58" w:rsidP="001E3C58">
      <w:r w:rsidRPr="001E3C58">
        <w:t>Tax amount.</w:t>
      </w:r>
    </w:p>
    <w:p w14:paraId="786E09B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these are my three measures.</w:t>
      </w:r>
    </w:p>
    <w:p w14:paraId="30769ACD" w14:textId="77777777" w:rsidR="001E3C58" w:rsidRPr="001E3C58" w:rsidRDefault="001E3C58" w:rsidP="001E3C58">
      <w:r w:rsidRPr="001E3C58">
        <w:t xml:space="preserve">I'll give a different </w:t>
      </w:r>
      <w:proofErr w:type="spellStart"/>
      <w:r w:rsidRPr="001E3C58">
        <w:t>color</w:t>
      </w:r>
      <w:proofErr w:type="spellEnd"/>
      <w:r w:rsidRPr="001E3C58">
        <w:t xml:space="preserve"> to them.</w:t>
      </w:r>
    </w:p>
    <w:p w14:paraId="511D79A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and instead of yellow let me give a better </w:t>
      </w:r>
      <w:proofErr w:type="spellStart"/>
      <w:r w:rsidRPr="001E3C58">
        <w:t>color</w:t>
      </w:r>
      <w:proofErr w:type="spellEnd"/>
      <w:r w:rsidRPr="001E3C58">
        <w:t>.</w:t>
      </w:r>
    </w:p>
    <w:p w14:paraId="72D19519" w14:textId="77777777" w:rsidR="001E3C58" w:rsidRPr="001E3C58" w:rsidRDefault="001E3C58" w:rsidP="001E3C58">
      <w:r w:rsidRPr="001E3C58">
        <w:t>Okay.</w:t>
      </w:r>
    </w:p>
    <w:p w14:paraId="6D51C33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my list of dimension fields.</w:t>
      </w:r>
    </w:p>
    <w:p w14:paraId="74BAD471" w14:textId="77777777" w:rsidR="001E3C58" w:rsidRPr="001E3C58" w:rsidRDefault="001E3C58" w:rsidP="001E3C58">
      <w:r w:rsidRPr="001E3C58">
        <w:t>And these are my measures.</w:t>
      </w:r>
    </w:p>
    <w:p w14:paraId="3E74ED8F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have just four records.</w:t>
      </w:r>
    </w:p>
    <w:p w14:paraId="26CA6031" w14:textId="77777777" w:rsidR="001E3C58" w:rsidRPr="001E3C58" w:rsidRDefault="001E3C58" w:rsidP="001E3C58">
      <w:r w:rsidRPr="001E3C58">
        <w:t>Okay.</w:t>
      </w:r>
    </w:p>
    <w:p w14:paraId="3CD8F81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have sales order.</w:t>
      </w:r>
    </w:p>
    <w:p w14:paraId="6AB25E59" w14:textId="77777777" w:rsidR="001E3C58" w:rsidRPr="001E3C58" w:rsidRDefault="001E3C58" w:rsidP="001E3C58">
      <w:r w:rsidRPr="001E3C58">
        <w:t>Same to we have two sales orders 50000 and 50001.</w:t>
      </w:r>
    </w:p>
    <w:p w14:paraId="57DA6DE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sales order has two items in it.</w:t>
      </w:r>
    </w:p>
    <w:p w14:paraId="71B7DEA8" w14:textId="77777777" w:rsidR="001E3C58" w:rsidRPr="001E3C58" w:rsidRDefault="001E3C58" w:rsidP="001E3C58">
      <w:r w:rsidRPr="001E3C58">
        <w:t>Item number ten.</w:t>
      </w:r>
    </w:p>
    <w:p w14:paraId="35E5D0C3" w14:textId="77777777" w:rsidR="001E3C58" w:rsidRPr="001E3C58" w:rsidRDefault="001E3C58" w:rsidP="001E3C58">
      <w:r w:rsidRPr="001E3C58">
        <w:t>Item number 20.</w:t>
      </w:r>
    </w:p>
    <w:p w14:paraId="4C869AE3" w14:textId="77777777" w:rsidR="001E3C58" w:rsidRPr="001E3C58" w:rsidRDefault="001E3C58" w:rsidP="001E3C58">
      <w:r w:rsidRPr="001E3C58">
        <w:t xml:space="preserve">This also has item number ten and 20 </w:t>
      </w:r>
      <w:proofErr w:type="gramStart"/>
      <w:r w:rsidRPr="001E3C58">
        <w:t>product</w:t>
      </w:r>
      <w:proofErr w:type="gramEnd"/>
      <w:r w:rsidRPr="001E3C58">
        <w:t>.</w:t>
      </w:r>
    </w:p>
    <w:p w14:paraId="62F0CC55" w14:textId="77777777" w:rsidR="001E3C58" w:rsidRPr="001E3C58" w:rsidRDefault="001E3C58" w:rsidP="001E3C58">
      <w:r w:rsidRPr="001E3C58">
        <w:t>They are different products okay.</w:t>
      </w:r>
    </w:p>
    <w:p w14:paraId="4ADBB8DD" w14:textId="77777777" w:rsidR="001E3C58" w:rsidRPr="001E3C58" w:rsidRDefault="001E3C58" w:rsidP="001E3C58">
      <w:r w:rsidRPr="001E3C58">
        <w:t>And then how much sales happened.</w:t>
      </w:r>
    </w:p>
    <w:p w14:paraId="6A4FC3E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basically a sales file.</w:t>
      </w:r>
    </w:p>
    <w:p w14:paraId="111BA26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for this </w:t>
      </w:r>
      <w:proofErr w:type="gramStart"/>
      <w:r w:rsidRPr="001E3C58">
        <w:t>particular product</w:t>
      </w:r>
      <w:proofErr w:type="gramEnd"/>
      <w:r w:rsidRPr="001E3C58">
        <w:t xml:space="preserve"> so this customer the sales order sorry on this sales order this item</w:t>
      </w:r>
    </w:p>
    <w:p w14:paraId="6C3129D2" w14:textId="77777777" w:rsidR="001E3C58" w:rsidRPr="001E3C58" w:rsidRDefault="001E3C58" w:rsidP="001E3C58">
      <w:r w:rsidRPr="001E3C58">
        <w:t>this product was sold and worth How much?</w:t>
      </w:r>
    </w:p>
    <w:p w14:paraId="351E3B2D" w14:textId="77777777" w:rsidR="001E3C58" w:rsidRPr="001E3C58" w:rsidRDefault="001E3C58" w:rsidP="001E3C58">
      <w:r w:rsidRPr="001E3C58">
        <w:t>How many dollars?</w:t>
      </w:r>
    </w:p>
    <w:p w14:paraId="63D0F7C0" w14:textId="77777777" w:rsidR="001E3C58" w:rsidRPr="001E3C58" w:rsidRDefault="001E3C58" w:rsidP="001E3C58">
      <w:r w:rsidRPr="001E3C58">
        <w:t>Two.</w:t>
      </w:r>
    </w:p>
    <w:p w14:paraId="62BD68C0" w14:textId="77777777" w:rsidR="001E3C58" w:rsidRPr="001E3C58" w:rsidRDefault="001E3C58" w:rsidP="001E3C58">
      <w:r w:rsidRPr="001E3C58">
        <w:t>Four.</w:t>
      </w:r>
    </w:p>
    <w:p w14:paraId="17686C16" w14:textId="77777777" w:rsidR="001E3C58" w:rsidRPr="001E3C58" w:rsidRDefault="001E3C58" w:rsidP="001E3C58">
      <w:r w:rsidRPr="001E3C58">
        <w:t>Nine 9 USD.</w:t>
      </w:r>
    </w:p>
    <w:p w14:paraId="1C0755C5" w14:textId="77777777" w:rsidR="001E3C58" w:rsidRPr="001E3C58" w:rsidRDefault="001E3C58" w:rsidP="001E3C58">
      <w:r w:rsidRPr="001E3C58">
        <w:t>It was sold because currency is USD and net amount is this one gross amount is this, net amount is</w:t>
      </w:r>
    </w:p>
    <w:p w14:paraId="60722EDF" w14:textId="77777777" w:rsidR="001E3C58" w:rsidRPr="001E3C58" w:rsidRDefault="001E3C58" w:rsidP="001E3C58">
      <w:r w:rsidRPr="001E3C58">
        <w:t xml:space="preserve">this and tax amount </w:t>
      </w:r>
      <w:proofErr w:type="gramStart"/>
      <w:r w:rsidRPr="001E3C58">
        <w:t>is</w:t>
      </w:r>
      <w:proofErr w:type="gramEnd"/>
      <w:r w:rsidRPr="001E3C58">
        <w:t xml:space="preserve"> this one.</w:t>
      </w:r>
    </w:p>
    <w:p w14:paraId="177D05B8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a very simple file and very limited and simple data.</w:t>
      </w:r>
    </w:p>
    <w:p w14:paraId="32511C1E" w14:textId="77777777" w:rsidR="001E3C58" w:rsidRPr="001E3C58" w:rsidRDefault="001E3C58" w:rsidP="001E3C58">
      <w:r w:rsidRPr="001E3C58">
        <w:t>We just have these four dimensions.</w:t>
      </w:r>
    </w:p>
    <w:p w14:paraId="6CB06E2F" w14:textId="77777777" w:rsidR="001E3C58" w:rsidRPr="001E3C58" w:rsidRDefault="001E3C58" w:rsidP="001E3C58">
      <w:r w:rsidRPr="001E3C58">
        <w:t>And then we have these measures.</w:t>
      </w:r>
    </w:p>
    <w:p w14:paraId="477FDF42" w14:textId="77777777" w:rsidR="001E3C58" w:rsidRPr="001E3C58" w:rsidRDefault="001E3C58" w:rsidP="001E3C58">
      <w:r w:rsidRPr="001E3C58">
        <w:lastRenderedPageBreak/>
        <w:t>And this is a flat file on my OneDrive.</w:t>
      </w:r>
    </w:p>
    <w:p w14:paraId="0FA4CD42" w14:textId="77777777" w:rsidR="001E3C58" w:rsidRPr="001E3C58" w:rsidRDefault="001E3C58" w:rsidP="001E3C58">
      <w:r w:rsidRPr="001E3C58">
        <w:t>So now I'm going to go back to my SAS and always start with the folder structure.</w:t>
      </w:r>
    </w:p>
    <w:p w14:paraId="40630E2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go to the files and in the </w:t>
      </w:r>
      <w:proofErr w:type="gramStart"/>
      <w:r w:rsidRPr="001E3C58">
        <w:t>files</w:t>
      </w:r>
      <w:proofErr w:type="gramEnd"/>
      <w:r w:rsidRPr="001E3C58">
        <w:t xml:space="preserve"> you will have all these different folders.</w:t>
      </w:r>
    </w:p>
    <w:p w14:paraId="3321E7D3" w14:textId="77777777" w:rsidR="001E3C58" w:rsidRPr="001E3C58" w:rsidRDefault="001E3C58" w:rsidP="001E3C58">
      <w:r w:rsidRPr="001E3C58">
        <w:t xml:space="preserve">My data </w:t>
      </w:r>
      <w:proofErr w:type="spellStart"/>
      <w:r w:rsidRPr="001E3C58">
        <w:t>analyzer</w:t>
      </w:r>
      <w:proofErr w:type="spellEnd"/>
      <w:r w:rsidRPr="001E3C58">
        <w:t xml:space="preserve"> files exports.</w:t>
      </w:r>
    </w:p>
    <w:p w14:paraId="36C74958" w14:textId="77777777" w:rsidR="001E3C58" w:rsidRPr="001E3C58" w:rsidRDefault="001E3C58" w:rsidP="001E3C58">
      <w:r w:rsidRPr="001E3C58">
        <w:t>Excuse me samples input forms and public.</w:t>
      </w:r>
    </w:p>
    <w:p w14:paraId="16557795" w14:textId="77777777" w:rsidR="001E3C58" w:rsidRPr="001E3C58" w:rsidRDefault="001E3C58" w:rsidP="001E3C58">
      <w:r w:rsidRPr="001E3C58">
        <w:t>We are going to use public folder.</w:t>
      </w:r>
    </w:p>
    <w:p w14:paraId="67D954F6" w14:textId="77777777" w:rsidR="001E3C58" w:rsidRPr="001E3C58" w:rsidRDefault="001E3C58" w:rsidP="001E3C58">
      <w:r w:rsidRPr="001E3C58">
        <w:t>We are not going to use all other folders.</w:t>
      </w:r>
    </w:p>
    <w:p w14:paraId="179D464C" w14:textId="77777777" w:rsidR="001E3C58" w:rsidRPr="001E3C58" w:rsidRDefault="001E3C58" w:rsidP="001E3C58">
      <w:r w:rsidRPr="001E3C58">
        <w:t>Why.</w:t>
      </w:r>
    </w:p>
    <w:p w14:paraId="079E9ECA" w14:textId="77777777" w:rsidR="001E3C58" w:rsidRPr="001E3C58" w:rsidRDefault="001E3C58" w:rsidP="001E3C58">
      <w:r w:rsidRPr="001E3C58">
        <w:t>Because public folder is used for transports.</w:t>
      </w:r>
    </w:p>
    <w:p w14:paraId="6B3E624E" w14:textId="77777777" w:rsidR="001E3C58" w:rsidRPr="001E3C58" w:rsidRDefault="001E3C58" w:rsidP="001E3C58">
      <w:r w:rsidRPr="001E3C58">
        <w:t>When you want to transport any content from one tenant to another tenant, you can only do that if your</w:t>
      </w:r>
    </w:p>
    <w:p w14:paraId="534E29A5" w14:textId="77777777" w:rsidR="001E3C58" w:rsidRPr="001E3C58" w:rsidRDefault="001E3C58" w:rsidP="001E3C58">
      <w:r w:rsidRPr="001E3C58">
        <w:t>content.</w:t>
      </w:r>
    </w:p>
    <w:p w14:paraId="78A07A93" w14:textId="77777777" w:rsidR="001E3C58" w:rsidRPr="001E3C58" w:rsidRDefault="001E3C58" w:rsidP="001E3C58">
      <w:r w:rsidRPr="001E3C58">
        <w:t>If your objects are inside public folder or it is inside a workspace.</w:t>
      </w:r>
    </w:p>
    <w:p w14:paraId="3F8B5F3A" w14:textId="77777777" w:rsidR="001E3C58" w:rsidRPr="001E3C58" w:rsidRDefault="001E3C58" w:rsidP="001E3C58">
      <w:r w:rsidRPr="001E3C58">
        <w:t>These two locations are supported for transports.</w:t>
      </w:r>
    </w:p>
    <w:p w14:paraId="60D0F76E" w14:textId="77777777" w:rsidR="001E3C58" w:rsidRPr="001E3C58" w:rsidRDefault="001E3C58" w:rsidP="001E3C58">
      <w:r w:rsidRPr="001E3C58">
        <w:t>If you store anything directly under my files, look at the top.</w:t>
      </w:r>
    </w:p>
    <w:p w14:paraId="4BB11C1D" w14:textId="77777777" w:rsidR="001E3C58" w:rsidRPr="001E3C58" w:rsidRDefault="001E3C58" w:rsidP="001E3C58">
      <w:r w:rsidRPr="001E3C58">
        <w:t>The structure is files.</w:t>
      </w:r>
    </w:p>
    <w:p w14:paraId="6490669D" w14:textId="77777777" w:rsidR="001E3C58" w:rsidRPr="001E3C58" w:rsidRDefault="001E3C58" w:rsidP="001E3C58">
      <w:r w:rsidRPr="001E3C58">
        <w:t>Slash my files so you are in the My File section.</w:t>
      </w:r>
    </w:p>
    <w:p w14:paraId="12BD8C53" w14:textId="77777777" w:rsidR="001E3C58" w:rsidRPr="001E3C58" w:rsidRDefault="001E3C58" w:rsidP="001E3C58">
      <w:r w:rsidRPr="001E3C58">
        <w:t>This my file section is specific to every developer.</w:t>
      </w:r>
    </w:p>
    <w:p w14:paraId="0CBD063A" w14:textId="77777777" w:rsidR="001E3C58" w:rsidRPr="001E3C58" w:rsidRDefault="001E3C58" w:rsidP="001E3C58">
      <w:r w:rsidRPr="001E3C58">
        <w:t>This is a private area for every developer who is logging in.</w:t>
      </w:r>
    </w:p>
    <w:p w14:paraId="4AA489C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are logging in with your ID, this my files is a private area for your ID, not other people</w:t>
      </w:r>
    </w:p>
    <w:p w14:paraId="254685AA" w14:textId="77777777" w:rsidR="001E3C58" w:rsidRPr="001E3C58" w:rsidRDefault="001E3C58" w:rsidP="001E3C58">
      <w:r w:rsidRPr="001E3C58">
        <w:t>will not be able to see the things here.</w:t>
      </w:r>
    </w:p>
    <w:p w14:paraId="1D829397" w14:textId="77777777" w:rsidR="001E3C58" w:rsidRPr="001E3C58" w:rsidRDefault="001E3C58" w:rsidP="001E3C58">
      <w:r w:rsidRPr="001E3C58">
        <w:t>Uh, in your in the same company.</w:t>
      </w:r>
    </w:p>
    <w:p w14:paraId="3564D09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your company has </w:t>
      </w:r>
      <w:proofErr w:type="spellStart"/>
      <w:proofErr w:type="gramStart"/>
      <w:r w:rsidRPr="001E3C58">
        <w:t>has</w:t>
      </w:r>
      <w:proofErr w:type="spellEnd"/>
      <w:proofErr w:type="gramEnd"/>
      <w:r w:rsidRPr="001E3C58">
        <w:t xml:space="preserve"> ten people and all ten of them.</w:t>
      </w:r>
    </w:p>
    <w:p w14:paraId="77A3D8D2" w14:textId="77777777" w:rsidR="001E3C58" w:rsidRPr="001E3C58" w:rsidRDefault="001E3C58" w:rsidP="001E3C58">
      <w:r w:rsidRPr="001E3C58">
        <w:t>You are logging to the same tenant.</w:t>
      </w:r>
    </w:p>
    <w:p w14:paraId="63C1DC8F" w14:textId="77777777" w:rsidR="001E3C58" w:rsidRPr="001E3C58" w:rsidRDefault="001E3C58" w:rsidP="001E3C58">
      <w:r w:rsidRPr="001E3C58">
        <w:t>My file section is basically specific to your independent individual developer, but the moment you</w:t>
      </w:r>
    </w:p>
    <w:p w14:paraId="1F3745EC" w14:textId="77777777" w:rsidR="001E3C58" w:rsidRPr="001E3C58" w:rsidRDefault="001E3C58" w:rsidP="001E3C58">
      <w:r w:rsidRPr="001E3C58">
        <w:t>go into public now, it becomes available to everyone.</w:t>
      </w:r>
    </w:p>
    <w:p w14:paraId="26823EC2" w14:textId="77777777" w:rsidR="001E3C58" w:rsidRPr="001E3C58" w:rsidRDefault="001E3C58" w:rsidP="001E3C58">
      <w:r w:rsidRPr="001E3C58">
        <w:t>So that means public folder uh objects or subfolders.</w:t>
      </w:r>
    </w:p>
    <w:p w14:paraId="6DAE7203" w14:textId="77777777" w:rsidR="001E3C58" w:rsidRPr="001E3C58" w:rsidRDefault="001E3C58" w:rsidP="001E3C58">
      <w:r w:rsidRPr="001E3C58">
        <w:t>What you will create are transportable.</w:t>
      </w:r>
    </w:p>
    <w:p w14:paraId="5858DF9D" w14:textId="77777777" w:rsidR="001E3C58" w:rsidRPr="001E3C58" w:rsidRDefault="001E3C58" w:rsidP="001E3C58">
      <w:r w:rsidRPr="001E3C58">
        <w:t>You can move them from one system to another.</w:t>
      </w:r>
    </w:p>
    <w:p w14:paraId="6487740F" w14:textId="77777777" w:rsidR="001E3C58" w:rsidRPr="001E3C58" w:rsidRDefault="001E3C58" w:rsidP="001E3C58">
      <w:r w:rsidRPr="001E3C58">
        <w:t>That is one location.</w:t>
      </w:r>
    </w:p>
    <w:p w14:paraId="3B7C3E1D" w14:textId="77777777" w:rsidR="001E3C58" w:rsidRPr="001E3C58" w:rsidRDefault="001E3C58" w:rsidP="001E3C58">
      <w:r w:rsidRPr="001E3C58">
        <w:t>The second location, which is transportable is workspaces.</w:t>
      </w:r>
    </w:p>
    <w:p w14:paraId="2867B022" w14:textId="77777777" w:rsidR="001E3C58" w:rsidRPr="001E3C58" w:rsidRDefault="001E3C58" w:rsidP="001E3C58">
      <w:proofErr w:type="gramStart"/>
      <w:r w:rsidRPr="001E3C58">
        <w:lastRenderedPageBreak/>
        <w:t>So</w:t>
      </w:r>
      <w:proofErr w:type="gramEnd"/>
      <w:r w:rsidRPr="001E3C58">
        <w:t xml:space="preserve"> we'll discuss about workspaces </w:t>
      </w:r>
      <w:proofErr w:type="gramStart"/>
      <w:r w:rsidRPr="001E3C58">
        <w:t>later on</w:t>
      </w:r>
      <w:proofErr w:type="gramEnd"/>
      <w:r w:rsidRPr="001E3C58">
        <w:t>.</w:t>
      </w:r>
    </w:p>
    <w:p w14:paraId="2CDCDAC6" w14:textId="77777777" w:rsidR="001E3C58" w:rsidRPr="001E3C58" w:rsidRDefault="001E3C58" w:rsidP="001E3C58">
      <w:r w:rsidRPr="001E3C58">
        <w:t xml:space="preserve">On the </w:t>
      </w:r>
      <w:proofErr w:type="gramStart"/>
      <w:r w:rsidRPr="001E3C58">
        <w:t>left hand</w:t>
      </w:r>
      <w:proofErr w:type="gramEnd"/>
      <w:r w:rsidRPr="001E3C58">
        <w:t xml:space="preserve"> side you can see we have two workspaces created here.</w:t>
      </w:r>
    </w:p>
    <w:p w14:paraId="2FC1B047" w14:textId="77777777" w:rsidR="001E3C58" w:rsidRPr="001E3C58" w:rsidRDefault="001E3C58" w:rsidP="001E3C58">
      <w:r w:rsidRPr="001E3C58">
        <w:t>Okay.</w:t>
      </w:r>
    </w:p>
    <w:p w14:paraId="34945F2C" w14:textId="77777777" w:rsidR="001E3C58" w:rsidRPr="001E3C58" w:rsidRDefault="001E3C58" w:rsidP="001E3C58">
      <w:r w:rsidRPr="001E3C58">
        <w:t>So that is also another place where your objects are transportable.</w:t>
      </w:r>
    </w:p>
    <w:p w14:paraId="3B13EA7C" w14:textId="77777777" w:rsidR="001E3C58" w:rsidRPr="001E3C58" w:rsidRDefault="001E3C58" w:rsidP="001E3C58">
      <w:r w:rsidRPr="001E3C58">
        <w:t xml:space="preserve">Either you create it under the </w:t>
      </w:r>
      <w:proofErr w:type="gramStart"/>
      <w:r w:rsidRPr="001E3C58">
        <w:t>public</w:t>
      </w:r>
      <w:proofErr w:type="gramEnd"/>
      <w:r w:rsidRPr="001E3C58">
        <w:t xml:space="preserve"> or you created another workspace.</w:t>
      </w:r>
    </w:p>
    <w:p w14:paraId="0617662D" w14:textId="77777777" w:rsidR="001E3C58" w:rsidRPr="001E3C58" w:rsidRDefault="001E3C58" w:rsidP="001E3C58">
      <w:r w:rsidRPr="001E3C58">
        <w:t xml:space="preserve">So right </w:t>
      </w:r>
      <w:proofErr w:type="gramStart"/>
      <w:r w:rsidRPr="001E3C58">
        <w:t>now</w:t>
      </w:r>
      <w:proofErr w:type="gramEnd"/>
      <w:r w:rsidRPr="001E3C58">
        <w:t xml:space="preserve"> we are going to use public.</w:t>
      </w:r>
    </w:p>
    <w:p w14:paraId="4AB778A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we'll go and create a folder because we want to keep things organized.</w:t>
      </w:r>
    </w:p>
    <w:p w14:paraId="7B9B9FBC" w14:textId="77777777" w:rsidR="001E3C58" w:rsidRPr="001E3C58" w:rsidRDefault="001E3C58" w:rsidP="001E3C58">
      <w:r w:rsidRPr="001E3C58">
        <w:t>You should not just go and start creating model directly under public, because we don't want to clutter</w:t>
      </w:r>
    </w:p>
    <w:p w14:paraId="1C4BFB0A" w14:textId="77777777" w:rsidR="001E3C58" w:rsidRPr="001E3C58" w:rsidRDefault="001E3C58" w:rsidP="001E3C58">
      <w:r w:rsidRPr="001E3C58">
        <w:t xml:space="preserve">this </w:t>
      </w:r>
      <w:proofErr w:type="gramStart"/>
      <w:r w:rsidRPr="001E3C58">
        <w:t>particular public</w:t>
      </w:r>
      <w:proofErr w:type="gramEnd"/>
      <w:r w:rsidRPr="001E3C58">
        <w:t xml:space="preserve"> folder with unnecessary items </w:t>
      </w:r>
      <w:proofErr w:type="gramStart"/>
      <w:r w:rsidRPr="001E3C58">
        <w:t>later on</w:t>
      </w:r>
      <w:proofErr w:type="gramEnd"/>
      <w:r w:rsidRPr="001E3C58">
        <w:t>.</w:t>
      </w:r>
    </w:p>
    <w:p w14:paraId="29EA7F55" w14:textId="77777777" w:rsidR="001E3C58" w:rsidRPr="001E3C58" w:rsidRDefault="001E3C58" w:rsidP="001E3C58">
      <w:r w:rsidRPr="001E3C58">
        <w:t>From a maintenance standpoint, it's going to be a nightmare.</w:t>
      </w:r>
    </w:p>
    <w:p w14:paraId="2423AB69" w14:textId="77777777" w:rsidR="001E3C58" w:rsidRPr="001E3C58" w:rsidRDefault="001E3C58" w:rsidP="001E3C58">
      <w:r w:rsidRPr="001E3C58">
        <w:t>So that's why I will highly recommend that you keep your things organized.</w:t>
      </w:r>
    </w:p>
    <w:p w14:paraId="07739238" w14:textId="77777777" w:rsidR="001E3C58" w:rsidRPr="001E3C58" w:rsidRDefault="001E3C58" w:rsidP="001E3C58">
      <w:r w:rsidRPr="001E3C58">
        <w:t>So first we will create our folder SAS Planning Training batch two.</w:t>
      </w:r>
    </w:p>
    <w:p w14:paraId="77BD3539" w14:textId="77777777" w:rsidR="001E3C58" w:rsidRPr="001E3C58" w:rsidRDefault="001E3C58" w:rsidP="001E3C58">
      <w:r w:rsidRPr="001E3C58">
        <w:t>We'll keep everything inside this.</w:t>
      </w:r>
    </w:p>
    <w:p w14:paraId="30AFC577" w14:textId="77777777" w:rsidR="001E3C58" w:rsidRPr="001E3C58" w:rsidRDefault="001E3C58" w:rsidP="001E3C58">
      <w:r w:rsidRPr="001E3C58">
        <w:t>This is the name and then same description you can provide and then create.</w:t>
      </w:r>
    </w:p>
    <w:p w14:paraId="62374683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are going to first create our placeholder where we'll put all our objects all our developments</w:t>
      </w:r>
    </w:p>
    <w:p w14:paraId="7D98F916" w14:textId="77777777" w:rsidR="001E3C58" w:rsidRPr="001E3C58" w:rsidRDefault="001E3C58" w:rsidP="001E3C58">
      <w:r w:rsidRPr="001E3C58">
        <w:t>SEC planning training batch.</w:t>
      </w:r>
    </w:p>
    <w:p w14:paraId="7098B79A" w14:textId="77777777" w:rsidR="001E3C58" w:rsidRPr="001E3C58" w:rsidRDefault="001E3C58" w:rsidP="001E3C58">
      <w:r w:rsidRPr="001E3C58">
        <w:t>This can be your project.</w:t>
      </w:r>
    </w:p>
    <w:p w14:paraId="2DC87D7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are working on an </w:t>
      </w:r>
      <w:proofErr w:type="spellStart"/>
      <w:r w:rsidRPr="001E3C58">
        <w:t>Fpna</w:t>
      </w:r>
      <w:proofErr w:type="spellEnd"/>
      <w:r w:rsidRPr="001E3C58">
        <w:t xml:space="preserve"> PNL planning project then you can create a folder for that.</w:t>
      </w:r>
    </w:p>
    <w:p w14:paraId="7F821512" w14:textId="77777777" w:rsidR="001E3C58" w:rsidRPr="001E3C58" w:rsidRDefault="001E3C58" w:rsidP="001E3C58">
      <w:r w:rsidRPr="001E3C58">
        <w:t>This will also help you when you will transport.</w:t>
      </w:r>
    </w:p>
    <w:p w14:paraId="3C6F4162" w14:textId="77777777" w:rsidR="001E3C58" w:rsidRPr="001E3C58" w:rsidRDefault="001E3C58" w:rsidP="001E3C58">
      <w:r w:rsidRPr="001E3C58">
        <w:t>When you will transport, you can just select this folder and transport everything inside the folder.</w:t>
      </w:r>
    </w:p>
    <w:p w14:paraId="132C3188" w14:textId="77777777" w:rsidR="001E3C58" w:rsidRPr="001E3C58" w:rsidRDefault="001E3C58" w:rsidP="001E3C58">
      <w:r w:rsidRPr="001E3C58">
        <w:t>You don't have to independently choose that which uh option, which objects are there which I need to</w:t>
      </w:r>
    </w:p>
    <w:p w14:paraId="2174FB96" w14:textId="77777777" w:rsidR="001E3C58" w:rsidRPr="001E3C58" w:rsidRDefault="001E3C58" w:rsidP="001E3C58">
      <w:r w:rsidRPr="001E3C58">
        <w:t xml:space="preserve">transport </w:t>
      </w:r>
      <w:proofErr w:type="gramStart"/>
      <w:r w:rsidRPr="001E3C58">
        <w:t>As</w:t>
      </w:r>
      <w:proofErr w:type="gramEnd"/>
      <w:r w:rsidRPr="001E3C58">
        <w:t xml:space="preserve"> long as you maintain a proper folder structure, it will be very easy for you when you</w:t>
      </w:r>
    </w:p>
    <w:p w14:paraId="1FE4606B" w14:textId="77777777" w:rsidR="001E3C58" w:rsidRPr="001E3C58" w:rsidRDefault="001E3C58" w:rsidP="001E3C58">
      <w:r w:rsidRPr="001E3C58">
        <w:t>will go to transport.</w:t>
      </w:r>
    </w:p>
    <w:p w14:paraId="1753A1D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inside this what we'll do is we'll create subfolders okay.</w:t>
      </w:r>
    </w:p>
    <w:p w14:paraId="7E73AA8F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we'll create </w:t>
      </w:r>
      <w:proofErr w:type="gramStart"/>
      <w:r w:rsidRPr="001E3C58">
        <w:t>models</w:t>
      </w:r>
      <w:proofErr w:type="gramEnd"/>
      <w:r w:rsidRPr="001E3C58">
        <w:t xml:space="preserve"> folder.</w:t>
      </w:r>
    </w:p>
    <w:p w14:paraId="366335C6" w14:textId="77777777" w:rsidR="001E3C58" w:rsidRPr="001E3C58" w:rsidRDefault="001E3C58" w:rsidP="001E3C58">
      <w:r w:rsidRPr="001E3C58">
        <w:t>Then we'll create stories folder.</w:t>
      </w:r>
    </w:p>
    <w:p w14:paraId="1712B04B" w14:textId="77777777" w:rsidR="001E3C58" w:rsidRPr="001E3C58" w:rsidRDefault="001E3C58" w:rsidP="001E3C58">
      <w:r w:rsidRPr="001E3C58">
        <w:t>And we'll also create others if any.</w:t>
      </w:r>
    </w:p>
    <w:p w14:paraId="4301EC09" w14:textId="77777777" w:rsidR="001E3C58" w:rsidRPr="001E3C58" w:rsidRDefault="001E3C58" w:rsidP="001E3C58">
      <w:r w:rsidRPr="001E3C58">
        <w:t>Okay I didn't give description.</w:t>
      </w:r>
    </w:p>
    <w:p w14:paraId="3BC8F75A" w14:textId="77777777" w:rsidR="001E3C58" w:rsidRPr="001E3C58" w:rsidRDefault="001E3C58" w:rsidP="001E3C58">
      <w:r w:rsidRPr="001E3C58">
        <w:lastRenderedPageBreak/>
        <w:t>That's why description is blank here.</w:t>
      </w:r>
    </w:p>
    <w:p w14:paraId="27C6089F" w14:textId="77777777" w:rsidR="001E3C58" w:rsidRPr="001E3C58" w:rsidRDefault="001E3C58" w:rsidP="001E3C58">
      <w:r w:rsidRPr="001E3C58">
        <w:t>Suppose you created something without description.</w:t>
      </w:r>
    </w:p>
    <w:p w14:paraId="734575D4" w14:textId="77777777" w:rsidR="001E3C58" w:rsidRPr="001E3C58" w:rsidRDefault="001E3C58" w:rsidP="001E3C58">
      <w:r w:rsidRPr="001E3C58">
        <w:t>And then you realized oh I forgot to put description.</w:t>
      </w:r>
    </w:p>
    <w:p w14:paraId="4AC63D73" w14:textId="77777777" w:rsidR="001E3C58" w:rsidRPr="001E3C58" w:rsidRDefault="001E3C58" w:rsidP="001E3C58">
      <w:r w:rsidRPr="001E3C58">
        <w:t>You can very easily select this.</w:t>
      </w:r>
    </w:p>
    <w:p w14:paraId="3230534C" w14:textId="77777777" w:rsidR="001E3C58" w:rsidRPr="001E3C58" w:rsidRDefault="001E3C58" w:rsidP="001E3C58">
      <w:r w:rsidRPr="001E3C58">
        <w:t>Click on this pencil icon and then you can easily you can give description reports and dashboards okay.</w:t>
      </w:r>
    </w:p>
    <w:p w14:paraId="02F86161" w14:textId="77777777" w:rsidR="001E3C58" w:rsidRPr="001E3C58" w:rsidRDefault="001E3C58" w:rsidP="001E3C58">
      <w:r w:rsidRPr="001E3C58">
        <w:t>And then models.</w:t>
      </w:r>
    </w:p>
    <w:p w14:paraId="0DBC86C1" w14:textId="77777777" w:rsidR="001E3C58" w:rsidRPr="001E3C58" w:rsidRDefault="001E3C58" w:rsidP="001E3C58">
      <w:proofErr w:type="gramStart"/>
      <w:r w:rsidRPr="001E3C58">
        <w:t>Also</w:t>
      </w:r>
      <w:proofErr w:type="gramEnd"/>
      <w:r w:rsidRPr="001E3C58">
        <w:t xml:space="preserve"> I forgot to give description.</w:t>
      </w:r>
    </w:p>
    <w:p w14:paraId="148A5CA8" w14:textId="77777777" w:rsidR="001E3C58" w:rsidRPr="001E3C58" w:rsidRDefault="001E3C58" w:rsidP="001E3C58">
      <w:r w:rsidRPr="001E3C58">
        <w:t>I'll just give same models and others okay I went inside this.</w:t>
      </w:r>
    </w:p>
    <w:p w14:paraId="1B11488A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go inside this, you want to come back.</w:t>
      </w:r>
    </w:p>
    <w:p w14:paraId="01188FC2" w14:textId="77777777" w:rsidR="001E3C58" w:rsidRPr="001E3C58" w:rsidRDefault="001E3C58" w:rsidP="001E3C58">
      <w:r w:rsidRPr="001E3C58">
        <w:t>Then you have the breadcrumb trail here on the top.</w:t>
      </w:r>
    </w:p>
    <w:p w14:paraId="264FACBE" w14:textId="77777777" w:rsidR="001E3C58" w:rsidRPr="001E3C58" w:rsidRDefault="001E3C58" w:rsidP="001E3C58">
      <w:r w:rsidRPr="001E3C58">
        <w:t xml:space="preserve">You can click on the </w:t>
      </w:r>
      <w:proofErr w:type="gramStart"/>
      <w:r w:rsidRPr="001E3C58">
        <w:t>higher level</w:t>
      </w:r>
      <w:proofErr w:type="gramEnd"/>
      <w:r w:rsidRPr="001E3C58">
        <w:t xml:space="preserve"> folder.</w:t>
      </w:r>
    </w:p>
    <w:p w14:paraId="59A2AF64" w14:textId="77777777" w:rsidR="001E3C58" w:rsidRPr="001E3C58" w:rsidRDefault="001E3C58" w:rsidP="001E3C58">
      <w:r w:rsidRPr="001E3C58">
        <w:t>And then you will go back.</w:t>
      </w:r>
    </w:p>
    <w:p w14:paraId="512F87C6" w14:textId="77777777" w:rsidR="001E3C58" w:rsidRPr="001E3C58" w:rsidRDefault="001E3C58" w:rsidP="001E3C58">
      <w:r w:rsidRPr="001E3C58">
        <w:t>And then others you select here pencil icon I'll say miscellaneous.</w:t>
      </w:r>
    </w:p>
    <w:p w14:paraId="2778A36D" w14:textId="77777777" w:rsidR="001E3C58" w:rsidRPr="001E3C58" w:rsidRDefault="001E3C58" w:rsidP="001E3C58">
      <w:r w:rsidRPr="001E3C58">
        <w:t>Okay so we have proper descriptions also.</w:t>
      </w:r>
    </w:p>
    <w:p w14:paraId="5A226709" w14:textId="77777777" w:rsidR="001E3C58" w:rsidRPr="001E3C58" w:rsidRDefault="001E3C58" w:rsidP="001E3C58">
      <w:r w:rsidRPr="001E3C58">
        <w:t>So now under our batch to folder we have created sub folders to keep things organized.</w:t>
      </w:r>
    </w:p>
    <w:p w14:paraId="74D7A752" w14:textId="77777777" w:rsidR="001E3C58" w:rsidRPr="001E3C58" w:rsidRDefault="001E3C58" w:rsidP="001E3C58">
      <w:r w:rsidRPr="001E3C58">
        <w:t>And now inside go to uh no not story.</w:t>
      </w:r>
    </w:p>
    <w:p w14:paraId="103AF9F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models go to models and then click the plus sign on the top here.</w:t>
      </w:r>
    </w:p>
    <w:p w14:paraId="41933D7C" w14:textId="77777777" w:rsidR="001E3C58" w:rsidRPr="001E3C58" w:rsidRDefault="001E3C58" w:rsidP="001E3C58">
      <w:r w:rsidRPr="001E3C58">
        <w:t>When you click the plus sign on the top, you will see all the options.</w:t>
      </w:r>
    </w:p>
    <w:p w14:paraId="48AA9AF5" w14:textId="77777777" w:rsidR="001E3C58" w:rsidRPr="001E3C58" w:rsidRDefault="001E3C58" w:rsidP="001E3C58">
      <w:r w:rsidRPr="001E3C58">
        <w:t>Like you can create a story.</w:t>
      </w:r>
    </w:p>
    <w:p w14:paraId="54078BD5" w14:textId="77777777" w:rsidR="001E3C58" w:rsidRPr="001E3C58" w:rsidRDefault="001E3C58" w:rsidP="001E3C58">
      <w:r w:rsidRPr="001E3C58">
        <w:t>You can create an analytic application.</w:t>
      </w:r>
    </w:p>
    <w:p w14:paraId="408C5A9F" w14:textId="77777777" w:rsidR="001E3C58" w:rsidRPr="001E3C58" w:rsidRDefault="001E3C58" w:rsidP="001E3C58">
      <w:proofErr w:type="gramStart"/>
      <w:r w:rsidRPr="001E3C58">
        <w:t>Again</w:t>
      </w:r>
      <w:proofErr w:type="gramEnd"/>
      <w:r w:rsidRPr="001E3C58">
        <w:t xml:space="preserve"> this is obsolete composites.</w:t>
      </w:r>
    </w:p>
    <w:p w14:paraId="637D6358" w14:textId="77777777" w:rsidR="001E3C58" w:rsidRPr="001E3C58" w:rsidRDefault="001E3C58" w:rsidP="001E3C58">
      <w:r w:rsidRPr="001E3C58">
        <w:t>You can create.</w:t>
      </w:r>
    </w:p>
    <w:p w14:paraId="5C592226" w14:textId="77777777" w:rsidR="001E3C58" w:rsidRPr="001E3C58" w:rsidRDefault="001E3C58" w:rsidP="001E3C58">
      <w:r w:rsidRPr="001E3C58">
        <w:t>We'll discuss composites in the upcoming sessions model.</w:t>
      </w:r>
    </w:p>
    <w:p w14:paraId="627FFD52" w14:textId="77777777" w:rsidR="001E3C58" w:rsidRPr="001E3C58" w:rsidRDefault="001E3C58" w:rsidP="001E3C58">
      <w:r w:rsidRPr="001E3C58">
        <w:t>You can create data set.</w:t>
      </w:r>
    </w:p>
    <w:p w14:paraId="632613BF" w14:textId="77777777" w:rsidR="001E3C58" w:rsidRPr="001E3C58" w:rsidRDefault="001E3C58" w:rsidP="001E3C58">
      <w:r w:rsidRPr="001E3C58">
        <w:t xml:space="preserve">You can create difference between data set </w:t>
      </w:r>
      <w:proofErr w:type="gramStart"/>
      <w:r w:rsidRPr="001E3C58">
        <w:t>model</w:t>
      </w:r>
      <w:proofErr w:type="gramEnd"/>
      <w:r w:rsidRPr="001E3C58">
        <w:t>.</w:t>
      </w:r>
    </w:p>
    <w:p w14:paraId="46D061E0" w14:textId="77777777" w:rsidR="001E3C58" w:rsidRPr="001E3C58" w:rsidRDefault="001E3C58" w:rsidP="001E3C58">
      <w:proofErr w:type="gramStart"/>
      <w:r w:rsidRPr="001E3C58">
        <w:t>Also</w:t>
      </w:r>
      <w:proofErr w:type="gramEnd"/>
      <w:r w:rsidRPr="001E3C58">
        <w:t xml:space="preserve"> we I'll explain in the upcoming sessions.</w:t>
      </w:r>
    </w:p>
    <w:p w14:paraId="43479FE6" w14:textId="77777777" w:rsidR="001E3C58" w:rsidRPr="001E3C58" w:rsidRDefault="001E3C58" w:rsidP="001E3C58">
      <w:r w:rsidRPr="001E3C58">
        <w:t>Point of interest data action multi action content link predictive scenario.</w:t>
      </w:r>
    </w:p>
    <w:p w14:paraId="2DCE060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all these you can create.</w:t>
      </w:r>
    </w:p>
    <w:p w14:paraId="53C9513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our purpose </w:t>
      </w:r>
      <w:proofErr w:type="gramStart"/>
      <w:r w:rsidRPr="001E3C58">
        <w:t>is will create</w:t>
      </w:r>
      <w:proofErr w:type="gramEnd"/>
      <w:r w:rsidRPr="001E3C58">
        <w:t xml:space="preserve"> a model.</w:t>
      </w:r>
    </w:p>
    <w:p w14:paraId="6D3CB62A" w14:textId="77777777" w:rsidR="001E3C58" w:rsidRPr="001E3C58" w:rsidRDefault="001E3C58" w:rsidP="001E3C58">
      <w:r w:rsidRPr="001E3C58">
        <w:t>And then it will bring us to the modeler screen.</w:t>
      </w:r>
    </w:p>
    <w:p w14:paraId="4D2562A4" w14:textId="77777777" w:rsidR="001E3C58" w:rsidRPr="001E3C58" w:rsidRDefault="001E3C58" w:rsidP="001E3C58">
      <w:r w:rsidRPr="001E3C58">
        <w:lastRenderedPageBreak/>
        <w:t>Same thing.</w:t>
      </w:r>
    </w:p>
    <w:p w14:paraId="2E46114F" w14:textId="77777777" w:rsidR="001E3C58" w:rsidRPr="001E3C58" w:rsidRDefault="001E3C58" w:rsidP="001E3C58">
      <w:r w:rsidRPr="001E3C58">
        <w:t xml:space="preserve">You can also access from the </w:t>
      </w:r>
      <w:proofErr w:type="gramStart"/>
      <w:r w:rsidRPr="001E3C58">
        <w:t>left hand</w:t>
      </w:r>
      <w:proofErr w:type="gramEnd"/>
      <w:r w:rsidRPr="001E3C58">
        <w:t xml:space="preserve"> side modeler.</w:t>
      </w:r>
    </w:p>
    <w:p w14:paraId="5112D479" w14:textId="77777777" w:rsidR="001E3C58" w:rsidRPr="001E3C58" w:rsidRDefault="001E3C58" w:rsidP="001E3C58">
      <w:r w:rsidRPr="001E3C58">
        <w:t>If you click on modeler directly.</w:t>
      </w:r>
    </w:p>
    <w:p w14:paraId="5A6DF874" w14:textId="77777777" w:rsidR="001E3C58" w:rsidRPr="001E3C58" w:rsidRDefault="001E3C58" w:rsidP="001E3C58">
      <w:r w:rsidRPr="001E3C58">
        <w:t>Say for example let me go back to home.</w:t>
      </w:r>
    </w:p>
    <w:p w14:paraId="47E15374" w14:textId="77777777" w:rsidR="001E3C58" w:rsidRPr="001E3C58" w:rsidRDefault="001E3C58" w:rsidP="001E3C58">
      <w:r w:rsidRPr="001E3C58">
        <w:t>Now I don't want to go through the folder structure to create a model.</w:t>
      </w:r>
    </w:p>
    <w:p w14:paraId="2A4B76C3" w14:textId="77777777" w:rsidR="001E3C58" w:rsidRPr="001E3C58" w:rsidRDefault="001E3C58" w:rsidP="001E3C58">
      <w:r w:rsidRPr="001E3C58">
        <w:t>I will go here directly and I'll say modeler.</w:t>
      </w:r>
    </w:p>
    <w:p w14:paraId="2C17E6B7" w14:textId="77777777" w:rsidR="001E3C58" w:rsidRPr="001E3C58" w:rsidRDefault="001E3C58" w:rsidP="001E3C58">
      <w:r w:rsidRPr="001E3C58">
        <w:t>That also brings me to the same screen.</w:t>
      </w:r>
    </w:p>
    <w:p w14:paraId="2BFAC61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both are possible.</w:t>
      </w:r>
    </w:p>
    <w:p w14:paraId="4E8DF808" w14:textId="77777777" w:rsidR="001E3C58" w:rsidRPr="001E3C58" w:rsidRDefault="001E3C58" w:rsidP="001E3C58">
      <w:r w:rsidRPr="001E3C58">
        <w:t xml:space="preserve">Now here we have two different types of </w:t>
      </w:r>
      <w:proofErr w:type="gramStart"/>
      <w:r w:rsidRPr="001E3C58">
        <w:t>model</w:t>
      </w:r>
      <w:proofErr w:type="gramEnd"/>
      <w:r w:rsidRPr="001E3C58">
        <w:t>.</w:t>
      </w:r>
    </w:p>
    <w:p w14:paraId="37713408" w14:textId="77777777" w:rsidR="001E3C58" w:rsidRPr="001E3C58" w:rsidRDefault="001E3C58" w:rsidP="001E3C58">
      <w:r w:rsidRPr="001E3C58">
        <w:t>Live model.</w:t>
      </w:r>
    </w:p>
    <w:p w14:paraId="0CE5EAAE" w14:textId="77777777" w:rsidR="001E3C58" w:rsidRPr="001E3C58" w:rsidRDefault="001E3C58" w:rsidP="001E3C58">
      <w:r w:rsidRPr="001E3C58">
        <w:t>This is the symbol for live model.</w:t>
      </w:r>
    </w:p>
    <w:p w14:paraId="6B68CB88" w14:textId="77777777" w:rsidR="001E3C58" w:rsidRPr="001E3C58" w:rsidRDefault="001E3C58" w:rsidP="001E3C58">
      <w:r w:rsidRPr="001E3C58">
        <w:t>A back arrow and front arrow.</w:t>
      </w:r>
    </w:p>
    <w:p w14:paraId="2E5514B2" w14:textId="77777777" w:rsidR="001E3C58" w:rsidRPr="001E3C58" w:rsidRDefault="001E3C58" w:rsidP="001E3C58">
      <w:r w:rsidRPr="001E3C58">
        <w:t>That means in real time it will fetch the data.</w:t>
      </w:r>
    </w:p>
    <w:p w14:paraId="1107C6E9" w14:textId="77777777" w:rsidR="001E3C58" w:rsidRPr="001E3C58" w:rsidRDefault="001E3C58" w:rsidP="001E3C58">
      <w:r w:rsidRPr="001E3C58">
        <w:t>It will not.</w:t>
      </w:r>
    </w:p>
    <w:p w14:paraId="72668EBD" w14:textId="77777777" w:rsidR="001E3C58" w:rsidRPr="001E3C58" w:rsidRDefault="001E3C58" w:rsidP="001E3C58">
      <w:r w:rsidRPr="001E3C58">
        <w:t>It's not going to store the data.</w:t>
      </w:r>
    </w:p>
    <w:p w14:paraId="637EEE68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a live model.</w:t>
      </w:r>
    </w:p>
    <w:p w14:paraId="178CEE77" w14:textId="77777777" w:rsidR="001E3C58" w:rsidRPr="001E3C58" w:rsidRDefault="001E3C58" w:rsidP="001E3C58">
      <w:r w:rsidRPr="001E3C58">
        <w:t>And then this is an import data model.</w:t>
      </w:r>
    </w:p>
    <w:p w14:paraId="14A5072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are going to create an import data model for now.</w:t>
      </w:r>
    </w:p>
    <w:p w14:paraId="1A1108D1" w14:textId="77777777" w:rsidR="001E3C58" w:rsidRPr="001E3C58" w:rsidRDefault="001E3C58" w:rsidP="001E3C58">
      <w:r w:rsidRPr="001E3C58">
        <w:t xml:space="preserve">When you click on this it's going to bring a </w:t>
      </w:r>
      <w:proofErr w:type="gramStart"/>
      <w:r w:rsidRPr="001E3C58">
        <w:t>pop up</w:t>
      </w:r>
      <w:proofErr w:type="gramEnd"/>
      <w:r w:rsidRPr="001E3C58">
        <w:t xml:space="preserve"> screen.</w:t>
      </w:r>
    </w:p>
    <w:p w14:paraId="1A8BE7A2" w14:textId="77777777" w:rsidR="001E3C58" w:rsidRPr="001E3C58" w:rsidRDefault="001E3C58" w:rsidP="001E3C58">
      <w:r w:rsidRPr="001E3C58">
        <w:t>And there it will ask you that.</w:t>
      </w:r>
    </w:p>
    <w:p w14:paraId="0442040D" w14:textId="77777777" w:rsidR="001E3C58" w:rsidRPr="001E3C58" w:rsidRDefault="001E3C58" w:rsidP="001E3C58">
      <w:r w:rsidRPr="001E3C58">
        <w:t>Do you want to start with data.</w:t>
      </w:r>
    </w:p>
    <w:p w14:paraId="73A22429" w14:textId="77777777" w:rsidR="001E3C58" w:rsidRPr="001E3C58" w:rsidRDefault="001E3C58" w:rsidP="001E3C58">
      <w:r w:rsidRPr="001E3C58">
        <w:t xml:space="preserve">That means do you have a </w:t>
      </w:r>
      <w:proofErr w:type="gramStart"/>
      <w:r w:rsidRPr="001E3C58">
        <w:t>file</w:t>
      </w:r>
      <w:proofErr w:type="gramEnd"/>
      <w:r w:rsidRPr="001E3C58">
        <w:t xml:space="preserve"> or do you have a source which is already </w:t>
      </w:r>
      <w:proofErr w:type="gramStart"/>
      <w:r w:rsidRPr="001E3C58">
        <w:t>connected</w:t>
      </w:r>
      <w:proofErr w:type="gramEnd"/>
      <w:r w:rsidRPr="001E3C58">
        <w:t xml:space="preserve"> and you want to start</w:t>
      </w:r>
    </w:p>
    <w:p w14:paraId="2E523700" w14:textId="77777777" w:rsidR="001E3C58" w:rsidRPr="001E3C58" w:rsidRDefault="001E3C58" w:rsidP="001E3C58">
      <w:r w:rsidRPr="001E3C58">
        <w:t>with data, or you want to start with a blank, empty model because we have the flat file available</w:t>
      </w:r>
    </w:p>
    <w:p w14:paraId="2314C974" w14:textId="77777777" w:rsidR="001E3C58" w:rsidRPr="001E3C58" w:rsidRDefault="001E3C58" w:rsidP="001E3C58">
      <w:r w:rsidRPr="001E3C58">
        <w:t>to us.</w:t>
      </w:r>
    </w:p>
    <w:p w14:paraId="6F81216F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are going to choose </w:t>
      </w:r>
      <w:proofErr w:type="gramStart"/>
      <w:r w:rsidRPr="001E3C58">
        <w:t>start</w:t>
      </w:r>
      <w:proofErr w:type="gramEnd"/>
      <w:r w:rsidRPr="001E3C58">
        <w:t xml:space="preserve"> with data.</w:t>
      </w:r>
    </w:p>
    <w:p w14:paraId="47EC854D" w14:textId="77777777" w:rsidR="001E3C58" w:rsidRPr="001E3C58" w:rsidRDefault="001E3C58" w:rsidP="001E3C58">
      <w:r w:rsidRPr="001E3C58">
        <w:t>And then there is also another option to create old model type.</w:t>
      </w:r>
    </w:p>
    <w:p w14:paraId="57C2BD0D" w14:textId="77777777" w:rsidR="001E3C58" w:rsidRPr="001E3C58" w:rsidRDefault="001E3C58" w:rsidP="001E3C58">
      <w:r w:rsidRPr="001E3C58">
        <w:t xml:space="preserve">So in previous versions of </w:t>
      </w:r>
      <w:proofErr w:type="gramStart"/>
      <w:r w:rsidRPr="001E3C58">
        <w:t>SAS</w:t>
      </w:r>
      <w:proofErr w:type="gramEnd"/>
      <w:r w:rsidRPr="001E3C58">
        <w:t xml:space="preserve"> they used to have an old model type.</w:t>
      </w:r>
    </w:p>
    <w:p w14:paraId="64DB9302" w14:textId="77777777" w:rsidR="001E3C58" w:rsidRPr="001E3C58" w:rsidRDefault="001E3C58" w:rsidP="001E3C58">
      <w:r w:rsidRPr="001E3C58">
        <w:t>And now we have new model types.</w:t>
      </w:r>
    </w:p>
    <w:p w14:paraId="56A39429" w14:textId="77777777" w:rsidR="001E3C58" w:rsidRPr="001E3C58" w:rsidRDefault="001E3C58" w:rsidP="001E3C58">
      <w:r w:rsidRPr="001E3C58">
        <w:t>Okay.</w:t>
      </w:r>
    </w:p>
    <w:p w14:paraId="5C77B9F7" w14:textId="77777777" w:rsidR="001E3C58" w:rsidRPr="001E3C58" w:rsidRDefault="001E3C58" w:rsidP="001E3C58">
      <w:r w:rsidRPr="001E3C58">
        <w:t>We call them optimized design experience or optimized models.</w:t>
      </w:r>
    </w:p>
    <w:p w14:paraId="78262719" w14:textId="77777777" w:rsidR="001E3C58" w:rsidRPr="001E3C58" w:rsidRDefault="001E3C58" w:rsidP="001E3C58">
      <w:r w:rsidRPr="001E3C58">
        <w:lastRenderedPageBreak/>
        <w:t xml:space="preserve">Optimized models </w:t>
      </w:r>
      <w:proofErr w:type="gramStart"/>
      <w:r w:rsidRPr="001E3C58">
        <w:t>means</w:t>
      </w:r>
      <w:proofErr w:type="gramEnd"/>
      <w:r w:rsidRPr="001E3C58">
        <w:t xml:space="preserve"> it's a new Version of the model.</w:t>
      </w:r>
    </w:p>
    <w:p w14:paraId="6AB6D946" w14:textId="77777777" w:rsidR="001E3C58" w:rsidRPr="001E3C58" w:rsidRDefault="001E3C58" w:rsidP="001E3C58">
      <w:r w:rsidRPr="001E3C58">
        <w:t>It's a new type of a model, not the old type of a model.</w:t>
      </w:r>
    </w:p>
    <w:p w14:paraId="03BA418D" w14:textId="77777777" w:rsidR="001E3C58" w:rsidRPr="001E3C58" w:rsidRDefault="001E3C58" w:rsidP="001E3C58">
      <w:r w:rsidRPr="001E3C58">
        <w:t>Okay, I'm not talking about analytic and planning.</w:t>
      </w:r>
    </w:p>
    <w:p w14:paraId="1B718003" w14:textId="77777777" w:rsidR="001E3C58" w:rsidRPr="001E3C58" w:rsidRDefault="001E3C58" w:rsidP="001E3C58">
      <w:r w:rsidRPr="001E3C58">
        <w:t>That is different.</w:t>
      </w:r>
    </w:p>
    <w:p w14:paraId="6C48B8FF" w14:textId="77777777" w:rsidR="001E3C58" w:rsidRPr="001E3C58" w:rsidRDefault="001E3C58" w:rsidP="001E3C58">
      <w:r w:rsidRPr="001E3C58">
        <w:t>Old model type also had planning and analytic types and new models also have analytic and planning.</w:t>
      </w:r>
    </w:p>
    <w:p w14:paraId="3CEDFA89" w14:textId="77777777" w:rsidR="001E3C58" w:rsidRPr="001E3C58" w:rsidRDefault="001E3C58" w:rsidP="001E3C58">
      <w:r w:rsidRPr="001E3C58">
        <w:t>That is the type of model.</w:t>
      </w:r>
    </w:p>
    <w:p w14:paraId="10B122D4" w14:textId="77777777" w:rsidR="001E3C58" w:rsidRPr="001E3C58" w:rsidRDefault="001E3C58" w:rsidP="001E3C58">
      <w:r w:rsidRPr="001E3C58">
        <w:t>But this is basically the version of the model in the older versions of the SAS they had something called</w:t>
      </w:r>
    </w:p>
    <w:p w14:paraId="7691D64F" w14:textId="77777777" w:rsidR="001E3C58" w:rsidRPr="001E3C58" w:rsidRDefault="001E3C58" w:rsidP="001E3C58">
      <w:r w:rsidRPr="001E3C58">
        <w:t>account based models, which is an old type.</w:t>
      </w:r>
    </w:p>
    <w:p w14:paraId="53D796D9" w14:textId="77777777" w:rsidR="001E3C58" w:rsidRPr="001E3C58" w:rsidRDefault="001E3C58" w:rsidP="001E3C58">
      <w:r w:rsidRPr="001E3C58">
        <w:t>We don't use that anymore.</w:t>
      </w:r>
    </w:p>
    <w:p w14:paraId="10C2F04E" w14:textId="77777777" w:rsidR="001E3C58" w:rsidRPr="001E3C58" w:rsidRDefault="001E3C58" w:rsidP="001E3C58">
      <w:r w:rsidRPr="001E3C58">
        <w:t xml:space="preserve">What we use is the new model type, which is called </w:t>
      </w:r>
      <w:proofErr w:type="gramStart"/>
      <w:r w:rsidRPr="001E3C58">
        <w:t>measure based</w:t>
      </w:r>
      <w:proofErr w:type="gramEnd"/>
      <w:r w:rsidRPr="001E3C58">
        <w:t xml:space="preserve"> model type.</w:t>
      </w:r>
    </w:p>
    <w:p w14:paraId="2189A24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are going to use a new model type and by default and I'm don't worry about new and old, I am</w:t>
      </w:r>
    </w:p>
    <w:p w14:paraId="38232B46" w14:textId="77777777" w:rsidR="001E3C58" w:rsidRPr="001E3C58" w:rsidRDefault="001E3C58" w:rsidP="001E3C58">
      <w:r w:rsidRPr="001E3C58">
        <w:t>going to explain in detail about the old model type and the new model type and the difference between</w:t>
      </w:r>
    </w:p>
    <w:p w14:paraId="38400016" w14:textId="77777777" w:rsidR="001E3C58" w:rsidRPr="001E3C58" w:rsidRDefault="001E3C58" w:rsidP="001E3C58">
      <w:r w:rsidRPr="001E3C58">
        <w:t>them.</w:t>
      </w:r>
    </w:p>
    <w:p w14:paraId="0A5015C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all that will discuss, don't worry.</w:t>
      </w:r>
    </w:p>
    <w:p w14:paraId="3D6109BA" w14:textId="77777777" w:rsidR="001E3C58" w:rsidRPr="001E3C58" w:rsidRDefault="001E3C58" w:rsidP="001E3C58">
      <w:r w:rsidRPr="001E3C58">
        <w:t>But for today, just understand that we had an old type of a model and now we have new type of model.</w:t>
      </w:r>
    </w:p>
    <w:p w14:paraId="4EBEFD82" w14:textId="77777777" w:rsidR="001E3C58" w:rsidRPr="001E3C58" w:rsidRDefault="001E3C58" w:rsidP="001E3C58">
      <w:r w:rsidRPr="001E3C58">
        <w:t>Both will have the analytic type and the planning type that is constant.</w:t>
      </w:r>
    </w:p>
    <w:p w14:paraId="1010555F" w14:textId="77777777" w:rsidR="001E3C58" w:rsidRPr="001E3C58" w:rsidRDefault="001E3C58" w:rsidP="001E3C58">
      <w:r w:rsidRPr="001E3C58">
        <w:t>That is that hasn't changed.</w:t>
      </w:r>
    </w:p>
    <w:p w14:paraId="5DA7DBA0" w14:textId="77777777" w:rsidR="001E3C58" w:rsidRPr="001E3C58" w:rsidRDefault="001E3C58" w:rsidP="001E3C58">
      <w:r w:rsidRPr="001E3C58">
        <w:t>What has changed is the old model and new model.</w:t>
      </w:r>
    </w:p>
    <w:p w14:paraId="0BA17939" w14:textId="77777777" w:rsidR="001E3C58" w:rsidRPr="001E3C58" w:rsidRDefault="001E3C58" w:rsidP="001E3C58">
      <w:r w:rsidRPr="001E3C58">
        <w:t>New model will allow you to have account dimension and measures both.</w:t>
      </w:r>
    </w:p>
    <w:p w14:paraId="4CB428FE" w14:textId="77777777" w:rsidR="001E3C58" w:rsidRPr="001E3C58" w:rsidRDefault="001E3C58" w:rsidP="001E3C58">
      <w:r w:rsidRPr="001E3C58">
        <w:t>But the old model was only having account dimension and one measure.</w:t>
      </w:r>
    </w:p>
    <w:p w14:paraId="36957556" w14:textId="77777777" w:rsidR="001E3C58" w:rsidRPr="001E3C58" w:rsidRDefault="001E3C58" w:rsidP="001E3C58">
      <w:r w:rsidRPr="001E3C58">
        <w:t>That's it.</w:t>
      </w:r>
    </w:p>
    <w:p w14:paraId="1EC32EA6" w14:textId="77777777" w:rsidR="001E3C58" w:rsidRPr="001E3C58" w:rsidRDefault="001E3C58" w:rsidP="001E3C58">
      <w:r w:rsidRPr="001E3C58">
        <w:t>Now in the new model you can have account dimension and multiple measures also.</w:t>
      </w:r>
    </w:p>
    <w:p w14:paraId="40E157F1" w14:textId="77777777" w:rsidR="001E3C58" w:rsidRPr="001E3C58" w:rsidRDefault="001E3C58" w:rsidP="001E3C58">
      <w:proofErr w:type="gramStart"/>
      <w:r w:rsidRPr="001E3C58">
        <w:t>Again</w:t>
      </w:r>
      <w:proofErr w:type="gramEnd"/>
      <w:r w:rsidRPr="001E3C58">
        <w:t xml:space="preserve"> don't worry about these, uh, model types and the details.</w:t>
      </w:r>
    </w:p>
    <w:p w14:paraId="1FF796E3" w14:textId="77777777" w:rsidR="001E3C58" w:rsidRPr="001E3C58" w:rsidRDefault="001E3C58" w:rsidP="001E3C58">
      <w:r w:rsidRPr="001E3C58">
        <w:t>We are going to cover that.</w:t>
      </w:r>
    </w:p>
    <w:p w14:paraId="7864503D" w14:textId="77777777" w:rsidR="001E3C58" w:rsidRPr="001E3C58" w:rsidRDefault="001E3C58" w:rsidP="001E3C58">
      <w:r w:rsidRPr="001E3C58">
        <w:t xml:space="preserve">But for </w:t>
      </w:r>
      <w:proofErr w:type="gramStart"/>
      <w:r w:rsidRPr="001E3C58">
        <w:t>now</w:t>
      </w:r>
      <w:proofErr w:type="gramEnd"/>
      <w:r w:rsidRPr="001E3C58">
        <w:t xml:space="preserve"> I'm going to stick with the new model.</w:t>
      </w:r>
    </w:p>
    <w:p w14:paraId="3B6722D4" w14:textId="77777777" w:rsidR="001E3C58" w:rsidRPr="001E3C58" w:rsidRDefault="001E3C58" w:rsidP="001E3C58">
      <w:r w:rsidRPr="001E3C58">
        <w:t xml:space="preserve">By </w:t>
      </w:r>
      <w:proofErr w:type="gramStart"/>
      <w:r w:rsidRPr="001E3C58">
        <w:t>default</w:t>
      </w:r>
      <w:proofErr w:type="gramEnd"/>
      <w:r w:rsidRPr="001E3C58">
        <w:t xml:space="preserve"> it's going to be our new model.</w:t>
      </w:r>
    </w:p>
    <w:p w14:paraId="7EB003CA" w14:textId="77777777" w:rsidR="001E3C58" w:rsidRPr="001E3C58" w:rsidRDefault="001E3C58" w:rsidP="001E3C58">
      <w:r w:rsidRPr="001E3C58">
        <w:t>But if for some x, y, z reason, you want to go back to the classic, we call them classic model.</w:t>
      </w:r>
    </w:p>
    <w:p w14:paraId="418E6859" w14:textId="77777777" w:rsidR="001E3C58" w:rsidRPr="001E3C58" w:rsidRDefault="001E3C58" w:rsidP="001E3C58">
      <w:r w:rsidRPr="001E3C58">
        <w:t>Classic means old.</w:t>
      </w:r>
    </w:p>
    <w:p w14:paraId="0F4603DD" w14:textId="77777777" w:rsidR="001E3C58" w:rsidRPr="001E3C58" w:rsidRDefault="001E3C58" w:rsidP="001E3C58">
      <w:proofErr w:type="gramStart"/>
      <w:r w:rsidRPr="001E3C58">
        <w:lastRenderedPageBreak/>
        <w:t>So</w:t>
      </w:r>
      <w:proofErr w:type="gramEnd"/>
      <w:r w:rsidRPr="001E3C58">
        <w:t xml:space="preserve"> if you want to go back to the classic model type, then you also have the option here.</w:t>
      </w:r>
    </w:p>
    <w:p w14:paraId="0C0EED7C" w14:textId="77777777" w:rsidR="001E3C58" w:rsidRPr="001E3C58" w:rsidRDefault="001E3C58" w:rsidP="001E3C58">
      <w:r w:rsidRPr="001E3C58">
        <w:t>But I'm going to stick with the new model and I'm going to start with the data.</w:t>
      </w:r>
    </w:p>
    <w:p w14:paraId="33B96A5D" w14:textId="77777777" w:rsidR="001E3C58" w:rsidRPr="001E3C58" w:rsidRDefault="001E3C58" w:rsidP="001E3C58">
      <w:r w:rsidRPr="001E3C58">
        <w:t>Click on next.</w:t>
      </w:r>
    </w:p>
    <w:p w14:paraId="6B325417" w14:textId="77777777" w:rsidR="001E3C58" w:rsidRPr="001E3C58" w:rsidRDefault="001E3C58" w:rsidP="001E3C58">
      <w:r w:rsidRPr="001E3C58">
        <w:t>Now you see these are sources.</w:t>
      </w:r>
    </w:p>
    <w:p w14:paraId="04D0DC30" w14:textId="77777777" w:rsidR="001E3C58" w:rsidRPr="001E3C58" w:rsidRDefault="001E3C58" w:rsidP="001E3C58">
      <w:r w:rsidRPr="001E3C58">
        <w:t>Select a data source.</w:t>
      </w:r>
    </w:p>
    <w:p w14:paraId="5B9BCB38" w14:textId="77777777" w:rsidR="001E3C58" w:rsidRPr="001E3C58" w:rsidRDefault="001E3C58" w:rsidP="001E3C58">
      <w:r w:rsidRPr="001E3C58">
        <w:t>Now I'll choose whether my data source is on prem or cloud.</w:t>
      </w:r>
    </w:p>
    <w:p w14:paraId="02CFFC83" w14:textId="77777777" w:rsidR="001E3C58" w:rsidRPr="001E3C58" w:rsidRDefault="001E3C58" w:rsidP="001E3C58">
      <w:r w:rsidRPr="001E3C58">
        <w:t>And what are the different types of data sources.</w:t>
      </w:r>
    </w:p>
    <w:p w14:paraId="0016E6EA" w14:textId="77777777" w:rsidR="001E3C58" w:rsidRPr="001E3C58" w:rsidRDefault="001E3C58" w:rsidP="001E3C58">
      <w:r w:rsidRPr="001E3C58">
        <w:t>For me it is a local file on my OneDrive.</w:t>
      </w:r>
    </w:p>
    <w:p w14:paraId="09A550C4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I'm going to choose local file here.</w:t>
      </w:r>
    </w:p>
    <w:p w14:paraId="26182AB1" w14:textId="77777777" w:rsidR="001E3C58" w:rsidRPr="001E3C58" w:rsidRDefault="001E3C58" w:rsidP="001E3C58">
      <w:r w:rsidRPr="001E3C58">
        <w:t xml:space="preserve">Later </w:t>
      </w:r>
      <w:proofErr w:type="gramStart"/>
      <w:r w:rsidRPr="001E3C58">
        <w:t>on</w:t>
      </w:r>
      <w:proofErr w:type="gramEnd"/>
      <w:r w:rsidRPr="001E3C58">
        <w:t xml:space="preserve"> when we will connect to BW or S4, we are going to choose S four Hana, or we will choose BW</w:t>
      </w:r>
    </w:p>
    <w:p w14:paraId="082A99B7" w14:textId="77777777" w:rsidR="001E3C58" w:rsidRPr="001E3C58" w:rsidRDefault="001E3C58" w:rsidP="001E3C58">
      <w:r w:rsidRPr="001E3C58">
        <w:t>and BW for including BW for Hana.</w:t>
      </w:r>
    </w:p>
    <w:p w14:paraId="6557AF4C" w14:textId="77777777" w:rsidR="001E3C58" w:rsidRPr="001E3C58" w:rsidRDefault="001E3C58" w:rsidP="001E3C58">
      <w:r w:rsidRPr="001E3C58">
        <w:t xml:space="preserve">But for </w:t>
      </w:r>
      <w:proofErr w:type="gramStart"/>
      <w:r w:rsidRPr="001E3C58">
        <w:t>now</w:t>
      </w:r>
      <w:proofErr w:type="gramEnd"/>
      <w:r w:rsidRPr="001E3C58">
        <w:t xml:space="preserve"> we have local files.</w:t>
      </w:r>
    </w:p>
    <w:p w14:paraId="6FECE670" w14:textId="77777777" w:rsidR="001E3C58" w:rsidRPr="001E3C58" w:rsidRDefault="001E3C58" w:rsidP="001E3C58">
      <w:r w:rsidRPr="001E3C58">
        <w:t>I'm going to choose local file here.</w:t>
      </w:r>
    </w:p>
    <w:p w14:paraId="6E514787" w14:textId="77777777" w:rsidR="001E3C58" w:rsidRPr="001E3C58" w:rsidRDefault="001E3C58" w:rsidP="001E3C58">
      <w:r w:rsidRPr="001E3C58">
        <w:t>Select the source file.</w:t>
      </w:r>
    </w:p>
    <w:p w14:paraId="3F31F529" w14:textId="77777777" w:rsidR="001E3C58" w:rsidRPr="001E3C58" w:rsidRDefault="001E3C58" w:rsidP="001E3C58">
      <w:r w:rsidRPr="001E3C58">
        <w:t>It is there.</w:t>
      </w:r>
    </w:p>
    <w:p w14:paraId="7A970E1E" w14:textId="77777777" w:rsidR="001E3C58" w:rsidRPr="001E3C58" w:rsidRDefault="001E3C58" w:rsidP="001E3C58">
      <w:r w:rsidRPr="001E3C58">
        <w:t>This one limited one.</w:t>
      </w:r>
    </w:p>
    <w:p w14:paraId="10058824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sales order items underscore limited dot </w:t>
      </w:r>
      <w:proofErr w:type="spellStart"/>
      <w:r w:rsidRPr="001E3C58">
        <w:t>xls</w:t>
      </w:r>
      <w:proofErr w:type="spellEnd"/>
      <w:r w:rsidRPr="001E3C58">
        <w:t xml:space="preserve"> x is the file which I have chosen Use first row as column</w:t>
      </w:r>
    </w:p>
    <w:p w14:paraId="3F448EA4" w14:textId="77777777" w:rsidR="001E3C58" w:rsidRPr="001E3C58" w:rsidRDefault="001E3C58" w:rsidP="001E3C58">
      <w:r w:rsidRPr="001E3C58">
        <w:t>headers do.</w:t>
      </w:r>
    </w:p>
    <w:p w14:paraId="442100F2" w14:textId="77777777" w:rsidR="001E3C58" w:rsidRPr="001E3C58" w:rsidRDefault="001E3C58" w:rsidP="001E3C58">
      <w:r w:rsidRPr="001E3C58">
        <w:t>My file has column headers.</w:t>
      </w:r>
    </w:p>
    <w:p w14:paraId="412E15D0" w14:textId="77777777" w:rsidR="001E3C58" w:rsidRPr="001E3C58" w:rsidRDefault="001E3C58" w:rsidP="001E3C58">
      <w:r w:rsidRPr="001E3C58">
        <w:t>Yes, it has column headers.</w:t>
      </w:r>
    </w:p>
    <w:p w14:paraId="2007947F" w14:textId="77777777" w:rsidR="001E3C58" w:rsidRPr="001E3C58" w:rsidRDefault="001E3C58" w:rsidP="001E3C58">
      <w:r w:rsidRPr="001E3C58">
        <w:t>These are the column headers.</w:t>
      </w:r>
    </w:p>
    <w:p w14:paraId="5DD88DFF" w14:textId="77777777" w:rsidR="001E3C58" w:rsidRPr="001E3C58" w:rsidRDefault="001E3C58" w:rsidP="001E3C58">
      <w:r w:rsidRPr="001E3C58">
        <w:t>Then I'll say yes it has.</w:t>
      </w:r>
    </w:p>
    <w:p w14:paraId="57CC62E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will keep the checkbox selected.</w:t>
      </w:r>
    </w:p>
    <w:p w14:paraId="56FA1326" w14:textId="77777777" w:rsidR="001E3C58" w:rsidRPr="001E3C58" w:rsidRDefault="001E3C58" w:rsidP="001E3C58">
      <w:r w:rsidRPr="001E3C58">
        <w:t>This is by default okay.</w:t>
      </w:r>
    </w:p>
    <w:p w14:paraId="52BD8899" w14:textId="77777777" w:rsidR="001E3C58" w:rsidRPr="001E3C58" w:rsidRDefault="001E3C58" w:rsidP="001E3C58">
      <w:r w:rsidRPr="001E3C58">
        <w:t>Import.</w:t>
      </w:r>
    </w:p>
    <w:p w14:paraId="4C2E2FB8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it is preparing the data import.</w:t>
      </w:r>
    </w:p>
    <w:p w14:paraId="22E99364" w14:textId="77777777" w:rsidR="001E3C58" w:rsidRPr="001E3C58" w:rsidRDefault="001E3C58" w:rsidP="001E3C58">
      <w:r w:rsidRPr="001E3C58">
        <w:t>It is loading the data from the flat file.</w:t>
      </w:r>
    </w:p>
    <w:p w14:paraId="75C82C3B" w14:textId="77777777" w:rsidR="001E3C58" w:rsidRPr="001E3C58" w:rsidRDefault="001E3C58" w:rsidP="001E3C58">
      <w:r w:rsidRPr="001E3C58">
        <w:t>And then it is creating the model for me.</w:t>
      </w:r>
    </w:p>
    <w:p w14:paraId="1B55C986" w14:textId="77777777" w:rsidR="001E3C58" w:rsidRPr="001E3C58" w:rsidRDefault="001E3C58" w:rsidP="001E3C58">
      <w:r w:rsidRPr="001E3C58">
        <w:t>Please observe here that I did not have to create a connection.</w:t>
      </w:r>
    </w:p>
    <w:p w14:paraId="4520D758" w14:textId="77777777" w:rsidR="001E3C58" w:rsidRPr="001E3C58" w:rsidRDefault="001E3C58" w:rsidP="001E3C58">
      <w:r w:rsidRPr="001E3C58">
        <w:t>Remember the basic workflow of any SAS development.</w:t>
      </w:r>
    </w:p>
    <w:p w14:paraId="17F2379E" w14:textId="77777777" w:rsidR="001E3C58" w:rsidRPr="001E3C58" w:rsidRDefault="001E3C58" w:rsidP="001E3C58">
      <w:r w:rsidRPr="001E3C58">
        <w:lastRenderedPageBreak/>
        <w:t>First create a connection.</w:t>
      </w:r>
    </w:p>
    <w:p w14:paraId="424C6A69" w14:textId="77777777" w:rsidR="001E3C58" w:rsidRPr="001E3C58" w:rsidRDefault="001E3C58" w:rsidP="001E3C58">
      <w:r w:rsidRPr="001E3C58">
        <w:t>Second, you create a model.</w:t>
      </w:r>
    </w:p>
    <w:p w14:paraId="089B18F6" w14:textId="77777777" w:rsidR="001E3C58" w:rsidRPr="001E3C58" w:rsidRDefault="001E3C58" w:rsidP="001E3C58">
      <w:r w:rsidRPr="001E3C58">
        <w:t>Third, you create a story.</w:t>
      </w:r>
    </w:p>
    <w:p w14:paraId="41194E8A" w14:textId="77777777" w:rsidR="001E3C58" w:rsidRPr="001E3C58" w:rsidRDefault="001E3C58" w:rsidP="001E3C58">
      <w:r w:rsidRPr="001E3C58">
        <w:t>That's the basic workflow.</w:t>
      </w:r>
    </w:p>
    <w:p w14:paraId="02E6CE51" w14:textId="77777777" w:rsidR="001E3C58" w:rsidRPr="001E3C58" w:rsidRDefault="001E3C58" w:rsidP="001E3C58">
      <w:r w:rsidRPr="001E3C58">
        <w:t>But here I did not have to create any connection.</w:t>
      </w:r>
    </w:p>
    <w:p w14:paraId="6B85A628" w14:textId="77777777" w:rsidR="001E3C58" w:rsidRPr="001E3C58" w:rsidRDefault="001E3C58" w:rsidP="001E3C58">
      <w:r w:rsidRPr="001E3C58">
        <w:t>Why?</w:t>
      </w:r>
    </w:p>
    <w:p w14:paraId="0144373C" w14:textId="77777777" w:rsidR="001E3C58" w:rsidRPr="001E3C58" w:rsidRDefault="001E3C58" w:rsidP="001E3C58">
      <w:r w:rsidRPr="001E3C58">
        <w:t xml:space="preserve">Because I am dealing with just </w:t>
      </w:r>
      <w:proofErr w:type="gramStart"/>
      <w:r w:rsidRPr="001E3C58">
        <w:t>one time</w:t>
      </w:r>
      <w:proofErr w:type="gramEnd"/>
      <w:r w:rsidRPr="001E3C58">
        <w:t xml:space="preserve"> flat file.</w:t>
      </w:r>
    </w:p>
    <w:p w14:paraId="3107B62A" w14:textId="77777777" w:rsidR="001E3C58" w:rsidRPr="001E3C58" w:rsidRDefault="001E3C58" w:rsidP="001E3C58">
      <w:r w:rsidRPr="001E3C58">
        <w:t>When you just want to load data from a flat file in your local machine or on your Google Drive OneDrive</w:t>
      </w:r>
    </w:p>
    <w:p w14:paraId="0FE43A09" w14:textId="77777777" w:rsidR="001E3C58" w:rsidRPr="001E3C58" w:rsidRDefault="001E3C58" w:rsidP="001E3C58">
      <w:r w:rsidRPr="001E3C58">
        <w:t>just one time, then you do not need to create any connection.</w:t>
      </w:r>
    </w:p>
    <w:p w14:paraId="419322E7" w14:textId="77777777" w:rsidR="001E3C58" w:rsidRPr="001E3C58" w:rsidRDefault="001E3C58" w:rsidP="001E3C58">
      <w:r w:rsidRPr="001E3C58">
        <w:t>Action.</w:t>
      </w:r>
    </w:p>
    <w:p w14:paraId="44AEDFE2" w14:textId="77777777" w:rsidR="001E3C58" w:rsidRPr="001E3C58" w:rsidRDefault="001E3C58" w:rsidP="001E3C58">
      <w:r w:rsidRPr="001E3C58">
        <w:t xml:space="preserve">But the moment you want to load that same file </w:t>
      </w:r>
      <w:proofErr w:type="gramStart"/>
      <w:r w:rsidRPr="001E3C58">
        <w:t>again and again and again</w:t>
      </w:r>
      <w:proofErr w:type="gramEnd"/>
      <w:r w:rsidRPr="001E3C58">
        <w:t>, you want to place it in a</w:t>
      </w:r>
    </w:p>
    <w:p w14:paraId="03CFA8BD" w14:textId="77777777" w:rsidR="001E3C58" w:rsidRPr="001E3C58" w:rsidRDefault="001E3C58" w:rsidP="001E3C58">
      <w:r w:rsidRPr="001E3C58">
        <w:t xml:space="preserve">location, then you </w:t>
      </w:r>
      <w:proofErr w:type="gramStart"/>
      <w:r w:rsidRPr="001E3C58">
        <w:t>have to</w:t>
      </w:r>
      <w:proofErr w:type="gramEnd"/>
      <w:r w:rsidRPr="001E3C58">
        <w:t xml:space="preserve"> create a connection, which we will later.</w:t>
      </w:r>
    </w:p>
    <w:p w14:paraId="508900A6" w14:textId="77777777" w:rsidR="001E3C58" w:rsidRPr="001E3C58" w:rsidRDefault="001E3C58" w:rsidP="001E3C58">
      <w:r w:rsidRPr="001E3C58">
        <w:t xml:space="preserve">Later </w:t>
      </w:r>
      <w:proofErr w:type="gramStart"/>
      <w:r w:rsidRPr="001E3C58">
        <w:t>on</w:t>
      </w:r>
      <w:proofErr w:type="gramEnd"/>
      <w:r w:rsidRPr="001E3C58">
        <w:t xml:space="preserve"> we will do that as well.</w:t>
      </w:r>
    </w:p>
    <w:p w14:paraId="32EABDAB" w14:textId="77777777" w:rsidR="001E3C58" w:rsidRPr="001E3C58" w:rsidRDefault="001E3C58" w:rsidP="001E3C58">
      <w:r w:rsidRPr="001E3C58">
        <w:t xml:space="preserve">But as long as if it's just a </w:t>
      </w:r>
      <w:proofErr w:type="spellStart"/>
      <w:proofErr w:type="gramStart"/>
      <w:r w:rsidRPr="001E3C58">
        <w:t>one time</w:t>
      </w:r>
      <w:proofErr w:type="spellEnd"/>
      <w:proofErr w:type="gramEnd"/>
      <w:r w:rsidRPr="001E3C58">
        <w:t xml:space="preserve"> flat file load, you don't need a connection.</w:t>
      </w:r>
    </w:p>
    <w:p w14:paraId="727B0908" w14:textId="77777777" w:rsidR="001E3C58" w:rsidRPr="001E3C58" w:rsidRDefault="001E3C58" w:rsidP="001E3C58">
      <w:r w:rsidRPr="001E3C58">
        <w:t>Okay.</w:t>
      </w:r>
    </w:p>
    <w:p w14:paraId="751675C8" w14:textId="77777777" w:rsidR="001E3C58" w:rsidRPr="001E3C58" w:rsidRDefault="001E3C58" w:rsidP="001E3C58">
      <w:r w:rsidRPr="001E3C58">
        <w:t>So now automatically from the type of data, the model has identified some of the fields as measures</w:t>
      </w:r>
    </w:p>
    <w:p w14:paraId="79B17FDA" w14:textId="77777777" w:rsidR="001E3C58" w:rsidRPr="001E3C58" w:rsidRDefault="001E3C58" w:rsidP="001E3C58">
      <w:r w:rsidRPr="001E3C58">
        <w:t>and some of the fields as dimensions.</w:t>
      </w:r>
    </w:p>
    <w:p w14:paraId="2982B453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my editor for the model.</w:t>
      </w:r>
    </w:p>
    <w:p w14:paraId="164C9DCF" w14:textId="77777777" w:rsidR="001E3C58" w:rsidRPr="001E3C58" w:rsidRDefault="001E3C58" w:rsidP="001E3C58">
      <w:r w:rsidRPr="001E3C58">
        <w:t>Okay.</w:t>
      </w:r>
    </w:p>
    <w:p w14:paraId="144ED6E2" w14:textId="77777777" w:rsidR="001E3C58" w:rsidRPr="001E3C58" w:rsidRDefault="001E3C58" w:rsidP="001E3C58">
      <w:r w:rsidRPr="001E3C58">
        <w:t>This is my details panel.</w:t>
      </w:r>
    </w:p>
    <w:p w14:paraId="2F9656EC" w14:textId="77777777" w:rsidR="001E3C58" w:rsidRPr="001E3C58" w:rsidRDefault="001E3C58" w:rsidP="001E3C58">
      <w:r w:rsidRPr="001E3C58">
        <w:t xml:space="preserve">You can hide </w:t>
      </w:r>
      <w:proofErr w:type="gramStart"/>
      <w:r w:rsidRPr="001E3C58">
        <w:t>it</w:t>
      </w:r>
      <w:proofErr w:type="gramEnd"/>
      <w:r w:rsidRPr="001E3C58">
        <w:t xml:space="preserve"> or you can, uh, view it.</w:t>
      </w:r>
    </w:p>
    <w:p w14:paraId="359165C4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for the for the time being I'm going to hide it.</w:t>
      </w:r>
    </w:p>
    <w:p w14:paraId="25F9D55D" w14:textId="77777777" w:rsidR="001E3C58" w:rsidRPr="001E3C58" w:rsidRDefault="001E3C58" w:rsidP="001E3C58">
      <w:r w:rsidRPr="001E3C58">
        <w:t>Now you have two sections measures and dimensions.</w:t>
      </w:r>
    </w:p>
    <w:p w14:paraId="7C7B1D5C" w14:textId="77777777" w:rsidR="001E3C58" w:rsidRPr="001E3C58" w:rsidRDefault="001E3C58" w:rsidP="001E3C58">
      <w:r w:rsidRPr="001E3C58">
        <w:t>Dimensions.</w:t>
      </w:r>
    </w:p>
    <w:p w14:paraId="1A2244B1" w14:textId="77777777" w:rsidR="001E3C58" w:rsidRPr="001E3C58" w:rsidRDefault="001E3C58" w:rsidP="001E3C58">
      <w:r w:rsidRPr="001E3C58">
        <w:t xml:space="preserve">I already told </w:t>
      </w:r>
      <w:proofErr w:type="gramStart"/>
      <w:r w:rsidRPr="001E3C58">
        <w:t>you,</w:t>
      </w:r>
      <w:proofErr w:type="gramEnd"/>
      <w:r w:rsidRPr="001E3C58">
        <w:t xml:space="preserve"> this is master data.</w:t>
      </w:r>
    </w:p>
    <w:p w14:paraId="2FB1EDED" w14:textId="77777777" w:rsidR="001E3C58" w:rsidRPr="001E3C58" w:rsidRDefault="001E3C58" w:rsidP="001E3C58">
      <w:r w:rsidRPr="001E3C58">
        <w:t>So just by the nature of data in the file, nature of data in the file, like if it has character and</w:t>
      </w:r>
    </w:p>
    <w:p w14:paraId="58017CB4" w14:textId="77777777" w:rsidR="001E3C58" w:rsidRPr="001E3C58" w:rsidRDefault="001E3C58" w:rsidP="001E3C58">
      <w:r w:rsidRPr="001E3C58">
        <w:t>numbers both, it is identified automatically as dimension.</w:t>
      </w:r>
    </w:p>
    <w:p w14:paraId="4C19FCE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the dimension.</w:t>
      </w:r>
    </w:p>
    <w:p w14:paraId="1C07F8E5" w14:textId="77777777" w:rsidR="001E3C58" w:rsidRPr="001E3C58" w:rsidRDefault="001E3C58" w:rsidP="001E3C58">
      <w:r w:rsidRPr="001E3C58">
        <w:t>This is the dimension.</w:t>
      </w:r>
    </w:p>
    <w:p w14:paraId="78E42DE6" w14:textId="77777777" w:rsidR="001E3C58" w:rsidRPr="001E3C58" w:rsidRDefault="001E3C58" w:rsidP="001E3C58">
      <w:r w:rsidRPr="001E3C58">
        <w:lastRenderedPageBreak/>
        <w:t>Uh, but these are pure numbers, right?</w:t>
      </w:r>
    </w:p>
    <w:p w14:paraId="64C1C00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what </w:t>
      </w:r>
      <w:proofErr w:type="spellStart"/>
      <w:r w:rsidRPr="001E3C58">
        <w:t>Saac</w:t>
      </w:r>
      <w:proofErr w:type="spellEnd"/>
      <w:r w:rsidRPr="001E3C58">
        <w:t xml:space="preserve"> did.</w:t>
      </w:r>
    </w:p>
    <w:p w14:paraId="77F170FC" w14:textId="77777777" w:rsidR="001E3C58" w:rsidRPr="001E3C58" w:rsidRDefault="001E3C58" w:rsidP="001E3C58">
      <w:proofErr w:type="spellStart"/>
      <w:r w:rsidRPr="001E3C58">
        <w:t>Saac</w:t>
      </w:r>
      <w:proofErr w:type="spellEnd"/>
      <w:r w:rsidRPr="001E3C58">
        <w:t xml:space="preserve"> identified the sales order item as </w:t>
      </w:r>
      <w:proofErr w:type="gramStart"/>
      <w:r w:rsidRPr="001E3C58">
        <w:t>a</w:t>
      </w:r>
      <w:proofErr w:type="gramEnd"/>
      <w:r w:rsidRPr="001E3C58">
        <w:t xml:space="preserve"> integer, and that's why it identified it as a measure, which</w:t>
      </w:r>
    </w:p>
    <w:p w14:paraId="04887195" w14:textId="77777777" w:rsidR="001E3C58" w:rsidRPr="001E3C58" w:rsidRDefault="001E3C58" w:rsidP="001E3C58">
      <w:r w:rsidRPr="001E3C58">
        <w:t>is wrong.</w:t>
      </w:r>
    </w:p>
    <w:p w14:paraId="017A0254" w14:textId="77777777" w:rsidR="001E3C58" w:rsidRPr="001E3C58" w:rsidRDefault="001E3C58" w:rsidP="001E3C58">
      <w:r w:rsidRPr="001E3C58">
        <w:t>It's not a measure.</w:t>
      </w:r>
    </w:p>
    <w:p w14:paraId="40B7EF89" w14:textId="77777777" w:rsidR="001E3C58" w:rsidRPr="001E3C58" w:rsidRDefault="001E3C58" w:rsidP="001E3C58">
      <w:r w:rsidRPr="001E3C58">
        <w:t>Sales order item is basically a dimension.</w:t>
      </w:r>
    </w:p>
    <w:p w14:paraId="6B6D3C40" w14:textId="77777777" w:rsidR="001E3C58" w:rsidRPr="001E3C58" w:rsidRDefault="001E3C58" w:rsidP="001E3C58">
      <w:r w:rsidRPr="001E3C58">
        <w:t>So net amount.</w:t>
      </w:r>
    </w:p>
    <w:p w14:paraId="58AD549E" w14:textId="77777777" w:rsidR="001E3C58" w:rsidRPr="001E3C58" w:rsidRDefault="001E3C58" w:rsidP="001E3C58">
      <w:r w:rsidRPr="001E3C58">
        <w:t>Yes, it's a measure.</w:t>
      </w:r>
    </w:p>
    <w:p w14:paraId="0C94047F" w14:textId="77777777" w:rsidR="001E3C58" w:rsidRPr="001E3C58" w:rsidRDefault="001E3C58" w:rsidP="001E3C58">
      <w:r w:rsidRPr="001E3C58">
        <w:t>It's a data type decimal, uh, tax amount.</w:t>
      </w:r>
    </w:p>
    <w:p w14:paraId="257D4079" w14:textId="77777777" w:rsidR="001E3C58" w:rsidRPr="001E3C58" w:rsidRDefault="001E3C58" w:rsidP="001E3C58">
      <w:r w:rsidRPr="001E3C58">
        <w:t>Yes, it's a measure.</w:t>
      </w:r>
    </w:p>
    <w:p w14:paraId="511F2E9C" w14:textId="77777777" w:rsidR="001E3C58" w:rsidRPr="001E3C58" w:rsidRDefault="001E3C58" w:rsidP="001E3C58">
      <w:r w:rsidRPr="001E3C58">
        <w:t>Data type is decimal.</w:t>
      </w:r>
    </w:p>
    <w:p w14:paraId="344BE98B" w14:textId="77777777" w:rsidR="001E3C58" w:rsidRPr="001E3C58" w:rsidRDefault="001E3C58" w:rsidP="001E3C58">
      <w:r w:rsidRPr="001E3C58">
        <w:t>Why decimal?</w:t>
      </w:r>
    </w:p>
    <w:p w14:paraId="5F4B4F4A" w14:textId="77777777" w:rsidR="001E3C58" w:rsidRPr="001E3C58" w:rsidRDefault="001E3C58" w:rsidP="001E3C58">
      <w:r w:rsidRPr="001E3C58">
        <w:t>Because we can have points also like decimals.</w:t>
      </w:r>
    </w:p>
    <w:p w14:paraId="672DA2E5" w14:textId="77777777" w:rsidR="001E3C58" w:rsidRPr="001E3C58" w:rsidRDefault="001E3C58" w:rsidP="001E3C58">
      <w:r w:rsidRPr="001E3C58">
        <w:t>Also like $27.5 $31.2.</w:t>
      </w:r>
    </w:p>
    <w:p w14:paraId="5CCF234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point after </w:t>
      </w:r>
      <w:proofErr w:type="gramStart"/>
      <w:r w:rsidRPr="001E3C58">
        <w:t>point</w:t>
      </w:r>
      <w:proofErr w:type="gramEnd"/>
      <w:r w:rsidRPr="001E3C58">
        <w:t xml:space="preserve"> it will be cents.</w:t>
      </w:r>
    </w:p>
    <w:p w14:paraId="118A2155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$31.20, $40.50.</w:t>
      </w:r>
    </w:p>
    <w:p w14:paraId="7B2D83FB" w14:textId="77777777" w:rsidR="001E3C58" w:rsidRPr="001E3C58" w:rsidRDefault="001E3C58" w:rsidP="001E3C58">
      <w:r w:rsidRPr="001E3C58">
        <w:t>So those are decimal places.</w:t>
      </w:r>
    </w:p>
    <w:p w14:paraId="1C2D26A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to incorporate or to accommodate decimals, then that's why the data type is also decimal gross amount.</w:t>
      </w:r>
    </w:p>
    <w:p w14:paraId="0B31834F" w14:textId="77777777" w:rsidR="001E3C58" w:rsidRPr="001E3C58" w:rsidRDefault="001E3C58" w:rsidP="001E3C58">
      <w:r w:rsidRPr="001E3C58">
        <w:t>Fine.</w:t>
      </w:r>
    </w:p>
    <w:p w14:paraId="0587139E" w14:textId="77777777" w:rsidR="001E3C58" w:rsidRPr="001E3C58" w:rsidRDefault="001E3C58" w:rsidP="001E3C58">
      <w:r w:rsidRPr="001E3C58">
        <w:t>But this guy is wrongly identified.</w:t>
      </w:r>
    </w:p>
    <w:p w14:paraId="2A08446E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what I'm going to do is I'm going to click on </w:t>
      </w:r>
      <w:proofErr w:type="gramStart"/>
      <w:r w:rsidRPr="001E3C58">
        <w:t>this three dots</w:t>
      </w:r>
      <w:proofErr w:type="gramEnd"/>
      <w:r w:rsidRPr="001E3C58">
        <w:t xml:space="preserve"> and I'm going to say convert this to</w:t>
      </w:r>
    </w:p>
    <w:p w14:paraId="1A35F400" w14:textId="77777777" w:rsidR="001E3C58" w:rsidRPr="001E3C58" w:rsidRDefault="001E3C58" w:rsidP="001E3C58">
      <w:r w:rsidRPr="001E3C58">
        <w:t>dimension.</w:t>
      </w:r>
    </w:p>
    <w:p w14:paraId="22DE54C8" w14:textId="77777777" w:rsidR="001E3C58" w:rsidRPr="001E3C58" w:rsidRDefault="001E3C58" w:rsidP="001E3C58">
      <w:r w:rsidRPr="001E3C58">
        <w:t>So immediately this will be now from the top section of measure.</w:t>
      </w:r>
    </w:p>
    <w:p w14:paraId="466739A6" w14:textId="77777777" w:rsidR="001E3C58" w:rsidRPr="001E3C58" w:rsidRDefault="001E3C58" w:rsidP="001E3C58">
      <w:r w:rsidRPr="001E3C58">
        <w:t>This will come at the dimension section.</w:t>
      </w:r>
    </w:p>
    <w:p w14:paraId="011B699A" w14:textId="77777777" w:rsidR="001E3C58" w:rsidRPr="001E3C58" w:rsidRDefault="001E3C58" w:rsidP="001E3C58">
      <w:r w:rsidRPr="001E3C58">
        <w:t>So now I have correctly identified sales order ID is a dimension product ID is a dimension.</w:t>
      </w:r>
    </w:p>
    <w:p w14:paraId="13AEF9B0" w14:textId="77777777" w:rsidR="001E3C58" w:rsidRPr="001E3C58" w:rsidRDefault="001E3C58" w:rsidP="001E3C58">
      <w:r w:rsidRPr="001E3C58">
        <w:t>Currency is a dimension sales order item.</w:t>
      </w:r>
    </w:p>
    <w:p w14:paraId="3AAD8604" w14:textId="77777777" w:rsidR="001E3C58" w:rsidRPr="001E3C58" w:rsidRDefault="001E3C58" w:rsidP="001E3C58">
      <w:r w:rsidRPr="001E3C58">
        <w:t>Now also is a dimension.</w:t>
      </w:r>
    </w:p>
    <w:p w14:paraId="2DFB2BD2" w14:textId="77777777" w:rsidR="001E3C58" w:rsidRPr="001E3C58" w:rsidRDefault="001E3C58" w:rsidP="001E3C58">
      <w:r w:rsidRPr="001E3C58">
        <w:t>Description is already there.</w:t>
      </w:r>
    </w:p>
    <w:p w14:paraId="17CCE9B7" w14:textId="77777777" w:rsidR="001E3C58" w:rsidRPr="001E3C58" w:rsidRDefault="001E3C58" w:rsidP="001E3C58">
      <w:r w:rsidRPr="001E3C58">
        <w:t>Type is dimension.</w:t>
      </w:r>
    </w:p>
    <w:p w14:paraId="2B2EBD77" w14:textId="77777777" w:rsidR="001E3C58" w:rsidRPr="001E3C58" w:rsidRDefault="001E3C58" w:rsidP="001E3C58">
      <w:r w:rsidRPr="001E3C58">
        <w:t>This is the symbol of the dimension.</w:t>
      </w:r>
    </w:p>
    <w:p w14:paraId="3B27499C" w14:textId="77777777" w:rsidR="001E3C58" w:rsidRPr="001E3C58" w:rsidRDefault="001E3C58" w:rsidP="001E3C58">
      <w:r w:rsidRPr="001E3C58">
        <w:lastRenderedPageBreak/>
        <w:t>And then this is my measures.</w:t>
      </w:r>
    </w:p>
    <w:p w14:paraId="6D3FB52B" w14:textId="77777777" w:rsidR="001E3C58" w:rsidRPr="001E3C58" w:rsidRDefault="001E3C58" w:rsidP="001E3C58">
      <w:r w:rsidRPr="001E3C58">
        <w:t>And then you can see details also.</w:t>
      </w:r>
    </w:p>
    <w:p w14:paraId="4016281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click on net amount automatically the details panel will start showing you data about the</w:t>
      </w:r>
    </w:p>
    <w:p w14:paraId="2D0D8CD2" w14:textId="77777777" w:rsidR="001E3C58" w:rsidRPr="001E3C58" w:rsidRDefault="001E3C58" w:rsidP="001E3C58">
      <w:r w:rsidRPr="001E3C58">
        <w:t>net amount.</w:t>
      </w:r>
    </w:p>
    <w:p w14:paraId="7BE0152C" w14:textId="77777777" w:rsidR="001E3C58" w:rsidRPr="001E3C58" w:rsidRDefault="001E3C58" w:rsidP="001E3C58">
      <w:r w:rsidRPr="001E3C58">
        <w:t>If you click on tax amount immediately the details panel will start showing you tax amount.</w:t>
      </w:r>
    </w:p>
    <w:p w14:paraId="5E9944B9" w14:textId="77777777" w:rsidR="001E3C58" w:rsidRPr="001E3C58" w:rsidRDefault="001E3C58" w:rsidP="001E3C58">
      <w:r w:rsidRPr="001E3C58">
        <w:t>Same for gross amount.</w:t>
      </w:r>
    </w:p>
    <w:p w14:paraId="38EE6445" w14:textId="77777777" w:rsidR="001E3C58" w:rsidRPr="001E3C58" w:rsidRDefault="001E3C58" w:rsidP="001E3C58">
      <w:r w:rsidRPr="001E3C58">
        <w:t>So on and so forth.</w:t>
      </w:r>
    </w:p>
    <w:p w14:paraId="2C897698" w14:textId="77777777" w:rsidR="001E3C58" w:rsidRPr="001E3C58" w:rsidRDefault="001E3C58" w:rsidP="001E3C58">
      <w:r w:rsidRPr="001E3C58">
        <w:t>Right.</w:t>
      </w:r>
    </w:p>
    <w:p w14:paraId="309782A8" w14:textId="77777777" w:rsidR="001E3C58" w:rsidRPr="001E3C58" w:rsidRDefault="001E3C58" w:rsidP="001E3C58">
      <w:r w:rsidRPr="001E3C58">
        <w:t>And what kind of model is this.</w:t>
      </w:r>
    </w:p>
    <w:p w14:paraId="3F7C2DEA" w14:textId="77777777" w:rsidR="001E3C58" w:rsidRPr="001E3C58" w:rsidRDefault="001E3C58" w:rsidP="001E3C58">
      <w:r w:rsidRPr="001E3C58">
        <w:t>This is a new model type.</w:t>
      </w:r>
    </w:p>
    <w:p w14:paraId="19FA3D68" w14:textId="77777777" w:rsidR="001E3C58" w:rsidRPr="001E3C58" w:rsidRDefault="001E3C58" w:rsidP="001E3C58">
      <w:r w:rsidRPr="001E3C58">
        <w:t>And within new model type.</w:t>
      </w:r>
    </w:p>
    <w:p w14:paraId="301278A1" w14:textId="77777777" w:rsidR="001E3C58" w:rsidRPr="001E3C58" w:rsidRDefault="001E3C58" w:rsidP="001E3C58">
      <w:r w:rsidRPr="001E3C58">
        <w:t>What kind of model is this.</w:t>
      </w:r>
    </w:p>
    <w:p w14:paraId="4FAA74A8" w14:textId="77777777" w:rsidR="001E3C58" w:rsidRPr="001E3C58" w:rsidRDefault="001E3C58" w:rsidP="001E3C58">
      <w:r w:rsidRPr="001E3C58">
        <w:t>Analytic model or planning model.</w:t>
      </w:r>
    </w:p>
    <w:p w14:paraId="594A256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to know that you should go to this wrench icon which is the model preferences.</w:t>
      </w:r>
    </w:p>
    <w:p w14:paraId="0C89A821" w14:textId="77777777" w:rsidR="001E3C58" w:rsidRPr="001E3C58" w:rsidRDefault="001E3C58" w:rsidP="001E3C58">
      <w:r w:rsidRPr="001E3C58">
        <w:t>And in the model preferences it will show you that your model is of type analytic.</w:t>
      </w:r>
    </w:p>
    <w:p w14:paraId="1803A6F3" w14:textId="77777777" w:rsidR="001E3C58" w:rsidRPr="001E3C58" w:rsidRDefault="001E3C58" w:rsidP="001E3C58">
      <w:r w:rsidRPr="001E3C58">
        <w:t xml:space="preserve">It is not a planning model, it is </w:t>
      </w:r>
      <w:proofErr w:type="gramStart"/>
      <w:r w:rsidRPr="001E3C58">
        <w:t>a</w:t>
      </w:r>
      <w:proofErr w:type="gramEnd"/>
      <w:r w:rsidRPr="001E3C58">
        <w:t xml:space="preserve"> analytic model.</w:t>
      </w:r>
    </w:p>
    <w:p w14:paraId="5F286B27" w14:textId="77777777" w:rsidR="001E3C58" w:rsidRPr="001E3C58" w:rsidRDefault="001E3C58" w:rsidP="001E3C58">
      <w:r w:rsidRPr="001E3C58">
        <w:t>Okay.</w:t>
      </w:r>
    </w:p>
    <w:p w14:paraId="2CA39DD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how you can see what kind of model </w:t>
      </w:r>
      <w:proofErr w:type="gramStart"/>
      <w:r w:rsidRPr="001E3C58">
        <w:t>is this</w:t>
      </w:r>
      <w:proofErr w:type="gramEnd"/>
      <w:r w:rsidRPr="001E3C58">
        <w:t>.</w:t>
      </w:r>
    </w:p>
    <w:p w14:paraId="1BEA5549" w14:textId="77777777" w:rsidR="001E3C58" w:rsidRPr="001E3C58" w:rsidRDefault="001E3C58" w:rsidP="001E3C58">
      <w:r w:rsidRPr="001E3C58">
        <w:t>Go to the wrench icon which is the preferences model preferences or model settings.</w:t>
      </w:r>
    </w:p>
    <w:p w14:paraId="07D69CC0" w14:textId="77777777" w:rsidR="001E3C58" w:rsidRPr="001E3C58" w:rsidRDefault="001E3C58" w:rsidP="001E3C58">
      <w:r w:rsidRPr="001E3C58">
        <w:t>And then under the general settings section you will see that the model type is analytic okay.</w:t>
      </w:r>
    </w:p>
    <w:p w14:paraId="4F48335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have four dimensions three measures.</w:t>
      </w:r>
    </w:p>
    <w:p w14:paraId="1FE55B6E" w14:textId="77777777" w:rsidR="001E3C58" w:rsidRPr="001E3C58" w:rsidRDefault="001E3C58" w:rsidP="001E3C58">
      <w:r w:rsidRPr="001E3C58">
        <w:t>Now, what about the data?</w:t>
      </w:r>
    </w:p>
    <w:p w14:paraId="3CF15CDC" w14:textId="77777777" w:rsidR="001E3C58" w:rsidRPr="001E3C58" w:rsidRDefault="001E3C58" w:rsidP="001E3C58">
      <w:r w:rsidRPr="001E3C58">
        <w:t>This is just the definition.</w:t>
      </w:r>
    </w:p>
    <w:p w14:paraId="12842BDB" w14:textId="77777777" w:rsidR="001E3C58" w:rsidRPr="001E3C58" w:rsidRDefault="001E3C58" w:rsidP="001E3C58">
      <w:r w:rsidRPr="001E3C58">
        <w:t>How do I see the data?</w:t>
      </w:r>
    </w:p>
    <w:p w14:paraId="7393326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to see the data we have this data foundation view.</w:t>
      </w:r>
    </w:p>
    <w:p w14:paraId="7102261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the moment you click on the data foundation view then the data will start showing up that what data</w:t>
      </w:r>
    </w:p>
    <w:p w14:paraId="7A7CE818" w14:textId="77777777" w:rsidR="001E3C58" w:rsidRPr="001E3C58" w:rsidRDefault="001E3C58" w:rsidP="001E3C58">
      <w:r w:rsidRPr="001E3C58">
        <w:t>got loaded.</w:t>
      </w:r>
    </w:p>
    <w:p w14:paraId="24E0DE8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have four records which got loaded okay.</w:t>
      </w:r>
    </w:p>
    <w:p w14:paraId="61C5939E" w14:textId="77777777" w:rsidR="001E3C58" w:rsidRPr="001E3C58" w:rsidRDefault="001E3C58" w:rsidP="001E3C58">
      <w:r w:rsidRPr="001E3C58">
        <w:t>And these four records correspond to the four records in my Excel.</w:t>
      </w:r>
    </w:p>
    <w:p w14:paraId="73BD058A" w14:textId="77777777" w:rsidR="001E3C58" w:rsidRPr="001E3C58" w:rsidRDefault="001E3C58" w:rsidP="001E3C58">
      <w:r w:rsidRPr="001E3C58">
        <w:t>Then you can toggle this back.</w:t>
      </w:r>
    </w:p>
    <w:p w14:paraId="358A639D" w14:textId="77777777" w:rsidR="001E3C58" w:rsidRPr="001E3C58" w:rsidRDefault="001E3C58" w:rsidP="001E3C58">
      <w:proofErr w:type="gramStart"/>
      <w:r w:rsidRPr="001E3C58">
        <w:lastRenderedPageBreak/>
        <w:t>So</w:t>
      </w:r>
      <w:proofErr w:type="gramEnd"/>
      <w:r w:rsidRPr="001E3C58">
        <w:t xml:space="preserve"> you just want to see the </w:t>
      </w:r>
      <w:proofErr w:type="gramStart"/>
      <w:r w:rsidRPr="001E3C58">
        <w:t>structure</w:t>
      </w:r>
      <w:proofErr w:type="gramEnd"/>
      <w:r w:rsidRPr="001E3C58">
        <w:t xml:space="preserve"> or you want to see the data.</w:t>
      </w:r>
    </w:p>
    <w:p w14:paraId="191C47D8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you don't want to see the data you can toggle this.</w:t>
      </w:r>
    </w:p>
    <w:p w14:paraId="6CFCD9B8" w14:textId="77777777" w:rsidR="001E3C58" w:rsidRPr="001E3C58" w:rsidRDefault="001E3C58" w:rsidP="001E3C58">
      <w:r w:rsidRPr="001E3C58">
        <w:t xml:space="preserve">If you want to see the </w:t>
      </w:r>
      <w:proofErr w:type="gramStart"/>
      <w:r w:rsidRPr="001E3C58">
        <w:t>data</w:t>
      </w:r>
      <w:proofErr w:type="gramEnd"/>
      <w:r w:rsidRPr="001E3C58">
        <w:t xml:space="preserve"> you can click on this okay great.</w:t>
      </w:r>
    </w:p>
    <w:p w14:paraId="3B396726" w14:textId="77777777" w:rsidR="001E3C58" w:rsidRPr="001E3C58" w:rsidRDefault="001E3C58" w:rsidP="001E3C58">
      <w:r w:rsidRPr="001E3C58">
        <w:t>This looks fine.</w:t>
      </w:r>
    </w:p>
    <w:p w14:paraId="2436E7A9" w14:textId="77777777" w:rsidR="001E3C58" w:rsidRPr="001E3C58" w:rsidRDefault="001E3C58" w:rsidP="001E3C58">
      <w:r w:rsidRPr="001E3C58">
        <w:t>That amount is good.</w:t>
      </w:r>
    </w:p>
    <w:p w14:paraId="6962037A" w14:textId="77777777" w:rsidR="001E3C58" w:rsidRPr="001E3C58" w:rsidRDefault="001E3C58" w:rsidP="001E3C58">
      <w:r w:rsidRPr="001E3C58">
        <w:t>Text amount.</w:t>
      </w:r>
    </w:p>
    <w:p w14:paraId="702C4B4A" w14:textId="77777777" w:rsidR="001E3C58" w:rsidRPr="001E3C58" w:rsidRDefault="001E3C58" w:rsidP="001E3C58">
      <w:r w:rsidRPr="001E3C58">
        <w:t>Everything is looking good.</w:t>
      </w:r>
    </w:p>
    <w:p w14:paraId="6E514C44" w14:textId="77777777" w:rsidR="001E3C58" w:rsidRPr="001E3C58" w:rsidRDefault="001E3C58" w:rsidP="001E3C58">
      <w:r w:rsidRPr="001E3C58">
        <w:t>Data is also properly showing up.</w:t>
      </w:r>
    </w:p>
    <w:p w14:paraId="3FE7CC9B" w14:textId="77777777" w:rsidR="001E3C58" w:rsidRPr="001E3C58" w:rsidRDefault="001E3C58" w:rsidP="001E3C58">
      <w:r w:rsidRPr="001E3C58">
        <w:t>So now I'm confident that everything is fine.</w:t>
      </w:r>
    </w:p>
    <w:p w14:paraId="3AA1328C" w14:textId="77777777" w:rsidR="001E3C58" w:rsidRPr="001E3C58" w:rsidRDefault="001E3C58" w:rsidP="001E3C58">
      <w:r w:rsidRPr="001E3C58">
        <w:t>Now you click on save.</w:t>
      </w:r>
    </w:p>
    <w:p w14:paraId="551CEF5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see here stars.</w:t>
      </w:r>
    </w:p>
    <w:p w14:paraId="5216A536" w14:textId="77777777" w:rsidR="001E3C58" w:rsidRPr="001E3C58" w:rsidRDefault="001E3C58" w:rsidP="001E3C58">
      <w:r w:rsidRPr="001E3C58">
        <w:t xml:space="preserve">There is a star </w:t>
      </w:r>
      <w:proofErr w:type="spellStart"/>
      <w:r w:rsidRPr="001E3C58">
        <w:t>star</w:t>
      </w:r>
      <w:proofErr w:type="spellEnd"/>
      <w:r w:rsidRPr="001E3C58">
        <w:t xml:space="preserve"> </w:t>
      </w:r>
      <w:proofErr w:type="spellStart"/>
      <w:r w:rsidRPr="001E3C58">
        <w:t>star</w:t>
      </w:r>
      <w:proofErr w:type="spellEnd"/>
      <w:r w:rsidRPr="001E3C58">
        <w:t xml:space="preserve"> </w:t>
      </w:r>
      <w:proofErr w:type="spellStart"/>
      <w:r w:rsidRPr="001E3C58">
        <w:t>star</w:t>
      </w:r>
      <w:proofErr w:type="spellEnd"/>
      <w:r w:rsidRPr="001E3C58">
        <w:t xml:space="preserve"> </w:t>
      </w:r>
      <w:proofErr w:type="spellStart"/>
      <w:r w:rsidRPr="001E3C58">
        <w:t>star</w:t>
      </w:r>
      <w:proofErr w:type="spellEnd"/>
      <w:r w:rsidRPr="001E3C58">
        <w:t xml:space="preserve"> </w:t>
      </w:r>
      <w:proofErr w:type="spellStart"/>
      <w:r w:rsidRPr="001E3C58">
        <w:t>star</w:t>
      </w:r>
      <w:proofErr w:type="spellEnd"/>
      <w:r w:rsidRPr="001E3C58">
        <w:t xml:space="preserve"> </w:t>
      </w:r>
      <w:proofErr w:type="spellStart"/>
      <w:r w:rsidRPr="001E3C58">
        <w:t>star</w:t>
      </w:r>
      <w:proofErr w:type="spellEnd"/>
      <w:r w:rsidRPr="001E3C58">
        <w:t>.</w:t>
      </w:r>
    </w:p>
    <w:p w14:paraId="49CCE2D5" w14:textId="77777777" w:rsidR="001E3C58" w:rsidRPr="001E3C58" w:rsidRDefault="001E3C58" w:rsidP="001E3C58">
      <w:r w:rsidRPr="001E3C58">
        <w:t xml:space="preserve">And </w:t>
      </w:r>
      <w:proofErr w:type="gramStart"/>
      <w:r w:rsidRPr="001E3C58">
        <w:t>also</w:t>
      </w:r>
      <w:proofErr w:type="gramEnd"/>
      <w:r w:rsidRPr="001E3C58">
        <w:t xml:space="preserve"> there is a star here okay.</w:t>
      </w:r>
    </w:p>
    <w:p w14:paraId="5426D387" w14:textId="77777777" w:rsidR="001E3C58" w:rsidRPr="001E3C58" w:rsidRDefault="001E3C58" w:rsidP="001E3C58">
      <w:r w:rsidRPr="001E3C58">
        <w:t>So that means there are unsaved changes.</w:t>
      </w:r>
    </w:p>
    <w:p w14:paraId="708DCD3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there is some </w:t>
      </w:r>
      <w:proofErr w:type="gramStart"/>
      <w:r w:rsidRPr="001E3C58">
        <w:t>change</w:t>
      </w:r>
      <w:proofErr w:type="gramEnd"/>
      <w:r w:rsidRPr="001E3C58">
        <w:t xml:space="preserve"> and we have not saved it.</w:t>
      </w:r>
    </w:p>
    <w:p w14:paraId="0B05A0E7" w14:textId="77777777" w:rsidR="001E3C58" w:rsidRPr="001E3C58" w:rsidRDefault="001E3C58" w:rsidP="001E3C58">
      <w:r w:rsidRPr="001E3C58">
        <w:t>So model is created, but we have not saved the model.</w:t>
      </w:r>
    </w:p>
    <w:p w14:paraId="71FA782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let's save the model.</w:t>
      </w:r>
    </w:p>
    <w:p w14:paraId="30DFB5BA" w14:textId="77777777" w:rsidR="001E3C58" w:rsidRPr="001E3C58" w:rsidRDefault="001E3C58" w:rsidP="001E3C58">
      <w:r w:rsidRPr="001E3C58">
        <w:t>Now it is asking you which folder you want to save the model.</w:t>
      </w:r>
    </w:p>
    <w:p w14:paraId="114B605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I'll go to public.</w:t>
      </w:r>
    </w:p>
    <w:p w14:paraId="13BB8CD3" w14:textId="77777777" w:rsidR="001E3C58" w:rsidRPr="001E3C58" w:rsidRDefault="001E3C58" w:rsidP="001E3C58">
      <w:r w:rsidRPr="001E3C58">
        <w:t>I'll go to our newly created folder which is SAS planning batch two.</w:t>
      </w:r>
    </w:p>
    <w:p w14:paraId="1D163C5E" w14:textId="77777777" w:rsidR="001E3C58" w:rsidRPr="001E3C58" w:rsidRDefault="001E3C58" w:rsidP="001E3C58">
      <w:r w:rsidRPr="001E3C58">
        <w:t>We'll go in the models and then we will say sales order item limited.</w:t>
      </w:r>
    </w:p>
    <w:p w14:paraId="7916A116" w14:textId="77777777" w:rsidR="001E3C58" w:rsidRPr="001E3C58" w:rsidRDefault="001E3C58" w:rsidP="001E3C58">
      <w:r w:rsidRPr="001E3C58">
        <w:t>That's fine.</w:t>
      </w:r>
    </w:p>
    <w:p w14:paraId="742EB902" w14:textId="77777777" w:rsidR="001E3C58" w:rsidRPr="001E3C58" w:rsidRDefault="001E3C58" w:rsidP="001E3C58">
      <w:r w:rsidRPr="001E3C58">
        <w:t>The description you can keep it also same thing and save it.</w:t>
      </w:r>
    </w:p>
    <w:p w14:paraId="3F7C70D8" w14:textId="77777777" w:rsidR="001E3C58" w:rsidRPr="001E3C58" w:rsidRDefault="001E3C58" w:rsidP="001E3C58">
      <w:r w:rsidRPr="001E3C58">
        <w:t>So now my model is now getting saved.</w:t>
      </w:r>
    </w:p>
    <w:p w14:paraId="2401F6B2" w14:textId="77777777" w:rsidR="001E3C58" w:rsidRPr="001E3C58" w:rsidRDefault="001E3C58" w:rsidP="001E3C58">
      <w:r w:rsidRPr="001E3C58">
        <w:t>And it says the model is saved.</w:t>
      </w:r>
    </w:p>
    <w:p w14:paraId="7A61D78A" w14:textId="77777777" w:rsidR="001E3C58" w:rsidRPr="001E3C58" w:rsidRDefault="001E3C58" w:rsidP="001E3C58">
      <w:r w:rsidRPr="001E3C58">
        <w:t>And the version dimension was added automatically.</w:t>
      </w:r>
    </w:p>
    <w:p w14:paraId="1696B0E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the default </w:t>
      </w:r>
      <w:proofErr w:type="spellStart"/>
      <w:r w:rsidRPr="001E3C58">
        <w:t>behavior</w:t>
      </w:r>
      <w:proofErr w:type="spellEnd"/>
      <w:r w:rsidRPr="001E3C58">
        <w:t xml:space="preserve"> now that a version dimension.</w:t>
      </w:r>
    </w:p>
    <w:p w14:paraId="2E0DA427" w14:textId="77777777" w:rsidR="001E3C58" w:rsidRPr="001E3C58" w:rsidRDefault="001E3C58" w:rsidP="001E3C58">
      <w:r w:rsidRPr="001E3C58">
        <w:t>Although my file did not have any version dimension, but SAS automatically adds a version dimension,</w:t>
      </w:r>
    </w:p>
    <w:p w14:paraId="5C5F26E9" w14:textId="77777777" w:rsidR="001E3C58" w:rsidRPr="001E3C58" w:rsidRDefault="001E3C58" w:rsidP="001E3C58">
      <w:r w:rsidRPr="001E3C58">
        <w:t>there is no harm in it.</w:t>
      </w:r>
    </w:p>
    <w:p w14:paraId="4964A212" w14:textId="77777777" w:rsidR="001E3C58" w:rsidRPr="001E3C58" w:rsidRDefault="001E3C58" w:rsidP="001E3C58">
      <w:r w:rsidRPr="001E3C58">
        <w:t>Basically, the reason it adds the version dimension is tomorrow.</w:t>
      </w:r>
    </w:p>
    <w:p w14:paraId="34AA55D2" w14:textId="77777777" w:rsidR="001E3C58" w:rsidRPr="001E3C58" w:rsidRDefault="001E3C58" w:rsidP="001E3C58">
      <w:r w:rsidRPr="001E3C58">
        <w:lastRenderedPageBreak/>
        <w:t>If you want to convert this to a planning model, then you will automatically have the version available</w:t>
      </w:r>
    </w:p>
    <w:p w14:paraId="05AB257F" w14:textId="77777777" w:rsidR="001E3C58" w:rsidRPr="001E3C58" w:rsidRDefault="001E3C58" w:rsidP="001E3C58">
      <w:r w:rsidRPr="001E3C58">
        <w:t>to you.</w:t>
      </w:r>
    </w:p>
    <w:p w14:paraId="11CA2233" w14:textId="77777777" w:rsidR="001E3C58" w:rsidRPr="001E3C58" w:rsidRDefault="001E3C58" w:rsidP="001E3C58">
      <w:r w:rsidRPr="001E3C58">
        <w:t>All you need to do is you need to add a date dimension for planning model.</w:t>
      </w:r>
    </w:p>
    <w:p w14:paraId="128EC6B0" w14:textId="77777777" w:rsidR="001E3C58" w:rsidRPr="001E3C58" w:rsidRDefault="001E3C58" w:rsidP="001E3C58">
      <w:r w:rsidRPr="001E3C58">
        <w:t>There are two mandatory dimensions version and date.</w:t>
      </w:r>
    </w:p>
    <w:p w14:paraId="0A68FE58" w14:textId="77777777" w:rsidR="001E3C58" w:rsidRPr="001E3C58" w:rsidRDefault="001E3C58" w:rsidP="001E3C58">
      <w:r w:rsidRPr="001E3C58">
        <w:t>And because we don't have a date here date dimension.</w:t>
      </w:r>
    </w:p>
    <w:p w14:paraId="78F2367B" w14:textId="77777777" w:rsidR="001E3C58" w:rsidRPr="001E3C58" w:rsidRDefault="001E3C58" w:rsidP="001E3C58">
      <w:r w:rsidRPr="001E3C58">
        <w:t>That's why this model was created as analytic model.</w:t>
      </w:r>
    </w:p>
    <w:p w14:paraId="7F20F594" w14:textId="77777777" w:rsidR="001E3C58" w:rsidRPr="001E3C58" w:rsidRDefault="001E3C58" w:rsidP="001E3C58">
      <w:r w:rsidRPr="001E3C58">
        <w:t>If I would have had a date dimension, then my model, the default model type would have been planning.</w:t>
      </w:r>
    </w:p>
    <w:p w14:paraId="2E7A3A5C" w14:textId="77777777" w:rsidR="001E3C58" w:rsidRPr="001E3C58" w:rsidRDefault="001E3C58" w:rsidP="001E3C58">
      <w:r w:rsidRPr="001E3C58">
        <w:t>But because my flat file, my Excel file that did not have any date.</w:t>
      </w:r>
    </w:p>
    <w:p w14:paraId="221D9E2F" w14:textId="77777777" w:rsidR="001E3C58" w:rsidRPr="001E3C58" w:rsidRDefault="001E3C58" w:rsidP="001E3C58">
      <w:r w:rsidRPr="001E3C58">
        <w:t xml:space="preserve">So that's why it is automatically created as </w:t>
      </w:r>
      <w:proofErr w:type="gramStart"/>
      <w:r w:rsidRPr="001E3C58">
        <w:t>a</w:t>
      </w:r>
      <w:proofErr w:type="gramEnd"/>
      <w:r w:rsidRPr="001E3C58">
        <w:t xml:space="preserve"> analytic model.</w:t>
      </w:r>
    </w:p>
    <w:p w14:paraId="654A44D8" w14:textId="77777777" w:rsidR="001E3C58" w:rsidRPr="001E3C58" w:rsidRDefault="001E3C58" w:rsidP="001E3C58">
      <w:r w:rsidRPr="001E3C58">
        <w:t>And version dimension is by default added by the system, so that later when you want to convert it</w:t>
      </w:r>
    </w:p>
    <w:p w14:paraId="6D3FEF27" w14:textId="77777777" w:rsidR="001E3C58" w:rsidRPr="001E3C58" w:rsidRDefault="001E3C58" w:rsidP="001E3C58">
      <w:r w:rsidRPr="001E3C58">
        <w:t>to a planning model, in case you can easily do it because you already have version, you just need</w:t>
      </w:r>
    </w:p>
    <w:p w14:paraId="48C69F75" w14:textId="77777777" w:rsidR="001E3C58" w:rsidRPr="001E3C58" w:rsidRDefault="001E3C58" w:rsidP="001E3C58">
      <w:r w:rsidRPr="001E3C58">
        <w:t xml:space="preserve">to add a date dimension, and in the </w:t>
      </w:r>
      <w:proofErr w:type="gramStart"/>
      <w:r w:rsidRPr="001E3C58">
        <w:t>version</w:t>
      </w:r>
      <w:proofErr w:type="gramEnd"/>
      <w:r w:rsidRPr="001E3C58">
        <w:t xml:space="preserve"> what is the value?</w:t>
      </w:r>
    </w:p>
    <w:p w14:paraId="06E021C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see in the additional details there is one here.</w:t>
      </w:r>
    </w:p>
    <w:p w14:paraId="5F7B78D9" w14:textId="77777777" w:rsidR="001E3C58" w:rsidRPr="001E3C58" w:rsidRDefault="001E3C58" w:rsidP="001E3C58">
      <w:r w:rsidRPr="001E3C58">
        <w:t>Okay.</w:t>
      </w:r>
    </w:p>
    <w:p w14:paraId="1ED7FC38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there is one value here.</w:t>
      </w:r>
    </w:p>
    <w:p w14:paraId="5EF3AC9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click on this.</w:t>
      </w:r>
    </w:p>
    <w:p w14:paraId="4530D1D4" w14:textId="77777777" w:rsidR="001E3C58" w:rsidRPr="001E3C58" w:rsidRDefault="001E3C58" w:rsidP="001E3C58">
      <w:r w:rsidRPr="001E3C58">
        <w:t>You will see there is public dot actual.</w:t>
      </w:r>
    </w:p>
    <w:p w14:paraId="7CEE9BF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the default value which is assigned to the data when you will create a fresh model the default value</w:t>
      </w:r>
    </w:p>
    <w:p w14:paraId="68E2266C" w14:textId="77777777" w:rsidR="001E3C58" w:rsidRPr="001E3C58" w:rsidRDefault="001E3C58" w:rsidP="001E3C58">
      <w:r w:rsidRPr="001E3C58">
        <w:t>which will be assigned will be actual.</w:t>
      </w:r>
    </w:p>
    <w:p w14:paraId="46E8F964" w14:textId="77777777" w:rsidR="001E3C58" w:rsidRPr="001E3C58" w:rsidRDefault="001E3C58" w:rsidP="001E3C58">
      <w:r w:rsidRPr="001E3C58">
        <w:t>And as I told you version is usually used to differentiate between actual and plan.</w:t>
      </w:r>
    </w:p>
    <w:p w14:paraId="72B44A5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in future if you want to convert this into a planning model, then you will add one more other member</w:t>
      </w:r>
    </w:p>
    <w:p w14:paraId="0994E3B8" w14:textId="77777777" w:rsidR="001E3C58" w:rsidRPr="001E3C58" w:rsidRDefault="001E3C58" w:rsidP="001E3C58">
      <w:r w:rsidRPr="001E3C58">
        <w:t>of this dimension.</w:t>
      </w:r>
    </w:p>
    <w:p w14:paraId="2FF0C3EA" w14:textId="77777777" w:rsidR="001E3C58" w:rsidRPr="001E3C58" w:rsidRDefault="001E3C58" w:rsidP="001E3C58">
      <w:r w:rsidRPr="001E3C58">
        <w:t>And these are called members.</w:t>
      </w:r>
    </w:p>
    <w:p w14:paraId="4298B915" w14:textId="77777777" w:rsidR="001E3C58" w:rsidRPr="001E3C58" w:rsidRDefault="001E3C58" w:rsidP="001E3C58">
      <w:r w:rsidRPr="001E3C58">
        <w:t>The actual value of the dimension where you say public dot plan, you can say that.</w:t>
      </w:r>
    </w:p>
    <w:p w14:paraId="780122A2" w14:textId="77777777" w:rsidR="001E3C58" w:rsidRPr="001E3C58" w:rsidRDefault="001E3C58" w:rsidP="001E3C58">
      <w:r w:rsidRPr="001E3C58">
        <w:t>So that's how the version dimension data will look like.</w:t>
      </w:r>
    </w:p>
    <w:p w14:paraId="5E9A900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my model which is saved.</w:t>
      </w:r>
    </w:p>
    <w:p w14:paraId="6A94E51D" w14:textId="77777777" w:rsidR="001E3C58" w:rsidRPr="001E3C58" w:rsidRDefault="001E3C58" w:rsidP="001E3C58">
      <w:r w:rsidRPr="001E3C58">
        <w:t>Stars are all gone because now it is properly saved.</w:t>
      </w:r>
    </w:p>
    <w:p w14:paraId="6D2671AF" w14:textId="77777777" w:rsidR="001E3C58" w:rsidRPr="001E3C58" w:rsidRDefault="001E3C58" w:rsidP="001E3C58">
      <w:r w:rsidRPr="001E3C58">
        <w:lastRenderedPageBreak/>
        <w:t xml:space="preserve">Version dimension is automatically </w:t>
      </w:r>
      <w:proofErr w:type="gramStart"/>
      <w:r w:rsidRPr="001E3C58">
        <w:t>added</w:t>
      </w:r>
      <w:proofErr w:type="gramEnd"/>
      <w:r w:rsidRPr="001E3C58">
        <w:t xml:space="preserve"> and my model is ready.</w:t>
      </w:r>
    </w:p>
    <w:p w14:paraId="76E432D8" w14:textId="77777777" w:rsidR="001E3C58" w:rsidRPr="001E3C58" w:rsidRDefault="001E3C58" w:rsidP="001E3C58">
      <w:r w:rsidRPr="001E3C58">
        <w:t>Now the final step is I'm going to create a story.</w:t>
      </w:r>
    </w:p>
    <w:p w14:paraId="2B7F747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see on the top here you will see a drop down.</w:t>
      </w:r>
    </w:p>
    <w:p w14:paraId="53A2E326" w14:textId="77777777" w:rsidR="001E3C58" w:rsidRPr="001E3C58" w:rsidRDefault="001E3C58" w:rsidP="001E3C58">
      <w:r w:rsidRPr="001E3C58">
        <w:t xml:space="preserve">Not this </w:t>
      </w:r>
      <w:proofErr w:type="gramStart"/>
      <w:r w:rsidRPr="001E3C58">
        <w:t>drop</w:t>
      </w:r>
      <w:proofErr w:type="gramEnd"/>
      <w:r w:rsidRPr="001E3C58">
        <w:t xml:space="preserve"> down the second one.</w:t>
      </w:r>
    </w:p>
    <w:p w14:paraId="2AF10950" w14:textId="77777777" w:rsidR="001E3C58" w:rsidRPr="001E3C58" w:rsidRDefault="001E3C58" w:rsidP="001E3C58">
      <w:r w:rsidRPr="001E3C58">
        <w:t>Click here and you can have a story.</w:t>
      </w:r>
    </w:p>
    <w:p w14:paraId="7BFF1A1A" w14:textId="77777777" w:rsidR="001E3C58" w:rsidRPr="001E3C58" w:rsidRDefault="001E3C58" w:rsidP="001E3C58">
      <w:r w:rsidRPr="001E3C58">
        <w:t>And then within a story I will just choose responsive for now.</w:t>
      </w:r>
    </w:p>
    <w:p w14:paraId="049941B3" w14:textId="77777777" w:rsidR="001E3C58" w:rsidRPr="001E3C58" w:rsidRDefault="001E3C58" w:rsidP="001E3C58">
      <w:r w:rsidRPr="001E3C58">
        <w:t>Don't worry.</w:t>
      </w:r>
    </w:p>
    <w:p w14:paraId="067A1306" w14:textId="77777777" w:rsidR="001E3C58" w:rsidRPr="001E3C58" w:rsidRDefault="001E3C58" w:rsidP="001E3C58">
      <w:r w:rsidRPr="001E3C58">
        <w:t xml:space="preserve">When we </w:t>
      </w:r>
      <w:proofErr w:type="gramStart"/>
      <w:r w:rsidRPr="001E3C58">
        <w:t>will discuss</w:t>
      </w:r>
      <w:proofErr w:type="gramEnd"/>
      <w:r w:rsidRPr="001E3C58">
        <w:t xml:space="preserve"> stories in detail I will explain the difference between responsive and canvas.</w:t>
      </w:r>
    </w:p>
    <w:p w14:paraId="143879FD" w14:textId="77777777" w:rsidR="001E3C58" w:rsidRPr="001E3C58" w:rsidRDefault="001E3C58" w:rsidP="001E3C58">
      <w:r w:rsidRPr="001E3C58">
        <w:t xml:space="preserve">But for </w:t>
      </w:r>
      <w:proofErr w:type="gramStart"/>
      <w:r w:rsidRPr="001E3C58">
        <w:t>now</w:t>
      </w:r>
      <w:proofErr w:type="gramEnd"/>
      <w:r w:rsidRPr="001E3C58">
        <w:t xml:space="preserve"> I'm choosing responsive story.</w:t>
      </w:r>
    </w:p>
    <w:p w14:paraId="55ACAA3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a story.</w:t>
      </w:r>
    </w:p>
    <w:p w14:paraId="5C0AC882" w14:textId="77777777" w:rsidR="001E3C58" w:rsidRPr="001E3C58" w:rsidRDefault="001E3C58" w:rsidP="001E3C58">
      <w:r w:rsidRPr="001E3C58">
        <w:t>The name is new story.</w:t>
      </w:r>
    </w:p>
    <w:p w14:paraId="24BB1CD6" w14:textId="77777777" w:rsidR="001E3C58" w:rsidRPr="001E3C58" w:rsidRDefault="001E3C58" w:rsidP="001E3C58">
      <w:r w:rsidRPr="001E3C58">
        <w:t>When I will save this automatically, it will ask me to provide a name.</w:t>
      </w:r>
    </w:p>
    <w:p w14:paraId="394E1004" w14:textId="77777777" w:rsidR="001E3C58" w:rsidRPr="001E3C58" w:rsidRDefault="001E3C58" w:rsidP="001E3C58">
      <w:r w:rsidRPr="001E3C58">
        <w:t>And these are my widgets.</w:t>
      </w:r>
    </w:p>
    <w:p w14:paraId="02C92DDE" w14:textId="77777777" w:rsidR="001E3C58" w:rsidRPr="001E3C58" w:rsidRDefault="001E3C58" w:rsidP="001E3C58">
      <w:r w:rsidRPr="001E3C58">
        <w:t>Chart widget.</w:t>
      </w:r>
    </w:p>
    <w:p w14:paraId="7AF14AE7" w14:textId="77777777" w:rsidR="001E3C58" w:rsidRPr="001E3C58" w:rsidRDefault="001E3C58" w:rsidP="001E3C58">
      <w:r w:rsidRPr="001E3C58">
        <w:t>Table widget.</w:t>
      </w:r>
    </w:p>
    <w:p w14:paraId="15D37509" w14:textId="77777777" w:rsidR="001E3C58" w:rsidRPr="001E3C58" w:rsidRDefault="001E3C58" w:rsidP="001E3C58">
      <w:r w:rsidRPr="001E3C58">
        <w:t>Input control.</w:t>
      </w:r>
    </w:p>
    <w:p w14:paraId="6C3DA113" w14:textId="77777777" w:rsidR="001E3C58" w:rsidRPr="001E3C58" w:rsidRDefault="001E3C58" w:rsidP="001E3C58">
      <w:r w:rsidRPr="001E3C58">
        <w:t xml:space="preserve">On the top you can see we have the </w:t>
      </w:r>
      <w:proofErr w:type="gramStart"/>
      <w:r w:rsidRPr="001E3C58">
        <w:t>left hand</w:t>
      </w:r>
      <w:proofErr w:type="gramEnd"/>
      <w:r w:rsidRPr="001E3C58">
        <w:t xml:space="preserve"> side panel on and off, and then we have right hand side</w:t>
      </w:r>
    </w:p>
    <w:p w14:paraId="135948B2" w14:textId="77777777" w:rsidR="001E3C58" w:rsidRPr="001E3C58" w:rsidRDefault="001E3C58" w:rsidP="001E3C58">
      <w:r w:rsidRPr="001E3C58">
        <w:t>panel on and off.</w:t>
      </w:r>
    </w:p>
    <w:p w14:paraId="634692A1" w14:textId="77777777" w:rsidR="001E3C58" w:rsidRPr="001E3C58" w:rsidRDefault="001E3C58" w:rsidP="001E3C58">
      <w:r w:rsidRPr="001E3C58">
        <w:t>Okay, so left hand side panel will give me all the widgets I can add to my story.</w:t>
      </w:r>
    </w:p>
    <w:p w14:paraId="25740CA5" w14:textId="77777777" w:rsidR="001E3C58" w:rsidRPr="001E3C58" w:rsidRDefault="001E3C58" w:rsidP="001E3C58">
      <w:r w:rsidRPr="001E3C58">
        <w:t>Right now.</w:t>
      </w:r>
    </w:p>
    <w:p w14:paraId="7015EDD4" w14:textId="77777777" w:rsidR="001E3C58" w:rsidRPr="001E3C58" w:rsidRDefault="001E3C58" w:rsidP="001E3C58">
      <w:r w:rsidRPr="001E3C58">
        <w:t>It's a blank story.</w:t>
      </w:r>
    </w:p>
    <w:p w14:paraId="1451E0B2" w14:textId="77777777" w:rsidR="001E3C58" w:rsidRPr="001E3C58" w:rsidRDefault="001E3C58" w:rsidP="001E3C58">
      <w:r w:rsidRPr="001E3C58">
        <w:t>Nothing there.</w:t>
      </w:r>
    </w:p>
    <w:p w14:paraId="2425B7C0" w14:textId="77777777" w:rsidR="001E3C58" w:rsidRPr="001E3C58" w:rsidRDefault="001E3C58" w:rsidP="001E3C58">
      <w:r w:rsidRPr="001E3C58">
        <w:t>It says drag and drop a widget.</w:t>
      </w:r>
    </w:p>
    <w:p w14:paraId="5607053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let's add </w:t>
      </w:r>
      <w:proofErr w:type="gramStart"/>
      <w:r w:rsidRPr="001E3C58">
        <w:t>And</w:t>
      </w:r>
      <w:proofErr w:type="gramEnd"/>
      <w:r w:rsidRPr="001E3C58">
        <w:t xml:space="preserve"> our table.</w:t>
      </w:r>
    </w:p>
    <w:p w14:paraId="6660A96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we'll drop a table.</w:t>
      </w:r>
    </w:p>
    <w:p w14:paraId="254F0598" w14:textId="77777777" w:rsidR="001E3C58" w:rsidRPr="001E3C58" w:rsidRDefault="001E3C58" w:rsidP="001E3C58">
      <w:r w:rsidRPr="001E3C58">
        <w:t>Now it's going to ask you from which model should I show the data from in this table.</w:t>
      </w:r>
    </w:p>
    <w:p w14:paraId="63966EC2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we'll go into our location which is my public and then SAS planning batch two, the model which we</w:t>
      </w:r>
    </w:p>
    <w:p w14:paraId="1D2400D0" w14:textId="77777777" w:rsidR="001E3C58" w:rsidRPr="001E3C58" w:rsidRDefault="001E3C58" w:rsidP="001E3C58">
      <w:r w:rsidRPr="001E3C58">
        <w:t>recently created.</w:t>
      </w:r>
    </w:p>
    <w:p w14:paraId="093FFA77" w14:textId="77777777" w:rsidR="001E3C58" w:rsidRPr="001E3C58" w:rsidRDefault="001E3C58" w:rsidP="001E3C58">
      <w:r w:rsidRPr="001E3C58">
        <w:t>And then we will select the model.</w:t>
      </w:r>
    </w:p>
    <w:p w14:paraId="767864F8" w14:textId="77777777" w:rsidR="001E3C58" w:rsidRPr="001E3C58" w:rsidRDefault="001E3C58" w:rsidP="001E3C58">
      <w:r w:rsidRPr="001E3C58">
        <w:lastRenderedPageBreak/>
        <w:t>And immediately the story data will start showing up in the model.</w:t>
      </w:r>
    </w:p>
    <w:p w14:paraId="03C671B6" w14:textId="77777777" w:rsidR="001E3C58" w:rsidRPr="001E3C58" w:rsidRDefault="001E3C58" w:rsidP="001E3C58">
      <w:r w:rsidRPr="001E3C58">
        <w:t xml:space="preserve">By </w:t>
      </w:r>
      <w:proofErr w:type="gramStart"/>
      <w:r w:rsidRPr="001E3C58">
        <w:t>default</w:t>
      </w:r>
      <w:proofErr w:type="gramEnd"/>
      <w:r w:rsidRPr="001E3C58">
        <w:t xml:space="preserve"> it is only showing me one measure and no dimensions nothing.</w:t>
      </w:r>
    </w:p>
    <w:p w14:paraId="6F051115" w14:textId="77777777" w:rsidR="001E3C58" w:rsidRPr="001E3C58" w:rsidRDefault="001E3C58" w:rsidP="001E3C58">
      <w:r w:rsidRPr="001E3C58">
        <w:t>So how do I activate dimensions now?</w:t>
      </w:r>
    </w:p>
    <w:p w14:paraId="306D34C9" w14:textId="77777777" w:rsidR="001E3C58" w:rsidRPr="001E3C58" w:rsidRDefault="001E3C58" w:rsidP="001E3C58">
      <w:r w:rsidRPr="001E3C58">
        <w:t xml:space="preserve">I do not need the </w:t>
      </w:r>
      <w:proofErr w:type="gramStart"/>
      <w:r w:rsidRPr="001E3C58">
        <w:t>left hand</w:t>
      </w:r>
      <w:proofErr w:type="gramEnd"/>
      <w:r w:rsidRPr="001E3C58">
        <w:t xml:space="preserve"> side panel.</w:t>
      </w:r>
    </w:p>
    <w:p w14:paraId="688EDB0F" w14:textId="77777777" w:rsidR="001E3C58" w:rsidRPr="001E3C58" w:rsidRDefault="001E3C58" w:rsidP="001E3C58">
      <w:r w:rsidRPr="001E3C58">
        <w:t>I can close it.</w:t>
      </w:r>
    </w:p>
    <w:p w14:paraId="4B76B8B2" w14:textId="77777777" w:rsidR="001E3C58" w:rsidRPr="001E3C58" w:rsidRDefault="001E3C58" w:rsidP="001E3C58">
      <w:r w:rsidRPr="001E3C58">
        <w:t>Now I need right hand side panel.</w:t>
      </w:r>
    </w:p>
    <w:p w14:paraId="2498743C" w14:textId="77777777" w:rsidR="001E3C58" w:rsidRPr="001E3C58" w:rsidRDefault="001E3C58" w:rsidP="001E3C58">
      <w:r w:rsidRPr="001E3C58">
        <w:t>Why?</w:t>
      </w:r>
    </w:p>
    <w:p w14:paraId="07AFE709" w14:textId="77777777" w:rsidR="001E3C58" w:rsidRPr="001E3C58" w:rsidRDefault="001E3C58" w:rsidP="001E3C58">
      <w:r w:rsidRPr="001E3C58">
        <w:t xml:space="preserve">Because for any widget, whatever you want to add, you can add from the </w:t>
      </w:r>
      <w:proofErr w:type="gramStart"/>
      <w:r w:rsidRPr="001E3C58">
        <w:t>right hand</w:t>
      </w:r>
      <w:proofErr w:type="gramEnd"/>
      <w:r w:rsidRPr="001E3C58">
        <w:t xml:space="preserve"> side panel.</w:t>
      </w:r>
    </w:p>
    <w:p w14:paraId="023EF175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click on that.</w:t>
      </w:r>
    </w:p>
    <w:p w14:paraId="43C1B6EC" w14:textId="77777777" w:rsidR="001E3C58" w:rsidRPr="001E3C58" w:rsidRDefault="001E3C58" w:rsidP="001E3C58">
      <w:r w:rsidRPr="001E3C58">
        <w:t>Now you will see that we have the table because we are dealing with table.</w:t>
      </w:r>
    </w:p>
    <w:p w14:paraId="79935606" w14:textId="77777777" w:rsidR="001E3C58" w:rsidRPr="001E3C58" w:rsidRDefault="001E3C58" w:rsidP="001E3C58">
      <w:r w:rsidRPr="001E3C58">
        <w:t xml:space="preserve">So now we have the builder </w:t>
      </w:r>
      <w:proofErr w:type="gramStart"/>
      <w:r w:rsidRPr="001E3C58">
        <w:t>panel</w:t>
      </w:r>
      <w:proofErr w:type="gramEnd"/>
      <w:r w:rsidRPr="001E3C58">
        <w:t xml:space="preserve"> and we have the styling panel.</w:t>
      </w:r>
    </w:p>
    <w:p w14:paraId="2458104E" w14:textId="77777777" w:rsidR="001E3C58" w:rsidRPr="001E3C58" w:rsidRDefault="001E3C58" w:rsidP="001E3C58">
      <w:r w:rsidRPr="001E3C58">
        <w:t>We have two panels in the story.</w:t>
      </w:r>
    </w:p>
    <w:p w14:paraId="61763802" w14:textId="77777777" w:rsidR="001E3C58" w:rsidRPr="001E3C58" w:rsidRDefault="001E3C58" w:rsidP="001E3C58">
      <w:r w:rsidRPr="001E3C58">
        <w:t>And as we go along in our journey in the training you will see the usage and all the options and everything.</w:t>
      </w:r>
    </w:p>
    <w:p w14:paraId="0F4F7CFF" w14:textId="77777777" w:rsidR="001E3C58" w:rsidRPr="001E3C58" w:rsidRDefault="001E3C58" w:rsidP="001E3C58">
      <w:r w:rsidRPr="001E3C58">
        <w:t xml:space="preserve">But for </w:t>
      </w:r>
      <w:proofErr w:type="gramStart"/>
      <w:r w:rsidRPr="001E3C58">
        <w:t>now</w:t>
      </w:r>
      <w:proofErr w:type="gramEnd"/>
      <w:r w:rsidRPr="001E3C58">
        <w:t xml:space="preserve"> I'm just going to deal with the builder panel.</w:t>
      </w:r>
    </w:p>
    <w:p w14:paraId="777AF50F" w14:textId="77777777" w:rsidR="001E3C58" w:rsidRPr="001E3C58" w:rsidRDefault="001E3C58" w:rsidP="001E3C58">
      <w:r w:rsidRPr="001E3C58">
        <w:t>In the builder panel you can see in the measure I have rows, I have columns and I have filters.</w:t>
      </w:r>
    </w:p>
    <w:p w14:paraId="43184A05" w14:textId="77777777" w:rsidR="001E3C58" w:rsidRPr="001E3C58" w:rsidRDefault="001E3C58" w:rsidP="001E3C58">
      <w:r w:rsidRPr="001E3C58">
        <w:t>This is the table structure.</w:t>
      </w:r>
    </w:p>
    <w:p w14:paraId="15DC682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have two sections here basically table structure section and property section in table sections</w:t>
      </w:r>
    </w:p>
    <w:p w14:paraId="43954F54" w14:textId="77777777" w:rsidR="001E3C58" w:rsidRPr="001E3C58" w:rsidRDefault="001E3C58" w:rsidP="001E3C58">
      <w:r w:rsidRPr="001E3C58">
        <w:t>table structure section I have rows I have columns and I have filters rows.</w:t>
      </w:r>
    </w:p>
    <w:p w14:paraId="52112035" w14:textId="77777777" w:rsidR="001E3C58" w:rsidRPr="001E3C58" w:rsidRDefault="001E3C58" w:rsidP="001E3C58">
      <w:r w:rsidRPr="001E3C58">
        <w:t>There is nothing.</w:t>
      </w:r>
    </w:p>
    <w:p w14:paraId="760D712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let's add the dimensions.</w:t>
      </w:r>
    </w:p>
    <w:p w14:paraId="7CBB1EE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let's add uh product id.</w:t>
      </w:r>
    </w:p>
    <w:p w14:paraId="319DDBF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product ID wise I have gross amount.</w:t>
      </w:r>
    </w:p>
    <w:p w14:paraId="100B5371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have four product IDs.</w:t>
      </w:r>
    </w:p>
    <w:p w14:paraId="1D8CD3F2" w14:textId="77777777" w:rsidR="001E3C58" w:rsidRPr="001E3C58" w:rsidRDefault="001E3C58" w:rsidP="001E3C58">
      <w:r w:rsidRPr="001E3C58">
        <w:t>And these are the gross amount.</w:t>
      </w:r>
    </w:p>
    <w:p w14:paraId="3EAB9FBD" w14:textId="77777777" w:rsidR="001E3C58" w:rsidRPr="001E3C58" w:rsidRDefault="001E3C58" w:rsidP="001E3C58">
      <w:r w:rsidRPr="001E3C58">
        <w:t>And then you can also put currency so that we know which currency it is in.</w:t>
      </w:r>
    </w:p>
    <w:p w14:paraId="591BF1AC" w14:textId="77777777" w:rsidR="001E3C58" w:rsidRPr="001E3C58" w:rsidRDefault="001E3C58" w:rsidP="001E3C58">
      <w:r w:rsidRPr="001E3C58">
        <w:t>Or you can add currency in the columns also.</w:t>
      </w:r>
    </w:p>
    <w:p w14:paraId="20132F6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drag and put the currency just above the measures.</w:t>
      </w:r>
    </w:p>
    <w:p w14:paraId="1B0F1735" w14:textId="77777777" w:rsidR="001E3C58" w:rsidRPr="001E3C58" w:rsidRDefault="001E3C58" w:rsidP="001E3C58">
      <w:r w:rsidRPr="001E3C58">
        <w:t>Then the currency will show like this.</w:t>
      </w:r>
    </w:p>
    <w:p w14:paraId="2CF9FEFB" w14:textId="77777777" w:rsidR="001E3C58" w:rsidRPr="001E3C58" w:rsidRDefault="001E3C58" w:rsidP="001E3C58">
      <w:r w:rsidRPr="001E3C58">
        <w:t>This is a better visualization because if I put currency here then it is repeating USD, USD, USD,</w:t>
      </w:r>
    </w:p>
    <w:p w14:paraId="0DB7BBE7" w14:textId="77777777" w:rsidR="001E3C58" w:rsidRPr="001E3C58" w:rsidRDefault="001E3C58" w:rsidP="001E3C58">
      <w:r w:rsidRPr="001E3C58">
        <w:t>USD.</w:t>
      </w:r>
    </w:p>
    <w:p w14:paraId="5CB042CA" w14:textId="77777777" w:rsidR="001E3C58" w:rsidRPr="001E3C58" w:rsidRDefault="001E3C58" w:rsidP="001E3C58">
      <w:r w:rsidRPr="001E3C58">
        <w:lastRenderedPageBreak/>
        <w:t>If you don't have multiple currencies, you don't need to repeat it.</w:t>
      </w:r>
    </w:p>
    <w:p w14:paraId="70FF3039" w14:textId="77777777" w:rsidR="001E3C58" w:rsidRPr="001E3C58" w:rsidRDefault="001E3C58" w:rsidP="001E3C58">
      <w:r w:rsidRPr="001E3C58">
        <w:t>Then the better way is put it in the columns just above the measures so that it will just be shown only</w:t>
      </w:r>
    </w:p>
    <w:p w14:paraId="08E9E9AE" w14:textId="77777777" w:rsidR="001E3C58" w:rsidRPr="001E3C58" w:rsidRDefault="001E3C58" w:rsidP="001E3C58">
      <w:r w:rsidRPr="001E3C58">
        <w:t>once.</w:t>
      </w:r>
    </w:p>
    <w:p w14:paraId="10B66C24" w14:textId="77777777" w:rsidR="001E3C58" w:rsidRPr="001E3C58" w:rsidRDefault="001E3C58" w:rsidP="001E3C58">
      <w:r w:rsidRPr="001E3C58">
        <w:t>Currency USD measures gross amount and if you want to add more measures then hover over the measure</w:t>
      </w:r>
    </w:p>
    <w:p w14:paraId="415F4FD5" w14:textId="77777777" w:rsidR="001E3C58" w:rsidRPr="001E3C58" w:rsidRDefault="001E3C58" w:rsidP="001E3C58">
      <w:r w:rsidRPr="001E3C58">
        <w:t>rectangle, this rectangular grey box.</w:t>
      </w:r>
    </w:p>
    <w:p w14:paraId="00868569" w14:textId="77777777" w:rsidR="001E3C58" w:rsidRPr="001E3C58" w:rsidRDefault="001E3C58" w:rsidP="001E3C58">
      <w:r w:rsidRPr="001E3C58">
        <w:t>And then there is a filter.</w:t>
      </w:r>
    </w:p>
    <w:p w14:paraId="43B8B741" w14:textId="77777777" w:rsidR="001E3C58" w:rsidRPr="001E3C58" w:rsidRDefault="001E3C58" w:rsidP="001E3C58">
      <w:r w:rsidRPr="001E3C58">
        <w:t>You say go to filter.</w:t>
      </w:r>
    </w:p>
    <w:p w14:paraId="205B159A" w14:textId="77777777" w:rsidR="001E3C58" w:rsidRPr="001E3C58" w:rsidRDefault="001E3C58" w:rsidP="001E3C58">
      <w:r w:rsidRPr="001E3C58">
        <w:t xml:space="preserve">Right </w:t>
      </w:r>
      <w:proofErr w:type="gramStart"/>
      <w:r w:rsidRPr="001E3C58">
        <w:t>now</w:t>
      </w:r>
      <w:proofErr w:type="gramEnd"/>
      <w:r w:rsidRPr="001E3C58">
        <w:t xml:space="preserve"> just gross amount is selected.</w:t>
      </w:r>
    </w:p>
    <w:p w14:paraId="615883D8" w14:textId="77777777" w:rsidR="001E3C58" w:rsidRPr="001E3C58" w:rsidRDefault="001E3C58" w:rsidP="001E3C58">
      <w:r w:rsidRPr="001E3C58">
        <w:t>Select net amount tax amount.</w:t>
      </w:r>
    </w:p>
    <w:p w14:paraId="1BC6D993" w14:textId="77777777" w:rsidR="001E3C58" w:rsidRPr="001E3C58" w:rsidRDefault="001E3C58" w:rsidP="001E3C58">
      <w:r w:rsidRPr="001E3C58">
        <w:t>Or you can say all members that will also select everything and say okay.</w:t>
      </w:r>
    </w:p>
    <w:p w14:paraId="3695A9A8" w14:textId="77777777" w:rsidR="001E3C58" w:rsidRPr="001E3C58" w:rsidRDefault="001E3C58" w:rsidP="001E3C58">
      <w:r w:rsidRPr="001E3C58">
        <w:t>And then all your measures will start showing up.</w:t>
      </w:r>
    </w:p>
    <w:p w14:paraId="269A4FED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a table widget okay where I have dimension.</w:t>
      </w:r>
    </w:p>
    <w:p w14:paraId="08F8EBED" w14:textId="77777777" w:rsidR="001E3C58" w:rsidRPr="001E3C58" w:rsidRDefault="001E3C58" w:rsidP="001E3C58">
      <w:r w:rsidRPr="001E3C58">
        <w:t>And then we have measures.</w:t>
      </w:r>
    </w:p>
    <w:p w14:paraId="507F98BF" w14:textId="77777777" w:rsidR="001E3C58" w:rsidRPr="001E3C58" w:rsidRDefault="001E3C58" w:rsidP="001E3C58">
      <w:r w:rsidRPr="001E3C58">
        <w:t>And then you can add more dimensions.</w:t>
      </w:r>
    </w:p>
    <w:p w14:paraId="4A13B353" w14:textId="77777777" w:rsidR="001E3C58" w:rsidRPr="001E3C58" w:rsidRDefault="001E3C58" w:rsidP="001E3C58">
      <w:r w:rsidRPr="001E3C58">
        <w:t>I have just added product ID, you can add more dimensions, like for example you can add sales order</w:t>
      </w:r>
    </w:p>
    <w:p w14:paraId="70D34C1E" w14:textId="77777777" w:rsidR="001E3C58" w:rsidRPr="001E3C58" w:rsidRDefault="001E3C58" w:rsidP="001E3C58">
      <w:r w:rsidRPr="001E3C58">
        <w:t>ID also okay.</w:t>
      </w:r>
    </w:p>
    <w:p w14:paraId="751C1A5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sales order ID now will start showing up.</w:t>
      </w:r>
    </w:p>
    <w:p w14:paraId="522BC77C" w14:textId="77777777" w:rsidR="001E3C58" w:rsidRPr="001E3C58" w:rsidRDefault="001E3C58" w:rsidP="001E3C58">
      <w:r w:rsidRPr="001E3C58">
        <w:t>And then you can rearrange.</w:t>
      </w:r>
    </w:p>
    <w:p w14:paraId="7490C353" w14:textId="77777777" w:rsidR="001E3C58" w:rsidRPr="001E3C58" w:rsidRDefault="001E3C58" w:rsidP="001E3C58">
      <w:proofErr w:type="gramStart"/>
      <w:r w:rsidRPr="001E3C58">
        <w:t>Also</w:t>
      </w:r>
      <w:proofErr w:type="gramEnd"/>
      <w:r w:rsidRPr="001E3C58">
        <w:t xml:space="preserve"> you want sales order to be the first one.</w:t>
      </w:r>
    </w:p>
    <w:p w14:paraId="70A23AD7" w14:textId="77777777" w:rsidR="001E3C58" w:rsidRPr="001E3C58" w:rsidRDefault="001E3C58" w:rsidP="001E3C58">
      <w:r w:rsidRPr="001E3C58">
        <w:t>Then you can just drag and put it here.</w:t>
      </w:r>
    </w:p>
    <w:p w14:paraId="1AB83555" w14:textId="77777777" w:rsidR="001E3C58" w:rsidRPr="001E3C58" w:rsidRDefault="001E3C58" w:rsidP="001E3C58">
      <w:r w:rsidRPr="001E3C58">
        <w:t>Then this will be a better representation.</w:t>
      </w:r>
    </w:p>
    <w:p w14:paraId="27E2AEA9" w14:textId="77777777" w:rsidR="001E3C58" w:rsidRPr="001E3C58" w:rsidRDefault="001E3C58" w:rsidP="001E3C58">
      <w:r w:rsidRPr="001E3C58">
        <w:t>So on and so forth.</w:t>
      </w:r>
    </w:p>
    <w:p w14:paraId="3E534663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my table widget okay.</w:t>
      </w:r>
    </w:p>
    <w:p w14:paraId="1BC01843" w14:textId="77777777" w:rsidR="001E3C58" w:rsidRPr="001E3C58" w:rsidRDefault="001E3C58" w:rsidP="001E3C58">
      <w:r w:rsidRPr="001E3C58">
        <w:t>Now let's go to left hand side panel I need one more widget.</w:t>
      </w:r>
    </w:p>
    <w:p w14:paraId="336F8314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to get the widget I will need left hand side panel I will create a chart here.</w:t>
      </w:r>
    </w:p>
    <w:p w14:paraId="58046DB5" w14:textId="77777777" w:rsidR="001E3C58" w:rsidRPr="001E3C58" w:rsidRDefault="001E3C58" w:rsidP="001E3C58">
      <w:r w:rsidRPr="001E3C58">
        <w:t>Just drag and drop a chart here.</w:t>
      </w:r>
    </w:p>
    <w:p w14:paraId="3CF1919F" w14:textId="77777777" w:rsidR="001E3C58" w:rsidRPr="001E3C58" w:rsidRDefault="001E3C58" w:rsidP="001E3C58">
      <w:r w:rsidRPr="001E3C58">
        <w:t>Sorry.</w:t>
      </w:r>
    </w:p>
    <w:p w14:paraId="1A6C4493" w14:textId="77777777" w:rsidR="001E3C58" w:rsidRPr="001E3C58" w:rsidRDefault="001E3C58" w:rsidP="001E3C58">
      <w:r w:rsidRPr="001E3C58">
        <w:t>Why am I not able to drag the chart.</w:t>
      </w:r>
    </w:p>
    <w:p w14:paraId="468F7DA4" w14:textId="77777777" w:rsidR="001E3C58" w:rsidRPr="001E3C58" w:rsidRDefault="001E3C58" w:rsidP="001E3C58">
      <w:r w:rsidRPr="001E3C58">
        <w:t>There you go.</w:t>
      </w:r>
    </w:p>
    <w:p w14:paraId="09D3C5F0" w14:textId="77777777" w:rsidR="001E3C58" w:rsidRPr="001E3C58" w:rsidRDefault="001E3C58" w:rsidP="001E3C58">
      <w:proofErr w:type="gramStart"/>
      <w:r w:rsidRPr="001E3C58">
        <w:lastRenderedPageBreak/>
        <w:t>So</w:t>
      </w:r>
      <w:proofErr w:type="gramEnd"/>
      <w:r w:rsidRPr="001E3C58">
        <w:t xml:space="preserve"> I have a chart now.</w:t>
      </w:r>
    </w:p>
    <w:p w14:paraId="1C5D34FF" w14:textId="77777777" w:rsidR="001E3C58" w:rsidRPr="001E3C58" w:rsidRDefault="001E3C58" w:rsidP="001E3C58">
      <w:r w:rsidRPr="001E3C58">
        <w:t>And in the chart here.</w:t>
      </w:r>
    </w:p>
    <w:p w14:paraId="3EC6E5F1" w14:textId="77777777" w:rsidR="001E3C58" w:rsidRPr="001E3C58" w:rsidRDefault="001E3C58" w:rsidP="001E3C58">
      <w:r w:rsidRPr="001E3C58">
        <w:t>Now I'll make it slightly bigger.</w:t>
      </w:r>
    </w:p>
    <w:p w14:paraId="6F701714" w14:textId="77777777" w:rsidR="001E3C58" w:rsidRPr="001E3C58" w:rsidRDefault="001E3C58" w:rsidP="001E3C58">
      <w:r w:rsidRPr="001E3C58">
        <w:t>I'll just put just below the keeping a little bit of gap.</w:t>
      </w:r>
    </w:p>
    <w:p w14:paraId="3A3253E0" w14:textId="77777777" w:rsidR="001E3C58" w:rsidRPr="001E3C58" w:rsidRDefault="001E3C58" w:rsidP="001E3C58">
      <w:r w:rsidRPr="001E3C58">
        <w:t>I'll just make it in line.</w:t>
      </w:r>
    </w:p>
    <w:p w14:paraId="37C88AB9" w14:textId="77777777" w:rsidR="001E3C58" w:rsidRPr="001E3C58" w:rsidRDefault="001E3C58" w:rsidP="001E3C58">
      <w:r w:rsidRPr="001E3C58">
        <w:t>Uh, this is overlapping, so let me bring it down.</w:t>
      </w:r>
    </w:p>
    <w:p w14:paraId="237EA696" w14:textId="77777777" w:rsidR="001E3C58" w:rsidRPr="001E3C58" w:rsidRDefault="001E3C58" w:rsidP="001E3C58">
      <w:r w:rsidRPr="001E3C58">
        <w:t>Okay.</w:t>
      </w:r>
    </w:p>
    <w:p w14:paraId="4CC997FE" w14:textId="77777777" w:rsidR="001E3C58" w:rsidRPr="001E3C58" w:rsidRDefault="001E3C58" w:rsidP="001E3C58">
      <w:r w:rsidRPr="001E3C58">
        <w:t>And in the chart, I can.</w:t>
      </w:r>
    </w:p>
    <w:p w14:paraId="6CD8BA65" w14:textId="77777777" w:rsidR="001E3C58" w:rsidRPr="001E3C58" w:rsidRDefault="001E3C58" w:rsidP="001E3C58">
      <w:r w:rsidRPr="001E3C58">
        <w:t xml:space="preserve">Now this is a blank chart because on the </w:t>
      </w:r>
      <w:proofErr w:type="gramStart"/>
      <w:r w:rsidRPr="001E3C58">
        <w:t>right hand</w:t>
      </w:r>
      <w:proofErr w:type="gramEnd"/>
      <w:r w:rsidRPr="001E3C58">
        <w:t xml:space="preserve"> side panel now in the builder panel you will see</w:t>
      </w:r>
    </w:p>
    <w:p w14:paraId="5173ADB3" w14:textId="77777777" w:rsidR="001E3C58" w:rsidRPr="001E3C58" w:rsidRDefault="001E3C58" w:rsidP="001E3C58">
      <w:r w:rsidRPr="001E3C58">
        <w:t>the chart is horizontal.</w:t>
      </w:r>
    </w:p>
    <w:p w14:paraId="5DDB935A" w14:textId="77777777" w:rsidR="001E3C58" w:rsidRPr="001E3C58" w:rsidRDefault="001E3C58" w:rsidP="001E3C58">
      <w:r w:rsidRPr="001E3C58">
        <w:t xml:space="preserve">And the chart type </w:t>
      </w:r>
      <w:proofErr w:type="gramStart"/>
      <w:r w:rsidRPr="001E3C58">
        <w:t>by the way chart</w:t>
      </w:r>
      <w:proofErr w:type="gramEnd"/>
      <w:r w:rsidRPr="001E3C58">
        <w:t xml:space="preserve"> type by default is chosen as bar column.</w:t>
      </w:r>
    </w:p>
    <w:p w14:paraId="4BB0D00B" w14:textId="77777777" w:rsidR="001E3C58" w:rsidRPr="001E3C58" w:rsidRDefault="001E3C58" w:rsidP="001E3C58">
      <w:r w:rsidRPr="001E3C58">
        <w:t>You can change it.</w:t>
      </w:r>
    </w:p>
    <w:p w14:paraId="592A027F" w14:textId="77777777" w:rsidR="001E3C58" w:rsidRPr="001E3C58" w:rsidRDefault="001E3C58" w:rsidP="001E3C58">
      <w:r w:rsidRPr="001E3C58">
        <w:t>You have all these types of charts okay.</w:t>
      </w:r>
    </w:p>
    <w:p w14:paraId="3BAEAD6F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for </w:t>
      </w:r>
      <w:proofErr w:type="gramStart"/>
      <w:r w:rsidRPr="001E3C58">
        <w:t>example</w:t>
      </w:r>
      <w:proofErr w:type="gramEnd"/>
      <w:r w:rsidRPr="001E3C58">
        <w:t xml:space="preserve"> I want to choose pie chart.</w:t>
      </w:r>
    </w:p>
    <w:p w14:paraId="3740595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can have a pie chart.</w:t>
      </w:r>
    </w:p>
    <w:p w14:paraId="3AB0F6B0" w14:textId="77777777" w:rsidR="001E3C58" w:rsidRPr="001E3C58" w:rsidRDefault="001E3C58" w:rsidP="001E3C58">
      <w:r w:rsidRPr="001E3C58">
        <w:t>And then it says select at least one measure.</w:t>
      </w:r>
    </w:p>
    <w:p w14:paraId="31F496B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will select the net amount and then </w:t>
      </w:r>
      <w:proofErr w:type="spellStart"/>
      <w:r w:rsidRPr="001E3C58">
        <w:t>color</w:t>
      </w:r>
      <w:proofErr w:type="spellEnd"/>
      <w:r w:rsidRPr="001E3C58">
        <w:t xml:space="preserve"> </w:t>
      </w:r>
      <w:proofErr w:type="spellStart"/>
      <w:r w:rsidRPr="001E3C58">
        <w:t>color</w:t>
      </w:r>
      <w:proofErr w:type="spellEnd"/>
      <w:r w:rsidRPr="001E3C58">
        <w:t xml:space="preserve"> for the dimension.</w:t>
      </w:r>
    </w:p>
    <w:p w14:paraId="0F4740C7" w14:textId="77777777" w:rsidR="001E3C58" w:rsidRPr="001E3C58" w:rsidRDefault="001E3C58" w:rsidP="001E3C58">
      <w:r w:rsidRPr="001E3C58">
        <w:t>Then I will use product ID.</w:t>
      </w:r>
    </w:p>
    <w:p w14:paraId="3B8CD8A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it will show me that for each product ID what is the percentage.</w:t>
      </w:r>
    </w:p>
    <w:p w14:paraId="256047A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for </w:t>
      </w:r>
      <w:proofErr w:type="gramStart"/>
      <w:r w:rsidRPr="001E3C58">
        <w:t>example</w:t>
      </w:r>
      <w:proofErr w:type="gramEnd"/>
      <w:r w:rsidRPr="001E3C58">
        <w:t xml:space="preserve"> my product ID may be 1034 is 39.69% of the overall sales, net amount.</w:t>
      </w:r>
    </w:p>
    <w:p w14:paraId="79A981FE" w14:textId="77777777" w:rsidR="001E3C58" w:rsidRPr="001E3C58" w:rsidRDefault="001E3C58" w:rsidP="001E3C58">
      <w:r w:rsidRPr="001E3C58">
        <w:t>And the biggest chunk is from this product, which is my RC 1056, so on and so forth.</w:t>
      </w:r>
    </w:p>
    <w:p w14:paraId="76ECF38B" w14:textId="77777777" w:rsidR="001E3C58" w:rsidRPr="001E3C58" w:rsidRDefault="001E3C58" w:rsidP="001E3C58">
      <w:r w:rsidRPr="001E3C58">
        <w:t>And then you see there are no borders.</w:t>
      </w:r>
    </w:p>
    <w:p w14:paraId="7B480883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when you go for borders, that means you are going to style.</w:t>
      </w:r>
    </w:p>
    <w:p w14:paraId="157B94E2" w14:textId="77777777" w:rsidR="001E3C58" w:rsidRPr="001E3C58" w:rsidRDefault="001E3C58" w:rsidP="001E3C58">
      <w:r w:rsidRPr="001E3C58">
        <w:t>We call it styling the widgets.</w:t>
      </w:r>
    </w:p>
    <w:p w14:paraId="410B6F5A" w14:textId="77777777" w:rsidR="001E3C58" w:rsidRPr="001E3C58" w:rsidRDefault="001E3C58" w:rsidP="001E3C58">
      <w:r w:rsidRPr="001E3C58">
        <w:t xml:space="preserve">See, </w:t>
      </w:r>
      <w:proofErr w:type="gramStart"/>
      <w:r w:rsidRPr="001E3C58">
        <w:t>as long as</w:t>
      </w:r>
      <w:proofErr w:type="gramEnd"/>
      <w:r w:rsidRPr="001E3C58">
        <w:t xml:space="preserve"> you are dealing with data inside the widget, you will deal with builder panel.</w:t>
      </w:r>
    </w:p>
    <w:p w14:paraId="6EBBB3F2" w14:textId="77777777" w:rsidR="001E3C58" w:rsidRPr="001E3C58" w:rsidRDefault="001E3C58" w:rsidP="001E3C58">
      <w:r w:rsidRPr="001E3C58">
        <w:t>But the moment you want to make it look more beautiful, you want to beautify it, you want to style</w:t>
      </w:r>
    </w:p>
    <w:p w14:paraId="31F34C77" w14:textId="77777777" w:rsidR="001E3C58" w:rsidRPr="001E3C58" w:rsidRDefault="001E3C58" w:rsidP="001E3C58">
      <w:r w:rsidRPr="001E3C58">
        <w:t>it.</w:t>
      </w:r>
    </w:p>
    <w:p w14:paraId="5DC94D51" w14:textId="77777777" w:rsidR="001E3C58" w:rsidRPr="001E3C58" w:rsidRDefault="001E3C58" w:rsidP="001E3C58">
      <w:r w:rsidRPr="001E3C58">
        <w:t xml:space="preserve">Then we go for styling and one of the </w:t>
      </w:r>
      <w:proofErr w:type="gramStart"/>
      <w:r w:rsidRPr="001E3C58">
        <w:t>example</w:t>
      </w:r>
      <w:proofErr w:type="gramEnd"/>
      <w:r w:rsidRPr="001E3C58">
        <w:t xml:space="preserve"> is borders.</w:t>
      </w:r>
    </w:p>
    <w:p w14:paraId="0EA7FF56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if I want to put borders now, nothing to do with data just to do with look and feel.</w:t>
      </w:r>
    </w:p>
    <w:p w14:paraId="5DFB30BA" w14:textId="77777777" w:rsidR="001E3C58" w:rsidRPr="001E3C58" w:rsidRDefault="001E3C58" w:rsidP="001E3C58">
      <w:r w:rsidRPr="001E3C58">
        <w:t>Now we'll go to build a styling panel and then I will say my border.</w:t>
      </w:r>
    </w:p>
    <w:p w14:paraId="0889290A" w14:textId="77777777" w:rsidR="001E3C58" w:rsidRPr="001E3C58" w:rsidRDefault="001E3C58" w:rsidP="001E3C58">
      <w:r w:rsidRPr="001E3C58">
        <w:lastRenderedPageBreak/>
        <w:t>I want all the border here and here also I need all the borders.</w:t>
      </w:r>
    </w:p>
    <w:p w14:paraId="10F81377" w14:textId="77777777" w:rsidR="001E3C58" w:rsidRPr="001E3C58" w:rsidRDefault="001E3C58" w:rsidP="001E3C58">
      <w:r w:rsidRPr="001E3C58">
        <w:t>Just a very, very simple example so that there is a clear demarcation between my table and the chart.</w:t>
      </w:r>
    </w:p>
    <w:p w14:paraId="180F83DD" w14:textId="77777777" w:rsidR="001E3C58" w:rsidRPr="001E3C58" w:rsidRDefault="001E3C58" w:rsidP="001E3C58">
      <w:r w:rsidRPr="001E3C58">
        <w:t>And this is what a simple story is.</w:t>
      </w:r>
    </w:p>
    <w:p w14:paraId="264281A4" w14:textId="77777777" w:rsidR="001E3C58" w:rsidRPr="001E3C58" w:rsidRDefault="001E3C58" w:rsidP="001E3C58">
      <w:r w:rsidRPr="001E3C58">
        <w:t>I will save this story once I'm done.</w:t>
      </w:r>
    </w:p>
    <w:p w14:paraId="60742793" w14:textId="77777777" w:rsidR="001E3C58" w:rsidRPr="001E3C58" w:rsidRDefault="001E3C58" w:rsidP="001E3C58">
      <w:r w:rsidRPr="001E3C58">
        <w:t>I'm going to save the story again.</w:t>
      </w:r>
    </w:p>
    <w:p w14:paraId="631F18AD" w14:textId="77777777" w:rsidR="001E3C58" w:rsidRPr="001E3C58" w:rsidRDefault="001E3C58" w:rsidP="001E3C58">
      <w:r w:rsidRPr="001E3C58">
        <w:t>I'll go for public folder our Training folder.</w:t>
      </w:r>
    </w:p>
    <w:p w14:paraId="3B02A2BA" w14:textId="77777777" w:rsidR="001E3C58" w:rsidRPr="001E3C58" w:rsidRDefault="001E3C58" w:rsidP="001E3C58">
      <w:r w:rsidRPr="001E3C58">
        <w:t>Now we have one subfolder for stories.</w:t>
      </w:r>
    </w:p>
    <w:p w14:paraId="6F299967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I'm just going to say sales overview.</w:t>
      </w:r>
    </w:p>
    <w:p w14:paraId="29EEEA79" w14:textId="77777777" w:rsidR="001E3C58" w:rsidRPr="001E3C58" w:rsidRDefault="001E3C58" w:rsidP="001E3C58">
      <w:r w:rsidRPr="001E3C58">
        <w:t>Limited because we are dealing with limited data.</w:t>
      </w:r>
    </w:p>
    <w:p w14:paraId="4DA5E6B8" w14:textId="77777777" w:rsidR="001E3C58" w:rsidRPr="001E3C58" w:rsidRDefault="001E3C58" w:rsidP="001E3C58">
      <w:r w:rsidRPr="001E3C58">
        <w:t>Same description and save it.</w:t>
      </w:r>
    </w:p>
    <w:p w14:paraId="7090F49C" w14:textId="77777777" w:rsidR="001E3C58" w:rsidRPr="001E3C58" w:rsidRDefault="001E3C58" w:rsidP="001E3C58">
      <w:r w:rsidRPr="001E3C58">
        <w:t>And that's about it.</w:t>
      </w:r>
    </w:p>
    <w:p w14:paraId="040507BA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just a simple example of how you create a model based on a flat file.</w:t>
      </w:r>
    </w:p>
    <w:p w14:paraId="50061235" w14:textId="77777777" w:rsidR="001E3C58" w:rsidRPr="001E3C58" w:rsidRDefault="001E3C58" w:rsidP="001E3C58">
      <w:r w:rsidRPr="001E3C58">
        <w:t>You don't need any connection.</w:t>
      </w:r>
    </w:p>
    <w:p w14:paraId="13F55878" w14:textId="77777777" w:rsidR="001E3C58" w:rsidRPr="001E3C58" w:rsidRDefault="001E3C58" w:rsidP="001E3C58">
      <w:r w:rsidRPr="001E3C58">
        <w:t xml:space="preserve">In that case connection you will need when you </w:t>
      </w:r>
      <w:proofErr w:type="gramStart"/>
      <w:r w:rsidRPr="001E3C58">
        <w:t>will actually deal</w:t>
      </w:r>
      <w:proofErr w:type="gramEnd"/>
      <w:r w:rsidRPr="001E3C58">
        <w:t xml:space="preserve"> with actual sources like S4, BW or</w:t>
      </w:r>
    </w:p>
    <w:p w14:paraId="464FA592" w14:textId="77777777" w:rsidR="001E3C58" w:rsidRPr="001E3C58" w:rsidRDefault="001E3C58" w:rsidP="001E3C58">
      <w:r w:rsidRPr="001E3C58">
        <w:t xml:space="preserve">even Google Drive if you want to use the same file </w:t>
      </w:r>
      <w:proofErr w:type="gramStart"/>
      <w:r w:rsidRPr="001E3C58">
        <w:t>again and again</w:t>
      </w:r>
      <w:proofErr w:type="gramEnd"/>
      <w:r w:rsidRPr="001E3C58">
        <w:t>.</w:t>
      </w:r>
    </w:p>
    <w:p w14:paraId="788FB1C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will use Google Drive as a destination.</w:t>
      </w:r>
    </w:p>
    <w:p w14:paraId="3BA4BE32" w14:textId="77777777" w:rsidR="001E3C58" w:rsidRPr="001E3C58" w:rsidRDefault="001E3C58" w:rsidP="001E3C58">
      <w:r w:rsidRPr="001E3C58">
        <w:t>The connection.</w:t>
      </w:r>
    </w:p>
    <w:p w14:paraId="3A214AF9" w14:textId="77777777" w:rsidR="001E3C58" w:rsidRPr="001E3C58" w:rsidRDefault="001E3C58" w:rsidP="001E3C58">
      <w:r w:rsidRPr="001E3C58">
        <w:t xml:space="preserve">But right </w:t>
      </w:r>
      <w:proofErr w:type="gramStart"/>
      <w:r w:rsidRPr="001E3C58">
        <w:t>now</w:t>
      </w:r>
      <w:proofErr w:type="gramEnd"/>
      <w:r w:rsidRPr="001E3C58">
        <w:t xml:space="preserve"> we don't need any connection because this is just a </w:t>
      </w:r>
      <w:proofErr w:type="spellStart"/>
      <w:proofErr w:type="gramStart"/>
      <w:r w:rsidRPr="001E3C58">
        <w:t>one time</w:t>
      </w:r>
      <w:proofErr w:type="spellEnd"/>
      <w:proofErr w:type="gramEnd"/>
      <w:r w:rsidRPr="001E3C58">
        <w:t xml:space="preserve"> flat file load.</w:t>
      </w:r>
    </w:p>
    <w:p w14:paraId="2A45FEE3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haven't placed that file on Google Drive or any SharePoint or anything, just on my local machine.</w:t>
      </w:r>
    </w:p>
    <w:p w14:paraId="5A50086E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 just loaded </w:t>
      </w:r>
      <w:proofErr w:type="gramStart"/>
      <w:r w:rsidRPr="001E3C58">
        <w:t>it</w:t>
      </w:r>
      <w:proofErr w:type="gramEnd"/>
      <w:r w:rsidRPr="001E3C58">
        <w:t xml:space="preserve"> and I created a simple story a table widget, and a chart widget.</w:t>
      </w:r>
    </w:p>
    <w:p w14:paraId="4B60461E" w14:textId="77777777" w:rsidR="001E3C58" w:rsidRPr="001E3C58" w:rsidRDefault="001E3C58" w:rsidP="001E3C58">
      <w:r w:rsidRPr="001E3C58">
        <w:t>These are two different widgets in my story.</w:t>
      </w:r>
    </w:p>
    <w:p w14:paraId="476EC4CA" w14:textId="77777777" w:rsidR="001E3C58" w:rsidRPr="001E3C58" w:rsidRDefault="001E3C58" w:rsidP="001E3C58">
      <w:r w:rsidRPr="001E3C58">
        <w:t>And then you can go.</w:t>
      </w:r>
    </w:p>
    <w:p w14:paraId="7F8055B1" w14:textId="77777777" w:rsidR="001E3C58" w:rsidRPr="001E3C58" w:rsidRDefault="001E3C58" w:rsidP="001E3C58">
      <w:r w:rsidRPr="001E3C58">
        <w:t>You can click on the dropdown on the top and go to the folder structure.</w:t>
      </w:r>
    </w:p>
    <w:p w14:paraId="79645F1C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you can see that this is inside the story.</w:t>
      </w:r>
    </w:p>
    <w:p w14:paraId="1AA1A019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a symbol of a story.</w:t>
      </w:r>
    </w:p>
    <w:p w14:paraId="45879A5A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this is a story which we created just now.</w:t>
      </w:r>
    </w:p>
    <w:p w14:paraId="7E393C2B" w14:textId="77777777" w:rsidR="001E3C58" w:rsidRPr="001E3C58" w:rsidRDefault="001E3C58" w:rsidP="001E3C58">
      <w:r w:rsidRPr="001E3C58">
        <w:t>And then go back in the breadcrumb trail here on the top.</w:t>
      </w:r>
    </w:p>
    <w:p w14:paraId="74C636C7" w14:textId="77777777" w:rsidR="001E3C58" w:rsidRPr="001E3C58" w:rsidRDefault="001E3C58" w:rsidP="001E3C58">
      <w:r w:rsidRPr="001E3C58">
        <w:t>And then we have the models.</w:t>
      </w:r>
    </w:p>
    <w:p w14:paraId="7330658E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inside the model you can see this is the symbol of a model.</w:t>
      </w:r>
    </w:p>
    <w:p w14:paraId="22B4DCC4" w14:textId="77777777" w:rsidR="001E3C58" w:rsidRPr="001E3C58" w:rsidRDefault="001E3C58" w:rsidP="001E3C58">
      <w:pPr>
        <w:rPr>
          <w:u w:val="single"/>
        </w:rPr>
      </w:pPr>
      <w:r w:rsidRPr="001E3C58">
        <w:rPr>
          <w:u w:val="single"/>
        </w:rPr>
        <w:lastRenderedPageBreak/>
        <w:t>And this is the type in the type itself.</w:t>
      </w:r>
    </w:p>
    <w:p w14:paraId="0F861F80" w14:textId="77777777" w:rsidR="001E3C58" w:rsidRPr="001E3C58" w:rsidRDefault="001E3C58" w:rsidP="001E3C58">
      <w:r w:rsidRPr="001E3C58">
        <w:t>You don't have to go inside the model.</w:t>
      </w:r>
    </w:p>
    <w:p w14:paraId="2773323D" w14:textId="77777777" w:rsidR="001E3C58" w:rsidRPr="001E3C58" w:rsidRDefault="001E3C58" w:rsidP="001E3C58">
      <w:r w:rsidRPr="001E3C58">
        <w:t>Uh when you go to the folder in which the model is there, you can see the type is analytic.</w:t>
      </w:r>
    </w:p>
    <w:p w14:paraId="095B259B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we have the analytic model as well.</w:t>
      </w:r>
    </w:p>
    <w:p w14:paraId="08BE5DD0" w14:textId="77777777" w:rsidR="001E3C58" w:rsidRPr="001E3C58" w:rsidRDefault="001E3C58" w:rsidP="001E3C58">
      <w:r w:rsidRPr="001E3C58">
        <w:t>All right.</w:t>
      </w:r>
    </w:p>
    <w:p w14:paraId="0A21B860" w14:textId="77777777" w:rsidR="001E3C58" w:rsidRPr="001E3C58" w:rsidRDefault="001E3C58" w:rsidP="001E3C58">
      <w:proofErr w:type="gramStart"/>
      <w:r w:rsidRPr="001E3C58">
        <w:t>So</w:t>
      </w:r>
      <w:proofErr w:type="gramEnd"/>
      <w:r w:rsidRPr="001E3C58">
        <w:t xml:space="preserve"> with that I'm going to stop I know we went way over today.</w:t>
      </w:r>
    </w:p>
    <w:p w14:paraId="4AAAFD1C" w14:textId="77777777" w:rsidR="001E3C58" w:rsidRPr="001E3C58" w:rsidRDefault="001E3C58" w:rsidP="001E3C58">
      <w:r w:rsidRPr="001E3C58">
        <w:t>Sorry about that.</w:t>
      </w:r>
    </w:p>
    <w:p w14:paraId="1CBD0AE4" w14:textId="77777777" w:rsidR="001E3C58" w:rsidRPr="001E3C58" w:rsidRDefault="001E3C58" w:rsidP="001E3C58">
      <w:r w:rsidRPr="001E3C58">
        <w:t>But this was important for me to at least complete the thought process and show you the basic story</w:t>
      </w:r>
    </w:p>
    <w:p w14:paraId="1B57A000" w14:textId="77777777" w:rsidR="001E3C58" w:rsidRPr="001E3C58" w:rsidRDefault="001E3C58" w:rsidP="001E3C58">
      <w:r w:rsidRPr="001E3C58">
        <w:t>and the model creation.</w:t>
      </w:r>
    </w:p>
    <w:p w14:paraId="0BA1EB4E" w14:textId="77777777" w:rsidR="001E3C58" w:rsidRPr="001E3C58" w:rsidRDefault="001E3C58" w:rsidP="001E3C58">
      <w:r w:rsidRPr="001E3C58">
        <w:t>Thank you very much for attending the class.</w:t>
      </w:r>
    </w:p>
    <w:p w14:paraId="5DCCD7DD" w14:textId="77777777" w:rsidR="001E3C58" w:rsidRPr="001E3C58" w:rsidRDefault="001E3C58" w:rsidP="001E3C58">
      <w:r w:rsidRPr="001E3C58">
        <w:t>I'm going to stop the sharing and the recording and then we will go into post session Q&amp;A.</w:t>
      </w:r>
    </w:p>
    <w:p w14:paraId="168232E6" w14:textId="77777777" w:rsidR="001E3C58" w:rsidRPr="001E3C58" w:rsidRDefault="001E3C58" w:rsidP="001E3C58">
      <w:r w:rsidRPr="001E3C58">
        <w:t>Now.</w:t>
      </w:r>
    </w:p>
    <w:p w14:paraId="1BE74D77" w14:textId="77777777" w:rsidR="001E3C58" w:rsidRPr="001E3C58" w:rsidRDefault="001E3C58" w:rsidP="001E3C58">
      <w:r w:rsidRPr="001E3C58">
        <w:t>Thank you very much.</w:t>
      </w:r>
    </w:p>
    <w:p w14:paraId="3F7DF860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58"/>
    <w:rsid w:val="001E3C58"/>
    <w:rsid w:val="005D5195"/>
    <w:rsid w:val="00835FF1"/>
    <w:rsid w:val="00D2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79EC"/>
  <w15:chartTrackingRefBased/>
  <w15:docId w15:val="{1C0A032A-EA78-443A-BC40-6FCD0C90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4796</Words>
  <Characters>20911</Characters>
  <Application>Microsoft Office Word</Application>
  <DocSecurity>0</DocSecurity>
  <Lines>536</Lines>
  <Paragraphs>535</Paragraphs>
  <ScaleCrop>false</ScaleCrop>
  <Company/>
  <LinksUpToDate>false</LinksUpToDate>
  <CharactersWithSpaces>25172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2025-12-04T13:47:00Z</dcterms:created>
  <dcterms:modified xsi:type="dcterms:W3CDTF">2025-12-04T13:50:00Z</dcterms:modified>
</cp:coreProperties>
</file>