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A911D" w14:textId="648EDA6C" w:rsidR="00FC4F98" w:rsidRDefault="00F23536" w:rsidP="00F23536">
      <w:pPr>
        <w:rPr>
          <w:lang w:val="en-US"/>
        </w:rPr>
      </w:pPr>
      <w:bookmarkStart w:id="0" w:name="_GoBack"/>
      <w:r w:rsidRPr="00F23536">
        <w:rPr>
          <w:lang w:val="en-US"/>
        </w:rPr>
        <w:t>Assignment #</w:t>
      </w:r>
      <w:r w:rsidR="00B23894">
        <w:rPr>
          <w:lang w:val="en-US"/>
        </w:rPr>
        <w:t>8</w:t>
      </w:r>
      <w:r w:rsidR="00FC4F98">
        <w:rPr>
          <w:lang w:val="en-US"/>
        </w:rPr>
        <w:t xml:space="preserve"> </w:t>
      </w:r>
      <w:r w:rsidR="00B957AC">
        <w:rPr>
          <w:lang w:val="en-US"/>
        </w:rPr>
        <w:t xml:space="preserve">(class </w:t>
      </w:r>
      <w:r w:rsidR="00253D42">
        <w:rPr>
          <w:lang w:val="en-US"/>
        </w:rPr>
        <w:t xml:space="preserve">and home </w:t>
      </w:r>
      <w:r w:rsidR="00B957AC">
        <w:rPr>
          <w:lang w:val="en-US"/>
        </w:rPr>
        <w:t xml:space="preserve">assignment) </w:t>
      </w:r>
      <w:r w:rsidR="00FC4F98">
        <w:rPr>
          <w:lang w:val="en-US"/>
        </w:rPr>
        <w:t xml:space="preserve">– </w:t>
      </w:r>
      <w:r w:rsidR="00253D42">
        <w:rPr>
          <w:lang w:val="en-US"/>
        </w:rPr>
        <w:t>Time series decomposition</w:t>
      </w:r>
    </w:p>
    <w:bookmarkEnd w:id="0"/>
    <w:p w14:paraId="4E3FEE2A" w14:textId="77777777" w:rsidR="00FC4F98" w:rsidRDefault="00FC4F98" w:rsidP="00F23536">
      <w:pPr>
        <w:rPr>
          <w:lang w:val="en-US"/>
        </w:rPr>
      </w:pPr>
    </w:p>
    <w:p w14:paraId="3C385BAB" w14:textId="1BC98667" w:rsidR="00C90583" w:rsidRDefault="00C90583" w:rsidP="00253D42">
      <w:pPr>
        <w:spacing w:line="360" w:lineRule="auto"/>
        <w:rPr>
          <w:lang w:val="en-US"/>
        </w:rPr>
      </w:pPr>
      <w:r w:rsidRPr="00C90583">
        <w:rPr>
          <w:lang w:val="en-US"/>
        </w:rPr>
        <w:t xml:space="preserve">Using </w:t>
      </w:r>
      <w:r w:rsidR="00253D42">
        <w:rPr>
          <w:lang w:val="en-US"/>
        </w:rPr>
        <w:t xml:space="preserve">a suitable </w:t>
      </w:r>
      <w:r w:rsidRPr="00C90583">
        <w:rPr>
          <w:lang w:val="en-US"/>
        </w:rPr>
        <w:t>Python</w:t>
      </w:r>
      <w:r w:rsidR="00253D42">
        <w:rPr>
          <w:lang w:val="en-US"/>
        </w:rPr>
        <w:t xml:space="preserve"> library</w:t>
      </w:r>
      <w:r w:rsidRPr="00C90583">
        <w:rPr>
          <w:lang w:val="en-US"/>
        </w:rPr>
        <w:t xml:space="preserve">, </w:t>
      </w:r>
      <w:r w:rsidR="00253D42">
        <w:rPr>
          <w:lang w:val="en-US"/>
        </w:rPr>
        <w:t>extrapolate the time series of the Paladini example over the next 6 months.</w:t>
      </w:r>
    </w:p>
    <w:p w14:paraId="785C0258" w14:textId="77777777" w:rsidR="00C90583" w:rsidRDefault="00C90583" w:rsidP="00C90583">
      <w:pPr>
        <w:spacing w:line="360" w:lineRule="auto"/>
        <w:rPr>
          <w:lang w:val="en-US"/>
        </w:rPr>
      </w:pPr>
    </w:p>
    <w:p w14:paraId="29179A1D" w14:textId="18504AF2" w:rsidR="009D1198" w:rsidRPr="000924B1" w:rsidRDefault="00253D42" w:rsidP="00253D42">
      <w:pPr>
        <w:rPr>
          <w:lang w:val="en-US"/>
        </w:rPr>
      </w:pPr>
      <w:r>
        <w:rPr>
          <w:lang w:val="en-US"/>
        </w:rPr>
        <w:t xml:space="preserve">Hint: use </w:t>
      </w:r>
      <w:hyperlink r:id="rId5" w:history="1">
        <w:r w:rsidRPr="00253D42">
          <w:rPr>
            <w:rStyle w:val="Hyperlink"/>
            <w:lang w:val="en-US"/>
          </w:rPr>
          <w:t>https://machinelearningmastery.com/decompose-time-series-data-trend-seasonality/</w:t>
        </w:r>
      </w:hyperlink>
      <w:r>
        <w:rPr>
          <w:lang w:val="en-US"/>
        </w:rPr>
        <w:t>as a guideline.</w:t>
      </w:r>
    </w:p>
    <w:sectPr w:rsidR="009D1198" w:rsidRPr="000924B1" w:rsidSect="00414131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731C9"/>
    <w:multiLevelType w:val="hybridMultilevel"/>
    <w:tmpl w:val="466AD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D73CF"/>
    <w:multiLevelType w:val="hybridMultilevel"/>
    <w:tmpl w:val="5F746DB2"/>
    <w:lvl w:ilvl="0" w:tplc="2164456C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865C6"/>
    <w:multiLevelType w:val="hybridMultilevel"/>
    <w:tmpl w:val="46E06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F64D9"/>
    <w:multiLevelType w:val="hybridMultilevel"/>
    <w:tmpl w:val="2E4A4600"/>
    <w:lvl w:ilvl="0" w:tplc="2164456C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D2100"/>
    <w:multiLevelType w:val="hybridMultilevel"/>
    <w:tmpl w:val="6A98BB90"/>
    <w:lvl w:ilvl="0" w:tplc="2164456C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C51C2"/>
    <w:multiLevelType w:val="hybridMultilevel"/>
    <w:tmpl w:val="8B42FBA6"/>
    <w:lvl w:ilvl="0" w:tplc="3460B9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isplayBackgroundShape/>
  <w:embedSystemFont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1A"/>
    <w:rsid w:val="00010BC4"/>
    <w:rsid w:val="00016D9F"/>
    <w:rsid w:val="00026F06"/>
    <w:rsid w:val="00036909"/>
    <w:rsid w:val="00047D9A"/>
    <w:rsid w:val="000924B1"/>
    <w:rsid w:val="00102AEC"/>
    <w:rsid w:val="00105B40"/>
    <w:rsid w:val="00117A22"/>
    <w:rsid w:val="002019B6"/>
    <w:rsid w:val="00205DD6"/>
    <w:rsid w:val="00235674"/>
    <w:rsid w:val="00253D42"/>
    <w:rsid w:val="00281DC3"/>
    <w:rsid w:val="00294F1F"/>
    <w:rsid w:val="002A5141"/>
    <w:rsid w:val="002C0D92"/>
    <w:rsid w:val="002F5E77"/>
    <w:rsid w:val="002F7EF8"/>
    <w:rsid w:val="00317A23"/>
    <w:rsid w:val="00323B18"/>
    <w:rsid w:val="00336741"/>
    <w:rsid w:val="00354FD0"/>
    <w:rsid w:val="0038409F"/>
    <w:rsid w:val="00397827"/>
    <w:rsid w:val="003E62A1"/>
    <w:rsid w:val="00414131"/>
    <w:rsid w:val="004662AD"/>
    <w:rsid w:val="004A10DE"/>
    <w:rsid w:val="004B0669"/>
    <w:rsid w:val="004B67DA"/>
    <w:rsid w:val="004D4F7F"/>
    <w:rsid w:val="004E2E80"/>
    <w:rsid w:val="004E4ECA"/>
    <w:rsid w:val="00501BD0"/>
    <w:rsid w:val="005028D0"/>
    <w:rsid w:val="00506288"/>
    <w:rsid w:val="00525534"/>
    <w:rsid w:val="005410B5"/>
    <w:rsid w:val="00582DFF"/>
    <w:rsid w:val="00587D5C"/>
    <w:rsid w:val="005A311F"/>
    <w:rsid w:val="005A7775"/>
    <w:rsid w:val="005D3DDB"/>
    <w:rsid w:val="006153F0"/>
    <w:rsid w:val="00623245"/>
    <w:rsid w:val="00643309"/>
    <w:rsid w:val="00647071"/>
    <w:rsid w:val="006754CC"/>
    <w:rsid w:val="006E1243"/>
    <w:rsid w:val="0076541A"/>
    <w:rsid w:val="00784760"/>
    <w:rsid w:val="00786F3D"/>
    <w:rsid w:val="007A58E6"/>
    <w:rsid w:val="007E4E21"/>
    <w:rsid w:val="00811B50"/>
    <w:rsid w:val="00836CE4"/>
    <w:rsid w:val="0087208B"/>
    <w:rsid w:val="008A1B5A"/>
    <w:rsid w:val="008C1482"/>
    <w:rsid w:val="008D409B"/>
    <w:rsid w:val="00915D30"/>
    <w:rsid w:val="009320C1"/>
    <w:rsid w:val="00990368"/>
    <w:rsid w:val="009A7DEA"/>
    <w:rsid w:val="009C437E"/>
    <w:rsid w:val="009D1198"/>
    <w:rsid w:val="009E6A75"/>
    <w:rsid w:val="00A51DC3"/>
    <w:rsid w:val="00AB4A7D"/>
    <w:rsid w:val="00AF2C98"/>
    <w:rsid w:val="00B00752"/>
    <w:rsid w:val="00B0187F"/>
    <w:rsid w:val="00B23894"/>
    <w:rsid w:val="00B24462"/>
    <w:rsid w:val="00B2773F"/>
    <w:rsid w:val="00B66613"/>
    <w:rsid w:val="00B7580A"/>
    <w:rsid w:val="00B771CC"/>
    <w:rsid w:val="00B879C8"/>
    <w:rsid w:val="00B957AC"/>
    <w:rsid w:val="00B96EA4"/>
    <w:rsid w:val="00B97F1B"/>
    <w:rsid w:val="00BC094E"/>
    <w:rsid w:val="00C606D8"/>
    <w:rsid w:val="00C63668"/>
    <w:rsid w:val="00C776CB"/>
    <w:rsid w:val="00C90583"/>
    <w:rsid w:val="00C91B41"/>
    <w:rsid w:val="00C94DD4"/>
    <w:rsid w:val="00CC1FBE"/>
    <w:rsid w:val="00CD4F99"/>
    <w:rsid w:val="00CE77AE"/>
    <w:rsid w:val="00D46337"/>
    <w:rsid w:val="00D863D2"/>
    <w:rsid w:val="00DA3525"/>
    <w:rsid w:val="00DB0D77"/>
    <w:rsid w:val="00E25DE2"/>
    <w:rsid w:val="00E47CC5"/>
    <w:rsid w:val="00EB6F58"/>
    <w:rsid w:val="00EE0668"/>
    <w:rsid w:val="00F028EF"/>
    <w:rsid w:val="00F20485"/>
    <w:rsid w:val="00F234E9"/>
    <w:rsid w:val="00F23536"/>
    <w:rsid w:val="00F454F3"/>
    <w:rsid w:val="00F46AAB"/>
    <w:rsid w:val="00F96411"/>
    <w:rsid w:val="00FB2097"/>
    <w:rsid w:val="00FC4F98"/>
    <w:rsid w:val="00FC5846"/>
    <w:rsid w:val="00FD3C15"/>
    <w:rsid w:val="00FD74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4DE2"/>
  <w15:docId w15:val="{24DF6182-732C-0549-8170-93AD9983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3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525534"/>
    <w:pPr>
      <w:ind w:left="720"/>
      <w:contextualSpacing/>
    </w:pPr>
  </w:style>
  <w:style w:type="character" w:styleId="Hyperlink">
    <w:name w:val="Hyperlink"/>
    <w:basedOn w:val="DefaultParagraphFont"/>
    <w:rsid w:val="00E47C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0924B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924B1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06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6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6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learningmastery.com/decompose-time-series-data-trend-seasonali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Università del Salento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Gianpaolo Ghiani</dc:creator>
  <cp:keywords/>
  <cp:lastModifiedBy>Gianpaolo Ghiani</cp:lastModifiedBy>
  <cp:revision>13</cp:revision>
  <cp:lastPrinted>2019-03-18T10:17:00Z</cp:lastPrinted>
  <dcterms:created xsi:type="dcterms:W3CDTF">2019-03-18T10:18:00Z</dcterms:created>
  <dcterms:modified xsi:type="dcterms:W3CDTF">2019-04-10T08:15:00Z</dcterms:modified>
</cp:coreProperties>
</file>