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E5078" w14:textId="12FE6935" w:rsidR="00CA6FBE" w:rsidRDefault="005D4BD1" w:rsidP="005D4BD1">
      <w:pPr>
        <w:jc w:val="center"/>
      </w:pPr>
      <w:r>
        <w:t>Co-op Work-Term 3</w:t>
      </w:r>
    </w:p>
    <w:p w14:paraId="4516C53C" w14:textId="1599645E" w:rsidR="005D4BD1" w:rsidRDefault="005D4BD1" w:rsidP="005D4BD1">
      <w:r>
        <w:tab/>
      </w:r>
      <w:bookmarkStart w:id="0" w:name="_GoBack"/>
      <w:bookmarkEnd w:id="0"/>
    </w:p>
    <w:sectPr w:rsidR="005D4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75"/>
    <w:rsid w:val="00331261"/>
    <w:rsid w:val="00353BAA"/>
    <w:rsid w:val="005618AC"/>
    <w:rsid w:val="005D4BD1"/>
    <w:rsid w:val="006A2107"/>
    <w:rsid w:val="0076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4088"/>
  <w15:chartTrackingRefBased/>
  <w15:docId w15:val="{D76A5A99-81FD-4836-B1A7-B2AC6E1E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Denton</dc:creator>
  <cp:keywords/>
  <dc:description/>
  <cp:lastModifiedBy>Samuel Denton</cp:lastModifiedBy>
  <cp:revision>2</cp:revision>
  <dcterms:created xsi:type="dcterms:W3CDTF">2019-08-10T21:46:00Z</dcterms:created>
  <dcterms:modified xsi:type="dcterms:W3CDTF">2019-08-10T21:47:00Z</dcterms:modified>
</cp:coreProperties>
</file>