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351018"/>
        <w:docPartObj>
          <w:docPartGallery w:val="Cover Pages"/>
          <w:docPartUnique/>
        </w:docPartObj>
      </w:sdtPr>
      <w:sdtEndP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sdtEndPr>
      <w:sdtContent>
        <w:p w:rsidR="00FF7910" w:rsidRDefault="00FF1254">
          <w:r>
            <w:rPr>
              <w:noProof/>
              <w:lang w:eastAsia="zh-TW"/>
            </w:rPr>
            <w:pict>
              <v:group id="_x0000_s1050" style="position:absolute;margin-left:0;margin-top:0;width:467.95pt;height:388.8pt;z-index:251682816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51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51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itle"/>
                          <w:id w:val="17581680"/>
                          <w:placeholder>
                            <w:docPart w:val="59E37E0C66884B678079314AB53495FE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FF7910" w:rsidRDefault="00FF791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Atomic Project</w:t>
                            </w:r>
                          </w:p>
                        </w:sdtContent>
                      </w:sdt>
                    </w:txbxContent>
                  </v:textbox>
                </v:rect>
                <v:group id="_x0000_s1052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53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54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55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FF7910" w:rsidRDefault="00FF1254">
          <w:r>
            <w:rPr>
              <w:noProof/>
              <w:lang w:eastAsia="zh-TW"/>
            </w:rPr>
            <w:pict>
              <v:group id="_x0000_s1047" style="position:absolute;margin-left:0;margin-top:468.9pt;width:467.95pt;height:291.6pt;z-index:251681792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48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48" inset="0">
                    <w:txbxContent>
                      <w:p w:rsidR="00FF7910" w:rsidRDefault="00FF7910">
                        <w:pPr>
                          <w:jc w:val="right"/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049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49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sz w:val="40"/>
                            <w:szCs w:val="40"/>
                          </w:rPr>
                          <w:alias w:val="Author"/>
                          <w:id w:val="175816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FF7910" w:rsidRDefault="00FF7910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FF7910">
                              <w:rPr>
                                <w:rFonts w:asciiTheme="majorHAnsi" w:eastAsiaTheme="majorEastAsia" w:hAnsiTheme="majorHAnsi" w:cstheme="majorBidi"/>
                                <w:b/>
                                <w:sz w:val="40"/>
                                <w:szCs w:val="40"/>
                              </w:rPr>
                              <w:t>City</w:t>
                            </w:r>
                          </w:p>
                        </w:sdtContent>
                      </w:sdt>
                      <w:p w:rsidR="00FF7910" w:rsidRDefault="00FF7910"/>
                    </w:txbxContent>
                  </v:textbox>
                </v:rect>
                <w10:wrap anchorx="margin" anchory="margin"/>
              </v:group>
            </w:pict>
          </w:r>
        </w:p>
        <w:p w:rsidR="00FF7910" w:rsidRDefault="00FF7910">
          <w:pPr>
            <w:rPr>
              <w:rFonts w:eastAsia="Times New Roman" w:cstheme="minorHAnsi"/>
              <w:b/>
              <w:bCs/>
              <w:color w:val="333333"/>
              <w:sz w:val="42"/>
              <w:szCs w:val="42"/>
              <w:u w:val="single"/>
            </w:rPr>
          </w:pPr>
          <w:r>
            <w:rPr>
              <w:rFonts w:eastAsia="Times New Roman" w:cstheme="minorHAnsi"/>
              <w:b/>
              <w:bCs/>
              <w:color w:val="333333"/>
              <w:sz w:val="42"/>
              <w:szCs w:val="42"/>
              <w:u w:val="single"/>
            </w:rPr>
            <w:br w:type="page"/>
          </w:r>
        </w:p>
      </w:sdtContent>
    </w:sdt>
    <w:p w:rsidR="00D81A37" w:rsidRPr="00D36C28" w:rsidRDefault="00D81A37" w:rsidP="00D81A37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  <w:r>
        <w:rPr>
          <w:rFonts w:eastAsia="Times New Roman" w:cstheme="minorHAnsi"/>
          <w:b/>
          <w:bCs/>
          <w:color w:val="333333"/>
          <w:sz w:val="42"/>
          <w:szCs w:val="42"/>
          <w:u w:val="single"/>
        </w:rPr>
        <w:lastRenderedPageBreak/>
        <w:t>City</w:t>
      </w:r>
    </w:p>
    <w:p w:rsidR="00D81A37" w:rsidRDefault="00D81A37" w:rsidP="00D81A37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Step-1: User Story</w:t>
      </w:r>
    </w:p>
    <w:p w:rsidR="00D81A37" w:rsidRPr="003C2272" w:rsidRDefault="00D81A37" w:rsidP="00D81A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user I want to add </w:t>
      </w:r>
      <w:r>
        <w:rPr>
          <w:rFonts w:asciiTheme="minorHAnsi" w:hAnsiTheme="minorHAnsi" w:cstheme="minorHAnsi"/>
          <w:color w:val="333333"/>
        </w:rPr>
        <w:t>city</w:t>
      </w:r>
      <w:r w:rsidRPr="003C2272">
        <w:rPr>
          <w:rFonts w:asciiTheme="minorHAnsi" w:hAnsiTheme="minorHAnsi" w:cstheme="minorHAnsi"/>
          <w:color w:val="333333"/>
        </w:rPr>
        <w:t xml:space="preserve"> names </w:t>
      </w:r>
      <w:r>
        <w:rPr>
          <w:rFonts w:asciiTheme="minorHAnsi" w:hAnsiTheme="minorHAnsi" w:cstheme="minorHAnsi"/>
          <w:color w:val="333333"/>
        </w:rPr>
        <w:t xml:space="preserve">of Bangladesh </w:t>
      </w:r>
      <w:r w:rsidRPr="003C2272">
        <w:rPr>
          <w:rFonts w:asciiTheme="minorHAnsi" w:hAnsiTheme="minorHAnsi" w:cstheme="minorHAnsi"/>
          <w:color w:val="333333"/>
        </w:rPr>
        <w:t>so that this will show on the list. (C)</w:t>
      </w:r>
    </w:p>
    <w:p w:rsidR="00D81A37" w:rsidRPr="003C2272" w:rsidRDefault="00D81A37" w:rsidP="00D81A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a user I want to edit </w:t>
      </w:r>
      <w:r>
        <w:rPr>
          <w:rFonts w:asciiTheme="minorHAnsi" w:hAnsiTheme="minorHAnsi" w:cstheme="minorHAnsi"/>
          <w:color w:val="333333"/>
        </w:rPr>
        <w:t>city</w:t>
      </w:r>
      <w:r w:rsidRPr="003C2272">
        <w:rPr>
          <w:rFonts w:asciiTheme="minorHAnsi" w:hAnsiTheme="minorHAnsi" w:cstheme="minorHAnsi"/>
          <w:color w:val="333333"/>
        </w:rPr>
        <w:t xml:space="preserve"> names </w:t>
      </w:r>
      <w:r>
        <w:rPr>
          <w:rFonts w:asciiTheme="minorHAnsi" w:hAnsiTheme="minorHAnsi" w:cstheme="minorHAnsi"/>
          <w:color w:val="333333"/>
        </w:rPr>
        <w:t xml:space="preserve">of Bangladesh </w:t>
      </w:r>
      <w:r w:rsidRPr="003C2272">
        <w:rPr>
          <w:rFonts w:asciiTheme="minorHAnsi" w:hAnsiTheme="minorHAnsi" w:cstheme="minorHAnsi"/>
          <w:color w:val="333333"/>
        </w:rPr>
        <w:t>so that I can correct any mistakes. (U)</w:t>
      </w:r>
    </w:p>
    <w:p w:rsidR="00D81A37" w:rsidRPr="003C2272" w:rsidRDefault="00D81A37" w:rsidP="00D81A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  <w:shd w:val="clear" w:color="auto" w:fill="FFFFFF"/>
        </w:rPr>
        <w:t xml:space="preserve">As a user I want to view the list of </w:t>
      </w:r>
      <w:r>
        <w:rPr>
          <w:rFonts w:asciiTheme="minorHAnsi" w:hAnsiTheme="minorHAnsi" w:cstheme="minorHAnsi"/>
          <w:color w:val="333333"/>
        </w:rPr>
        <w:t>city</w:t>
      </w:r>
      <w:r w:rsidRPr="003C2272">
        <w:rPr>
          <w:rFonts w:asciiTheme="minorHAnsi" w:hAnsiTheme="minorHAnsi" w:cstheme="minorHAnsi"/>
          <w:color w:val="333333"/>
        </w:rPr>
        <w:t xml:space="preserve"> names </w:t>
      </w:r>
      <w:r>
        <w:rPr>
          <w:rFonts w:asciiTheme="minorHAnsi" w:hAnsiTheme="minorHAnsi" w:cstheme="minorHAnsi"/>
          <w:color w:val="333333"/>
        </w:rPr>
        <w:t xml:space="preserve">of Bangladesh </w:t>
      </w:r>
      <w:r>
        <w:rPr>
          <w:rFonts w:asciiTheme="minorHAnsi" w:hAnsiTheme="minorHAnsi" w:cstheme="minorHAnsi"/>
          <w:color w:val="333333"/>
          <w:shd w:val="clear" w:color="auto" w:fill="FFFFFF"/>
        </w:rPr>
        <w:t>so that I can travel any city what I</w:t>
      </w:r>
      <w:r w:rsidRPr="003C2272">
        <w:rPr>
          <w:rFonts w:asciiTheme="minorHAnsi" w:hAnsiTheme="minorHAnsi" w:cstheme="minorHAnsi"/>
          <w:color w:val="333333"/>
          <w:shd w:val="clear" w:color="auto" w:fill="FFFFFF"/>
        </w:rPr>
        <w:t xml:space="preserve"> like. (RM)</w:t>
      </w:r>
    </w:p>
    <w:p w:rsidR="00D81A37" w:rsidRDefault="00D81A37" w:rsidP="00D81A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3C2272">
        <w:rPr>
          <w:rFonts w:asciiTheme="minorHAnsi" w:hAnsiTheme="minorHAnsi" w:cstheme="minorHAnsi"/>
          <w:color w:val="333333"/>
        </w:rPr>
        <w:t xml:space="preserve">As </w:t>
      </w:r>
      <w:r>
        <w:rPr>
          <w:rFonts w:asciiTheme="minorHAnsi" w:hAnsiTheme="minorHAnsi" w:cstheme="minorHAnsi"/>
          <w:color w:val="333333"/>
        </w:rPr>
        <w:t>a user I want to delete any city</w:t>
      </w:r>
      <w:r w:rsidRPr="003C2272">
        <w:rPr>
          <w:rFonts w:asciiTheme="minorHAnsi" w:hAnsiTheme="minorHAnsi" w:cstheme="minorHAnsi"/>
          <w:color w:val="333333"/>
        </w:rPr>
        <w:t xml:space="preserve"> name from the list. </w:t>
      </w:r>
      <w:r>
        <w:rPr>
          <w:rFonts w:asciiTheme="minorHAnsi" w:hAnsiTheme="minorHAnsi" w:cstheme="minorHAnsi"/>
          <w:color w:val="333333"/>
        </w:rPr>
        <w:t>(D)</w:t>
      </w:r>
    </w:p>
    <w:p w:rsidR="00D81A37" w:rsidRPr="003C2272" w:rsidRDefault="00D81A37" w:rsidP="00D81A3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</w:rPr>
      </w:pPr>
    </w:p>
    <w:p w:rsidR="00D81A37" w:rsidRPr="003C2272" w:rsidRDefault="00D81A37" w:rsidP="00D81A3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color w:val="333333"/>
        </w:rPr>
      </w:pPr>
      <w:bookmarkStart w:id="0" w:name="_GoBack"/>
      <w:bookmarkEnd w:id="0"/>
    </w:p>
    <w:p w:rsidR="00D81A37" w:rsidRPr="00456BF7" w:rsidRDefault="00D81A37" w:rsidP="00D81A37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 w:rsidRPr="00456BF7">
        <w:rPr>
          <w:rFonts w:eastAsia="Times New Roman" w:cstheme="minorHAnsi"/>
          <w:b/>
          <w:bCs/>
          <w:color w:val="333333"/>
          <w:sz w:val="42"/>
          <w:szCs w:val="42"/>
        </w:rPr>
        <w:t>Step2: Use Case     </w:t>
      </w:r>
    </w:p>
    <w:p w:rsidR="00D81A37" w:rsidRPr="003C2272" w:rsidRDefault="00D81A37" w:rsidP="00D81A37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Add city name: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D81A37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D32073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D32073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D32073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D81A37" w:rsidRPr="003C2272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A87FCE" w:rsidRDefault="00D81A37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A87FCE">
              <w:rPr>
                <w:rFonts w:cstheme="minorHAnsi"/>
                <w:color w:val="333333"/>
                <w:sz w:val="24"/>
                <w:szCs w:val="24"/>
              </w:rPr>
              <w:t>As a user I want to add city names of Bangladesh so that this will show on the list.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3C2272" w:rsidRDefault="00D81A37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3C2272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1.   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 User can add  city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name without any problem.(Core features)</w:t>
            </w:r>
          </w:p>
          <w:p w:rsidR="00D81A37" w:rsidRPr="003C2272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2.    User should see the 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D81A37" w:rsidRPr="003C2272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3.    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User can enter only letter. 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(Format Validation)</w:t>
            </w:r>
          </w:p>
          <w:p w:rsidR="00D81A37" w:rsidRPr="003C2272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4.    No empty value is accepted.(Empty Validation)</w:t>
            </w:r>
          </w:p>
          <w:p w:rsidR="00D81A37" w:rsidRPr="003C2272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5.    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No city</w:t>
            </w: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name can be entered repeatedly.( Unique validation)</w:t>
            </w:r>
          </w:p>
          <w:p w:rsidR="00D81A37" w:rsidRPr="003C2272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6.    Input should be Sanitized to secure the application  (Sanitization)</w:t>
            </w:r>
          </w:p>
          <w:p w:rsidR="00D81A37" w:rsidRPr="003C2272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3C2272">
              <w:rPr>
                <w:rFonts w:eastAsia="Times New Roman" w:cstheme="minorHAnsi"/>
                <w:color w:val="333333"/>
                <w:sz w:val="24"/>
                <w:szCs w:val="24"/>
              </w:rPr>
              <w:t>7.   In case of invalid input JavaScript message should be displayed. (Usability/User Friendly Interface)</w:t>
            </w:r>
          </w:p>
          <w:p w:rsidR="00D81A37" w:rsidRPr="003C2272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</w:tr>
    </w:tbl>
    <w:p w:rsidR="00D81A37" w:rsidRPr="003C2272" w:rsidRDefault="00D81A37" w:rsidP="00D81A3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3C2272">
        <w:rPr>
          <w:rFonts w:eastAsia="Times New Roman" w:cstheme="minorHAnsi"/>
          <w:color w:val="333333"/>
          <w:sz w:val="24"/>
          <w:szCs w:val="24"/>
        </w:rPr>
        <w:lastRenderedPageBreak/>
        <w:t> </w:t>
      </w:r>
    </w:p>
    <w:p w:rsidR="00D81A37" w:rsidRPr="00B371F9" w:rsidRDefault="00D81A37" w:rsidP="00D81A3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  <w:r>
        <w:rPr>
          <w:rFonts w:eastAsia="Times New Roman" w:cstheme="minorHAnsi"/>
          <w:b/>
          <w:color w:val="333333"/>
          <w:sz w:val="24"/>
          <w:szCs w:val="24"/>
        </w:rPr>
        <w:t>Edit city</w:t>
      </w:r>
      <w:r w:rsidRPr="00B371F9">
        <w:rPr>
          <w:rFonts w:eastAsia="Times New Roman" w:cstheme="minorHAnsi"/>
          <w:b/>
          <w:color w:val="333333"/>
          <w:sz w:val="24"/>
          <w:szCs w:val="24"/>
        </w:rPr>
        <w:t xml:space="preserve"> name</w:t>
      </w:r>
      <w:r>
        <w:rPr>
          <w:rFonts w:eastAsia="Times New Roman" w:cstheme="minorHAnsi"/>
          <w:b/>
          <w:color w:val="333333"/>
          <w:sz w:val="24"/>
          <w:szCs w:val="24"/>
        </w:rPr>
        <w:t>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D81A37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D32073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D32073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D32073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D81A37" w:rsidRPr="00456BF7" w:rsidTr="009A61EF">
        <w:trPr>
          <w:trHeight w:val="1034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6B087D" w:rsidRDefault="00D81A37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6B087D">
              <w:rPr>
                <w:rFonts w:cstheme="minorHAnsi"/>
                <w:color w:val="333333"/>
                <w:sz w:val="24"/>
                <w:szCs w:val="24"/>
              </w:rPr>
              <w:t>As a user I want to edit city names of Bangladesh so that I can correct any mistakes.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B371F9" w:rsidRDefault="00D81A37" w:rsidP="009A61EF">
            <w:pPr>
              <w:spacing w:after="0" w:line="240" w:lineRule="auto"/>
              <w:ind w:left="402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       To make a user friendly, Data should be saved without refreshing page. (Ajax)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B371F9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1.     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Anyone can edit the city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name without any problem.(Core features)</w:t>
            </w:r>
          </w:p>
          <w:p w:rsidR="00D81A37" w:rsidRPr="00B371F9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2.     User should see the success/failure message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(Message)</w:t>
            </w:r>
          </w:p>
          <w:p w:rsidR="00D81A37" w:rsidRPr="00B371F9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3.     User can enter only letter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(Format Validation)</w:t>
            </w:r>
          </w:p>
          <w:p w:rsidR="00D81A37" w:rsidRPr="00B371F9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4.     No empty value is accepted.(Empty Validation)</w:t>
            </w:r>
          </w:p>
          <w:p w:rsidR="00D81A37" w:rsidRPr="00B371F9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5.    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 No city</w:t>
            </w: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name can be entered repeatedly.( Unique validation)</w:t>
            </w:r>
          </w:p>
          <w:p w:rsidR="00D81A37" w:rsidRPr="00B371F9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6.     Input should be Sanitized to secure the application  (Sanitization)</w:t>
            </w:r>
          </w:p>
          <w:p w:rsidR="00D81A37" w:rsidRPr="00B371F9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B371F9">
              <w:rPr>
                <w:rFonts w:eastAsia="Times New Roman" w:cstheme="minorHAnsi"/>
                <w:color w:val="333333"/>
                <w:sz w:val="24"/>
                <w:szCs w:val="24"/>
              </w:rPr>
              <w:t>7.     In case of invalid input JavaScript message should be displayed. (Usability/User Friendly Interface)</w:t>
            </w:r>
          </w:p>
        </w:tc>
      </w:tr>
    </w:tbl>
    <w:p w:rsidR="00D81A37" w:rsidRPr="00456BF7" w:rsidRDefault="00D81A37" w:rsidP="00D81A3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</w:p>
    <w:p w:rsidR="00D81A37" w:rsidRDefault="00D81A37" w:rsidP="00D81A37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D81A37" w:rsidRDefault="00D81A37" w:rsidP="00D81A37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D81A37" w:rsidRDefault="00D81A37" w:rsidP="00D81A37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D81A37" w:rsidRDefault="00D81A37" w:rsidP="00D81A37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</w:p>
    <w:p w:rsidR="00D81A37" w:rsidRPr="00AB66D7" w:rsidRDefault="00D81A37" w:rsidP="00D81A3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  <w:r>
        <w:rPr>
          <w:rFonts w:eastAsia="Times New Roman" w:cstheme="minorHAnsi"/>
          <w:b/>
          <w:color w:val="333333"/>
          <w:sz w:val="24"/>
          <w:szCs w:val="24"/>
        </w:rPr>
        <w:t xml:space="preserve">View </w:t>
      </w:r>
      <w:proofErr w:type="spellStart"/>
      <w:proofErr w:type="gramStart"/>
      <w:r>
        <w:rPr>
          <w:rFonts w:eastAsia="Times New Roman" w:cstheme="minorHAnsi"/>
          <w:b/>
          <w:color w:val="333333"/>
          <w:sz w:val="24"/>
          <w:szCs w:val="24"/>
        </w:rPr>
        <w:t>city</w:t>
      </w:r>
      <w:r w:rsidRPr="001A1715">
        <w:rPr>
          <w:rFonts w:eastAsia="Times New Roman" w:cstheme="minorHAnsi"/>
          <w:b/>
          <w:color w:val="333333"/>
          <w:sz w:val="24"/>
          <w:szCs w:val="24"/>
        </w:rPr>
        <w:t>name</w:t>
      </w:r>
      <w:proofErr w:type="spellEnd"/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(</w:t>
      </w:r>
      <w:proofErr w:type="gramEnd"/>
      <w:r w:rsidRPr="001A1715">
        <w:rPr>
          <w:rFonts w:cstheme="minorHAnsi"/>
          <w:b/>
          <w:color w:val="333333"/>
          <w:sz w:val="24"/>
          <w:szCs w:val="24"/>
          <w:cs/>
          <w:lang w:bidi="bn-BD"/>
        </w:rPr>
        <w:t>list view</w:t>
      </w:r>
      <w:r w:rsidRPr="001A1715">
        <w:rPr>
          <w:rFonts w:eastAsia="Times New Roman" w:cstheme="minorHAnsi"/>
          <w:b/>
          <w:color w:val="333333"/>
          <w:sz w:val="24"/>
          <w:szCs w:val="24"/>
          <w:cs/>
          <w:lang w:bidi="bn-BD"/>
        </w:rPr>
        <w:t>):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3182"/>
        <w:gridCol w:w="3182"/>
      </w:tblGrid>
      <w:tr w:rsidR="00D81A37" w:rsidRPr="00456BF7" w:rsidTr="009A61EF">
        <w:trPr>
          <w:trHeight w:val="6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D32073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D32073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D32073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D3207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D81A37" w:rsidRPr="00456BF7" w:rsidTr="009A61EF">
        <w:trPr>
          <w:trHeight w:val="3810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A01997" w:rsidRDefault="00D81A37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A01997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As a user I want to view the list of </w:t>
            </w:r>
            <w:r w:rsidRPr="00A01997">
              <w:rPr>
                <w:rFonts w:cstheme="minorHAnsi"/>
                <w:color w:val="333333"/>
                <w:sz w:val="24"/>
                <w:szCs w:val="24"/>
              </w:rPr>
              <w:t xml:space="preserve">city names of Bangladesh </w:t>
            </w:r>
            <w:r w:rsidRPr="00A01997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so that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I can select</w:t>
            </w:r>
            <w:r w:rsidRPr="00A01997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any city </w:t>
            </w: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for travelling </w:t>
            </w:r>
            <w:r w:rsidRPr="00A01997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what I like.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D32073" w:rsidRDefault="00D81A37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D32073">
              <w:rPr>
                <w:rFonts w:eastAsia="Times New Roman" w:cstheme="minorHAnsi"/>
                <w:color w:val="333333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Default="00D81A37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1.      </w:t>
            </w:r>
            <w:proofErr w:type="spellStart"/>
            <w:r>
              <w:rPr>
                <w:rFonts w:asciiTheme="minorHAnsi" w:hAnsiTheme="minorHAnsi" w:cstheme="minorHAnsi"/>
                <w:color w:val="333333"/>
              </w:rPr>
              <w:t>Citynames</w:t>
            </w:r>
            <w:proofErr w:type="spellEnd"/>
            <w:r w:rsidRPr="001A1715">
              <w:rPr>
                <w:rFonts w:asciiTheme="minorHAnsi" w:hAnsiTheme="minorHAnsi" w:cstheme="minorHAnsi"/>
                <w:color w:val="333333"/>
              </w:rPr>
              <w:t xml:space="preserve"> should be in </w:t>
            </w:r>
          </w:p>
          <w:p w:rsidR="00D81A37" w:rsidRPr="001A1715" w:rsidRDefault="00D81A37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proofErr w:type="gramStart"/>
            <w:r w:rsidRPr="001A1715">
              <w:rPr>
                <w:rFonts w:asciiTheme="minorHAnsi" w:hAnsiTheme="minorHAnsi" w:cstheme="minorHAnsi"/>
                <w:color w:val="333333"/>
              </w:rPr>
              <w:t>list</w:t>
            </w:r>
            <w:proofErr w:type="gramEnd"/>
            <w:r w:rsidRPr="001A1715">
              <w:rPr>
                <w:rFonts w:asciiTheme="minorHAnsi" w:hAnsiTheme="minorHAnsi" w:cstheme="minorHAnsi"/>
                <w:color w:val="333333"/>
              </w:rPr>
              <w:t xml:space="preserve"> format.</w:t>
            </w:r>
          </w:p>
          <w:p w:rsidR="00D81A37" w:rsidRDefault="00AB66D7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2.</w:t>
            </w:r>
            <w:r w:rsidR="00D81A37" w:rsidRPr="001A1715">
              <w:rPr>
                <w:rFonts w:asciiTheme="minorHAnsi" w:hAnsiTheme="minorHAnsi" w:cstheme="minorHAnsi"/>
                <w:color w:val="333333"/>
              </w:rPr>
              <w:t>      </w:t>
            </w:r>
            <w:r w:rsidR="00D81A37">
              <w:rPr>
                <w:rFonts w:asciiTheme="minorHAnsi" w:hAnsiTheme="minorHAnsi" w:cstheme="minorHAnsi"/>
                <w:color w:val="333333"/>
              </w:rPr>
              <w:t>City</w:t>
            </w:r>
            <w:r w:rsidR="00D81A37" w:rsidRPr="001A1715">
              <w:rPr>
                <w:rFonts w:asciiTheme="minorHAnsi" w:hAnsiTheme="minorHAnsi" w:cstheme="minorHAnsi"/>
                <w:color w:val="333333"/>
              </w:rPr>
              <w:t xml:space="preserve"> name should be </w:t>
            </w:r>
          </w:p>
          <w:p w:rsidR="00D81A37" w:rsidRDefault="00D81A37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Theme="minorHAnsi" w:hAnsiTheme="minorHAnsi" w:cstheme="minorHAnsi"/>
                <w:color w:val="333333"/>
              </w:rPr>
            </w:pPr>
            <w:proofErr w:type="gramStart"/>
            <w:r w:rsidRPr="001A1715">
              <w:rPr>
                <w:rFonts w:asciiTheme="minorHAnsi" w:hAnsiTheme="minorHAnsi" w:cstheme="minorHAnsi"/>
                <w:color w:val="333333"/>
              </w:rPr>
              <w:t>listed</w:t>
            </w:r>
            <w:proofErr w:type="gramEnd"/>
            <w:r w:rsidRPr="001A1715">
              <w:rPr>
                <w:rFonts w:asciiTheme="minorHAnsi" w:hAnsiTheme="minorHAnsi" w:cstheme="minorHAnsi"/>
                <w:color w:val="333333"/>
              </w:rPr>
              <w:t xml:space="preserve"> in Alphabetic order.</w:t>
            </w:r>
          </w:p>
          <w:p w:rsidR="00D81A37" w:rsidRDefault="00AB66D7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3</w:t>
            </w:r>
            <w:r w:rsidR="00D81A37">
              <w:rPr>
                <w:rFonts w:asciiTheme="minorHAnsi" w:hAnsiTheme="minorHAnsi" w:cstheme="minorHAnsi"/>
                <w:color w:val="333333"/>
              </w:rPr>
              <w:t xml:space="preserve">.      Last entered city name  </w:t>
            </w:r>
          </w:p>
          <w:p w:rsidR="00D81A37" w:rsidRDefault="00D81A37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proofErr w:type="gramStart"/>
            <w:r>
              <w:rPr>
                <w:rFonts w:asciiTheme="minorHAnsi" w:hAnsiTheme="minorHAnsi" w:cstheme="minorHAnsi"/>
                <w:color w:val="333333"/>
              </w:rPr>
              <w:t>should</w:t>
            </w:r>
            <w:proofErr w:type="gramEnd"/>
            <w:r>
              <w:rPr>
                <w:rFonts w:asciiTheme="minorHAnsi" w:hAnsiTheme="minorHAnsi" w:cstheme="minorHAnsi"/>
                <w:color w:val="333333"/>
              </w:rPr>
              <w:t xml:space="preserve"> load first.</w:t>
            </w:r>
          </w:p>
          <w:p w:rsidR="00D81A37" w:rsidRDefault="00AB66D7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4</w:t>
            </w:r>
            <w:r w:rsidR="00D81A37">
              <w:rPr>
                <w:rFonts w:asciiTheme="minorHAnsi" w:hAnsiTheme="minorHAnsi" w:cstheme="minorHAnsi"/>
                <w:color w:val="333333"/>
              </w:rPr>
              <w:t>.     List should be paginated.</w:t>
            </w:r>
          </w:p>
          <w:p w:rsidR="00D81A37" w:rsidRDefault="00AB66D7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>5</w:t>
            </w:r>
            <w:r w:rsidR="00D81A37">
              <w:rPr>
                <w:rFonts w:asciiTheme="minorHAnsi" w:hAnsiTheme="minorHAnsi" w:cstheme="minorHAnsi"/>
                <w:color w:val="333333"/>
              </w:rPr>
              <w:t xml:space="preserve">.     User can choose number  </w:t>
            </w:r>
          </w:p>
          <w:p w:rsidR="00D81A37" w:rsidRDefault="00D81A37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 xml:space="preserve">         of items to be shown per  </w:t>
            </w:r>
          </w:p>
          <w:p w:rsidR="00D81A37" w:rsidRDefault="00D81A37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>
              <w:rPr>
                <w:rFonts w:asciiTheme="minorHAnsi" w:hAnsiTheme="minorHAnsi" w:cstheme="minorHAnsi"/>
                <w:color w:val="333333"/>
              </w:rPr>
              <w:t xml:space="preserve">        page from a dropdown </w:t>
            </w:r>
          </w:p>
          <w:p w:rsidR="00D81A37" w:rsidRPr="002579E3" w:rsidRDefault="00D81A37" w:rsidP="009A61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proofErr w:type="gramStart"/>
            <w:r>
              <w:rPr>
                <w:rFonts w:asciiTheme="minorHAnsi" w:hAnsiTheme="minorHAnsi" w:cstheme="minorHAnsi"/>
                <w:color w:val="333333"/>
              </w:rPr>
              <w:t>list</w:t>
            </w:r>
            <w:proofErr w:type="gramEnd"/>
            <w:r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D81A37" w:rsidRPr="00456BF7" w:rsidTr="009A61EF">
        <w:trPr>
          <w:trHeight w:val="720"/>
        </w:trPr>
        <w:tc>
          <w:tcPr>
            <w:tcW w:w="30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3C2272" w:rsidRDefault="00D81A37" w:rsidP="009A61EF">
            <w:pPr>
              <w:spacing w:after="0" w:line="240" w:lineRule="auto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As a user I want to download the list of city name as XLS file.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D32073" w:rsidRDefault="00D81A37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Default="00D81A37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333333"/>
              </w:rPr>
            </w:pPr>
          </w:p>
          <w:p w:rsidR="00D81A37" w:rsidRDefault="00D81A37" w:rsidP="009A61EF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333333"/>
              </w:rPr>
            </w:pPr>
          </w:p>
          <w:p w:rsidR="00D81A37" w:rsidRPr="001A1715" w:rsidRDefault="00D81A37" w:rsidP="009A61EF">
            <w:pPr>
              <w:pStyle w:val="NormalWeb"/>
              <w:shd w:val="clear" w:color="auto" w:fill="FFFFFF"/>
              <w:spacing w:after="0"/>
              <w:rPr>
                <w:rFonts w:asciiTheme="minorHAnsi" w:hAnsiTheme="minorHAnsi" w:cstheme="minorHAnsi"/>
                <w:color w:val="333333"/>
              </w:rPr>
            </w:pPr>
          </w:p>
        </w:tc>
      </w:tr>
      <w:tr w:rsidR="00D81A37" w:rsidRPr="00456BF7" w:rsidTr="009A61EF">
        <w:trPr>
          <w:trHeight w:val="717"/>
        </w:trPr>
        <w:tc>
          <w:tcPr>
            <w:tcW w:w="30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3C2272" w:rsidRDefault="00D81A37" w:rsidP="009A61EF">
            <w:pPr>
              <w:spacing w:after="0" w:line="240" w:lineRule="auto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As a user I want to download the list of city name as PDF file.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D32073" w:rsidRDefault="00D81A37" w:rsidP="009A61EF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Default="00D81A37" w:rsidP="009A61EF">
            <w:pPr>
              <w:pStyle w:val="NormalWeb"/>
              <w:shd w:val="clear" w:color="auto" w:fill="FFFFFF"/>
              <w:spacing w:after="0"/>
              <w:rPr>
                <w:rFonts w:asciiTheme="minorHAnsi" w:hAnsiTheme="minorHAnsi" w:cstheme="minorHAnsi"/>
                <w:color w:val="333333"/>
              </w:rPr>
            </w:pPr>
          </w:p>
        </w:tc>
      </w:tr>
    </w:tbl>
    <w:p w:rsidR="00D81A37" w:rsidRPr="00456BF7" w:rsidRDefault="00D81A37" w:rsidP="00D81A3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D81A37" w:rsidRPr="00456BF7" w:rsidRDefault="00D81A37" w:rsidP="00D81A3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6"/>
          <w:lang w:bidi="bn-BD"/>
        </w:rPr>
      </w:pPr>
    </w:p>
    <w:p w:rsidR="00D81A37" w:rsidRPr="008C6491" w:rsidRDefault="00D81A37" w:rsidP="00D81A37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24"/>
          <w:szCs w:val="24"/>
        </w:rPr>
      </w:pPr>
      <w:r>
        <w:rPr>
          <w:rFonts w:eastAsia="Times New Roman" w:cstheme="minorHAnsi"/>
          <w:b/>
          <w:color w:val="333333"/>
          <w:sz w:val="24"/>
          <w:szCs w:val="24"/>
        </w:rPr>
        <w:t>Delete city</w:t>
      </w:r>
      <w:r w:rsidRPr="008C6491">
        <w:rPr>
          <w:rFonts w:eastAsia="Times New Roman" w:cstheme="minorHAnsi"/>
          <w:b/>
          <w:color w:val="333333"/>
          <w:sz w:val="24"/>
          <w:szCs w:val="24"/>
        </w:rPr>
        <w:t xml:space="preserve"> name</w:t>
      </w:r>
      <w:r>
        <w:rPr>
          <w:rFonts w:eastAsia="Times New Roman" w:cstheme="minorHAnsi"/>
          <w:b/>
          <w:color w:val="333333"/>
          <w:sz w:val="24"/>
          <w:szCs w:val="24"/>
        </w:rPr>
        <w:t>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4"/>
        <w:gridCol w:w="3182"/>
        <w:gridCol w:w="3182"/>
      </w:tblGrid>
      <w:tr w:rsidR="00D81A37" w:rsidRPr="00456BF7" w:rsidTr="009A61EF">
        <w:trPr>
          <w:trHeight w:val="164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C4619E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C4619E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C4619E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C4619E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D81A37" w:rsidRPr="00456BF7" w:rsidTr="009A61EF">
        <w:trPr>
          <w:trHeight w:val="2032"/>
        </w:trPr>
        <w:tc>
          <w:tcPr>
            <w:tcW w:w="30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104B7B" w:rsidRDefault="00D81A37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04B7B">
              <w:rPr>
                <w:rFonts w:cstheme="minorHAnsi"/>
                <w:color w:val="333333"/>
                <w:sz w:val="24"/>
                <w:szCs w:val="24"/>
              </w:rPr>
              <w:t>As a user I want to delete any city name from the list.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7E3B41" w:rsidRDefault="00D81A37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7E3B41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1.    Confirmation message should be displayed. </w:t>
            </w:r>
          </w:p>
          <w:p w:rsidR="00D81A37" w:rsidRPr="007E3B41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2.    After successfully deletion a message should be displayed.</w:t>
            </w:r>
          </w:p>
          <w:p w:rsidR="00D81A37" w:rsidRPr="007E3B41" w:rsidRDefault="00D81A37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7E3B41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</w:tr>
    </w:tbl>
    <w:p w:rsidR="00AB66D7" w:rsidRDefault="00AB66D7" w:rsidP="00D81A3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AB66D7" w:rsidRDefault="00AB66D7" w:rsidP="00D81A3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AB66D7" w:rsidRDefault="00AB66D7" w:rsidP="00D81A3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AB66D7" w:rsidRDefault="00AB66D7" w:rsidP="00D81A3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AB66D7" w:rsidRDefault="00AB66D7" w:rsidP="00D81A3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AB66D7" w:rsidRDefault="00AB66D7" w:rsidP="00D81A3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D81A37" w:rsidRPr="00D81A37" w:rsidRDefault="00D81A37" w:rsidP="00D81A3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456BF7">
        <w:rPr>
          <w:rFonts w:eastAsia="Times New Roman" w:cstheme="minorHAnsi"/>
          <w:color w:val="333333"/>
          <w:sz w:val="21"/>
          <w:szCs w:val="21"/>
        </w:rPr>
        <w:t> </w:t>
      </w:r>
      <w:r w:rsidRPr="001C75F8">
        <w:rPr>
          <w:rFonts w:cstheme="minorHAnsi"/>
          <w:b/>
          <w:sz w:val="42"/>
          <w:szCs w:val="42"/>
        </w:rPr>
        <w:t>User Friendly Navigation: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D81A37" w:rsidRPr="00456BF7" w:rsidTr="009A61EF">
        <w:trPr>
          <w:trHeight w:val="195"/>
        </w:trPr>
        <w:tc>
          <w:tcPr>
            <w:tcW w:w="3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1C75F8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Requirements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1C75F8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Key Features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1C75F8" w:rsidRDefault="00D81A37" w:rsidP="009A61EF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1C75F8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Acceptance Criteria</w:t>
            </w:r>
          </w:p>
        </w:tc>
      </w:tr>
      <w:tr w:rsidR="00D81A37" w:rsidRPr="00456BF7" w:rsidTr="009A61EF">
        <w:trPr>
          <w:trHeight w:val="1663"/>
        </w:trPr>
        <w:tc>
          <w:tcPr>
            <w:tcW w:w="30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E33000" w:rsidRDefault="00D81A37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lastRenderedPageBreak/>
              <w:t>As a user I want to have user friendly navigation so that I can browse the site easily.</w:t>
            </w:r>
          </w:p>
          <w:p w:rsidR="00D81A37" w:rsidRPr="00E33000" w:rsidRDefault="00D81A37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E33000" w:rsidRDefault="00D81A37" w:rsidP="009A61EF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1A37" w:rsidRPr="00E33000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1.    There should be two button at the bottom of add form. (1. Add, 2. Save &amp; add)</w:t>
            </w:r>
          </w:p>
          <w:p w:rsidR="00D81A37" w:rsidRPr="00E33000" w:rsidRDefault="00D81A37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1. A)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User should see the list of city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names if clicked on “Add” button.</w:t>
            </w:r>
          </w:p>
          <w:p w:rsidR="00D81A37" w:rsidRPr="00E33000" w:rsidRDefault="00D81A37" w:rsidP="009A61EF">
            <w:pPr>
              <w:spacing w:after="0" w:line="240" w:lineRule="auto"/>
              <w:ind w:left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</w:rPr>
              <w:t>1. B)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 User should stay on the adding form if clicked on “Save &amp; Add” button.</w:t>
            </w:r>
          </w:p>
          <w:p w:rsidR="00D81A37" w:rsidRPr="00E33000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2.    User should see the list of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city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names after edit/update info. </w:t>
            </w:r>
          </w:p>
          <w:p w:rsidR="00D81A37" w:rsidRPr="00E33000" w:rsidRDefault="00D81A37" w:rsidP="009A61EF">
            <w:pPr>
              <w:spacing w:after="0" w:line="240" w:lineRule="auto"/>
              <w:ind w:left="360" w:hanging="360"/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3.     User should stay on the list of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city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names after deleted any </w:t>
            </w:r>
            <w:r>
              <w:rPr>
                <w:rFonts w:eastAsia="Times New Roman" w:cstheme="minorHAnsi"/>
                <w:color w:val="333333"/>
                <w:sz w:val="24"/>
                <w:szCs w:val="24"/>
              </w:rPr>
              <w:t>city</w:t>
            </w:r>
            <w:r w:rsidRPr="00E33000">
              <w:rPr>
                <w:rFonts w:eastAsia="Times New Roman" w:cstheme="minorHAnsi"/>
                <w:color w:val="333333"/>
                <w:sz w:val="24"/>
                <w:szCs w:val="24"/>
              </w:rPr>
              <w:t>.</w:t>
            </w:r>
          </w:p>
        </w:tc>
      </w:tr>
    </w:tbl>
    <w:p w:rsidR="00D81A37" w:rsidRDefault="00D81A37" w:rsidP="00D81A37">
      <w:pPr>
        <w:pStyle w:val="NormalWeb"/>
        <w:shd w:val="clear" w:color="auto" w:fill="FFFFFF"/>
        <w:spacing w:before="0" w:beforeAutospacing="0" w:after="150" w:afterAutospacing="0"/>
        <w:ind w:left="630" w:hanging="360"/>
        <w:rPr>
          <w:rFonts w:asciiTheme="minorHAnsi" w:hAnsiTheme="minorHAnsi" w:cstheme="minorHAnsi"/>
          <w:color w:val="333333"/>
          <w:sz w:val="21"/>
          <w:szCs w:val="21"/>
        </w:rPr>
      </w:pPr>
    </w:p>
    <w:p w:rsidR="00D81A37" w:rsidRDefault="00D81A37" w:rsidP="00D81A37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color w:val="333333"/>
          <w:sz w:val="42"/>
          <w:szCs w:val="42"/>
        </w:rPr>
        <w:t>Step 3: Robustness Diagram</w:t>
      </w:r>
    </w:p>
    <w:p w:rsidR="00D81A37" w:rsidRDefault="00D81A37" w:rsidP="00D81A37">
      <w:pPr>
        <w:shd w:val="clear" w:color="auto" w:fill="FFFFFF"/>
        <w:spacing w:before="150" w:after="150" w:line="600" w:lineRule="atLeast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</w:p>
    <w:p w:rsidR="00D81A37" w:rsidRPr="00456BF7" w:rsidRDefault="00D81A37" w:rsidP="00D81A37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324350" cy="2590800"/>
            <wp:effectExtent l="19050" t="0" r="0" b="0"/>
            <wp:docPr id="7" name="Picture 0" descr="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37" w:rsidRDefault="00D81A37" w:rsidP="00D81A37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noProof/>
          <w:color w:val="333333"/>
          <w:sz w:val="42"/>
          <w:szCs w:val="42"/>
        </w:rPr>
      </w:pPr>
    </w:p>
    <w:p w:rsidR="00D81A37" w:rsidRDefault="00D81A37" w:rsidP="00D81A37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lastRenderedPageBreak/>
        <w:drawing>
          <wp:inline distT="0" distB="0" distL="0" distR="0">
            <wp:extent cx="4762500" cy="2324100"/>
            <wp:effectExtent l="19050" t="0" r="0" b="0"/>
            <wp:docPr id="8" name="Picture 3" descr="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37" w:rsidRDefault="00D81A37" w:rsidP="00D81A37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</w:rPr>
      </w:pPr>
      <w:r>
        <w:rPr>
          <w:rFonts w:eastAsia="Times New Roman" w:cstheme="minorHAnsi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4467225" cy="2752725"/>
            <wp:effectExtent l="19050" t="0" r="9525" b="0"/>
            <wp:docPr id="18" name="Picture 4" descr="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37" w:rsidRDefault="00D81A37" w:rsidP="00D81A37">
      <w:pPr>
        <w:shd w:val="clear" w:color="auto" w:fill="FFFFFF"/>
        <w:spacing w:before="150" w:after="150" w:line="600" w:lineRule="atLeast"/>
        <w:jc w:val="center"/>
        <w:outlineLvl w:val="1"/>
        <w:rPr>
          <w:rFonts w:eastAsia="Times New Roman" w:cstheme="minorHAnsi"/>
          <w:b/>
          <w:bCs/>
          <w:color w:val="333333"/>
          <w:sz w:val="42"/>
          <w:szCs w:val="42"/>
          <w:u w:val="single"/>
        </w:rPr>
      </w:pPr>
    </w:p>
    <w:p w:rsidR="00DE794F" w:rsidRDefault="00DE794F" w:rsidP="00DE794F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 w:rsidRPr="00DE794F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Class Diagram:</w:t>
      </w:r>
    </w:p>
    <w:p w:rsidR="00DE794F" w:rsidRDefault="00DE794F" w:rsidP="00DE794F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40"/>
          <w:szCs w:val="40"/>
        </w:rPr>
        <w:drawing>
          <wp:inline distT="0" distB="0" distL="0" distR="0">
            <wp:extent cx="2133600" cy="1638300"/>
            <wp:effectExtent l="19050" t="0" r="0" b="0"/>
            <wp:docPr id="1" name="Picture 1" descr="F:\xampp\htdocs\atomic_project_rumpa_136509_b34\Atomic project b34\Class diagram\city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xampp\htdocs\atomic_project_rumpa_136509_b34\Atomic project b34\Class diagram\city.JPG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9AF" w:rsidRDefault="006D79AF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6D79AF" w:rsidRDefault="006D79AF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lastRenderedPageBreak/>
        <w:t>Sequence Diagram:</w:t>
      </w:r>
    </w:p>
    <w:p w:rsidR="006D79AF" w:rsidRDefault="006D79AF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 w:rsidRPr="00A15DF7"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  <w:t>Create/Add/Edit</w:t>
      </w:r>
    </w:p>
    <w:p w:rsidR="006D79AF" w:rsidRDefault="00FF1254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eastAsia="zh-TW" w:bidi="b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92.8pt;margin-top:91.05pt;width:83.45pt;height:32.65pt;z-index:251679744;mso-height-percent:200;mso-height-percent:200;mso-width-relative:margin;mso-height-relative:margin" stroked="f">
            <v:textbox style="mso-fit-shape-to-text:t">
              <w:txbxContent>
                <w:p w:rsidR="002A4DEA" w:rsidRDefault="002A4DEA">
                  <w:r>
                    <w:t>Add Request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44" type="#_x0000_t202" style="position:absolute;margin-left:94.5pt;margin-top:464.55pt;width:108pt;height:22.5pt;z-index:251677696" stroked="f">
            <v:textbox>
              <w:txbxContent>
                <w:p w:rsidR="002A4DEA" w:rsidRDefault="002A4DEA">
                  <w:r>
                    <w:t>Response Message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42" type="#_x0000_t202" style="position:absolute;margin-left:264.75pt;margin-top:412.8pt;width:99.1pt;height:24.75pt;z-index:251675648" stroked="f">
            <v:textbox>
              <w:txbxContent>
                <w:p w:rsidR="006D79AF" w:rsidRDefault="006D79AF">
                  <w:r>
                    <w:t>Storing Data to DB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41" type="#_x0000_t202" style="position:absolute;margin-left:256pt;margin-top:376.8pt;width:82.95pt;height:27pt;z-index:251674624" stroked="f">
            <v:textbox>
              <w:txbxContent>
                <w:p w:rsidR="006D79AF" w:rsidRDefault="006D79AF">
                  <w:r>
                    <w:t>Sanitization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40" type="#_x0000_t202" style="position:absolute;margin-left:256.4pt;margin-top:311.55pt;width:107.05pt;height:27pt;z-index:251673600" stroked="f">
            <v:textbox>
              <w:txbxContent>
                <w:p w:rsidR="006D79AF" w:rsidRDefault="006D79AF">
                  <w:r>
                    <w:t>Unique Validation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eastAsia="zh-TW" w:bidi="bn-IN"/>
        </w:rPr>
        <w:pict>
          <v:shape id="_x0000_s1039" type="#_x0000_t202" style="position:absolute;margin-left:260.5pt;margin-top:162pt;width:103.35pt;height:48.85pt;z-index:251672576;mso-height-percent:200;mso-height-percent:200;mso-width-relative:margin;mso-height-relative:margin" stroked="f">
            <v:textbox style="mso-fit-shape-to-text:t">
              <w:txbxContent>
                <w:p w:rsidR="006D79AF" w:rsidRDefault="006D79AF">
                  <w:r>
                    <w:t>Format Validation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8" type="#_x0000_t202" style="position:absolute;margin-left:339.75pt;margin-top:46.05pt;width:64.5pt;height:27.75pt;z-index:251670528" stroked="f">
            <v:textbox>
              <w:txbxContent>
                <w:p w:rsidR="006D79AF" w:rsidRDefault="006D79AF">
                  <w:r>
                    <w:t>DATABASE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6" type="#_x0000_t202" style="position:absolute;margin-left:39.75pt;margin-top:46.05pt;width:63pt;height:27.75pt;z-index:251668480" stroked="f">
            <v:textbox>
              <w:txbxContent>
                <w:p w:rsidR="006D79AF" w:rsidRDefault="006D79AF">
                  <w:r>
                    <w:t>USER/GUI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43" type="#_x0000_t202" style="position:absolute;margin-left:81pt;margin-top:403.8pt;width:126.75pt;height:21pt;z-index:251676672" stroked="f">
            <v:textbox>
              <w:txbxContent>
                <w:p w:rsidR="006D79AF" w:rsidRDefault="002A4DEA">
                  <w:r>
                    <w:t>Validation failure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eastAsia="zh-TW" w:bidi="bn-IN"/>
        </w:rPr>
        <w:pict>
          <v:shape id="_x0000_s1035" type="#_x0000_t202" style="position:absolute;margin-left:256pt;margin-top:235.05pt;width:107.45pt;height:33.4pt;z-index:251667456;mso-height-percent:200;mso-height-percent:200;mso-width-relative:margin;mso-height-relative:margin" stroked="f">
            <v:textbox style="mso-fit-shape-to-text:t">
              <w:txbxContent>
                <w:p w:rsidR="006D79AF" w:rsidRDefault="006D79AF">
                  <w:r>
                    <w:t>Empty Validation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7" type="#_x0000_t202" style="position:absolute;margin-left:188.25pt;margin-top:46.05pt;width:60pt;height:23.25pt;z-index:251669504" stroked="f">
            <v:textbox>
              <w:txbxContent>
                <w:p w:rsidR="006D79AF" w:rsidRDefault="006D79AF">
                  <w:r>
                    <w:t>PROCESS</w:t>
                  </w:r>
                </w:p>
              </w:txbxContent>
            </v:textbox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61.5pt;margin-top:431.55pt;width:154.5pt;height:0;flip:x;z-index:251665408" o:connectortype="straight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3" type="#_x0000_t34" style="position:absolute;margin-left:61.5pt;margin-top:452.6pt;width:146.25pt;height:7.45pt;rotation:180;flip:y;z-index:251664384" o:connectortype="elbow" adj="10796,1689729,-41317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2" type="#_x0000_t34" style="position:absolute;margin-left:207.75pt;margin-top:452.55pt;width:162.75pt;height:7.5pt;rotation:180;z-index:251663360" o:connectortype="elbow" adj="10797,-1699920,-58728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1" type="#_x0000_t34" style="position:absolute;margin-left:3in;margin-top:442.05pt;width:154.5pt;height:4.5pt;z-index:251662336" o:connectortype="elbow" adj=",-2746800,-40264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30" type="#_x0000_t34" style="position:absolute;margin-left:67.5pt;margin-top:125.55pt;width:148.5pt;height:17.25pt;z-index:251661312" o:connectortype="elbow" adj=",-320243,-20291">
            <v:stroke endarrow="block"/>
          </v:shape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9" type="#_x0000_t32" style="position:absolute;margin-left:224.25pt;margin-top:412.8pt;width:6pt;height:9.75pt;flip:y;z-index:251660288" o:connectortype="straight"/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shape id="_x0000_s1027" type="#_x0000_t32" style="position:absolute;margin-left:224.25pt;margin-top:422.55pt;width:10.5pt;height:9pt;z-index:251659264" o:connectortype="straight"/>
        </w:pict>
      </w:r>
      <w:r>
        <w:rPr>
          <w:rFonts w:eastAsia="Times New Roman" w:cstheme="minorHAnsi"/>
          <w:b/>
          <w:bCs/>
          <w:noProof/>
          <w:color w:val="333333"/>
          <w:sz w:val="28"/>
          <w:szCs w:val="28"/>
          <w:lang w:bidi="bn-IN"/>
        </w:rPr>
        <w:pict>
          <v:oval id="_x0000_s1026" style="position:absolute;margin-left:3in;margin-top:389.55pt;width:32.25pt;height:35.25pt;z-index:251658240"/>
        </w:pict>
      </w:r>
      <w:r w:rsidR="006D79AF">
        <w:rPr>
          <w:rFonts w:eastAsia="Times New Roman" w:cstheme="minorHAnsi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5943600" cy="6800671"/>
            <wp:effectExtent l="19050" t="0" r="0" b="0"/>
            <wp:docPr id="2" name="Picture 2" descr="C:\Users\Rump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mp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A42" w:rsidRDefault="00467A42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AE30D2" w:rsidRDefault="00AE30D2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AE30D2" w:rsidRDefault="00AE30D2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314950" cy="5629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BD" w:rsidRDefault="00720FBD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720FBD" w:rsidRDefault="00720FBD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720FBD" w:rsidRDefault="00720FBD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720FBD" w:rsidRDefault="00720FBD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720FBD" w:rsidRDefault="00720FBD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720FBD" w:rsidRDefault="00720FBD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720FBD" w:rsidRDefault="00720FBD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720FBD" w:rsidRDefault="00720FBD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AE30D2" w:rsidRDefault="00AE30D2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  <w:lastRenderedPageBreak/>
        <w:t>Delete</w:t>
      </w:r>
    </w:p>
    <w:p w:rsidR="00AE30D2" w:rsidRDefault="00AE30D2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5191125" cy="5372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0D2" w:rsidRDefault="00AE30D2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 w:rsidRPr="00AE30D2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Schema Diagram:</w:t>
      </w:r>
    </w:p>
    <w:p w:rsidR="00AE30D2" w:rsidRPr="00AE30D2" w:rsidRDefault="00AE30D2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AE30D2" w:rsidRDefault="00AE30D2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2496110" cy="942975"/>
            <wp:effectExtent l="19050" t="0" r="0" b="0"/>
            <wp:docPr id="9" name="Picture 9" descr="F:\xampp\htdocs\atomic_project_rumpa_136509_b34\Atomic project b34\Schema diagram\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xampp\htdocs\atomic_project_rumpa_136509_b34\Atomic project b34\Schema diagram\city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1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2B" w:rsidRDefault="00611F2B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FB14CB" w:rsidRDefault="00FB14CB" w:rsidP="000E7C75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0E7C75" w:rsidRDefault="000E7C75" w:rsidP="000E7C75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  <w:r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Mockup</w:t>
      </w:r>
      <w:r w:rsidRPr="00AE30D2"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  <w:t>:</w:t>
      </w:r>
    </w:p>
    <w:p w:rsidR="00773F2A" w:rsidRDefault="00773F2A" w:rsidP="000E7C75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  <w:r w:rsidRPr="00773F2A"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  <w:t>Add:</w:t>
      </w:r>
    </w:p>
    <w:p w:rsidR="00773F2A" w:rsidRPr="00773F2A" w:rsidRDefault="00773F2A" w:rsidP="000E7C75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32"/>
          <w:szCs w:val="32"/>
        </w:rPr>
        <w:drawing>
          <wp:inline distT="0" distB="0" distL="0" distR="0">
            <wp:extent cx="3920490" cy="3195320"/>
            <wp:effectExtent l="19050" t="0" r="381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2B" w:rsidRDefault="00773F2A" w:rsidP="006D79AF">
      <w:pPr>
        <w:shd w:val="clear" w:color="auto" w:fill="FFFFFF"/>
        <w:spacing w:before="167" w:after="167" w:line="335" w:lineRule="atLeast"/>
        <w:outlineLvl w:val="3"/>
        <w:rPr>
          <w:b/>
          <w:noProof/>
          <w:sz w:val="32"/>
          <w:szCs w:val="32"/>
        </w:rPr>
      </w:pPr>
      <w:r w:rsidRPr="00773F2A">
        <w:rPr>
          <w:b/>
          <w:noProof/>
          <w:sz w:val="32"/>
          <w:szCs w:val="32"/>
        </w:rPr>
        <w:t>Edit:</w:t>
      </w:r>
    </w:p>
    <w:p w:rsidR="00773F2A" w:rsidRDefault="00773F2A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32"/>
          <w:szCs w:val="32"/>
        </w:rPr>
        <w:drawing>
          <wp:inline distT="0" distB="0" distL="0" distR="0">
            <wp:extent cx="3888740" cy="324739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F2A" w:rsidRDefault="00773F2A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  <w:lastRenderedPageBreak/>
        <w:t>View:</w:t>
      </w:r>
    </w:p>
    <w:p w:rsidR="00773F2A" w:rsidRPr="00773F2A" w:rsidRDefault="00773F2A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32"/>
          <w:szCs w:val="32"/>
          <w:lang w:bidi="bn-IN"/>
        </w:rPr>
      </w:pPr>
      <w:r>
        <w:rPr>
          <w:rFonts w:eastAsia="Times New Roman" w:cstheme="minorHAnsi"/>
          <w:b/>
          <w:bCs/>
          <w:noProof/>
          <w:color w:val="333333"/>
          <w:sz w:val="32"/>
          <w:szCs w:val="32"/>
        </w:rPr>
        <w:drawing>
          <wp:inline distT="0" distB="0" distL="0" distR="0">
            <wp:extent cx="4424680" cy="415163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415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2B" w:rsidRDefault="00611F2B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611F2B" w:rsidRDefault="00611F2B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611F2B" w:rsidRDefault="00611F2B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611F2B" w:rsidRDefault="00611F2B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611F2B" w:rsidRDefault="00611F2B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611F2B" w:rsidRDefault="00611F2B" w:rsidP="006D79AF">
      <w:pPr>
        <w:shd w:val="clear" w:color="auto" w:fill="FFFFFF"/>
        <w:spacing w:before="167" w:after="167" w:line="335" w:lineRule="atLeast"/>
        <w:outlineLvl w:val="3"/>
        <w:rPr>
          <w:rFonts w:eastAsia="Times New Roman" w:cstheme="minorHAnsi"/>
          <w:b/>
          <w:bCs/>
          <w:color w:val="333333"/>
          <w:sz w:val="28"/>
          <w:szCs w:val="28"/>
          <w:lang w:bidi="bn-IN"/>
        </w:rPr>
      </w:pPr>
    </w:p>
    <w:p w:rsidR="00DE794F" w:rsidRPr="00DE794F" w:rsidRDefault="00DE794F" w:rsidP="00DE794F">
      <w:pPr>
        <w:shd w:val="clear" w:color="auto" w:fill="FFFFFF"/>
        <w:spacing w:before="150" w:after="150" w:line="300" w:lineRule="atLeast"/>
        <w:outlineLvl w:val="3"/>
        <w:rPr>
          <w:rFonts w:eastAsia="Times New Roman" w:cstheme="minorHAnsi"/>
          <w:b/>
          <w:bCs/>
          <w:color w:val="333333"/>
          <w:sz w:val="40"/>
          <w:szCs w:val="40"/>
          <w:lang w:bidi="bn-IN"/>
        </w:rPr>
      </w:pPr>
    </w:p>
    <w:p w:rsidR="00235388" w:rsidRDefault="00235388"/>
    <w:p w:rsidR="006807A8" w:rsidRDefault="006807A8"/>
    <w:sectPr w:rsidR="006807A8" w:rsidSect="00FF7910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B4B" w:rsidRDefault="00504B4B" w:rsidP="00FF7910">
      <w:pPr>
        <w:spacing w:after="0" w:line="240" w:lineRule="auto"/>
      </w:pPr>
      <w:r>
        <w:separator/>
      </w:r>
    </w:p>
  </w:endnote>
  <w:endnote w:type="continuationSeparator" w:id="0">
    <w:p w:rsidR="00504B4B" w:rsidRDefault="00504B4B" w:rsidP="00FF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B4B" w:rsidRDefault="00504B4B" w:rsidP="00FF7910">
      <w:pPr>
        <w:spacing w:after="0" w:line="240" w:lineRule="auto"/>
      </w:pPr>
      <w:r>
        <w:separator/>
      </w:r>
    </w:p>
  </w:footnote>
  <w:footnote w:type="continuationSeparator" w:id="0">
    <w:p w:rsidR="00504B4B" w:rsidRDefault="00504B4B" w:rsidP="00FF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910" w:rsidRPr="00FF7910" w:rsidRDefault="00FF7910" w:rsidP="00FF7910">
    <w:pPr>
      <w:pStyle w:val="Header"/>
      <w:jc w:val="center"/>
      <w:rPr>
        <w:b/>
        <w:sz w:val="28"/>
        <w:szCs w:val="28"/>
      </w:rPr>
    </w:pPr>
    <w:r w:rsidRPr="00FF7910">
      <w:rPr>
        <w:b/>
        <w:sz w:val="28"/>
        <w:szCs w:val="28"/>
      </w:rPr>
      <w:t>Atomic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50940"/>
    <w:multiLevelType w:val="hybridMultilevel"/>
    <w:tmpl w:val="3F66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1A37"/>
    <w:rsid w:val="000C6260"/>
    <w:rsid w:val="000E7C75"/>
    <w:rsid w:val="00146502"/>
    <w:rsid w:val="00235388"/>
    <w:rsid w:val="002A4DEA"/>
    <w:rsid w:val="00336966"/>
    <w:rsid w:val="00404B0E"/>
    <w:rsid w:val="00467A42"/>
    <w:rsid w:val="00504B4B"/>
    <w:rsid w:val="005F2C1B"/>
    <w:rsid w:val="00611F2B"/>
    <w:rsid w:val="006807A8"/>
    <w:rsid w:val="006D79AF"/>
    <w:rsid w:val="006E1A03"/>
    <w:rsid w:val="00720FBD"/>
    <w:rsid w:val="00773F2A"/>
    <w:rsid w:val="008815B7"/>
    <w:rsid w:val="00903503"/>
    <w:rsid w:val="009E62B9"/>
    <w:rsid w:val="00A46D7C"/>
    <w:rsid w:val="00AB66D7"/>
    <w:rsid w:val="00AE30D2"/>
    <w:rsid w:val="00BB3B7E"/>
    <w:rsid w:val="00BC3FEF"/>
    <w:rsid w:val="00BF21E0"/>
    <w:rsid w:val="00D344CC"/>
    <w:rsid w:val="00D81A37"/>
    <w:rsid w:val="00DE794F"/>
    <w:rsid w:val="00F52587"/>
    <w:rsid w:val="00FB14CB"/>
    <w:rsid w:val="00FF1254"/>
    <w:rsid w:val="00FF7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strokecolor="none"/>
    </o:shapedefaults>
    <o:shapelayout v:ext="edit">
      <o:idmap v:ext="edit" data="1"/>
      <o:rules v:ext="edit">
        <o:r id="V:Rule8" type="connector" idref="#_x0000_s1031"/>
        <o:r id="V:Rule9" type="connector" idref="#_x0000_s1032"/>
        <o:r id="V:Rule10" type="connector" idref="#_x0000_s1034"/>
        <o:r id="V:Rule11" type="connector" idref="#_x0000_s1030"/>
        <o:r id="V:Rule12" type="connector" idref="#_x0000_s1027"/>
        <o:r id="V:Rule13" type="connector" idref="#_x0000_s1029"/>
        <o:r id="V:Rule14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A37"/>
  </w:style>
  <w:style w:type="paragraph" w:styleId="Heading4">
    <w:name w:val="heading 4"/>
    <w:basedOn w:val="Normal"/>
    <w:link w:val="Heading4Char"/>
    <w:uiPriority w:val="9"/>
    <w:qFormat/>
    <w:rsid w:val="00DE79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1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A3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E794F"/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paragraph" w:styleId="Header">
    <w:name w:val="header"/>
    <w:basedOn w:val="Normal"/>
    <w:link w:val="HeaderChar"/>
    <w:uiPriority w:val="99"/>
    <w:semiHidden/>
    <w:unhideWhenUsed/>
    <w:rsid w:val="00F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910"/>
  </w:style>
  <w:style w:type="paragraph" w:styleId="Footer">
    <w:name w:val="footer"/>
    <w:basedOn w:val="Normal"/>
    <w:link w:val="FooterChar"/>
    <w:uiPriority w:val="99"/>
    <w:semiHidden/>
    <w:unhideWhenUsed/>
    <w:rsid w:val="00FF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910"/>
  </w:style>
  <w:style w:type="paragraph" w:styleId="NoSpacing">
    <w:name w:val="No Spacing"/>
    <w:link w:val="NoSpacingChar"/>
    <w:uiPriority w:val="1"/>
    <w:qFormat/>
    <w:rsid w:val="00FF79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791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2023"/>
    <w:rsid w:val="0093335D"/>
    <w:rsid w:val="00B72023"/>
    <w:rsid w:val="00C1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E37E0C66884B678079314AB53495FE">
    <w:name w:val="59E37E0C66884B678079314AB53495FE"/>
    <w:rsid w:val="00B72023"/>
  </w:style>
  <w:style w:type="paragraph" w:customStyle="1" w:styleId="A8678557AF0A4425A84D57791BCB9EE9">
    <w:name w:val="A8678557AF0A4425A84D57791BCB9EE9"/>
    <w:rsid w:val="00B72023"/>
  </w:style>
  <w:style w:type="paragraph" w:customStyle="1" w:styleId="F31108E9A4654DE3AAC302740C1B0646">
    <w:name w:val="F31108E9A4654DE3AAC302740C1B0646"/>
    <w:rsid w:val="00B72023"/>
  </w:style>
  <w:style w:type="paragraph" w:customStyle="1" w:styleId="830014A7A63B48179AE9E25F87178339">
    <w:name w:val="830014A7A63B48179AE9E25F87178339"/>
    <w:rsid w:val="00B72023"/>
  </w:style>
  <w:style w:type="paragraph" w:customStyle="1" w:styleId="0945E0E7CD304B8D923E1BC56A806FD3">
    <w:name w:val="0945E0E7CD304B8D923E1BC56A806FD3"/>
    <w:rsid w:val="00B72023"/>
  </w:style>
  <w:style w:type="paragraph" w:customStyle="1" w:styleId="ED4E21C19462432EA04F9A9C93821589">
    <w:name w:val="ED4E21C19462432EA04F9A9C93821589"/>
    <w:rsid w:val="00B72023"/>
  </w:style>
  <w:style w:type="paragraph" w:customStyle="1" w:styleId="BD2DF727E0C24AFCAB00F06F430D3883">
    <w:name w:val="BD2DF727E0C24AFCAB00F06F430D3883"/>
    <w:rsid w:val="00B72023"/>
  </w:style>
  <w:style w:type="paragraph" w:customStyle="1" w:styleId="FA9094D7FF914C769884F5C5BD297C9C">
    <w:name w:val="FA9094D7FF914C769884F5C5BD297C9C"/>
    <w:rsid w:val="00B720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Prepared By: Umme Batul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Atomic Project</dc:title>
  <dc:creator>City</dc:creator>
  <cp:lastModifiedBy>Tushar Chowdhury</cp:lastModifiedBy>
  <cp:revision>23</cp:revision>
  <dcterms:created xsi:type="dcterms:W3CDTF">2016-10-10T07:45:00Z</dcterms:created>
  <dcterms:modified xsi:type="dcterms:W3CDTF">2017-01-06T15:53:00Z</dcterms:modified>
</cp:coreProperties>
</file>