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E530A" w:rsidP="006E530A" w:rsidRDefault="006E530A" w14:paraId="447FB3DB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</w:pPr>
      <w:r w:rsidRPr="006E530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  <w:t>Contents of Report:</w:t>
      </w:r>
    </w:p>
    <w:p xmlns:wp14="http://schemas.microsoft.com/office/word/2010/wordml" w:rsidR="006E530A" w:rsidP="006E530A" w:rsidRDefault="006E530A" w14:paraId="7CBFD60A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  <w:t>Abstract</w:t>
      </w:r>
    </w:p>
    <w:p xmlns:wp14="http://schemas.microsoft.com/office/word/2010/wordml" w:rsidR="006E530A" w:rsidP="006E530A" w:rsidRDefault="006E530A" w14:paraId="41752711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  <w:t>Index</w:t>
      </w:r>
      <w:bookmarkStart w:name="_GoBack" w:id="0"/>
      <w:bookmarkEnd w:id="0"/>
    </w:p>
    <w:p xmlns:wp14="http://schemas.microsoft.com/office/word/2010/wordml" w:rsidRPr="006E530A" w:rsidR="006E530A" w:rsidP="006E530A" w:rsidRDefault="006E530A" w14:paraId="672A6659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6E530A" w:rsidR="006E530A" w:rsidP="006E530A" w:rsidRDefault="006E530A" w14:paraId="53E6BDDD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1.</w:t>
      </w:r>
      <w:r w:rsidRPr="006E530A"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Chapter</w:t>
      </w:r>
      <w:proofErr w:type="gramEnd"/>
      <w:r w:rsidRPr="006E530A"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:'</w:t>
      </w:r>
      <w:r w:rsidRPr="006E530A"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Introduction</w:t>
      </w:r>
    </w:p>
    <w:p xmlns:wp14="http://schemas.microsoft.com/office/word/2010/wordml" w:rsidRPr="006E530A" w:rsidR="006E530A" w:rsidP="006E530A" w:rsidRDefault="006E530A" w14:paraId="190C9559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2.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  <w:t>Chapter</w:t>
      </w:r>
      <w:proofErr w:type="gramEnd"/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  <w:t xml:space="preserve">: Requirement </w:t>
      </w:r>
      <w:r w:rsidRPr="006E530A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bdr w:val="none" w:color="auto" w:sz="0" w:space="0" w:frame="1"/>
          <w:lang w:eastAsia="en-IN"/>
        </w:rPr>
        <w:t>Analysis</w:t>
      </w:r>
    </w:p>
    <w:p xmlns:wp14="http://schemas.microsoft.com/office/word/2010/wordml" w:rsidRPr="006E530A" w:rsidR="006E530A" w:rsidP="006E530A" w:rsidRDefault="006E530A" w14:paraId="343EA134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 w:rsidR="006E530A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3.</w:t>
      </w:r>
      <w:r w:rsidR="006E530A">
        <w:rPr>
          <w:rFonts w:ascii="Times New Roman" w:hAnsi="Times New Roman" w:eastAsia="Times New Roman" w:cs="Times New Roman"/>
          <w:b w:val="1"/>
          <w:bCs w:val="1"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Chapter</w:t>
      </w:r>
      <w:r w:rsidR="006E530A">
        <w:rPr>
          <w:rFonts w:ascii="Times New Roman" w:hAnsi="Times New Roman" w:eastAsia="Times New Roman" w:cs="Times New Roman"/>
          <w:b w:val="1"/>
          <w:bCs w:val="1"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:</w:t>
      </w:r>
      <w:r w:rsidRPr="006E530A" w:rsidR="006E530A">
        <w:rPr>
          <w:rFonts w:ascii="Times New Roman" w:hAnsi="Times New Roman" w:eastAsia="Times New Roman" w:cs="Times New Roman"/>
          <w:b w:val="1"/>
          <w:bCs w:val="1"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</w:t>
      </w:r>
      <w:r w:rsidR="006E530A">
        <w:rPr>
          <w:rFonts w:ascii="Times New Roman" w:hAnsi="Times New Roman" w:eastAsia="Times New Roman" w:cs="Times New Roman"/>
          <w:b w:val="1"/>
          <w:bCs w:val="1"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ER </w:t>
      </w:r>
      <w:r w:rsidRPr="006E530A" w:rsidR="006E530A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</w:t>
      </w:r>
    </w:p>
    <w:p xmlns:wp14="http://schemas.microsoft.com/office/word/2010/wordml" w:rsidRPr="006E530A" w:rsidR="006E530A" w:rsidP="006E530A" w:rsidRDefault="006E530A" w14:paraId="3D153C1E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4. Chapter: ER to Relational Mapping</w:t>
      </w:r>
      <w:r w:rsidRPr="006E530A"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</w:t>
      </w:r>
    </w:p>
    <w:p xmlns:wp14="http://schemas.microsoft.com/office/word/2010/wordml" w:rsidRPr="006E530A" w:rsidR="006E530A" w:rsidP="006E530A" w:rsidRDefault="006E530A" w14:paraId="5BA9F4F6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  <w:proofErr w:type="gramStart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5.Chapter</w:t>
      </w:r>
      <w:proofErr w:type="gramEnd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: Relational Database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Design:Normalization</w:t>
      </w:r>
      <w:proofErr w:type="spellEnd"/>
    </w:p>
    <w:p xmlns:wp14="http://schemas.microsoft.com/office/word/2010/wordml" w:rsidR="006E530A" w:rsidP="006E530A" w:rsidRDefault="006E530A" w14:paraId="1374D43E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  <w:bdr w:val="none" w:color="auto" w:sz="0" w:space="0" w:frame="1"/>
          <w:lang w:eastAsia="en-IN"/>
        </w:rPr>
        <w:t>6.</w:t>
      </w: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Chapter</w:t>
      </w:r>
      <w:proofErr w:type="gramEnd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: Implementation </w:t>
      </w:r>
    </w:p>
    <w:p xmlns:wp14="http://schemas.microsoft.com/office/word/2010/wordml" w:rsidR="006E530A" w:rsidP="006E530A" w:rsidRDefault="006E530A" w14:paraId="6BE7E338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   Hardware details</w:t>
      </w:r>
    </w:p>
    <w:p xmlns:wp14="http://schemas.microsoft.com/office/word/2010/wordml" w:rsidR="006E530A" w:rsidP="006E530A" w:rsidRDefault="006E530A" w14:paraId="723A0609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   Software Details</w:t>
      </w:r>
    </w:p>
    <w:p xmlns:wp14="http://schemas.microsoft.com/office/word/2010/wordml" w:rsidR="006E530A" w:rsidP="006E530A" w:rsidRDefault="006E530A" w14:paraId="750A789F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   </w:t>
      </w:r>
      <w:proofErr w:type="spellStart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Sceen</w:t>
      </w:r>
      <w:proofErr w:type="spellEnd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Shots</w:t>
      </w:r>
    </w:p>
    <w:p xmlns:wp14="http://schemas.microsoft.com/office/word/2010/wordml" w:rsidR="006E530A" w:rsidP="006E530A" w:rsidRDefault="006E530A" w14:paraId="5898587A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  Sample Code</w:t>
      </w:r>
    </w:p>
    <w:p xmlns:wp14="http://schemas.microsoft.com/office/word/2010/wordml" w:rsidR="006E530A" w:rsidP="006E530A" w:rsidRDefault="006E530A" w14:paraId="16A1F5A8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7. Conclusion</w:t>
      </w:r>
    </w:p>
    <w:p xmlns:wp14="http://schemas.microsoft.com/office/word/2010/wordml" w:rsidR="006E530A" w:rsidP="006E530A" w:rsidRDefault="006E530A" w14:paraId="4EA71002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proofErr w:type="gramStart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8.Scope</w:t>
      </w:r>
      <w:proofErr w:type="gramEnd"/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 xml:space="preserve"> for Future work</w:t>
      </w:r>
    </w:p>
    <w:p xmlns:wp14="http://schemas.microsoft.com/office/word/2010/wordml" w:rsidR="006E530A" w:rsidP="006E530A" w:rsidRDefault="006E530A" w14:paraId="7D64C3EE" wp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</w:pPr>
      <w:r>
        <w:rPr>
          <w:rFonts w:ascii="Times New Roman" w:hAnsi="Times New Roman" w:eastAsia="Times New Roman" w:cs="Times New Roman"/>
          <w:b/>
          <w:bCs/>
          <w:color w:val="000000"/>
          <w:spacing w:val="-15"/>
          <w:sz w:val="24"/>
          <w:szCs w:val="24"/>
          <w:bdr w:val="none" w:color="auto" w:sz="0" w:space="0" w:frame="1"/>
          <w:lang w:eastAsia="en-IN"/>
        </w:rPr>
        <w:t>9. References</w:t>
      </w:r>
    </w:p>
    <w:p xmlns:wp14="http://schemas.microsoft.com/office/word/2010/wordml" w:rsidRPr="006E530A" w:rsidR="006E530A" w:rsidP="006E530A" w:rsidRDefault="006E530A" w14:paraId="0A37501D" wp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</w:pPr>
    </w:p>
    <w:p xmlns:wp14="http://schemas.microsoft.com/office/word/2010/wordml" w:rsidRPr="006E530A" w:rsidR="00212057" w:rsidP="5A69C8DA" w:rsidRDefault="00212057" w14:paraId="5DAB6C7B" wp14:textId="07150DC5">
      <w:pPr>
        <w:pStyle w:val="Normal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eastAsia="en-IN"/>
        </w:rPr>
      </w:pPr>
      <w:r w:rsidRPr="5A69C8DA" w:rsidR="66C34C3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eastAsia="en-IN"/>
        </w:rPr>
        <w:t>Diagram</w:t>
      </w:r>
    </w:p>
    <w:sectPr w:rsidRPr="006E530A" w:rsidR="0021205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0A"/>
    <w:rsid w:val="00212057"/>
    <w:rsid w:val="006E530A"/>
    <w:rsid w:val="5A69C8DA"/>
    <w:rsid w:val="66C3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11DF"/>
  <w15:docId w15:val="{6958C917-4FEC-4BDE-ACD6-D8D195BC06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" w:customStyle="1">
    <w:name w:val="a"/>
    <w:basedOn w:val="DefaultParagraphFont"/>
    <w:rsid w:val="006E53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6E5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1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4F659E87B70A419CAE1A5092230E6B" ma:contentTypeVersion="10" ma:contentTypeDescription="Create a new document." ma:contentTypeScope="" ma:versionID="a1fe4f34fdc3d5650fd20aac599906e3">
  <xsd:schema xmlns:xsd="http://www.w3.org/2001/XMLSchema" xmlns:xs="http://www.w3.org/2001/XMLSchema" xmlns:p="http://schemas.microsoft.com/office/2006/metadata/properties" xmlns:ns2="5dbc6360-c13d-4683-9985-ea1540c9bf75" xmlns:ns3="bdf9c1d3-2a4c-4fde-897a-e4491510ebd4" targetNamespace="http://schemas.microsoft.com/office/2006/metadata/properties" ma:root="true" ma:fieldsID="cb1649a92221264937cf39dd234bddee" ns2:_="" ns3:_="">
    <xsd:import namespace="5dbc6360-c13d-4683-9985-ea1540c9bf75"/>
    <xsd:import namespace="bdf9c1d3-2a4c-4fde-897a-e4491510eb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c6360-c13d-4683-9985-ea1540c9b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f9c1d3-2a4c-4fde-897a-e4491510ebd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A14F01-A622-464B-AA4A-CCC988F3300B}"/>
</file>

<file path=customXml/itemProps2.xml><?xml version="1.0" encoding="utf-8"?>
<ds:datastoreItem xmlns:ds="http://schemas.openxmlformats.org/officeDocument/2006/customXml" ds:itemID="{5288C144-E3BA-4E9B-92AF-64183FCFBC30}"/>
</file>

<file path=customXml/itemProps3.xml><?xml version="1.0" encoding="utf-8"?>
<ds:datastoreItem xmlns:ds="http://schemas.openxmlformats.org/officeDocument/2006/customXml" ds:itemID="{4903B80B-074B-4AC3-983B-8594609D392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DUGGIRALA VIJAYA LAKSHMI SATYA 21BCE9287</cp:lastModifiedBy>
  <cp:revision>2</cp:revision>
  <dcterms:created xsi:type="dcterms:W3CDTF">2019-03-17T18:48:00Z</dcterms:created>
  <dcterms:modified xsi:type="dcterms:W3CDTF">2023-02-13T03:57:32Z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0x010100D94F659E87B70A419CAE1A5092230E6B</vt:lpwstr>
  </property>
</Properties>
</file>