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1FB" w:rsidRPr="008E5466" w:rsidRDefault="00D651FB" w:rsidP="00D651FB">
      <w:pPr>
        <w:pStyle w:val="TableParagraph"/>
        <w:ind w:left="118"/>
        <w:rPr>
          <w:lang w:val="en-IN"/>
        </w:rPr>
      </w:pPr>
      <w:r>
        <w:rPr>
          <w:lang w:val="en-IN"/>
        </w:rPr>
        <w:t xml:space="preserve">import </w:t>
      </w:r>
      <w:r w:rsidRPr="008E5466">
        <w:rPr>
          <w:lang w:val="en-IN"/>
        </w:rPr>
        <w:t>cv2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import numpy as np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from google.colab import files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from google.colab.patches import cv2_imshow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uploaded = files.upload()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video_path = list(uploaded.keys())[0]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cap = cv2.VideoCapture(video_path)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if not cap.isOpened():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print("Error: Cannot open video")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exit()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ret, first_frame = cap.read()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if not ret: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print("Error: Cannot read first frame")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exit()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prev_gray = cv2.cvtColor(first_frame, cv2.COLOR_BGR2GRAY)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step = 16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scale = 3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while True: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ret, frame = cap.read()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if not ret: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break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gray = cv2.cvtColor(frame, cv2.COLOR_BGR2GRAY)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flow = cv2.calcOpticalFlowFarneback(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prev_gray, gray, None,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0.5, 3, 15, 3, 5, 1.2, 0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mag, ang = cv2.cartToPolar(flow[..., 0], flow[..., 1])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mag_norm = cv2.normalize(mag, None, 0, 255, cv2.NORM_MINMAX)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mag_color = cv2.applyColorMap(mag_norm.astype(np.uint8), cv2.COLORMAP_JET)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overlay = cv2.addWeighted(frame, 0.7, mag_color, 0.3, 0)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for y in range(0, frame.shape[0], step):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for x in range(0, frame.shape[1], step):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fx, fy = flow[y, x]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if np.hypot(fx, fy) &gt; 1: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    cv2.arrowedLine(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        overlay,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        (x, y),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lastRenderedPageBreak/>
        <w:t>                    (int(x + scale * fx), int(y + scale * fy)),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        (0, 255, 0),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        1,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        tipLength=0.3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            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cv2_imshow(overlay)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    prev_gray = gray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cap.release()</w:t>
      </w:r>
    </w:p>
    <w:p w:rsidR="00D651FB" w:rsidRPr="008E5466" w:rsidRDefault="00D651FB" w:rsidP="00D651FB">
      <w:pPr>
        <w:pStyle w:val="TableParagraph"/>
        <w:ind w:left="118"/>
        <w:rPr>
          <w:lang w:val="en-IN"/>
        </w:rPr>
      </w:pPr>
      <w:r w:rsidRPr="008E5466">
        <w:rPr>
          <w:lang w:val="en-IN"/>
        </w:rPr>
        <w:t>cv2.destroyAllWindows()</w:t>
      </w:r>
    </w:p>
    <w:p w:rsidR="00457630" w:rsidRPr="00D651FB" w:rsidRDefault="00D651FB" w:rsidP="00D651FB"/>
    <w:sectPr w:rsidR="00457630" w:rsidRPr="00D651FB" w:rsidSect="007E4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3A3BB2"/>
    <w:rsid w:val="000E6BCF"/>
    <w:rsid w:val="00204B73"/>
    <w:rsid w:val="00217958"/>
    <w:rsid w:val="00276399"/>
    <w:rsid w:val="002B5131"/>
    <w:rsid w:val="003A3BB2"/>
    <w:rsid w:val="003E153B"/>
    <w:rsid w:val="00437BAC"/>
    <w:rsid w:val="005C5AF5"/>
    <w:rsid w:val="006F7720"/>
    <w:rsid w:val="007E4797"/>
    <w:rsid w:val="00942E99"/>
    <w:rsid w:val="00CA4D62"/>
    <w:rsid w:val="00D010F3"/>
    <w:rsid w:val="00D651FB"/>
    <w:rsid w:val="00E82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BB2"/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76399"/>
    <w:rPr>
      <w:rFonts w:ascii="Calibri" w:eastAsia="Calibri" w:hAnsi="Calibri" w:cs="Calibri"/>
      <w:lang w:val="en-IN" w:bidi="mr-IN"/>
    </w:rPr>
  </w:style>
  <w:style w:type="paragraph" w:customStyle="1" w:styleId="TableParagraph">
    <w:name w:val="Table Paragraph"/>
    <w:basedOn w:val="Normal"/>
    <w:uiPriority w:val="1"/>
    <w:qFormat/>
    <w:rsid w:val="00D651FB"/>
    <w:pPr>
      <w:widowControl w:val="0"/>
      <w:autoSpaceDE w:val="0"/>
      <w:autoSpaceDN w:val="0"/>
      <w:spacing w:after="0" w:line="240" w:lineRule="auto"/>
      <w:ind w:left="119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dcterms:created xsi:type="dcterms:W3CDTF">2026-03-09T17:09:00Z</dcterms:created>
  <dcterms:modified xsi:type="dcterms:W3CDTF">2026-03-09T18:02:00Z</dcterms:modified>
</cp:coreProperties>
</file>