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1CED8" w14:textId="3CDF4BFB" w:rsidR="0063536E" w:rsidRDefault="004D712B">
      <w:pPr>
        <w:pStyle w:val="Heading1"/>
      </w:pPr>
      <w:bookmarkStart w:id="0" w:name="diyetisyen-modülü-fdd"/>
      <w:r>
        <w:t xml:space="preserve">9.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Modülü</w:t>
      </w:r>
      <w:proofErr w:type="spellEnd"/>
      <w:r>
        <w:t xml:space="preserve"> – FDD</w:t>
      </w:r>
    </w:p>
    <w:p w14:paraId="6D31CED9" w14:textId="3E59AE6C" w:rsidR="0063536E" w:rsidRDefault="004D712B">
      <w:pPr>
        <w:pStyle w:val="Heading2"/>
      </w:pPr>
      <w:bookmarkStart w:id="1" w:name="X0cbcd593a5c31d203d62125358c6061939dcc93"/>
      <w:r>
        <w:rPr>
          <w:b/>
          <w:bCs/>
        </w:rPr>
        <w:t xml:space="preserve">9.1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Onboarding (</w:t>
      </w:r>
      <w:proofErr w:type="spellStart"/>
      <w:r>
        <w:rPr>
          <w:b/>
          <w:bCs/>
        </w:rPr>
        <w:t>Başvuru</w:t>
      </w:r>
      <w:proofErr w:type="spellEnd"/>
      <w:r>
        <w:rPr>
          <w:b/>
          <w:bCs/>
        </w:rPr>
        <w:t xml:space="preserve"> &amp; Katılım Süreci) – FDD (Revize)</w:t>
      </w:r>
    </w:p>
    <w:p w14:paraId="6D31CEDA" w14:textId="77777777" w:rsidR="0063536E" w:rsidRDefault="004D712B">
      <w:pPr>
        <w:pStyle w:val="Heading2"/>
      </w:pPr>
      <w:bookmarkStart w:id="2" w:name="amaç"/>
      <w:bookmarkEnd w:id="1"/>
      <w:r>
        <w:rPr>
          <w:b/>
          <w:bCs/>
        </w:rPr>
        <w:t>9.1.1 Amaç</w:t>
      </w:r>
    </w:p>
    <w:p w14:paraId="6D31CEDB" w14:textId="7B48096C" w:rsidR="0063536E" w:rsidRDefault="004D712B">
      <w:pPr>
        <w:pStyle w:val="FirstParagraph"/>
      </w:pPr>
      <w:r>
        <w:t xml:space="preserve">Bu </w:t>
      </w:r>
      <w:proofErr w:type="spellStart"/>
      <w:r>
        <w:t>modül</w:t>
      </w:r>
      <w:proofErr w:type="spellEnd"/>
      <w:r>
        <w:t xml:space="preserve">, yeni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:</w:t>
      </w:r>
    </w:p>
    <w:p w14:paraId="6D31CEDC" w14:textId="77777777" w:rsidR="0063536E" w:rsidRDefault="004D712B">
      <w:pPr>
        <w:pStyle w:val="Compact"/>
        <w:numPr>
          <w:ilvl w:val="0"/>
          <w:numId w:val="2"/>
        </w:numPr>
      </w:pPr>
      <w:r>
        <w:t>Başvuru yapmasını,</w:t>
      </w:r>
    </w:p>
    <w:p w14:paraId="6D31CEDD" w14:textId="77777777" w:rsidR="0063536E" w:rsidRDefault="004D712B">
      <w:pPr>
        <w:pStyle w:val="Compact"/>
        <w:numPr>
          <w:ilvl w:val="0"/>
          <w:numId w:val="2"/>
        </w:numPr>
      </w:pPr>
      <w:r>
        <w:t>Mesleki bilgilerini ve belgelerini girmesini,</w:t>
      </w:r>
    </w:p>
    <w:p w14:paraId="6D31CEDE" w14:textId="77777777" w:rsidR="0063536E" w:rsidRDefault="004D712B">
      <w:pPr>
        <w:pStyle w:val="Compact"/>
        <w:numPr>
          <w:ilvl w:val="0"/>
          <w:numId w:val="2"/>
        </w:numPr>
      </w:pPr>
      <w:r>
        <w:t>Sözleşme &amp; KVKK onayı vermesini,</w:t>
      </w:r>
    </w:p>
    <w:p w14:paraId="6D31CEDF" w14:textId="77777777" w:rsidR="0063536E" w:rsidRDefault="004D712B">
      <w:pPr>
        <w:pStyle w:val="Compact"/>
        <w:numPr>
          <w:ilvl w:val="0"/>
          <w:numId w:val="2"/>
        </w:numPr>
      </w:pPr>
      <w:r>
        <w:t>Başvuru durumunu takip etmesini</w:t>
      </w:r>
    </w:p>
    <w:p w14:paraId="6D31CEE0" w14:textId="77777777" w:rsidR="0063536E" w:rsidRDefault="004D712B">
      <w:pPr>
        <w:pStyle w:val="FirstParagraph"/>
      </w:pPr>
      <w:r>
        <w:t>sağlar.</w:t>
      </w:r>
      <w:r>
        <w:br/>
        <w:t xml:space="preserve">Amaç, </w:t>
      </w:r>
      <w:r>
        <w:rPr>
          <w:b/>
          <w:bCs/>
        </w:rPr>
        <w:t>düzenli, denetlenebilir ve ölçeklenebilir</w:t>
      </w:r>
      <w:r>
        <w:t xml:space="preserve"> bir onboarding süreci oluşturmaktır.</w:t>
      </w:r>
    </w:p>
    <w:p w14:paraId="6D31CEE1" w14:textId="77777777" w:rsidR="0063536E" w:rsidRDefault="004D712B">
      <w:r>
        <w:pict w14:anchorId="6D31D299">
          <v:rect id="_x0000_i1025" style="width:0;height:1.5pt" o:hralign="center" o:hrstd="t" o:hr="t"/>
        </w:pict>
      </w:r>
    </w:p>
    <w:p w14:paraId="6D31CEE2" w14:textId="77777777" w:rsidR="0063536E" w:rsidRDefault="004D712B">
      <w:pPr>
        <w:pStyle w:val="Heading2"/>
      </w:pPr>
      <w:bookmarkStart w:id="3" w:name="roller"/>
      <w:bookmarkEnd w:id="2"/>
      <w:r>
        <w:rPr>
          <w:b/>
          <w:bCs/>
        </w:rPr>
        <w:t>9.1.2 Roller</w:t>
      </w:r>
    </w:p>
    <w:p w14:paraId="6D31CEE3" w14:textId="13D7E033" w:rsidR="0063536E" w:rsidRDefault="004D712B">
      <w:pPr>
        <w:pStyle w:val="Compact"/>
        <w:numPr>
          <w:ilvl w:val="0"/>
          <w:numId w:val="3"/>
        </w:numPr>
      </w:pPr>
      <w:r>
        <w:rPr>
          <w:b/>
          <w:bCs/>
        </w:rPr>
        <w:t>Expert</w:t>
      </w:r>
      <w:r>
        <w:rPr>
          <w:b/>
          <w:bCs/>
        </w:rPr>
        <w:t xml:space="preserve"> Applicant (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Adayı)</w:t>
      </w:r>
    </w:p>
    <w:p w14:paraId="6D31CEE4" w14:textId="77777777" w:rsidR="0063536E" w:rsidRDefault="004D712B">
      <w:pPr>
        <w:pStyle w:val="Compact"/>
        <w:numPr>
          <w:ilvl w:val="1"/>
          <w:numId w:val="4"/>
        </w:numPr>
      </w:pPr>
      <w:r>
        <w:t>Başvuru formunu doldurur</w:t>
      </w:r>
    </w:p>
    <w:p w14:paraId="6D31CEE5" w14:textId="77777777" w:rsidR="0063536E" w:rsidRDefault="004D712B">
      <w:pPr>
        <w:pStyle w:val="Compact"/>
        <w:numPr>
          <w:ilvl w:val="1"/>
          <w:numId w:val="4"/>
        </w:numPr>
      </w:pPr>
      <w:r>
        <w:t>Belgeleri yükler</w:t>
      </w:r>
    </w:p>
    <w:p w14:paraId="6D31CEE6" w14:textId="77777777" w:rsidR="0063536E" w:rsidRDefault="004D712B">
      <w:pPr>
        <w:pStyle w:val="Compact"/>
        <w:numPr>
          <w:ilvl w:val="1"/>
          <w:numId w:val="4"/>
        </w:numPr>
      </w:pPr>
      <w:r>
        <w:t>Başvuru durumunu takip eder</w:t>
      </w:r>
    </w:p>
    <w:p w14:paraId="6D31CEE7" w14:textId="77777777" w:rsidR="0063536E" w:rsidRDefault="004D712B">
      <w:pPr>
        <w:pStyle w:val="Compact"/>
        <w:numPr>
          <w:ilvl w:val="0"/>
          <w:numId w:val="3"/>
        </w:numPr>
      </w:pPr>
      <w:r>
        <w:rPr>
          <w:b/>
          <w:bCs/>
        </w:rPr>
        <w:t>Admin</w:t>
      </w:r>
    </w:p>
    <w:p w14:paraId="6D31CEE8" w14:textId="77777777" w:rsidR="0063536E" w:rsidRDefault="004D712B">
      <w:pPr>
        <w:pStyle w:val="Compact"/>
        <w:numPr>
          <w:ilvl w:val="1"/>
          <w:numId w:val="5"/>
        </w:numPr>
      </w:pPr>
      <w:r>
        <w:t>Başvuru bilgilerini ve belgeleri inceler</w:t>
      </w:r>
    </w:p>
    <w:p w14:paraId="6D31CEE9" w14:textId="77777777" w:rsidR="0063536E" w:rsidRDefault="004D712B">
      <w:pPr>
        <w:pStyle w:val="Compact"/>
        <w:numPr>
          <w:ilvl w:val="1"/>
          <w:numId w:val="5"/>
        </w:numPr>
      </w:pPr>
      <w:r>
        <w:t>Onaylar / reddeder (detayı Admin modülünde tanımlanacak)</w:t>
      </w:r>
    </w:p>
    <w:p w14:paraId="6D31CEEA" w14:textId="77777777" w:rsidR="0063536E" w:rsidRDefault="004D712B">
      <w:r>
        <w:pict w14:anchorId="6D31D29A">
          <v:rect id="_x0000_i1026" style="width:0;height:1.5pt" o:hralign="center" o:hrstd="t" o:hr="t"/>
        </w:pict>
      </w:r>
    </w:p>
    <w:p w14:paraId="6D31CEEB" w14:textId="6346DFA5" w:rsidR="0063536E" w:rsidRDefault="004D712B">
      <w:pPr>
        <w:pStyle w:val="Heading2"/>
      </w:pPr>
      <w:bookmarkStart w:id="4" w:name="X7d01398523430b4eea7d21732c82282b443feb6"/>
      <w:bookmarkEnd w:id="3"/>
      <w:r>
        <w:rPr>
          <w:b/>
          <w:bCs/>
        </w:rPr>
        <w:t>9.1.3 Hesap ve Rol Mimarisi (User / Client / Expert</w:t>
      </w:r>
      <w:r>
        <w:rPr>
          <w:b/>
          <w:bCs/>
        </w:rPr>
        <w:t>)</w:t>
      </w:r>
    </w:p>
    <w:p w14:paraId="6D31CEEC" w14:textId="77777777" w:rsidR="0063536E" w:rsidRDefault="004D712B">
      <w:pPr>
        <w:pStyle w:val="FirstParagraph"/>
      </w:pPr>
      <w:r>
        <w:t>Sistem tarafında temel model:</w:t>
      </w:r>
    </w:p>
    <w:p w14:paraId="6D31CEED" w14:textId="77777777" w:rsidR="0063536E" w:rsidRDefault="004D712B">
      <w:pPr>
        <w:pStyle w:val="Compact"/>
        <w:numPr>
          <w:ilvl w:val="0"/>
          <w:numId w:val="6"/>
        </w:numPr>
      </w:pPr>
      <w:r>
        <w:rPr>
          <w:rStyle w:val="VerbatimChar"/>
        </w:rPr>
        <w:t>User</w:t>
      </w:r>
      <w:r>
        <w:t xml:space="preserve"> → Sisteme login olan herkes</w:t>
      </w:r>
    </w:p>
    <w:p w14:paraId="6D31CEEE" w14:textId="77777777" w:rsidR="0063536E" w:rsidRDefault="004D712B">
      <w:pPr>
        <w:pStyle w:val="Compact"/>
        <w:numPr>
          <w:ilvl w:val="0"/>
          <w:numId w:val="6"/>
        </w:numPr>
      </w:pPr>
      <w:r>
        <w:rPr>
          <w:rStyle w:val="VerbatimChar"/>
        </w:rPr>
        <w:t>Client</w:t>
      </w:r>
      <w:r>
        <w:t xml:space="preserve"> → Hizmet alan taraf (eski “danışan/patient”)</w:t>
      </w:r>
    </w:p>
    <w:p w14:paraId="6D31CEEF" w14:textId="366634BA" w:rsidR="0063536E" w:rsidRDefault="004D712B">
      <w:pPr>
        <w:pStyle w:val="Compact"/>
        <w:numPr>
          <w:ilvl w:val="0"/>
          <w:numId w:val="6"/>
        </w:numPr>
      </w:pPr>
      <w:r>
        <w:rPr>
          <w:rStyle w:val="VerbatimChar"/>
        </w:rPr>
        <w:t>Expert</w:t>
      </w:r>
      <w:r>
        <w:t xml:space="preserve"> → Hizmet </w:t>
      </w:r>
      <w:proofErr w:type="spellStart"/>
      <w:r>
        <w:t>veren</w:t>
      </w:r>
      <w:proofErr w:type="spellEnd"/>
      <w:r>
        <w:t xml:space="preserve"> sağlık profesyoneli</w:t>
      </w:r>
    </w:p>
    <w:p w14:paraId="6D31CEF0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EF1" w14:textId="77777777" w:rsidR="0063536E" w:rsidRDefault="004D712B">
      <w:pPr>
        <w:pStyle w:val="Compact"/>
        <w:numPr>
          <w:ilvl w:val="0"/>
          <w:numId w:val="7"/>
        </w:numPr>
      </w:pPr>
      <w:r>
        <w:t xml:space="preserve">Her </w:t>
      </w:r>
      <w:r>
        <w:rPr>
          <w:rStyle w:val="VerbatimChar"/>
        </w:rPr>
        <w:t>User</w:t>
      </w:r>
      <w:r>
        <w:t xml:space="preserve"> kaydının </w:t>
      </w:r>
      <w:r>
        <w:rPr>
          <w:b/>
          <w:bCs/>
        </w:rPr>
        <w:t>tek bir e-postası</w:t>
      </w:r>
      <w:r>
        <w:t xml:space="preserve"> vardır.</w:t>
      </w:r>
    </w:p>
    <w:p w14:paraId="6D31CEF2" w14:textId="77777777" w:rsidR="0063536E" w:rsidRDefault="004D712B">
      <w:pPr>
        <w:pStyle w:val="Compact"/>
        <w:numPr>
          <w:ilvl w:val="0"/>
          <w:numId w:val="7"/>
        </w:numPr>
      </w:pPr>
      <w:r>
        <w:rPr>
          <w:rStyle w:val="VerbatimChar"/>
        </w:rPr>
        <w:t>Client</w:t>
      </w:r>
      <w:r>
        <w:t xml:space="preserve"> → </w:t>
      </w:r>
      <w:r>
        <w:rPr>
          <w:rStyle w:val="VerbatimChar"/>
        </w:rPr>
        <w:t>UserId</w:t>
      </w:r>
      <w:r>
        <w:t xml:space="preserve"> ile </w:t>
      </w:r>
      <w:r>
        <w:rPr>
          <w:rStyle w:val="VerbatimChar"/>
        </w:rPr>
        <w:t>User</w:t>
      </w:r>
      <w:r>
        <w:t xml:space="preserve"> tablosuna bağlıdır.</w:t>
      </w:r>
    </w:p>
    <w:p w14:paraId="6D31CEF3" w14:textId="7BBB6E68" w:rsidR="0063536E" w:rsidRDefault="004D712B">
      <w:pPr>
        <w:pStyle w:val="Compact"/>
        <w:numPr>
          <w:ilvl w:val="0"/>
          <w:numId w:val="7"/>
        </w:numPr>
      </w:pPr>
      <w:r>
        <w:rPr>
          <w:rStyle w:val="VerbatimChar"/>
        </w:rPr>
        <w:t>Expert</w:t>
      </w:r>
      <w:r>
        <w:t xml:space="preserve"> → </w:t>
      </w:r>
      <w:proofErr w:type="spellStart"/>
      <w:r>
        <w:rPr>
          <w:rStyle w:val="VerbatimChar"/>
        </w:rPr>
        <w:t>UserId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r>
        <w:rPr>
          <w:rStyle w:val="VerbatimChar"/>
        </w:rPr>
        <w:t>User</w:t>
      </w:r>
      <w:r>
        <w:t xml:space="preserve"> tablosuna bağlıdır.</w:t>
      </w:r>
    </w:p>
    <w:p w14:paraId="6D31CEF4" w14:textId="4B1AB3FB" w:rsidR="0063536E" w:rsidRDefault="004D712B">
      <w:pPr>
        <w:pStyle w:val="Compact"/>
        <w:numPr>
          <w:ilvl w:val="0"/>
          <w:numId w:val="7"/>
        </w:numPr>
      </w:pPr>
      <w:r>
        <w:lastRenderedPageBreak/>
        <w:t>Aynı kişi hem Client hem Expert</w:t>
      </w:r>
      <w:r>
        <w:t xml:space="preserve"> </w:t>
      </w:r>
      <w:proofErr w:type="spellStart"/>
      <w:r>
        <w:t>olabilir</w:t>
      </w:r>
      <w:proofErr w:type="spellEnd"/>
      <w:r>
        <w:t xml:space="preserve"> ama </w:t>
      </w:r>
      <w:proofErr w:type="spellStart"/>
      <w:r>
        <w:rPr>
          <w:b/>
          <w:bCs/>
        </w:rPr>
        <w:t>aynı</w:t>
      </w:r>
      <w:proofErr w:type="spellEnd"/>
      <w:r>
        <w:rPr>
          <w:b/>
          <w:bCs/>
        </w:rPr>
        <w:t xml:space="preserve"> e-posta üzerinden rol karışıklığına izin vermiyoruz</w:t>
      </w:r>
      <w:r>
        <w:t xml:space="preserve"> (detayı aşağıda).</w:t>
      </w:r>
    </w:p>
    <w:p w14:paraId="6D31CEF5" w14:textId="77777777" w:rsidR="0063536E" w:rsidRDefault="004D712B">
      <w:r>
        <w:pict w14:anchorId="6D31D29B">
          <v:rect id="_x0000_i1027" style="width:0;height:1.5pt" o:hralign="center" o:hrstd="t" o:hr="t"/>
        </w:pict>
      </w:r>
    </w:p>
    <w:p w14:paraId="6D31CEF6" w14:textId="77777777" w:rsidR="0063536E" w:rsidRDefault="004D712B">
      <w:pPr>
        <w:pStyle w:val="Heading2"/>
      </w:pPr>
      <w:bookmarkStart w:id="5" w:name="onboarding-adımları-wizard"/>
      <w:bookmarkEnd w:id="4"/>
      <w:r>
        <w:rPr>
          <w:b/>
          <w:bCs/>
        </w:rPr>
        <w:t>9.1.4 Onboarding Adımları (Wizard)</w:t>
      </w:r>
    </w:p>
    <w:p w14:paraId="6D31CEF7" w14:textId="68C3A795" w:rsidR="0063536E" w:rsidRDefault="004D712B">
      <w:pPr>
        <w:pStyle w:val="FirstParagraph"/>
      </w:pPr>
      <w:proofErr w:type="spellStart"/>
      <w:r>
        <w:t>Uzman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, </w:t>
      </w:r>
      <w:proofErr w:type="spellStart"/>
      <w:r>
        <w:t>adım</w:t>
      </w:r>
      <w:proofErr w:type="spellEnd"/>
      <w:r>
        <w:t xml:space="preserve"> </w:t>
      </w:r>
      <w:proofErr w:type="spellStart"/>
      <w:r>
        <w:t>adım</w:t>
      </w:r>
      <w:proofErr w:type="spellEnd"/>
      <w:r>
        <w:t xml:space="preserve"> ilerleyen bir wizard şeklindedir:</w:t>
      </w:r>
    </w:p>
    <w:p w14:paraId="6D31CEF8" w14:textId="77777777" w:rsidR="0063536E" w:rsidRDefault="004D712B">
      <w:pPr>
        <w:pStyle w:val="Compact"/>
        <w:numPr>
          <w:ilvl w:val="0"/>
          <w:numId w:val="8"/>
        </w:numPr>
      </w:pPr>
      <w:r>
        <w:t>E-posta kontrolü &amp; Hesap oluşturma</w:t>
      </w:r>
    </w:p>
    <w:p w14:paraId="6D31CEF9" w14:textId="77777777" w:rsidR="0063536E" w:rsidRDefault="004D712B">
      <w:pPr>
        <w:pStyle w:val="Compact"/>
        <w:numPr>
          <w:ilvl w:val="0"/>
          <w:numId w:val="8"/>
        </w:numPr>
      </w:pPr>
      <w:r>
        <w:t>Temel iletişim bilgileri</w:t>
      </w:r>
    </w:p>
    <w:p w14:paraId="6D31CEFA" w14:textId="77777777" w:rsidR="0063536E" w:rsidRDefault="004D712B">
      <w:pPr>
        <w:pStyle w:val="Compact"/>
        <w:numPr>
          <w:ilvl w:val="0"/>
          <w:numId w:val="8"/>
        </w:numPr>
      </w:pPr>
      <w:r>
        <w:t>Mesleki bilgiler</w:t>
      </w:r>
    </w:p>
    <w:p w14:paraId="6D31CEFB" w14:textId="77777777" w:rsidR="0063536E" w:rsidRDefault="004D712B">
      <w:pPr>
        <w:pStyle w:val="Compact"/>
        <w:numPr>
          <w:ilvl w:val="0"/>
          <w:numId w:val="8"/>
        </w:numPr>
      </w:pPr>
      <w:r>
        <w:t>Belge yükleme</w:t>
      </w:r>
    </w:p>
    <w:p w14:paraId="6D31CEFC" w14:textId="77777777" w:rsidR="0063536E" w:rsidRDefault="004D712B">
      <w:pPr>
        <w:pStyle w:val="Compact"/>
        <w:numPr>
          <w:ilvl w:val="0"/>
          <w:numId w:val="8"/>
        </w:numPr>
      </w:pPr>
      <w:r>
        <w:t>Sözleşme &amp; KVKK onayı</w:t>
      </w:r>
    </w:p>
    <w:p w14:paraId="6D31CEFD" w14:textId="77777777" w:rsidR="0063536E" w:rsidRDefault="004D712B">
      <w:pPr>
        <w:pStyle w:val="Compact"/>
        <w:numPr>
          <w:ilvl w:val="0"/>
          <w:numId w:val="8"/>
        </w:numPr>
      </w:pPr>
      <w:r>
        <w:t>Özet &amp; Başvuru gönderimi</w:t>
      </w:r>
    </w:p>
    <w:p w14:paraId="6D31CEFE" w14:textId="77777777" w:rsidR="0063536E" w:rsidRDefault="004D712B">
      <w:pPr>
        <w:pStyle w:val="Compact"/>
        <w:numPr>
          <w:ilvl w:val="0"/>
          <w:numId w:val="8"/>
        </w:numPr>
      </w:pPr>
      <w:r>
        <w:t>Başvuru durumu ekranı</w:t>
      </w:r>
    </w:p>
    <w:p w14:paraId="6D31CEFF" w14:textId="77777777" w:rsidR="0063536E" w:rsidRDefault="004D712B">
      <w:r>
        <w:pict w14:anchorId="6D31D29C">
          <v:rect id="_x0000_i1028" style="width:0;height:1.5pt" o:hralign="center" o:hrstd="t" o:hr="t"/>
        </w:pict>
      </w:r>
    </w:p>
    <w:p w14:paraId="6D31CF00" w14:textId="77777777" w:rsidR="0063536E" w:rsidRDefault="004D712B">
      <w:pPr>
        <w:pStyle w:val="Heading3"/>
      </w:pPr>
      <w:bookmarkStart w:id="6" w:name="adım-1-e-posta-kontrolü-hesap-oluşturma"/>
      <w:r>
        <w:rPr>
          <w:b/>
          <w:bCs/>
        </w:rPr>
        <w:t>9.1.4.1 Adım 1 – E-posta Kontrolü &amp; Hesap Oluşturma</w:t>
      </w:r>
    </w:p>
    <w:p w14:paraId="6D31CF01" w14:textId="77777777" w:rsidR="0063536E" w:rsidRDefault="004D712B">
      <w:pPr>
        <w:pStyle w:val="FirstParagraph"/>
      </w:pPr>
      <w:r>
        <w:t>Alanlar:</w:t>
      </w:r>
    </w:p>
    <w:p w14:paraId="6D31CF02" w14:textId="77777777" w:rsidR="0063536E" w:rsidRDefault="004D712B">
      <w:pPr>
        <w:pStyle w:val="Compact"/>
        <w:numPr>
          <w:ilvl w:val="0"/>
          <w:numId w:val="9"/>
        </w:numPr>
      </w:pPr>
      <w:r>
        <w:t>E-posta</w:t>
      </w:r>
    </w:p>
    <w:p w14:paraId="6D31CF03" w14:textId="77777777" w:rsidR="0063536E" w:rsidRDefault="004D712B">
      <w:pPr>
        <w:pStyle w:val="Compact"/>
        <w:numPr>
          <w:ilvl w:val="0"/>
          <w:numId w:val="9"/>
        </w:numPr>
      </w:pPr>
      <w:r>
        <w:t>Şifre</w:t>
      </w:r>
    </w:p>
    <w:p w14:paraId="6D31CF04" w14:textId="77777777" w:rsidR="0063536E" w:rsidRDefault="004D712B">
      <w:pPr>
        <w:pStyle w:val="Compact"/>
        <w:numPr>
          <w:ilvl w:val="0"/>
          <w:numId w:val="9"/>
        </w:numPr>
      </w:pPr>
      <w:r>
        <w:t>Şifre tekrar</w:t>
      </w:r>
    </w:p>
    <w:p w14:paraId="6D31CF05" w14:textId="77777777" w:rsidR="0063536E" w:rsidRDefault="004D712B">
      <w:pPr>
        <w:pStyle w:val="FirstParagraph"/>
      </w:pPr>
      <w:r>
        <w:rPr>
          <w:b/>
          <w:bCs/>
        </w:rPr>
        <w:t>E-posta kontrolü (kritik kısım):</w:t>
      </w:r>
    </w:p>
    <w:p w14:paraId="6D31CF06" w14:textId="77777777" w:rsidR="0063536E" w:rsidRDefault="004D712B">
      <w:pPr>
        <w:pStyle w:val="BodyText"/>
      </w:pPr>
      <w:r>
        <w:t>Backend şu senaryoları kontrol eder:</w:t>
      </w:r>
    </w:p>
    <w:p w14:paraId="6D31CF07" w14:textId="77777777" w:rsidR="0063536E" w:rsidRDefault="004D712B">
      <w:pPr>
        <w:pStyle w:val="Compact"/>
        <w:numPr>
          <w:ilvl w:val="0"/>
          <w:numId w:val="10"/>
        </w:numPr>
      </w:pPr>
      <w:r>
        <w:rPr>
          <w:b/>
          <w:bCs/>
        </w:rPr>
        <w:t>E-posta sistemde hiç yok (User yok)</w:t>
      </w:r>
    </w:p>
    <w:p w14:paraId="6D31CF08" w14:textId="77777777" w:rsidR="0063536E" w:rsidRDefault="004D712B">
      <w:pPr>
        <w:pStyle w:val="Compact"/>
        <w:numPr>
          <w:ilvl w:val="1"/>
          <w:numId w:val="11"/>
        </w:numPr>
      </w:pPr>
      <w:r>
        <w:t xml:space="preserve">Yeni bir </w:t>
      </w:r>
      <w:r>
        <w:rPr>
          <w:rStyle w:val="VerbatimChar"/>
        </w:rPr>
        <w:t>User</w:t>
      </w:r>
      <w:r>
        <w:t xml:space="preserve"> kaydı oluşturulur.</w:t>
      </w:r>
    </w:p>
    <w:p w14:paraId="6D31CF09" w14:textId="35559BEA" w:rsidR="0063536E" w:rsidRDefault="004D712B">
      <w:pPr>
        <w:pStyle w:val="Compact"/>
        <w:numPr>
          <w:ilvl w:val="1"/>
          <w:numId w:val="11"/>
        </w:numPr>
      </w:pPr>
      <w:r>
        <w:rPr>
          <w:rStyle w:val="VerbatimChar"/>
        </w:rPr>
        <w:t>Expert</w:t>
      </w:r>
      <w:r>
        <w:t xml:space="preserve"> onboarding </w:t>
      </w:r>
      <w:proofErr w:type="spellStart"/>
      <w:r>
        <w:t>bu</w:t>
      </w:r>
      <w:proofErr w:type="spellEnd"/>
      <w:r>
        <w:t xml:space="preserve"> </w:t>
      </w:r>
      <w:r>
        <w:rPr>
          <w:rStyle w:val="VerbatimChar"/>
        </w:rPr>
        <w:t>User</w:t>
      </w:r>
      <w:r>
        <w:t xml:space="preserve"> üzerinden devam eder.</w:t>
      </w:r>
    </w:p>
    <w:p w14:paraId="6D31CF0A" w14:textId="77777777" w:rsidR="0063536E" w:rsidRDefault="004D712B">
      <w:pPr>
        <w:pStyle w:val="Compact"/>
        <w:numPr>
          <w:ilvl w:val="0"/>
          <w:numId w:val="10"/>
        </w:numPr>
      </w:pPr>
      <w:r>
        <w:rPr>
          <w:b/>
          <w:bCs/>
        </w:rPr>
        <w:t>E-posta mevcut ve sadece Client rolü var</w:t>
      </w:r>
    </w:p>
    <w:p w14:paraId="6D31CF0B" w14:textId="023652B8" w:rsidR="0063536E" w:rsidRDefault="004D712B">
      <w:pPr>
        <w:pStyle w:val="Compact"/>
        <w:numPr>
          <w:ilvl w:val="1"/>
          <w:numId w:val="12"/>
        </w:numPr>
      </w:pPr>
      <w:r>
        <w:t>Kullanıcıya şu uyarı gösterilir: &gt; “Bu e-posta adresi mevcut bir danışan hesabına bağlı.</w:t>
      </w:r>
      <w:r>
        <w:br/>
      </w:r>
      <w:r>
        <w:t xml:space="preserve">&gt;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lütfen</w:t>
      </w:r>
      <w:proofErr w:type="spellEnd"/>
      <w:r>
        <w:t xml:space="preserve"> farklı bir e-posta adresi kullanın.”</w:t>
      </w:r>
    </w:p>
    <w:p w14:paraId="6D31CF0C" w14:textId="77777777" w:rsidR="0063536E" w:rsidRDefault="004D712B">
      <w:pPr>
        <w:pStyle w:val="Compact"/>
        <w:numPr>
          <w:ilvl w:val="1"/>
          <w:numId w:val="12"/>
        </w:numPr>
      </w:pPr>
      <w:r>
        <w:t>Onboarding bu e-posta ile devam etmez.</w:t>
      </w:r>
    </w:p>
    <w:p w14:paraId="6D31CF0D" w14:textId="4D6214C2" w:rsidR="0063536E" w:rsidRDefault="004D712B">
      <w:pPr>
        <w:pStyle w:val="Compact"/>
        <w:numPr>
          <w:ilvl w:val="0"/>
          <w:numId w:val="10"/>
        </w:numPr>
      </w:pPr>
      <w:r>
        <w:rPr>
          <w:b/>
          <w:bCs/>
        </w:rPr>
        <w:t>E-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mevcut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Expert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rolü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zaten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bağlı</w:t>
      </w:r>
      <w:proofErr w:type="spellEnd"/>
    </w:p>
    <w:p w14:paraId="6D31CF0E" w14:textId="4A99F428" w:rsidR="0063536E" w:rsidRDefault="004D712B">
      <w:pPr>
        <w:pStyle w:val="Compact"/>
        <w:numPr>
          <w:ilvl w:val="1"/>
          <w:numId w:val="13"/>
        </w:numPr>
      </w:pPr>
      <w:proofErr w:type="spellStart"/>
      <w:r>
        <w:t>Eğer</w:t>
      </w:r>
      <w:proofErr w:type="spellEnd"/>
      <w:r>
        <w:t xml:space="preserve"> </w:t>
      </w:r>
      <w:proofErr w:type="spellStart"/>
      <w:r>
        <w:rPr>
          <w:rStyle w:val="VerbatimChar"/>
        </w:rPr>
        <w:t>Expert</w:t>
      </w:r>
      <w:r>
        <w:rPr>
          <w:rStyle w:val="VerbatimChar"/>
        </w:rPr>
        <w:t>.Status</w:t>
      </w:r>
      <w:proofErr w:type="spellEnd"/>
      <w:r>
        <w:rPr>
          <w:rStyle w:val="VerbatimChar"/>
        </w:rPr>
        <w:t xml:space="preserve"> = Pending</w:t>
      </w:r>
      <w:r>
        <w:t xml:space="preserve"> </w:t>
      </w:r>
      <w:proofErr w:type="spellStart"/>
      <w:r>
        <w:t>ise</w:t>
      </w:r>
      <w:proofErr w:type="spellEnd"/>
      <w:r>
        <w:t xml:space="preserve">: &gt; “Bu e-posta ile </w:t>
      </w:r>
      <w:proofErr w:type="spellStart"/>
      <w:r>
        <w:t>zaten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  <w:proofErr w:type="spellStart"/>
      <w:r>
        <w:t>bulunuyor</w:t>
      </w:r>
      <w:proofErr w:type="spellEnd"/>
      <w:r>
        <w:t>.”</w:t>
      </w:r>
    </w:p>
    <w:p w14:paraId="6D31CF0F" w14:textId="048C7FC0" w:rsidR="0063536E" w:rsidRDefault="004D712B">
      <w:pPr>
        <w:pStyle w:val="Compact"/>
        <w:numPr>
          <w:ilvl w:val="1"/>
          <w:numId w:val="13"/>
        </w:numPr>
      </w:pPr>
      <w:proofErr w:type="spellStart"/>
      <w:r>
        <w:t>Eğer</w:t>
      </w:r>
      <w:proofErr w:type="spellEnd"/>
      <w:r>
        <w:t xml:space="preserve"> </w:t>
      </w:r>
      <w:proofErr w:type="spellStart"/>
      <w:r>
        <w:rPr>
          <w:rStyle w:val="VerbatimChar"/>
        </w:rPr>
        <w:t>Expert</w:t>
      </w:r>
      <w:r>
        <w:rPr>
          <w:rStyle w:val="VerbatimChar"/>
        </w:rPr>
        <w:t>.Status</w:t>
      </w:r>
      <w:proofErr w:type="spellEnd"/>
      <w:r>
        <w:rPr>
          <w:rStyle w:val="VerbatimChar"/>
        </w:rPr>
        <w:t xml:space="preserve"> = Approved</w:t>
      </w:r>
      <w:r>
        <w:t xml:space="preserve"> </w:t>
      </w:r>
      <w:proofErr w:type="spellStart"/>
      <w:r>
        <w:t>ise</w:t>
      </w:r>
      <w:proofErr w:type="spellEnd"/>
      <w:r>
        <w:t xml:space="preserve">: &gt; “Bu e-posta adresiyle </w:t>
      </w:r>
      <w:proofErr w:type="spellStart"/>
      <w:r>
        <w:t>zaten</w:t>
      </w:r>
      <w:proofErr w:type="spellEnd"/>
      <w:r>
        <w:t xml:space="preserve"> </w:t>
      </w:r>
      <w:proofErr w:type="spellStart"/>
      <w:r>
        <w:t>onaylı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hesabınız</w:t>
      </w:r>
      <w:proofErr w:type="spellEnd"/>
      <w:r>
        <w:t xml:space="preserve"> </w:t>
      </w:r>
      <w:proofErr w:type="spellStart"/>
      <w:r>
        <w:t>bulunuyor</w:t>
      </w:r>
      <w:proofErr w:type="spellEnd"/>
      <w:r>
        <w:t>.”</w:t>
      </w:r>
    </w:p>
    <w:p w14:paraId="6D31CF10" w14:textId="2BED68BD" w:rsidR="0063536E" w:rsidRDefault="004D712B">
      <w:pPr>
        <w:pStyle w:val="Compact"/>
        <w:numPr>
          <w:ilvl w:val="0"/>
          <w:numId w:val="10"/>
        </w:numPr>
      </w:pPr>
      <w:r>
        <w:rPr>
          <w:b/>
          <w:bCs/>
        </w:rPr>
        <w:t>E-posta mevcut ve hem Client hem Expert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bağlı</w:t>
      </w:r>
      <w:proofErr w:type="spellEnd"/>
    </w:p>
    <w:p w14:paraId="6D31CF11" w14:textId="77777777" w:rsidR="0063536E" w:rsidRDefault="004D712B">
      <w:pPr>
        <w:pStyle w:val="Compact"/>
        <w:numPr>
          <w:ilvl w:val="1"/>
          <w:numId w:val="14"/>
        </w:numPr>
      </w:pPr>
      <w:r>
        <w:t>Normal şartlarda bu duruma izin vermemeye çalışıyoruz;</w:t>
      </w:r>
    </w:p>
    <w:p w14:paraId="6D31CF12" w14:textId="088DDE37" w:rsidR="0063536E" w:rsidRDefault="004D712B">
      <w:pPr>
        <w:pStyle w:val="Compact"/>
        <w:numPr>
          <w:ilvl w:val="2"/>
          <w:numId w:val="15"/>
        </w:numPr>
      </w:pPr>
      <w:r>
        <w:lastRenderedPageBreak/>
        <w:t>Eğer tarihsel bir sebeple olduysa → sadece bilgilendirme: &gt; “Bu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zaten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hesabınız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kullanılmaktadır</w:t>
      </w:r>
      <w:proofErr w:type="spellEnd"/>
      <w:r>
        <w:t>.”</w:t>
      </w:r>
    </w:p>
    <w:p w14:paraId="6D31CF13" w14:textId="77777777" w:rsidR="0063536E" w:rsidRDefault="004D712B">
      <w:pPr>
        <w:pStyle w:val="FirstParagraph"/>
      </w:pPr>
      <w:r>
        <w:rPr>
          <w:b/>
          <w:bCs/>
        </w:rPr>
        <w:t>Şifre kuralları:</w:t>
      </w:r>
    </w:p>
    <w:p w14:paraId="6D31CF14" w14:textId="77777777" w:rsidR="0063536E" w:rsidRDefault="004D712B">
      <w:pPr>
        <w:pStyle w:val="Compact"/>
        <w:numPr>
          <w:ilvl w:val="0"/>
          <w:numId w:val="16"/>
        </w:numPr>
      </w:pPr>
      <w:r>
        <w:t>Min 8 karakter</w:t>
      </w:r>
    </w:p>
    <w:p w14:paraId="6D31CF15" w14:textId="77777777" w:rsidR="0063536E" w:rsidRDefault="004D712B">
      <w:pPr>
        <w:pStyle w:val="Compact"/>
        <w:numPr>
          <w:ilvl w:val="0"/>
          <w:numId w:val="16"/>
        </w:numPr>
      </w:pPr>
      <w:r>
        <w:t>En az 1 büyük harf</w:t>
      </w:r>
    </w:p>
    <w:p w14:paraId="6D31CF16" w14:textId="77777777" w:rsidR="0063536E" w:rsidRDefault="004D712B">
      <w:pPr>
        <w:pStyle w:val="Compact"/>
        <w:numPr>
          <w:ilvl w:val="0"/>
          <w:numId w:val="16"/>
        </w:numPr>
      </w:pPr>
      <w:r>
        <w:t>En az 1 rakam</w:t>
      </w:r>
    </w:p>
    <w:p w14:paraId="6D31CF17" w14:textId="77777777" w:rsidR="0063536E" w:rsidRDefault="004D712B">
      <w:pPr>
        <w:pStyle w:val="Compact"/>
        <w:numPr>
          <w:ilvl w:val="0"/>
          <w:numId w:val="16"/>
        </w:numPr>
      </w:pPr>
      <w:r>
        <w:t>En az 1 özel karakter</w:t>
      </w:r>
    </w:p>
    <w:p w14:paraId="6D31CF18" w14:textId="77777777" w:rsidR="0063536E" w:rsidRDefault="004D712B">
      <w:pPr>
        <w:pStyle w:val="FirstParagraph"/>
      </w:pPr>
      <w:r>
        <w:t>Başarılıysa → 2. adıma geçilir.</w:t>
      </w:r>
    </w:p>
    <w:p w14:paraId="6D31CF19" w14:textId="77777777" w:rsidR="0063536E" w:rsidRDefault="004D712B">
      <w:r>
        <w:pict w14:anchorId="6D31D29D">
          <v:rect id="_x0000_i1029" style="width:0;height:1.5pt" o:hralign="center" o:hrstd="t" o:hr="t"/>
        </w:pict>
      </w:r>
    </w:p>
    <w:p w14:paraId="6D31CF1A" w14:textId="77777777" w:rsidR="0063536E" w:rsidRDefault="004D712B">
      <w:pPr>
        <w:pStyle w:val="Heading3"/>
      </w:pPr>
      <w:bookmarkStart w:id="7" w:name="adım-2-temel-iletişim-bilgileri"/>
      <w:bookmarkEnd w:id="6"/>
      <w:r>
        <w:rPr>
          <w:b/>
          <w:bCs/>
        </w:rPr>
        <w:t>9.1.4.2 Adım 2 – Temel İletişim Bilgileri</w:t>
      </w:r>
    </w:p>
    <w:p w14:paraId="6D31CF1B" w14:textId="77777777" w:rsidR="0063536E" w:rsidRDefault="004D712B">
      <w:pPr>
        <w:pStyle w:val="FirstParagraph"/>
      </w:pPr>
      <w:r>
        <w:t>Alanlar:</w:t>
      </w:r>
    </w:p>
    <w:p w14:paraId="6D31CF1C" w14:textId="77777777" w:rsidR="0063536E" w:rsidRDefault="004D712B">
      <w:pPr>
        <w:pStyle w:val="Compact"/>
        <w:numPr>
          <w:ilvl w:val="0"/>
          <w:numId w:val="17"/>
        </w:numPr>
      </w:pPr>
      <w:r>
        <w:t>Ad</w:t>
      </w:r>
    </w:p>
    <w:p w14:paraId="6D31CF1D" w14:textId="77777777" w:rsidR="0063536E" w:rsidRDefault="004D712B">
      <w:pPr>
        <w:pStyle w:val="Compact"/>
        <w:numPr>
          <w:ilvl w:val="0"/>
          <w:numId w:val="17"/>
        </w:numPr>
      </w:pPr>
      <w:r>
        <w:t>Soyad</w:t>
      </w:r>
    </w:p>
    <w:p w14:paraId="6D31CF1E" w14:textId="77777777" w:rsidR="0063536E" w:rsidRDefault="004D712B">
      <w:pPr>
        <w:pStyle w:val="Compact"/>
        <w:numPr>
          <w:ilvl w:val="0"/>
          <w:numId w:val="17"/>
        </w:numPr>
      </w:pPr>
      <w:r>
        <w:t>Telefon numarası</w:t>
      </w:r>
    </w:p>
    <w:p w14:paraId="6D31CF1F" w14:textId="77777777" w:rsidR="0063536E" w:rsidRDefault="004D712B">
      <w:pPr>
        <w:pStyle w:val="Compact"/>
        <w:numPr>
          <w:ilvl w:val="0"/>
          <w:numId w:val="17"/>
        </w:numPr>
      </w:pPr>
      <w:r>
        <w:t>Şehir / İlçe</w:t>
      </w:r>
    </w:p>
    <w:p w14:paraId="6D31CF20" w14:textId="77777777" w:rsidR="0063536E" w:rsidRDefault="004D712B">
      <w:pPr>
        <w:pStyle w:val="Compact"/>
        <w:numPr>
          <w:ilvl w:val="0"/>
          <w:numId w:val="17"/>
        </w:numPr>
      </w:pPr>
      <w:r>
        <w:t>Çalışma şekli:</w:t>
      </w:r>
    </w:p>
    <w:p w14:paraId="6D31CF21" w14:textId="77777777" w:rsidR="0063536E" w:rsidRDefault="004D712B">
      <w:pPr>
        <w:pStyle w:val="Compact"/>
        <w:numPr>
          <w:ilvl w:val="1"/>
          <w:numId w:val="18"/>
        </w:numPr>
      </w:pPr>
      <w:r>
        <w:t>Sadece online</w:t>
      </w:r>
    </w:p>
    <w:p w14:paraId="6D31CF22" w14:textId="77777777" w:rsidR="0063536E" w:rsidRDefault="004D712B">
      <w:pPr>
        <w:pStyle w:val="Compact"/>
        <w:numPr>
          <w:ilvl w:val="1"/>
          <w:numId w:val="18"/>
        </w:numPr>
      </w:pPr>
      <w:r>
        <w:t>Online + Yüz yüze (gelecek faz için altyapı)</w:t>
      </w:r>
    </w:p>
    <w:p w14:paraId="6D31CF23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F24" w14:textId="77777777" w:rsidR="0063536E" w:rsidRDefault="004D712B">
      <w:pPr>
        <w:pStyle w:val="Compact"/>
        <w:numPr>
          <w:ilvl w:val="0"/>
          <w:numId w:val="19"/>
        </w:numPr>
      </w:pPr>
      <w:r>
        <w:t>Telefon zorunlu</w:t>
      </w:r>
    </w:p>
    <w:p w14:paraId="6D31CF25" w14:textId="77777777" w:rsidR="0063536E" w:rsidRDefault="004D712B">
      <w:pPr>
        <w:pStyle w:val="Compact"/>
        <w:numPr>
          <w:ilvl w:val="0"/>
          <w:numId w:val="19"/>
        </w:numPr>
      </w:pPr>
      <w:r>
        <w:t>Şehir zorunlu, ilçe opsiyonel (MVP kararı)</w:t>
      </w:r>
    </w:p>
    <w:p w14:paraId="6D31CF26" w14:textId="77777777" w:rsidR="0063536E" w:rsidRDefault="004D712B">
      <w:pPr>
        <w:pStyle w:val="Compact"/>
        <w:numPr>
          <w:ilvl w:val="0"/>
          <w:numId w:val="19"/>
        </w:numPr>
      </w:pPr>
      <w:r>
        <w:t>Telefon formatı doğrulanır (örn. +90 … yapısı veya TR formatı)</w:t>
      </w:r>
    </w:p>
    <w:p w14:paraId="6D31CF27" w14:textId="77777777" w:rsidR="0063536E" w:rsidRDefault="004D712B">
      <w:r>
        <w:pict w14:anchorId="6D31D29E">
          <v:rect id="_x0000_i1030" style="width:0;height:1.5pt" o:hralign="center" o:hrstd="t" o:hr="t"/>
        </w:pict>
      </w:r>
    </w:p>
    <w:p w14:paraId="6D31CF28" w14:textId="77777777" w:rsidR="0063536E" w:rsidRDefault="004D712B">
      <w:pPr>
        <w:pStyle w:val="Heading3"/>
      </w:pPr>
      <w:bookmarkStart w:id="8" w:name="adım-3-mesleki-bilgiler"/>
      <w:bookmarkEnd w:id="7"/>
      <w:r>
        <w:rPr>
          <w:b/>
          <w:bCs/>
        </w:rPr>
        <w:t>9.1.4.3 Adım 3 – Mesleki Bilgiler</w:t>
      </w:r>
    </w:p>
    <w:p w14:paraId="6D31CF29" w14:textId="77777777" w:rsidR="0063536E" w:rsidRDefault="004D712B">
      <w:pPr>
        <w:pStyle w:val="FirstParagraph"/>
      </w:pPr>
      <w:r>
        <w:t>Alanlar:</w:t>
      </w:r>
    </w:p>
    <w:p w14:paraId="6D31CF2A" w14:textId="77777777" w:rsidR="0063536E" w:rsidRDefault="004D712B">
      <w:pPr>
        <w:pStyle w:val="Compact"/>
        <w:numPr>
          <w:ilvl w:val="0"/>
          <w:numId w:val="20"/>
        </w:numPr>
      </w:pPr>
      <w:r>
        <w:t>Mesleki unvan:</w:t>
      </w:r>
    </w:p>
    <w:p w14:paraId="6D31CF2B" w14:textId="23283C6C" w:rsidR="0063536E" w:rsidRDefault="004D712B">
      <w:pPr>
        <w:pStyle w:val="Compact"/>
        <w:numPr>
          <w:ilvl w:val="1"/>
          <w:numId w:val="21"/>
        </w:numPr>
      </w:pPr>
      <w:proofErr w:type="spellStart"/>
      <w:r>
        <w:t>Uzman</w:t>
      </w:r>
      <w:proofErr w:type="spellEnd"/>
    </w:p>
    <w:p w14:paraId="6D31CF2C" w14:textId="511B0D88" w:rsidR="0063536E" w:rsidRDefault="004D712B">
      <w:pPr>
        <w:pStyle w:val="Compact"/>
        <w:numPr>
          <w:ilvl w:val="1"/>
          <w:numId w:val="21"/>
        </w:numPr>
      </w:pPr>
      <w:r>
        <w:t xml:space="preserve">Uzm. </w:t>
      </w:r>
      <w:proofErr w:type="spellStart"/>
      <w:r>
        <w:t>Uzman</w:t>
      </w:r>
      <w:proofErr w:type="spellEnd"/>
    </w:p>
    <w:p w14:paraId="6D31CF2D" w14:textId="77777777" w:rsidR="0063536E" w:rsidRDefault="004D712B">
      <w:pPr>
        <w:pStyle w:val="Compact"/>
        <w:numPr>
          <w:ilvl w:val="0"/>
          <w:numId w:val="20"/>
        </w:numPr>
      </w:pPr>
      <w:r>
        <w:t>Üniversite</w:t>
      </w:r>
    </w:p>
    <w:p w14:paraId="6D31CF2E" w14:textId="77777777" w:rsidR="0063536E" w:rsidRDefault="004D712B">
      <w:pPr>
        <w:pStyle w:val="Compact"/>
        <w:numPr>
          <w:ilvl w:val="0"/>
          <w:numId w:val="20"/>
        </w:numPr>
      </w:pPr>
      <w:r>
        <w:t>Mezuniyet yılı</w:t>
      </w:r>
    </w:p>
    <w:p w14:paraId="6D31CF2F" w14:textId="77777777" w:rsidR="0063536E" w:rsidRDefault="004D712B">
      <w:pPr>
        <w:pStyle w:val="Compact"/>
        <w:numPr>
          <w:ilvl w:val="0"/>
          <w:numId w:val="20"/>
        </w:numPr>
      </w:pPr>
      <w:r>
        <w:t>Toplam deneyim yılı</w:t>
      </w:r>
    </w:p>
    <w:p w14:paraId="6D31CF30" w14:textId="77777777" w:rsidR="0063536E" w:rsidRDefault="004D712B">
      <w:pPr>
        <w:pStyle w:val="Compact"/>
        <w:numPr>
          <w:ilvl w:val="0"/>
          <w:numId w:val="20"/>
        </w:numPr>
      </w:pPr>
      <w:r>
        <w:t>Uzmanlık alanları (multi-select):</w:t>
      </w:r>
    </w:p>
    <w:p w14:paraId="6D31CF31" w14:textId="77777777" w:rsidR="0063536E" w:rsidRDefault="004D712B">
      <w:pPr>
        <w:pStyle w:val="Compact"/>
        <w:numPr>
          <w:ilvl w:val="1"/>
          <w:numId w:val="22"/>
        </w:numPr>
      </w:pPr>
      <w:r>
        <w:t>Kilo verme</w:t>
      </w:r>
    </w:p>
    <w:p w14:paraId="6D31CF32" w14:textId="77777777" w:rsidR="0063536E" w:rsidRDefault="004D712B">
      <w:pPr>
        <w:pStyle w:val="Compact"/>
        <w:numPr>
          <w:ilvl w:val="1"/>
          <w:numId w:val="22"/>
        </w:numPr>
      </w:pPr>
      <w:r>
        <w:lastRenderedPageBreak/>
        <w:t>Sporcu beslenmesi</w:t>
      </w:r>
    </w:p>
    <w:p w14:paraId="6D31CF33" w14:textId="77777777" w:rsidR="0063536E" w:rsidRDefault="004D712B">
      <w:pPr>
        <w:pStyle w:val="Compact"/>
        <w:numPr>
          <w:ilvl w:val="1"/>
          <w:numId w:val="22"/>
        </w:numPr>
      </w:pPr>
      <w:r>
        <w:t>Gebelik &amp; emzirme</w:t>
      </w:r>
    </w:p>
    <w:p w14:paraId="6D31CF34" w14:textId="77777777" w:rsidR="0063536E" w:rsidRDefault="004D712B">
      <w:pPr>
        <w:pStyle w:val="Compact"/>
        <w:numPr>
          <w:ilvl w:val="1"/>
          <w:numId w:val="22"/>
        </w:numPr>
      </w:pPr>
      <w:r>
        <w:t>Çocuk beslenmesi</w:t>
      </w:r>
    </w:p>
    <w:p w14:paraId="6D31CF35" w14:textId="77777777" w:rsidR="0063536E" w:rsidRDefault="004D712B">
      <w:pPr>
        <w:pStyle w:val="Compact"/>
        <w:numPr>
          <w:ilvl w:val="1"/>
          <w:numId w:val="22"/>
        </w:numPr>
      </w:pPr>
      <w:r>
        <w:t>Diyabet / kronik hastalıklar</w:t>
      </w:r>
    </w:p>
    <w:p w14:paraId="6D31CF36" w14:textId="77777777" w:rsidR="0063536E" w:rsidRDefault="004D712B">
      <w:pPr>
        <w:pStyle w:val="Compact"/>
        <w:numPr>
          <w:ilvl w:val="1"/>
          <w:numId w:val="22"/>
        </w:numPr>
      </w:pPr>
      <w:r>
        <w:t>Bariatrik cerrahi sonrası</w:t>
      </w:r>
    </w:p>
    <w:p w14:paraId="6D31CF37" w14:textId="77777777" w:rsidR="0063536E" w:rsidRDefault="004D712B">
      <w:pPr>
        <w:pStyle w:val="Compact"/>
        <w:numPr>
          <w:ilvl w:val="1"/>
          <w:numId w:val="22"/>
        </w:numPr>
      </w:pPr>
      <w:r>
        <w:t>(Liste genişlemeye açık)</w:t>
      </w:r>
    </w:p>
    <w:p w14:paraId="6D31CF38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F39" w14:textId="77777777" w:rsidR="0063536E" w:rsidRDefault="004D712B">
      <w:pPr>
        <w:pStyle w:val="Compact"/>
        <w:numPr>
          <w:ilvl w:val="0"/>
          <w:numId w:val="23"/>
        </w:numPr>
      </w:pPr>
      <w:r>
        <w:t>En az 1 uzmanlık alanı seçilmelidir</w:t>
      </w:r>
    </w:p>
    <w:p w14:paraId="6D31CF3A" w14:textId="77777777" w:rsidR="0063536E" w:rsidRDefault="004D712B">
      <w:pPr>
        <w:pStyle w:val="Compact"/>
        <w:numPr>
          <w:ilvl w:val="0"/>
          <w:numId w:val="23"/>
        </w:numPr>
      </w:pPr>
      <w:r>
        <w:t>Mezuniyet yılı gelecekte olamaz</w:t>
      </w:r>
    </w:p>
    <w:p w14:paraId="6D31CF3B" w14:textId="77777777" w:rsidR="0063536E" w:rsidRDefault="004D712B">
      <w:pPr>
        <w:pStyle w:val="Compact"/>
        <w:numPr>
          <w:ilvl w:val="0"/>
          <w:numId w:val="23"/>
        </w:numPr>
      </w:pPr>
      <w:r>
        <w:t>Deneyim yılı negatif olamaz, mantıksız değerler engellenir (örn. 60 yıl vs.)</w:t>
      </w:r>
    </w:p>
    <w:p w14:paraId="6D31CF3C" w14:textId="77777777" w:rsidR="0063536E" w:rsidRDefault="004D712B">
      <w:r>
        <w:pict w14:anchorId="6D31D29F">
          <v:rect id="_x0000_i1031" style="width:0;height:1.5pt" o:hralign="center" o:hrstd="t" o:hr="t"/>
        </w:pict>
      </w:r>
    </w:p>
    <w:p w14:paraId="6D31CF3D" w14:textId="77777777" w:rsidR="0063536E" w:rsidRDefault="004D712B">
      <w:pPr>
        <w:pStyle w:val="Heading3"/>
      </w:pPr>
      <w:bookmarkStart w:id="9" w:name="adım-4-belge-yükleme"/>
      <w:bookmarkEnd w:id="8"/>
      <w:r>
        <w:rPr>
          <w:b/>
          <w:bCs/>
        </w:rPr>
        <w:t>9.1.4.4 Adım 4 – Belge Yükleme</w:t>
      </w:r>
    </w:p>
    <w:p w14:paraId="6D31CF3E" w14:textId="77777777" w:rsidR="0063536E" w:rsidRDefault="004D712B">
      <w:pPr>
        <w:pStyle w:val="FirstParagraph"/>
      </w:pPr>
      <w:r>
        <w:t>Yüklenecek belgeler:</w:t>
      </w:r>
    </w:p>
    <w:p w14:paraId="6D31CF3F" w14:textId="77777777" w:rsidR="0063536E" w:rsidRDefault="004D712B">
      <w:pPr>
        <w:pStyle w:val="Compact"/>
        <w:numPr>
          <w:ilvl w:val="0"/>
          <w:numId w:val="24"/>
        </w:numPr>
      </w:pPr>
      <w:r>
        <w:t>Diploma (zorunlu)</w:t>
      </w:r>
    </w:p>
    <w:p w14:paraId="6D31CF40" w14:textId="77777777" w:rsidR="0063536E" w:rsidRDefault="004D712B">
      <w:pPr>
        <w:pStyle w:val="Compact"/>
        <w:numPr>
          <w:ilvl w:val="0"/>
          <w:numId w:val="24"/>
        </w:numPr>
      </w:pPr>
      <w:r>
        <w:t>Mesleki oda / ruhsat belgesi (zorunlu veya “Sonradan yükleyeceğim” seçeneği ile)</w:t>
      </w:r>
    </w:p>
    <w:p w14:paraId="6D31CF41" w14:textId="77777777" w:rsidR="0063536E" w:rsidRDefault="004D712B">
      <w:pPr>
        <w:pStyle w:val="Compact"/>
        <w:numPr>
          <w:ilvl w:val="0"/>
          <w:numId w:val="24"/>
        </w:numPr>
      </w:pPr>
      <w:r>
        <w:t>Sertifikalar (opsiyonel, çoklu dosya)</w:t>
      </w:r>
    </w:p>
    <w:p w14:paraId="6D31CF42" w14:textId="77777777" w:rsidR="0063536E" w:rsidRDefault="004D712B">
      <w:pPr>
        <w:pStyle w:val="FirstParagraph"/>
      </w:pPr>
      <w:r>
        <w:t>Dosya kuralları:</w:t>
      </w:r>
    </w:p>
    <w:p w14:paraId="6D31CF43" w14:textId="77777777" w:rsidR="0063536E" w:rsidRDefault="004D712B">
      <w:pPr>
        <w:pStyle w:val="Compact"/>
        <w:numPr>
          <w:ilvl w:val="0"/>
          <w:numId w:val="25"/>
        </w:numPr>
      </w:pPr>
      <w:r>
        <w:t>Uzantı: PDF, JPG, PNG</w:t>
      </w:r>
    </w:p>
    <w:p w14:paraId="6D31CF44" w14:textId="77777777" w:rsidR="0063536E" w:rsidRDefault="004D712B">
      <w:pPr>
        <w:pStyle w:val="Compact"/>
        <w:numPr>
          <w:ilvl w:val="0"/>
          <w:numId w:val="25"/>
        </w:numPr>
      </w:pPr>
      <w:r>
        <w:t>Max boyut: 10 MB/dosya</w:t>
      </w:r>
    </w:p>
    <w:p w14:paraId="6D31CF45" w14:textId="77777777" w:rsidR="0063536E" w:rsidRDefault="004D712B">
      <w:pPr>
        <w:pStyle w:val="Compact"/>
        <w:numPr>
          <w:ilvl w:val="0"/>
          <w:numId w:val="25"/>
        </w:numPr>
      </w:pPr>
      <w:r>
        <w:t>Sertifika sayısı: örn. max 10</w:t>
      </w:r>
    </w:p>
    <w:p w14:paraId="6D31CF46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F47" w14:textId="77777777" w:rsidR="0063536E" w:rsidRDefault="004D712B">
      <w:pPr>
        <w:pStyle w:val="Compact"/>
        <w:numPr>
          <w:ilvl w:val="0"/>
          <w:numId w:val="26"/>
        </w:numPr>
      </w:pPr>
      <w:r>
        <w:t>Diploma olmadan “Devam Et” butonu aktif olmaz</w:t>
      </w:r>
    </w:p>
    <w:p w14:paraId="6D31CF48" w14:textId="77777777" w:rsidR="0063536E" w:rsidRDefault="004D712B">
      <w:pPr>
        <w:pStyle w:val="Compact"/>
        <w:numPr>
          <w:ilvl w:val="0"/>
          <w:numId w:val="26"/>
        </w:numPr>
      </w:pPr>
      <w:r>
        <w:t>Yüklenen dosyalar güvenli storage’a alınır</w:t>
      </w:r>
    </w:p>
    <w:p w14:paraId="6D31CF49" w14:textId="77777777" w:rsidR="0063536E" w:rsidRDefault="004D712B">
      <w:pPr>
        <w:pStyle w:val="Compact"/>
        <w:numPr>
          <w:ilvl w:val="0"/>
          <w:numId w:val="26"/>
        </w:numPr>
      </w:pPr>
      <w:r>
        <w:t>Admin bu dosyaları Admin panelinden tek tıkla görüntüleyebilir</w:t>
      </w:r>
    </w:p>
    <w:p w14:paraId="6D31CF4A" w14:textId="77777777" w:rsidR="0063536E" w:rsidRDefault="004D712B">
      <w:r>
        <w:pict w14:anchorId="6D31D2A0">
          <v:rect id="_x0000_i1032" style="width:0;height:1.5pt" o:hralign="center" o:hrstd="t" o:hr="t"/>
        </w:pict>
      </w:r>
    </w:p>
    <w:p w14:paraId="6D31CF4B" w14:textId="77777777" w:rsidR="0063536E" w:rsidRDefault="004D712B">
      <w:pPr>
        <w:pStyle w:val="Heading3"/>
      </w:pPr>
      <w:bookmarkStart w:id="10" w:name="adım-5-sözleşme-kvkk-onayı"/>
      <w:bookmarkEnd w:id="9"/>
      <w:r>
        <w:rPr>
          <w:b/>
          <w:bCs/>
        </w:rPr>
        <w:t>9.1.4.5 Adım 5 – Sözleşme &amp; KVKK Onayı</w:t>
      </w:r>
    </w:p>
    <w:p w14:paraId="6D31CF4C" w14:textId="77777777" w:rsidR="0063536E" w:rsidRDefault="004D712B">
      <w:pPr>
        <w:pStyle w:val="FirstParagraph"/>
      </w:pPr>
      <w:r>
        <w:t>Gösterilen:</w:t>
      </w:r>
    </w:p>
    <w:p w14:paraId="6D31CF4D" w14:textId="77777777" w:rsidR="0063536E" w:rsidRDefault="004D712B">
      <w:pPr>
        <w:pStyle w:val="Compact"/>
        <w:numPr>
          <w:ilvl w:val="0"/>
          <w:numId w:val="27"/>
        </w:numPr>
      </w:pPr>
      <w:r>
        <w:t>Hizmet sözleşmesi metni</w:t>
      </w:r>
    </w:p>
    <w:p w14:paraId="6D31CF4E" w14:textId="77777777" w:rsidR="0063536E" w:rsidRDefault="004D712B">
      <w:pPr>
        <w:pStyle w:val="Compact"/>
        <w:numPr>
          <w:ilvl w:val="0"/>
          <w:numId w:val="27"/>
        </w:numPr>
      </w:pPr>
      <w:r>
        <w:t>KVKK aydınlatma metni</w:t>
      </w:r>
    </w:p>
    <w:p w14:paraId="6D31CF4F" w14:textId="77777777" w:rsidR="0063536E" w:rsidRDefault="004D712B">
      <w:pPr>
        <w:pStyle w:val="FirstParagraph"/>
      </w:pPr>
      <w:r>
        <w:t>Checkbox’lar:</w:t>
      </w:r>
    </w:p>
    <w:p w14:paraId="6D31CF50" w14:textId="77777777" w:rsidR="0063536E" w:rsidRDefault="004D712B">
      <w:pPr>
        <w:pStyle w:val="Compact"/>
        <w:numPr>
          <w:ilvl w:val="0"/>
          <w:numId w:val="28"/>
        </w:numPr>
      </w:pPr>
      <w:r>
        <w:t>“Hizmet sözleşmesini okudum ve kabul ediyorum.”</w:t>
      </w:r>
    </w:p>
    <w:p w14:paraId="6D31CF51" w14:textId="77777777" w:rsidR="0063536E" w:rsidRDefault="004D712B">
      <w:pPr>
        <w:pStyle w:val="Compact"/>
        <w:numPr>
          <w:ilvl w:val="0"/>
          <w:numId w:val="28"/>
        </w:numPr>
      </w:pPr>
      <w:r>
        <w:t>“KVKK metnini okudum, kişisel verilerimin işlenmesini kabul ediyorum.”</w:t>
      </w:r>
    </w:p>
    <w:p w14:paraId="6D31CF52" w14:textId="77777777" w:rsidR="0063536E" w:rsidRDefault="004D712B">
      <w:pPr>
        <w:pStyle w:val="FirstParagraph"/>
      </w:pPr>
      <w:r>
        <w:rPr>
          <w:b/>
          <w:bCs/>
        </w:rPr>
        <w:lastRenderedPageBreak/>
        <w:t>Kurallar:</w:t>
      </w:r>
    </w:p>
    <w:p w14:paraId="6D31CF53" w14:textId="77777777" w:rsidR="0063536E" w:rsidRDefault="004D712B">
      <w:pPr>
        <w:pStyle w:val="Compact"/>
        <w:numPr>
          <w:ilvl w:val="0"/>
          <w:numId w:val="29"/>
        </w:numPr>
      </w:pPr>
      <w:r>
        <w:t>İki onay da zorunlu</w:t>
      </w:r>
    </w:p>
    <w:p w14:paraId="6D31CF54" w14:textId="77777777" w:rsidR="0063536E" w:rsidRDefault="004D712B">
      <w:pPr>
        <w:pStyle w:val="Compact"/>
        <w:numPr>
          <w:ilvl w:val="0"/>
          <w:numId w:val="29"/>
        </w:numPr>
      </w:pPr>
      <w:r>
        <w:t>Onay verildiğinde:</w:t>
      </w:r>
    </w:p>
    <w:p w14:paraId="6D31CF55" w14:textId="77777777" w:rsidR="0063536E" w:rsidRDefault="004D712B">
      <w:pPr>
        <w:pStyle w:val="Compact"/>
        <w:numPr>
          <w:ilvl w:val="1"/>
          <w:numId w:val="30"/>
        </w:numPr>
      </w:pPr>
      <w:r>
        <w:t>tarih/saat</w:t>
      </w:r>
    </w:p>
    <w:p w14:paraId="6D31CF56" w14:textId="77777777" w:rsidR="0063536E" w:rsidRDefault="004D712B">
      <w:pPr>
        <w:pStyle w:val="Compact"/>
        <w:numPr>
          <w:ilvl w:val="1"/>
          <w:numId w:val="30"/>
        </w:numPr>
      </w:pPr>
      <w:r>
        <w:t>IP adresi</w:t>
      </w:r>
    </w:p>
    <w:p w14:paraId="6D31CF57" w14:textId="77777777" w:rsidR="0063536E" w:rsidRDefault="004D712B">
      <w:pPr>
        <w:pStyle w:val="Compact"/>
        <w:numPr>
          <w:ilvl w:val="1"/>
          <w:numId w:val="30"/>
        </w:numPr>
      </w:pPr>
      <w:r>
        <w:t>UserId</w:t>
      </w:r>
      <w:r>
        <w:br/>
        <w:t xml:space="preserve">audit log’a yazılır ve </w:t>
      </w:r>
      <w:r>
        <w:rPr>
          <w:i/>
          <w:iCs/>
        </w:rPr>
        <w:t>silinemez</w:t>
      </w:r>
      <w:r>
        <w:t xml:space="preserve"> kayıt olarak saklanır.</w:t>
      </w:r>
    </w:p>
    <w:p w14:paraId="6D31CF58" w14:textId="77777777" w:rsidR="0063536E" w:rsidRDefault="004D712B">
      <w:r>
        <w:pict w14:anchorId="6D31D2A1">
          <v:rect id="_x0000_i1033" style="width:0;height:1.5pt" o:hralign="center" o:hrstd="t" o:hr="t"/>
        </w:pict>
      </w:r>
    </w:p>
    <w:p w14:paraId="6D31CF59" w14:textId="77777777" w:rsidR="0063536E" w:rsidRDefault="004D712B">
      <w:pPr>
        <w:pStyle w:val="Heading3"/>
      </w:pPr>
      <w:bookmarkStart w:id="11" w:name="adım-6-özet-başvuruyu-gönder"/>
      <w:bookmarkEnd w:id="10"/>
      <w:r>
        <w:rPr>
          <w:b/>
          <w:bCs/>
        </w:rPr>
        <w:t>9.1.4.6 Adım 6 – Özet &amp; Başvuruyu Gönder</w:t>
      </w:r>
    </w:p>
    <w:p w14:paraId="6D31CF5A" w14:textId="77777777" w:rsidR="0063536E" w:rsidRDefault="004D712B">
      <w:pPr>
        <w:pStyle w:val="FirstParagraph"/>
      </w:pPr>
      <w:r>
        <w:t>Özet ekranı:</w:t>
      </w:r>
    </w:p>
    <w:p w14:paraId="6D31CF5B" w14:textId="77777777" w:rsidR="0063536E" w:rsidRDefault="004D712B">
      <w:pPr>
        <w:pStyle w:val="Compact"/>
        <w:numPr>
          <w:ilvl w:val="0"/>
          <w:numId w:val="31"/>
        </w:numPr>
      </w:pPr>
      <w:r>
        <w:t>Temel bilgiler</w:t>
      </w:r>
    </w:p>
    <w:p w14:paraId="6D31CF5C" w14:textId="77777777" w:rsidR="0063536E" w:rsidRDefault="004D712B">
      <w:pPr>
        <w:pStyle w:val="Compact"/>
        <w:numPr>
          <w:ilvl w:val="0"/>
          <w:numId w:val="31"/>
        </w:numPr>
      </w:pPr>
      <w:r>
        <w:t>Mesleki bilgiler</w:t>
      </w:r>
    </w:p>
    <w:p w14:paraId="6D31CF5D" w14:textId="77777777" w:rsidR="0063536E" w:rsidRDefault="004D712B">
      <w:pPr>
        <w:pStyle w:val="Compact"/>
        <w:numPr>
          <w:ilvl w:val="0"/>
          <w:numId w:val="31"/>
        </w:numPr>
      </w:pPr>
      <w:r>
        <w:t>Uzmanlıklar listesi</w:t>
      </w:r>
    </w:p>
    <w:p w14:paraId="6D31CF5E" w14:textId="77777777" w:rsidR="0063536E" w:rsidRDefault="004D712B">
      <w:pPr>
        <w:pStyle w:val="Compact"/>
        <w:numPr>
          <w:ilvl w:val="0"/>
          <w:numId w:val="31"/>
        </w:numPr>
      </w:pPr>
      <w:r>
        <w:t>Yüklenen belgeler listesi</w:t>
      </w:r>
    </w:p>
    <w:p w14:paraId="6D31CF5F" w14:textId="77777777" w:rsidR="0063536E" w:rsidRDefault="004D712B">
      <w:pPr>
        <w:pStyle w:val="Compact"/>
        <w:numPr>
          <w:ilvl w:val="0"/>
          <w:numId w:val="31"/>
        </w:numPr>
      </w:pPr>
      <w:r>
        <w:t>Sözleşme onay durumu</w:t>
      </w:r>
    </w:p>
    <w:p w14:paraId="6D31CF60" w14:textId="77777777" w:rsidR="0063536E" w:rsidRDefault="004D712B">
      <w:pPr>
        <w:pStyle w:val="FirstParagraph"/>
      </w:pPr>
      <w:r>
        <w:t xml:space="preserve">CTA: </w:t>
      </w:r>
      <w:r>
        <w:rPr>
          <w:b/>
          <w:bCs/>
        </w:rPr>
        <w:t>“Başvurumu Gönder”</w:t>
      </w:r>
    </w:p>
    <w:p w14:paraId="6D31CF61" w14:textId="77777777" w:rsidR="0063536E" w:rsidRDefault="004D712B">
      <w:pPr>
        <w:pStyle w:val="BodyText"/>
      </w:pPr>
      <w:r>
        <w:t>Basılınca:</w:t>
      </w:r>
    </w:p>
    <w:p w14:paraId="6D31CF62" w14:textId="6E619FF9" w:rsidR="0063536E" w:rsidRDefault="004D712B">
      <w:pPr>
        <w:pStyle w:val="Compact"/>
        <w:numPr>
          <w:ilvl w:val="0"/>
          <w:numId w:val="32"/>
        </w:numPr>
      </w:pPr>
      <w:r>
        <w:rPr>
          <w:rStyle w:val="VerbatimChar"/>
        </w:rPr>
        <w:t>Expert</w:t>
      </w:r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güncellenir:</w:t>
      </w:r>
    </w:p>
    <w:p w14:paraId="6D31CF63" w14:textId="77777777" w:rsidR="0063536E" w:rsidRDefault="004D712B">
      <w:pPr>
        <w:pStyle w:val="Compact"/>
        <w:numPr>
          <w:ilvl w:val="1"/>
          <w:numId w:val="33"/>
        </w:numPr>
      </w:pPr>
      <w:r>
        <w:t xml:space="preserve">Status = </w:t>
      </w:r>
      <w:r>
        <w:rPr>
          <w:rStyle w:val="VerbatimChar"/>
        </w:rPr>
        <w:t>Pending</w:t>
      </w:r>
    </w:p>
    <w:p w14:paraId="6D31CF64" w14:textId="77777777" w:rsidR="0063536E" w:rsidRDefault="004D712B">
      <w:pPr>
        <w:pStyle w:val="Compact"/>
        <w:numPr>
          <w:ilvl w:val="1"/>
          <w:numId w:val="33"/>
        </w:numPr>
      </w:pPr>
      <w:r>
        <w:t xml:space="preserve">Linked </w:t>
      </w:r>
      <w:r>
        <w:rPr>
          <w:rStyle w:val="VerbatimChar"/>
        </w:rPr>
        <w:t>UserId</w:t>
      </w:r>
      <w:r>
        <w:t xml:space="preserve"> ile</w:t>
      </w:r>
    </w:p>
    <w:p w14:paraId="6D31CF65" w14:textId="3D737590" w:rsidR="0063536E" w:rsidRDefault="004D712B">
      <w:pPr>
        <w:pStyle w:val="Compact"/>
        <w:numPr>
          <w:ilvl w:val="0"/>
          <w:numId w:val="32"/>
        </w:numPr>
      </w:pPr>
      <w:proofErr w:type="spellStart"/>
      <w:r>
        <w:t>Uzman</w:t>
      </w:r>
      <w:r>
        <w:t>e</w:t>
      </w:r>
      <w:proofErr w:type="spellEnd"/>
      <w:r>
        <w:t xml:space="preserve"> e-</w:t>
      </w:r>
      <w:proofErr w:type="spellStart"/>
      <w:r>
        <w:t>posta</w:t>
      </w:r>
      <w:proofErr w:type="spellEnd"/>
      <w:r>
        <w:t>: &gt; “</w:t>
      </w:r>
      <w:proofErr w:type="spellStart"/>
      <w:r>
        <w:t>Başvurunuz</w:t>
      </w:r>
      <w:proofErr w:type="spellEnd"/>
      <w:r>
        <w:t xml:space="preserve"> alınmıştır. İnceleme tamamlandığında e-posta ile bilgilendirileceksiniz.”</w:t>
      </w:r>
    </w:p>
    <w:p w14:paraId="6D31CF66" w14:textId="77777777" w:rsidR="0063536E" w:rsidRDefault="004D712B">
      <w:pPr>
        <w:pStyle w:val="FirstParagraph"/>
      </w:pPr>
      <w:r>
        <w:t>Ekran mesajı:</w:t>
      </w:r>
    </w:p>
    <w:p w14:paraId="6D31CF67" w14:textId="77777777" w:rsidR="0063536E" w:rsidRDefault="004D712B">
      <w:pPr>
        <w:pStyle w:val="BlockText"/>
      </w:pPr>
      <w:r>
        <w:t>“Başvurunuz başarıyla alındı. En kısa sürede inceleyip size dönüş yapacağız.”</w:t>
      </w:r>
    </w:p>
    <w:p w14:paraId="6D31CF68" w14:textId="77777777" w:rsidR="0063536E" w:rsidRDefault="004D712B">
      <w:r>
        <w:pict w14:anchorId="6D31D2A2">
          <v:rect id="_x0000_i1034" style="width:0;height:1.5pt" o:hralign="center" o:hrstd="t" o:hr="t"/>
        </w:pict>
      </w:r>
    </w:p>
    <w:p w14:paraId="6D31CF69" w14:textId="77777777" w:rsidR="0063536E" w:rsidRDefault="004D712B">
      <w:pPr>
        <w:pStyle w:val="Heading3"/>
      </w:pPr>
      <w:bookmarkStart w:id="12" w:name="başvuru-durumum-ekranı"/>
      <w:bookmarkEnd w:id="11"/>
      <w:r>
        <w:rPr>
          <w:b/>
          <w:bCs/>
        </w:rPr>
        <w:t>9.1.4.7 Başvuru Durumum Ekranı</w:t>
      </w:r>
    </w:p>
    <w:p w14:paraId="6D31CF6A" w14:textId="57C5E14F" w:rsidR="0063536E" w:rsidRDefault="004D712B">
      <w:pPr>
        <w:pStyle w:val="FirstParagraph"/>
      </w:pPr>
      <w:proofErr w:type="spellStart"/>
      <w:r>
        <w:t>Uzman</w:t>
      </w:r>
      <w:proofErr w:type="spellEnd"/>
      <w:r>
        <w:t xml:space="preserve"> </w:t>
      </w:r>
      <w:proofErr w:type="spellStart"/>
      <w:r>
        <w:t>adayı</w:t>
      </w:r>
      <w:proofErr w:type="spellEnd"/>
      <w:r>
        <w:t xml:space="preserve"> login </w:t>
      </w:r>
      <w:proofErr w:type="spellStart"/>
      <w:r>
        <w:t>olduğunda</w:t>
      </w:r>
      <w:proofErr w:type="spellEnd"/>
      <w:r>
        <w:t>, dashboard yerine önce “Başvuru Durumum” ekranını görür.</w:t>
      </w:r>
    </w:p>
    <w:p w14:paraId="6D31CF6B" w14:textId="77777777" w:rsidR="0063536E" w:rsidRDefault="004D712B">
      <w:pPr>
        <w:pStyle w:val="BodyText"/>
      </w:pPr>
      <w:r>
        <w:t>Gösterilen:</w:t>
      </w:r>
    </w:p>
    <w:p w14:paraId="6D31CF6C" w14:textId="77777777" w:rsidR="0063536E" w:rsidRDefault="004D712B">
      <w:pPr>
        <w:pStyle w:val="Compact"/>
        <w:numPr>
          <w:ilvl w:val="0"/>
          <w:numId w:val="34"/>
        </w:numPr>
      </w:pPr>
      <w:r>
        <w:t>Başvuru durumu:</w:t>
      </w:r>
    </w:p>
    <w:p w14:paraId="6D31CF6D" w14:textId="77777777" w:rsidR="0063536E" w:rsidRDefault="004D712B">
      <w:pPr>
        <w:pStyle w:val="Compact"/>
        <w:numPr>
          <w:ilvl w:val="1"/>
          <w:numId w:val="35"/>
        </w:numPr>
      </w:pPr>
      <w:r>
        <w:t>Pending (İncelemede)</w:t>
      </w:r>
    </w:p>
    <w:p w14:paraId="6D31CF6E" w14:textId="77777777" w:rsidR="0063536E" w:rsidRDefault="004D712B">
      <w:pPr>
        <w:pStyle w:val="Compact"/>
        <w:numPr>
          <w:ilvl w:val="1"/>
          <w:numId w:val="35"/>
        </w:numPr>
      </w:pPr>
      <w:r>
        <w:t>Approved (Onaylandı)</w:t>
      </w:r>
    </w:p>
    <w:p w14:paraId="6D31CF6F" w14:textId="77777777" w:rsidR="0063536E" w:rsidRDefault="004D712B">
      <w:pPr>
        <w:pStyle w:val="Compact"/>
        <w:numPr>
          <w:ilvl w:val="1"/>
          <w:numId w:val="35"/>
        </w:numPr>
      </w:pPr>
      <w:r>
        <w:t>Rejected (Reddedildi)</w:t>
      </w:r>
    </w:p>
    <w:p w14:paraId="6D31CF70" w14:textId="77777777" w:rsidR="0063536E" w:rsidRDefault="004D712B">
      <w:pPr>
        <w:pStyle w:val="Compact"/>
        <w:numPr>
          <w:ilvl w:val="0"/>
          <w:numId w:val="34"/>
        </w:numPr>
      </w:pPr>
      <w:r>
        <w:lastRenderedPageBreak/>
        <w:t>Son güncelleme tarihi</w:t>
      </w:r>
    </w:p>
    <w:p w14:paraId="6D31CF71" w14:textId="77777777" w:rsidR="0063536E" w:rsidRDefault="004D712B">
      <w:pPr>
        <w:pStyle w:val="Compact"/>
        <w:numPr>
          <w:ilvl w:val="0"/>
          <w:numId w:val="34"/>
        </w:numPr>
      </w:pPr>
      <w:r>
        <w:t>Admin notu (reddedildiyse)</w:t>
      </w:r>
    </w:p>
    <w:p w14:paraId="6D31CF72" w14:textId="77777777" w:rsidR="0063536E" w:rsidRDefault="004D712B">
      <w:pPr>
        <w:pStyle w:val="FirstParagraph"/>
      </w:pPr>
      <w:r>
        <w:t>Duruma göre:</w:t>
      </w:r>
    </w:p>
    <w:p w14:paraId="6D31CF73" w14:textId="77777777" w:rsidR="0063536E" w:rsidRDefault="004D712B">
      <w:pPr>
        <w:pStyle w:val="Compact"/>
        <w:numPr>
          <w:ilvl w:val="0"/>
          <w:numId w:val="36"/>
        </w:numPr>
      </w:pPr>
      <w:r>
        <w:rPr>
          <w:b/>
          <w:bCs/>
        </w:rPr>
        <w:t>Pending:</w:t>
      </w:r>
      <w:r>
        <w:t xml:space="preserve"> &gt; </w:t>
      </w:r>
      <w:r>
        <w:t>“Başvurunuz inceleniyor. Bu süreç genellikle X iş günü sürer.”</w:t>
      </w:r>
    </w:p>
    <w:p w14:paraId="6D31CF74" w14:textId="7F52062E" w:rsidR="0063536E" w:rsidRDefault="004D712B">
      <w:pPr>
        <w:pStyle w:val="Compact"/>
        <w:numPr>
          <w:ilvl w:val="0"/>
          <w:numId w:val="36"/>
        </w:numPr>
      </w:pPr>
      <w:r>
        <w:rPr>
          <w:b/>
          <w:bCs/>
        </w:rPr>
        <w:t>Approved:</w:t>
      </w:r>
      <w:r>
        <w:t xml:space="preserve"> &gt; “Başvurunuz onaylandı! Artık seans alabilir ve profilinizi düzenleyebilirsiniz.”</w:t>
      </w:r>
      <w:r>
        <w:br/>
        <w:t xml:space="preserve">&gt; CTA: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Dashboard’a</w:t>
      </w:r>
      <w:proofErr w:type="spellEnd"/>
      <w:r>
        <w:rPr>
          <w:b/>
          <w:bCs/>
        </w:rPr>
        <w:t xml:space="preserve"> Git</w:t>
      </w:r>
    </w:p>
    <w:p w14:paraId="6D31CF75" w14:textId="77777777" w:rsidR="0063536E" w:rsidRDefault="004D712B">
      <w:pPr>
        <w:pStyle w:val="Compact"/>
        <w:numPr>
          <w:ilvl w:val="0"/>
          <w:numId w:val="36"/>
        </w:numPr>
      </w:pPr>
      <w:r>
        <w:rPr>
          <w:b/>
          <w:bCs/>
        </w:rPr>
        <w:t>Rejected:</w:t>
      </w:r>
      <w:r>
        <w:t xml:space="preserve"> &gt; “Başvurunuz şu nedenle reddedildi:” + Admin Notu</w:t>
      </w:r>
      <w:r>
        <w:br/>
        <w:t xml:space="preserve">&gt; CTA: </w:t>
      </w:r>
      <w:r>
        <w:rPr>
          <w:b/>
          <w:bCs/>
        </w:rPr>
        <w:t>Bilgilerimi Güncelle ve Yeniden Gönder</w:t>
      </w:r>
    </w:p>
    <w:p w14:paraId="6D31CF76" w14:textId="77777777" w:rsidR="0063536E" w:rsidRDefault="004D712B">
      <w:r>
        <w:pict w14:anchorId="6D31D2A3">
          <v:rect id="_x0000_i1035" style="width:0;height:1.5pt" o:hralign="center" o:hrstd="t" o:hr="t"/>
        </w:pict>
      </w:r>
    </w:p>
    <w:p w14:paraId="6D31CF77" w14:textId="77777777" w:rsidR="0063536E" w:rsidRDefault="004D712B">
      <w:pPr>
        <w:pStyle w:val="Heading2"/>
      </w:pPr>
      <w:bookmarkStart w:id="13" w:name="kullanıcı-akışları"/>
      <w:bookmarkEnd w:id="12"/>
      <w:bookmarkEnd w:id="5"/>
      <w:r>
        <w:rPr>
          <w:b/>
          <w:bCs/>
        </w:rPr>
        <w:t>9.1.5 Kullanıcı Akışları</w:t>
      </w:r>
    </w:p>
    <w:p w14:paraId="6D31CF78" w14:textId="62534C91" w:rsidR="0063536E" w:rsidRDefault="004D712B">
      <w:pPr>
        <w:pStyle w:val="Heading3"/>
      </w:pPr>
      <w:bookmarkStart w:id="14" w:name="yeni-diyetisyen-başvurusu"/>
      <w:r>
        <w:rPr>
          <w:b/>
          <w:bCs/>
        </w:rPr>
        <w:t xml:space="preserve">9.1.5.1 Yeni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Başvurusu</w:t>
      </w:r>
      <w:proofErr w:type="spellEnd"/>
    </w:p>
    <w:p w14:paraId="6D31CF79" w14:textId="0297C22F" w:rsidR="0063536E" w:rsidRDefault="004D712B">
      <w:pPr>
        <w:pStyle w:val="Compact"/>
        <w:numPr>
          <w:ilvl w:val="0"/>
          <w:numId w:val="37"/>
        </w:numPr>
      </w:pPr>
      <w:r>
        <w:t>Public landing: “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katıl</w:t>
      </w:r>
      <w:proofErr w:type="spellEnd"/>
      <w:r>
        <w:t>”</w:t>
      </w:r>
    </w:p>
    <w:p w14:paraId="6D31CF7A" w14:textId="77777777" w:rsidR="0063536E" w:rsidRDefault="004D712B">
      <w:pPr>
        <w:pStyle w:val="Compact"/>
        <w:numPr>
          <w:ilvl w:val="0"/>
          <w:numId w:val="37"/>
        </w:numPr>
      </w:pPr>
      <w:r>
        <w:t>E-posta &amp; şifre ile User oluşturma (veya e-posta conflict uyarısı)</w:t>
      </w:r>
    </w:p>
    <w:p w14:paraId="6D31CF7B" w14:textId="77777777" w:rsidR="0063536E" w:rsidRDefault="004D712B">
      <w:pPr>
        <w:pStyle w:val="Compact"/>
        <w:numPr>
          <w:ilvl w:val="0"/>
          <w:numId w:val="37"/>
        </w:numPr>
      </w:pPr>
      <w:r>
        <w:t>Temel iletişim bilgileri</w:t>
      </w:r>
    </w:p>
    <w:p w14:paraId="6D31CF7C" w14:textId="77777777" w:rsidR="0063536E" w:rsidRDefault="004D712B">
      <w:pPr>
        <w:pStyle w:val="Compact"/>
        <w:numPr>
          <w:ilvl w:val="0"/>
          <w:numId w:val="37"/>
        </w:numPr>
      </w:pPr>
      <w:r>
        <w:t>Mesleki bilgiler</w:t>
      </w:r>
    </w:p>
    <w:p w14:paraId="6D31CF7D" w14:textId="77777777" w:rsidR="0063536E" w:rsidRDefault="004D712B">
      <w:pPr>
        <w:pStyle w:val="Compact"/>
        <w:numPr>
          <w:ilvl w:val="0"/>
          <w:numId w:val="37"/>
        </w:numPr>
      </w:pPr>
      <w:r>
        <w:t>Belgelerin yüklenmesi</w:t>
      </w:r>
    </w:p>
    <w:p w14:paraId="6D31CF7E" w14:textId="77777777" w:rsidR="0063536E" w:rsidRDefault="004D712B">
      <w:pPr>
        <w:pStyle w:val="Compact"/>
        <w:numPr>
          <w:ilvl w:val="0"/>
          <w:numId w:val="37"/>
        </w:numPr>
      </w:pPr>
      <w:r>
        <w:t>Sözleşme onayları</w:t>
      </w:r>
    </w:p>
    <w:p w14:paraId="6D31CF7F" w14:textId="77777777" w:rsidR="0063536E" w:rsidRDefault="004D712B">
      <w:pPr>
        <w:pStyle w:val="Compact"/>
        <w:numPr>
          <w:ilvl w:val="0"/>
          <w:numId w:val="37"/>
        </w:numPr>
      </w:pPr>
      <w:r>
        <w:t>Özet &amp; Başvuru gönderimi</w:t>
      </w:r>
    </w:p>
    <w:p w14:paraId="6D31CF80" w14:textId="77777777" w:rsidR="0063536E" w:rsidRDefault="004D712B">
      <w:pPr>
        <w:pStyle w:val="Compact"/>
        <w:numPr>
          <w:ilvl w:val="0"/>
          <w:numId w:val="37"/>
        </w:numPr>
      </w:pPr>
      <w:r>
        <w:t>Başvuru durumu ekranına yönlendirme</w:t>
      </w:r>
    </w:p>
    <w:p w14:paraId="6D31CF81" w14:textId="77777777" w:rsidR="0063536E" w:rsidRDefault="004D712B">
      <w:r>
        <w:pict w14:anchorId="6D31D2A4">
          <v:rect id="_x0000_i1036" style="width:0;height:1.5pt" o:hralign="center" o:hrstd="t" o:hr="t"/>
        </w:pict>
      </w:r>
    </w:p>
    <w:p w14:paraId="6D31CF82" w14:textId="77777777" w:rsidR="0063536E" w:rsidRDefault="004D712B">
      <w:pPr>
        <w:pStyle w:val="Heading3"/>
      </w:pPr>
      <w:bookmarkStart w:id="15" w:name="reddedilen-başvuruyu-yeniden-gönderme"/>
      <w:bookmarkEnd w:id="14"/>
      <w:r>
        <w:rPr>
          <w:b/>
          <w:bCs/>
        </w:rPr>
        <w:t>9.1.5.2 Reddedilen Başvuruyu Yeniden Gönderme</w:t>
      </w:r>
    </w:p>
    <w:p w14:paraId="6D31CF83" w14:textId="322DDC07" w:rsidR="0063536E" w:rsidRDefault="004D712B">
      <w:pPr>
        <w:pStyle w:val="Compact"/>
        <w:numPr>
          <w:ilvl w:val="0"/>
          <w:numId w:val="38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adayı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yapar</w:t>
      </w:r>
      <w:proofErr w:type="spellEnd"/>
    </w:p>
    <w:p w14:paraId="6D31CF84" w14:textId="77777777" w:rsidR="0063536E" w:rsidRDefault="004D712B">
      <w:pPr>
        <w:pStyle w:val="Compact"/>
        <w:numPr>
          <w:ilvl w:val="0"/>
          <w:numId w:val="38"/>
        </w:numPr>
      </w:pPr>
      <w:r>
        <w:t>Başvuru durumu: Reddedildi</w:t>
      </w:r>
    </w:p>
    <w:p w14:paraId="6D31CF85" w14:textId="77777777" w:rsidR="0063536E" w:rsidRDefault="004D712B">
      <w:pPr>
        <w:pStyle w:val="Compact"/>
        <w:numPr>
          <w:ilvl w:val="0"/>
          <w:numId w:val="38"/>
        </w:numPr>
      </w:pPr>
      <w:r>
        <w:t>Admin tarafından girilen açıklamayı okur</w:t>
      </w:r>
    </w:p>
    <w:p w14:paraId="6D31CF86" w14:textId="77777777" w:rsidR="0063536E" w:rsidRDefault="004D712B">
      <w:pPr>
        <w:pStyle w:val="Compact"/>
        <w:numPr>
          <w:ilvl w:val="0"/>
          <w:numId w:val="38"/>
        </w:numPr>
      </w:pPr>
      <w:r>
        <w:t>Gerekli adımlarda düzeltme yapar (özellikle belge yükleme)</w:t>
      </w:r>
    </w:p>
    <w:p w14:paraId="6D31CF87" w14:textId="77777777" w:rsidR="0063536E" w:rsidRDefault="004D712B">
      <w:pPr>
        <w:pStyle w:val="Compact"/>
        <w:numPr>
          <w:ilvl w:val="0"/>
          <w:numId w:val="38"/>
        </w:numPr>
      </w:pPr>
      <w:r>
        <w:t>“Tekrar İncelemeye Gönder” butonuna basar</w:t>
      </w:r>
    </w:p>
    <w:p w14:paraId="6D31CF88" w14:textId="77777777" w:rsidR="0063536E" w:rsidRDefault="004D712B">
      <w:pPr>
        <w:pStyle w:val="Compact"/>
        <w:numPr>
          <w:ilvl w:val="0"/>
          <w:numId w:val="38"/>
        </w:numPr>
      </w:pPr>
      <w:r>
        <w:t xml:space="preserve">Status tekrar </w:t>
      </w:r>
      <w:r>
        <w:rPr>
          <w:rStyle w:val="VerbatimChar"/>
        </w:rPr>
        <w:t>Pending</w:t>
      </w:r>
      <w:r>
        <w:t xml:space="preserve"> olur</w:t>
      </w:r>
    </w:p>
    <w:p w14:paraId="6D31CF89" w14:textId="77777777" w:rsidR="0063536E" w:rsidRDefault="004D712B">
      <w:r>
        <w:pict w14:anchorId="6D31D2A5">
          <v:rect id="_x0000_i1037" style="width:0;height:1.5pt" o:hralign="center" o:hrstd="t" o:hr="t"/>
        </w:pict>
      </w:r>
    </w:p>
    <w:p w14:paraId="6D31CF8A" w14:textId="77777777" w:rsidR="0063536E" w:rsidRDefault="004D712B">
      <w:pPr>
        <w:pStyle w:val="Heading2"/>
      </w:pPr>
      <w:bookmarkStart w:id="16" w:name="iş-kuralları"/>
      <w:bookmarkEnd w:id="15"/>
      <w:bookmarkEnd w:id="13"/>
      <w:r>
        <w:rPr>
          <w:b/>
          <w:bCs/>
        </w:rPr>
        <w:t>9.1.6 İş Kuralları</w:t>
      </w:r>
    </w:p>
    <w:p w14:paraId="6D31CF8B" w14:textId="6052FDF8" w:rsidR="0063536E" w:rsidRDefault="004D712B">
      <w:pPr>
        <w:pStyle w:val="Compact"/>
        <w:numPr>
          <w:ilvl w:val="0"/>
          <w:numId w:val="39"/>
        </w:numPr>
      </w:pPr>
      <w:r>
        <w:t xml:space="preserve">Aynı e-posta ile </w:t>
      </w:r>
      <w:r>
        <w:rPr>
          <w:b/>
          <w:bCs/>
        </w:rPr>
        <w:t xml:space="preserve">Client </w:t>
      </w:r>
      <w:proofErr w:type="spellStart"/>
      <w:r>
        <w:rPr>
          <w:b/>
          <w:bCs/>
        </w:rPr>
        <w:t>hesabı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varken</w:t>
      </w:r>
      <w:proofErr w:type="spellEnd"/>
      <w:r>
        <w:t xml:space="preserve">,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  <w:proofErr w:type="spellStart"/>
      <w:r>
        <w:rPr>
          <w:b/>
          <w:bCs/>
        </w:rPr>
        <w:t>yapılamaz</w:t>
      </w:r>
      <w:proofErr w:type="spellEnd"/>
    </w:p>
    <w:p w14:paraId="6D31CF8C" w14:textId="124F1808" w:rsidR="0063536E" w:rsidRDefault="004D712B">
      <w:pPr>
        <w:pStyle w:val="Compact"/>
        <w:numPr>
          <w:ilvl w:val="1"/>
          <w:numId w:val="40"/>
        </w:numPr>
      </w:pPr>
      <w:r>
        <w:t xml:space="preserve">“Bu e-posta adresi mevcut bir danışan hesabına bağlı.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lütfen</w:t>
      </w:r>
      <w:proofErr w:type="spellEnd"/>
      <w:r>
        <w:t xml:space="preserve"> farklı bir e-posta adresi kullanın.”</w:t>
      </w:r>
    </w:p>
    <w:p w14:paraId="6D31CF8D" w14:textId="52D1A6A8" w:rsidR="0063536E" w:rsidRDefault="004D712B">
      <w:pPr>
        <w:pStyle w:val="Compact"/>
        <w:numPr>
          <w:ilvl w:val="0"/>
          <w:numId w:val="39"/>
        </w:numPr>
      </w:pPr>
      <w:r>
        <w:t xml:space="preserve">Her </w:t>
      </w:r>
      <w:r>
        <w:rPr>
          <w:rStyle w:val="VerbatimChar"/>
        </w:rPr>
        <w:t>UserId</w:t>
      </w:r>
      <w:r>
        <w:t xml:space="preserve"> için </w:t>
      </w:r>
      <w:proofErr w:type="spellStart"/>
      <w:r>
        <w:t>maksimum</w:t>
      </w:r>
      <w:proofErr w:type="spellEnd"/>
      <w:r>
        <w:t xml:space="preserve"> 1 </w:t>
      </w:r>
      <w:proofErr w:type="spellStart"/>
      <w:r>
        <w:t>aktif</w:t>
      </w:r>
      <w:proofErr w:type="spellEnd"/>
      <w:r>
        <w:t xml:space="preserve"> </w:t>
      </w:r>
      <w:r>
        <w:rPr>
          <w:rStyle w:val="VerbatimChar"/>
        </w:rPr>
        <w:t>Expert</w:t>
      </w:r>
      <w:r>
        <w:t xml:space="preserve"> </w:t>
      </w:r>
      <w:proofErr w:type="spellStart"/>
      <w:r>
        <w:t>kaydı</w:t>
      </w:r>
      <w:proofErr w:type="spellEnd"/>
      <w:r>
        <w:t xml:space="preserve"> </w:t>
      </w:r>
      <w:proofErr w:type="spellStart"/>
      <w:r>
        <w:t>olabilir</w:t>
      </w:r>
      <w:proofErr w:type="spellEnd"/>
    </w:p>
    <w:p w14:paraId="6D31CF8E" w14:textId="2FAA3E68" w:rsidR="0063536E" w:rsidRDefault="004D712B">
      <w:pPr>
        <w:pStyle w:val="Compact"/>
        <w:numPr>
          <w:ilvl w:val="0"/>
          <w:numId w:val="39"/>
        </w:numPr>
      </w:pPr>
      <w:proofErr w:type="spellStart"/>
      <w:r>
        <w:t>Onaylanmamış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, </w:t>
      </w:r>
      <w:proofErr w:type="spellStart"/>
      <w:r>
        <w:t>randevu</w:t>
      </w:r>
      <w:proofErr w:type="spellEnd"/>
      <w:r>
        <w:t xml:space="preserve"> </w:t>
      </w:r>
      <w:proofErr w:type="spellStart"/>
      <w:r>
        <w:t>alamaz</w:t>
      </w:r>
      <w:proofErr w:type="spellEnd"/>
      <w:r>
        <w:t xml:space="preserve"> / seans yönetemez</w:t>
      </w:r>
    </w:p>
    <w:p w14:paraId="6D31CF8F" w14:textId="77777777" w:rsidR="0063536E" w:rsidRDefault="004D712B">
      <w:pPr>
        <w:pStyle w:val="Compact"/>
        <w:numPr>
          <w:ilvl w:val="0"/>
          <w:numId w:val="39"/>
        </w:numPr>
      </w:pPr>
      <w:r>
        <w:lastRenderedPageBreak/>
        <w:t>Başvuru formu tamamlanmadıysa taslak kayıt (draft) ileride eklenebilir (Faz 2)</w:t>
      </w:r>
    </w:p>
    <w:p w14:paraId="6D31CF90" w14:textId="77777777" w:rsidR="0063536E" w:rsidRDefault="004D712B">
      <w:r>
        <w:pict w14:anchorId="6D31D2A6">
          <v:rect id="_x0000_i1038" style="width:0;height:1.5pt" o:hralign="center" o:hrstd="t" o:hr="t"/>
        </w:pict>
      </w:r>
    </w:p>
    <w:p w14:paraId="6D31CF91" w14:textId="77777777" w:rsidR="0063536E" w:rsidRDefault="004D712B">
      <w:pPr>
        <w:pStyle w:val="Heading2"/>
      </w:pPr>
      <w:bookmarkStart w:id="17" w:name="edge-caseler"/>
      <w:bookmarkEnd w:id="16"/>
      <w:r>
        <w:rPr>
          <w:b/>
          <w:bCs/>
        </w:rPr>
        <w:t>9.1.7 Edge Case’ler</w:t>
      </w:r>
    </w:p>
    <w:p w14:paraId="6D31CF92" w14:textId="77777777" w:rsidR="0063536E" w:rsidRDefault="004D712B">
      <w:pPr>
        <w:pStyle w:val="Compact"/>
        <w:numPr>
          <w:ilvl w:val="0"/>
          <w:numId w:val="41"/>
        </w:numPr>
      </w:pPr>
      <w:r>
        <w:t>E-posta zaten Client hesabına ait → net hata mesajı, ilerleme durur</w:t>
      </w:r>
    </w:p>
    <w:p w14:paraId="6D31CF93" w14:textId="77777777" w:rsidR="0063536E" w:rsidRDefault="004D712B">
      <w:pPr>
        <w:pStyle w:val="Compact"/>
        <w:numPr>
          <w:ilvl w:val="0"/>
          <w:numId w:val="41"/>
        </w:numPr>
      </w:pPr>
      <w:r>
        <w:t>Diploma yüklenmeden devam → buton pasif kalır</w:t>
      </w:r>
    </w:p>
    <w:p w14:paraId="6D31CF94" w14:textId="77777777" w:rsidR="0063536E" w:rsidRDefault="004D712B">
      <w:pPr>
        <w:pStyle w:val="Compact"/>
        <w:numPr>
          <w:ilvl w:val="0"/>
          <w:numId w:val="41"/>
        </w:numPr>
      </w:pPr>
      <w:r>
        <w:t>Onboarding ortasında oturum süresi dolar → login’e atar, son adımdan devam opsiyonu Faz 2</w:t>
      </w:r>
    </w:p>
    <w:p w14:paraId="6D31CF95" w14:textId="77777777" w:rsidR="0063536E" w:rsidRDefault="004D712B">
      <w:pPr>
        <w:pStyle w:val="Compact"/>
        <w:numPr>
          <w:ilvl w:val="0"/>
          <w:numId w:val="41"/>
        </w:numPr>
      </w:pPr>
      <w:r>
        <w:t>Admin yanlışlıkla reddeder → durum “Rejected” → yeniden başvuru imkanı verilir</w:t>
      </w:r>
    </w:p>
    <w:p w14:paraId="6D31CF96" w14:textId="77777777" w:rsidR="0063536E" w:rsidRDefault="004D712B">
      <w:r>
        <w:pict w14:anchorId="6D31D2A7">
          <v:rect id="_x0000_i1039" style="width:0;height:1.5pt" o:hralign="center" o:hrstd="t" o:hr="t"/>
        </w:pict>
      </w:r>
    </w:p>
    <w:p w14:paraId="6D31CF97" w14:textId="77777777" w:rsidR="0063536E" w:rsidRDefault="004D712B">
      <w:pPr>
        <w:pStyle w:val="Heading2"/>
      </w:pPr>
      <w:bookmarkStart w:id="18" w:name="non-fonksiyonel-gereksinimler"/>
      <w:bookmarkEnd w:id="17"/>
      <w:r>
        <w:rPr>
          <w:b/>
          <w:bCs/>
        </w:rPr>
        <w:t>9.1.8 Non-Fonksiyonel Gereksinimler</w:t>
      </w:r>
    </w:p>
    <w:p w14:paraId="6D31CF98" w14:textId="77777777" w:rsidR="0063536E" w:rsidRDefault="004D712B">
      <w:pPr>
        <w:pStyle w:val="Compact"/>
        <w:numPr>
          <w:ilvl w:val="0"/>
          <w:numId w:val="42"/>
        </w:numPr>
      </w:pPr>
      <w:r>
        <w:t>Her adım &lt;300 ms yanıt vermeli</w:t>
      </w:r>
    </w:p>
    <w:p w14:paraId="6D31CF99" w14:textId="77777777" w:rsidR="0063536E" w:rsidRDefault="004D712B">
      <w:pPr>
        <w:pStyle w:val="Compact"/>
        <w:numPr>
          <w:ilvl w:val="0"/>
          <w:numId w:val="42"/>
        </w:numPr>
      </w:pPr>
      <w:r>
        <w:t>Belgeler güvenli dosya alanında saklanmalı</w:t>
      </w:r>
    </w:p>
    <w:p w14:paraId="6D31CF9A" w14:textId="77777777" w:rsidR="0063536E" w:rsidRDefault="004D712B">
      <w:pPr>
        <w:pStyle w:val="Compact"/>
        <w:numPr>
          <w:ilvl w:val="0"/>
          <w:numId w:val="42"/>
        </w:numPr>
      </w:pPr>
      <w:r>
        <w:t>Log &amp; audit trail KVKK/gizlilik gerekliliklerine uygun tutulmalı</w:t>
      </w:r>
    </w:p>
    <w:p w14:paraId="6D31CF9B" w14:textId="77777777" w:rsidR="0063536E" w:rsidRDefault="004D712B">
      <w:pPr>
        <w:pStyle w:val="Compact"/>
        <w:numPr>
          <w:ilvl w:val="0"/>
          <w:numId w:val="42"/>
        </w:numPr>
      </w:pPr>
      <w:r>
        <w:t>Mobilde stepper/wizard kullanımı rahat olmalı (tek kolon, yukarıda adım barı)</w:t>
      </w:r>
    </w:p>
    <w:p w14:paraId="6D31CF9C" w14:textId="0BA8A355" w:rsidR="0063536E" w:rsidRDefault="004D712B">
      <w:pPr>
        <w:pStyle w:val="Heading2"/>
      </w:pPr>
      <w:bookmarkStart w:id="19" w:name="diyetisyen-dashboard-fdd-taslağı"/>
      <w:bookmarkEnd w:id="18"/>
      <w:r>
        <w:rPr>
          <w:b/>
          <w:bCs/>
        </w:rPr>
        <w:t xml:space="preserve">9.2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Dashboard – FDD Taslağı</w:t>
      </w:r>
    </w:p>
    <w:p w14:paraId="6D31CF9D" w14:textId="77777777" w:rsidR="0063536E" w:rsidRDefault="004D712B">
      <w:pPr>
        <w:pStyle w:val="Heading2"/>
      </w:pPr>
      <w:bookmarkStart w:id="20" w:name="amaç-1"/>
      <w:bookmarkEnd w:id="19"/>
      <w:r>
        <w:rPr>
          <w:b/>
          <w:bCs/>
        </w:rPr>
        <w:t>9.2.1 Amaç</w:t>
      </w:r>
    </w:p>
    <w:p w14:paraId="6D31CF9E" w14:textId="0112C493" w:rsidR="0063536E" w:rsidRDefault="004D712B">
      <w:pPr>
        <w:pStyle w:val="FirstParagraph"/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yaptıktan</w:t>
      </w:r>
      <w:proofErr w:type="spellEnd"/>
      <w:r>
        <w:t xml:space="preserve"> sonra:</w:t>
      </w:r>
    </w:p>
    <w:p w14:paraId="6D31CF9F" w14:textId="77777777" w:rsidR="0063536E" w:rsidRDefault="004D712B">
      <w:pPr>
        <w:pStyle w:val="Compact"/>
        <w:numPr>
          <w:ilvl w:val="0"/>
          <w:numId w:val="43"/>
        </w:numPr>
      </w:pPr>
      <w:r>
        <w:t>Bugünkü seanslarını görmesini</w:t>
      </w:r>
    </w:p>
    <w:p w14:paraId="6D31CFA0" w14:textId="77777777" w:rsidR="0063536E" w:rsidRDefault="004D712B">
      <w:pPr>
        <w:pStyle w:val="Compact"/>
        <w:numPr>
          <w:ilvl w:val="0"/>
          <w:numId w:val="43"/>
        </w:numPr>
      </w:pPr>
      <w:r>
        <w:t>Bekleyen raporlarını yönetmesini</w:t>
      </w:r>
    </w:p>
    <w:p w14:paraId="6D31CFA1" w14:textId="77777777" w:rsidR="0063536E" w:rsidRDefault="004D712B">
      <w:pPr>
        <w:pStyle w:val="Compact"/>
        <w:numPr>
          <w:ilvl w:val="0"/>
          <w:numId w:val="43"/>
        </w:numPr>
      </w:pPr>
      <w:r>
        <w:t>Kazanç özetini takip etmesini</w:t>
      </w:r>
    </w:p>
    <w:p w14:paraId="6D31CFA2" w14:textId="77777777" w:rsidR="0063536E" w:rsidRDefault="004D712B">
      <w:pPr>
        <w:pStyle w:val="Compact"/>
        <w:numPr>
          <w:ilvl w:val="0"/>
          <w:numId w:val="43"/>
        </w:numPr>
      </w:pPr>
      <w:r>
        <w:t>Takvime ulaşmasını</w:t>
      </w:r>
    </w:p>
    <w:p w14:paraId="6D31CFA3" w14:textId="77777777" w:rsidR="0063536E" w:rsidRDefault="004D712B">
      <w:pPr>
        <w:pStyle w:val="Compact"/>
        <w:numPr>
          <w:ilvl w:val="0"/>
          <w:numId w:val="43"/>
        </w:numPr>
      </w:pPr>
      <w:r>
        <w:t>Mesajlara erişmesini</w:t>
      </w:r>
    </w:p>
    <w:p w14:paraId="6D31CFA4" w14:textId="77777777" w:rsidR="0063536E" w:rsidRDefault="004D712B">
      <w:pPr>
        <w:pStyle w:val="Compact"/>
        <w:numPr>
          <w:ilvl w:val="0"/>
          <w:numId w:val="43"/>
        </w:numPr>
      </w:pPr>
      <w:r>
        <w:t>Hızlı aksiyonlar almasını</w:t>
      </w:r>
    </w:p>
    <w:p w14:paraId="6D31CFA5" w14:textId="0F5062F7" w:rsidR="0063536E" w:rsidRDefault="004D712B">
      <w:pPr>
        <w:pStyle w:val="FirstParagraph"/>
      </w:pPr>
      <w:r>
        <w:t>sağlayan merkez ekranıdır.</w:t>
      </w:r>
      <w:r>
        <w:br/>
      </w:r>
      <w:proofErr w:type="spellStart"/>
      <w:r>
        <w:t>Uzman</w:t>
      </w:r>
      <w:proofErr w:type="spellEnd"/>
      <w:r>
        <w:t xml:space="preserve"> </w:t>
      </w:r>
      <w:proofErr w:type="spellStart"/>
      <w:r>
        <w:t>tarafındaki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operasyon</w:t>
      </w:r>
      <w:proofErr w:type="spellEnd"/>
      <w:r>
        <w:t xml:space="preserve"> buradan başlar.</w:t>
      </w:r>
    </w:p>
    <w:p w14:paraId="6D31CFA6" w14:textId="57C866D1" w:rsidR="0063536E" w:rsidRDefault="004D712B">
      <w:pPr>
        <w:pStyle w:val="BodyText"/>
      </w:pPr>
      <w:r>
        <w:t xml:space="preserve">Dashboard = </w:t>
      </w:r>
      <w:proofErr w:type="spellStart"/>
      <w:r>
        <w:rPr>
          <w:b/>
          <w:bCs/>
        </w:rPr>
        <w:t>Uzman</w:t>
      </w:r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paneli</w:t>
      </w:r>
      <w:proofErr w:type="spellEnd"/>
    </w:p>
    <w:p w14:paraId="6D31CFA7" w14:textId="77777777" w:rsidR="0063536E" w:rsidRDefault="004D712B">
      <w:r>
        <w:pict w14:anchorId="6D31D2A8">
          <v:rect id="_x0000_i1040" style="width:0;height:1.5pt" o:hralign="center" o:hrstd="t" o:hr="t"/>
        </w:pict>
      </w:r>
    </w:p>
    <w:p w14:paraId="6D31CFA8" w14:textId="77777777" w:rsidR="0063536E" w:rsidRDefault="004D712B">
      <w:pPr>
        <w:pStyle w:val="Heading2"/>
      </w:pPr>
      <w:bookmarkStart w:id="21" w:name="roller-1"/>
      <w:bookmarkEnd w:id="20"/>
      <w:r>
        <w:rPr>
          <w:b/>
          <w:bCs/>
        </w:rPr>
        <w:t>9.2.2 Roller</w:t>
      </w:r>
    </w:p>
    <w:p w14:paraId="6D31CFA9" w14:textId="4381F267" w:rsidR="0063536E" w:rsidRDefault="004D712B">
      <w:pPr>
        <w:pStyle w:val="Compact"/>
        <w:numPr>
          <w:ilvl w:val="0"/>
          <w:numId w:val="44"/>
        </w:numPr>
      </w:pP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(Expert</w:t>
      </w:r>
      <w:r>
        <w:rPr>
          <w:b/>
          <w:bCs/>
        </w:rPr>
        <w:t>)</w:t>
      </w:r>
      <w:r>
        <w:t xml:space="preserve"> → </w:t>
      </w:r>
      <w:proofErr w:type="spellStart"/>
      <w:r>
        <w:t>erişebilir</w:t>
      </w:r>
      <w:proofErr w:type="spellEnd"/>
    </w:p>
    <w:p w14:paraId="6D31CFAA" w14:textId="77777777" w:rsidR="0063536E" w:rsidRDefault="004D712B">
      <w:pPr>
        <w:pStyle w:val="Compact"/>
        <w:numPr>
          <w:ilvl w:val="0"/>
          <w:numId w:val="44"/>
        </w:numPr>
      </w:pPr>
      <w:r>
        <w:rPr>
          <w:b/>
          <w:bCs/>
        </w:rPr>
        <w:t>Admin / Client</w:t>
      </w:r>
      <w:r>
        <w:t xml:space="preserve"> → erişemez</w:t>
      </w:r>
    </w:p>
    <w:p w14:paraId="6D31CFAB" w14:textId="31B8CCA2" w:rsidR="0063536E" w:rsidRDefault="004D712B">
      <w:pPr>
        <w:pStyle w:val="Compact"/>
        <w:numPr>
          <w:ilvl w:val="0"/>
          <w:numId w:val="44"/>
        </w:numPr>
      </w:pPr>
      <w:proofErr w:type="spellStart"/>
      <w:r>
        <w:t>Onaylanmamış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→ dashboard </w:t>
      </w:r>
      <w:proofErr w:type="spellStart"/>
      <w:r>
        <w:t>yerine</w:t>
      </w:r>
      <w:proofErr w:type="spellEnd"/>
      <w:r>
        <w:t xml:space="preserve"> “Başvuru Durumu” ekranına yönlendirilir</w:t>
      </w:r>
    </w:p>
    <w:p w14:paraId="6D31CFAC" w14:textId="77777777" w:rsidR="0063536E" w:rsidRDefault="004D712B">
      <w:r>
        <w:pict w14:anchorId="6D31D2A9">
          <v:rect id="_x0000_i1041" style="width:0;height:1.5pt" o:hralign="center" o:hrstd="t" o:hr="t"/>
        </w:pict>
      </w:r>
    </w:p>
    <w:p w14:paraId="6D31CFAD" w14:textId="77777777" w:rsidR="0063536E" w:rsidRDefault="004D712B">
      <w:pPr>
        <w:pStyle w:val="Heading2"/>
      </w:pPr>
      <w:bookmarkStart w:id="22" w:name="ekran-bileşenleri"/>
      <w:bookmarkEnd w:id="21"/>
      <w:r>
        <w:rPr>
          <w:b/>
          <w:bCs/>
        </w:rPr>
        <w:lastRenderedPageBreak/>
        <w:t>9.2.3 Ekran Bileşenleri</w:t>
      </w:r>
    </w:p>
    <w:p w14:paraId="6D31CFAE" w14:textId="77777777" w:rsidR="0063536E" w:rsidRDefault="004D712B">
      <w:pPr>
        <w:pStyle w:val="FirstParagraph"/>
      </w:pPr>
      <w:r>
        <w:t>Dashboard 6 ana bölümden oluşur:</w:t>
      </w:r>
    </w:p>
    <w:p w14:paraId="6D31CFAF" w14:textId="77777777" w:rsidR="0063536E" w:rsidRDefault="004D712B">
      <w:pPr>
        <w:pStyle w:val="Compact"/>
        <w:numPr>
          <w:ilvl w:val="0"/>
          <w:numId w:val="45"/>
        </w:numPr>
      </w:pPr>
      <w:r>
        <w:t>Bugünkü Seanslar</w:t>
      </w:r>
    </w:p>
    <w:p w14:paraId="6D31CFB0" w14:textId="77777777" w:rsidR="0063536E" w:rsidRDefault="004D712B">
      <w:pPr>
        <w:pStyle w:val="Compact"/>
        <w:numPr>
          <w:ilvl w:val="0"/>
          <w:numId w:val="45"/>
        </w:numPr>
      </w:pPr>
      <w:r>
        <w:t>Bekleyen Raporlar</w:t>
      </w:r>
    </w:p>
    <w:p w14:paraId="6D31CFB1" w14:textId="77777777" w:rsidR="0063536E" w:rsidRDefault="004D712B">
      <w:pPr>
        <w:pStyle w:val="Compact"/>
        <w:numPr>
          <w:ilvl w:val="0"/>
          <w:numId w:val="45"/>
        </w:numPr>
      </w:pPr>
      <w:r>
        <w:t>Aylık Kazanç Özeti</w:t>
      </w:r>
    </w:p>
    <w:p w14:paraId="6D31CFB2" w14:textId="77777777" w:rsidR="0063536E" w:rsidRDefault="004D712B">
      <w:pPr>
        <w:pStyle w:val="Compact"/>
        <w:numPr>
          <w:ilvl w:val="0"/>
          <w:numId w:val="45"/>
        </w:numPr>
      </w:pPr>
      <w:r>
        <w:t>Hızlı İşlemler</w:t>
      </w:r>
    </w:p>
    <w:p w14:paraId="6D31CFB3" w14:textId="77777777" w:rsidR="0063536E" w:rsidRDefault="004D712B">
      <w:pPr>
        <w:pStyle w:val="Compact"/>
        <w:numPr>
          <w:ilvl w:val="0"/>
          <w:numId w:val="45"/>
        </w:numPr>
      </w:pPr>
      <w:r>
        <w:t>Mini Takvim (Yaklaşan Seanslar)</w:t>
      </w:r>
    </w:p>
    <w:p w14:paraId="6D31CFB4" w14:textId="77777777" w:rsidR="0063536E" w:rsidRDefault="004D712B">
      <w:pPr>
        <w:pStyle w:val="Compact"/>
        <w:numPr>
          <w:ilvl w:val="0"/>
          <w:numId w:val="45"/>
        </w:numPr>
      </w:pPr>
      <w:r>
        <w:t>Bildirimler</w:t>
      </w:r>
    </w:p>
    <w:p w14:paraId="6D31CFB5" w14:textId="77777777" w:rsidR="0063536E" w:rsidRDefault="004D712B">
      <w:r>
        <w:pict w14:anchorId="6D31D2AA">
          <v:rect id="_x0000_i1042" style="width:0;height:1.5pt" o:hralign="center" o:hrstd="t" o:hr="t"/>
        </w:pict>
      </w:r>
    </w:p>
    <w:p w14:paraId="6D31CFB6" w14:textId="77777777" w:rsidR="0063536E" w:rsidRDefault="004D712B">
      <w:pPr>
        <w:pStyle w:val="Heading3"/>
      </w:pPr>
      <w:bookmarkStart w:id="23" w:name="üst-navigasyon-header"/>
      <w:r>
        <w:rPr>
          <w:b/>
          <w:bCs/>
        </w:rPr>
        <w:t>9.2.3.1 Üst Navigasyon (Header)</w:t>
      </w:r>
    </w:p>
    <w:p w14:paraId="6D31CFB7" w14:textId="77777777" w:rsidR="0063536E" w:rsidRDefault="004D712B">
      <w:pPr>
        <w:pStyle w:val="Compact"/>
        <w:numPr>
          <w:ilvl w:val="0"/>
          <w:numId w:val="46"/>
        </w:numPr>
      </w:pPr>
      <w:r>
        <w:t>Dashboard</w:t>
      </w:r>
    </w:p>
    <w:p w14:paraId="6D31CFB8" w14:textId="77777777" w:rsidR="0063536E" w:rsidRDefault="004D712B">
      <w:pPr>
        <w:pStyle w:val="Compact"/>
        <w:numPr>
          <w:ilvl w:val="0"/>
          <w:numId w:val="46"/>
        </w:numPr>
      </w:pPr>
      <w:r>
        <w:t>Takvim</w:t>
      </w:r>
    </w:p>
    <w:p w14:paraId="6D31CFB9" w14:textId="77777777" w:rsidR="0063536E" w:rsidRDefault="004D712B">
      <w:pPr>
        <w:pStyle w:val="Compact"/>
        <w:numPr>
          <w:ilvl w:val="0"/>
          <w:numId w:val="46"/>
        </w:numPr>
      </w:pPr>
      <w:r>
        <w:t>Danışanlar</w:t>
      </w:r>
    </w:p>
    <w:p w14:paraId="6D31CFBA" w14:textId="77777777" w:rsidR="0063536E" w:rsidRDefault="004D712B">
      <w:pPr>
        <w:pStyle w:val="Compact"/>
        <w:numPr>
          <w:ilvl w:val="0"/>
          <w:numId w:val="46"/>
        </w:numPr>
      </w:pPr>
      <w:r>
        <w:t>Mesajlar</w:t>
      </w:r>
    </w:p>
    <w:p w14:paraId="6D31CFBB" w14:textId="77777777" w:rsidR="0063536E" w:rsidRDefault="004D712B">
      <w:pPr>
        <w:pStyle w:val="Compact"/>
        <w:numPr>
          <w:ilvl w:val="0"/>
          <w:numId w:val="46"/>
        </w:numPr>
      </w:pPr>
      <w:r>
        <w:t>Profilim</w:t>
      </w:r>
    </w:p>
    <w:p w14:paraId="6D31CFBC" w14:textId="77777777" w:rsidR="0063536E" w:rsidRDefault="004D712B">
      <w:pPr>
        <w:pStyle w:val="Compact"/>
        <w:numPr>
          <w:ilvl w:val="0"/>
          <w:numId w:val="46"/>
        </w:numPr>
      </w:pPr>
      <w:r>
        <w:t>Ayarlar</w:t>
      </w:r>
    </w:p>
    <w:p w14:paraId="6D31CFBD" w14:textId="77777777" w:rsidR="0063536E" w:rsidRDefault="004D712B">
      <w:pPr>
        <w:pStyle w:val="Compact"/>
        <w:numPr>
          <w:ilvl w:val="0"/>
          <w:numId w:val="46"/>
        </w:numPr>
      </w:pPr>
      <w:r>
        <w:t>Çıkış</w:t>
      </w:r>
    </w:p>
    <w:p w14:paraId="6D31CFBE" w14:textId="27E6BEB0" w:rsidR="0063536E" w:rsidRDefault="004D712B">
      <w:pPr>
        <w:pStyle w:val="FirstParagraph"/>
      </w:pPr>
      <w:r>
        <w:rPr>
          <w:b/>
          <w:bCs/>
        </w:rPr>
        <w:t>Not:</w:t>
      </w:r>
      <w:r>
        <w:br/>
        <w:t xml:space="preserve">Bu menu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modülüne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, </w:t>
      </w:r>
      <w:proofErr w:type="spellStart"/>
      <w:r>
        <w:t>danışan</w:t>
      </w:r>
      <w:proofErr w:type="spellEnd"/>
      <w:r>
        <w:t xml:space="preserve"> menüsüyle karışmaz.</w:t>
      </w:r>
    </w:p>
    <w:p w14:paraId="6D31CFBF" w14:textId="77777777" w:rsidR="0063536E" w:rsidRDefault="004D712B">
      <w:r>
        <w:pict w14:anchorId="6D31D2AB">
          <v:rect id="_x0000_i1043" style="width:0;height:1.5pt" o:hralign="center" o:hrstd="t" o:hr="t"/>
        </w:pict>
      </w:r>
    </w:p>
    <w:p w14:paraId="6D31CFC0" w14:textId="77777777" w:rsidR="0063536E" w:rsidRDefault="004D712B">
      <w:pPr>
        <w:pStyle w:val="Heading3"/>
      </w:pPr>
      <w:bookmarkStart w:id="24" w:name="bugünkü-seanslar-ana-kart"/>
      <w:bookmarkEnd w:id="23"/>
      <w:r>
        <w:rPr>
          <w:b/>
          <w:bCs/>
        </w:rPr>
        <w:t>9.2.3.2 Bugünkü Seanslar (Ana Kart)</w:t>
      </w:r>
    </w:p>
    <w:p w14:paraId="6D31CFC1" w14:textId="77777777" w:rsidR="0063536E" w:rsidRDefault="004D712B">
      <w:pPr>
        <w:pStyle w:val="FirstParagraph"/>
      </w:pPr>
      <w:r>
        <w:t>Gösterilir:</w:t>
      </w:r>
    </w:p>
    <w:p w14:paraId="6D31CFC2" w14:textId="77777777" w:rsidR="0063536E" w:rsidRDefault="004D712B">
      <w:pPr>
        <w:pStyle w:val="Compact"/>
        <w:numPr>
          <w:ilvl w:val="0"/>
          <w:numId w:val="47"/>
        </w:numPr>
      </w:pPr>
      <w:r>
        <w:t>Bugünün tarihi</w:t>
      </w:r>
    </w:p>
    <w:p w14:paraId="6D31CFC3" w14:textId="77777777" w:rsidR="0063536E" w:rsidRDefault="004D712B">
      <w:pPr>
        <w:pStyle w:val="Compact"/>
        <w:numPr>
          <w:ilvl w:val="0"/>
          <w:numId w:val="47"/>
        </w:numPr>
      </w:pPr>
      <w:r>
        <w:t>Toplam seans sayısı</w:t>
      </w:r>
    </w:p>
    <w:p w14:paraId="6D31CFC4" w14:textId="77777777" w:rsidR="0063536E" w:rsidRDefault="004D712B">
      <w:pPr>
        <w:pStyle w:val="Compact"/>
        <w:numPr>
          <w:ilvl w:val="0"/>
          <w:numId w:val="47"/>
        </w:numPr>
      </w:pPr>
      <w:r>
        <w:t>Seans listesi:</w:t>
      </w:r>
    </w:p>
    <w:p w14:paraId="6D31CFC5" w14:textId="77777777" w:rsidR="0063536E" w:rsidRDefault="004D712B">
      <w:pPr>
        <w:pStyle w:val="FirstParagraph"/>
      </w:pPr>
      <w:r>
        <w:t>Her seans kartında:</w:t>
      </w:r>
    </w:p>
    <w:p w14:paraId="6D31CFC6" w14:textId="77777777" w:rsidR="0063536E" w:rsidRDefault="004D712B">
      <w:pPr>
        <w:pStyle w:val="Compact"/>
        <w:numPr>
          <w:ilvl w:val="0"/>
          <w:numId w:val="48"/>
        </w:numPr>
      </w:pPr>
      <w:r>
        <w:t>Saat (örn. 14:30 – 15:00)</w:t>
      </w:r>
    </w:p>
    <w:p w14:paraId="6D31CFC7" w14:textId="77777777" w:rsidR="0063536E" w:rsidRDefault="004D712B">
      <w:pPr>
        <w:pStyle w:val="Compact"/>
        <w:numPr>
          <w:ilvl w:val="0"/>
          <w:numId w:val="48"/>
        </w:numPr>
      </w:pPr>
      <w:r>
        <w:t>Client adı</w:t>
      </w:r>
    </w:p>
    <w:p w14:paraId="6D31CFC8" w14:textId="77777777" w:rsidR="0063536E" w:rsidRDefault="004D712B">
      <w:pPr>
        <w:pStyle w:val="Compact"/>
        <w:numPr>
          <w:ilvl w:val="0"/>
          <w:numId w:val="48"/>
        </w:numPr>
      </w:pPr>
      <w:r>
        <w:t>Profil foto</w:t>
      </w:r>
    </w:p>
    <w:p w14:paraId="6D31CFC9" w14:textId="77777777" w:rsidR="0063536E" w:rsidRDefault="004D712B">
      <w:pPr>
        <w:pStyle w:val="Compact"/>
        <w:numPr>
          <w:ilvl w:val="0"/>
          <w:numId w:val="48"/>
        </w:numPr>
      </w:pPr>
      <w:r>
        <w:t>Zoom linki (aktif)</w:t>
      </w:r>
    </w:p>
    <w:p w14:paraId="6D31CFCA" w14:textId="77777777" w:rsidR="0063536E" w:rsidRDefault="004D712B">
      <w:pPr>
        <w:pStyle w:val="Compact"/>
        <w:numPr>
          <w:ilvl w:val="0"/>
          <w:numId w:val="48"/>
        </w:numPr>
      </w:pPr>
      <w:r>
        <w:t>“Seansı Aç” butonu</w:t>
      </w:r>
    </w:p>
    <w:p w14:paraId="6D31CFCB" w14:textId="77777777" w:rsidR="0063536E" w:rsidRDefault="004D712B">
      <w:pPr>
        <w:pStyle w:val="Compact"/>
        <w:numPr>
          <w:ilvl w:val="0"/>
          <w:numId w:val="48"/>
        </w:numPr>
      </w:pPr>
      <w:r>
        <w:t>Durum (Yaklaşan / Devam Ediyor)</w:t>
      </w:r>
    </w:p>
    <w:p w14:paraId="6D31CFCC" w14:textId="77777777" w:rsidR="0063536E" w:rsidRDefault="004D712B">
      <w:pPr>
        <w:pStyle w:val="FirstParagraph"/>
      </w:pPr>
      <w:r>
        <w:rPr>
          <w:b/>
          <w:bCs/>
        </w:rPr>
        <w:t>İş Kuralları:</w:t>
      </w:r>
    </w:p>
    <w:p w14:paraId="6D31CFCD" w14:textId="77777777" w:rsidR="0063536E" w:rsidRDefault="004D712B">
      <w:pPr>
        <w:pStyle w:val="Compact"/>
        <w:numPr>
          <w:ilvl w:val="0"/>
          <w:numId w:val="49"/>
        </w:numPr>
      </w:pPr>
      <w:r>
        <w:lastRenderedPageBreak/>
        <w:t>Geçmiş saatli seanslar listelenmez</w:t>
      </w:r>
    </w:p>
    <w:p w14:paraId="6D31CFCE" w14:textId="77777777" w:rsidR="0063536E" w:rsidRDefault="004D712B">
      <w:pPr>
        <w:pStyle w:val="Compact"/>
        <w:numPr>
          <w:ilvl w:val="0"/>
          <w:numId w:val="49"/>
        </w:numPr>
      </w:pPr>
      <w:r>
        <w:t>Zoom linki görüşmeye 15 dk kala aktif olur</w:t>
      </w:r>
    </w:p>
    <w:p w14:paraId="6D31CFCF" w14:textId="77777777" w:rsidR="0063536E" w:rsidRDefault="004D712B">
      <w:pPr>
        <w:pStyle w:val="Compact"/>
        <w:numPr>
          <w:ilvl w:val="0"/>
          <w:numId w:val="49"/>
        </w:numPr>
      </w:pPr>
      <w:r>
        <w:t>Client bilgisi minimum düzeyde gösterilir (KVKK)</w:t>
      </w:r>
    </w:p>
    <w:p w14:paraId="6D31CFD0" w14:textId="77777777" w:rsidR="0063536E" w:rsidRDefault="004D712B">
      <w:pPr>
        <w:pStyle w:val="Compact"/>
        <w:numPr>
          <w:ilvl w:val="0"/>
          <w:numId w:val="49"/>
        </w:numPr>
      </w:pPr>
      <w:r>
        <w:t>Tıklanınca Seans Detay ekranına gider</w:t>
      </w:r>
    </w:p>
    <w:p w14:paraId="6D31CFD1" w14:textId="77777777" w:rsidR="0063536E" w:rsidRDefault="004D712B">
      <w:r>
        <w:pict w14:anchorId="6D31D2AC">
          <v:rect id="_x0000_i1044" style="width:0;height:1.5pt" o:hralign="center" o:hrstd="t" o:hr="t"/>
        </w:pict>
      </w:r>
    </w:p>
    <w:p w14:paraId="6D31CFD2" w14:textId="77777777" w:rsidR="0063536E" w:rsidRDefault="004D712B">
      <w:pPr>
        <w:pStyle w:val="Heading3"/>
      </w:pPr>
      <w:bookmarkStart w:id="25" w:name="bekleyen-raporlar-to-do-list"/>
      <w:bookmarkEnd w:id="24"/>
      <w:r>
        <w:rPr>
          <w:b/>
          <w:bCs/>
        </w:rPr>
        <w:t>9.2.3.3 Bekleyen Raporlar (To-Do List)</w:t>
      </w:r>
    </w:p>
    <w:p w14:paraId="6D31CFD3" w14:textId="77777777" w:rsidR="0063536E" w:rsidRDefault="004D712B">
      <w:pPr>
        <w:pStyle w:val="FirstParagraph"/>
      </w:pPr>
      <w:r>
        <w:t>Her seans için:</w:t>
      </w:r>
    </w:p>
    <w:p w14:paraId="6D31CFD4" w14:textId="77777777" w:rsidR="0063536E" w:rsidRDefault="004D712B">
      <w:pPr>
        <w:pStyle w:val="Compact"/>
        <w:numPr>
          <w:ilvl w:val="0"/>
          <w:numId w:val="50"/>
        </w:numPr>
      </w:pPr>
      <w:r>
        <w:t>Seans tarihi</w:t>
      </w:r>
    </w:p>
    <w:p w14:paraId="6D31CFD5" w14:textId="77777777" w:rsidR="0063536E" w:rsidRDefault="004D712B">
      <w:pPr>
        <w:pStyle w:val="Compact"/>
        <w:numPr>
          <w:ilvl w:val="0"/>
          <w:numId w:val="50"/>
        </w:numPr>
      </w:pPr>
      <w:r>
        <w:t>Client adı</w:t>
      </w:r>
    </w:p>
    <w:p w14:paraId="6D31CFD6" w14:textId="77777777" w:rsidR="0063536E" w:rsidRDefault="004D712B">
      <w:pPr>
        <w:pStyle w:val="Compact"/>
        <w:numPr>
          <w:ilvl w:val="0"/>
          <w:numId w:val="50"/>
        </w:numPr>
      </w:pPr>
      <w:r>
        <w:t>“Rapor Yaz” butonu</w:t>
      </w:r>
    </w:p>
    <w:p w14:paraId="6D31CFD7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FD8" w14:textId="77777777" w:rsidR="0063536E" w:rsidRDefault="004D712B">
      <w:pPr>
        <w:pStyle w:val="Compact"/>
        <w:numPr>
          <w:ilvl w:val="0"/>
          <w:numId w:val="51"/>
        </w:numPr>
      </w:pPr>
      <w:r>
        <w:t>Yalnızca tamamlanmış ama raporu yazılmamış seanslar görünür</w:t>
      </w:r>
    </w:p>
    <w:p w14:paraId="6D31CFD9" w14:textId="77777777" w:rsidR="0063536E" w:rsidRDefault="004D712B">
      <w:pPr>
        <w:pStyle w:val="Compact"/>
        <w:numPr>
          <w:ilvl w:val="0"/>
          <w:numId w:val="51"/>
        </w:numPr>
      </w:pPr>
      <w:r>
        <w:t>Tıklayınca:</w:t>
      </w:r>
      <w:r>
        <w:br/>
        <w:t>→ “9.4 Seans Yönetimi &amp; Raporlama” ekranına gider</w:t>
      </w:r>
    </w:p>
    <w:p w14:paraId="6D31CFDA" w14:textId="77777777" w:rsidR="0063536E" w:rsidRDefault="004D712B">
      <w:pPr>
        <w:pStyle w:val="Compact"/>
        <w:numPr>
          <w:ilvl w:val="0"/>
          <w:numId w:val="51"/>
        </w:numPr>
      </w:pPr>
      <w:r>
        <w:t>Bildirim balonu header’da görünür (ör. “3 bekleyen rapor”)</w:t>
      </w:r>
    </w:p>
    <w:p w14:paraId="6D31CFDB" w14:textId="77777777" w:rsidR="0063536E" w:rsidRDefault="004D712B">
      <w:r>
        <w:pict w14:anchorId="6D31D2AD">
          <v:rect id="_x0000_i1045" style="width:0;height:1.5pt" o:hralign="center" o:hrstd="t" o:hr="t"/>
        </w:pict>
      </w:r>
    </w:p>
    <w:p w14:paraId="6D31CFDC" w14:textId="77777777" w:rsidR="0063536E" w:rsidRDefault="004D712B">
      <w:pPr>
        <w:pStyle w:val="Heading3"/>
      </w:pPr>
      <w:bookmarkStart w:id="26" w:name="aylık-kazanç-özeti-mini-finans-kartı"/>
      <w:bookmarkEnd w:id="25"/>
      <w:r>
        <w:rPr>
          <w:b/>
          <w:bCs/>
        </w:rPr>
        <w:t>9.2.3.4 Aylık Kazanç Özeti (Mini Finans Kartı)</w:t>
      </w:r>
    </w:p>
    <w:p w14:paraId="6D31CFDD" w14:textId="77777777" w:rsidR="0063536E" w:rsidRDefault="004D712B">
      <w:pPr>
        <w:pStyle w:val="FirstParagraph"/>
      </w:pPr>
      <w:r>
        <w:t>Gösterilen:</w:t>
      </w:r>
    </w:p>
    <w:p w14:paraId="6D31CFDE" w14:textId="77777777" w:rsidR="0063536E" w:rsidRDefault="004D712B">
      <w:pPr>
        <w:pStyle w:val="Compact"/>
        <w:numPr>
          <w:ilvl w:val="0"/>
          <w:numId w:val="52"/>
        </w:numPr>
      </w:pPr>
      <w:r>
        <w:t>Bu ayki toplam kazanç</w:t>
      </w:r>
    </w:p>
    <w:p w14:paraId="6D31CFDF" w14:textId="77777777" w:rsidR="0063536E" w:rsidRDefault="004D712B">
      <w:pPr>
        <w:pStyle w:val="Compact"/>
        <w:numPr>
          <w:ilvl w:val="0"/>
          <w:numId w:val="52"/>
        </w:numPr>
      </w:pPr>
      <w:r>
        <w:t>Bu haftaki kazanç (opsiyonel)</w:t>
      </w:r>
    </w:p>
    <w:p w14:paraId="6D31CFE0" w14:textId="77777777" w:rsidR="0063536E" w:rsidRDefault="004D712B">
      <w:pPr>
        <w:pStyle w:val="Compact"/>
        <w:numPr>
          <w:ilvl w:val="0"/>
          <w:numId w:val="52"/>
        </w:numPr>
      </w:pPr>
      <w:r>
        <w:t>Toplam tamamlama sayısı</w:t>
      </w:r>
    </w:p>
    <w:p w14:paraId="6D31CFE1" w14:textId="77777777" w:rsidR="0063536E" w:rsidRDefault="004D712B">
      <w:pPr>
        <w:pStyle w:val="Compact"/>
        <w:numPr>
          <w:ilvl w:val="0"/>
          <w:numId w:val="52"/>
        </w:numPr>
      </w:pPr>
      <w:r>
        <w:t>Geldi-gidecek ödemeler (MVP’de yok → ileriki faz)</w:t>
      </w:r>
    </w:p>
    <w:p w14:paraId="6D31CFE2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FE3" w14:textId="77777777" w:rsidR="0063536E" w:rsidRDefault="004D712B">
      <w:pPr>
        <w:pStyle w:val="Compact"/>
        <w:numPr>
          <w:ilvl w:val="0"/>
          <w:numId w:val="53"/>
        </w:numPr>
      </w:pPr>
      <w:r>
        <w:t>Gerçek zamanlı hesap değil → gün sonunda batch ile güncellenebilir</w:t>
      </w:r>
    </w:p>
    <w:p w14:paraId="6D31CFE4" w14:textId="77777777" w:rsidR="0063536E" w:rsidRDefault="004D712B">
      <w:pPr>
        <w:pStyle w:val="Compact"/>
        <w:numPr>
          <w:ilvl w:val="0"/>
          <w:numId w:val="53"/>
        </w:numPr>
      </w:pPr>
      <w:r>
        <w:t>Admin tarafından belirlenen yüzdelere göre komisyon hesaplanır</w:t>
      </w:r>
    </w:p>
    <w:p w14:paraId="6D31CFE5" w14:textId="77777777" w:rsidR="0063536E" w:rsidRDefault="004D712B">
      <w:r>
        <w:pict w14:anchorId="6D31D2AE">
          <v:rect id="_x0000_i1046" style="width:0;height:1.5pt" o:hralign="center" o:hrstd="t" o:hr="t"/>
        </w:pict>
      </w:r>
    </w:p>
    <w:p w14:paraId="6D31CFE6" w14:textId="77777777" w:rsidR="0063536E" w:rsidRDefault="004D712B">
      <w:pPr>
        <w:pStyle w:val="Heading3"/>
      </w:pPr>
      <w:bookmarkStart w:id="27" w:name="hızlı-işlemler-action-buttons"/>
      <w:bookmarkEnd w:id="26"/>
      <w:r>
        <w:rPr>
          <w:b/>
          <w:bCs/>
        </w:rPr>
        <w:t>9.2.3.5 Hızlı İşlemler (Action Buttons)</w:t>
      </w:r>
    </w:p>
    <w:p w14:paraId="6D31CFE7" w14:textId="77777777" w:rsidR="0063536E" w:rsidRDefault="004D712B">
      <w:pPr>
        <w:pStyle w:val="FirstParagraph"/>
      </w:pPr>
      <w:r>
        <w:t>Butonlar:</w:t>
      </w:r>
    </w:p>
    <w:p w14:paraId="6D31CFE8" w14:textId="77777777" w:rsidR="0063536E" w:rsidRDefault="004D712B">
      <w:pPr>
        <w:pStyle w:val="Compact"/>
        <w:numPr>
          <w:ilvl w:val="0"/>
          <w:numId w:val="54"/>
        </w:numPr>
      </w:pPr>
      <w:r>
        <w:rPr>
          <w:b/>
          <w:bCs/>
        </w:rPr>
        <w:t>Takvimimi Gör</w:t>
      </w:r>
    </w:p>
    <w:p w14:paraId="6D31CFE9" w14:textId="77777777" w:rsidR="0063536E" w:rsidRDefault="004D712B">
      <w:pPr>
        <w:pStyle w:val="Compact"/>
        <w:numPr>
          <w:ilvl w:val="0"/>
          <w:numId w:val="54"/>
        </w:numPr>
      </w:pPr>
      <w:r>
        <w:rPr>
          <w:b/>
          <w:bCs/>
        </w:rPr>
        <w:t>Rapor Yaz</w:t>
      </w:r>
    </w:p>
    <w:p w14:paraId="6D31CFEA" w14:textId="77777777" w:rsidR="0063536E" w:rsidRDefault="004D712B">
      <w:pPr>
        <w:pStyle w:val="Compact"/>
        <w:numPr>
          <w:ilvl w:val="0"/>
          <w:numId w:val="54"/>
        </w:numPr>
      </w:pPr>
      <w:r>
        <w:rPr>
          <w:b/>
          <w:bCs/>
        </w:rPr>
        <w:t>Mesajlar</w:t>
      </w:r>
    </w:p>
    <w:p w14:paraId="6D31CFEB" w14:textId="77777777" w:rsidR="0063536E" w:rsidRDefault="004D712B">
      <w:pPr>
        <w:pStyle w:val="Compact"/>
        <w:numPr>
          <w:ilvl w:val="0"/>
          <w:numId w:val="54"/>
        </w:numPr>
      </w:pPr>
      <w:r>
        <w:rPr>
          <w:b/>
          <w:bCs/>
        </w:rPr>
        <w:t>Profilimi Düzenle</w:t>
      </w:r>
    </w:p>
    <w:p w14:paraId="6D31CFEC" w14:textId="77777777" w:rsidR="0063536E" w:rsidRDefault="004D712B">
      <w:pPr>
        <w:pStyle w:val="FirstParagraph"/>
      </w:pPr>
      <w:r>
        <w:rPr>
          <w:b/>
          <w:bCs/>
        </w:rPr>
        <w:lastRenderedPageBreak/>
        <w:t>İş kuralları:</w:t>
      </w:r>
    </w:p>
    <w:p w14:paraId="6D31CFED" w14:textId="77777777" w:rsidR="0063536E" w:rsidRDefault="004D712B">
      <w:pPr>
        <w:pStyle w:val="Compact"/>
        <w:numPr>
          <w:ilvl w:val="0"/>
          <w:numId w:val="55"/>
        </w:numPr>
      </w:pPr>
      <w:r>
        <w:t>“Rapor Yaz” sadece bekleyen rapor varsa aktif</w:t>
      </w:r>
    </w:p>
    <w:p w14:paraId="6D31CFEE" w14:textId="77777777" w:rsidR="0063536E" w:rsidRDefault="004D712B">
      <w:pPr>
        <w:pStyle w:val="Compact"/>
        <w:numPr>
          <w:ilvl w:val="0"/>
          <w:numId w:val="55"/>
        </w:numPr>
      </w:pPr>
      <w:r>
        <w:t>Butonlar sabit 4 adet (MVP için)</w:t>
      </w:r>
    </w:p>
    <w:p w14:paraId="6D31CFEF" w14:textId="77777777" w:rsidR="0063536E" w:rsidRDefault="004D712B">
      <w:r>
        <w:pict w14:anchorId="6D31D2AF">
          <v:rect id="_x0000_i1047" style="width:0;height:1.5pt" o:hralign="center" o:hrstd="t" o:hr="t"/>
        </w:pict>
      </w:r>
    </w:p>
    <w:p w14:paraId="6D31CFF0" w14:textId="77777777" w:rsidR="0063536E" w:rsidRDefault="004D712B">
      <w:pPr>
        <w:pStyle w:val="Heading3"/>
      </w:pPr>
      <w:bookmarkStart w:id="28" w:name="mini-takvim-yaklaşan-seanslar"/>
      <w:bookmarkEnd w:id="27"/>
      <w:r>
        <w:rPr>
          <w:b/>
          <w:bCs/>
        </w:rPr>
        <w:t>9.2.3.6 Mini Takvim (Yaklaşan Seanslar)</w:t>
      </w:r>
    </w:p>
    <w:p w14:paraId="6D31CFF1" w14:textId="77777777" w:rsidR="0063536E" w:rsidRDefault="004D712B">
      <w:pPr>
        <w:pStyle w:val="FirstParagraph"/>
      </w:pPr>
      <w:r>
        <w:t>Gösterilen:</w:t>
      </w:r>
    </w:p>
    <w:p w14:paraId="6D31CFF2" w14:textId="77777777" w:rsidR="0063536E" w:rsidRDefault="004D712B">
      <w:pPr>
        <w:pStyle w:val="Compact"/>
        <w:numPr>
          <w:ilvl w:val="0"/>
          <w:numId w:val="56"/>
        </w:numPr>
      </w:pPr>
      <w:r>
        <w:t>Önümüzdeki 7 gün</w:t>
      </w:r>
    </w:p>
    <w:p w14:paraId="6D31CFF3" w14:textId="77777777" w:rsidR="0063536E" w:rsidRDefault="004D712B">
      <w:pPr>
        <w:pStyle w:val="Compact"/>
        <w:numPr>
          <w:ilvl w:val="0"/>
          <w:numId w:val="56"/>
        </w:numPr>
      </w:pPr>
      <w:r>
        <w:t>Her günün seans sayısı</w:t>
      </w:r>
    </w:p>
    <w:p w14:paraId="6D31CFF4" w14:textId="77777777" w:rsidR="0063536E" w:rsidRDefault="004D712B">
      <w:pPr>
        <w:pStyle w:val="Compact"/>
        <w:numPr>
          <w:ilvl w:val="0"/>
          <w:numId w:val="56"/>
        </w:numPr>
      </w:pPr>
      <w:r>
        <w:t>Gün seçilince alt tarafta mini liste:</w:t>
      </w:r>
    </w:p>
    <w:p w14:paraId="6D31CFF5" w14:textId="77777777" w:rsidR="0063536E" w:rsidRDefault="004D712B">
      <w:pPr>
        <w:pStyle w:val="FirstParagraph"/>
      </w:pPr>
      <w:r>
        <w:t>Liste elemanları:</w:t>
      </w:r>
    </w:p>
    <w:p w14:paraId="6D31CFF6" w14:textId="77777777" w:rsidR="0063536E" w:rsidRDefault="004D712B">
      <w:pPr>
        <w:pStyle w:val="Compact"/>
        <w:numPr>
          <w:ilvl w:val="0"/>
          <w:numId w:val="57"/>
        </w:numPr>
      </w:pPr>
      <w:r>
        <w:t>Tarih</w:t>
      </w:r>
    </w:p>
    <w:p w14:paraId="6D31CFF7" w14:textId="77777777" w:rsidR="0063536E" w:rsidRDefault="004D712B">
      <w:pPr>
        <w:pStyle w:val="Compact"/>
        <w:numPr>
          <w:ilvl w:val="0"/>
          <w:numId w:val="57"/>
        </w:numPr>
      </w:pPr>
      <w:r>
        <w:t>Saat</w:t>
      </w:r>
    </w:p>
    <w:p w14:paraId="6D31CFF8" w14:textId="77777777" w:rsidR="0063536E" w:rsidRDefault="004D712B">
      <w:pPr>
        <w:pStyle w:val="Compact"/>
        <w:numPr>
          <w:ilvl w:val="0"/>
          <w:numId w:val="57"/>
        </w:numPr>
      </w:pPr>
      <w:r>
        <w:t>Client adı</w:t>
      </w:r>
    </w:p>
    <w:p w14:paraId="6D31CFF9" w14:textId="77777777" w:rsidR="0063536E" w:rsidRDefault="004D712B">
      <w:pPr>
        <w:pStyle w:val="Compact"/>
        <w:numPr>
          <w:ilvl w:val="0"/>
          <w:numId w:val="57"/>
        </w:numPr>
      </w:pPr>
      <w:r>
        <w:t>“Detay” linki</w:t>
      </w:r>
    </w:p>
    <w:p w14:paraId="6D31CFFA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CFFB" w14:textId="77777777" w:rsidR="0063536E" w:rsidRDefault="004D712B">
      <w:pPr>
        <w:pStyle w:val="Compact"/>
        <w:numPr>
          <w:ilvl w:val="0"/>
          <w:numId w:val="58"/>
        </w:numPr>
      </w:pPr>
      <w:r>
        <w:t>Sadece gelecekteki seanslar gelir</w:t>
      </w:r>
    </w:p>
    <w:p w14:paraId="6D31CFFC" w14:textId="77777777" w:rsidR="0063536E" w:rsidRDefault="004D712B">
      <w:pPr>
        <w:pStyle w:val="Compact"/>
        <w:numPr>
          <w:ilvl w:val="0"/>
          <w:numId w:val="58"/>
        </w:numPr>
      </w:pPr>
      <w:r>
        <w:t>Bugün → Bugünkü seans kartı ile senkron</w:t>
      </w:r>
    </w:p>
    <w:p w14:paraId="6D31CFFD" w14:textId="77777777" w:rsidR="0063536E" w:rsidRDefault="004D712B">
      <w:pPr>
        <w:pStyle w:val="Compact"/>
        <w:numPr>
          <w:ilvl w:val="0"/>
          <w:numId w:val="58"/>
        </w:numPr>
      </w:pPr>
      <w:r>
        <w:t>Yaklaşan seans yoksa: &gt; “Önümüzde seans bulunmuyor.”</w:t>
      </w:r>
    </w:p>
    <w:p w14:paraId="6D31CFFE" w14:textId="77777777" w:rsidR="0063536E" w:rsidRDefault="004D712B">
      <w:r>
        <w:pict w14:anchorId="6D31D2B0">
          <v:rect id="_x0000_i1048" style="width:0;height:1.5pt" o:hralign="center" o:hrstd="t" o:hr="t"/>
        </w:pict>
      </w:r>
    </w:p>
    <w:p w14:paraId="6D31CFFF" w14:textId="77777777" w:rsidR="0063536E" w:rsidRDefault="004D712B">
      <w:pPr>
        <w:pStyle w:val="Heading3"/>
      </w:pPr>
      <w:bookmarkStart w:id="29" w:name="bildirimler"/>
      <w:bookmarkEnd w:id="28"/>
      <w:r>
        <w:rPr>
          <w:b/>
          <w:bCs/>
        </w:rPr>
        <w:t>9.2.3.7 Bildirimler</w:t>
      </w:r>
    </w:p>
    <w:p w14:paraId="6D31D000" w14:textId="77777777" w:rsidR="0063536E" w:rsidRDefault="004D712B">
      <w:pPr>
        <w:pStyle w:val="FirstParagraph"/>
      </w:pPr>
      <w:r>
        <w:t>Gösterilir:</w:t>
      </w:r>
    </w:p>
    <w:p w14:paraId="6D31D001" w14:textId="77777777" w:rsidR="0063536E" w:rsidRDefault="004D712B">
      <w:pPr>
        <w:pStyle w:val="Compact"/>
        <w:numPr>
          <w:ilvl w:val="0"/>
          <w:numId w:val="59"/>
        </w:numPr>
      </w:pPr>
      <w:r>
        <w:t>Yeni mesaj</w:t>
      </w:r>
    </w:p>
    <w:p w14:paraId="6D31D002" w14:textId="77777777" w:rsidR="0063536E" w:rsidRDefault="004D712B">
      <w:pPr>
        <w:pStyle w:val="Compact"/>
        <w:numPr>
          <w:ilvl w:val="0"/>
          <w:numId w:val="59"/>
        </w:numPr>
      </w:pPr>
      <w:r>
        <w:t>Yeni client</w:t>
      </w:r>
    </w:p>
    <w:p w14:paraId="6D31D003" w14:textId="77777777" w:rsidR="0063536E" w:rsidRDefault="004D712B">
      <w:pPr>
        <w:pStyle w:val="Compact"/>
        <w:numPr>
          <w:ilvl w:val="0"/>
          <w:numId w:val="59"/>
        </w:numPr>
      </w:pPr>
      <w:r>
        <w:t>Seans iptali</w:t>
      </w:r>
    </w:p>
    <w:p w14:paraId="6D31D004" w14:textId="77777777" w:rsidR="0063536E" w:rsidRDefault="004D712B">
      <w:pPr>
        <w:pStyle w:val="Compact"/>
        <w:numPr>
          <w:ilvl w:val="0"/>
          <w:numId w:val="59"/>
        </w:numPr>
      </w:pPr>
      <w:r>
        <w:t>Sistem duyuruları</w:t>
      </w:r>
    </w:p>
    <w:p w14:paraId="6D31D005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D006" w14:textId="77777777" w:rsidR="0063536E" w:rsidRDefault="004D712B">
      <w:pPr>
        <w:pStyle w:val="Compact"/>
        <w:numPr>
          <w:ilvl w:val="0"/>
          <w:numId w:val="60"/>
        </w:numPr>
      </w:pPr>
      <w:r>
        <w:t>Okundu/okunmadı ayrımı tutulur</w:t>
      </w:r>
    </w:p>
    <w:p w14:paraId="6D31D007" w14:textId="77777777" w:rsidR="0063536E" w:rsidRDefault="004D712B">
      <w:pPr>
        <w:pStyle w:val="Compact"/>
        <w:numPr>
          <w:ilvl w:val="0"/>
          <w:numId w:val="60"/>
        </w:numPr>
      </w:pPr>
      <w:r>
        <w:t>Işık balonu (badge) header’da görünür</w:t>
      </w:r>
    </w:p>
    <w:p w14:paraId="6D31D008" w14:textId="77777777" w:rsidR="0063536E" w:rsidRDefault="004D712B">
      <w:r>
        <w:pict w14:anchorId="6D31D2B1">
          <v:rect id="_x0000_i1049" style="width:0;height:1.5pt" o:hralign="center" o:hrstd="t" o:hr="t"/>
        </w:pict>
      </w:r>
    </w:p>
    <w:p w14:paraId="6D31D009" w14:textId="77777777" w:rsidR="0063536E" w:rsidRDefault="004D712B">
      <w:pPr>
        <w:pStyle w:val="Heading2"/>
      </w:pPr>
      <w:bookmarkStart w:id="30" w:name="kullanıcı-akışları-1"/>
      <w:bookmarkEnd w:id="29"/>
      <w:bookmarkEnd w:id="22"/>
      <w:r>
        <w:rPr>
          <w:b/>
          <w:bCs/>
        </w:rPr>
        <w:lastRenderedPageBreak/>
        <w:t>9.2.4 Kullanıcı Akışları</w:t>
      </w:r>
    </w:p>
    <w:p w14:paraId="6D31D00A" w14:textId="77777777" w:rsidR="0063536E" w:rsidRDefault="004D712B">
      <w:pPr>
        <w:pStyle w:val="Heading3"/>
      </w:pPr>
      <w:bookmarkStart w:id="31" w:name="dashboard-yükleme-akışı"/>
      <w:r>
        <w:rPr>
          <w:b/>
          <w:bCs/>
        </w:rPr>
        <w:t>9.2.4.1 Dashboard Yükleme Akışı</w:t>
      </w:r>
    </w:p>
    <w:p w14:paraId="6D31D00B" w14:textId="77777777" w:rsidR="0063536E" w:rsidRDefault="004D712B">
      <w:pPr>
        <w:pStyle w:val="FirstParagraph"/>
      </w:pPr>
      <w:r>
        <w:t>Backend tek cevapta gönderir:</w:t>
      </w:r>
    </w:p>
    <w:p w14:paraId="6D31D00C" w14:textId="77777777" w:rsidR="0063536E" w:rsidRDefault="004D712B">
      <w:pPr>
        <w:pStyle w:val="Compact"/>
        <w:numPr>
          <w:ilvl w:val="0"/>
          <w:numId w:val="61"/>
        </w:numPr>
      </w:pPr>
      <w:r>
        <w:t>Bugünkü seanslar</w:t>
      </w:r>
    </w:p>
    <w:p w14:paraId="6D31D00D" w14:textId="77777777" w:rsidR="0063536E" w:rsidRDefault="004D712B">
      <w:pPr>
        <w:pStyle w:val="Compact"/>
        <w:numPr>
          <w:ilvl w:val="0"/>
          <w:numId w:val="61"/>
        </w:numPr>
      </w:pPr>
      <w:r>
        <w:t>Bekleyen raporlar</w:t>
      </w:r>
    </w:p>
    <w:p w14:paraId="6D31D00E" w14:textId="77777777" w:rsidR="0063536E" w:rsidRDefault="004D712B">
      <w:pPr>
        <w:pStyle w:val="Compact"/>
        <w:numPr>
          <w:ilvl w:val="0"/>
          <w:numId w:val="61"/>
        </w:numPr>
      </w:pPr>
      <w:r>
        <w:t>Yaklaşan seanslar</w:t>
      </w:r>
    </w:p>
    <w:p w14:paraId="6D31D00F" w14:textId="77777777" w:rsidR="0063536E" w:rsidRDefault="004D712B">
      <w:pPr>
        <w:pStyle w:val="Compact"/>
        <w:numPr>
          <w:ilvl w:val="0"/>
          <w:numId w:val="61"/>
        </w:numPr>
      </w:pPr>
      <w:r>
        <w:t>Aylık kazanç özet</w:t>
      </w:r>
    </w:p>
    <w:p w14:paraId="6D31D010" w14:textId="77777777" w:rsidR="0063536E" w:rsidRDefault="004D712B">
      <w:pPr>
        <w:pStyle w:val="Compact"/>
        <w:numPr>
          <w:ilvl w:val="0"/>
          <w:numId w:val="61"/>
        </w:numPr>
      </w:pPr>
      <w:r>
        <w:t>Bildirimler</w:t>
      </w:r>
    </w:p>
    <w:p w14:paraId="6D31D011" w14:textId="2432302E" w:rsidR="0063536E" w:rsidRDefault="004D712B">
      <w:pPr>
        <w:pStyle w:val="FirstParagraph"/>
      </w:pPr>
      <w:r>
        <w:rPr>
          <w:b/>
          <w:bCs/>
        </w:rPr>
        <w:t>Tek endpoint:</w:t>
      </w:r>
      <w:r>
        <w:br/>
      </w:r>
      <w:r>
        <w:rPr>
          <w:rStyle w:val="VerbatimChar"/>
        </w:rPr>
        <w:t>GET /expert</w:t>
      </w:r>
      <w:r>
        <w:rPr>
          <w:rStyle w:val="VerbatimChar"/>
        </w:rPr>
        <w:t>/dashboard</w:t>
      </w:r>
    </w:p>
    <w:p w14:paraId="6D31D012" w14:textId="77777777" w:rsidR="0063536E" w:rsidRDefault="004D712B">
      <w:r>
        <w:pict w14:anchorId="6D31D2B2">
          <v:rect id="_x0000_i1050" style="width:0;height:1.5pt" o:hralign="center" o:hrstd="t" o:hr="t"/>
        </w:pict>
      </w:r>
    </w:p>
    <w:p w14:paraId="6D31D013" w14:textId="77777777" w:rsidR="0063536E" w:rsidRDefault="004D712B">
      <w:pPr>
        <w:pStyle w:val="Heading3"/>
      </w:pPr>
      <w:bookmarkStart w:id="32" w:name="rapor-yazma-akışı"/>
      <w:bookmarkEnd w:id="31"/>
      <w:r>
        <w:rPr>
          <w:b/>
          <w:bCs/>
        </w:rPr>
        <w:t>9.2.4.2 Rapor Yazma Akışı</w:t>
      </w:r>
    </w:p>
    <w:p w14:paraId="6D31D014" w14:textId="3A1C84DE" w:rsidR="0063536E" w:rsidRDefault="004D712B">
      <w:pPr>
        <w:pStyle w:val="Compact"/>
        <w:numPr>
          <w:ilvl w:val="0"/>
          <w:numId w:val="62"/>
        </w:numPr>
      </w:pPr>
      <w:proofErr w:type="spellStart"/>
      <w:r>
        <w:t>Uzman</w:t>
      </w:r>
      <w:proofErr w:type="spellEnd"/>
      <w:r>
        <w:t xml:space="preserve"> “</w:t>
      </w:r>
      <w:proofErr w:type="spellStart"/>
      <w:r>
        <w:t>Rapor</w:t>
      </w:r>
      <w:proofErr w:type="spellEnd"/>
      <w:r>
        <w:t xml:space="preserve"> </w:t>
      </w:r>
      <w:proofErr w:type="spellStart"/>
      <w:proofErr w:type="gramStart"/>
      <w:r>
        <w:t>Yaz”a</w:t>
      </w:r>
      <w:proofErr w:type="spellEnd"/>
      <w:proofErr w:type="gramEnd"/>
      <w:r>
        <w:t xml:space="preserve"> </w:t>
      </w:r>
      <w:proofErr w:type="spellStart"/>
      <w:r>
        <w:t>basar</w:t>
      </w:r>
      <w:proofErr w:type="spellEnd"/>
    </w:p>
    <w:p w14:paraId="6D31D015" w14:textId="77777777" w:rsidR="0063536E" w:rsidRDefault="004D712B">
      <w:pPr>
        <w:pStyle w:val="Compact"/>
        <w:numPr>
          <w:ilvl w:val="0"/>
          <w:numId w:val="62"/>
        </w:numPr>
      </w:pPr>
      <w:r>
        <w:t>İlgili seans detay ekranı açılır</w:t>
      </w:r>
    </w:p>
    <w:p w14:paraId="6D31D016" w14:textId="77777777" w:rsidR="0063536E" w:rsidRDefault="004D712B">
      <w:pPr>
        <w:pStyle w:val="Compact"/>
        <w:numPr>
          <w:ilvl w:val="0"/>
          <w:numId w:val="62"/>
        </w:numPr>
      </w:pPr>
      <w:r>
        <w:t>Rapor yazılır → kaydedilir</w:t>
      </w:r>
    </w:p>
    <w:p w14:paraId="6D31D017" w14:textId="77777777" w:rsidR="0063536E" w:rsidRDefault="004D712B">
      <w:pPr>
        <w:pStyle w:val="Compact"/>
        <w:numPr>
          <w:ilvl w:val="0"/>
          <w:numId w:val="62"/>
        </w:numPr>
      </w:pPr>
      <w:r>
        <w:t>Dashboard’daki bekleyen rapor sayısı azalır</w:t>
      </w:r>
    </w:p>
    <w:p w14:paraId="6D31D018" w14:textId="77777777" w:rsidR="0063536E" w:rsidRDefault="004D712B">
      <w:r>
        <w:pict w14:anchorId="6D31D2B3">
          <v:rect id="_x0000_i1051" style="width:0;height:1.5pt" o:hralign="center" o:hrstd="t" o:hr="t"/>
        </w:pict>
      </w:r>
    </w:p>
    <w:p w14:paraId="6D31D019" w14:textId="77777777" w:rsidR="0063536E" w:rsidRDefault="004D712B">
      <w:pPr>
        <w:pStyle w:val="Heading3"/>
      </w:pPr>
      <w:bookmarkStart w:id="33" w:name="seansa-katılma-akışı"/>
      <w:bookmarkEnd w:id="32"/>
      <w:r>
        <w:rPr>
          <w:b/>
          <w:bCs/>
        </w:rPr>
        <w:t>9.2.4.3 Seansa Katılma Akışı</w:t>
      </w:r>
    </w:p>
    <w:p w14:paraId="6D31D01A" w14:textId="7D62B49F" w:rsidR="0063536E" w:rsidRDefault="004D712B">
      <w:pPr>
        <w:pStyle w:val="Compact"/>
        <w:numPr>
          <w:ilvl w:val="0"/>
          <w:numId w:val="63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bugünkü</w:t>
      </w:r>
      <w:proofErr w:type="spellEnd"/>
      <w:r>
        <w:t xml:space="preserve"> </w:t>
      </w:r>
      <w:proofErr w:type="spellStart"/>
      <w:r>
        <w:t>seanslardan</w:t>
      </w:r>
      <w:proofErr w:type="spellEnd"/>
      <w:r>
        <w:t xml:space="preserve"> </w:t>
      </w:r>
      <w:proofErr w:type="spellStart"/>
      <w:r>
        <w:t>birine</w:t>
      </w:r>
      <w:proofErr w:type="spellEnd"/>
      <w:r>
        <w:t xml:space="preserve"> tıklar</w:t>
      </w:r>
    </w:p>
    <w:p w14:paraId="6D31D01B" w14:textId="77777777" w:rsidR="0063536E" w:rsidRDefault="004D712B">
      <w:pPr>
        <w:pStyle w:val="Compact"/>
        <w:numPr>
          <w:ilvl w:val="0"/>
          <w:numId w:val="63"/>
        </w:numPr>
      </w:pPr>
      <w:r>
        <w:t>Zoom linki (toplantı sahibi olarak) açılır</w:t>
      </w:r>
    </w:p>
    <w:p w14:paraId="6D31D01C" w14:textId="77777777" w:rsidR="0063536E" w:rsidRDefault="004D712B">
      <w:pPr>
        <w:pStyle w:val="Compact"/>
        <w:numPr>
          <w:ilvl w:val="0"/>
          <w:numId w:val="63"/>
        </w:numPr>
      </w:pPr>
      <w:r>
        <w:t>Seans bittikten sonra → rapor yazılabilir</w:t>
      </w:r>
    </w:p>
    <w:p w14:paraId="6D31D01D" w14:textId="77777777" w:rsidR="0063536E" w:rsidRDefault="004D712B">
      <w:r>
        <w:pict w14:anchorId="6D31D2B4">
          <v:rect id="_x0000_i1052" style="width:0;height:1.5pt" o:hralign="center" o:hrstd="t" o:hr="t"/>
        </w:pict>
      </w:r>
    </w:p>
    <w:p w14:paraId="6D31D01E" w14:textId="77777777" w:rsidR="0063536E" w:rsidRDefault="004D712B">
      <w:pPr>
        <w:pStyle w:val="Heading3"/>
      </w:pPr>
      <w:bookmarkStart w:id="34" w:name="mini-takvim-akışı"/>
      <w:bookmarkEnd w:id="33"/>
      <w:r>
        <w:rPr>
          <w:b/>
          <w:bCs/>
        </w:rPr>
        <w:t>9.2.4.4 Mini Takvim Akışı</w:t>
      </w:r>
    </w:p>
    <w:p w14:paraId="6D31D01F" w14:textId="77777777" w:rsidR="0063536E" w:rsidRDefault="004D712B">
      <w:pPr>
        <w:pStyle w:val="Compact"/>
        <w:numPr>
          <w:ilvl w:val="0"/>
          <w:numId w:val="64"/>
        </w:numPr>
      </w:pPr>
      <w:r>
        <w:t>Gün seçilir</w:t>
      </w:r>
    </w:p>
    <w:p w14:paraId="6D31D020" w14:textId="77777777" w:rsidR="0063536E" w:rsidRDefault="004D712B">
      <w:pPr>
        <w:pStyle w:val="Compact"/>
        <w:numPr>
          <w:ilvl w:val="0"/>
          <w:numId w:val="64"/>
        </w:numPr>
      </w:pPr>
      <w:r>
        <w:t>O günün seansları listelenir</w:t>
      </w:r>
    </w:p>
    <w:p w14:paraId="6D31D021" w14:textId="77777777" w:rsidR="0063536E" w:rsidRDefault="004D712B">
      <w:pPr>
        <w:pStyle w:val="Compact"/>
        <w:numPr>
          <w:ilvl w:val="0"/>
          <w:numId w:val="64"/>
        </w:numPr>
      </w:pPr>
      <w:r>
        <w:t>“Detay” ile seans bilgi ekranına gidilir</w:t>
      </w:r>
    </w:p>
    <w:p w14:paraId="6D31D022" w14:textId="77777777" w:rsidR="0063536E" w:rsidRDefault="004D712B">
      <w:r>
        <w:pict w14:anchorId="6D31D2B5">
          <v:rect id="_x0000_i1053" style="width:0;height:1.5pt" o:hralign="center" o:hrstd="t" o:hr="t"/>
        </w:pict>
      </w:r>
    </w:p>
    <w:p w14:paraId="6D31D023" w14:textId="77777777" w:rsidR="0063536E" w:rsidRDefault="004D712B">
      <w:pPr>
        <w:pStyle w:val="Heading2"/>
      </w:pPr>
      <w:bookmarkStart w:id="35" w:name="iş-kuralları-1"/>
      <w:bookmarkEnd w:id="34"/>
      <w:bookmarkEnd w:id="30"/>
      <w:r>
        <w:rPr>
          <w:b/>
          <w:bCs/>
        </w:rPr>
        <w:t>9.2.5 İş Kuralları</w:t>
      </w:r>
    </w:p>
    <w:p w14:paraId="6D31D024" w14:textId="0BFD13D8" w:rsidR="0063536E" w:rsidRDefault="004D712B">
      <w:pPr>
        <w:pStyle w:val="Compact"/>
        <w:numPr>
          <w:ilvl w:val="0"/>
          <w:numId w:val="65"/>
        </w:numPr>
      </w:pPr>
      <w:proofErr w:type="spellStart"/>
      <w:r>
        <w:t>Onaylanmamış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dashboard’a</w:t>
      </w:r>
      <w:proofErr w:type="spellEnd"/>
      <w:r>
        <w:t xml:space="preserve"> </w:t>
      </w:r>
      <w:proofErr w:type="spellStart"/>
      <w:r>
        <w:t>giremez</w:t>
      </w:r>
      <w:proofErr w:type="spellEnd"/>
      <w:r>
        <w:t xml:space="preserve"> → “Başvuru Durumu” ekranı açılır</w:t>
      </w:r>
    </w:p>
    <w:p w14:paraId="6D31D025" w14:textId="77777777" w:rsidR="0063536E" w:rsidRDefault="004D712B">
      <w:pPr>
        <w:pStyle w:val="Compact"/>
        <w:numPr>
          <w:ilvl w:val="0"/>
          <w:numId w:val="65"/>
        </w:numPr>
      </w:pPr>
      <w:r>
        <w:t>Bugünkü seanslar zaman sırasına göre sıralanır</w:t>
      </w:r>
    </w:p>
    <w:p w14:paraId="6D31D026" w14:textId="77777777" w:rsidR="0063536E" w:rsidRDefault="004D712B">
      <w:pPr>
        <w:pStyle w:val="Compact"/>
        <w:numPr>
          <w:ilvl w:val="0"/>
          <w:numId w:val="65"/>
        </w:numPr>
      </w:pPr>
      <w:r>
        <w:t>Bekleyen rapor listesi maksimum 20 gösterilir (daha fazlası “Tümünü gör” ile açılır)</w:t>
      </w:r>
    </w:p>
    <w:p w14:paraId="6D31D027" w14:textId="77777777" w:rsidR="0063536E" w:rsidRDefault="004D712B">
      <w:pPr>
        <w:pStyle w:val="Compact"/>
        <w:numPr>
          <w:ilvl w:val="0"/>
          <w:numId w:val="65"/>
        </w:numPr>
      </w:pPr>
      <w:r>
        <w:t>Kazanç verileri admin tarafından doğrulanmış statüde olmalıdır</w:t>
      </w:r>
    </w:p>
    <w:p w14:paraId="6D31D028" w14:textId="77777777" w:rsidR="0063536E" w:rsidRDefault="004D712B">
      <w:pPr>
        <w:pStyle w:val="Compact"/>
        <w:numPr>
          <w:ilvl w:val="0"/>
          <w:numId w:val="65"/>
        </w:numPr>
      </w:pPr>
      <w:r>
        <w:t>Pasif client → seansı gösterilir ama mesaj gönderebilecek durumu kısıtlanabilir</w:t>
      </w:r>
    </w:p>
    <w:p w14:paraId="6D31D029" w14:textId="189A900C" w:rsidR="0063536E" w:rsidRDefault="004D712B">
      <w:pPr>
        <w:pStyle w:val="Compact"/>
        <w:numPr>
          <w:ilvl w:val="0"/>
          <w:numId w:val="65"/>
        </w:numPr>
      </w:pPr>
      <w:r>
        <w:lastRenderedPageBreak/>
        <w:t xml:space="preserve">Zoom </w:t>
      </w:r>
      <w:proofErr w:type="spellStart"/>
      <w:r>
        <w:t>linkleri</w:t>
      </w:r>
      <w:proofErr w:type="spellEnd"/>
      <w:r>
        <w:t xml:space="preserve"> </w:t>
      </w: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oluşturulur</w:t>
      </w:r>
      <w:proofErr w:type="spellEnd"/>
      <w:r>
        <w:t xml:space="preserve"> (host link)</w:t>
      </w:r>
    </w:p>
    <w:p w14:paraId="6D31D02A" w14:textId="77777777" w:rsidR="0063536E" w:rsidRDefault="004D712B">
      <w:r>
        <w:pict w14:anchorId="6D31D2B6">
          <v:rect id="_x0000_i1054" style="width:0;height:1.5pt" o:hralign="center" o:hrstd="t" o:hr="t"/>
        </w:pict>
      </w:r>
    </w:p>
    <w:p w14:paraId="6D31D02B" w14:textId="77777777" w:rsidR="0063536E" w:rsidRDefault="004D712B">
      <w:pPr>
        <w:pStyle w:val="Heading2"/>
      </w:pPr>
      <w:bookmarkStart w:id="36" w:name="edge-caseler-1"/>
      <w:bookmarkEnd w:id="35"/>
      <w:r>
        <w:rPr>
          <w:b/>
          <w:bCs/>
        </w:rPr>
        <w:t>9.2.6 Edge Case’ler</w:t>
      </w:r>
    </w:p>
    <w:p w14:paraId="6D31D02C" w14:textId="74213479" w:rsidR="0063536E" w:rsidRDefault="004D712B">
      <w:pPr>
        <w:pStyle w:val="Compact"/>
        <w:numPr>
          <w:ilvl w:val="0"/>
          <w:numId w:val="66"/>
        </w:numPr>
      </w:pPr>
      <w:r>
        <w:t xml:space="preserve">Henüz </w:t>
      </w:r>
      <w:proofErr w:type="spellStart"/>
      <w:r>
        <w:t>seansı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yeni </w:t>
      </w:r>
      <w:proofErr w:type="spellStart"/>
      <w:r>
        <w:t>uzman</w:t>
      </w:r>
      <w:proofErr w:type="spellEnd"/>
      <w:r>
        <w:t>: &gt; “</w:t>
      </w:r>
      <w:proofErr w:type="spellStart"/>
      <w:r>
        <w:t>Bugün</w:t>
      </w:r>
      <w:proofErr w:type="spellEnd"/>
      <w:r>
        <w:t xml:space="preserve"> </w:t>
      </w:r>
      <w:proofErr w:type="spellStart"/>
      <w:r>
        <w:t>planlanmış</w:t>
      </w:r>
      <w:proofErr w:type="spellEnd"/>
      <w:r>
        <w:t xml:space="preserve"> seansınız yok.”</w:t>
      </w:r>
      <w:r>
        <w:br/>
        <w:t>&gt; CTA → Takvimimi Ayarla</w:t>
      </w:r>
    </w:p>
    <w:p w14:paraId="6D31D02D" w14:textId="77777777" w:rsidR="0063536E" w:rsidRDefault="004D712B">
      <w:pPr>
        <w:pStyle w:val="Compact"/>
        <w:numPr>
          <w:ilvl w:val="0"/>
          <w:numId w:val="66"/>
        </w:numPr>
      </w:pPr>
      <w:r>
        <w:t>Hiç rapor yok → Rapor bölümü gizlenmez, “Bekleyen rapor bulunmuyor.” mesajı çıkar</w:t>
      </w:r>
    </w:p>
    <w:p w14:paraId="6D31D02E" w14:textId="77777777" w:rsidR="0063536E" w:rsidRDefault="004D712B">
      <w:pPr>
        <w:pStyle w:val="Compact"/>
        <w:numPr>
          <w:ilvl w:val="0"/>
          <w:numId w:val="66"/>
        </w:numPr>
      </w:pPr>
      <w:r>
        <w:t>Kazanç bilgisi gecikmiş batch → “Güncelleniyor” durumu gösterilir</w:t>
      </w:r>
    </w:p>
    <w:p w14:paraId="6D31D02F" w14:textId="0E520DC5" w:rsidR="0063536E" w:rsidRDefault="004D712B">
      <w:pPr>
        <w:pStyle w:val="Compact"/>
        <w:numPr>
          <w:ilvl w:val="0"/>
          <w:numId w:val="6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seansa</w:t>
      </w:r>
      <w:proofErr w:type="spellEnd"/>
      <w:r>
        <w:t xml:space="preserve"> </w:t>
      </w:r>
      <w:proofErr w:type="spellStart"/>
      <w:r>
        <w:t>tıkladığında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silindiyse → &gt; “Seans bulunamadı. Lütfen sayfayı yenileyin.”</w:t>
      </w:r>
    </w:p>
    <w:p w14:paraId="6D31D030" w14:textId="77777777" w:rsidR="0063536E" w:rsidRDefault="004D712B">
      <w:r>
        <w:pict w14:anchorId="6D31D2B7">
          <v:rect id="_x0000_i1055" style="width:0;height:1.5pt" o:hralign="center" o:hrstd="t" o:hr="t"/>
        </w:pict>
      </w:r>
    </w:p>
    <w:p w14:paraId="6D31D031" w14:textId="77777777" w:rsidR="0063536E" w:rsidRDefault="004D712B">
      <w:pPr>
        <w:pStyle w:val="Heading2"/>
      </w:pPr>
      <w:bookmarkStart w:id="37" w:name="non-fonksiyonel-gereksinimler-1"/>
      <w:bookmarkEnd w:id="36"/>
      <w:r>
        <w:rPr>
          <w:b/>
          <w:bCs/>
        </w:rPr>
        <w:t>9.2.7 Non-Fonksiyonel Gereksinimler</w:t>
      </w:r>
    </w:p>
    <w:p w14:paraId="6D31D032" w14:textId="77777777" w:rsidR="0063536E" w:rsidRDefault="004D712B">
      <w:pPr>
        <w:pStyle w:val="Compact"/>
        <w:numPr>
          <w:ilvl w:val="0"/>
          <w:numId w:val="67"/>
        </w:numPr>
      </w:pPr>
      <w:r>
        <w:t>Dashboard &lt; 300ms yüklenmeli (Cache kullanılabilir)</w:t>
      </w:r>
    </w:p>
    <w:p w14:paraId="6D31D033" w14:textId="77777777" w:rsidR="0063536E" w:rsidRDefault="004D712B">
      <w:pPr>
        <w:pStyle w:val="Compact"/>
        <w:numPr>
          <w:ilvl w:val="0"/>
          <w:numId w:val="67"/>
        </w:numPr>
      </w:pPr>
      <w:r>
        <w:t>Mobil ve tablet uyumu zorunlu</w:t>
      </w:r>
    </w:p>
    <w:p w14:paraId="6D31D034" w14:textId="77777777" w:rsidR="0063536E" w:rsidRDefault="004D712B">
      <w:pPr>
        <w:pStyle w:val="Compact"/>
        <w:numPr>
          <w:ilvl w:val="0"/>
          <w:numId w:val="67"/>
        </w:numPr>
      </w:pPr>
      <w:r>
        <w:t>API tek request ile çalışmalı</w:t>
      </w:r>
    </w:p>
    <w:p w14:paraId="6D31D035" w14:textId="77777777" w:rsidR="0063536E" w:rsidRDefault="004D712B">
      <w:pPr>
        <w:pStyle w:val="Compact"/>
        <w:numPr>
          <w:ilvl w:val="0"/>
          <w:numId w:val="67"/>
        </w:numPr>
      </w:pPr>
      <w:r>
        <w:t>Bugünkü seanslar real-time güncellenebilir (opsiyonel)</w:t>
      </w:r>
    </w:p>
    <w:p w14:paraId="6D31D036" w14:textId="77777777" w:rsidR="0063536E" w:rsidRDefault="004D712B">
      <w:pPr>
        <w:pStyle w:val="Compact"/>
        <w:numPr>
          <w:ilvl w:val="0"/>
          <w:numId w:val="67"/>
        </w:numPr>
      </w:pPr>
      <w:r>
        <w:t>UI’de kritik veriler skeleton state ile yüklenmeli</w:t>
      </w:r>
    </w:p>
    <w:p w14:paraId="6D31D037" w14:textId="77777777" w:rsidR="0063536E" w:rsidRDefault="004D712B">
      <w:pPr>
        <w:pStyle w:val="Heading2"/>
      </w:pPr>
      <w:bookmarkStart w:id="38" w:name="takvim-yönetimi"/>
      <w:bookmarkEnd w:id="37"/>
      <w:r>
        <w:t>9.3 Takvim Yönetimi</w:t>
      </w:r>
    </w:p>
    <w:p w14:paraId="6D31D038" w14:textId="77777777" w:rsidR="0063536E" w:rsidRDefault="004D712B">
      <w:pPr>
        <w:pStyle w:val="Heading3"/>
      </w:pPr>
      <w:bookmarkStart w:id="39" w:name="amaç-2"/>
      <w:r>
        <w:t>9.3.1 Amaç</w:t>
      </w:r>
    </w:p>
    <w:p w14:paraId="6D31D039" w14:textId="643D5FF4" w:rsidR="0063536E" w:rsidRDefault="004D712B">
      <w:pPr>
        <w:pStyle w:val="FirstParagraph"/>
      </w:pPr>
      <w:proofErr w:type="spellStart"/>
      <w:r>
        <w:t>Takvim</w:t>
      </w:r>
      <w:proofErr w:type="spellEnd"/>
      <w:r>
        <w:t xml:space="preserve"> Yönetimi,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planını</w:t>
      </w:r>
      <w:proofErr w:type="spellEnd"/>
      <w:r>
        <w:t xml:space="preserve"> </w:t>
      </w:r>
      <w:proofErr w:type="spellStart"/>
      <w:r>
        <w:t>yönetmesini</w:t>
      </w:r>
      <w:proofErr w:type="spellEnd"/>
      <w:r>
        <w:t xml:space="preserve"> sağlar. Bu </w:t>
      </w:r>
      <w:proofErr w:type="spellStart"/>
      <w:r>
        <w:t>ekran</w:t>
      </w:r>
      <w:proofErr w:type="spellEnd"/>
      <w:r>
        <w:t xml:space="preserve">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uzman</w:t>
      </w:r>
      <w:proofErr w:type="spellEnd"/>
      <w:r>
        <w:t>:</w:t>
      </w:r>
    </w:p>
    <w:p w14:paraId="6D31D03A" w14:textId="77777777" w:rsidR="0063536E" w:rsidRDefault="004D712B">
      <w:pPr>
        <w:pStyle w:val="Compact"/>
        <w:numPr>
          <w:ilvl w:val="0"/>
          <w:numId w:val="68"/>
        </w:numPr>
      </w:pPr>
      <w:r>
        <w:t>Haftalık çalışma programını tanımlar</w:t>
      </w:r>
    </w:p>
    <w:p w14:paraId="6D31D03B" w14:textId="77777777" w:rsidR="0063536E" w:rsidRDefault="004D712B">
      <w:pPr>
        <w:pStyle w:val="Compact"/>
        <w:numPr>
          <w:ilvl w:val="0"/>
          <w:numId w:val="68"/>
        </w:numPr>
      </w:pPr>
      <w:r>
        <w:t>Müsait olduğu saat aralıklarını belirler</w:t>
      </w:r>
    </w:p>
    <w:p w14:paraId="6D31D03C" w14:textId="77777777" w:rsidR="0063536E" w:rsidRDefault="004D712B">
      <w:pPr>
        <w:pStyle w:val="Compact"/>
        <w:numPr>
          <w:ilvl w:val="0"/>
          <w:numId w:val="68"/>
        </w:numPr>
      </w:pPr>
      <w:r>
        <w:t>Mola/kapanış saatlerini işaretler</w:t>
      </w:r>
    </w:p>
    <w:p w14:paraId="6D31D03D" w14:textId="77777777" w:rsidR="0063536E" w:rsidRDefault="004D712B">
      <w:pPr>
        <w:pStyle w:val="Compact"/>
        <w:numPr>
          <w:ilvl w:val="0"/>
          <w:numId w:val="68"/>
        </w:numPr>
      </w:pPr>
      <w:r>
        <w:t>Tatil günleri ekler</w:t>
      </w:r>
    </w:p>
    <w:p w14:paraId="6D31D03E" w14:textId="77777777" w:rsidR="0063536E" w:rsidRDefault="004D712B">
      <w:pPr>
        <w:pStyle w:val="Compact"/>
        <w:numPr>
          <w:ilvl w:val="0"/>
          <w:numId w:val="68"/>
        </w:numPr>
      </w:pPr>
      <w:r>
        <w:t>Seansları takvim üzerinde görüntüler</w:t>
      </w:r>
    </w:p>
    <w:p w14:paraId="6D31D03F" w14:textId="77777777" w:rsidR="0063536E" w:rsidRDefault="004D712B">
      <w:pPr>
        <w:pStyle w:val="Compact"/>
        <w:numPr>
          <w:ilvl w:val="0"/>
          <w:numId w:val="68"/>
        </w:numPr>
      </w:pPr>
      <w:r>
        <w:t>Manuel olarak seans bloklayabilir veya boş slot ekleyebilir</w:t>
      </w:r>
    </w:p>
    <w:p w14:paraId="6D31D040" w14:textId="77777777" w:rsidR="0063536E" w:rsidRDefault="004D712B">
      <w:pPr>
        <w:pStyle w:val="FirstParagraph"/>
      </w:pPr>
      <w:r>
        <w:t>Amaç: Danışanların sadece uygun saatlerde randevu oluşturabileceği kontrollü bir zaman çizelgesi sağlamak.</w:t>
      </w:r>
    </w:p>
    <w:p w14:paraId="6D31D041" w14:textId="77777777" w:rsidR="0063536E" w:rsidRDefault="004D712B">
      <w:pPr>
        <w:pStyle w:val="Heading3"/>
      </w:pPr>
      <w:bookmarkStart w:id="40" w:name="roller-2"/>
      <w:bookmarkEnd w:id="39"/>
      <w:r>
        <w:t>9.3.2 Roller</w:t>
      </w:r>
    </w:p>
    <w:p w14:paraId="6D31D042" w14:textId="3632A40B" w:rsidR="0063536E" w:rsidRDefault="004D712B">
      <w:pPr>
        <w:pStyle w:val="Compact"/>
        <w:numPr>
          <w:ilvl w:val="0"/>
          <w:numId w:val="69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Tam </w:t>
      </w:r>
      <w:proofErr w:type="spellStart"/>
      <w:r>
        <w:t>erişim</w:t>
      </w:r>
      <w:proofErr w:type="spellEnd"/>
    </w:p>
    <w:p w14:paraId="6D31D043" w14:textId="77777777" w:rsidR="0063536E" w:rsidRDefault="004D712B">
      <w:pPr>
        <w:pStyle w:val="Compact"/>
        <w:numPr>
          <w:ilvl w:val="0"/>
          <w:numId w:val="69"/>
        </w:numPr>
      </w:pPr>
      <w:r>
        <w:rPr>
          <w:b/>
          <w:bCs/>
        </w:rPr>
        <w:t>Admin</w:t>
      </w:r>
      <w:r>
        <w:t xml:space="preserve"> → Görüntüleme (read-only)</w:t>
      </w:r>
    </w:p>
    <w:p w14:paraId="6D31D044" w14:textId="77777777" w:rsidR="0063536E" w:rsidRDefault="004D712B">
      <w:pPr>
        <w:pStyle w:val="Compact"/>
        <w:numPr>
          <w:ilvl w:val="0"/>
          <w:numId w:val="69"/>
        </w:numPr>
      </w:pPr>
      <w:r>
        <w:rPr>
          <w:b/>
          <w:bCs/>
        </w:rPr>
        <w:t>Client</w:t>
      </w:r>
      <w:r>
        <w:t xml:space="preserve"> → Erişemez</w:t>
      </w:r>
    </w:p>
    <w:p w14:paraId="6D31D045" w14:textId="77777777" w:rsidR="0063536E" w:rsidRDefault="004D712B">
      <w:pPr>
        <w:pStyle w:val="Heading3"/>
      </w:pPr>
      <w:bookmarkStart w:id="41" w:name="ekran-bileşenleri-1"/>
      <w:bookmarkEnd w:id="40"/>
      <w:r>
        <w:lastRenderedPageBreak/>
        <w:t>9.3.3 Ekran Bileşenleri</w:t>
      </w:r>
    </w:p>
    <w:p w14:paraId="6D31D046" w14:textId="77777777" w:rsidR="0063536E" w:rsidRDefault="004D712B">
      <w:pPr>
        <w:pStyle w:val="FirstParagraph"/>
      </w:pPr>
      <w:r>
        <w:t>Takvim yönetimi 4 ana bileşenden oluşur:</w:t>
      </w:r>
    </w:p>
    <w:p w14:paraId="6D31D047" w14:textId="77777777" w:rsidR="0063536E" w:rsidRDefault="004D712B">
      <w:pPr>
        <w:pStyle w:val="Heading4"/>
      </w:pPr>
      <w:bookmarkStart w:id="42" w:name="Xaf334d3d0e521a31e78fb01c6b86a79e474b7c8"/>
      <w:r>
        <w:t>9.3.3.1 Haftalık Çalışma Programı (Weekly Template)</w:t>
      </w:r>
    </w:p>
    <w:p w14:paraId="6D31D048" w14:textId="63E8217D" w:rsidR="0063536E" w:rsidRDefault="004D712B">
      <w:pPr>
        <w:pStyle w:val="FirstParagraph"/>
      </w:pPr>
      <w:proofErr w:type="spellStart"/>
      <w:r>
        <w:t>Uzman</w:t>
      </w:r>
      <w:proofErr w:type="spellEnd"/>
      <w:r>
        <w:t xml:space="preserve"> her </w:t>
      </w:r>
      <w:proofErr w:type="spellStart"/>
      <w:r>
        <w:t>gün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çalışma saatlerini belirler.</w:t>
      </w:r>
    </w:p>
    <w:p w14:paraId="6D31D049" w14:textId="77777777" w:rsidR="0063536E" w:rsidRDefault="004D712B">
      <w:pPr>
        <w:pStyle w:val="BodyText"/>
      </w:pPr>
      <w:r>
        <w:t>Örnek tablo:</w:t>
      </w:r>
    </w:p>
    <w:p w14:paraId="6D31D04A" w14:textId="77777777" w:rsidR="0063536E" w:rsidRDefault="004D712B">
      <w:pPr>
        <w:pStyle w:val="SourceCode"/>
      </w:pPr>
      <w:r>
        <w:rPr>
          <w:rStyle w:val="VerbatimChar"/>
        </w:rPr>
        <w:t>Gün         Durum    Başlangıç   Bitiş     Ara Saatleri</w:t>
      </w:r>
      <w:r>
        <w:br/>
      </w:r>
      <w:r>
        <w:rPr>
          <w:rStyle w:val="VerbatimChar"/>
        </w:rPr>
        <w:t>Pazartesi   Açık     10:00       20:00     13:00–14:00 mola</w:t>
      </w:r>
      <w:r>
        <w:br/>
      </w:r>
      <w:r>
        <w:rPr>
          <w:rStyle w:val="VerbatimChar"/>
        </w:rPr>
        <w:t>Salı        Kapalı   —          —         —</w:t>
      </w:r>
      <w:r>
        <w:br/>
      </w:r>
      <w:r>
        <w:rPr>
          <w:rStyle w:val="VerbatimChar"/>
        </w:rPr>
        <w:t>Çarşamba    Açık     09:00       18:00     —</w:t>
      </w:r>
    </w:p>
    <w:p w14:paraId="6D31D04B" w14:textId="77777777" w:rsidR="0063536E" w:rsidRDefault="004D712B">
      <w:pPr>
        <w:pStyle w:val="FirstParagraph"/>
      </w:pPr>
      <w:r>
        <w:rPr>
          <w:b/>
          <w:bCs/>
        </w:rPr>
        <w:t>İş kuralları:</w:t>
      </w:r>
    </w:p>
    <w:p w14:paraId="6D31D04C" w14:textId="77777777" w:rsidR="0063536E" w:rsidRDefault="004D712B">
      <w:pPr>
        <w:pStyle w:val="Compact"/>
        <w:numPr>
          <w:ilvl w:val="0"/>
          <w:numId w:val="70"/>
        </w:numPr>
      </w:pPr>
      <w:r>
        <w:t>Varsayılan hafta: 5 gün açık (09:00–18:00)</w:t>
      </w:r>
    </w:p>
    <w:p w14:paraId="6D31D04D" w14:textId="199C6CC6" w:rsidR="0063536E" w:rsidRDefault="004D712B">
      <w:pPr>
        <w:pStyle w:val="Compact"/>
        <w:numPr>
          <w:ilvl w:val="0"/>
          <w:numId w:val="7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günün</w:t>
      </w:r>
      <w:proofErr w:type="spellEnd"/>
      <w:r>
        <w:t xml:space="preserve"> </w:t>
      </w:r>
      <w:proofErr w:type="spellStart"/>
      <w:r>
        <w:t>tamamını</w:t>
      </w:r>
      <w:proofErr w:type="spellEnd"/>
      <w:r>
        <w:t xml:space="preserve"> </w:t>
      </w:r>
      <w:proofErr w:type="spellStart"/>
      <w:r>
        <w:t>kapatabilir</w:t>
      </w:r>
      <w:proofErr w:type="spellEnd"/>
    </w:p>
    <w:p w14:paraId="6D31D04E" w14:textId="77777777" w:rsidR="0063536E" w:rsidRDefault="004D712B">
      <w:pPr>
        <w:pStyle w:val="Compact"/>
        <w:numPr>
          <w:ilvl w:val="0"/>
          <w:numId w:val="70"/>
        </w:numPr>
      </w:pPr>
      <w:r>
        <w:t>Birden fazla mola eklenebilir</w:t>
      </w:r>
    </w:p>
    <w:p w14:paraId="6D31D04F" w14:textId="77777777" w:rsidR="0063536E" w:rsidRDefault="004D712B">
      <w:pPr>
        <w:pStyle w:val="Compact"/>
        <w:numPr>
          <w:ilvl w:val="0"/>
          <w:numId w:val="70"/>
        </w:numPr>
      </w:pPr>
      <w:r>
        <w:t>Her gün için minimum 30 dk çalışma olmalı</w:t>
      </w:r>
    </w:p>
    <w:p w14:paraId="6D31D050" w14:textId="77777777" w:rsidR="0063536E" w:rsidRDefault="004D712B">
      <w:pPr>
        <w:pStyle w:val="Compact"/>
        <w:numPr>
          <w:ilvl w:val="0"/>
          <w:numId w:val="70"/>
        </w:numPr>
      </w:pPr>
      <w:r>
        <w:t>Bu şablon gelecekteki tüm haftalara uygulanır</w:t>
      </w:r>
    </w:p>
    <w:p w14:paraId="6D31D051" w14:textId="77777777" w:rsidR="0063536E" w:rsidRDefault="004D712B">
      <w:pPr>
        <w:pStyle w:val="Heading4"/>
      </w:pPr>
      <w:bookmarkStart w:id="43" w:name="takvim-aylık-görünüm"/>
      <w:bookmarkEnd w:id="42"/>
      <w:r>
        <w:t>9.3.3.2 Takvim (Aylık Görünüm)</w:t>
      </w:r>
    </w:p>
    <w:p w14:paraId="6D31D052" w14:textId="77777777" w:rsidR="0063536E" w:rsidRDefault="004D712B">
      <w:pPr>
        <w:pStyle w:val="FirstParagraph"/>
      </w:pPr>
      <w:r>
        <w:t>Gösterilir:</w:t>
      </w:r>
    </w:p>
    <w:p w14:paraId="6D31D053" w14:textId="77777777" w:rsidR="0063536E" w:rsidRDefault="004D712B">
      <w:pPr>
        <w:pStyle w:val="Compact"/>
        <w:numPr>
          <w:ilvl w:val="0"/>
          <w:numId w:val="71"/>
        </w:numPr>
      </w:pPr>
      <w:r>
        <w:t>Ay seçimi</w:t>
      </w:r>
    </w:p>
    <w:p w14:paraId="6D31D054" w14:textId="77777777" w:rsidR="0063536E" w:rsidRDefault="004D712B">
      <w:pPr>
        <w:pStyle w:val="Compact"/>
        <w:numPr>
          <w:ilvl w:val="0"/>
          <w:numId w:val="71"/>
        </w:numPr>
      </w:pPr>
      <w:r>
        <w:t>Günler</w:t>
      </w:r>
    </w:p>
    <w:p w14:paraId="6D31D055" w14:textId="77777777" w:rsidR="0063536E" w:rsidRDefault="004D712B">
      <w:pPr>
        <w:pStyle w:val="Compact"/>
        <w:numPr>
          <w:ilvl w:val="0"/>
          <w:numId w:val="71"/>
        </w:numPr>
      </w:pPr>
      <w:r>
        <w:t>Seans olan günlerde işaret (●)</w:t>
      </w:r>
    </w:p>
    <w:p w14:paraId="6D31D056" w14:textId="77777777" w:rsidR="0063536E" w:rsidRDefault="004D712B">
      <w:pPr>
        <w:pStyle w:val="Compact"/>
        <w:numPr>
          <w:ilvl w:val="0"/>
          <w:numId w:val="71"/>
        </w:numPr>
      </w:pPr>
      <w:r>
        <w:t>Kapalı günlerde gri görünüm</w:t>
      </w:r>
    </w:p>
    <w:p w14:paraId="6D31D057" w14:textId="77777777" w:rsidR="0063536E" w:rsidRDefault="004D712B">
      <w:pPr>
        <w:pStyle w:val="FirstParagraph"/>
      </w:pPr>
      <w:r>
        <w:t>Gün seçildiğinde açılır:</w:t>
      </w:r>
    </w:p>
    <w:p w14:paraId="6D31D058" w14:textId="77777777" w:rsidR="0063536E" w:rsidRDefault="004D712B">
      <w:pPr>
        <w:pStyle w:val="Compact"/>
        <w:numPr>
          <w:ilvl w:val="0"/>
          <w:numId w:val="72"/>
        </w:numPr>
      </w:pPr>
      <w:r>
        <w:t>Seans listesi</w:t>
      </w:r>
    </w:p>
    <w:p w14:paraId="6D31D059" w14:textId="77777777" w:rsidR="0063536E" w:rsidRDefault="004D712B">
      <w:pPr>
        <w:pStyle w:val="Compact"/>
        <w:numPr>
          <w:ilvl w:val="0"/>
          <w:numId w:val="72"/>
        </w:numPr>
      </w:pPr>
      <w:r>
        <w:t>Uygun saat slotları</w:t>
      </w:r>
    </w:p>
    <w:p w14:paraId="6D31D05A" w14:textId="77777777" w:rsidR="0063536E" w:rsidRDefault="004D712B">
      <w:pPr>
        <w:pStyle w:val="Compact"/>
        <w:numPr>
          <w:ilvl w:val="0"/>
          <w:numId w:val="72"/>
        </w:numPr>
      </w:pPr>
      <w:r>
        <w:t>Slot ekleme/silme</w:t>
      </w:r>
    </w:p>
    <w:p w14:paraId="6D31D05B" w14:textId="77777777" w:rsidR="0063536E" w:rsidRDefault="004D712B">
      <w:pPr>
        <w:pStyle w:val="Heading4"/>
      </w:pPr>
      <w:bookmarkStart w:id="44" w:name="gün-içindeki-saat-slotları"/>
      <w:bookmarkEnd w:id="43"/>
      <w:r>
        <w:t>9.3.3.3 Gün İçindeki Saat Slotları</w:t>
      </w:r>
    </w:p>
    <w:p w14:paraId="6D31D05C" w14:textId="77777777" w:rsidR="0063536E" w:rsidRDefault="004D712B">
      <w:pPr>
        <w:pStyle w:val="FirstParagraph"/>
      </w:pPr>
      <w:r>
        <w:t>Her slot:</w:t>
      </w:r>
    </w:p>
    <w:p w14:paraId="6D31D05D" w14:textId="77777777" w:rsidR="0063536E" w:rsidRDefault="004D712B">
      <w:pPr>
        <w:pStyle w:val="Compact"/>
        <w:numPr>
          <w:ilvl w:val="0"/>
          <w:numId w:val="73"/>
        </w:numPr>
      </w:pPr>
      <w:r>
        <w:t>Saat (örn. 14:00–14:30)</w:t>
      </w:r>
    </w:p>
    <w:p w14:paraId="6D31D05E" w14:textId="77777777" w:rsidR="0063536E" w:rsidRDefault="004D712B">
      <w:pPr>
        <w:pStyle w:val="Compact"/>
        <w:numPr>
          <w:ilvl w:val="0"/>
          <w:numId w:val="73"/>
        </w:numPr>
      </w:pPr>
      <w:r>
        <w:t>Durum: Müsait / Dolu / Mola</w:t>
      </w:r>
    </w:p>
    <w:p w14:paraId="6D31D05F" w14:textId="77777777" w:rsidR="0063536E" w:rsidRDefault="004D712B">
      <w:pPr>
        <w:pStyle w:val="Compact"/>
        <w:numPr>
          <w:ilvl w:val="0"/>
          <w:numId w:val="73"/>
        </w:numPr>
      </w:pPr>
      <w:r>
        <w:t>“Sil” (boş slotlarda)</w:t>
      </w:r>
    </w:p>
    <w:p w14:paraId="6D31D060" w14:textId="77777777" w:rsidR="0063536E" w:rsidRDefault="004D712B">
      <w:pPr>
        <w:pStyle w:val="Compact"/>
        <w:numPr>
          <w:ilvl w:val="0"/>
          <w:numId w:val="73"/>
        </w:numPr>
      </w:pPr>
      <w:r>
        <w:t>“Manuel Slot Ekle”</w:t>
      </w:r>
    </w:p>
    <w:p w14:paraId="6D31D061" w14:textId="77777777" w:rsidR="0063536E" w:rsidRDefault="004D712B">
      <w:pPr>
        <w:pStyle w:val="FirstParagraph"/>
      </w:pPr>
      <w:r>
        <w:rPr>
          <w:b/>
          <w:bCs/>
        </w:rPr>
        <w:t>Slot kuralları:</w:t>
      </w:r>
    </w:p>
    <w:p w14:paraId="6D31D062" w14:textId="77777777" w:rsidR="0063536E" w:rsidRDefault="004D712B">
      <w:pPr>
        <w:pStyle w:val="Compact"/>
        <w:numPr>
          <w:ilvl w:val="0"/>
          <w:numId w:val="74"/>
        </w:numPr>
      </w:pPr>
      <w:r>
        <w:lastRenderedPageBreak/>
        <w:t>Varsayılan seans süresi: 30 dk (MVP)</w:t>
      </w:r>
    </w:p>
    <w:p w14:paraId="6D31D063" w14:textId="77777777" w:rsidR="0063536E" w:rsidRDefault="004D712B">
      <w:pPr>
        <w:pStyle w:val="Compact"/>
        <w:numPr>
          <w:ilvl w:val="0"/>
          <w:numId w:val="74"/>
        </w:numPr>
      </w:pPr>
      <w:r>
        <w:t>Çalışma saatine göre slotlar otomatik üretilir</w:t>
      </w:r>
    </w:p>
    <w:p w14:paraId="6D31D064" w14:textId="77777777" w:rsidR="0063536E" w:rsidRDefault="004D712B">
      <w:pPr>
        <w:pStyle w:val="Heading4"/>
      </w:pPr>
      <w:bookmarkStart w:id="45" w:name="özel-gün-tatil-tanımlama"/>
      <w:bookmarkEnd w:id="44"/>
      <w:r>
        <w:t>9.3.3.4 Özel Gün / Tatil Tanımlama</w:t>
      </w:r>
    </w:p>
    <w:p w14:paraId="6D31D065" w14:textId="70DF82AA" w:rsidR="0063536E" w:rsidRDefault="004D712B">
      <w:pPr>
        <w:pStyle w:val="FirstParagraph"/>
      </w:pPr>
      <w:proofErr w:type="spellStart"/>
      <w:r>
        <w:t>Uzman</w:t>
      </w:r>
      <w:proofErr w:type="spellEnd"/>
      <w:r>
        <w:t xml:space="preserve"> </w:t>
      </w:r>
      <w:proofErr w:type="spellStart"/>
      <w:r>
        <w:t>şunları</w:t>
      </w:r>
      <w:proofErr w:type="spellEnd"/>
      <w:r>
        <w:t xml:space="preserve"> </w:t>
      </w:r>
      <w:proofErr w:type="spellStart"/>
      <w:r>
        <w:t>ekleyebilir</w:t>
      </w:r>
      <w:proofErr w:type="spellEnd"/>
      <w:r>
        <w:t>:</w:t>
      </w:r>
    </w:p>
    <w:p w14:paraId="6D31D066" w14:textId="77777777" w:rsidR="0063536E" w:rsidRDefault="004D712B">
      <w:pPr>
        <w:pStyle w:val="Compact"/>
        <w:numPr>
          <w:ilvl w:val="0"/>
          <w:numId w:val="75"/>
        </w:numPr>
      </w:pPr>
      <w:r>
        <w:t>Tam gün tatil</w:t>
      </w:r>
    </w:p>
    <w:p w14:paraId="6D31D067" w14:textId="77777777" w:rsidR="0063536E" w:rsidRDefault="004D712B">
      <w:pPr>
        <w:pStyle w:val="Compact"/>
        <w:numPr>
          <w:ilvl w:val="0"/>
          <w:numId w:val="75"/>
        </w:numPr>
      </w:pPr>
      <w:r>
        <w:t>Yarım gün kapalı</w:t>
      </w:r>
    </w:p>
    <w:p w14:paraId="6D31D068" w14:textId="77777777" w:rsidR="0063536E" w:rsidRDefault="004D712B">
      <w:pPr>
        <w:pStyle w:val="Compact"/>
        <w:numPr>
          <w:ilvl w:val="0"/>
          <w:numId w:val="75"/>
        </w:numPr>
      </w:pPr>
      <w:r>
        <w:t>Özel bloklama (örn. 15:00–17:00 özel program)</w:t>
      </w:r>
    </w:p>
    <w:p w14:paraId="6D31D069" w14:textId="77777777" w:rsidR="0063536E" w:rsidRDefault="004D712B">
      <w:pPr>
        <w:pStyle w:val="FirstParagraph"/>
      </w:pPr>
      <w:r>
        <w:rPr>
          <w:b/>
          <w:bCs/>
        </w:rPr>
        <w:t>Kurallar:</w:t>
      </w:r>
    </w:p>
    <w:p w14:paraId="6D31D06A" w14:textId="77777777" w:rsidR="0063536E" w:rsidRDefault="004D712B">
      <w:pPr>
        <w:pStyle w:val="Compact"/>
        <w:numPr>
          <w:ilvl w:val="0"/>
          <w:numId w:val="76"/>
        </w:numPr>
      </w:pPr>
      <w:r>
        <w:t>Tatil eklenirse tüm slotlar silinir</w:t>
      </w:r>
    </w:p>
    <w:p w14:paraId="6D31D06B" w14:textId="4C0673CE" w:rsidR="0063536E" w:rsidRDefault="004D712B">
      <w:pPr>
        <w:pStyle w:val="Compact"/>
        <w:numPr>
          <w:ilvl w:val="0"/>
          <w:numId w:val="76"/>
        </w:numPr>
      </w:pPr>
      <w:r>
        <w:t xml:space="preserve">Dolu slot </w:t>
      </w:r>
      <w:proofErr w:type="spellStart"/>
      <w:r>
        <w:t>varsa</w:t>
      </w:r>
      <w:proofErr w:type="spellEnd"/>
      <w:r>
        <w:t xml:space="preserve"> →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iptal</w:t>
      </w:r>
      <w:proofErr w:type="spellEnd"/>
      <w:r>
        <w:t xml:space="preserve"> </w:t>
      </w:r>
      <w:proofErr w:type="spellStart"/>
      <w:r>
        <w:t>onayı</w:t>
      </w:r>
      <w:proofErr w:type="spellEnd"/>
      <w:r>
        <w:t xml:space="preserve"> </w:t>
      </w:r>
      <w:proofErr w:type="spellStart"/>
      <w:r>
        <w:t>vermelidir</w:t>
      </w:r>
      <w:proofErr w:type="spellEnd"/>
    </w:p>
    <w:p w14:paraId="6D31D06C" w14:textId="77777777" w:rsidR="0063536E" w:rsidRDefault="004D712B">
      <w:pPr>
        <w:pStyle w:val="Compact"/>
        <w:numPr>
          <w:ilvl w:val="0"/>
          <w:numId w:val="76"/>
        </w:numPr>
      </w:pPr>
      <w:r>
        <w:t>İptal edilen slotlardaki danışanlara bildirim gider</w:t>
      </w:r>
    </w:p>
    <w:p w14:paraId="6D31D06D" w14:textId="77777777" w:rsidR="0063536E" w:rsidRDefault="004D712B">
      <w:pPr>
        <w:pStyle w:val="Heading3"/>
      </w:pPr>
      <w:bookmarkStart w:id="46" w:name="kullanıcı-akışları-2"/>
      <w:bookmarkEnd w:id="45"/>
      <w:bookmarkEnd w:id="41"/>
      <w:r>
        <w:t>9.3.4 Kullanıcı Akışları</w:t>
      </w:r>
    </w:p>
    <w:p w14:paraId="6D31D06E" w14:textId="77777777" w:rsidR="0063536E" w:rsidRDefault="004D712B">
      <w:pPr>
        <w:pStyle w:val="Heading4"/>
      </w:pPr>
      <w:bookmarkStart w:id="47" w:name="haftalık-program-oluşturma-akışı"/>
      <w:r>
        <w:t>9.3.4.1 Haftalık Program Oluşturma Akışı</w:t>
      </w:r>
    </w:p>
    <w:p w14:paraId="6D31D06F" w14:textId="380804C1" w:rsidR="0063536E" w:rsidRDefault="004D712B">
      <w:pPr>
        <w:pStyle w:val="Compact"/>
        <w:numPr>
          <w:ilvl w:val="0"/>
          <w:numId w:val="77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günleri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saatleri</w:t>
      </w:r>
      <w:proofErr w:type="spellEnd"/>
      <w:r>
        <w:t xml:space="preserve"> seçer</w:t>
      </w:r>
    </w:p>
    <w:p w14:paraId="6D31D070" w14:textId="77777777" w:rsidR="0063536E" w:rsidRDefault="004D712B">
      <w:pPr>
        <w:pStyle w:val="Compact"/>
        <w:numPr>
          <w:ilvl w:val="0"/>
          <w:numId w:val="77"/>
        </w:numPr>
      </w:pPr>
      <w:r>
        <w:t>Mola saatleri ekler</w:t>
      </w:r>
    </w:p>
    <w:p w14:paraId="6D31D071" w14:textId="77777777" w:rsidR="0063536E" w:rsidRDefault="004D712B">
      <w:pPr>
        <w:pStyle w:val="Compact"/>
        <w:numPr>
          <w:ilvl w:val="0"/>
          <w:numId w:val="77"/>
        </w:numPr>
      </w:pPr>
      <w:r>
        <w:t>“Kaydet” → gelecekteki haftalara uygulanır</w:t>
      </w:r>
    </w:p>
    <w:p w14:paraId="6D31D072" w14:textId="77777777" w:rsidR="0063536E" w:rsidRDefault="004D712B">
      <w:pPr>
        <w:pStyle w:val="Compact"/>
        <w:numPr>
          <w:ilvl w:val="0"/>
          <w:numId w:val="77"/>
        </w:numPr>
      </w:pPr>
      <w:r>
        <w:t>Önceden oluşturulmuş seanslar etkilenmez</w:t>
      </w:r>
    </w:p>
    <w:p w14:paraId="6D31D073" w14:textId="77777777" w:rsidR="0063536E" w:rsidRDefault="004D712B">
      <w:pPr>
        <w:pStyle w:val="Heading4"/>
      </w:pPr>
      <w:bookmarkStart w:id="48" w:name="günlük-slot-yönetimi-akışı"/>
      <w:bookmarkEnd w:id="47"/>
      <w:r>
        <w:t>9.3.4.2 Günlük Slot Yönetimi Akışı</w:t>
      </w:r>
    </w:p>
    <w:p w14:paraId="6D31D074" w14:textId="77777777" w:rsidR="0063536E" w:rsidRDefault="004D712B">
      <w:pPr>
        <w:pStyle w:val="Compact"/>
        <w:numPr>
          <w:ilvl w:val="0"/>
          <w:numId w:val="78"/>
        </w:numPr>
      </w:pPr>
      <w:r>
        <w:t>Takvimden gün seçilir</w:t>
      </w:r>
    </w:p>
    <w:p w14:paraId="6D31D075" w14:textId="77777777" w:rsidR="0063536E" w:rsidRDefault="004D712B">
      <w:pPr>
        <w:pStyle w:val="Compact"/>
        <w:numPr>
          <w:ilvl w:val="0"/>
          <w:numId w:val="78"/>
        </w:numPr>
      </w:pPr>
      <w:r>
        <w:t>Slotlar görüntülenir</w:t>
      </w:r>
    </w:p>
    <w:p w14:paraId="6D31D076" w14:textId="77777777" w:rsidR="0063536E" w:rsidRDefault="004D712B">
      <w:pPr>
        <w:pStyle w:val="Compact"/>
        <w:numPr>
          <w:ilvl w:val="0"/>
          <w:numId w:val="78"/>
        </w:numPr>
      </w:pPr>
      <w:r>
        <w:t>Boş slot silinebilir</w:t>
      </w:r>
    </w:p>
    <w:p w14:paraId="6D31D077" w14:textId="77777777" w:rsidR="0063536E" w:rsidRDefault="004D712B">
      <w:pPr>
        <w:pStyle w:val="Compact"/>
        <w:numPr>
          <w:ilvl w:val="0"/>
          <w:numId w:val="78"/>
        </w:numPr>
      </w:pPr>
      <w:r>
        <w:t>Manuel slot eklenebilir</w:t>
      </w:r>
    </w:p>
    <w:p w14:paraId="6D31D078" w14:textId="77777777" w:rsidR="0063536E" w:rsidRDefault="004D712B">
      <w:pPr>
        <w:pStyle w:val="Compact"/>
        <w:numPr>
          <w:ilvl w:val="0"/>
          <w:numId w:val="78"/>
        </w:numPr>
      </w:pPr>
      <w:r>
        <w:t>Dolu slot silinemez (iptal akışı kullanılmalı)</w:t>
      </w:r>
    </w:p>
    <w:p w14:paraId="6D31D079" w14:textId="77777777" w:rsidR="0063536E" w:rsidRDefault="004D712B">
      <w:pPr>
        <w:pStyle w:val="Heading4"/>
      </w:pPr>
      <w:bookmarkStart w:id="49" w:name="tatil-özel-gün-ekleme-akışı"/>
      <w:bookmarkEnd w:id="48"/>
      <w:r>
        <w:t>9.3.4.3 Tatil / Özel Gün Ekleme Akışı</w:t>
      </w:r>
    </w:p>
    <w:p w14:paraId="6D31D07A" w14:textId="77777777" w:rsidR="0063536E" w:rsidRDefault="004D712B">
      <w:pPr>
        <w:pStyle w:val="Compact"/>
        <w:numPr>
          <w:ilvl w:val="0"/>
          <w:numId w:val="79"/>
        </w:numPr>
      </w:pPr>
      <w:r>
        <w:t>“Tatil Ekle” seçilir</w:t>
      </w:r>
    </w:p>
    <w:p w14:paraId="6D31D07B" w14:textId="77777777" w:rsidR="0063536E" w:rsidRDefault="004D712B">
      <w:pPr>
        <w:pStyle w:val="Compact"/>
        <w:numPr>
          <w:ilvl w:val="0"/>
          <w:numId w:val="79"/>
        </w:numPr>
      </w:pPr>
      <w:r>
        <w:t>Tam/yarım gün seçilir</w:t>
      </w:r>
    </w:p>
    <w:p w14:paraId="6D31D07C" w14:textId="77777777" w:rsidR="0063536E" w:rsidRDefault="004D712B">
      <w:pPr>
        <w:pStyle w:val="Compact"/>
        <w:numPr>
          <w:ilvl w:val="0"/>
          <w:numId w:val="79"/>
        </w:numPr>
      </w:pPr>
      <w:r>
        <w:t>Kayıt sonrası boş slotlar silinir</w:t>
      </w:r>
    </w:p>
    <w:p w14:paraId="6D31D07D" w14:textId="77777777" w:rsidR="0063536E" w:rsidRDefault="004D712B">
      <w:pPr>
        <w:pStyle w:val="Compact"/>
        <w:numPr>
          <w:ilvl w:val="0"/>
          <w:numId w:val="79"/>
        </w:numPr>
      </w:pPr>
      <w:r>
        <w:t>Dolu slot varsa sistem uyarı verir ve iptal zorunludur</w:t>
      </w:r>
    </w:p>
    <w:p w14:paraId="6D31D07E" w14:textId="77777777" w:rsidR="0063536E" w:rsidRDefault="004D712B">
      <w:pPr>
        <w:pStyle w:val="Heading4"/>
      </w:pPr>
      <w:bookmarkStart w:id="50" w:name="admin-görüntüleme-akışı"/>
      <w:bookmarkEnd w:id="49"/>
      <w:r>
        <w:t>9.3.4.4 Admin Görüntüleme Akışı</w:t>
      </w:r>
    </w:p>
    <w:p w14:paraId="6D31D07F" w14:textId="77777777" w:rsidR="0063536E" w:rsidRDefault="004D712B">
      <w:pPr>
        <w:pStyle w:val="Compact"/>
        <w:numPr>
          <w:ilvl w:val="0"/>
          <w:numId w:val="80"/>
        </w:numPr>
      </w:pPr>
      <w:r>
        <w:t>Admin tüm takvimleri read-only modda görüntüler</w:t>
      </w:r>
    </w:p>
    <w:p w14:paraId="6D31D080" w14:textId="77777777" w:rsidR="0063536E" w:rsidRDefault="004D712B">
      <w:pPr>
        <w:pStyle w:val="Heading3"/>
      </w:pPr>
      <w:bookmarkStart w:id="51" w:name="iş-kuralları-2"/>
      <w:bookmarkEnd w:id="50"/>
      <w:bookmarkEnd w:id="46"/>
      <w:r>
        <w:t>9.3.5 İş Kuralları</w:t>
      </w:r>
    </w:p>
    <w:p w14:paraId="6D31D081" w14:textId="0FFB0CEA" w:rsidR="0063536E" w:rsidRDefault="004D712B">
      <w:pPr>
        <w:pStyle w:val="Compact"/>
        <w:numPr>
          <w:ilvl w:val="0"/>
          <w:numId w:val="81"/>
        </w:numPr>
      </w:pPr>
      <w:r>
        <w:t xml:space="preserve">Slot </w:t>
      </w:r>
      <w:proofErr w:type="spellStart"/>
      <w:r>
        <w:t>süresi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uzman</w:t>
      </w:r>
      <w:r>
        <w:t>lerde</w:t>
      </w:r>
      <w:proofErr w:type="spellEnd"/>
      <w:r>
        <w:t xml:space="preserve"> 30 dk (MVP)</w:t>
      </w:r>
    </w:p>
    <w:p w14:paraId="6D31D082" w14:textId="77777777" w:rsidR="0063536E" w:rsidRDefault="004D712B">
      <w:pPr>
        <w:pStyle w:val="Compact"/>
        <w:numPr>
          <w:ilvl w:val="0"/>
          <w:numId w:val="81"/>
        </w:numPr>
      </w:pPr>
      <w:r>
        <w:t>Çalışma saatleri dışında slot oluşturulamaz</w:t>
      </w:r>
    </w:p>
    <w:p w14:paraId="6D31D083" w14:textId="77777777" w:rsidR="0063536E" w:rsidRDefault="004D712B">
      <w:pPr>
        <w:pStyle w:val="Compact"/>
        <w:numPr>
          <w:ilvl w:val="0"/>
          <w:numId w:val="81"/>
        </w:numPr>
      </w:pPr>
      <w:r>
        <w:t>Tatil ekleme tüm slotları kapatır</w:t>
      </w:r>
    </w:p>
    <w:p w14:paraId="6D31D084" w14:textId="77777777" w:rsidR="0063536E" w:rsidRDefault="004D712B">
      <w:pPr>
        <w:pStyle w:val="Compact"/>
        <w:numPr>
          <w:ilvl w:val="0"/>
          <w:numId w:val="81"/>
        </w:numPr>
      </w:pPr>
      <w:r>
        <w:t>Geçmiş tarihlere müdahale edilemez</w:t>
      </w:r>
    </w:p>
    <w:p w14:paraId="6D31D085" w14:textId="77777777" w:rsidR="0063536E" w:rsidRDefault="004D712B">
      <w:pPr>
        <w:pStyle w:val="Compact"/>
        <w:numPr>
          <w:ilvl w:val="0"/>
          <w:numId w:val="81"/>
        </w:numPr>
      </w:pPr>
      <w:r>
        <w:lastRenderedPageBreak/>
        <w:t>Yaklaşan dolu slot silinemez</w:t>
      </w:r>
    </w:p>
    <w:p w14:paraId="6D31D086" w14:textId="77777777" w:rsidR="0063536E" w:rsidRDefault="004D712B">
      <w:pPr>
        <w:pStyle w:val="Compact"/>
        <w:numPr>
          <w:ilvl w:val="0"/>
          <w:numId w:val="81"/>
        </w:numPr>
      </w:pPr>
      <w:r>
        <w:t>Haftalık template değişimi sadece gelecekteki boş slotları etkiler</w:t>
      </w:r>
    </w:p>
    <w:p w14:paraId="6D31D087" w14:textId="6A1FAB80" w:rsidR="0063536E" w:rsidRDefault="004D712B">
      <w:pPr>
        <w:pStyle w:val="Compact"/>
        <w:numPr>
          <w:ilvl w:val="0"/>
          <w:numId w:val="8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çalışma</w:t>
      </w:r>
      <w:proofErr w:type="spellEnd"/>
      <w:r>
        <w:t xml:space="preserve"> </w:t>
      </w:r>
      <w:proofErr w:type="spellStart"/>
      <w:r>
        <w:t>saatlerini</w:t>
      </w:r>
      <w:proofErr w:type="spellEnd"/>
      <w:r>
        <w:t xml:space="preserve"> </w:t>
      </w:r>
      <w:proofErr w:type="spellStart"/>
      <w:r>
        <w:t>haftada</w:t>
      </w:r>
      <w:proofErr w:type="spellEnd"/>
      <w:r>
        <w:t xml:space="preserve"> en fazla 3 kez değiştirebilir (opsiyonel)</w:t>
      </w:r>
    </w:p>
    <w:p w14:paraId="6D31D088" w14:textId="77777777" w:rsidR="0063536E" w:rsidRDefault="004D712B">
      <w:pPr>
        <w:pStyle w:val="Heading3"/>
      </w:pPr>
      <w:bookmarkStart w:id="52" w:name="edge-caseler-2"/>
      <w:bookmarkEnd w:id="51"/>
      <w:r>
        <w:t>9.3.6 Edge Case’ler</w:t>
      </w:r>
    </w:p>
    <w:p w14:paraId="6D31D089" w14:textId="77777777" w:rsidR="0063536E" w:rsidRDefault="004D712B">
      <w:pPr>
        <w:pStyle w:val="Compact"/>
        <w:numPr>
          <w:ilvl w:val="0"/>
          <w:numId w:val="82"/>
        </w:numPr>
      </w:pPr>
      <w:r>
        <w:t>Tatil eklenirken dolu seans var → uyarı + iptal zorunluluğu</w:t>
      </w:r>
    </w:p>
    <w:p w14:paraId="6D31D08A" w14:textId="77777777" w:rsidR="0063536E" w:rsidRDefault="004D712B">
      <w:pPr>
        <w:pStyle w:val="Compact"/>
        <w:numPr>
          <w:ilvl w:val="0"/>
          <w:numId w:val="82"/>
        </w:numPr>
      </w:pPr>
      <w:r>
        <w:t>Slot çakışması → “Bu saat aralığı zaten dolu”</w:t>
      </w:r>
    </w:p>
    <w:p w14:paraId="6D31D08B" w14:textId="77777777" w:rsidR="0063536E" w:rsidRDefault="004D712B">
      <w:pPr>
        <w:pStyle w:val="Compact"/>
        <w:numPr>
          <w:ilvl w:val="0"/>
          <w:numId w:val="82"/>
        </w:numPr>
      </w:pPr>
      <w:r>
        <w:t>Admin görüntüleme hatası → “Takvim verileri alınamadı”</w:t>
      </w:r>
    </w:p>
    <w:p w14:paraId="6D31D08C" w14:textId="77777777" w:rsidR="0063536E" w:rsidRDefault="004D712B">
      <w:pPr>
        <w:pStyle w:val="Compact"/>
        <w:numPr>
          <w:ilvl w:val="0"/>
          <w:numId w:val="82"/>
        </w:numPr>
      </w:pPr>
      <w:r>
        <w:t>Gün kapalı → “Bugün çalışma saatleriniz kapalıdır”</w:t>
      </w:r>
    </w:p>
    <w:p w14:paraId="6D31D08D" w14:textId="77777777" w:rsidR="0063536E" w:rsidRDefault="004D712B">
      <w:pPr>
        <w:pStyle w:val="Heading3"/>
      </w:pPr>
      <w:bookmarkStart w:id="53" w:name="non-fonksiyonel-gereksinimler-2"/>
      <w:bookmarkEnd w:id="52"/>
      <w:r>
        <w:t>9.3.7 Non-Fonksiyonel Gereksinimler</w:t>
      </w:r>
    </w:p>
    <w:p w14:paraId="6D31D08E" w14:textId="77777777" w:rsidR="0063536E" w:rsidRDefault="004D712B">
      <w:pPr>
        <w:pStyle w:val="Compact"/>
        <w:numPr>
          <w:ilvl w:val="0"/>
          <w:numId w:val="83"/>
        </w:numPr>
      </w:pPr>
      <w:r>
        <w:t>Takvim &lt;300ms yüklenmeli</w:t>
      </w:r>
    </w:p>
    <w:p w14:paraId="6D31D08F" w14:textId="77777777" w:rsidR="0063536E" w:rsidRDefault="004D712B">
      <w:pPr>
        <w:pStyle w:val="Compact"/>
        <w:numPr>
          <w:ilvl w:val="0"/>
          <w:numId w:val="83"/>
        </w:numPr>
      </w:pPr>
      <w:r>
        <w:t>Slot işlemleri real-time güncellenmeli</w:t>
      </w:r>
    </w:p>
    <w:p w14:paraId="6D31D090" w14:textId="77777777" w:rsidR="0063536E" w:rsidRDefault="004D712B">
      <w:pPr>
        <w:pStyle w:val="Compact"/>
        <w:numPr>
          <w:ilvl w:val="0"/>
          <w:numId w:val="83"/>
        </w:numPr>
      </w:pPr>
      <w:r>
        <w:t>Mobil uyum zorunlu</w:t>
      </w:r>
    </w:p>
    <w:p w14:paraId="6D31D091" w14:textId="77777777" w:rsidR="0063536E" w:rsidRDefault="004D712B">
      <w:pPr>
        <w:pStyle w:val="Compact"/>
        <w:numPr>
          <w:ilvl w:val="0"/>
          <w:numId w:val="83"/>
        </w:numPr>
      </w:pPr>
      <w:r>
        <w:t>Takvim verisi cache kullanılabilir</w:t>
      </w:r>
    </w:p>
    <w:p w14:paraId="6D31D092" w14:textId="77777777" w:rsidR="0063536E" w:rsidRDefault="004D712B">
      <w:pPr>
        <w:pStyle w:val="Compact"/>
        <w:numPr>
          <w:ilvl w:val="0"/>
          <w:numId w:val="83"/>
        </w:numPr>
      </w:pPr>
      <w:r>
        <w:t>Tüm işlemler audit log’a yazılmalı (İçerik: çalışma saatleri, tatil günleri, slot yönetimi, tekrar eden program, kurallar, edge case’ler)</w:t>
      </w:r>
    </w:p>
    <w:p w14:paraId="6D31D093" w14:textId="77777777" w:rsidR="0063536E" w:rsidRDefault="004D712B">
      <w:pPr>
        <w:pStyle w:val="Heading1"/>
      </w:pPr>
      <w:bookmarkStart w:id="54" w:name="seans-yönetimi-raporlama-fdd-taslağı"/>
      <w:bookmarkEnd w:id="53"/>
      <w:bookmarkEnd w:id="38"/>
      <w:bookmarkEnd w:id="0"/>
      <w:r>
        <w:t>✅</w:t>
      </w:r>
      <w:r>
        <w:t xml:space="preserve"> </w:t>
      </w:r>
      <w:r>
        <w:rPr>
          <w:b/>
          <w:bCs/>
        </w:rPr>
        <w:t>9.4 Seans Yönetimi &amp; Raporlama – FDD Taslağı</w:t>
      </w:r>
    </w:p>
    <w:p w14:paraId="6D31D094" w14:textId="05922686" w:rsidR="0063536E" w:rsidRDefault="004D712B">
      <w:pPr>
        <w:pStyle w:val="FirstParagraph"/>
      </w:pPr>
      <w:r>
        <w:t xml:space="preserve">Bu </w:t>
      </w:r>
      <w:proofErr w:type="spellStart"/>
      <w:r>
        <w:t>modül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rPr>
          <w:b/>
          <w:bCs/>
        </w:rPr>
        <w:t>planlanmış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seanslarını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yönetmesini</w:t>
      </w:r>
      <w:proofErr w:type="spellEnd"/>
      <w:r>
        <w:t xml:space="preserve">, </w:t>
      </w:r>
      <w:r>
        <w:rPr>
          <w:b/>
          <w:bCs/>
        </w:rPr>
        <w:t>görüşmeye katılmasını</w:t>
      </w:r>
      <w:r>
        <w:t xml:space="preserve">, görüşme </w:t>
      </w:r>
      <w:r>
        <w:rPr>
          <w:b/>
          <w:bCs/>
        </w:rPr>
        <w:t>sonrası rapor yazmasını</w:t>
      </w:r>
      <w:r>
        <w:t xml:space="preserve"> ve </w:t>
      </w:r>
      <w:r>
        <w:rPr>
          <w:b/>
          <w:bCs/>
        </w:rPr>
        <w:t>seans durumlarını güncellemesini</w:t>
      </w:r>
      <w:r>
        <w:t xml:space="preserve"> sağlayan ana operasyondur.</w:t>
      </w:r>
    </w:p>
    <w:p w14:paraId="6D31D095" w14:textId="77777777" w:rsidR="0063536E" w:rsidRDefault="004D712B">
      <w:r>
        <w:pict w14:anchorId="6D31D2B8">
          <v:rect id="_x0000_i1056" style="width:0;height:1.5pt" o:hralign="center" o:hrstd="t" o:hr="t"/>
        </w:pict>
      </w:r>
    </w:p>
    <w:p w14:paraId="6D31D096" w14:textId="77777777" w:rsidR="0063536E" w:rsidRDefault="004D712B">
      <w:pPr>
        <w:pStyle w:val="Heading1"/>
      </w:pPr>
      <w:bookmarkStart w:id="55" w:name="amaç-3"/>
      <w:bookmarkEnd w:id="54"/>
      <w:r>
        <w:rPr>
          <w:b/>
          <w:bCs/>
        </w:rPr>
        <w:t>9.4.1 Amaç</w:t>
      </w:r>
    </w:p>
    <w:p w14:paraId="6D31D097" w14:textId="77777777" w:rsidR="0063536E" w:rsidRDefault="004D712B">
      <w:pPr>
        <w:pStyle w:val="FirstParagraph"/>
      </w:pPr>
      <w:r>
        <w:t>Bu ekranın amacı:</w:t>
      </w:r>
    </w:p>
    <w:p w14:paraId="6D31D098" w14:textId="73A46C43" w:rsidR="0063536E" w:rsidRDefault="004D712B">
      <w:pPr>
        <w:pStyle w:val="Compact"/>
        <w:numPr>
          <w:ilvl w:val="0"/>
          <w:numId w:val="84"/>
        </w:numPr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yaklaşan</w:t>
      </w:r>
      <w:proofErr w:type="spellEnd"/>
      <w:r>
        <w:t xml:space="preserve"> </w:t>
      </w:r>
      <w:proofErr w:type="spellStart"/>
      <w:r>
        <w:t>seanslarını</w:t>
      </w:r>
      <w:proofErr w:type="spellEnd"/>
      <w:r>
        <w:t xml:space="preserve"> </w:t>
      </w:r>
      <w:proofErr w:type="spellStart"/>
      <w:r>
        <w:t>yönetmesi</w:t>
      </w:r>
      <w:proofErr w:type="spellEnd"/>
    </w:p>
    <w:p w14:paraId="6D31D099" w14:textId="77777777" w:rsidR="0063536E" w:rsidRDefault="004D712B">
      <w:pPr>
        <w:pStyle w:val="Compact"/>
        <w:numPr>
          <w:ilvl w:val="0"/>
          <w:numId w:val="84"/>
        </w:numPr>
      </w:pPr>
      <w:r>
        <w:t>Seans detaylarını hızlıca görmesi</w:t>
      </w:r>
    </w:p>
    <w:p w14:paraId="6D31D09A" w14:textId="77777777" w:rsidR="0063536E" w:rsidRDefault="004D712B">
      <w:pPr>
        <w:pStyle w:val="Compact"/>
        <w:numPr>
          <w:ilvl w:val="0"/>
          <w:numId w:val="84"/>
        </w:numPr>
      </w:pPr>
      <w:r>
        <w:t>Zoom görüşmesini başlatması</w:t>
      </w:r>
    </w:p>
    <w:p w14:paraId="6D31D09B" w14:textId="77777777" w:rsidR="0063536E" w:rsidRDefault="004D712B">
      <w:pPr>
        <w:pStyle w:val="Compact"/>
        <w:numPr>
          <w:ilvl w:val="0"/>
          <w:numId w:val="84"/>
        </w:numPr>
      </w:pPr>
      <w:r>
        <w:t>Seans sonrası danışana özel rapor yazması</w:t>
      </w:r>
    </w:p>
    <w:p w14:paraId="6D31D09C" w14:textId="77777777" w:rsidR="0063536E" w:rsidRDefault="004D712B">
      <w:pPr>
        <w:pStyle w:val="Compact"/>
        <w:numPr>
          <w:ilvl w:val="0"/>
          <w:numId w:val="84"/>
        </w:numPr>
      </w:pPr>
      <w:r>
        <w:t>Seansın durumunu “Tamamlandı / İptal / No-Show” olarak güncellemesi</w:t>
      </w:r>
    </w:p>
    <w:p w14:paraId="6D31D09D" w14:textId="77777777" w:rsidR="0063536E" w:rsidRDefault="004D712B">
      <w:pPr>
        <w:pStyle w:val="FirstParagraph"/>
      </w:pPr>
      <w:r>
        <w:t xml:space="preserve">Platformdaki her seansın </w:t>
      </w:r>
      <w:r>
        <w:rPr>
          <w:b/>
          <w:bCs/>
        </w:rPr>
        <w:t>kayda değer, düzenli ve standart</w:t>
      </w:r>
      <w:r>
        <w:t xml:space="preserve"> ilerlemesini sağlar.</w:t>
      </w:r>
    </w:p>
    <w:p w14:paraId="6D31D09E" w14:textId="77777777" w:rsidR="0063536E" w:rsidRDefault="004D712B">
      <w:r>
        <w:pict w14:anchorId="6D31D2B9">
          <v:rect id="_x0000_i1057" style="width:0;height:1.5pt" o:hralign="center" o:hrstd="t" o:hr="t"/>
        </w:pict>
      </w:r>
    </w:p>
    <w:p w14:paraId="6D31D09F" w14:textId="77777777" w:rsidR="0063536E" w:rsidRDefault="004D712B">
      <w:pPr>
        <w:pStyle w:val="Heading1"/>
      </w:pPr>
      <w:bookmarkStart w:id="56" w:name="roller-3"/>
      <w:bookmarkEnd w:id="55"/>
      <w:r>
        <w:rPr>
          <w:b/>
          <w:bCs/>
        </w:rPr>
        <w:lastRenderedPageBreak/>
        <w:t>9.4.2 Roller</w:t>
      </w:r>
    </w:p>
    <w:p w14:paraId="6D31D0A0" w14:textId="1E3C1D6D" w:rsidR="0063536E" w:rsidRDefault="004D712B">
      <w:pPr>
        <w:pStyle w:val="Compact"/>
        <w:numPr>
          <w:ilvl w:val="0"/>
          <w:numId w:val="85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yönetimi ve raporlama yetkisi</w:t>
      </w:r>
    </w:p>
    <w:p w14:paraId="6D31D0A1" w14:textId="77777777" w:rsidR="0063536E" w:rsidRDefault="004D712B">
      <w:pPr>
        <w:pStyle w:val="Compact"/>
        <w:numPr>
          <w:ilvl w:val="0"/>
          <w:numId w:val="85"/>
        </w:numPr>
      </w:pPr>
      <w:r>
        <w:rPr>
          <w:b/>
          <w:bCs/>
        </w:rPr>
        <w:t>Admin</w:t>
      </w:r>
      <w:r>
        <w:t xml:space="preserve"> → seans bilgilerini görüntüleyebilir (read-only), raporları görebilir</w:t>
      </w:r>
    </w:p>
    <w:p w14:paraId="6D31D0A2" w14:textId="77777777" w:rsidR="0063536E" w:rsidRDefault="004D712B">
      <w:pPr>
        <w:pStyle w:val="Compact"/>
        <w:numPr>
          <w:ilvl w:val="0"/>
          <w:numId w:val="85"/>
        </w:numPr>
      </w:pPr>
      <w:r>
        <w:rPr>
          <w:b/>
          <w:bCs/>
        </w:rPr>
        <w:t>Danışan</w:t>
      </w:r>
      <w:r>
        <w:t xml:space="preserve"> → sadece kendi seans sonucunu ve raporu görebilir</w:t>
      </w:r>
    </w:p>
    <w:p w14:paraId="6D31D0A3" w14:textId="77777777" w:rsidR="0063536E" w:rsidRDefault="004D712B">
      <w:r>
        <w:pict w14:anchorId="6D31D2BA">
          <v:rect id="_x0000_i1058" style="width:0;height:1.5pt" o:hralign="center" o:hrstd="t" o:hr="t"/>
        </w:pict>
      </w:r>
    </w:p>
    <w:p w14:paraId="6D31D0A4" w14:textId="77777777" w:rsidR="0063536E" w:rsidRDefault="004D712B">
      <w:pPr>
        <w:pStyle w:val="Heading1"/>
      </w:pPr>
      <w:bookmarkStart w:id="57" w:name="ekran-bileşenleri-2"/>
      <w:bookmarkEnd w:id="56"/>
      <w:r>
        <w:rPr>
          <w:b/>
          <w:bCs/>
        </w:rPr>
        <w:t>9.4.3 Ekran Bileşenleri</w:t>
      </w:r>
    </w:p>
    <w:p w14:paraId="6D31D0A5" w14:textId="77777777" w:rsidR="0063536E" w:rsidRDefault="004D712B">
      <w:pPr>
        <w:pStyle w:val="FirstParagraph"/>
      </w:pPr>
      <w:r>
        <w:t>Seans Yönetimi 3 ana bölümden oluşur:</w:t>
      </w:r>
    </w:p>
    <w:p w14:paraId="6D31D0A6" w14:textId="77777777" w:rsidR="0063536E" w:rsidRDefault="004D712B">
      <w:pPr>
        <w:pStyle w:val="Compact"/>
        <w:numPr>
          <w:ilvl w:val="0"/>
          <w:numId w:val="86"/>
        </w:numPr>
      </w:pPr>
      <w:r>
        <w:t>Seans Listesi (Yaklaşan / Geçmiş)</w:t>
      </w:r>
    </w:p>
    <w:p w14:paraId="6D31D0A7" w14:textId="77777777" w:rsidR="0063536E" w:rsidRDefault="004D712B">
      <w:pPr>
        <w:pStyle w:val="Compact"/>
        <w:numPr>
          <w:ilvl w:val="0"/>
          <w:numId w:val="86"/>
        </w:numPr>
      </w:pPr>
      <w:r>
        <w:t>Seans Detayı</w:t>
      </w:r>
    </w:p>
    <w:p w14:paraId="6D31D0A8" w14:textId="77777777" w:rsidR="0063536E" w:rsidRDefault="004D712B">
      <w:pPr>
        <w:pStyle w:val="Compact"/>
        <w:numPr>
          <w:ilvl w:val="0"/>
          <w:numId w:val="86"/>
        </w:numPr>
      </w:pPr>
      <w:r>
        <w:t>Rapor Yazma / Güncelleme</w:t>
      </w:r>
    </w:p>
    <w:p w14:paraId="6D31D0A9" w14:textId="77777777" w:rsidR="0063536E" w:rsidRDefault="004D712B">
      <w:r>
        <w:pict w14:anchorId="6D31D2BB">
          <v:rect id="_x0000_i1059" style="width:0;height:1.5pt" o:hralign="center" o:hrstd="t" o:hr="t"/>
        </w:pict>
      </w:r>
    </w:p>
    <w:p w14:paraId="6D31D0AA" w14:textId="77777777" w:rsidR="0063536E" w:rsidRDefault="004D712B">
      <w:pPr>
        <w:pStyle w:val="Heading2"/>
      </w:pPr>
      <w:bookmarkStart w:id="58" w:name="seans-listesi"/>
      <w:r>
        <w:rPr>
          <w:b/>
          <w:bCs/>
        </w:rPr>
        <w:t>9.4.3.1 Seans Listesi</w:t>
      </w:r>
    </w:p>
    <w:p w14:paraId="6D31D0AB" w14:textId="77777777" w:rsidR="0063536E" w:rsidRDefault="004D712B">
      <w:pPr>
        <w:pStyle w:val="Heading3"/>
      </w:pPr>
      <w:bookmarkStart w:id="59" w:name="sekmeler"/>
      <w:r>
        <w:t>Sekmeler:</w:t>
      </w:r>
    </w:p>
    <w:p w14:paraId="6D31D0AC" w14:textId="77777777" w:rsidR="0063536E" w:rsidRDefault="004D712B">
      <w:pPr>
        <w:pStyle w:val="Compact"/>
        <w:numPr>
          <w:ilvl w:val="0"/>
          <w:numId w:val="87"/>
        </w:numPr>
      </w:pPr>
      <w:r>
        <w:rPr>
          <w:b/>
          <w:bCs/>
        </w:rPr>
        <w:t>Yaklaşan Seanslar</w:t>
      </w:r>
    </w:p>
    <w:p w14:paraId="6D31D0AD" w14:textId="77777777" w:rsidR="0063536E" w:rsidRDefault="004D712B">
      <w:pPr>
        <w:pStyle w:val="Compact"/>
        <w:numPr>
          <w:ilvl w:val="0"/>
          <w:numId w:val="87"/>
        </w:numPr>
      </w:pPr>
      <w:r>
        <w:rPr>
          <w:b/>
          <w:bCs/>
        </w:rPr>
        <w:t>Geçmiş Seanslar</w:t>
      </w:r>
    </w:p>
    <w:p w14:paraId="6D31D0AE" w14:textId="77777777" w:rsidR="0063536E" w:rsidRDefault="004D712B">
      <w:pPr>
        <w:pStyle w:val="Heading3"/>
      </w:pPr>
      <w:bookmarkStart w:id="60" w:name="her-seans-kartında"/>
      <w:bookmarkEnd w:id="59"/>
      <w:r>
        <w:t>Her Seans Kartında:</w:t>
      </w:r>
    </w:p>
    <w:p w14:paraId="6D31D0AF" w14:textId="77777777" w:rsidR="0063536E" w:rsidRDefault="004D712B">
      <w:pPr>
        <w:pStyle w:val="Compact"/>
        <w:numPr>
          <w:ilvl w:val="0"/>
          <w:numId w:val="88"/>
        </w:numPr>
      </w:pPr>
      <w:r>
        <w:t>Tarih &amp; saat</w:t>
      </w:r>
    </w:p>
    <w:p w14:paraId="6D31D0B0" w14:textId="77777777" w:rsidR="0063536E" w:rsidRDefault="004D712B">
      <w:pPr>
        <w:pStyle w:val="Compact"/>
        <w:numPr>
          <w:ilvl w:val="0"/>
          <w:numId w:val="88"/>
        </w:numPr>
      </w:pPr>
      <w:r>
        <w:t>Danışan adı + küçük profil foto</w:t>
      </w:r>
    </w:p>
    <w:p w14:paraId="6D31D0B1" w14:textId="77777777" w:rsidR="0063536E" w:rsidRDefault="004D712B">
      <w:pPr>
        <w:pStyle w:val="Compact"/>
        <w:numPr>
          <w:ilvl w:val="0"/>
          <w:numId w:val="88"/>
        </w:numPr>
      </w:pPr>
      <w:r>
        <w:t>Paket adı (opsiyonel)</w:t>
      </w:r>
    </w:p>
    <w:p w14:paraId="6D31D0B2" w14:textId="77777777" w:rsidR="0063536E" w:rsidRDefault="004D712B">
      <w:pPr>
        <w:pStyle w:val="Compact"/>
        <w:numPr>
          <w:ilvl w:val="0"/>
          <w:numId w:val="88"/>
        </w:numPr>
      </w:pPr>
      <w:r>
        <w:t>Durum:</w:t>
      </w:r>
    </w:p>
    <w:p w14:paraId="6D31D0B3" w14:textId="77777777" w:rsidR="0063536E" w:rsidRDefault="004D712B">
      <w:pPr>
        <w:pStyle w:val="Compact"/>
        <w:numPr>
          <w:ilvl w:val="1"/>
          <w:numId w:val="89"/>
        </w:numPr>
      </w:pPr>
      <w:r>
        <w:t>Bekliyor</w:t>
      </w:r>
    </w:p>
    <w:p w14:paraId="6D31D0B4" w14:textId="77777777" w:rsidR="0063536E" w:rsidRDefault="004D712B">
      <w:pPr>
        <w:pStyle w:val="Compact"/>
        <w:numPr>
          <w:ilvl w:val="1"/>
          <w:numId w:val="89"/>
        </w:numPr>
      </w:pPr>
      <w:r>
        <w:t>Devam ediyor</w:t>
      </w:r>
    </w:p>
    <w:p w14:paraId="6D31D0B5" w14:textId="77777777" w:rsidR="0063536E" w:rsidRDefault="004D712B">
      <w:pPr>
        <w:pStyle w:val="Compact"/>
        <w:numPr>
          <w:ilvl w:val="1"/>
          <w:numId w:val="89"/>
        </w:numPr>
      </w:pPr>
      <w:r>
        <w:t>Tamamlandı</w:t>
      </w:r>
    </w:p>
    <w:p w14:paraId="6D31D0B6" w14:textId="77777777" w:rsidR="0063536E" w:rsidRDefault="004D712B">
      <w:pPr>
        <w:pStyle w:val="Compact"/>
        <w:numPr>
          <w:ilvl w:val="1"/>
          <w:numId w:val="89"/>
        </w:numPr>
      </w:pPr>
      <w:r>
        <w:t>İptal edildi</w:t>
      </w:r>
    </w:p>
    <w:p w14:paraId="6D31D0B7" w14:textId="77777777" w:rsidR="0063536E" w:rsidRDefault="004D712B">
      <w:pPr>
        <w:pStyle w:val="Compact"/>
        <w:numPr>
          <w:ilvl w:val="1"/>
          <w:numId w:val="89"/>
        </w:numPr>
      </w:pPr>
      <w:r>
        <w:t>No-show</w:t>
      </w:r>
    </w:p>
    <w:p w14:paraId="6D31D0B8" w14:textId="77777777" w:rsidR="0063536E" w:rsidRDefault="004D712B">
      <w:pPr>
        <w:pStyle w:val="Compact"/>
        <w:numPr>
          <w:ilvl w:val="0"/>
          <w:numId w:val="88"/>
        </w:numPr>
      </w:pPr>
      <w:r>
        <w:t xml:space="preserve">Zoom linki → </w:t>
      </w:r>
      <w:r>
        <w:t>“Görüşmeyi Başlat”</w:t>
      </w:r>
    </w:p>
    <w:p w14:paraId="6D31D0B9" w14:textId="77777777" w:rsidR="0063536E" w:rsidRDefault="004D712B">
      <w:pPr>
        <w:pStyle w:val="Compact"/>
        <w:numPr>
          <w:ilvl w:val="0"/>
          <w:numId w:val="88"/>
        </w:numPr>
      </w:pPr>
      <w:r>
        <w:rPr>
          <w:i/>
          <w:iCs/>
        </w:rPr>
        <w:t>“Detay”</w:t>
      </w:r>
      <w:r>
        <w:t xml:space="preserve"> butonu</w:t>
      </w:r>
    </w:p>
    <w:p w14:paraId="6D31D0BA" w14:textId="77777777" w:rsidR="0063536E" w:rsidRDefault="004D712B">
      <w:pPr>
        <w:pStyle w:val="Compact"/>
        <w:numPr>
          <w:ilvl w:val="0"/>
          <w:numId w:val="88"/>
        </w:numPr>
      </w:pPr>
      <w:r>
        <w:rPr>
          <w:i/>
          <w:iCs/>
        </w:rPr>
        <w:t>“Rapor Yaz”</w:t>
      </w:r>
      <w:r>
        <w:t xml:space="preserve"> (yalnızca tamamlanan seanslarda)</w:t>
      </w:r>
    </w:p>
    <w:p w14:paraId="6D31D0BB" w14:textId="77777777" w:rsidR="0063536E" w:rsidRDefault="004D712B">
      <w:r>
        <w:pict w14:anchorId="6D31D2BC">
          <v:rect id="_x0000_i1060" style="width:0;height:1.5pt" o:hralign="center" o:hrstd="t" o:hr="t"/>
        </w:pict>
      </w:r>
    </w:p>
    <w:p w14:paraId="6D31D0BC" w14:textId="77777777" w:rsidR="0063536E" w:rsidRDefault="004D712B">
      <w:pPr>
        <w:pStyle w:val="Heading2"/>
      </w:pPr>
      <w:bookmarkStart w:id="61" w:name="seans-detayı-ekranı"/>
      <w:bookmarkEnd w:id="60"/>
      <w:bookmarkEnd w:id="58"/>
      <w:r>
        <w:rPr>
          <w:b/>
          <w:bCs/>
        </w:rPr>
        <w:t>9.4.3.2 Seans Detayı Ekranı</w:t>
      </w:r>
    </w:p>
    <w:p w14:paraId="6D31D0BD" w14:textId="77777777" w:rsidR="0063536E" w:rsidRDefault="004D712B">
      <w:pPr>
        <w:pStyle w:val="FirstParagraph"/>
      </w:pPr>
      <w:r>
        <w:t>Açıldığında gösterilir:</w:t>
      </w:r>
    </w:p>
    <w:p w14:paraId="6D31D0BE" w14:textId="77777777" w:rsidR="0063536E" w:rsidRDefault="004D712B">
      <w:pPr>
        <w:pStyle w:val="Heading3"/>
      </w:pPr>
      <w:bookmarkStart w:id="62" w:name="üst-bilgi"/>
      <w:r>
        <w:lastRenderedPageBreak/>
        <w:t>Üst Bilgi:</w:t>
      </w:r>
    </w:p>
    <w:p w14:paraId="6D31D0BF" w14:textId="77777777" w:rsidR="0063536E" w:rsidRDefault="004D712B">
      <w:pPr>
        <w:pStyle w:val="Compact"/>
        <w:numPr>
          <w:ilvl w:val="0"/>
          <w:numId w:val="90"/>
        </w:numPr>
      </w:pPr>
      <w:r>
        <w:t>Danışan adı</w:t>
      </w:r>
    </w:p>
    <w:p w14:paraId="6D31D0C0" w14:textId="070643A3" w:rsidR="0063536E" w:rsidRDefault="004D712B">
      <w:pPr>
        <w:pStyle w:val="Compact"/>
        <w:numPr>
          <w:ilvl w:val="0"/>
          <w:numId w:val="9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adı</w:t>
      </w:r>
      <w:proofErr w:type="spellEnd"/>
    </w:p>
    <w:p w14:paraId="6D31D0C1" w14:textId="77777777" w:rsidR="0063536E" w:rsidRDefault="004D712B">
      <w:pPr>
        <w:pStyle w:val="Compact"/>
        <w:numPr>
          <w:ilvl w:val="0"/>
          <w:numId w:val="90"/>
        </w:numPr>
      </w:pPr>
      <w:r>
        <w:t>Tarih &amp; saat</w:t>
      </w:r>
    </w:p>
    <w:p w14:paraId="6D31D0C2" w14:textId="77777777" w:rsidR="0063536E" w:rsidRDefault="004D712B">
      <w:pPr>
        <w:pStyle w:val="Compact"/>
        <w:numPr>
          <w:ilvl w:val="0"/>
          <w:numId w:val="90"/>
        </w:numPr>
      </w:pPr>
      <w:r>
        <w:t>Seans türü (Zoom üzerinden)</w:t>
      </w:r>
    </w:p>
    <w:p w14:paraId="6D31D0C3" w14:textId="77777777" w:rsidR="0063536E" w:rsidRDefault="004D712B">
      <w:pPr>
        <w:pStyle w:val="Compact"/>
        <w:numPr>
          <w:ilvl w:val="0"/>
          <w:numId w:val="90"/>
        </w:numPr>
      </w:pPr>
      <w:r>
        <w:t>Paket bilgisi</w:t>
      </w:r>
    </w:p>
    <w:p w14:paraId="6D31D0C4" w14:textId="77777777" w:rsidR="0063536E" w:rsidRDefault="004D712B">
      <w:pPr>
        <w:pStyle w:val="Compact"/>
        <w:numPr>
          <w:ilvl w:val="0"/>
          <w:numId w:val="90"/>
        </w:numPr>
      </w:pPr>
      <w:r>
        <w:t>ID ve referans kodu (gizli olabilir)</w:t>
      </w:r>
    </w:p>
    <w:p w14:paraId="6D31D0C5" w14:textId="77777777" w:rsidR="0063536E" w:rsidRDefault="004D712B">
      <w:pPr>
        <w:pStyle w:val="Heading3"/>
      </w:pPr>
      <w:bookmarkStart w:id="63" w:name="orta-bilgi"/>
      <w:bookmarkEnd w:id="62"/>
      <w:r>
        <w:t>Orta Bilgi:</w:t>
      </w:r>
    </w:p>
    <w:p w14:paraId="6D31D0C6" w14:textId="77777777" w:rsidR="0063536E" w:rsidRDefault="004D712B">
      <w:pPr>
        <w:pStyle w:val="Compact"/>
        <w:numPr>
          <w:ilvl w:val="0"/>
          <w:numId w:val="91"/>
        </w:numPr>
      </w:pPr>
      <w:r>
        <w:t>Zoom linki (host link)</w:t>
      </w:r>
    </w:p>
    <w:p w14:paraId="6D31D0C7" w14:textId="77777777" w:rsidR="0063536E" w:rsidRDefault="004D712B">
      <w:pPr>
        <w:pStyle w:val="Compact"/>
        <w:numPr>
          <w:ilvl w:val="0"/>
          <w:numId w:val="91"/>
        </w:numPr>
      </w:pPr>
      <w:r>
        <w:t>Seansın zaman çizelgesi (planlanan → tamamlanan)</w:t>
      </w:r>
    </w:p>
    <w:p w14:paraId="6D31D0C8" w14:textId="77777777" w:rsidR="0063536E" w:rsidRDefault="004D712B">
      <w:pPr>
        <w:pStyle w:val="Compact"/>
        <w:numPr>
          <w:ilvl w:val="0"/>
          <w:numId w:val="91"/>
        </w:numPr>
      </w:pPr>
      <w:r>
        <w:t>Geçmiş raporlar (varsa)</w:t>
      </w:r>
    </w:p>
    <w:p w14:paraId="6D31D0C9" w14:textId="77777777" w:rsidR="0063536E" w:rsidRDefault="004D712B">
      <w:pPr>
        <w:pStyle w:val="Heading3"/>
      </w:pPr>
      <w:bookmarkStart w:id="64" w:name="alt-bilgi"/>
      <w:bookmarkEnd w:id="63"/>
      <w:r>
        <w:t>Alt Bilgi:</w:t>
      </w:r>
    </w:p>
    <w:p w14:paraId="6D31D0CA" w14:textId="77777777" w:rsidR="0063536E" w:rsidRDefault="004D712B">
      <w:pPr>
        <w:pStyle w:val="FirstParagraph"/>
      </w:pPr>
      <w:r>
        <w:t>Butonlar:</w:t>
      </w:r>
    </w:p>
    <w:p w14:paraId="6D31D0CB" w14:textId="77777777" w:rsidR="0063536E" w:rsidRDefault="004D712B">
      <w:pPr>
        <w:pStyle w:val="Compact"/>
        <w:numPr>
          <w:ilvl w:val="0"/>
          <w:numId w:val="92"/>
        </w:numPr>
      </w:pPr>
      <w:r>
        <w:rPr>
          <w:b/>
          <w:bCs/>
        </w:rPr>
        <w:t>Görüşmeyi Başlat</w:t>
      </w:r>
    </w:p>
    <w:p w14:paraId="6D31D0CC" w14:textId="77777777" w:rsidR="0063536E" w:rsidRDefault="004D712B">
      <w:pPr>
        <w:pStyle w:val="Compact"/>
        <w:numPr>
          <w:ilvl w:val="0"/>
          <w:numId w:val="92"/>
        </w:numPr>
      </w:pPr>
      <w:r>
        <w:rPr>
          <w:b/>
          <w:bCs/>
        </w:rPr>
        <w:t>Rapor Yaz</w:t>
      </w:r>
    </w:p>
    <w:p w14:paraId="6D31D0CD" w14:textId="77777777" w:rsidR="0063536E" w:rsidRDefault="004D712B">
      <w:pPr>
        <w:pStyle w:val="Compact"/>
        <w:numPr>
          <w:ilvl w:val="0"/>
          <w:numId w:val="92"/>
        </w:numPr>
      </w:pPr>
      <w:r>
        <w:rPr>
          <w:b/>
          <w:bCs/>
        </w:rPr>
        <w:t>Seansı Tamamla</w:t>
      </w:r>
    </w:p>
    <w:p w14:paraId="6D31D0CE" w14:textId="77777777" w:rsidR="0063536E" w:rsidRDefault="004D712B">
      <w:pPr>
        <w:pStyle w:val="Compact"/>
        <w:numPr>
          <w:ilvl w:val="0"/>
          <w:numId w:val="92"/>
        </w:numPr>
      </w:pPr>
      <w:r>
        <w:rPr>
          <w:b/>
          <w:bCs/>
        </w:rPr>
        <w:t>No-Show İşaretle</w:t>
      </w:r>
    </w:p>
    <w:p w14:paraId="6D31D0CF" w14:textId="77777777" w:rsidR="0063536E" w:rsidRDefault="004D712B">
      <w:pPr>
        <w:pStyle w:val="Compact"/>
        <w:numPr>
          <w:ilvl w:val="0"/>
          <w:numId w:val="92"/>
        </w:numPr>
      </w:pPr>
      <w:r>
        <w:rPr>
          <w:b/>
          <w:bCs/>
        </w:rPr>
        <w:t>Seansı İptal Et</w:t>
      </w:r>
    </w:p>
    <w:p w14:paraId="6D31D0D0" w14:textId="77777777" w:rsidR="0063536E" w:rsidRDefault="004D712B">
      <w:r>
        <w:pict w14:anchorId="6D31D2BD">
          <v:rect id="_x0000_i1061" style="width:0;height:1.5pt" o:hralign="center" o:hrstd="t" o:hr="t"/>
        </w:pict>
      </w:r>
    </w:p>
    <w:p w14:paraId="6D31D0D1" w14:textId="77777777" w:rsidR="0063536E" w:rsidRDefault="004D712B">
      <w:pPr>
        <w:pStyle w:val="Heading1"/>
      </w:pPr>
      <w:bookmarkStart w:id="65" w:name="rapor-yazma-ekranı"/>
      <w:bookmarkEnd w:id="64"/>
      <w:bookmarkEnd w:id="61"/>
      <w:bookmarkEnd w:id="57"/>
      <w:r>
        <w:rPr>
          <w:b/>
          <w:bCs/>
        </w:rPr>
        <w:t>9.4.3.3 Rapor Yazma Ekranı</w:t>
      </w:r>
    </w:p>
    <w:p w14:paraId="6D31D0D2" w14:textId="1A4A0F88" w:rsidR="0063536E" w:rsidRDefault="004D712B">
      <w:pPr>
        <w:pStyle w:val="FirstParagraph"/>
      </w:pPr>
      <w:proofErr w:type="spellStart"/>
      <w:r>
        <w:t>Rapor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danışana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</w:t>
      </w:r>
      <w:proofErr w:type="spellStart"/>
      <w:r>
        <w:t>sonrası</w:t>
      </w:r>
      <w:proofErr w:type="spellEnd"/>
      <w:r>
        <w:t xml:space="preserve"> yazdığı yönlendirici notlardır.</w:t>
      </w:r>
    </w:p>
    <w:p w14:paraId="6D31D0D3" w14:textId="77777777" w:rsidR="0063536E" w:rsidRDefault="004D712B">
      <w:pPr>
        <w:pStyle w:val="Heading3"/>
      </w:pPr>
      <w:bookmarkStart w:id="66" w:name="alanlar"/>
      <w:r>
        <w:t>Alanlar:</w:t>
      </w:r>
    </w:p>
    <w:p w14:paraId="6D31D0D4" w14:textId="77777777" w:rsidR="0063536E" w:rsidRDefault="004D712B">
      <w:pPr>
        <w:pStyle w:val="Heading4"/>
      </w:pPr>
      <w:bookmarkStart w:id="67" w:name="genel-görüşme-özeti-zorunlu"/>
      <w:r>
        <w:rPr>
          <w:b/>
          <w:bCs/>
        </w:rPr>
        <w:t>1. Genel Görüşme Özeti (zorunlu)</w:t>
      </w:r>
    </w:p>
    <w:p w14:paraId="6D31D0D5" w14:textId="77777777" w:rsidR="0063536E" w:rsidRDefault="004D712B">
      <w:pPr>
        <w:pStyle w:val="Compact"/>
        <w:numPr>
          <w:ilvl w:val="0"/>
          <w:numId w:val="93"/>
        </w:numPr>
      </w:pPr>
      <w:r>
        <w:t>Max 1.000 karakter</w:t>
      </w:r>
    </w:p>
    <w:p w14:paraId="6D31D0D6" w14:textId="77777777" w:rsidR="0063536E" w:rsidRDefault="004D712B">
      <w:pPr>
        <w:pStyle w:val="Compact"/>
        <w:numPr>
          <w:ilvl w:val="0"/>
          <w:numId w:val="93"/>
        </w:numPr>
      </w:pPr>
      <w:r>
        <w:t>Danışana görünür</w:t>
      </w:r>
    </w:p>
    <w:p w14:paraId="6D31D0D7" w14:textId="77777777" w:rsidR="0063536E" w:rsidRDefault="004D712B">
      <w:pPr>
        <w:pStyle w:val="Heading4"/>
      </w:pPr>
      <w:bookmarkStart w:id="68" w:name="haftalık-hedefler-opsiyonel"/>
      <w:bookmarkEnd w:id="67"/>
      <w:r>
        <w:rPr>
          <w:b/>
          <w:bCs/>
        </w:rPr>
        <w:t>2. Haftalık Hedefler (opsiyonel)</w:t>
      </w:r>
    </w:p>
    <w:p w14:paraId="6D31D0D8" w14:textId="77777777" w:rsidR="0063536E" w:rsidRDefault="004D712B">
      <w:pPr>
        <w:pStyle w:val="FirstParagraph"/>
      </w:pPr>
      <w:r>
        <w:t>Örn:</w:t>
      </w:r>
    </w:p>
    <w:p w14:paraId="6D31D0D9" w14:textId="77777777" w:rsidR="0063536E" w:rsidRDefault="004D712B">
      <w:pPr>
        <w:pStyle w:val="Compact"/>
        <w:numPr>
          <w:ilvl w:val="0"/>
          <w:numId w:val="94"/>
        </w:numPr>
      </w:pPr>
      <w:r>
        <w:t>Su tüketimini artır</w:t>
      </w:r>
    </w:p>
    <w:p w14:paraId="6D31D0DA" w14:textId="77777777" w:rsidR="0063536E" w:rsidRDefault="004D712B">
      <w:pPr>
        <w:pStyle w:val="Compact"/>
        <w:numPr>
          <w:ilvl w:val="0"/>
          <w:numId w:val="94"/>
        </w:numPr>
      </w:pPr>
      <w:r>
        <w:t>3 gün yürüyüş</w:t>
      </w:r>
    </w:p>
    <w:p w14:paraId="6D31D0DB" w14:textId="77777777" w:rsidR="0063536E" w:rsidRDefault="004D712B">
      <w:pPr>
        <w:pStyle w:val="Compact"/>
        <w:numPr>
          <w:ilvl w:val="0"/>
          <w:numId w:val="94"/>
        </w:numPr>
      </w:pPr>
      <w:r>
        <w:t>Ara öğünleri düzenle</w:t>
      </w:r>
    </w:p>
    <w:p w14:paraId="6D31D0DC" w14:textId="77777777" w:rsidR="0063536E" w:rsidRDefault="004D712B">
      <w:pPr>
        <w:pStyle w:val="Heading4"/>
      </w:pPr>
      <w:bookmarkStart w:id="69" w:name="diyet-listesi-opsiyonel-fakat-önerilir"/>
      <w:bookmarkEnd w:id="68"/>
      <w:r>
        <w:rPr>
          <w:b/>
          <w:bCs/>
        </w:rPr>
        <w:t>3. Diyet Listesi (opsiyonel fakat önerilir)</w:t>
      </w:r>
    </w:p>
    <w:p w14:paraId="6D31D0DD" w14:textId="77777777" w:rsidR="0063536E" w:rsidRDefault="004D712B">
      <w:pPr>
        <w:pStyle w:val="Compact"/>
        <w:numPr>
          <w:ilvl w:val="0"/>
          <w:numId w:val="95"/>
        </w:numPr>
      </w:pPr>
      <w:r>
        <w:t>Serbest metin alanı veya yapılandırılmış alan (MVP: serbest metin)</w:t>
      </w:r>
    </w:p>
    <w:p w14:paraId="6D31D0DE" w14:textId="77777777" w:rsidR="0063536E" w:rsidRDefault="004D712B">
      <w:pPr>
        <w:pStyle w:val="Heading4"/>
      </w:pPr>
      <w:bookmarkStart w:id="70" w:name="ek-notlar-opsiyonel"/>
      <w:bookmarkEnd w:id="69"/>
      <w:r>
        <w:rPr>
          <w:b/>
          <w:bCs/>
        </w:rPr>
        <w:lastRenderedPageBreak/>
        <w:t>4. Ek Notlar (opsiyonel)</w:t>
      </w:r>
    </w:p>
    <w:p w14:paraId="6D31D0DF" w14:textId="613CEC85" w:rsidR="0063536E" w:rsidRDefault="004D712B">
      <w:pPr>
        <w:pStyle w:val="FirstParagraph"/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 </w:t>
      </w:r>
      <w:proofErr w:type="spellStart"/>
      <w:r>
        <w:t>notlar</w:t>
      </w:r>
      <w:proofErr w:type="spellEnd"/>
      <w:r>
        <w:t xml:space="preserve"> (</w:t>
      </w:r>
      <w:proofErr w:type="spellStart"/>
      <w:r>
        <w:t>danışana</w:t>
      </w:r>
      <w:proofErr w:type="spellEnd"/>
      <w:r>
        <w:t xml:space="preserve"> görünmez) → opsiyonel.</w:t>
      </w:r>
    </w:p>
    <w:p w14:paraId="6D31D0E0" w14:textId="3A62383D" w:rsidR="0063536E" w:rsidRDefault="004D712B">
      <w:pPr>
        <w:pStyle w:val="BodyText"/>
      </w:pPr>
      <w:r>
        <w:rPr>
          <w:b/>
          <w:bCs/>
        </w:rPr>
        <w:t>Kural:</w:t>
      </w:r>
      <w:r>
        <w:br/>
      </w:r>
      <w:proofErr w:type="spellStart"/>
      <w:r>
        <w:rPr>
          <w:i/>
          <w:iCs/>
        </w:rPr>
        <w:t>Uzman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görünmez</w:t>
      </w:r>
      <w:proofErr w:type="spellEnd"/>
      <w:r>
        <w:rPr>
          <w:i/>
          <w:iCs/>
        </w:rPr>
        <w:t xml:space="preserve"> not </w:t>
      </w:r>
      <w:proofErr w:type="spellStart"/>
      <w:r>
        <w:rPr>
          <w:i/>
          <w:iCs/>
        </w:rPr>
        <w:t>alanına</w:t>
      </w:r>
      <w:proofErr w:type="spellEnd"/>
      <w:r>
        <w:rPr>
          <w:i/>
          <w:iCs/>
        </w:rPr>
        <w:t xml:space="preserve"> hassas veri, sağlık geçmişi, üçüncü kişi bilgisi yazamaz.</w:t>
      </w:r>
    </w:p>
    <w:p w14:paraId="6D31D0E1" w14:textId="77777777" w:rsidR="0063536E" w:rsidRDefault="004D712B">
      <w:r>
        <w:pict w14:anchorId="6D31D2BE">
          <v:rect id="_x0000_i1062" style="width:0;height:1.5pt" o:hralign="center" o:hrstd="t" o:hr="t"/>
        </w:pict>
      </w:r>
    </w:p>
    <w:p w14:paraId="6D31D0E2" w14:textId="77777777" w:rsidR="0063536E" w:rsidRDefault="004D712B">
      <w:pPr>
        <w:pStyle w:val="Heading1"/>
      </w:pPr>
      <w:bookmarkStart w:id="71" w:name="kullanıcı-akışları-3"/>
      <w:bookmarkEnd w:id="70"/>
      <w:bookmarkEnd w:id="66"/>
      <w:bookmarkEnd w:id="65"/>
      <w:r>
        <w:rPr>
          <w:b/>
          <w:bCs/>
        </w:rPr>
        <w:t>9.4.4 Kullanıcı Akışları</w:t>
      </w:r>
    </w:p>
    <w:p w14:paraId="6D31D0E3" w14:textId="77777777" w:rsidR="0063536E" w:rsidRDefault="004D712B">
      <w:pPr>
        <w:pStyle w:val="Heading2"/>
      </w:pPr>
      <w:bookmarkStart w:id="72" w:name="görüşmeye-katılma-akışı"/>
      <w:r>
        <w:rPr>
          <w:b/>
          <w:bCs/>
        </w:rPr>
        <w:t>9.4.4.1 Görüşmeye Katılma Akışı</w:t>
      </w:r>
    </w:p>
    <w:p w14:paraId="6D31D0E4" w14:textId="59D1FD0C" w:rsidR="0063536E" w:rsidRDefault="004D712B">
      <w:pPr>
        <w:pStyle w:val="Compact"/>
        <w:numPr>
          <w:ilvl w:val="0"/>
          <w:numId w:val="96"/>
        </w:numPr>
      </w:pPr>
      <w:proofErr w:type="spellStart"/>
      <w:r>
        <w:t>Uzman</w:t>
      </w:r>
      <w:proofErr w:type="spellEnd"/>
      <w:r>
        <w:t xml:space="preserve"> “</w:t>
      </w:r>
      <w:proofErr w:type="spellStart"/>
      <w:r>
        <w:t>Görüşmeyi</w:t>
      </w:r>
      <w:proofErr w:type="spellEnd"/>
      <w:r>
        <w:t xml:space="preserve"> </w:t>
      </w:r>
      <w:proofErr w:type="spellStart"/>
      <w:proofErr w:type="gramStart"/>
      <w:r>
        <w:t>Başlat”a</w:t>
      </w:r>
      <w:proofErr w:type="spellEnd"/>
      <w:proofErr w:type="gramEnd"/>
      <w:r>
        <w:t xml:space="preserve"> </w:t>
      </w:r>
      <w:proofErr w:type="spellStart"/>
      <w:r>
        <w:t>basar</w:t>
      </w:r>
      <w:proofErr w:type="spellEnd"/>
    </w:p>
    <w:p w14:paraId="6D31D0E5" w14:textId="77777777" w:rsidR="0063536E" w:rsidRDefault="004D712B">
      <w:pPr>
        <w:pStyle w:val="Compact"/>
        <w:numPr>
          <w:ilvl w:val="0"/>
          <w:numId w:val="96"/>
        </w:numPr>
      </w:pPr>
      <w:r>
        <w:t>Zoom host linki açılır</w:t>
      </w:r>
    </w:p>
    <w:p w14:paraId="6D31D0E6" w14:textId="6FB006CC" w:rsidR="0063536E" w:rsidRDefault="004D712B">
      <w:pPr>
        <w:pStyle w:val="Compact"/>
        <w:numPr>
          <w:ilvl w:val="0"/>
          <w:numId w:val="9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toplantı</w:t>
      </w:r>
      <w:proofErr w:type="spellEnd"/>
      <w:r>
        <w:t xml:space="preserve"> </w:t>
      </w:r>
      <w:proofErr w:type="spellStart"/>
      <w:r>
        <w:t>sahibi</w:t>
      </w:r>
      <w:proofErr w:type="spellEnd"/>
      <w:r>
        <w:t xml:space="preserve"> </w:t>
      </w:r>
      <w:proofErr w:type="spellStart"/>
      <w:r>
        <w:t>olur</w:t>
      </w:r>
      <w:proofErr w:type="spellEnd"/>
    </w:p>
    <w:p w14:paraId="6D31D0E7" w14:textId="77777777" w:rsidR="0063536E" w:rsidRDefault="004D712B">
      <w:pPr>
        <w:pStyle w:val="Compact"/>
        <w:numPr>
          <w:ilvl w:val="0"/>
          <w:numId w:val="96"/>
        </w:numPr>
      </w:pPr>
      <w:r>
        <w:t>Seans bitince → “Rapor Yaz” yönlendirmesi görsel olarak belirir</w:t>
      </w:r>
    </w:p>
    <w:p w14:paraId="6D31D0E8" w14:textId="77777777" w:rsidR="0063536E" w:rsidRDefault="004D712B">
      <w:r>
        <w:pict w14:anchorId="6D31D2BF">
          <v:rect id="_x0000_i1063" style="width:0;height:1.5pt" o:hralign="center" o:hrstd="t" o:hr="t"/>
        </w:pict>
      </w:r>
    </w:p>
    <w:p w14:paraId="6D31D0E9" w14:textId="77777777" w:rsidR="0063536E" w:rsidRDefault="004D712B">
      <w:pPr>
        <w:pStyle w:val="Heading2"/>
      </w:pPr>
      <w:bookmarkStart w:id="73" w:name="seansı-tamamlama-akışı"/>
      <w:bookmarkEnd w:id="72"/>
      <w:r>
        <w:rPr>
          <w:b/>
          <w:bCs/>
        </w:rPr>
        <w:t>9.4.4.2 Seansı Tamamlama Akışı</w:t>
      </w:r>
    </w:p>
    <w:p w14:paraId="6D31D0EA" w14:textId="77777777" w:rsidR="0063536E" w:rsidRDefault="004D712B">
      <w:pPr>
        <w:pStyle w:val="FirstParagraph"/>
      </w:pPr>
      <w:r>
        <w:t>Seans bittikten sonra:</w:t>
      </w:r>
    </w:p>
    <w:p w14:paraId="6D31D0EB" w14:textId="0DDD359C" w:rsidR="0063536E" w:rsidRDefault="004D712B">
      <w:pPr>
        <w:pStyle w:val="Compact"/>
        <w:numPr>
          <w:ilvl w:val="0"/>
          <w:numId w:val="97"/>
        </w:numPr>
      </w:pPr>
      <w:proofErr w:type="spellStart"/>
      <w:r>
        <w:t>Uzman</w:t>
      </w:r>
      <w:proofErr w:type="spellEnd"/>
      <w:r>
        <w:t xml:space="preserve"> “</w:t>
      </w:r>
      <w:proofErr w:type="spellStart"/>
      <w:r>
        <w:t>Seansı</w:t>
      </w:r>
      <w:proofErr w:type="spellEnd"/>
      <w:r>
        <w:t xml:space="preserve"> </w:t>
      </w:r>
      <w:proofErr w:type="spellStart"/>
      <w:proofErr w:type="gramStart"/>
      <w:r>
        <w:t>Tamamla”ya</w:t>
      </w:r>
      <w:proofErr w:type="spellEnd"/>
      <w:proofErr w:type="gramEnd"/>
      <w:r>
        <w:t xml:space="preserve"> </w:t>
      </w:r>
      <w:proofErr w:type="spellStart"/>
      <w:r>
        <w:t>basar</w:t>
      </w:r>
      <w:proofErr w:type="spellEnd"/>
    </w:p>
    <w:p w14:paraId="6D31D0EC" w14:textId="77777777" w:rsidR="0063536E" w:rsidRDefault="004D712B">
      <w:pPr>
        <w:pStyle w:val="Compact"/>
        <w:numPr>
          <w:ilvl w:val="0"/>
          <w:numId w:val="97"/>
        </w:numPr>
      </w:pPr>
      <w:r>
        <w:t>Sistem:</w:t>
      </w:r>
    </w:p>
    <w:p w14:paraId="6D31D0ED" w14:textId="77777777" w:rsidR="0063536E" w:rsidRDefault="004D712B">
      <w:pPr>
        <w:pStyle w:val="Compact"/>
        <w:numPr>
          <w:ilvl w:val="1"/>
          <w:numId w:val="98"/>
        </w:numPr>
      </w:pPr>
      <w:r>
        <w:t xml:space="preserve">Seans durumunu </w:t>
      </w:r>
      <w:r>
        <w:rPr>
          <w:b/>
          <w:bCs/>
        </w:rPr>
        <w:t>Completed</w:t>
      </w:r>
      <w:r>
        <w:t xml:space="preserve"> </w:t>
      </w:r>
      <w:r>
        <w:t>olarak işaretler</w:t>
      </w:r>
    </w:p>
    <w:p w14:paraId="6D31D0EE" w14:textId="77777777" w:rsidR="0063536E" w:rsidRDefault="004D712B">
      <w:pPr>
        <w:pStyle w:val="Compact"/>
        <w:numPr>
          <w:ilvl w:val="1"/>
          <w:numId w:val="98"/>
        </w:numPr>
      </w:pPr>
      <w:r>
        <w:t>Danışana “Seans tamamlandı” bildirimi gönderir</w:t>
      </w:r>
    </w:p>
    <w:p w14:paraId="6D31D0EF" w14:textId="77777777" w:rsidR="0063536E" w:rsidRDefault="004D712B">
      <w:pPr>
        <w:pStyle w:val="Compact"/>
        <w:numPr>
          <w:ilvl w:val="1"/>
          <w:numId w:val="98"/>
        </w:numPr>
      </w:pPr>
      <w:r>
        <w:t>“Değerlendirme Yap” butonu danışan tarafında görünür</w:t>
      </w:r>
    </w:p>
    <w:p w14:paraId="6D31D0F0" w14:textId="123CEA3A" w:rsidR="0063536E" w:rsidRDefault="004D712B">
      <w:pPr>
        <w:pStyle w:val="Compact"/>
        <w:numPr>
          <w:ilvl w:val="0"/>
          <w:numId w:val="97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isterse</w:t>
      </w:r>
      <w:proofErr w:type="spellEnd"/>
      <w:r>
        <w:t xml:space="preserve"> </w:t>
      </w:r>
      <w:proofErr w:type="spellStart"/>
      <w:r>
        <w:t>hemen</w:t>
      </w:r>
      <w:proofErr w:type="spellEnd"/>
      <w:r>
        <w:t xml:space="preserve"> </w:t>
      </w:r>
      <w:proofErr w:type="spellStart"/>
      <w:r>
        <w:t>rapor</w:t>
      </w:r>
      <w:proofErr w:type="spellEnd"/>
      <w:r>
        <w:t xml:space="preserve"> yazabilir, isterse sonra döner</w:t>
      </w:r>
    </w:p>
    <w:p w14:paraId="6D31D0F1" w14:textId="77777777" w:rsidR="0063536E" w:rsidRDefault="004D712B">
      <w:r>
        <w:pict w14:anchorId="6D31D2C0">
          <v:rect id="_x0000_i1064" style="width:0;height:1.5pt" o:hralign="center" o:hrstd="t" o:hr="t"/>
        </w:pict>
      </w:r>
    </w:p>
    <w:p w14:paraId="6D31D0F2" w14:textId="77777777" w:rsidR="0063536E" w:rsidRDefault="004D712B">
      <w:pPr>
        <w:pStyle w:val="Heading2"/>
      </w:pPr>
      <w:bookmarkStart w:id="74" w:name="rapor-yazma-akışı-1"/>
      <w:bookmarkEnd w:id="73"/>
      <w:r>
        <w:rPr>
          <w:b/>
          <w:bCs/>
        </w:rPr>
        <w:t>9.4.4.3 Rapor Yazma Akışı</w:t>
      </w:r>
    </w:p>
    <w:p w14:paraId="6D31D0F3" w14:textId="00630E61" w:rsidR="0063536E" w:rsidRDefault="004D712B">
      <w:pPr>
        <w:pStyle w:val="Compact"/>
        <w:numPr>
          <w:ilvl w:val="0"/>
          <w:numId w:val="9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</w:t>
      </w:r>
      <w:proofErr w:type="spellStart"/>
      <w:r>
        <w:t>detayından</w:t>
      </w:r>
      <w:proofErr w:type="spellEnd"/>
      <w:r>
        <w:t xml:space="preserve"> “</w:t>
      </w:r>
      <w:proofErr w:type="spellStart"/>
      <w:r>
        <w:t>Rapor</w:t>
      </w:r>
      <w:proofErr w:type="spellEnd"/>
      <w:r>
        <w:t xml:space="preserve"> Yaz” seçer</w:t>
      </w:r>
    </w:p>
    <w:p w14:paraId="6D31D0F4" w14:textId="77777777" w:rsidR="0063536E" w:rsidRDefault="004D712B">
      <w:pPr>
        <w:pStyle w:val="Compact"/>
        <w:numPr>
          <w:ilvl w:val="0"/>
          <w:numId w:val="99"/>
        </w:numPr>
      </w:pPr>
      <w:r>
        <w:t>Rapor formu açılır</w:t>
      </w:r>
    </w:p>
    <w:p w14:paraId="6D31D0F5" w14:textId="77777777" w:rsidR="0063536E" w:rsidRDefault="004D712B">
      <w:pPr>
        <w:pStyle w:val="Compact"/>
        <w:numPr>
          <w:ilvl w:val="0"/>
          <w:numId w:val="99"/>
        </w:numPr>
      </w:pPr>
      <w:r>
        <w:t>Metin alanları doldurulur</w:t>
      </w:r>
    </w:p>
    <w:p w14:paraId="6D31D0F6" w14:textId="77777777" w:rsidR="0063536E" w:rsidRDefault="004D712B">
      <w:pPr>
        <w:pStyle w:val="Compact"/>
        <w:numPr>
          <w:ilvl w:val="0"/>
          <w:numId w:val="99"/>
        </w:numPr>
      </w:pPr>
      <w:r>
        <w:t>“Kaydet” butonu ile rapor danışana görünür hale gelir</w:t>
      </w:r>
    </w:p>
    <w:p w14:paraId="6D31D0F7" w14:textId="77777777" w:rsidR="0063536E" w:rsidRDefault="004D712B">
      <w:pPr>
        <w:pStyle w:val="Compact"/>
        <w:numPr>
          <w:ilvl w:val="0"/>
          <w:numId w:val="99"/>
        </w:numPr>
      </w:pPr>
      <w:r>
        <w:t>Danışan tarafında:</w:t>
      </w:r>
    </w:p>
    <w:p w14:paraId="6D31D0F8" w14:textId="77777777" w:rsidR="0063536E" w:rsidRDefault="004D712B">
      <w:pPr>
        <w:pStyle w:val="Compact"/>
        <w:numPr>
          <w:ilvl w:val="1"/>
          <w:numId w:val="100"/>
        </w:numPr>
      </w:pPr>
      <w:r>
        <w:t>Seanslarım → “Rapor Görüntüle” aktif olur</w:t>
      </w:r>
    </w:p>
    <w:p w14:paraId="6D31D0F9" w14:textId="77777777" w:rsidR="0063536E" w:rsidRDefault="004D712B">
      <w:pPr>
        <w:pStyle w:val="Compact"/>
        <w:numPr>
          <w:ilvl w:val="1"/>
          <w:numId w:val="100"/>
        </w:numPr>
      </w:pPr>
      <w:r>
        <w:t>Push/email bildirimi gider</w:t>
      </w:r>
    </w:p>
    <w:p w14:paraId="6D31D0FA" w14:textId="77777777" w:rsidR="0063536E" w:rsidRDefault="004D712B">
      <w:r>
        <w:pict w14:anchorId="6D31D2C1">
          <v:rect id="_x0000_i1065" style="width:0;height:1.5pt" o:hralign="center" o:hrstd="t" o:hr="t"/>
        </w:pict>
      </w:r>
    </w:p>
    <w:p w14:paraId="6D31D0FB" w14:textId="5F700F65" w:rsidR="0063536E" w:rsidRDefault="004D712B">
      <w:pPr>
        <w:pStyle w:val="Heading2"/>
      </w:pPr>
      <w:bookmarkStart w:id="75" w:name="X663e0422b8dac8f9516b6da94bf402edf55c087"/>
      <w:bookmarkEnd w:id="74"/>
      <w:r>
        <w:rPr>
          <w:b/>
          <w:bCs/>
        </w:rPr>
        <w:t xml:space="preserve">9.4.4.4 Seansı İptal </w:t>
      </w:r>
      <w:proofErr w:type="spellStart"/>
      <w:r>
        <w:rPr>
          <w:b/>
          <w:bCs/>
        </w:rPr>
        <w:t>Etme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Tarafı)</w:t>
      </w:r>
    </w:p>
    <w:p w14:paraId="6D31D0FC" w14:textId="77777777" w:rsidR="0063536E" w:rsidRDefault="004D712B">
      <w:pPr>
        <w:pStyle w:val="FirstParagraph"/>
      </w:pPr>
      <w:r>
        <w:t>Kullanım şartları:</w:t>
      </w:r>
    </w:p>
    <w:p w14:paraId="6D31D0FD" w14:textId="77777777" w:rsidR="0063536E" w:rsidRDefault="004D712B">
      <w:pPr>
        <w:pStyle w:val="Compact"/>
        <w:numPr>
          <w:ilvl w:val="0"/>
          <w:numId w:val="101"/>
        </w:numPr>
      </w:pPr>
      <w:r>
        <w:lastRenderedPageBreak/>
        <w:t xml:space="preserve">Seans başlamadan </w:t>
      </w:r>
      <w:r>
        <w:rPr>
          <w:b/>
          <w:bCs/>
        </w:rPr>
        <w:t>en az 3 saat önce</w:t>
      </w:r>
      <w:r>
        <w:t xml:space="preserve"> iptal edilebilir</w:t>
      </w:r>
    </w:p>
    <w:p w14:paraId="6D31D0FE" w14:textId="77777777" w:rsidR="0063536E" w:rsidRDefault="004D712B">
      <w:pPr>
        <w:pStyle w:val="Compact"/>
        <w:numPr>
          <w:ilvl w:val="0"/>
          <w:numId w:val="101"/>
        </w:numPr>
      </w:pPr>
      <w:r>
        <w:t>Danışanın paket hakkı otomatik iade edilir</w:t>
      </w:r>
    </w:p>
    <w:p w14:paraId="6D31D0FF" w14:textId="77777777" w:rsidR="0063536E" w:rsidRDefault="004D712B">
      <w:pPr>
        <w:pStyle w:val="FirstParagraph"/>
      </w:pPr>
      <w:r>
        <w:t>Akış:</w:t>
      </w:r>
    </w:p>
    <w:p w14:paraId="6D31D100" w14:textId="78F02CFC" w:rsidR="0063536E" w:rsidRDefault="004D712B">
      <w:pPr>
        <w:pStyle w:val="Compact"/>
        <w:numPr>
          <w:ilvl w:val="0"/>
          <w:numId w:val="102"/>
        </w:numPr>
      </w:pPr>
      <w:proofErr w:type="spellStart"/>
      <w:r>
        <w:t>Uzman</w:t>
      </w:r>
      <w:proofErr w:type="spellEnd"/>
      <w:r>
        <w:t xml:space="preserve"> “</w:t>
      </w:r>
      <w:proofErr w:type="spellStart"/>
      <w:r>
        <w:t>İptal</w:t>
      </w:r>
      <w:proofErr w:type="spellEnd"/>
      <w:r>
        <w:t xml:space="preserve"> Et” </w:t>
      </w:r>
      <w:proofErr w:type="spellStart"/>
      <w:r>
        <w:t>seçer</w:t>
      </w:r>
      <w:proofErr w:type="spellEnd"/>
    </w:p>
    <w:p w14:paraId="6D31D101" w14:textId="77777777" w:rsidR="0063536E" w:rsidRDefault="004D712B">
      <w:pPr>
        <w:pStyle w:val="Compact"/>
        <w:numPr>
          <w:ilvl w:val="0"/>
          <w:numId w:val="102"/>
        </w:numPr>
      </w:pPr>
      <w:r>
        <w:t>Sebep girişi yapılır (zorunlu)</w:t>
      </w:r>
    </w:p>
    <w:p w14:paraId="6D31D102" w14:textId="77777777" w:rsidR="0063536E" w:rsidRDefault="004D712B">
      <w:pPr>
        <w:pStyle w:val="Compact"/>
        <w:numPr>
          <w:ilvl w:val="0"/>
          <w:numId w:val="102"/>
        </w:numPr>
      </w:pPr>
      <w:r>
        <w:t>Danışana bildirim gider</w:t>
      </w:r>
    </w:p>
    <w:p w14:paraId="6D31D103" w14:textId="77777777" w:rsidR="0063536E" w:rsidRDefault="004D712B">
      <w:pPr>
        <w:pStyle w:val="Compact"/>
        <w:numPr>
          <w:ilvl w:val="0"/>
          <w:numId w:val="102"/>
        </w:numPr>
      </w:pPr>
      <w:r>
        <w:t>Slot tekrar müsait hale gelir</w:t>
      </w:r>
    </w:p>
    <w:p w14:paraId="6D31D104" w14:textId="77777777" w:rsidR="0063536E" w:rsidRDefault="004D712B">
      <w:r>
        <w:pict w14:anchorId="6D31D2C2">
          <v:rect id="_x0000_i1066" style="width:0;height:1.5pt" o:hralign="center" o:hrstd="t" o:hr="t"/>
        </w:pict>
      </w:r>
    </w:p>
    <w:p w14:paraId="6D31D105" w14:textId="77777777" w:rsidR="0063536E" w:rsidRDefault="004D712B">
      <w:pPr>
        <w:pStyle w:val="Heading2"/>
      </w:pPr>
      <w:bookmarkStart w:id="76" w:name="no-show-danışan-gelmedi-akışı"/>
      <w:bookmarkEnd w:id="75"/>
      <w:r>
        <w:rPr>
          <w:b/>
          <w:bCs/>
        </w:rPr>
        <w:t>9.4.4.5 No-Show (Danışan Gelmedi) Akışı</w:t>
      </w:r>
    </w:p>
    <w:p w14:paraId="6D31D106" w14:textId="77777777" w:rsidR="0063536E" w:rsidRDefault="004D712B">
      <w:pPr>
        <w:pStyle w:val="FirstParagraph"/>
      </w:pPr>
      <w:r>
        <w:t>Koşullar:</w:t>
      </w:r>
    </w:p>
    <w:p w14:paraId="6D31D107" w14:textId="77777777" w:rsidR="0063536E" w:rsidRDefault="004D712B">
      <w:pPr>
        <w:pStyle w:val="Compact"/>
        <w:numPr>
          <w:ilvl w:val="0"/>
          <w:numId w:val="103"/>
        </w:numPr>
      </w:pPr>
      <w:r>
        <w:t xml:space="preserve">Seans saatinden </w:t>
      </w:r>
      <w:r>
        <w:rPr>
          <w:b/>
          <w:bCs/>
        </w:rPr>
        <w:t>10 dakika sonra</w:t>
      </w:r>
      <w:r>
        <w:t xml:space="preserve"> hâlâ giriş yapılmadıysa</w:t>
      </w:r>
    </w:p>
    <w:p w14:paraId="6D31D108" w14:textId="1F7570AC" w:rsidR="0063536E" w:rsidRDefault="004D712B">
      <w:pPr>
        <w:pStyle w:val="Compact"/>
        <w:numPr>
          <w:ilvl w:val="0"/>
          <w:numId w:val="103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 </w:t>
      </w:r>
      <w:proofErr w:type="spellStart"/>
      <w:r>
        <w:t>işaretleyebilir</w:t>
      </w:r>
      <w:proofErr w:type="spellEnd"/>
    </w:p>
    <w:p w14:paraId="6D31D109" w14:textId="77777777" w:rsidR="0063536E" w:rsidRDefault="004D712B">
      <w:pPr>
        <w:pStyle w:val="FirstParagraph"/>
      </w:pPr>
      <w:r>
        <w:t>Akış:</w:t>
      </w:r>
    </w:p>
    <w:p w14:paraId="6D31D10A" w14:textId="77777777" w:rsidR="0063536E" w:rsidRDefault="004D712B">
      <w:pPr>
        <w:pStyle w:val="Compact"/>
        <w:numPr>
          <w:ilvl w:val="0"/>
          <w:numId w:val="104"/>
        </w:numPr>
      </w:pPr>
      <w:r>
        <w:t>“No-Show İşaretle” butonu</w:t>
      </w:r>
    </w:p>
    <w:p w14:paraId="6D31D10B" w14:textId="250F33A7" w:rsidR="0063536E" w:rsidRDefault="004D712B">
      <w:pPr>
        <w:pStyle w:val="Compact"/>
        <w:numPr>
          <w:ilvl w:val="0"/>
          <w:numId w:val="10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kısaca</w:t>
      </w:r>
      <w:proofErr w:type="spellEnd"/>
      <w:r>
        <w:t xml:space="preserve"> not </w:t>
      </w:r>
      <w:proofErr w:type="spellStart"/>
      <w:r>
        <w:t>ekler</w:t>
      </w:r>
      <w:proofErr w:type="spellEnd"/>
    </w:p>
    <w:p w14:paraId="6D31D10C" w14:textId="77777777" w:rsidR="0063536E" w:rsidRDefault="004D712B">
      <w:pPr>
        <w:pStyle w:val="Compact"/>
        <w:numPr>
          <w:ilvl w:val="0"/>
          <w:numId w:val="104"/>
        </w:numPr>
      </w:pPr>
      <w:r>
        <w:t>Danışana “no-show” bildirimi gider</w:t>
      </w:r>
    </w:p>
    <w:p w14:paraId="6D31D10D" w14:textId="77777777" w:rsidR="0063536E" w:rsidRDefault="004D712B">
      <w:pPr>
        <w:pStyle w:val="Compact"/>
        <w:numPr>
          <w:ilvl w:val="0"/>
          <w:numId w:val="104"/>
        </w:numPr>
      </w:pPr>
      <w:r>
        <w:t xml:space="preserve">Paket hakkı </w:t>
      </w:r>
      <w:r>
        <w:rPr>
          <w:b/>
          <w:bCs/>
        </w:rPr>
        <w:t>tüketilmiş sayılır</w:t>
      </w:r>
    </w:p>
    <w:p w14:paraId="6D31D10E" w14:textId="73D00DE2" w:rsidR="0063536E" w:rsidRDefault="004D712B">
      <w:pPr>
        <w:pStyle w:val="Compact"/>
        <w:numPr>
          <w:ilvl w:val="0"/>
          <w:numId w:val="10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ücreti</w:t>
      </w:r>
      <w:proofErr w:type="spellEnd"/>
      <w:r>
        <w:t xml:space="preserve"> normal </w:t>
      </w:r>
      <w:proofErr w:type="spellStart"/>
      <w:r>
        <w:t>şekilde</w:t>
      </w:r>
      <w:proofErr w:type="spellEnd"/>
      <w:r>
        <w:t xml:space="preserve"> hesaba işlenir</w:t>
      </w:r>
    </w:p>
    <w:p w14:paraId="6D31D10F" w14:textId="77777777" w:rsidR="0063536E" w:rsidRDefault="004D712B">
      <w:r>
        <w:pict w14:anchorId="6D31D2C3">
          <v:rect id="_x0000_i1067" style="width:0;height:1.5pt" o:hralign="center" o:hrstd="t" o:hr="t"/>
        </w:pict>
      </w:r>
    </w:p>
    <w:p w14:paraId="6D31D110" w14:textId="77777777" w:rsidR="0063536E" w:rsidRDefault="004D712B">
      <w:pPr>
        <w:pStyle w:val="Heading1"/>
      </w:pPr>
      <w:bookmarkStart w:id="77" w:name="iş-kuralları-3"/>
      <w:bookmarkEnd w:id="76"/>
      <w:bookmarkEnd w:id="71"/>
      <w:r>
        <w:rPr>
          <w:b/>
          <w:bCs/>
        </w:rPr>
        <w:t>9.4.5 İş Kuralları</w:t>
      </w:r>
    </w:p>
    <w:p w14:paraId="6D31D111" w14:textId="77777777" w:rsidR="0063536E" w:rsidRDefault="004D712B">
      <w:pPr>
        <w:pStyle w:val="Compact"/>
        <w:numPr>
          <w:ilvl w:val="0"/>
          <w:numId w:val="105"/>
        </w:numPr>
      </w:pPr>
      <w:r>
        <w:t>Rapor yazılmadan seans “tamamlandı” olabilir (rapor sonradan eklenebilir)</w:t>
      </w:r>
    </w:p>
    <w:p w14:paraId="6D31D112" w14:textId="77777777" w:rsidR="0063536E" w:rsidRDefault="004D712B">
      <w:pPr>
        <w:pStyle w:val="Compact"/>
        <w:numPr>
          <w:ilvl w:val="0"/>
          <w:numId w:val="105"/>
        </w:numPr>
      </w:pPr>
      <w:r>
        <w:t>Danışan raporları sadece kendi seanslarında görür</w:t>
      </w:r>
    </w:p>
    <w:p w14:paraId="6D31D113" w14:textId="77777777" w:rsidR="0063536E" w:rsidRDefault="004D712B">
      <w:pPr>
        <w:pStyle w:val="Compact"/>
        <w:numPr>
          <w:ilvl w:val="0"/>
          <w:numId w:val="105"/>
        </w:numPr>
      </w:pPr>
      <w:r>
        <w:t>Admin tüm seans ve raporları görüntüleyebilir</w:t>
      </w:r>
    </w:p>
    <w:p w14:paraId="6D31D114" w14:textId="77777777" w:rsidR="0063536E" w:rsidRDefault="004D712B">
      <w:pPr>
        <w:pStyle w:val="Compact"/>
        <w:numPr>
          <w:ilvl w:val="0"/>
          <w:numId w:val="105"/>
        </w:numPr>
      </w:pPr>
      <w:r>
        <w:t>Seans iptali:</w:t>
      </w:r>
    </w:p>
    <w:p w14:paraId="6D31D115" w14:textId="26B68EBF" w:rsidR="0063536E" w:rsidRDefault="004D712B">
      <w:pPr>
        <w:pStyle w:val="Compact"/>
        <w:numPr>
          <w:ilvl w:val="1"/>
          <w:numId w:val="106"/>
        </w:numPr>
      </w:pPr>
      <w:proofErr w:type="spellStart"/>
      <w:r>
        <w:t>Uzman</w:t>
      </w:r>
      <w:proofErr w:type="spellEnd"/>
      <w:r>
        <w:t xml:space="preserve"> → 3 </w:t>
      </w:r>
      <w:proofErr w:type="spellStart"/>
      <w:r>
        <w:t>saat</w:t>
      </w:r>
      <w:proofErr w:type="spellEnd"/>
      <w:r>
        <w:t xml:space="preserve"> kuralı</w:t>
      </w:r>
    </w:p>
    <w:p w14:paraId="6D31D116" w14:textId="77777777" w:rsidR="0063536E" w:rsidRDefault="004D712B">
      <w:pPr>
        <w:pStyle w:val="Compact"/>
        <w:numPr>
          <w:ilvl w:val="1"/>
          <w:numId w:val="106"/>
        </w:numPr>
      </w:pPr>
      <w:r>
        <w:t>Danışan → 24 saat kuralı</w:t>
      </w:r>
    </w:p>
    <w:p w14:paraId="6D31D117" w14:textId="77777777" w:rsidR="0063536E" w:rsidRDefault="004D712B">
      <w:pPr>
        <w:pStyle w:val="Compact"/>
        <w:numPr>
          <w:ilvl w:val="0"/>
          <w:numId w:val="105"/>
        </w:numPr>
      </w:pPr>
      <w:r>
        <w:t>Rapor kaydedildiğinde düzenleme:</w:t>
      </w:r>
    </w:p>
    <w:p w14:paraId="6D31D118" w14:textId="77777777" w:rsidR="0063536E" w:rsidRDefault="004D712B">
      <w:pPr>
        <w:pStyle w:val="Compact"/>
        <w:numPr>
          <w:ilvl w:val="1"/>
          <w:numId w:val="107"/>
        </w:numPr>
      </w:pPr>
      <w:r>
        <w:t>İlk 24 saat içinde → düzenlenebilir</w:t>
      </w:r>
    </w:p>
    <w:p w14:paraId="6D31D119" w14:textId="77777777" w:rsidR="0063536E" w:rsidRDefault="004D712B">
      <w:pPr>
        <w:pStyle w:val="Compact"/>
        <w:numPr>
          <w:ilvl w:val="1"/>
          <w:numId w:val="107"/>
        </w:numPr>
      </w:pPr>
      <w:r>
        <w:t>24 saatten sonra → sadece admin düzenleyebilir</w:t>
      </w:r>
    </w:p>
    <w:p w14:paraId="6D31D11A" w14:textId="77777777" w:rsidR="0063536E" w:rsidRDefault="004D712B">
      <w:pPr>
        <w:pStyle w:val="Compact"/>
        <w:numPr>
          <w:ilvl w:val="0"/>
          <w:numId w:val="105"/>
        </w:numPr>
      </w:pPr>
      <w:r>
        <w:t>No-show → danışanın hak kaybı</w:t>
      </w:r>
    </w:p>
    <w:p w14:paraId="6D31D11B" w14:textId="77777777" w:rsidR="0063536E" w:rsidRDefault="004D712B">
      <w:pPr>
        <w:pStyle w:val="Compact"/>
        <w:numPr>
          <w:ilvl w:val="0"/>
          <w:numId w:val="105"/>
        </w:numPr>
      </w:pPr>
      <w:r>
        <w:t>Tüm seans işlemleri audit log’a işlenir</w:t>
      </w:r>
    </w:p>
    <w:p w14:paraId="6D31D11C" w14:textId="77777777" w:rsidR="0063536E" w:rsidRDefault="004D712B">
      <w:r>
        <w:pict w14:anchorId="6D31D2C4">
          <v:rect id="_x0000_i1068" style="width:0;height:1.5pt" o:hralign="center" o:hrstd="t" o:hr="t"/>
        </w:pict>
      </w:r>
    </w:p>
    <w:p w14:paraId="6D31D11D" w14:textId="77777777" w:rsidR="0063536E" w:rsidRDefault="004D712B">
      <w:pPr>
        <w:pStyle w:val="Heading1"/>
      </w:pPr>
      <w:bookmarkStart w:id="78" w:name="edge-caseler-3"/>
      <w:bookmarkEnd w:id="77"/>
      <w:r>
        <w:rPr>
          <w:b/>
          <w:bCs/>
        </w:rPr>
        <w:lastRenderedPageBreak/>
        <w:t>9.4.6 Edge Case’ler</w:t>
      </w:r>
    </w:p>
    <w:p w14:paraId="6D31D11E" w14:textId="77777777" w:rsidR="0063536E" w:rsidRDefault="004D712B">
      <w:pPr>
        <w:pStyle w:val="Compact"/>
        <w:numPr>
          <w:ilvl w:val="0"/>
          <w:numId w:val="108"/>
        </w:numPr>
      </w:pPr>
      <w:r>
        <w:t>Görüşme açılmıyor → “Zoom bağlantısı yapılamadı”</w:t>
      </w:r>
    </w:p>
    <w:p w14:paraId="6D31D11F" w14:textId="77777777" w:rsidR="0063536E" w:rsidRDefault="004D712B">
      <w:pPr>
        <w:pStyle w:val="Compact"/>
        <w:numPr>
          <w:ilvl w:val="0"/>
          <w:numId w:val="108"/>
        </w:numPr>
      </w:pPr>
      <w:r>
        <w:t>Aynı anda iki cihazdan giriş → son giriş aktif kabul edilir</w:t>
      </w:r>
    </w:p>
    <w:p w14:paraId="6D31D120" w14:textId="77777777" w:rsidR="0063536E" w:rsidRDefault="004D712B">
      <w:pPr>
        <w:pStyle w:val="Compact"/>
        <w:numPr>
          <w:ilvl w:val="0"/>
          <w:numId w:val="108"/>
        </w:numPr>
      </w:pPr>
      <w:r>
        <w:t>Rapor kaydedilemedi → tekrar deneme opsiyonu</w:t>
      </w:r>
    </w:p>
    <w:p w14:paraId="6D31D121" w14:textId="77777777" w:rsidR="0063536E" w:rsidRDefault="004D712B">
      <w:pPr>
        <w:pStyle w:val="Compact"/>
        <w:numPr>
          <w:ilvl w:val="0"/>
          <w:numId w:val="108"/>
        </w:numPr>
      </w:pPr>
      <w:r>
        <w:t>No-show yanlışlıkla işaretlenmiş → admin revert edebilir</w:t>
      </w:r>
    </w:p>
    <w:p w14:paraId="6D31D122" w14:textId="3BF23C27" w:rsidR="0063536E" w:rsidRDefault="004D712B">
      <w:pPr>
        <w:pStyle w:val="Compact"/>
        <w:numPr>
          <w:ilvl w:val="0"/>
          <w:numId w:val="108"/>
        </w:numPr>
      </w:pPr>
      <w:proofErr w:type="spellStart"/>
      <w:r>
        <w:t>Danışan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farklı</w:t>
      </w:r>
      <w:proofErr w:type="spellEnd"/>
      <w:r>
        <w:t xml:space="preserve"> zaman </w:t>
      </w:r>
      <w:proofErr w:type="spellStart"/>
      <w:r>
        <w:t>dilimlerindeyse</w:t>
      </w:r>
      <w:proofErr w:type="spellEnd"/>
      <w:r>
        <w:t xml:space="preserve"> → saatler kullanıcıya göre gösterilir</w:t>
      </w:r>
    </w:p>
    <w:p w14:paraId="6D31D123" w14:textId="77777777" w:rsidR="0063536E" w:rsidRDefault="004D712B">
      <w:r>
        <w:pict w14:anchorId="6D31D2C5">
          <v:rect id="_x0000_i1069" style="width:0;height:1.5pt" o:hralign="center" o:hrstd="t" o:hr="t"/>
        </w:pict>
      </w:r>
    </w:p>
    <w:p w14:paraId="6D31D124" w14:textId="77777777" w:rsidR="0063536E" w:rsidRDefault="004D712B">
      <w:pPr>
        <w:pStyle w:val="Heading1"/>
      </w:pPr>
      <w:bookmarkStart w:id="79" w:name="non-fonksiyonel-gereksinimler-3"/>
      <w:bookmarkEnd w:id="78"/>
      <w:r>
        <w:rPr>
          <w:b/>
          <w:bCs/>
        </w:rPr>
        <w:t>9.4.7 Non-Fonksiyonel Gereksinimler</w:t>
      </w:r>
    </w:p>
    <w:p w14:paraId="6D31D125" w14:textId="77777777" w:rsidR="0063536E" w:rsidRDefault="004D712B">
      <w:pPr>
        <w:pStyle w:val="Compact"/>
        <w:numPr>
          <w:ilvl w:val="0"/>
          <w:numId w:val="109"/>
        </w:numPr>
      </w:pPr>
      <w:r>
        <w:t>Seans detay sayfası &lt; 200ms yüklenmeli</w:t>
      </w:r>
    </w:p>
    <w:p w14:paraId="6D31D126" w14:textId="77777777" w:rsidR="0063536E" w:rsidRDefault="004D712B">
      <w:pPr>
        <w:pStyle w:val="Compact"/>
        <w:numPr>
          <w:ilvl w:val="0"/>
          <w:numId w:val="109"/>
        </w:numPr>
      </w:pPr>
      <w:r>
        <w:t>Rapor editörü mobil uyumlu olmalı</w:t>
      </w:r>
    </w:p>
    <w:p w14:paraId="6D31D127" w14:textId="77777777" w:rsidR="0063536E" w:rsidRDefault="004D712B">
      <w:pPr>
        <w:pStyle w:val="Compact"/>
        <w:numPr>
          <w:ilvl w:val="0"/>
          <w:numId w:val="109"/>
        </w:numPr>
      </w:pPr>
      <w:r>
        <w:t>Metin alanlarında autosave olabilir (opsiyonel)</w:t>
      </w:r>
    </w:p>
    <w:p w14:paraId="6D31D128" w14:textId="77777777" w:rsidR="0063536E" w:rsidRDefault="004D712B">
      <w:pPr>
        <w:pStyle w:val="Compact"/>
        <w:numPr>
          <w:ilvl w:val="0"/>
          <w:numId w:val="109"/>
        </w:numPr>
      </w:pPr>
      <w:r>
        <w:t>Zoom entegrasyonu hızlı ve kesintisiz olmalı</w:t>
      </w:r>
    </w:p>
    <w:p w14:paraId="6D31D129" w14:textId="77777777" w:rsidR="0063536E" w:rsidRDefault="004D712B">
      <w:pPr>
        <w:pStyle w:val="Compact"/>
        <w:numPr>
          <w:ilvl w:val="0"/>
          <w:numId w:val="109"/>
        </w:numPr>
      </w:pPr>
      <w:r>
        <w:t>Seans işlemleri için optimistik UI önerilmeli</w:t>
      </w:r>
    </w:p>
    <w:p w14:paraId="6D31D12A" w14:textId="6222CB82" w:rsidR="0063536E" w:rsidRDefault="004D712B">
      <w:pPr>
        <w:pStyle w:val="Heading1"/>
      </w:pPr>
      <w:bookmarkStart w:id="80" w:name="diyetisyen-mesajlaşma-fdd-taslağı"/>
      <w:bookmarkEnd w:id="79"/>
      <w:r>
        <w:t>✅</w:t>
      </w:r>
      <w:r>
        <w:t xml:space="preserve"> </w:t>
      </w:r>
      <w:r>
        <w:rPr>
          <w:b/>
          <w:bCs/>
        </w:rPr>
        <w:t xml:space="preserve">9.5 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Mesajlaşma</w:t>
      </w:r>
      <w:proofErr w:type="spellEnd"/>
      <w:r>
        <w:rPr>
          <w:b/>
          <w:bCs/>
        </w:rPr>
        <w:t xml:space="preserve"> – FDD Taslağı</w:t>
      </w:r>
    </w:p>
    <w:p w14:paraId="6D31D12B" w14:textId="79C4067C" w:rsidR="0063536E" w:rsidRDefault="004D712B">
      <w:pPr>
        <w:pStyle w:val="FirstParagraph"/>
      </w:pPr>
      <w:proofErr w:type="spellStart"/>
      <w:r>
        <w:t>Mesajlaşma</w:t>
      </w:r>
      <w:proofErr w:type="spellEnd"/>
      <w:r>
        <w:t xml:space="preserve">,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danışanın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öncesi/sonrası iletişim kurduğu ikinci en kritik modüldür.</w:t>
      </w:r>
      <w:r>
        <w:br/>
        <w:t>Zoom görüşmesi dışında tüm bilgi alışverişi buradan akar.</w:t>
      </w:r>
    </w:p>
    <w:p w14:paraId="6D31D12C" w14:textId="77777777" w:rsidR="0063536E" w:rsidRDefault="004D712B">
      <w:r>
        <w:pict w14:anchorId="6D31D2C6">
          <v:rect id="_x0000_i1070" style="width:0;height:1.5pt" o:hralign="center" o:hrstd="t" o:hr="t"/>
        </w:pict>
      </w:r>
    </w:p>
    <w:p w14:paraId="6D31D12D" w14:textId="77777777" w:rsidR="0063536E" w:rsidRDefault="004D712B">
      <w:pPr>
        <w:pStyle w:val="Heading1"/>
      </w:pPr>
      <w:bookmarkStart w:id="81" w:name="amaç-4"/>
      <w:bookmarkEnd w:id="80"/>
      <w:r>
        <w:rPr>
          <w:b/>
          <w:bCs/>
        </w:rPr>
        <w:t>9.5.1 Amaç</w:t>
      </w:r>
    </w:p>
    <w:p w14:paraId="6D31D12E" w14:textId="713294F2" w:rsidR="0063536E" w:rsidRDefault="004D712B">
      <w:pPr>
        <w:pStyle w:val="FirstParagraph"/>
      </w:pPr>
      <w:r>
        <w:t xml:space="preserve">Bu </w:t>
      </w:r>
      <w:proofErr w:type="spellStart"/>
      <w:r>
        <w:t>modül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danışanlarıyla</w:t>
      </w:r>
      <w:proofErr w:type="spellEnd"/>
      <w:r>
        <w:t>:</w:t>
      </w:r>
    </w:p>
    <w:p w14:paraId="6D31D12F" w14:textId="77777777" w:rsidR="0063536E" w:rsidRDefault="004D712B">
      <w:pPr>
        <w:pStyle w:val="Compact"/>
        <w:numPr>
          <w:ilvl w:val="0"/>
          <w:numId w:val="110"/>
        </w:numPr>
      </w:pPr>
      <w:r>
        <w:t>Yazılı iletişim kurabilmesini</w:t>
      </w:r>
    </w:p>
    <w:p w14:paraId="6D31D130" w14:textId="77777777" w:rsidR="0063536E" w:rsidRDefault="004D712B">
      <w:pPr>
        <w:pStyle w:val="Compact"/>
        <w:numPr>
          <w:ilvl w:val="0"/>
          <w:numId w:val="110"/>
        </w:numPr>
      </w:pPr>
      <w:r>
        <w:t>Seans öncesi soruları alabilmesini</w:t>
      </w:r>
    </w:p>
    <w:p w14:paraId="6D31D131" w14:textId="77777777" w:rsidR="0063536E" w:rsidRDefault="004D712B">
      <w:pPr>
        <w:pStyle w:val="Compact"/>
        <w:numPr>
          <w:ilvl w:val="0"/>
          <w:numId w:val="110"/>
        </w:numPr>
      </w:pPr>
      <w:r>
        <w:t>Seans sonrası yönlendirme yapabilmesini</w:t>
      </w:r>
    </w:p>
    <w:p w14:paraId="6D31D132" w14:textId="77777777" w:rsidR="0063536E" w:rsidRDefault="004D712B">
      <w:pPr>
        <w:pStyle w:val="Compact"/>
        <w:numPr>
          <w:ilvl w:val="0"/>
          <w:numId w:val="110"/>
        </w:numPr>
      </w:pPr>
      <w:r>
        <w:t>Raporlara ek açıklamalar gönderebilmesini</w:t>
      </w:r>
    </w:p>
    <w:p w14:paraId="6D31D133" w14:textId="77777777" w:rsidR="0063536E" w:rsidRDefault="004D712B">
      <w:pPr>
        <w:pStyle w:val="Compact"/>
        <w:numPr>
          <w:ilvl w:val="0"/>
          <w:numId w:val="110"/>
        </w:numPr>
      </w:pPr>
      <w:r>
        <w:t>Bildirimlerle anında haberdar olmasını</w:t>
      </w:r>
    </w:p>
    <w:p w14:paraId="6D31D134" w14:textId="77777777" w:rsidR="0063536E" w:rsidRDefault="004D712B">
      <w:pPr>
        <w:pStyle w:val="FirstParagraph"/>
      </w:pPr>
      <w:r>
        <w:t>sağlar.</w:t>
      </w:r>
    </w:p>
    <w:p w14:paraId="6D31D135" w14:textId="77777777" w:rsidR="0063536E" w:rsidRDefault="004D712B">
      <w:pPr>
        <w:pStyle w:val="BodyText"/>
      </w:pPr>
      <w:r>
        <w:t xml:space="preserve">Mesajlaşma, danışan deneyimini </w:t>
      </w:r>
      <w:r>
        <w:rPr>
          <w:b/>
          <w:bCs/>
        </w:rPr>
        <w:t>kişiselleştiren</w:t>
      </w:r>
      <w:r>
        <w:t xml:space="preserve"> ana unsurlardan biridir.</w:t>
      </w:r>
    </w:p>
    <w:p w14:paraId="6D31D136" w14:textId="77777777" w:rsidR="0063536E" w:rsidRDefault="004D712B">
      <w:r>
        <w:pict w14:anchorId="6D31D2C7">
          <v:rect id="_x0000_i1071" style="width:0;height:1.5pt" o:hralign="center" o:hrstd="t" o:hr="t"/>
        </w:pict>
      </w:r>
    </w:p>
    <w:p w14:paraId="6D31D137" w14:textId="77777777" w:rsidR="0063536E" w:rsidRDefault="004D712B">
      <w:pPr>
        <w:pStyle w:val="Heading1"/>
      </w:pPr>
      <w:bookmarkStart w:id="82" w:name="roller-4"/>
      <w:bookmarkEnd w:id="81"/>
      <w:r>
        <w:rPr>
          <w:b/>
          <w:bCs/>
        </w:rPr>
        <w:lastRenderedPageBreak/>
        <w:t>9.5.2 Roller</w:t>
      </w:r>
    </w:p>
    <w:p w14:paraId="6D31D138" w14:textId="6D9694D6" w:rsidR="0063536E" w:rsidRDefault="004D712B">
      <w:pPr>
        <w:pStyle w:val="Compact"/>
        <w:numPr>
          <w:ilvl w:val="0"/>
          <w:numId w:val="111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tam </w:t>
      </w:r>
      <w:proofErr w:type="spellStart"/>
      <w:r>
        <w:t>yetki</w:t>
      </w:r>
      <w:proofErr w:type="spellEnd"/>
      <w:r>
        <w:t xml:space="preserve"> (mesaj gönderir, alır)</w:t>
      </w:r>
    </w:p>
    <w:p w14:paraId="6D31D139" w14:textId="77777777" w:rsidR="0063536E" w:rsidRDefault="004D712B">
      <w:pPr>
        <w:pStyle w:val="Compact"/>
        <w:numPr>
          <w:ilvl w:val="0"/>
          <w:numId w:val="111"/>
        </w:numPr>
      </w:pPr>
      <w:r>
        <w:rPr>
          <w:b/>
          <w:bCs/>
        </w:rPr>
        <w:t>Danışan</w:t>
      </w:r>
      <w:r>
        <w:t xml:space="preserve"> </w:t>
      </w:r>
      <w:r>
        <w:t>→ mesaj gönderir, alır</w:t>
      </w:r>
    </w:p>
    <w:p w14:paraId="6D31D13A" w14:textId="77777777" w:rsidR="0063536E" w:rsidRDefault="004D712B">
      <w:pPr>
        <w:pStyle w:val="Compact"/>
        <w:numPr>
          <w:ilvl w:val="0"/>
          <w:numId w:val="111"/>
        </w:numPr>
      </w:pPr>
      <w:r>
        <w:rPr>
          <w:b/>
          <w:bCs/>
        </w:rPr>
        <w:t>Admin</w:t>
      </w:r>
      <w:r>
        <w:t xml:space="preserve"> → sadece moderasyon amaçlı meta veriyi görebilir (içerik gizlidir)</w:t>
      </w:r>
    </w:p>
    <w:p w14:paraId="6D31D13B" w14:textId="77777777" w:rsidR="0063536E" w:rsidRDefault="004D712B">
      <w:r>
        <w:pict w14:anchorId="6D31D2C8">
          <v:rect id="_x0000_i1072" style="width:0;height:1.5pt" o:hralign="center" o:hrstd="t" o:hr="t"/>
        </w:pict>
      </w:r>
    </w:p>
    <w:p w14:paraId="6D31D13C" w14:textId="77777777" w:rsidR="0063536E" w:rsidRDefault="004D712B">
      <w:pPr>
        <w:pStyle w:val="Heading1"/>
      </w:pPr>
      <w:bookmarkStart w:id="83" w:name="ekran-bileşenleri-3"/>
      <w:bookmarkEnd w:id="82"/>
      <w:r>
        <w:rPr>
          <w:b/>
          <w:bCs/>
        </w:rPr>
        <w:t>9.5.3 Ekran Bileşenleri</w:t>
      </w:r>
    </w:p>
    <w:p w14:paraId="6D31D13D" w14:textId="77777777" w:rsidR="0063536E" w:rsidRDefault="004D712B">
      <w:pPr>
        <w:pStyle w:val="FirstParagraph"/>
      </w:pPr>
      <w:r>
        <w:t>Mesajlaşma 2 ana ekrandan oluşur:</w:t>
      </w:r>
    </w:p>
    <w:p w14:paraId="6D31D13E" w14:textId="77777777" w:rsidR="0063536E" w:rsidRDefault="004D712B">
      <w:pPr>
        <w:pStyle w:val="Compact"/>
        <w:numPr>
          <w:ilvl w:val="0"/>
          <w:numId w:val="112"/>
        </w:numPr>
      </w:pPr>
      <w:r>
        <w:rPr>
          <w:b/>
          <w:bCs/>
        </w:rPr>
        <w:t>Konuşmalar Listesi</w:t>
      </w:r>
    </w:p>
    <w:p w14:paraId="6D31D13F" w14:textId="77777777" w:rsidR="0063536E" w:rsidRDefault="004D712B">
      <w:pPr>
        <w:pStyle w:val="Compact"/>
        <w:numPr>
          <w:ilvl w:val="0"/>
          <w:numId w:val="112"/>
        </w:numPr>
      </w:pPr>
      <w:r>
        <w:rPr>
          <w:b/>
          <w:bCs/>
        </w:rPr>
        <w:t>Mesajlaşma Ekranı (Chat)</w:t>
      </w:r>
    </w:p>
    <w:p w14:paraId="6D31D140" w14:textId="77777777" w:rsidR="0063536E" w:rsidRDefault="004D712B">
      <w:r>
        <w:pict w14:anchorId="6D31D2C9">
          <v:rect id="_x0000_i1073" style="width:0;height:1.5pt" o:hralign="center" o:hrstd="t" o:hr="t"/>
        </w:pict>
      </w:r>
    </w:p>
    <w:p w14:paraId="6D31D141" w14:textId="77777777" w:rsidR="0063536E" w:rsidRDefault="004D712B">
      <w:pPr>
        <w:pStyle w:val="Heading2"/>
      </w:pPr>
      <w:bookmarkStart w:id="84" w:name="konuşmalar-listesi"/>
      <w:r>
        <w:rPr>
          <w:b/>
          <w:bCs/>
        </w:rPr>
        <w:t>9.5.3.1 Konuşmalar Listesi</w:t>
      </w:r>
    </w:p>
    <w:p w14:paraId="6D31D142" w14:textId="77777777" w:rsidR="0063536E" w:rsidRDefault="004D712B">
      <w:pPr>
        <w:pStyle w:val="FirstParagraph"/>
      </w:pPr>
      <w:r>
        <w:t>Sol panelde (mobilde üst kısımda) danışan listesi:</w:t>
      </w:r>
    </w:p>
    <w:p w14:paraId="6D31D143" w14:textId="77777777" w:rsidR="0063536E" w:rsidRDefault="004D712B">
      <w:pPr>
        <w:pStyle w:val="BodyText"/>
      </w:pPr>
      <w:r>
        <w:t>Her satırda:</w:t>
      </w:r>
    </w:p>
    <w:p w14:paraId="6D31D144" w14:textId="77777777" w:rsidR="0063536E" w:rsidRDefault="004D712B">
      <w:pPr>
        <w:pStyle w:val="Compact"/>
        <w:numPr>
          <w:ilvl w:val="0"/>
          <w:numId w:val="113"/>
        </w:numPr>
      </w:pPr>
      <w:r>
        <w:t>Danışan adı</w:t>
      </w:r>
    </w:p>
    <w:p w14:paraId="6D31D145" w14:textId="77777777" w:rsidR="0063536E" w:rsidRDefault="004D712B">
      <w:pPr>
        <w:pStyle w:val="Compact"/>
        <w:numPr>
          <w:ilvl w:val="0"/>
          <w:numId w:val="113"/>
        </w:numPr>
      </w:pPr>
      <w:r>
        <w:t>Profil fotoğrafı</w:t>
      </w:r>
    </w:p>
    <w:p w14:paraId="6D31D146" w14:textId="77777777" w:rsidR="0063536E" w:rsidRDefault="004D712B">
      <w:pPr>
        <w:pStyle w:val="Compact"/>
        <w:numPr>
          <w:ilvl w:val="0"/>
          <w:numId w:val="113"/>
        </w:numPr>
      </w:pPr>
      <w:r>
        <w:t>Son mesajdan kısa özet</w:t>
      </w:r>
    </w:p>
    <w:p w14:paraId="6D31D147" w14:textId="77777777" w:rsidR="0063536E" w:rsidRDefault="004D712B">
      <w:pPr>
        <w:pStyle w:val="Compact"/>
        <w:numPr>
          <w:ilvl w:val="0"/>
          <w:numId w:val="113"/>
        </w:numPr>
      </w:pPr>
      <w:r>
        <w:t>Son mesaj zamanı</w:t>
      </w:r>
    </w:p>
    <w:p w14:paraId="6D31D148" w14:textId="77777777" w:rsidR="0063536E" w:rsidRDefault="004D712B">
      <w:pPr>
        <w:pStyle w:val="Compact"/>
        <w:numPr>
          <w:ilvl w:val="0"/>
          <w:numId w:val="113"/>
        </w:numPr>
      </w:pPr>
      <w:r>
        <w:t>Okunmamış mesaj sayısı (badge → kırmızı)</w:t>
      </w:r>
    </w:p>
    <w:p w14:paraId="6D31D149" w14:textId="77777777" w:rsidR="0063536E" w:rsidRDefault="004D712B">
      <w:pPr>
        <w:pStyle w:val="FirstParagraph"/>
      </w:pPr>
      <w:r>
        <w:rPr>
          <w:b/>
          <w:bCs/>
        </w:rPr>
        <w:t>Sıralama:</w:t>
      </w:r>
    </w:p>
    <w:p w14:paraId="6D31D14A" w14:textId="77777777" w:rsidR="0063536E" w:rsidRDefault="004D712B">
      <w:pPr>
        <w:pStyle w:val="Compact"/>
        <w:numPr>
          <w:ilvl w:val="0"/>
          <w:numId w:val="114"/>
        </w:numPr>
      </w:pPr>
      <w:r>
        <w:t>En son mesaj atan en üstte</w:t>
      </w:r>
    </w:p>
    <w:p w14:paraId="6D31D14B" w14:textId="77777777" w:rsidR="0063536E" w:rsidRDefault="004D712B">
      <w:pPr>
        <w:pStyle w:val="Compact"/>
        <w:numPr>
          <w:ilvl w:val="0"/>
          <w:numId w:val="114"/>
        </w:numPr>
      </w:pPr>
      <w:r>
        <w:t>Okunmamış mesajı olanlar öncelikli (pin etkisi olmadan)</w:t>
      </w:r>
    </w:p>
    <w:p w14:paraId="6D31D14C" w14:textId="77777777" w:rsidR="0063536E" w:rsidRDefault="004D712B">
      <w:pPr>
        <w:pStyle w:val="FirstParagraph"/>
      </w:pPr>
      <w:r>
        <w:rPr>
          <w:b/>
          <w:bCs/>
        </w:rPr>
        <w:t>Boş Durum:</w:t>
      </w:r>
    </w:p>
    <w:p w14:paraId="6D31D14D" w14:textId="77777777" w:rsidR="0063536E" w:rsidRDefault="004D712B">
      <w:pPr>
        <w:pStyle w:val="BlockText"/>
      </w:pPr>
      <w:r>
        <w:t>“Henüz konuşma başlatılmamış.”</w:t>
      </w:r>
      <w:r>
        <w:br/>
        <w:t xml:space="preserve">CTA → </w:t>
      </w:r>
      <w:r>
        <w:rPr>
          <w:b/>
          <w:bCs/>
        </w:rPr>
        <w:t>Danışanlarım</w:t>
      </w:r>
      <w:r>
        <w:t xml:space="preserve"> sayfasına yönlendirilebilir (opsiyonel)</w:t>
      </w:r>
    </w:p>
    <w:p w14:paraId="6D31D14E" w14:textId="77777777" w:rsidR="0063536E" w:rsidRDefault="004D712B">
      <w:r>
        <w:pict w14:anchorId="6D31D2CA">
          <v:rect id="_x0000_i1074" style="width:0;height:1.5pt" o:hralign="center" o:hrstd="t" o:hr="t"/>
        </w:pict>
      </w:r>
    </w:p>
    <w:p w14:paraId="6D31D14F" w14:textId="77777777" w:rsidR="0063536E" w:rsidRDefault="004D712B">
      <w:pPr>
        <w:pStyle w:val="Heading2"/>
      </w:pPr>
      <w:bookmarkStart w:id="85" w:name="mesajlaşma-ekranı-chat-window"/>
      <w:bookmarkEnd w:id="84"/>
      <w:r>
        <w:rPr>
          <w:b/>
          <w:bCs/>
        </w:rPr>
        <w:t>9.5.3.2 Mesajlaşma Ekranı (Chat Window)</w:t>
      </w:r>
    </w:p>
    <w:p w14:paraId="6D31D150" w14:textId="77777777" w:rsidR="0063536E" w:rsidRDefault="004D712B">
      <w:pPr>
        <w:pStyle w:val="Heading3"/>
      </w:pPr>
      <w:bookmarkStart w:id="86" w:name="üst-başlık"/>
      <w:r>
        <w:t>Üst başlık:</w:t>
      </w:r>
    </w:p>
    <w:p w14:paraId="6D31D151" w14:textId="77777777" w:rsidR="0063536E" w:rsidRDefault="004D712B">
      <w:pPr>
        <w:pStyle w:val="Compact"/>
        <w:numPr>
          <w:ilvl w:val="0"/>
          <w:numId w:val="115"/>
        </w:numPr>
      </w:pPr>
      <w:r>
        <w:t>Danışan adı</w:t>
      </w:r>
    </w:p>
    <w:p w14:paraId="6D31D152" w14:textId="77777777" w:rsidR="0063536E" w:rsidRDefault="004D712B">
      <w:pPr>
        <w:pStyle w:val="Compact"/>
        <w:numPr>
          <w:ilvl w:val="0"/>
          <w:numId w:val="115"/>
        </w:numPr>
      </w:pPr>
      <w:r>
        <w:t>Profil foto</w:t>
      </w:r>
    </w:p>
    <w:p w14:paraId="6D31D153" w14:textId="77777777" w:rsidR="0063536E" w:rsidRDefault="004D712B">
      <w:pPr>
        <w:pStyle w:val="Compact"/>
        <w:numPr>
          <w:ilvl w:val="0"/>
          <w:numId w:val="115"/>
        </w:numPr>
      </w:pPr>
      <w:r>
        <w:t xml:space="preserve">Kısa bilgi (“Son seans: 2 gün önce”, </w:t>
      </w:r>
      <w:r>
        <w:t>“Birlikte 4 seans tamamlandı”) → opsiyonel bilgi</w:t>
      </w:r>
    </w:p>
    <w:p w14:paraId="6D31D154" w14:textId="77777777" w:rsidR="0063536E" w:rsidRDefault="004D712B">
      <w:r>
        <w:lastRenderedPageBreak/>
        <w:pict w14:anchorId="6D31D2CB">
          <v:rect id="_x0000_i1075" style="width:0;height:1.5pt" o:hralign="center" o:hrstd="t" o:hr="t"/>
        </w:pict>
      </w:r>
    </w:p>
    <w:p w14:paraId="6D31D155" w14:textId="77777777" w:rsidR="0063536E" w:rsidRDefault="004D712B">
      <w:pPr>
        <w:pStyle w:val="Heading3"/>
      </w:pPr>
      <w:bookmarkStart w:id="87" w:name="mesaj-balonları"/>
      <w:bookmarkEnd w:id="86"/>
      <w:r>
        <w:t>Mesaj balonları:</w:t>
      </w:r>
    </w:p>
    <w:p w14:paraId="6D31D156" w14:textId="4B35F1E0" w:rsidR="0063536E" w:rsidRDefault="004D712B">
      <w:pPr>
        <w:pStyle w:val="Compact"/>
        <w:numPr>
          <w:ilvl w:val="0"/>
          <w:numId w:val="116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→ </w:t>
      </w:r>
      <w:proofErr w:type="spellStart"/>
      <w:r>
        <w:t>sağda</w:t>
      </w:r>
      <w:proofErr w:type="spellEnd"/>
    </w:p>
    <w:p w14:paraId="6D31D157" w14:textId="77777777" w:rsidR="0063536E" w:rsidRDefault="004D712B">
      <w:pPr>
        <w:pStyle w:val="Compact"/>
        <w:numPr>
          <w:ilvl w:val="0"/>
          <w:numId w:val="116"/>
        </w:numPr>
      </w:pPr>
      <w:r>
        <w:t>Danışan mesajı → solda</w:t>
      </w:r>
    </w:p>
    <w:p w14:paraId="6D31D158" w14:textId="77777777" w:rsidR="0063536E" w:rsidRDefault="004D712B">
      <w:pPr>
        <w:pStyle w:val="Compact"/>
        <w:numPr>
          <w:ilvl w:val="0"/>
          <w:numId w:val="116"/>
        </w:numPr>
      </w:pPr>
      <w:r>
        <w:t>Tarih damgası</w:t>
      </w:r>
    </w:p>
    <w:p w14:paraId="6D31D159" w14:textId="77777777" w:rsidR="0063536E" w:rsidRDefault="004D712B">
      <w:pPr>
        <w:pStyle w:val="Compact"/>
        <w:numPr>
          <w:ilvl w:val="0"/>
          <w:numId w:val="116"/>
        </w:numPr>
      </w:pPr>
      <w:r>
        <w:t>Okundu bilgisi (✓✓ opsiyonel)</w:t>
      </w:r>
    </w:p>
    <w:p w14:paraId="6D31D15A" w14:textId="0C1E5E8C" w:rsidR="0063536E" w:rsidRDefault="004D712B">
      <w:pPr>
        <w:pStyle w:val="FirstParagraph"/>
      </w:pPr>
      <w:proofErr w:type="spellStart"/>
      <w:r>
        <w:rPr>
          <w:b/>
          <w:bCs/>
        </w:rPr>
        <w:t>Maksimum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uzunluğu</w:t>
      </w:r>
      <w:proofErr w:type="spellEnd"/>
      <w:r>
        <w:rPr>
          <w:b/>
          <w:bCs/>
        </w:rPr>
        <w:t>:</w:t>
      </w:r>
      <w:r>
        <w:t xml:space="preserve"> 300 </w:t>
      </w:r>
      <w:proofErr w:type="spellStart"/>
      <w:r>
        <w:t>karakter</w:t>
      </w:r>
      <w:proofErr w:type="spellEnd"/>
      <w:r>
        <w:t xml:space="preserve"> (MVP)</w:t>
      </w:r>
      <w:r>
        <w:br/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danışana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görünmeyen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gönderemez</w:t>
      </w:r>
      <w:r>
        <w:t xml:space="preserve"> (gizli not yoktur).</w:t>
      </w:r>
    </w:p>
    <w:p w14:paraId="6D31D15B" w14:textId="77777777" w:rsidR="0063536E" w:rsidRDefault="004D712B">
      <w:r>
        <w:pict w14:anchorId="6D31D2CC">
          <v:rect id="_x0000_i1076" style="width:0;height:1.5pt" o:hralign="center" o:hrstd="t" o:hr="t"/>
        </w:pict>
      </w:r>
    </w:p>
    <w:p w14:paraId="6D31D15C" w14:textId="77777777" w:rsidR="0063536E" w:rsidRDefault="004D712B">
      <w:pPr>
        <w:pStyle w:val="Heading3"/>
      </w:pPr>
      <w:bookmarkStart w:id="88" w:name="mesaj-yazma-alanı"/>
      <w:bookmarkEnd w:id="87"/>
      <w:r>
        <w:t>Mesaj Yazma Alanı:</w:t>
      </w:r>
    </w:p>
    <w:p w14:paraId="6D31D15D" w14:textId="77777777" w:rsidR="0063536E" w:rsidRDefault="004D712B">
      <w:pPr>
        <w:pStyle w:val="Compact"/>
        <w:numPr>
          <w:ilvl w:val="0"/>
          <w:numId w:val="117"/>
        </w:numPr>
      </w:pPr>
      <w:r>
        <w:t>Metin kutusu</w:t>
      </w:r>
    </w:p>
    <w:p w14:paraId="6D31D15E" w14:textId="77777777" w:rsidR="0063536E" w:rsidRDefault="004D712B">
      <w:pPr>
        <w:pStyle w:val="Compact"/>
        <w:numPr>
          <w:ilvl w:val="0"/>
          <w:numId w:val="117"/>
        </w:numPr>
      </w:pPr>
      <w:r>
        <w:t>“Gönder” butonu</w:t>
      </w:r>
    </w:p>
    <w:p w14:paraId="6D31D15F" w14:textId="77777777" w:rsidR="0063536E" w:rsidRDefault="004D712B">
      <w:pPr>
        <w:pStyle w:val="Compact"/>
        <w:numPr>
          <w:ilvl w:val="0"/>
          <w:numId w:val="117"/>
        </w:numPr>
      </w:pPr>
      <w:r>
        <w:t>Enter → gönder</w:t>
      </w:r>
    </w:p>
    <w:p w14:paraId="6D31D160" w14:textId="77777777" w:rsidR="0063536E" w:rsidRDefault="004D712B">
      <w:pPr>
        <w:pStyle w:val="Compact"/>
        <w:numPr>
          <w:ilvl w:val="0"/>
          <w:numId w:val="117"/>
        </w:numPr>
      </w:pPr>
      <w:r>
        <w:t>Boş mesaj engellenir</w:t>
      </w:r>
    </w:p>
    <w:p w14:paraId="6D31D161" w14:textId="77777777" w:rsidR="0063536E" w:rsidRDefault="004D712B">
      <w:pPr>
        <w:pStyle w:val="Compact"/>
        <w:numPr>
          <w:ilvl w:val="0"/>
          <w:numId w:val="117"/>
        </w:numPr>
      </w:pPr>
      <w:r>
        <w:t>Flood kontrol: saniyede max 3 mesaj</w:t>
      </w:r>
    </w:p>
    <w:p w14:paraId="6D31D162" w14:textId="77777777" w:rsidR="0063536E" w:rsidRDefault="004D712B">
      <w:pPr>
        <w:pStyle w:val="FirstParagraph"/>
      </w:pPr>
      <w:r>
        <w:rPr>
          <w:b/>
          <w:bCs/>
        </w:rPr>
        <w:t>Dosya / görsel gönderimi MVP’de yok</w:t>
      </w:r>
      <w:r>
        <w:br/>
        <w:t>(Not: Faz 2 için ayırıyoruz.)</w:t>
      </w:r>
    </w:p>
    <w:p w14:paraId="6D31D163" w14:textId="77777777" w:rsidR="0063536E" w:rsidRDefault="004D712B">
      <w:r>
        <w:pict w14:anchorId="6D31D2CD">
          <v:rect id="_x0000_i1077" style="width:0;height:1.5pt" o:hralign="center" o:hrstd="t" o:hr="t"/>
        </w:pict>
      </w:r>
    </w:p>
    <w:p w14:paraId="6D31D164" w14:textId="77777777" w:rsidR="0063536E" w:rsidRDefault="004D712B">
      <w:pPr>
        <w:pStyle w:val="Heading1"/>
      </w:pPr>
      <w:bookmarkStart w:id="89" w:name="kullanıcı-akışları-4"/>
      <w:bookmarkEnd w:id="88"/>
      <w:bookmarkEnd w:id="85"/>
      <w:bookmarkEnd w:id="83"/>
      <w:r>
        <w:rPr>
          <w:b/>
          <w:bCs/>
        </w:rPr>
        <w:t>9.5.4 Kullanıcı Akışları</w:t>
      </w:r>
    </w:p>
    <w:p w14:paraId="6D31D165" w14:textId="77777777" w:rsidR="0063536E" w:rsidRDefault="004D712B">
      <w:r>
        <w:pict w14:anchorId="6D31D2CE">
          <v:rect id="_x0000_i1078" style="width:0;height:1.5pt" o:hralign="center" o:hrstd="t" o:hr="t"/>
        </w:pict>
      </w:r>
    </w:p>
    <w:p w14:paraId="6D31D166" w14:textId="77777777" w:rsidR="0063536E" w:rsidRDefault="004D712B">
      <w:pPr>
        <w:pStyle w:val="Heading2"/>
      </w:pPr>
      <w:bookmarkStart w:id="90" w:name="konuşma-açma-seçme-akışı"/>
      <w:r>
        <w:rPr>
          <w:b/>
          <w:bCs/>
        </w:rPr>
        <w:t>9.5.4.1 Konuşma Açma / Seçme Akışı</w:t>
      </w:r>
    </w:p>
    <w:p w14:paraId="6D31D167" w14:textId="076D78A9" w:rsidR="0063536E" w:rsidRDefault="004D712B">
      <w:pPr>
        <w:pStyle w:val="Compact"/>
        <w:numPr>
          <w:ilvl w:val="0"/>
          <w:numId w:val="118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konuşma</w:t>
      </w:r>
      <w:proofErr w:type="spellEnd"/>
      <w:r>
        <w:t xml:space="preserve"> </w:t>
      </w:r>
      <w:proofErr w:type="spellStart"/>
      <w:r>
        <w:t>listesinden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danışanı seçer</w:t>
      </w:r>
    </w:p>
    <w:p w14:paraId="6D31D168" w14:textId="77777777" w:rsidR="0063536E" w:rsidRDefault="004D712B">
      <w:pPr>
        <w:pStyle w:val="Compact"/>
        <w:numPr>
          <w:ilvl w:val="0"/>
          <w:numId w:val="118"/>
        </w:numPr>
      </w:pPr>
      <w:r>
        <w:t>Chat ekranı açılır</w:t>
      </w:r>
    </w:p>
    <w:p w14:paraId="6D31D169" w14:textId="77777777" w:rsidR="0063536E" w:rsidRDefault="004D712B">
      <w:pPr>
        <w:pStyle w:val="Compact"/>
        <w:numPr>
          <w:ilvl w:val="0"/>
          <w:numId w:val="118"/>
        </w:numPr>
      </w:pPr>
      <w:r>
        <w:t xml:space="preserve">Otomatik olarak okunmamış mesajlar </w:t>
      </w:r>
      <w:r>
        <w:rPr>
          <w:b/>
          <w:bCs/>
        </w:rPr>
        <w:t>okunmuş</w:t>
      </w:r>
      <w:r>
        <w:t xml:space="preserve"> olarak işaretlenir</w:t>
      </w:r>
    </w:p>
    <w:p w14:paraId="6D31D16A" w14:textId="77777777" w:rsidR="0063536E" w:rsidRDefault="004D712B">
      <w:pPr>
        <w:pStyle w:val="Compact"/>
        <w:numPr>
          <w:ilvl w:val="0"/>
          <w:numId w:val="118"/>
        </w:numPr>
      </w:pPr>
      <w:r>
        <w:t>Bildirim balonu kaybolur</w:t>
      </w:r>
    </w:p>
    <w:p w14:paraId="6D31D16B" w14:textId="77777777" w:rsidR="0063536E" w:rsidRDefault="004D712B">
      <w:r>
        <w:pict w14:anchorId="6D31D2CF">
          <v:rect id="_x0000_i1079" style="width:0;height:1.5pt" o:hralign="center" o:hrstd="t" o:hr="t"/>
        </w:pict>
      </w:r>
    </w:p>
    <w:p w14:paraId="6D31D16C" w14:textId="77777777" w:rsidR="0063536E" w:rsidRDefault="004D712B">
      <w:pPr>
        <w:pStyle w:val="Heading2"/>
      </w:pPr>
      <w:bookmarkStart w:id="91" w:name="mesaj-gönderme-akışı"/>
      <w:bookmarkEnd w:id="90"/>
      <w:r>
        <w:rPr>
          <w:b/>
          <w:bCs/>
        </w:rPr>
        <w:t>9.5.4.2 Mesaj Gönderme Akışı</w:t>
      </w:r>
    </w:p>
    <w:p w14:paraId="6D31D16D" w14:textId="4A2031AF" w:rsidR="0063536E" w:rsidRDefault="004D712B">
      <w:pPr>
        <w:pStyle w:val="Compact"/>
        <w:numPr>
          <w:ilvl w:val="0"/>
          <w:numId w:val="11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yazar</w:t>
      </w:r>
      <w:proofErr w:type="spellEnd"/>
    </w:p>
    <w:p w14:paraId="6D31D16E" w14:textId="77777777" w:rsidR="0063536E" w:rsidRDefault="004D712B">
      <w:pPr>
        <w:pStyle w:val="Compact"/>
        <w:numPr>
          <w:ilvl w:val="0"/>
          <w:numId w:val="119"/>
        </w:numPr>
      </w:pPr>
      <w:r>
        <w:t>Gönder’e basar</w:t>
      </w:r>
    </w:p>
    <w:p w14:paraId="6D31D16F" w14:textId="77777777" w:rsidR="0063536E" w:rsidRDefault="004D712B">
      <w:pPr>
        <w:pStyle w:val="Compact"/>
        <w:numPr>
          <w:ilvl w:val="0"/>
          <w:numId w:val="119"/>
        </w:numPr>
      </w:pPr>
      <w:r>
        <w:t>Mesaj backend’e iletilir</w:t>
      </w:r>
    </w:p>
    <w:p w14:paraId="6D31D170" w14:textId="77777777" w:rsidR="0063536E" w:rsidRDefault="004D712B">
      <w:pPr>
        <w:pStyle w:val="Compact"/>
        <w:numPr>
          <w:ilvl w:val="0"/>
          <w:numId w:val="119"/>
        </w:numPr>
      </w:pPr>
      <w:r>
        <w:t xml:space="preserve">Ekranda </w:t>
      </w:r>
      <w:r>
        <w:rPr>
          <w:b/>
          <w:bCs/>
        </w:rPr>
        <w:t>optimistic UI</w:t>
      </w:r>
      <w:r>
        <w:t xml:space="preserve"> ile hemen görünür</w:t>
      </w:r>
    </w:p>
    <w:p w14:paraId="6D31D171" w14:textId="77777777" w:rsidR="0063536E" w:rsidRDefault="004D712B">
      <w:pPr>
        <w:pStyle w:val="Compact"/>
        <w:numPr>
          <w:ilvl w:val="0"/>
          <w:numId w:val="119"/>
        </w:numPr>
      </w:pPr>
      <w:r>
        <w:t>Danışana anlık bildirim gider</w:t>
      </w:r>
    </w:p>
    <w:p w14:paraId="6D31D172" w14:textId="77777777" w:rsidR="0063536E" w:rsidRDefault="004D712B">
      <w:r>
        <w:lastRenderedPageBreak/>
        <w:pict w14:anchorId="6D31D2D0">
          <v:rect id="_x0000_i1080" style="width:0;height:1.5pt" o:hralign="center" o:hrstd="t" o:hr="t"/>
        </w:pict>
      </w:r>
    </w:p>
    <w:p w14:paraId="6D31D173" w14:textId="77777777" w:rsidR="0063536E" w:rsidRDefault="004D712B">
      <w:pPr>
        <w:pStyle w:val="Heading2"/>
      </w:pPr>
      <w:bookmarkStart w:id="92" w:name="mesaj-alma-akışı"/>
      <w:bookmarkEnd w:id="91"/>
      <w:r>
        <w:rPr>
          <w:b/>
          <w:bCs/>
        </w:rPr>
        <w:t>9.5.4.3 Mesaj Alma Akışı</w:t>
      </w:r>
    </w:p>
    <w:p w14:paraId="6D31D174" w14:textId="77777777" w:rsidR="0063536E" w:rsidRDefault="004D712B">
      <w:pPr>
        <w:pStyle w:val="Compact"/>
        <w:numPr>
          <w:ilvl w:val="0"/>
          <w:numId w:val="120"/>
        </w:numPr>
      </w:pPr>
      <w:r>
        <w:t>Danışan mesaj gönderir</w:t>
      </w:r>
    </w:p>
    <w:p w14:paraId="6D31D175" w14:textId="4E29366F" w:rsidR="0063536E" w:rsidRDefault="004D712B">
      <w:pPr>
        <w:pStyle w:val="Compact"/>
        <w:numPr>
          <w:ilvl w:val="0"/>
          <w:numId w:val="120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ekranında</w:t>
      </w:r>
      <w:proofErr w:type="spellEnd"/>
      <w:r>
        <w:t xml:space="preserve"> </w:t>
      </w:r>
      <w:proofErr w:type="spellStart"/>
      <w:r>
        <w:t>anlık</w:t>
      </w:r>
      <w:proofErr w:type="spellEnd"/>
      <w:r>
        <w:t xml:space="preserve"> </w:t>
      </w:r>
      <w:proofErr w:type="spellStart"/>
      <w:r>
        <w:t>görünür</w:t>
      </w:r>
      <w:proofErr w:type="spellEnd"/>
    </w:p>
    <w:p w14:paraId="6D31D176" w14:textId="77777777" w:rsidR="0063536E" w:rsidRDefault="004D712B">
      <w:pPr>
        <w:pStyle w:val="Compact"/>
        <w:numPr>
          <w:ilvl w:val="0"/>
          <w:numId w:val="120"/>
        </w:numPr>
      </w:pPr>
      <w:r>
        <w:t>Bildirim balonu konuşma listesinde görünür</w:t>
      </w:r>
    </w:p>
    <w:p w14:paraId="6D31D177" w14:textId="77777777" w:rsidR="0063536E" w:rsidRDefault="004D712B">
      <w:pPr>
        <w:pStyle w:val="Compact"/>
        <w:numPr>
          <w:ilvl w:val="0"/>
          <w:numId w:val="120"/>
        </w:numPr>
      </w:pPr>
      <w:r>
        <w:t>Chat açıksa → mesaj anında okunmuş olur</w:t>
      </w:r>
    </w:p>
    <w:p w14:paraId="6D31D178" w14:textId="77777777" w:rsidR="0063536E" w:rsidRDefault="004D712B">
      <w:r>
        <w:pict w14:anchorId="6D31D2D1">
          <v:rect id="_x0000_i1081" style="width:0;height:1.5pt" o:hralign="center" o:hrstd="t" o:hr="t"/>
        </w:pict>
      </w:r>
    </w:p>
    <w:p w14:paraId="6D31D179" w14:textId="77777777" w:rsidR="0063536E" w:rsidRDefault="004D712B">
      <w:pPr>
        <w:pStyle w:val="Heading2"/>
      </w:pPr>
      <w:bookmarkStart w:id="93" w:name="konuşma-başlatma-sistem-tarafından"/>
      <w:bookmarkEnd w:id="92"/>
      <w:r>
        <w:rPr>
          <w:b/>
          <w:bCs/>
        </w:rPr>
        <w:t>9.5.4.4 Konuşma Başlatma (Sistem Tarafından)</w:t>
      </w:r>
    </w:p>
    <w:p w14:paraId="6D31D17A" w14:textId="77777777" w:rsidR="0063536E" w:rsidRDefault="004D712B">
      <w:pPr>
        <w:pStyle w:val="FirstParagraph"/>
      </w:pPr>
      <w:r>
        <w:t>Bir danışan ile konuşma otomatik açılır:</w:t>
      </w:r>
    </w:p>
    <w:p w14:paraId="6D31D17B" w14:textId="77777777" w:rsidR="0063536E" w:rsidRDefault="004D712B">
      <w:pPr>
        <w:pStyle w:val="Compact"/>
        <w:numPr>
          <w:ilvl w:val="0"/>
          <w:numId w:val="121"/>
        </w:numPr>
      </w:pPr>
      <w:r>
        <w:t>İlk seans oluşturulduğunda</w:t>
      </w:r>
    </w:p>
    <w:p w14:paraId="6D31D17C" w14:textId="77777777" w:rsidR="0063536E" w:rsidRDefault="004D712B">
      <w:pPr>
        <w:pStyle w:val="Compact"/>
        <w:numPr>
          <w:ilvl w:val="0"/>
          <w:numId w:val="121"/>
        </w:numPr>
      </w:pPr>
      <w:r>
        <w:t>İlk rapor gönderildiğinde</w:t>
      </w:r>
    </w:p>
    <w:p w14:paraId="6D31D17D" w14:textId="77777777" w:rsidR="0063536E" w:rsidRDefault="004D712B">
      <w:pPr>
        <w:pStyle w:val="Compact"/>
        <w:numPr>
          <w:ilvl w:val="0"/>
          <w:numId w:val="121"/>
        </w:numPr>
      </w:pPr>
      <w:r>
        <w:t>İlk mesaj geldiğinde</w:t>
      </w:r>
    </w:p>
    <w:p w14:paraId="6D31D17E" w14:textId="6C087C4E" w:rsidR="0063536E" w:rsidRDefault="004D712B">
      <w:pPr>
        <w:pStyle w:val="FirstParagraph"/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konuşma</w:t>
      </w:r>
      <w:proofErr w:type="spellEnd"/>
      <w:r>
        <w:t xml:space="preserve"> </w:t>
      </w:r>
      <w:proofErr w:type="spellStart"/>
      <w:r>
        <w:t>başlatmasına</w:t>
      </w:r>
      <w:proofErr w:type="spellEnd"/>
      <w:r>
        <w:t xml:space="preserve"> </w:t>
      </w:r>
      <w:proofErr w:type="spellStart"/>
      <w:r>
        <w:t>gerek</w:t>
      </w:r>
      <w:proofErr w:type="spellEnd"/>
      <w:r>
        <w:t xml:space="preserve"> yoktur.</w:t>
      </w:r>
    </w:p>
    <w:p w14:paraId="6D31D17F" w14:textId="77777777" w:rsidR="0063536E" w:rsidRDefault="004D712B">
      <w:r>
        <w:pict w14:anchorId="6D31D2D2">
          <v:rect id="_x0000_i1082" style="width:0;height:1.5pt" o:hralign="center" o:hrstd="t" o:hr="t"/>
        </w:pict>
      </w:r>
    </w:p>
    <w:p w14:paraId="6D31D180" w14:textId="77777777" w:rsidR="0063536E" w:rsidRDefault="004D712B">
      <w:pPr>
        <w:pStyle w:val="Heading1"/>
      </w:pPr>
      <w:bookmarkStart w:id="94" w:name="iş-kuralları-4"/>
      <w:bookmarkEnd w:id="93"/>
      <w:bookmarkEnd w:id="89"/>
      <w:r>
        <w:rPr>
          <w:b/>
          <w:bCs/>
        </w:rPr>
        <w:t>9.5.5 İş Kuralları</w:t>
      </w:r>
    </w:p>
    <w:p w14:paraId="6D31D181" w14:textId="34ABABB2" w:rsidR="0063536E" w:rsidRDefault="004D712B">
      <w:pPr>
        <w:pStyle w:val="Compact"/>
        <w:numPr>
          <w:ilvl w:val="0"/>
          <w:numId w:val="122"/>
        </w:numPr>
      </w:pPr>
      <w:r>
        <w:t xml:space="preserve">Her </w:t>
      </w:r>
      <w:proofErr w:type="spellStart"/>
      <w:r>
        <w:t>uzman</w:t>
      </w:r>
      <w:proofErr w:type="spellEnd"/>
      <w:r>
        <w:t>–</w:t>
      </w:r>
      <w:proofErr w:type="spellStart"/>
      <w:r>
        <w:t>danışan</w:t>
      </w:r>
      <w:proofErr w:type="spellEnd"/>
      <w:r>
        <w:t xml:space="preserve"> </w:t>
      </w:r>
      <w:proofErr w:type="spellStart"/>
      <w:r>
        <w:t>çifti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rPr>
          <w:b/>
          <w:bCs/>
        </w:rPr>
        <w:t>tek</w:t>
      </w:r>
      <w:proofErr w:type="spellEnd"/>
      <w:r>
        <w:rPr>
          <w:b/>
          <w:bCs/>
        </w:rPr>
        <w:t xml:space="preserve"> bir konuşma thread’i</w:t>
      </w:r>
      <w:r>
        <w:t xml:space="preserve"> bulunur</w:t>
      </w:r>
    </w:p>
    <w:p w14:paraId="6D31D182" w14:textId="77777777" w:rsidR="0063536E" w:rsidRDefault="004D712B">
      <w:pPr>
        <w:pStyle w:val="Compact"/>
        <w:numPr>
          <w:ilvl w:val="0"/>
          <w:numId w:val="122"/>
        </w:numPr>
      </w:pPr>
      <w:r>
        <w:t>Mesajlar silinemez (MVP)</w:t>
      </w:r>
    </w:p>
    <w:p w14:paraId="6D31D183" w14:textId="77777777" w:rsidR="0063536E" w:rsidRDefault="004D712B">
      <w:pPr>
        <w:pStyle w:val="Compact"/>
        <w:numPr>
          <w:ilvl w:val="0"/>
          <w:numId w:val="122"/>
        </w:numPr>
      </w:pPr>
      <w:r>
        <w:t>Mesaj içeriği admin tarafından görülemez</w:t>
      </w:r>
    </w:p>
    <w:p w14:paraId="6D31D184" w14:textId="77777777" w:rsidR="0063536E" w:rsidRDefault="004D712B">
      <w:pPr>
        <w:pStyle w:val="Compact"/>
        <w:numPr>
          <w:ilvl w:val="1"/>
          <w:numId w:val="123"/>
        </w:numPr>
      </w:pPr>
      <w:r>
        <w:t>Admin sadece: timestamp, senderType, messageLength görür</w:t>
      </w:r>
    </w:p>
    <w:p w14:paraId="6D31D185" w14:textId="77777777" w:rsidR="0063536E" w:rsidRDefault="004D712B">
      <w:pPr>
        <w:pStyle w:val="Compact"/>
        <w:numPr>
          <w:ilvl w:val="0"/>
          <w:numId w:val="122"/>
        </w:numPr>
      </w:pPr>
      <w:r>
        <w:t>Hakaret/istenmeyen içerik için otomatik flag sistemi</w:t>
      </w:r>
    </w:p>
    <w:p w14:paraId="6D31D186" w14:textId="77777777" w:rsidR="0063536E" w:rsidRDefault="004D712B">
      <w:pPr>
        <w:pStyle w:val="Compact"/>
        <w:numPr>
          <w:ilvl w:val="0"/>
          <w:numId w:val="122"/>
        </w:numPr>
      </w:pPr>
      <w:r>
        <w:t>Flood/spam koruması her kullanıcıya uygulanır</w:t>
      </w:r>
    </w:p>
    <w:p w14:paraId="6D31D187" w14:textId="77777777" w:rsidR="0063536E" w:rsidRDefault="004D712B">
      <w:pPr>
        <w:pStyle w:val="Compact"/>
        <w:numPr>
          <w:ilvl w:val="0"/>
          <w:numId w:val="122"/>
        </w:numPr>
      </w:pPr>
      <w:r>
        <w:t>Okunmamış mesaj sayısı gerçek zamanlı güncellenir</w:t>
      </w:r>
    </w:p>
    <w:p w14:paraId="6D31D188" w14:textId="77777777" w:rsidR="0063536E" w:rsidRDefault="004D712B">
      <w:pPr>
        <w:pStyle w:val="Compact"/>
        <w:numPr>
          <w:ilvl w:val="0"/>
          <w:numId w:val="122"/>
        </w:numPr>
      </w:pPr>
      <w:r>
        <w:t>Mesajlar encryption-at-rest ve TLS ile korunur</w:t>
      </w:r>
    </w:p>
    <w:p w14:paraId="6D31D189" w14:textId="77777777" w:rsidR="0063536E" w:rsidRDefault="004D712B">
      <w:r>
        <w:pict w14:anchorId="6D31D2D3">
          <v:rect id="_x0000_i1083" style="width:0;height:1.5pt" o:hralign="center" o:hrstd="t" o:hr="t"/>
        </w:pict>
      </w:r>
    </w:p>
    <w:p w14:paraId="6D31D18A" w14:textId="77777777" w:rsidR="0063536E" w:rsidRDefault="004D712B">
      <w:pPr>
        <w:pStyle w:val="Heading1"/>
      </w:pPr>
      <w:bookmarkStart w:id="95" w:name="edge-caseler-4"/>
      <w:bookmarkEnd w:id="94"/>
      <w:r>
        <w:rPr>
          <w:b/>
          <w:bCs/>
        </w:rPr>
        <w:t>9.5.6 Edge Case’ler</w:t>
      </w:r>
    </w:p>
    <w:p w14:paraId="6D31D18B" w14:textId="77777777" w:rsidR="0063536E" w:rsidRDefault="004D712B">
      <w:pPr>
        <w:pStyle w:val="Compact"/>
        <w:numPr>
          <w:ilvl w:val="0"/>
          <w:numId w:val="124"/>
        </w:numPr>
      </w:pPr>
      <w:r>
        <w:t xml:space="preserve">Bağlantı yok → </w:t>
      </w:r>
      <w:r>
        <w:t>“Mesaj gönderilemedi, yeniden dene”</w:t>
      </w:r>
    </w:p>
    <w:p w14:paraId="6D31D18C" w14:textId="0115124F" w:rsidR="0063536E" w:rsidRDefault="004D712B">
      <w:pPr>
        <w:pStyle w:val="Compact"/>
        <w:numPr>
          <w:ilvl w:val="0"/>
          <w:numId w:val="124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hesabı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 → mesaj gönderilemez</w:t>
      </w:r>
    </w:p>
    <w:p w14:paraId="6D31D18D" w14:textId="77777777" w:rsidR="0063536E" w:rsidRDefault="004D712B">
      <w:pPr>
        <w:pStyle w:val="Compact"/>
        <w:numPr>
          <w:ilvl w:val="0"/>
          <w:numId w:val="124"/>
        </w:numPr>
      </w:pPr>
      <w:r>
        <w:t>Danışan hesabı silinmiş → konuşma sadece geçmiş olarak görünür, kilitlenir</w:t>
      </w:r>
    </w:p>
    <w:p w14:paraId="6D31D18E" w14:textId="77777777" w:rsidR="0063536E" w:rsidRDefault="004D712B">
      <w:pPr>
        <w:pStyle w:val="Compact"/>
        <w:numPr>
          <w:ilvl w:val="0"/>
          <w:numId w:val="124"/>
        </w:numPr>
      </w:pPr>
      <w:r>
        <w:t>Çok uzun mesaj → “Mesaj en fazla 300 karakter olabilir.”</w:t>
      </w:r>
    </w:p>
    <w:p w14:paraId="6D31D18F" w14:textId="77777777" w:rsidR="0063536E" w:rsidRDefault="004D712B">
      <w:r>
        <w:pict w14:anchorId="6D31D2D4">
          <v:rect id="_x0000_i1084" style="width:0;height:1.5pt" o:hralign="center" o:hrstd="t" o:hr="t"/>
        </w:pict>
      </w:r>
    </w:p>
    <w:p w14:paraId="6D31D190" w14:textId="77777777" w:rsidR="0063536E" w:rsidRDefault="004D712B">
      <w:pPr>
        <w:pStyle w:val="Heading1"/>
      </w:pPr>
      <w:bookmarkStart w:id="96" w:name="non-fonksiyonel-gereksinimler-4"/>
      <w:bookmarkEnd w:id="95"/>
      <w:r>
        <w:rPr>
          <w:b/>
          <w:bCs/>
        </w:rPr>
        <w:lastRenderedPageBreak/>
        <w:t>9.5.7 Non-Fonksiyonel Gereksinimler</w:t>
      </w:r>
    </w:p>
    <w:p w14:paraId="6D31D191" w14:textId="77777777" w:rsidR="0063536E" w:rsidRDefault="004D712B">
      <w:pPr>
        <w:pStyle w:val="Compact"/>
        <w:numPr>
          <w:ilvl w:val="0"/>
          <w:numId w:val="125"/>
        </w:numPr>
      </w:pPr>
      <w:r>
        <w:t>Mesaj gönderim gecikmesi &lt; 150 ms</w:t>
      </w:r>
    </w:p>
    <w:p w14:paraId="6D31D192" w14:textId="77777777" w:rsidR="0063536E" w:rsidRDefault="004D712B">
      <w:pPr>
        <w:pStyle w:val="Compact"/>
        <w:numPr>
          <w:ilvl w:val="0"/>
          <w:numId w:val="125"/>
        </w:numPr>
      </w:pPr>
      <w:r>
        <w:t>WebSocket/SignalR altyapısı zorunlu</w:t>
      </w:r>
    </w:p>
    <w:p w14:paraId="6D31D193" w14:textId="77777777" w:rsidR="0063536E" w:rsidRDefault="004D712B">
      <w:pPr>
        <w:pStyle w:val="Compact"/>
        <w:numPr>
          <w:ilvl w:val="0"/>
          <w:numId w:val="125"/>
        </w:numPr>
      </w:pPr>
      <w:r>
        <w:t>Chat mobilde tam ekran kullanıma uygun olmalı</w:t>
      </w:r>
    </w:p>
    <w:p w14:paraId="6D31D194" w14:textId="77777777" w:rsidR="0063536E" w:rsidRDefault="004D712B">
      <w:pPr>
        <w:pStyle w:val="Compact"/>
        <w:numPr>
          <w:ilvl w:val="0"/>
          <w:numId w:val="125"/>
        </w:numPr>
      </w:pPr>
      <w:r>
        <w:t>Yüksek mesaj hacmine dayanıklı altyapı</w:t>
      </w:r>
    </w:p>
    <w:p w14:paraId="6D31D195" w14:textId="77777777" w:rsidR="0063536E" w:rsidRDefault="004D712B">
      <w:pPr>
        <w:pStyle w:val="Compact"/>
        <w:numPr>
          <w:ilvl w:val="0"/>
          <w:numId w:val="125"/>
        </w:numPr>
      </w:pPr>
      <w:r>
        <w:t>Flood/spam korumalı rate limiting sistemi</w:t>
      </w:r>
    </w:p>
    <w:p w14:paraId="6D31D196" w14:textId="77777777" w:rsidR="0063536E" w:rsidRDefault="004D712B">
      <w:pPr>
        <w:pStyle w:val="Heading1"/>
      </w:pPr>
      <w:bookmarkStart w:id="97" w:name="kazanç-ödeme-yönetimi-fdd-taslağı"/>
      <w:bookmarkEnd w:id="96"/>
      <w:r>
        <w:t>✅</w:t>
      </w:r>
      <w:r>
        <w:t xml:space="preserve"> </w:t>
      </w:r>
      <w:r>
        <w:rPr>
          <w:b/>
          <w:bCs/>
        </w:rPr>
        <w:t>9.6 Kazanç &amp; Ödeme Yönetimi – FDD Taslağı</w:t>
      </w:r>
    </w:p>
    <w:p w14:paraId="6D31D197" w14:textId="22250BFC" w:rsidR="0063536E" w:rsidRDefault="004D712B">
      <w:pPr>
        <w:pStyle w:val="FirstParagraph"/>
      </w:pPr>
      <w:r>
        <w:t xml:space="preserve">Bu </w:t>
      </w:r>
      <w:proofErr w:type="spellStart"/>
      <w:r>
        <w:t>modül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platform </w:t>
      </w:r>
      <w:proofErr w:type="spellStart"/>
      <w:r>
        <w:t>üzerinden</w:t>
      </w:r>
      <w:proofErr w:type="spellEnd"/>
      <w:r>
        <w:t xml:space="preserve"> </w:t>
      </w:r>
      <w:proofErr w:type="spellStart"/>
      <w:r>
        <w:t>kazandığı</w:t>
      </w:r>
      <w:proofErr w:type="spellEnd"/>
      <w:r>
        <w:t xml:space="preserve"> ücretleri, ödeme durumlarını ve gelir geçmişini takip etmesini sağlar.</w:t>
      </w:r>
      <w:r>
        <w:br/>
        <w:t xml:space="preserve">Platform bir pazar yeri olduğundan, tüm para </w:t>
      </w:r>
      <w:proofErr w:type="spellStart"/>
      <w:r>
        <w:t>akışı</w:t>
      </w:r>
      <w:proofErr w:type="spellEnd"/>
      <w:r>
        <w:t xml:space="preserve"> </w:t>
      </w:r>
      <w:r>
        <w:rPr>
          <w:b/>
          <w:bCs/>
        </w:rPr>
        <w:t xml:space="preserve">platform → </w:t>
      </w:r>
      <w:proofErr w:type="spellStart"/>
      <w:r>
        <w:rPr>
          <w:b/>
          <w:bCs/>
        </w:rPr>
        <w:t>uzman</w:t>
      </w:r>
      <w:proofErr w:type="spellEnd"/>
      <w:r>
        <w:t xml:space="preserve"> </w:t>
      </w:r>
      <w:proofErr w:type="spellStart"/>
      <w:r>
        <w:t>mantığı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</w:t>
      </w:r>
      <w:proofErr w:type="spellStart"/>
      <w:r>
        <w:t>ilerler</w:t>
      </w:r>
      <w:proofErr w:type="spellEnd"/>
      <w:r>
        <w:t>.</w:t>
      </w:r>
    </w:p>
    <w:p w14:paraId="6D31D198" w14:textId="77777777" w:rsidR="0063536E" w:rsidRDefault="004D712B">
      <w:r>
        <w:pict w14:anchorId="6D31D2D5">
          <v:rect id="_x0000_i1085" style="width:0;height:1.5pt" o:hralign="center" o:hrstd="t" o:hr="t"/>
        </w:pict>
      </w:r>
    </w:p>
    <w:p w14:paraId="6D31D199" w14:textId="77777777" w:rsidR="0063536E" w:rsidRDefault="004D712B">
      <w:pPr>
        <w:pStyle w:val="Heading1"/>
      </w:pPr>
      <w:bookmarkStart w:id="98" w:name="amaç-5"/>
      <w:bookmarkEnd w:id="97"/>
      <w:r>
        <w:rPr>
          <w:b/>
          <w:bCs/>
        </w:rPr>
        <w:t>9.6.1 Amaç</w:t>
      </w:r>
    </w:p>
    <w:p w14:paraId="6D31D19A" w14:textId="5B2708F9" w:rsidR="0063536E" w:rsidRDefault="004D712B">
      <w:pPr>
        <w:pStyle w:val="FirstParagraph"/>
      </w:pPr>
      <w:proofErr w:type="spellStart"/>
      <w:r>
        <w:t>Uzman</w:t>
      </w:r>
      <w:r>
        <w:t>e</w:t>
      </w:r>
      <w:proofErr w:type="spellEnd"/>
      <w:r>
        <w:t>:</w:t>
      </w:r>
    </w:p>
    <w:p w14:paraId="6D31D19B" w14:textId="77777777" w:rsidR="0063536E" w:rsidRDefault="004D712B">
      <w:pPr>
        <w:pStyle w:val="Compact"/>
        <w:numPr>
          <w:ilvl w:val="0"/>
          <w:numId w:val="126"/>
        </w:numPr>
      </w:pPr>
      <w:r>
        <w:t>Seans bazlı kazançlarını</w:t>
      </w:r>
    </w:p>
    <w:p w14:paraId="6D31D19C" w14:textId="77777777" w:rsidR="0063536E" w:rsidRDefault="004D712B">
      <w:pPr>
        <w:pStyle w:val="Compact"/>
        <w:numPr>
          <w:ilvl w:val="0"/>
          <w:numId w:val="126"/>
        </w:numPr>
      </w:pPr>
      <w:r>
        <w:t>Günlük / haftalık / aylık gelir özetini</w:t>
      </w:r>
    </w:p>
    <w:p w14:paraId="6D31D19D" w14:textId="77777777" w:rsidR="0063536E" w:rsidRDefault="004D712B">
      <w:pPr>
        <w:pStyle w:val="Compact"/>
        <w:numPr>
          <w:ilvl w:val="0"/>
          <w:numId w:val="126"/>
        </w:numPr>
      </w:pPr>
      <w:r>
        <w:t>Bekleyen ödemelerini</w:t>
      </w:r>
    </w:p>
    <w:p w14:paraId="6D31D19E" w14:textId="77777777" w:rsidR="0063536E" w:rsidRDefault="004D712B">
      <w:pPr>
        <w:pStyle w:val="Compact"/>
        <w:numPr>
          <w:ilvl w:val="0"/>
          <w:numId w:val="126"/>
        </w:numPr>
      </w:pPr>
      <w:r>
        <w:t>Tamamlanmış ödeme geçmişini</w:t>
      </w:r>
    </w:p>
    <w:p w14:paraId="6D31D19F" w14:textId="77777777" w:rsidR="0063536E" w:rsidRDefault="004D712B">
      <w:pPr>
        <w:pStyle w:val="Compact"/>
        <w:numPr>
          <w:ilvl w:val="0"/>
          <w:numId w:val="126"/>
        </w:numPr>
      </w:pPr>
      <w:r>
        <w:t>Komisyon bilgilerinin nasıl uygulandığını</w:t>
      </w:r>
    </w:p>
    <w:p w14:paraId="6D31D1A0" w14:textId="77777777" w:rsidR="0063536E" w:rsidRDefault="004D712B">
      <w:pPr>
        <w:pStyle w:val="FirstParagraph"/>
      </w:pPr>
      <w:r>
        <w:rPr>
          <w:b/>
          <w:bCs/>
        </w:rPr>
        <w:t>şeffaf ve anlaşılır</w:t>
      </w:r>
      <w:r>
        <w:t xml:space="preserve"> şekilde gösterme amacı taşır.</w:t>
      </w:r>
    </w:p>
    <w:p w14:paraId="6D31D1A1" w14:textId="77777777" w:rsidR="0063536E" w:rsidRDefault="004D712B">
      <w:pPr>
        <w:pStyle w:val="BodyText"/>
      </w:pPr>
      <w:r>
        <w:t>Bu modül, platform güveni açısından son derece kritiktir.</w:t>
      </w:r>
    </w:p>
    <w:p w14:paraId="6D31D1A2" w14:textId="77777777" w:rsidR="0063536E" w:rsidRDefault="004D712B">
      <w:r>
        <w:pict w14:anchorId="6D31D2D6">
          <v:rect id="_x0000_i1086" style="width:0;height:1.5pt" o:hralign="center" o:hrstd="t" o:hr="t"/>
        </w:pict>
      </w:r>
    </w:p>
    <w:p w14:paraId="6D31D1A3" w14:textId="77777777" w:rsidR="0063536E" w:rsidRDefault="004D712B">
      <w:pPr>
        <w:pStyle w:val="Heading1"/>
      </w:pPr>
      <w:bookmarkStart w:id="99" w:name="roller-5"/>
      <w:bookmarkEnd w:id="98"/>
      <w:r>
        <w:rPr>
          <w:b/>
          <w:bCs/>
        </w:rPr>
        <w:t>9.6.2 Roller</w:t>
      </w:r>
    </w:p>
    <w:p w14:paraId="6D31D1A4" w14:textId="4D340714" w:rsidR="0063536E" w:rsidRDefault="004D712B">
      <w:pPr>
        <w:pStyle w:val="Compact"/>
        <w:numPr>
          <w:ilvl w:val="0"/>
          <w:numId w:val="127"/>
        </w:numPr>
      </w:pPr>
      <w:proofErr w:type="spellStart"/>
      <w:r>
        <w:rPr>
          <w:b/>
          <w:bCs/>
        </w:rPr>
        <w:t>Uzman</w:t>
      </w:r>
      <w:proofErr w:type="spellEnd"/>
      <w:r>
        <w:t xml:space="preserve"> →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kazanç</w:t>
      </w:r>
      <w:proofErr w:type="spellEnd"/>
      <w:r>
        <w:t xml:space="preserve"> bilgilerini görüntüler</w:t>
      </w:r>
    </w:p>
    <w:p w14:paraId="6D31D1A5" w14:textId="77777777" w:rsidR="0063536E" w:rsidRDefault="004D712B">
      <w:pPr>
        <w:pStyle w:val="Compact"/>
        <w:numPr>
          <w:ilvl w:val="0"/>
          <w:numId w:val="127"/>
        </w:numPr>
      </w:pPr>
      <w:r>
        <w:rPr>
          <w:b/>
          <w:bCs/>
        </w:rPr>
        <w:t>Admin</w:t>
      </w:r>
      <w:r>
        <w:t xml:space="preserve"> → Tüm kazançları tam yetkiyle görüntüler, ödemeleri işaretler</w:t>
      </w:r>
    </w:p>
    <w:p w14:paraId="6D31D1A6" w14:textId="77777777" w:rsidR="0063536E" w:rsidRDefault="004D712B">
      <w:pPr>
        <w:pStyle w:val="Compact"/>
        <w:numPr>
          <w:ilvl w:val="0"/>
          <w:numId w:val="127"/>
        </w:numPr>
      </w:pPr>
      <w:r>
        <w:rPr>
          <w:b/>
          <w:bCs/>
        </w:rPr>
        <w:t>Danışan</w:t>
      </w:r>
      <w:r>
        <w:t xml:space="preserve"> → erişemez</w:t>
      </w:r>
    </w:p>
    <w:p w14:paraId="6D31D1A7" w14:textId="77777777" w:rsidR="0063536E" w:rsidRDefault="004D712B">
      <w:r>
        <w:pict w14:anchorId="6D31D2D7">
          <v:rect id="_x0000_i1087" style="width:0;height:1.5pt" o:hralign="center" o:hrstd="t" o:hr="t"/>
        </w:pict>
      </w:r>
    </w:p>
    <w:p w14:paraId="6D31D1A8" w14:textId="77777777" w:rsidR="0063536E" w:rsidRDefault="004D712B">
      <w:pPr>
        <w:pStyle w:val="Heading1"/>
      </w:pPr>
      <w:bookmarkStart w:id="100" w:name="ekran-bileşenleri-4"/>
      <w:bookmarkEnd w:id="99"/>
      <w:r>
        <w:rPr>
          <w:b/>
          <w:bCs/>
        </w:rPr>
        <w:t>9.6.3 Ekran Bileşenleri</w:t>
      </w:r>
    </w:p>
    <w:p w14:paraId="6D31D1A9" w14:textId="77777777" w:rsidR="0063536E" w:rsidRDefault="004D712B">
      <w:pPr>
        <w:pStyle w:val="FirstParagraph"/>
      </w:pPr>
      <w:r>
        <w:t>Kazanç ekranı üç ana bölüm içerir:</w:t>
      </w:r>
    </w:p>
    <w:p w14:paraId="6D31D1AA" w14:textId="77777777" w:rsidR="0063536E" w:rsidRDefault="004D712B">
      <w:pPr>
        <w:pStyle w:val="Compact"/>
        <w:numPr>
          <w:ilvl w:val="0"/>
          <w:numId w:val="128"/>
        </w:numPr>
      </w:pPr>
      <w:r>
        <w:rPr>
          <w:b/>
          <w:bCs/>
        </w:rPr>
        <w:lastRenderedPageBreak/>
        <w:t>Kazanç Özeti (Summary Cards)</w:t>
      </w:r>
    </w:p>
    <w:p w14:paraId="6D31D1AB" w14:textId="77777777" w:rsidR="0063536E" w:rsidRDefault="004D712B">
      <w:pPr>
        <w:pStyle w:val="Compact"/>
        <w:numPr>
          <w:ilvl w:val="0"/>
          <w:numId w:val="128"/>
        </w:numPr>
      </w:pPr>
      <w:r>
        <w:rPr>
          <w:b/>
          <w:bCs/>
        </w:rPr>
        <w:t>Bekleyen Ödemeler (Payouts Pending)</w:t>
      </w:r>
    </w:p>
    <w:p w14:paraId="6D31D1AC" w14:textId="77777777" w:rsidR="0063536E" w:rsidRDefault="004D712B">
      <w:pPr>
        <w:pStyle w:val="Compact"/>
        <w:numPr>
          <w:ilvl w:val="0"/>
          <w:numId w:val="128"/>
        </w:numPr>
      </w:pPr>
      <w:r>
        <w:rPr>
          <w:b/>
          <w:bCs/>
        </w:rPr>
        <w:t>Ödeme Geçmişi (Completed Payouts)</w:t>
      </w:r>
    </w:p>
    <w:p w14:paraId="6D31D1AD" w14:textId="77777777" w:rsidR="0063536E" w:rsidRDefault="004D712B">
      <w:pPr>
        <w:pStyle w:val="Compact"/>
        <w:numPr>
          <w:ilvl w:val="0"/>
          <w:numId w:val="128"/>
        </w:numPr>
      </w:pPr>
      <w:r>
        <w:rPr>
          <w:b/>
          <w:bCs/>
        </w:rPr>
        <w:t>Seans Bazlı Kazanç Detayı (Earnings per Session)</w:t>
      </w:r>
    </w:p>
    <w:p w14:paraId="6D31D1AE" w14:textId="77777777" w:rsidR="0063536E" w:rsidRDefault="004D712B">
      <w:r>
        <w:pict w14:anchorId="6D31D2D8">
          <v:rect id="_x0000_i1088" style="width:0;height:1.5pt" o:hralign="center" o:hrstd="t" o:hr="t"/>
        </w:pict>
      </w:r>
    </w:p>
    <w:p w14:paraId="6D31D1AF" w14:textId="77777777" w:rsidR="0063536E" w:rsidRDefault="004D712B">
      <w:pPr>
        <w:pStyle w:val="Heading2"/>
      </w:pPr>
      <w:bookmarkStart w:id="101" w:name="kazanç-özeti"/>
      <w:r>
        <w:rPr>
          <w:b/>
          <w:bCs/>
        </w:rPr>
        <w:t>9.6.3.1 Kazanç Özeti</w:t>
      </w:r>
    </w:p>
    <w:p w14:paraId="6D31D1B0" w14:textId="77777777" w:rsidR="0063536E" w:rsidRDefault="004D712B">
      <w:pPr>
        <w:pStyle w:val="FirstParagraph"/>
      </w:pPr>
      <w:r>
        <w:t>Dashboard tarzında kartlar:</w:t>
      </w:r>
    </w:p>
    <w:p w14:paraId="6D31D1B1" w14:textId="77777777" w:rsidR="0063536E" w:rsidRDefault="004D712B">
      <w:pPr>
        <w:pStyle w:val="Heading3"/>
      </w:pPr>
      <w:bookmarkStart w:id="102" w:name="kart-1-bu-ayki-kazanç"/>
      <w:r>
        <w:rPr>
          <w:b/>
          <w:bCs/>
        </w:rPr>
        <w:t>Kart 1 — Bu Ayki Kazanç</w:t>
      </w:r>
    </w:p>
    <w:p w14:paraId="6D31D1B2" w14:textId="77777777" w:rsidR="0063536E" w:rsidRDefault="004D712B">
      <w:pPr>
        <w:pStyle w:val="Compact"/>
        <w:numPr>
          <w:ilvl w:val="0"/>
          <w:numId w:val="129"/>
        </w:numPr>
      </w:pPr>
      <w:r>
        <w:t>Ay boyunca tamamlanan seanslardan kazanılan toplam tutar</w:t>
      </w:r>
    </w:p>
    <w:p w14:paraId="6D31D1B3" w14:textId="77777777" w:rsidR="0063536E" w:rsidRDefault="004D712B">
      <w:pPr>
        <w:pStyle w:val="Compact"/>
        <w:numPr>
          <w:ilvl w:val="0"/>
          <w:numId w:val="129"/>
        </w:numPr>
      </w:pPr>
      <w:r>
        <w:t>Komisyon düşülmüş net kazanç gösterilir</w:t>
      </w:r>
    </w:p>
    <w:p w14:paraId="6D31D1B4" w14:textId="77777777" w:rsidR="0063536E" w:rsidRDefault="004D712B">
      <w:pPr>
        <w:pStyle w:val="Compact"/>
        <w:numPr>
          <w:ilvl w:val="0"/>
          <w:numId w:val="129"/>
        </w:numPr>
      </w:pPr>
      <w:r>
        <w:t>Alt satır: “Toplam X seans”</w:t>
      </w:r>
    </w:p>
    <w:p w14:paraId="6D31D1B5" w14:textId="77777777" w:rsidR="0063536E" w:rsidRDefault="004D712B">
      <w:pPr>
        <w:pStyle w:val="Heading3"/>
      </w:pPr>
      <w:bookmarkStart w:id="103" w:name="kart-2-bekleyen-ödemeler"/>
      <w:bookmarkEnd w:id="102"/>
      <w:r>
        <w:rPr>
          <w:b/>
          <w:bCs/>
        </w:rPr>
        <w:t>Kart 2 — Bekleyen Ödemeler</w:t>
      </w:r>
    </w:p>
    <w:p w14:paraId="6D31D1B6" w14:textId="0D2C4D88" w:rsidR="0063536E" w:rsidRDefault="004D712B">
      <w:pPr>
        <w:pStyle w:val="Compact"/>
        <w:numPr>
          <w:ilvl w:val="0"/>
          <w:numId w:val="130"/>
        </w:numPr>
      </w:pPr>
      <w:proofErr w:type="spellStart"/>
      <w:r>
        <w:t>Henüz</w:t>
      </w:r>
      <w:proofErr w:type="spellEnd"/>
      <w:r>
        <w:t xml:space="preserve"> </w:t>
      </w: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aktarılmamış</w:t>
      </w:r>
      <w:proofErr w:type="spellEnd"/>
      <w:r>
        <w:t xml:space="preserve">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tutar</w:t>
      </w:r>
      <w:proofErr w:type="spellEnd"/>
    </w:p>
    <w:p w14:paraId="6D31D1B7" w14:textId="77777777" w:rsidR="0063536E" w:rsidRDefault="004D712B">
      <w:pPr>
        <w:pStyle w:val="Compact"/>
        <w:numPr>
          <w:ilvl w:val="0"/>
          <w:numId w:val="130"/>
        </w:numPr>
      </w:pPr>
      <w:r>
        <w:t>Ödemelerin tarihlerine göre özet gösterim</w:t>
      </w:r>
    </w:p>
    <w:p w14:paraId="6D31D1B8" w14:textId="77777777" w:rsidR="0063536E" w:rsidRDefault="004D712B">
      <w:pPr>
        <w:pStyle w:val="Compact"/>
        <w:numPr>
          <w:ilvl w:val="0"/>
          <w:numId w:val="130"/>
        </w:numPr>
      </w:pPr>
      <w:r>
        <w:t>Alt satır: “Son ödeme tarihi: DD/MM/YYYY”</w:t>
      </w:r>
    </w:p>
    <w:p w14:paraId="6D31D1B9" w14:textId="77777777" w:rsidR="0063536E" w:rsidRDefault="004D712B">
      <w:pPr>
        <w:pStyle w:val="Heading3"/>
      </w:pPr>
      <w:bookmarkStart w:id="104" w:name="kart-3-toplam-kazanç-tüm-zamanlar"/>
      <w:bookmarkEnd w:id="103"/>
      <w:r>
        <w:rPr>
          <w:b/>
          <w:bCs/>
        </w:rPr>
        <w:t>Kart 3 — Toplam Kazanç (Tüm Zamanlar)</w:t>
      </w:r>
    </w:p>
    <w:p w14:paraId="6D31D1BA" w14:textId="77777777" w:rsidR="0063536E" w:rsidRDefault="004D712B">
      <w:pPr>
        <w:pStyle w:val="Compact"/>
        <w:numPr>
          <w:ilvl w:val="0"/>
          <w:numId w:val="131"/>
        </w:numPr>
      </w:pPr>
      <w:r>
        <w:t>Platforma katıldığından beri kazanılan toplam tutar</w:t>
      </w:r>
    </w:p>
    <w:p w14:paraId="6D31D1BB" w14:textId="77777777" w:rsidR="0063536E" w:rsidRDefault="004D712B">
      <w:pPr>
        <w:pStyle w:val="Compact"/>
        <w:numPr>
          <w:ilvl w:val="0"/>
          <w:numId w:val="131"/>
        </w:numPr>
      </w:pPr>
      <w:r>
        <w:t>Grafik için kısa metrik: Ay/Ay % değişim (opsiyonel)</w:t>
      </w:r>
    </w:p>
    <w:p w14:paraId="6D31D1BC" w14:textId="77777777" w:rsidR="0063536E" w:rsidRDefault="004D712B">
      <w:r>
        <w:pict w14:anchorId="6D31D2D9">
          <v:rect id="_x0000_i1089" style="width:0;height:1.5pt" o:hralign="center" o:hrstd="t" o:hr="t"/>
        </w:pict>
      </w:r>
    </w:p>
    <w:p w14:paraId="6D31D1BD" w14:textId="77777777" w:rsidR="0063536E" w:rsidRDefault="004D712B">
      <w:pPr>
        <w:pStyle w:val="Heading2"/>
      </w:pPr>
      <w:bookmarkStart w:id="105" w:name="bekleyen-ödemeler-payouts-pending"/>
      <w:bookmarkEnd w:id="104"/>
      <w:bookmarkEnd w:id="101"/>
      <w:r>
        <w:rPr>
          <w:b/>
          <w:bCs/>
        </w:rPr>
        <w:t>9.6.3.2 Bekleyen Ödemeler (Payouts Pending)</w:t>
      </w:r>
    </w:p>
    <w:p w14:paraId="6D31D1BE" w14:textId="77777777" w:rsidR="0063536E" w:rsidRDefault="004D712B">
      <w:pPr>
        <w:pStyle w:val="FirstParagraph"/>
      </w:pPr>
      <w:r>
        <w:t>Bu bölümde:</w:t>
      </w:r>
    </w:p>
    <w:p w14:paraId="6D31D1BF" w14:textId="77777777" w:rsidR="0063536E" w:rsidRDefault="004D712B">
      <w:pPr>
        <w:pStyle w:val="Compact"/>
        <w:numPr>
          <w:ilvl w:val="0"/>
          <w:numId w:val="132"/>
        </w:numPr>
      </w:pPr>
      <w:r>
        <w:t>Ödeme bekleyen tüm kazanç kalemleri listelenir</w:t>
      </w:r>
    </w:p>
    <w:p w14:paraId="6D31D1C0" w14:textId="77777777" w:rsidR="0063536E" w:rsidRDefault="004D712B">
      <w:pPr>
        <w:pStyle w:val="Compact"/>
        <w:numPr>
          <w:ilvl w:val="0"/>
          <w:numId w:val="132"/>
        </w:numPr>
      </w:pPr>
      <w:r>
        <w:t>Admin henüz “ödeme yapıldı” olarak işaretlememiştir</w:t>
      </w:r>
    </w:p>
    <w:p w14:paraId="6D31D1C1" w14:textId="77777777" w:rsidR="0063536E" w:rsidRDefault="004D712B">
      <w:pPr>
        <w:pStyle w:val="Compact"/>
        <w:numPr>
          <w:ilvl w:val="0"/>
          <w:numId w:val="132"/>
        </w:numPr>
      </w:pPr>
      <w:r>
        <w:t>Her satır bir ödeme havuzudur (haftalık/aylık batch verilebilir)</w:t>
      </w:r>
    </w:p>
    <w:p w14:paraId="6D31D1C2" w14:textId="77777777" w:rsidR="0063536E" w:rsidRDefault="004D712B">
      <w:pPr>
        <w:pStyle w:val="Heading3"/>
      </w:pPr>
      <w:bookmarkStart w:id="106" w:name="her-satırda-gösterilir"/>
      <w:r>
        <w:t>Her satırda gösterilir:</w:t>
      </w:r>
    </w:p>
    <w:p w14:paraId="6D31D1C3" w14:textId="77777777" w:rsidR="0063536E" w:rsidRDefault="004D712B">
      <w:pPr>
        <w:pStyle w:val="Compact"/>
        <w:numPr>
          <w:ilvl w:val="0"/>
          <w:numId w:val="133"/>
        </w:numPr>
      </w:pPr>
      <w:r>
        <w:t>Ödeme dönemi (örn. 01–15 Aralık)</w:t>
      </w:r>
    </w:p>
    <w:p w14:paraId="6D31D1C4" w14:textId="77777777" w:rsidR="0063536E" w:rsidRDefault="004D712B">
      <w:pPr>
        <w:pStyle w:val="Compact"/>
        <w:numPr>
          <w:ilvl w:val="0"/>
          <w:numId w:val="133"/>
        </w:numPr>
      </w:pPr>
      <w:r>
        <w:t>Tutar (komisyon sonrası net kazanç)</w:t>
      </w:r>
    </w:p>
    <w:p w14:paraId="6D31D1C5" w14:textId="77777777" w:rsidR="0063536E" w:rsidRDefault="004D712B">
      <w:pPr>
        <w:pStyle w:val="Compact"/>
        <w:numPr>
          <w:ilvl w:val="0"/>
          <w:numId w:val="133"/>
        </w:numPr>
      </w:pPr>
      <w:r>
        <w:t xml:space="preserve">Durum: </w:t>
      </w:r>
      <w:r>
        <w:rPr>
          <w:i/>
          <w:iCs/>
        </w:rPr>
        <w:t>Beklemede / İncelemede</w:t>
      </w:r>
    </w:p>
    <w:p w14:paraId="6D31D1C6" w14:textId="77777777" w:rsidR="0063536E" w:rsidRDefault="004D712B">
      <w:pPr>
        <w:pStyle w:val="Compact"/>
        <w:numPr>
          <w:ilvl w:val="0"/>
          <w:numId w:val="133"/>
        </w:numPr>
      </w:pPr>
      <w:r>
        <w:t>Tahmini ödeme tarihi (örn. “Ayın 15’i”)</w:t>
      </w:r>
    </w:p>
    <w:p w14:paraId="6D31D1C7" w14:textId="77777777" w:rsidR="0063536E" w:rsidRDefault="004D712B">
      <w:pPr>
        <w:pStyle w:val="Heading3"/>
      </w:pPr>
      <w:bookmarkStart w:id="107" w:name="admin-tarafında"/>
      <w:bookmarkEnd w:id="106"/>
      <w:r>
        <w:t>Admin tarafında:</w:t>
      </w:r>
    </w:p>
    <w:p w14:paraId="6D31D1C8" w14:textId="77777777" w:rsidR="0063536E" w:rsidRDefault="004D712B">
      <w:pPr>
        <w:pStyle w:val="Compact"/>
        <w:numPr>
          <w:ilvl w:val="0"/>
          <w:numId w:val="134"/>
        </w:numPr>
      </w:pPr>
      <w:r>
        <w:t>“Ödeme yapıldı” butonu</w:t>
      </w:r>
    </w:p>
    <w:p w14:paraId="6D31D1C9" w14:textId="77777777" w:rsidR="0063536E" w:rsidRDefault="004D712B">
      <w:pPr>
        <w:pStyle w:val="Compact"/>
        <w:numPr>
          <w:ilvl w:val="0"/>
          <w:numId w:val="134"/>
        </w:numPr>
      </w:pPr>
      <w:r>
        <w:t>Ödeme dekontu ekleme alanı (ileriki faz)</w:t>
      </w:r>
    </w:p>
    <w:p w14:paraId="6D31D1CA" w14:textId="5F84607F" w:rsidR="0063536E" w:rsidRDefault="004D712B">
      <w:pPr>
        <w:pStyle w:val="FirstParagraph"/>
      </w:pPr>
      <w:r>
        <w:rPr>
          <w:b/>
          <w:bCs/>
        </w:rPr>
        <w:lastRenderedPageBreak/>
        <w:t>Not:</w:t>
      </w:r>
      <w:r>
        <w:t xml:space="preserve">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tarafında</w:t>
      </w:r>
      <w:proofErr w:type="spellEnd"/>
      <w:r>
        <w:t xml:space="preserve"> </w:t>
      </w:r>
      <w:proofErr w:type="spellStart"/>
      <w:r>
        <w:t>hiçbir</w:t>
      </w:r>
      <w:proofErr w:type="spellEnd"/>
      <w:r>
        <w:t xml:space="preserve"> </w:t>
      </w:r>
      <w:proofErr w:type="spellStart"/>
      <w:r>
        <w:t>düzenleme</w:t>
      </w:r>
      <w:proofErr w:type="spellEnd"/>
      <w:r>
        <w:t xml:space="preserve"> izin verilmez.</w:t>
      </w:r>
    </w:p>
    <w:p w14:paraId="6D31D1CB" w14:textId="77777777" w:rsidR="0063536E" w:rsidRDefault="004D712B">
      <w:r>
        <w:pict w14:anchorId="6D31D2DA">
          <v:rect id="_x0000_i1090" style="width:0;height:1.5pt" o:hralign="center" o:hrstd="t" o:hr="t"/>
        </w:pict>
      </w:r>
    </w:p>
    <w:p w14:paraId="6D31D1CC" w14:textId="77777777" w:rsidR="0063536E" w:rsidRDefault="004D712B">
      <w:pPr>
        <w:pStyle w:val="Heading2"/>
      </w:pPr>
      <w:bookmarkStart w:id="108" w:name="ödeme-geçmişi-completed-payouts"/>
      <w:bookmarkEnd w:id="107"/>
      <w:bookmarkEnd w:id="105"/>
      <w:r>
        <w:rPr>
          <w:b/>
          <w:bCs/>
        </w:rPr>
        <w:t>9.6.3.3 Ödeme Geçmişi (Completed Payouts)</w:t>
      </w:r>
    </w:p>
    <w:p w14:paraId="6D31D1CD" w14:textId="0BA8DDBC" w:rsidR="0063536E" w:rsidRDefault="004D712B">
      <w:pPr>
        <w:pStyle w:val="FirstParagraph"/>
      </w:pP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bugüne</w:t>
      </w:r>
      <w:proofErr w:type="spellEnd"/>
      <w:r>
        <w:t xml:space="preserve"> </w:t>
      </w:r>
      <w:proofErr w:type="spellStart"/>
      <w:r>
        <w:t>kadar</w:t>
      </w:r>
      <w:proofErr w:type="spellEnd"/>
      <w:r>
        <w:t xml:space="preserve"> </w:t>
      </w:r>
      <w:proofErr w:type="spellStart"/>
      <w:r>
        <w:t>aldığı</w:t>
      </w:r>
      <w:proofErr w:type="spellEnd"/>
      <w:r>
        <w:t xml:space="preserve"> tüm ödemeler:</w:t>
      </w:r>
    </w:p>
    <w:p w14:paraId="6D31D1CE" w14:textId="77777777" w:rsidR="0063536E" w:rsidRDefault="004D712B">
      <w:pPr>
        <w:pStyle w:val="BodyText"/>
      </w:pPr>
      <w:r>
        <w:t>Her satırda:</w:t>
      </w:r>
    </w:p>
    <w:p w14:paraId="6D31D1CF" w14:textId="77777777" w:rsidR="0063536E" w:rsidRDefault="004D712B">
      <w:pPr>
        <w:pStyle w:val="Compact"/>
        <w:numPr>
          <w:ilvl w:val="0"/>
          <w:numId w:val="135"/>
        </w:numPr>
      </w:pPr>
      <w:r>
        <w:t>Ödenen tutar</w:t>
      </w:r>
    </w:p>
    <w:p w14:paraId="6D31D1D0" w14:textId="77777777" w:rsidR="0063536E" w:rsidRDefault="004D712B">
      <w:pPr>
        <w:pStyle w:val="Compact"/>
        <w:numPr>
          <w:ilvl w:val="0"/>
          <w:numId w:val="135"/>
        </w:numPr>
      </w:pPr>
      <w:r>
        <w:t>Ödemenin yapıldığı tarih</w:t>
      </w:r>
    </w:p>
    <w:p w14:paraId="6D31D1D1" w14:textId="77777777" w:rsidR="0063536E" w:rsidRDefault="004D712B">
      <w:pPr>
        <w:pStyle w:val="Compact"/>
        <w:numPr>
          <w:ilvl w:val="0"/>
          <w:numId w:val="135"/>
        </w:numPr>
      </w:pPr>
      <w:r>
        <w:t>Dönem (örn. Aralık 1–15)</w:t>
      </w:r>
    </w:p>
    <w:p w14:paraId="6D31D1D2" w14:textId="77777777" w:rsidR="0063536E" w:rsidRDefault="004D712B">
      <w:pPr>
        <w:pStyle w:val="Compact"/>
        <w:numPr>
          <w:ilvl w:val="0"/>
          <w:numId w:val="135"/>
        </w:numPr>
      </w:pPr>
      <w:r>
        <w:t>Referans kodu / işlem ID (opsiyonel)</w:t>
      </w:r>
    </w:p>
    <w:p w14:paraId="6D31D1D3" w14:textId="77777777" w:rsidR="0063536E" w:rsidRDefault="004D712B">
      <w:pPr>
        <w:pStyle w:val="Heading3"/>
      </w:pPr>
      <w:bookmarkStart w:id="109" w:name="filtreler"/>
      <w:r>
        <w:t>Filtreler:</w:t>
      </w:r>
    </w:p>
    <w:p w14:paraId="6D31D1D4" w14:textId="77777777" w:rsidR="0063536E" w:rsidRDefault="004D712B">
      <w:pPr>
        <w:pStyle w:val="Compact"/>
        <w:numPr>
          <w:ilvl w:val="0"/>
          <w:numId w:val="136"/>
        </w:numPr>
      </w:pPr>
      <w:r>
        <w:t>Tarih aralığı</w:t>
      </w:r>
    </w:p>
    <w:p w14:paraId="6D31D1D5" w14:textId="77777777" w:rsidR="0063536E" w:rsidRDefault="004D712B">
      <w:pPr>
        <w:pStyle w:val="Compact"/>
        <w:numPr>
          <w:ilvl w:val="0"/>
          <w:numId w:val="136"/>
        </w:numPr>
      </w:pPr>
      <w:r>
        <w:t>Dönem</w:t>
      </w:r>
    </w:p>
    <w:p w14:paraId="6D31D1D6" w14:textId="77777777" w:rsidR="0063536E" w:rsidRDefault="004D712B">
      <w:pPr>
        <w:pStyle w:val="Compact"/>
        <w:numPr>
          <w:ilvl w:val="0"/>
          <w:numId w:val="136"/>
        </w:numPr>
      </w:pPr>
      <w:r>
        <w:t>Tutar aralığı</w:t>
      </w:r>
    </w:p>
    <w:p w14:paraId="6D31D1D7" w14:textId="77777777" w:rsidR="0063536E" w:rsidRDefault="004D712B">
      <w:r>
        <w:pict w14:anchorId="6D31D2DB">
          <v:rect id="_x0000_i1091" style="width:0;height:1.5pt" o:hralign="center" o:hrstd="t" o:hr="t"/>
        </w:pict>
      </w:r>
    </w:p>
    <w:p w14:paraId="6D31D1D8" w14:textId="77777777" w:rsidR="0063536E" w:rsidRDefault="004D712B">
      <w:pPr>
        <w:pStyle w:val="Heading2"/>
      </w:pPr>
      <w:bookmarkStart w:id="110" w:name="seans-bazlı-kazanç-detayı"/>
      <w:bookmarkEnd w:id="109"/>
      <w:bookmarkEnd w:id="108"/>
      <w:r>
        <w:rPr>
          <w:b/>
          <w:bCs/>
        </w:rPr>
        <w:t>9.6.3.4 Seans Bazlı Kazanç Detayı</w:t>
      </w:r>
    </w:p>
    <w:p w14:paraId="6D31D1D9" w14:textId="4300E164" w:rsidR="0063536E" w:rsidRDefault="004D712B">
      <w:pPr>
        <w:pStyle w:val="FirstParagraph"/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rPr>
          <w:b/>
          <w:bCs/>
        </w:rPr>
        <w:t>şeffaflık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için</w:t>
      </w:r>
      <w:proofErr w:type="spellEnd"/>
      <w:r>
        <w:t>:</w:t>
      </w:r>
    </w:p>
    <w:p w14:paraId="6D31D1DA" w14:textId="77777777" w:rsidR="0063536E" w:rsidRDefault="004D712B">
      <w:pPr>
        <w:pStyle w:val="BodyText"/>
      </w:pPr>
      <w:r>
        <w:t>Liste formatı: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006"/>
      </w:tblGrid>
      <w:tr w:rsidR="0063536E" w14:paraId="6D31D1DC" w14:textId="77777777" w:rsidTr="00635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31D1DB" w14:textId="77777777" w:rsidR="0063536E" w:rsidRDefault="004D712B">
            <w:pPr>
              <w:pStyle w:val="Compact"/>
            </w:pPr>
            <w:r>
              <w:t>TarihDanışanPaketSeans TutarıPlatform PayıNet Kazanç</w:t>
            </w:r>
          </w:p>
        </w:tc>
      </w:tr>
    </w:tbl>
    <w:p w14:paraId="6D31D1DD" w14:textId="77777777" w:rsidR="0063536E" w:rsidRDefault="004D712B">
      <w:pPr>
        <w:pStyle w:val="BodyText"/>
      </w:pPr>
      <w:r>
        <w:rPr>
          <w:b/>
          <w:bCs/>
        </w:rPr>
        <w:t>Kurallar:</w:t>
      </w:r>
    </w:p>
    <w:p w14:paraId="6D31D1DE" w14:textId="77777777" w:rsidR="0063536E" w:rsidRDefault="004D712B">
      <w:pPr>
        <w:pStyle w:val="Compact"/>
        <w:numPr>
          <w:ilvl w:val="0"/>
          <w:numId w:val="137"/>
        </w:numPr>
      </w:pPr>
      <w:r>
        <w:t>Tüm seanslar listelenir (tamamlanmış olanlar)</w:t>
      </w:r>
    </w:p>
    <w:p w14:paraId="6D31D1DF" w14:textId="77777777" w:rsidR="0063536E" w:rsidRDefault="004D712B">
      <w:pPr>
        <w:pStyle w:val="Compact"/>
        <w:numPr>
          <w:ilvl w:val="0"/>
          <w:numId w:val="137"/>
        </w:numPr>
      </w:pPr>
      <w:r>
        <w:t>Platform payı (%) admin panelinden yönetilir</w:t>
      </w:r>
    </w:p>
    <w:p w14:paraId="6D31D1E0" w14:textId="77777777" w:rsidR="0063536E" w:rsidRDefault="004D712B">
      <w:pPr>
        <w:pStyle w:val="Compact"/>
        <w:numPr>
          <w:ilvl w:val="0"/>
          <w:numId w:val="137"/>
        </w:numPr>
      </w:pPr>
      <w:r>
        <w:t>Net kazanç = Tutar – Komisyon</w:t>
      </w:r>
    </w:p>
    <w:p w14:paraId="6D31D1E1" w14:textId="77777777" w:rsidR="0063536E" w:rsidRDefault="004D712B">
      <w:pPr>
        <w:pStyle w:val="Compact"/>
        <w:numPr>
          <w:ilvl w:val="0"/>
          <w:numId w:val="137"/>
        </w:numPr>
      </w:pPr>
      <w:r>
        <w:t>No-show durumunda:</w:t>
      </w:r>
    </w:p>
    <w:p w14:paraId="6D31D1E2" w14:textId="77777777" w:rsidR="0063536E" w:rsidRDefault="004D712B">
      <w:pPr>
        <w:pStyle w:val="Compact"/>
        <w:numPr>
          <w:ilvl w:val="1"/>
          <w:numId w:val="138"/>
        </w:numPr>
      </w:pPr>
      <w:r>
        <w:t>Paket hakkı düşer</w:t>
      </w:r>
    </w:p>
    <w:p w14:paraId="6D31D1E3" w14:textId="77777777" w:rsidR="0063536E" w:rsidRDefault="004D712B">
      <w:pPr>
        <w:pStyle w:val="Compact"/>
        <w:numPr>
          <w:ilvl w:val="1"/>
          <w:numId w:val="138"/>
        </w:numPr>
      </w:pPr>
      <w:r>
        <w:t>Kazanç normal şekilde yansır</w:t>
      </w:r>
    </w:p>
    <w:p w14:paraId="6D31D1E4" w14:textId="77777777" w:rsidR="0063536E" w:rsidRDefault="004D712B">
      <w:pPr>
        <w:pStyle w:val="FirstParagraph"/>
      </w:pPr>
      <w:r>
        <w:t xml:space="preserve">Bu tablo özellikle </w:t>
      </w:r>
      <w:r>
        <w:t>“hesaplama nasıl yapılıyor?” sorularını önler.</w:t>
      </w:r>
    </w:p>
    <w:p w14:paraId="6D31D1E5" w14:textId="77777777" w:rsidR="0063536E" w:rsidRDefault="004D712B">
      <w:r>
        <w:pict w14:anchorId="6D31D2DC">
          <v:rect id="_x0000_i1092" style="width:0;height:1.5pt" o:hralign="center" o:hrstd="t" o:hr="t"/>
        </w:pict>
      </w:r>
    </w:p>
    <w:p w14:paraId="6D31D1E6" w14:textId="77777777" w:rsidR="0063536E" w:rsidRDefault="004D712B">
      <w:pPr>
        <w:pStyle w:val="Heading1"/>
      </w:pPr>
      <w:bookmarkStart w:id="111" w:name="kullanıcı-akışları-5"/>
      <w:bookmarkEnd w:id="110"/>
      <w:bookmarkEnd w:id="100"/>
      <w:r>
        <w:rPr>
          <w:b/>
          <w:bCs/>
        </w:rPr>
        <w:t>9.6.4 Kullanıcı Akışları</w:t>
      </w:r>
    </w:p>
    <w:p w14:paraId="6D31D1E7" w14:textId="77777777" w:rsidR="0063536E" w:rsidRDefault="004D712B">
      <w:r>
        <w:pict w14:anchorId="6D31D2DD">
          <v:rect id="_x0000_i1093" style="width:0;height:1.5pt" o:hralign="center" o:hrstd="t" o:hr="t"/>
        </w:pict>
      </w:r>
    </w:p>
    <w:p w14:paraId="6D31D1E8" w14:textId="363D703E" w:rsidR="0063536E" w:rsidRDefault="004D712B">
      <w:pPr>
        <w:pStyle w:val="Heading2"/>
      </w:pPr>
      <w:bookmarkStart w:id="112" w:name="ödeme-takip-akışı-diyetisyen"/>
      <w:r>
        <w:rPr>
          <w:b/>
          <w:bCs/>
        </w:rPr>
        <w:lastRenderedPageBreak/>
        <w:t xml:space="preserve">9.6.4.1 Ödeme </w:t>
      </w:r>
      <w:proofErr w:type="spellStart"/>
      <w:r>
        <w:rPr>
          <w:b/>
          <w:bCs/>
        </w:rPr>
        <w:t>Takip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Akışı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Uzman</w:t>
      </w:r>
      <w:proofErr w:type="spellEnd"/>
      <w:r>
        <w:rPr>
          <w:b/>
          <w:bCs/>
        </w:rPr>
        <w:t>)</w:t>
      </w:r>
    </w:p>
    <w:p w14:paraId="6D31D1E9" w14:textId="3D034A1D" w:rsidR="0063536E" w:rsidRDefault="004D712B">
      <w:pPr>
        <w:pStyle w:val="Compact"/>
        <w:numPr>
          <w:ilvl w:val="0"/>
          <w:numId w:val="13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kazanç</w:t>
      </w:r>
      <w:proofErr w:type="spellEnd"/>
      <w:r>
        <w:t xml:space="preserve"> </w:t>
      </w:r>
      <w:proofErr w:type="spellStart"/>
      <w:r>
        <w:t>paneline</w:t>
      </w:r>
      <w:proofErr w:type="spellEnd"/>
      <w:r>
        <w:t xml:space="preserve"> </w:t>
      </w:r>
      <w:proofErr w:type="spellStart"/>
      <w:r>
        <w:t>girer</w:t>
      </w:r>
      <w:proofErr w:type="spellEnd"/>
    </w:p>
    <w:p w14:paraId="6D31D1EA" w14:textId="77777777" w:rsidR="0063536E" w:rsidRDefault="004D712B">
      <w:pPr>
        <w:pStyle w:val="Compact"/>
        <w:numPr>
          <w:ilvl w:val="0"/>
          <w:numId w:val="139"/>
        </w:numPr>
      </w:pPr>
      <w:r>
        <w:t>Bekleyen tutarlar görülür</w:t>
      </w:r>
    </w:p>
    <w:p w14:paraId="6D31D1EB" w14:textId="77777777" w:rsidR="0063536E" w:rsidRDefault="004D712B">
      <w:pPr>
        <w:pStyle w:val="Compact"/>
        <w:numPr>
          <w:ilvl w:val="0"/>
          <w:numId w:val="139"/>
        </w:numPr>
      </w:pPr>
      <w:r>
        <w:t>Tahmini ödeme tarihini kontrol eder</w:t>
      </w:r>
    </w:p>
    <w:p w14:paraId="6D31D1EC" w14:textId="77777777" w:rsidR="0063536E" w:rsidRDefault="004D712B">
      <w:pPr>
        <w:pStyle w:val="Compact"/>
        <w:numPr>
          <w:ilvl w:val="0"/>
          <w:numId w:val="139"/>
        </w:numPr>
      </w:pPr>
      <w:r>
        <w:t>Ödeme yapıldığında statü “Ödendi” olur</w:t>
      </w:r>
    </w:p>
    <w:p w14:paraId="6D31D1ED" w14:textId="77777777" w:rsidR="0063536E" w:rsidRDefault="004D712B">
      <w:pPr>
        <w:pStyle w:val="Compact"/>
        <w:numPr>
          <w:ilvl w:val="0"/>
          <w:numId w:val="139"/>
        </w:numPr>
      </w:pPr>
      <w:r>
        <w:t>Ödeme geçmişinden tüm ödemeleri görebilir</w:t>
      </w:r>
    </w:p>
    <w:p w14:paraId="6D31D1EE" w14:textId="77777777" w:rsidR="0063536E" w:rsidRDefault="004D712B">
      <w:r>
        <w:pict w14:anchorId="6D31D2DE">
          <v:rect id="_x0000_i1094" style="width:0;height:1.5pt" o:hralign="center" o:hrstd="t" o:hr="t"/>
        </w:pict>
      </w:r>
    </w:p>
    <w:p w14:paraId="6D31D1EF" w14:textId="77777777" w:rsidR="0063536E" w:rsidRDefault="004D712B">
      <w:pPr>
        <w:pStyle w:val="Heading2"/>
      </w:pPr>
      <w:bookmarkStart w:id="113" w:name="ödeme-onay-akışı-admin"/>
      <w:bookmarkEnd w:id="112"/>
      <w:r>
        <w:rPr>
          <w:b/>
          <w:bCs/>
        </w:rPr>
        <w:t>9.6.4.2 Ödeme Onay Akışı (Admin)</w:t>
      </w:r>
    </w:p>
    <w:p w14:paraId="6D31D1F0" w14:textId="77777777" w:rsidR="0063536E" w:rsidRDefault="004D712B">
      <w:pPr>
        <w:pStyle w:val="Compact"/>
        <w:numPr>
          <w:ilvl w:val="0"/>
          <w:numId w:val="140"/>
        </w:numPr>
      </w:pPr>
      <w:r>
        <w:t>Admin bekleyen ödemeler listesine girer</w:t>
      </w:r>
    </w:p>
    <w:p w14:paraId="6D31D1F1" w14:textId="77777777" w:rsidR="0063536E" w:rsidRDefault="004D712B">
      <w:pPr>
        <w:pStyle w:val="Compact"/>
        <w:numPr>
          <w:ilvl w:val="0"/>
          <w:numId w:val="140"/>
        </w:numPr>
      </w:pPr>
      <w:r>
        <w:t>Dönemi ve tutarları kontrol eder</w:t>
      </w:r>
    </w:p>
    <w:p w14:paraId="6D31D1F2" w14:textId="77777777" w:rsidR="0063536E" w:rsidRDefault="004D712B">
      <w:pPr>
        <w:pStyle w:val="Compact"/>
        <w:numPr>
          <w:ilvl w:val="0"/>
          <w:numId w:val="140"/>
        </w:numPr>
      </w:pPr>
      <w:r>
        <w:t>Ödemeyi sistem dışında (örn. banka transferi) gerçekleştirir</w:t>
      </w:r>
    </w:p>
    <w:p w14:paraId="6D31D1F3" w14:textId="77777777" w:rsidR="0063536E" w:rsidRDefault="004D712B">
      <w:pPr>
        <w:pStyle w:val="Compact"/>
        <w:numPr>
          <w:ilvl w:val="0"/>
          <w:numId w:val="140"/>
        </w:numPr>
      </w:pPr>
      <w:r>
        <w:t>Panelde “Ödeme Yapıldı” butonuna basar</w:t>
      </w:r>
    </w:p>
    <w:p w14:paraId="6D31D1F4" w14:textId="77777777" w:rsidR="0063536E" w:rsidRDefault="004D712B">
      <w:pPr>
        <w:pStyle w:val="Compact"/>
        <w:numPr>
          <w:ilvl w:val="0"/>
          <w:numId w:val="140"/>
        </w:numPr>
      </w:pPr>
      <w:r>
        <w:t>Ödeme geçmişi tablosuna kayıt düşülür</w:t>
      </w:r>
    </w:p>
    <w:p w14:paraId="6D31D1F5" w14:textId="77777777" w:rsidR="0063536E" w:rsidRDefault="004D712B">
      <w:r>
        <w:pict w14:anchorId="6D31D2DF">
          <v:rect id="_x0000_i1095" style="width:0;height:1.5pt" o:hralign="center" o:hrstd="t" o:hr="t"/>
        </w:pict>
      </w:r>
    </w:p>
    <w:p w14:paraId="6D31D1F6" w14:textId="77777777" w:rsidR="0063536E" w:rsidRDefault="004D712B">
      <w:pPr>
        <w:pStyle w:val="Heading2"/>
      </w:pPr>
      <w:bookmarkStart w:id="114" w:name="seans-kazanç-detayı-inceleme-akışı"/>
      <w:bookmarkEnd w:id="113"/>
      <w:r>
        <w:rPr>
          <w:b/>
          <w:bCs/>
        </w:rPr>
        <w:t>9.6.4.3 Seans Kazanç Detayı İnceleme Akışı</w:t>
      </w:r>
    </w:p>
    <w:p w14:paraId="6D31D1F7" w14:textId="082E81DD" w:rsidR="0063536E" w:rsidRDefault="004D712B">
      <w:pPr>
        <w:pStyle w:val="Compact"/>
        <w:numPr>
          <w:ilvl w:val="0"/>
          <w:numId w:val="141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seans</w:t>
      </w:r>
      <w:proofErr w:type="spellEnd"/>
      <w:r>
        <w:t xml:space="preserve"> </w:t>
      </w:r>
      <w:proofErr w:type="spellStart"/>
      <w:r>
        <w:t>bazlı</w:t>
      </w:r>
      <w:proofErr w:type="spellEnd"/>
      <w:r>
        <w:t xml:space="preserve"> </w:t>
      </w:r>
      <w:proofErr w:type="spellStart"/>
      <w:r>
        <w:t>kazanç</w:t>
      </w:r>
      <w:proofErr w:type="spellEnd"/>
      <w:r>
        <w:t xml:space="preserve"> tablosunu açar</w:t>
      </w:r>
    </w:p>
    <w:p w14:paraId="6D31D1F8" w14:textId="77777777" w:rsidR="0063536E" w:rsidRDefault="004D712B">
      <w:pPr>
        <w:pStyle w:val="Compact"/>
        <w:numPr>
          <w:ilvl w:val="0"/>
          <w:numId w:val="141"/>
        </w:numPr>
      </w:pPr>
      <w:r>
        <w:t>Her seansın brüt ve net kazancını görebilir</w:t>
      </w:r>
    </w:p>
    <w:p w14:paraId="6D31D1F9" w14:textId="77777777" w:rsidR="0063536E" w:rsidRDefault="004D712B">
      <w:pPr>
        <w:pStyle w:val="Compact"/>
        <w:numPr>
          <w:ilvl w:val="0"/>
          <w:numId w:val="141"/>
        </w:numPr>
      </w:pPr>
      <w:r>
        <w:t>Gerektiğinde filtre kullanır</w:t>
      </w:r>
    </w:p>
    <w:p w14:paraId="6D31D1FA" w14:textId="77777777" w:rsidR="0063536E" w:rsidRDefault="004D712B">
      <w:r>
        <w:pict w14:anchorId="6D31D2E0">
          <v:rect id="_x0000_i1096" style="width:0;height:1.5pt" o:hralign="center" o:hrstd="t" o:hr="t"/>
        </w:pict>
      </w:r>
    </w:p>
    <w:p w14:paraId="6D31D1FB" w14:textId="77777777" w:rsidR="0063536E" w:rsidRDefault="004D712B">
      <w:pPr>
        <w:pStyle w:val="Heading1"/>
      </w:pPr>
      <w:bookmarkStart w:id="115" w:name="iş-kuralları-5"/>
      <w:bookmarkEnd w:id="114"/>
      <w:bookmarkEnd w:id="111"/>
      <w:r>
        <w:rPr>
          <w:b/>
          <w:bCs/>
        </w:rPr>
        <w:t>9.6.5 İş Kuralları</w:t>
      </w:r>
    </w:p>
    <w:p w14:paraId="6D31D1FC" w14:textId="77777777" w:rsidR="0063536E" w:rsidRDefault="004D712B">
      <w:pPr>
        <w:pStyle w:val="Compact"/>
        <w:numPr>
          <w:ilvl w:val="0"/>
          <w:numId w:val="142"/>
        </w:numPr>
      </w:pPr>
      <w:r>
        <w:t>Platform komisyonu varsayılan olarak %30’dur (değiştirilebilir).</w:t>
      </w:r>
    </w:p>
    <w:p w14:paraId="6D31D1FD" w14:textId="77777777" w:rsidR="0063536E" w:rsidRDefault="004D712B">
      <w:pPr>
        <w:pStyle w:val="Compact"/>
        <w:numPr>
          <w:ilvl w:val="0"/>
          <w:numId w:val="142"/>
        </w:numPr>
      </w:pPr>
      <w:r>
        <w:t>Ödemeler haftalık veya aylık periyotta gerçekleşebilir (yapı esnek bırakılmalıdır).</w:t>
      </w:r>
    </w:p>
    <w:p w14:paraId="6D31D1FE" w14:textId="77777777" w:rsidR="0063536E" w:rsidRDefault="004D712B">
      <w:pPr>
        <w:pStyle w:val="Compact"/>
        <w:numPr>
          <w:ilvl w:val="0"/>
          <w:numId w:val="142"/>
        </w:numPr>
      </w:pPr>
      <w:r>
        <w:t>Ödemeler manuel yapılır → panel yalnızca “işlendi” statüsü verir.</w:t>
      </w:r>
    </w:p>
    <w:p w14:paraId="6D31D1FF" w14:textId="77777777" w:rsidR="0063536E" w:rsidRDefault="004D712B">
      <w:pPr>
        <w:pStyle w:val="Compact"/>
        <w:numPr>
          <w:ilvl w:val="0"/>
          <w:numId w:val="142"/>
        </w:numPr>
      </w:pPr>
      <w:r>
        <w:t>Admin her ödeme satırını tek tek onaylar.</w:t>
      </w:r>
    </w:p>
    <w:p w14:paraId="6D31D200" w14:textId="46FD12E0" w:rsidR="0063536E" w:rsidRDefault="004D712B">
      <w:pPr>
        <w:pStyle w:val="Compact"/>
        <w:numPr>
          <w:ilvl w:val="0"/>
          <w:numId w:val="142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ödemeleri</w:t>
      </w:r>
      <w:proofErr w:type="spellEnd"/>
      <w:r>
        <w:t xml:space="preserve"> </w:t>
      </w:r>
      <w:proofErr w:type="spellStart"/>
      <w:r>
        <w:t>düzenleyemez</w:t>
      </w:r>
      <w:proofErr w:type="spellEnd"/>
      <w:r>
        <w:t xml:space="preserve">, </w:t>
      </w:r>
      <w:proofErr w:type="spellStart"/>
      <w:r>
        <w:t>sadece</w:t>
      </w:r>
      <w:proofErr w:type="spellEnd"/>
      <w:r>
        <w:t xml:space="preserve"> görüntüler.</w:t>
      </w:r>
    </w:p>
    <w:p w14:paraId="6D31D201" w14:textId="77777777" w:rsidR="0063536E" w:rsidRDefault="004D712B">
      <w:pPr>
        <w:pStyle w:val="Compact"/>
        <w:numPr>
          <w:ilvl w:val="0"/>
          <w:numId w:val="142"/>
        </w:numPr>
      </w:pPr>
      <w:r>
        <w:t xml:space="preserve">Tutarlar daima </w:t>
      </w:r>
      <w:r>
        <w:rPr>
          <w:b/>
          <w:bCs/>
        </w:rPr>
        <w:t>net olarak</w:t>
      </w:r>
      <w:r>
        <w:t xml:space="preserve"> gösterilir (brüt → platform payı → net).</w:t>
      </w:r>
    </w:p>
    <w:p w14:paraId="6D31D202" w14:textId="6135809D" w:rsidR="0063536E" w:rsidRDefault="004D712B">
      <w:pPr>
        <w:pStyle w:val="Compact"/>
        <w:numPr>
          <w:ilvl w:val="0"/>
          <w:numId w:val="142"/>
        </w:numPr>
      </w:pPr>
      <w:r>
        <w:t xml:space="preserve">No-show → 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kazancı</w:t>
      </w:r>
      <w:proofErr w:type="spellEnd"/>
      <w:r>
        <w:t xml:space="preserve"> normal </w:t>
      </w:r>
      <w:proofErr w:type="spellStart"/>
      <w:r>
        <w:t>şekilde</w:t>
      </w:r>
      <w:proofErr w:type="spellEnd"/>
      <w:r>
        <w:t xml:space="preserve"> yazılır.</w:t>
      </w:r>
    </w:p>
    <w:p w14:paraId="6D31D203" w14:textId="77777777" w:rsidR="0063536E" w:rsidRDefault="004D712B">
      <w:pPr>
        <w:pStyle w:val="Compact"/>
        <w:numPr>
          <w:ilvl w:val="0"/>
          <w:numId w:val="142"/>
        </w:numPr>
      </w:pPr>
      <w:r>
        <w:t>İptal edilen seans → kazanç yazılmaz.</w:t>
      </w:r>
    </w:p>
    <w:p w14:paraId="6D31D204" w14:textId="77777777" w:rsidR="0063536E" w:rsidRDefault="004D712B">
      <w:r>
        <w:pict w14:anchorId="6D31D2E1">
          <v:rect id="_x0000_i1097" style="width:0;height:1.5pt" o:hralign="center" o:hrstd="t" o:hr="t"/>
        </w:pict>
      </w:r>
    </w:p>
    <w:p w14:paraId="6D31D205" w14:textId="77777777" w:rsidR="0063536E" w:rsidRDefault="004D712B">
      <w:pPr>
        <w:pStyle w:val="Heading1"/>
      </w:pPr>
      <w:bookmarkStart w:id="116" w:name="edge-caseler-5"/>
      <w:bookmarkEnd w:id="115"/>
      <w:r>
        <w:rPr>
          <w:b/>
          <w:bCs/>
        </w:rPr>
        <w:t>9.6.6 Edge Case’ler</w:t>
      </w:r>
    </w:p>
    <w:p w14:paraId="6D31D206" w14:textId="77777777" w:rsidR="0063536E" w:rsidRDefault="004D712B">
      <w:pPr>
        <w:pStyle w:val="Compact"/>
        <w:numPr>
          <w:ilvl w:val="0"/>
          <w:numId w:val="143"/>
        </w:numPr>
      </w:pPr>
      <w:r>
        <w:t>Ödeme dönemi boş → “Henüz ödeme bekleyen kazancınız bulunmamaktadır.”</w:t>
      </w:r>
    </w:p>
    <w:p w14:paraId="6D31D207" w14:textId="77777777" w:rsidR="0063536E" w:rsidRDefault="004D712B">
      <w:pPr>
        <w:pStyle w:val="Compact"/>
        <w:numPr>
          <w:ilvl w:val="0"/>
          <w:numId w:val="143"/>
        </w:numPr>
      </w:pPr>
      <w:r>
        <w:t>Admin yanlış ödeme işaretledi → admin tarafından geri alınabilir</w:t>
      </w:r>
    </w:p>
    <w:p w14:paraId="6D31D208" w14:textId="77777777" w:rsidR="0063536E" w:rsidRDefault="004D712B">
      <w:pPr>
        <w:pStyle w:val="Compact"/>
        <w:numPr>
          <w:ilvl w:val="0"/>
          <w:numId w:val="143"/>
        </w:numPr>
      </w:pPr>
      <w:r>
        <w:t>Kazanç tablosu yüklenemedi → “Kazanç bilgileriniz şu anda görüntülenemiyor.”</w:t>
      </w:r>
    </w:p>
    <w:p w14:paraId="6D31D209" w14:textId="77777777" w:rsidR="0063536E" w:rsidRDefault="004D712B">
      <w:pPr>
        <w:pStyle w:val="Compact"/>
        <w:numPr>
          <w:ilvl w:val="0"/>
          <w:numId w:val="143"/>
        </w:numPr>
      </w:pPr>
      <w:r>
        <w:lastRenderedPageBreak/>
        <w:t>Zaman dilimi farkı → ödeme zamanları her kullanıcı bölgesine göre gösterilir (opsiyonel)</w:t>
      </w:r>
    </w:p>
    <w:p w14:paraId="6D31D20A" w14:textId="77777777" w:rsidR="0063536E" w:rsidRDefault="004D712B">
      <w:r>
        <w:pict w14:anchorId="6D31D2E2">
          <v:rect id="_x0000_i1098" style="width:0;height:1.5pt" o:hralign="center" o:hrstd="t" o:hr="t"/>
        </w:pict>
      </w:r>
    </w:p>
    <w:p w14:paraId="6D31D20B" w14:textId="77777777" w:rsidR="0063536E" w:rsidRDefault="004D712B">
      <w:pPr>
        <w:pStyle w:val="Heading1"/>
      </w:pPr>
      <w:bookmarkStart w:id="117" w:name="non-fonksiyonel-gereksinimler-5"/>
      <w:bookmarkEnd w:id="116"/>
      <w:r>
        <w:rPr>
          <w:b/>
          <w:bCs/>
        </w:rPr>
        <w:t>9.6.7 Non-Fonksiyonel Gereksinimler</w:t>
      </w:r>
    </w:p>
    <w:p w14:paraId="6D31D20C" w14:textId="77777777" w:rsidR="0063536E" w:rsidRDefault="004D712B">
      <w:pPr>
        <w:pStyle w:val="Compact"/>
        <w:numPr>
          <w:ilvl w:val="0"/>
          <w:numId w:val="144"/>
        </w:numPr>
      </w:pPr>
      <w:r>
        <w:t>Kazanç ekranı &lt; 200 ms yüklenmeli</w:t>
      </w:r>
    </w:p>
    <w:p w14:paraId="6D31D20D" w14:textId="77777777" w:rsidR="0063536E" w:rsidRDefault="004D712B">
      <w:pPr>
        <w:pStyle w:val="Compact"/>
        <w:numPr>
          <w:ilvl w:val="0"/>
          <w:numId w:val="144"/>
        </w:numPr>
      </w:pPr>
      <w:r>
        <w:t>Büyük listeler için server-side pagination zorunlu</w:t>
      </w:r>
    </w:p>
    <w:p w14:paraId="6D31D20E" w14:textId="77777777" w:rsidR="0063536E" w:rsidRDefault="004D712B">
      <w:pPr>
        <w:pStyle w:val="Compact"/>
        <w:numPr>
          <w:ilvl w:val="0"/>
          <w:numId w:val="144"/>
        </w:numPr>
      </w:pPr>
      <w:r>
        <w:t>Finansal veriler encryption-at-rest ile saklanmalı</w:t>
      </w:r>
    </w:p>
    <w:p w14:paraId="6D31D20F" w14:textId="77777777" w:rsidR="0063536E" w:rsidRDefault="004D712B">
      <w:pPr>
        <w:pStyle w:val="Compact"/>
        <w:numPr>
          <w:ilvl w:val="0"/>
          <w:numId w:val="144"/>
        </w:numPr>
      </w:pPr>
      <w:r>
        <w:t>Tüm ödeme hareketleri audit log’da tutulmalı</w:t>
      </w:r>
    </w:p>
    <w:p w14:paraId="6D31D210" w14:textId="77777777" w:rsidR="0063536E" w:rsidRDefault="004D712B">
      <w:pPr>
        <w:pStyle w:val="Compact"/>
        <w:numPr>
          <w:ilvl w:val="0"/>
          <w:numId w:val="144"/>
        </w:numPr>
      </w:pPr>
      <w:r>
        <w:t>Mobilde özet kartlar stacked formatta görünmeli</w:t>
      </w:r>
    </w:p>
    <w:p w14:paraId="6D31D211" w14:textId="77777777" w:rsidR="0063536E" w:rsidRDefault="004D712B">
      <w:pPr>
        <w:pStyle w:val="Heading1"/>
      </w:pPr>
      <w:bookmarkStart w:id="118" w:name="X6e42b1dbe151ef189da95681df296216db769f3"/>
      <w:bookmarkEnd w:id="117"/>
      <w:r>
        <w:t>✅</w:t>
      </w:r>
      <w:r>
        <w:t xml:space="preserve"> </w:t>
      </w:r>
      <w:r>
        <w:rPr>
          <w:b/>
          <w:bCs/>
        </w:rPr>
        <w:t>9.7 Danışan Yönetimi – FDD Taslağı (Eklenecek Metin)</w:t>
      </w:r>
    </w:p>
    <w:p w14:paraId="6D31D212" w14:textId="3403968F" w:rsidR="0063536E" w:rsidRDefault="004D712B">
      <w:pPr>
        <w:pStyle w:val="FirstParagraph"/>
      </w:pPr>
      <w:r>
        <w:t xml:space="preserve">Bu </w:t>
      </w:r>
      <w:proofErr w:type="spellStart"/>
      <w:r>
        <w:t>modül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hizmet</w:t>
      </w:r>
      <w:proofErr w:type="spellEnd"/>
      <w:r>
        <w:t xml:space="preserve"> </w:t>
      </w:r>
      <w:proofErr w:type="spellStart"/>
      <w:r>
        <w:t>verdiği</w:t>
      </w:r>
      <w:proofErr w:type="spellEnd"/>
      <w:r>
        <w:t xml:space="preserve"> </w:t>
      </w:r>
      <w:proofErr w:type="spellStart"/>
      <w:r>
        <w:t>danışanları</w:t>
      </w:r>
      <w:proofErr w:type="spellEnd"/>
      <w:r>
        <w:t xml:space="preserve"> sistem üzerinden düzenli biçimde görüntülemesini, geçmiş ve yaklaşan seans bilgilerine ulaşmasını, danışan hakkında temel verilere erişmesini ve hızlı aksiyonlar almasını sağlar.</w:t>
      </w:r>
    </w:p>
    <w:p w14:paraId="6D31D213" w14:textId="77777777" w:rsidR="0063536E" w:rsidRDefault="004D712B">
      <w:r>
        <w:pict w14:anchorId="6D31D2E3">
          <v:rect id="_x0000_i1099" style="width:0;height:1.5pt" o:hralign="center" o:hrstd="t" o:hr="t"/>
        </w:pict>
      </w:r>
    </w:p>
    <w:p w14:paraId="6D31D214" w14:textId="77777777" w:rsidR="0063536E" w:rsidRDefault="004D712B">
      <w:pPr>
        <w:pStyle w:val="Heading1"/>
      </w:pPr>
      <w:bookmarkStart w:id="119" w:name="amaç-6"/>
      <w:bookmarkEnd w:id="118"/>
      <w:r>
        <w:rPr>
          <w:b/>
          <w:bCs/>
        </w:rPr>
        <w:t>9.7.1 Amaç</w:t>
      </w:r>
    </w:p>
    <w:p w14:paraId="6D31D215" w14:textId="73EB65B9" w:rsidR="0063536E" w:rsidRDefault="004D712B">
      <w:pPr>
        <w:pStyle w:val="FirstParagraph"/>
      </w:pPr>
      <w:proofErr w:type="spellStart"/>
      <w:r>
        <w:t>Uzman</w:t>
      </w:r>
      <w:r>
        <w:t>e</w:t>
      </w:r>
      <w:proofErr w:type="spellEnd"/>
      <w:r>
        <w:t>:</w:t>
      </w:r>
    </w:p>
    <w:p w14:paraId="6D31D216" w14:textId="77777777" w:rsidR="0063536E" w:rsidRDefault="004D712B">
      <w:pPr>
        <w:pStyle w:val="Compact"/>
        <w:numPr>
          <w:ilvl w:val="0"/>
          <w:numId w:val="145"/>
        </w:numPr>
      </w:pPr>
      <w:r>
        <w:t>Kendi danışanlarını listeleme</w:t>
      </w:r>
    </w:p>
    <w:p w14:paraId="6D31D217" w14:textId="77777777" w:rsidR="0063536E" w:rsidRDefault="004D712B">
      <w:pPr>
        <w:pStyle w:val="Compact"/>
        <w:numPr>
          <w:ilvl w:val="0"/>
          <w:numId w:val="145"/>
        </w:numPr>
      </w:pPr>
      <w:r>
        <w:t>Danışan geçmişini inceleme</w:t>
      </w:r>
    </w:p>
    <w:p w14:paraId="6D31D218" w14:textId="77777777" w:rsidR="0063536E" w:rsidRDefault="004D712B">
      <w:pPr>
        <w:pStyle w:val="Compact"/>
        <w:numPr>
          <w:ilvl w:val="0"/>
          <w:numId w:val="145"/>
        </w:numPr>
      </w:pPr>
      <w:r>
        <w:t>Danışan hakkında hızlı bilgilere erişme</w:t>
      </w:r>
    </w:p>
    <w:p w14:paraId="6D31D219" w14:textId="77777777" w:rsidR="0063536E" w:rsidRDefault="004D712B">
      <w:pPr>
        <w:pStyle w:val="Compact"/>
        <w:numPr>
          <w:ilvl w:val="0"/>
          <w:numId w:val="145"/>
        </w:numPr>
      </w:pPr>
      <w:r>
        <w:t>Hızlı mesaj gönderme</w:t>
      </w:r>
    </w:p>
    <w:p w14:paraId="6D31D21A" w14:textId="77777777" w:rsidR="0063536E" w:rsidRDefault="004D712B">
      <w:pPr>
        <w:pStyle w:val="Compact"/>
        <w:numPr>
          <w:ilvl w:val="0"/>
          <w:numId w:val="145"/>
        </w:numPr>
      </w:pPr>
      <w:r>
        <w:t>Geçmiş seans raporlarına ulaşma</w:t>
      </w:r>
    </w:p>
    <w:p w14:paraId="6D31D21B" w14:textId="77777777" w:rsidR="0063536E" w:rsidRDefault="004D712B">
      <w:pPr>
        <w:pStyle w:val="Compact"/>
        <w:numPr>
          <w:ilvl w:val="0"/>
          <w:numId w:val="145"/>
        </w:numPr>
      </w:pPr>
      <w:r>
        <w:t>Yeni seans oluşturma (opsiyon / Faz 2)</w:t>
      </w:r>
    </w:p>
    <w:p w14:paraId="6D31D21C" w14:textId="77777777" w:rsidR="0063536E" w:rsidRDefault="004D712B">
      <w:pPr>
        <w:pStyle w:val="FirstParagraph"/>
      </w:pPr>
      <w:r>
        <w:t>yetkilerini sunar.</w:t>
      </w:r>
    </w:p>
    <w:p w14:paraId="6D31D21D" w14:textId="2D118C46" w:rsidR="0063536E" w:rsidRDefault="004D712B">
      <w:pPr>
        <w:pStyle w:val="BodyText"/>
      </w:pPr>
      <w:r>
        <w:t xml:space="preserve">Bu </w:t>
      </w:r>
      <w:proofErr w:type="spellStart"/>
      <w:r>
        <w:t>modül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operasyonel</w:t>
      </w:r>
      <w:proofErr w:type="spellEnd"/>
      <w:r>
        <w:t xml:space="preserve"> </w:t>
      </w:r>
      <w:proofErr w:type="spellStart"/>
      <w:r>
        <w:t>verimliliğini</w:t>
      </w:r>
      <w:proofErr w:type="spellEnd"/>
      <w:r>
        <w:t xml:space="preserve"> </w:t>
      </w:r>
      <w:proofErr w:type="spellStart"/>
      <w:r>
        <w:t>artırır</w:t>
      </w:r>
      <w:proofErr w:type="spellEnd"/>
      <w:r>
        <w:t>.</w:t>
      </w:r>
    </w:p>
    <w:p w14:paraId="6D31D21E" w14:textId="77777777" w:rsidR="0063536E" w:rsidRDefault="004D712B">
      <w:r>
        <w:pict w14:anchorId="6D31D2E4">
          <v:rect id="_x0000_i1100" style="width:0;height:1.5pt" o:hralign="center" o:hrstd="t" o:hr="t"/>
        </w:pict>
      </w:r>
    </w:p>
    <w:p w14:paraId="6D31D21F" w14:textId="77777777" w:rsidR="0063536E" w:rsidRDefault="004D712B">
      <w:pPr>
        <w:pStyle w:val="Heading1"/>
      </w:pPr>
      <w:bookmarkStart w:id="120" w:name="roller-6"/>
      <w:bookmarkEnd w:id="119"/>
      <w:r>
        <w:rPr>
          <w:b/>
          <w:bCs/>
        </w:rPr>
        <w:t>9.7.2 Roller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54"/>
        <w:gridCol w:w="7622"/>
      </w:tblGrid>
      <w:tr w:rsidR="0063536E" w14:paraId="6D31D222" w14:textId="77777777" w:rsidTr="00635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6" w:type="dxa"/>
          </w:tcPr>
          <w:p w14:paraId="6D31D220" w14:textId="77777777" w:rsidR="0063536E" w:rsidRDefault="004D712B">
            <w:pPr>
              <w:pStyle w:val="Compact"/>
            </w:pPr>
            <w:r>
              <w:t>RolYetki</w:t>
            </w:r>
          </w:p>
        </w:tc>
        <w:tc>
          <w:tcPr>
            <w:tcW w:w="6303" w:type="dxa"/>
          </w:tcPr>
          <w:p w14:paraId="6D31D221" w14:textId="77777777" w:rsidR="0063536E" w:rsidRDefault="0063536E">
            <w:pPr>
              <w:pStyle w:val="Compact"/>
            </w:pPr>
          </w:p>
        </w:tc>
      </w:tr>
      <w:tr w:rsidR="0063536E" w14:paraId="6D31D225" w14:textId="77777777">
        <w:tc>
          <w:tcPr>
            <w:tcW w:w="1616" w:type="dxa"/>
          </w:tcPr>
          <w:p w14:paraId="6D31D223" w14:textId="2FCD8738" w:rsidR="0063536E" w:rsidRDefault="004D712B">
            <w:pPr>
              <w:pStyle w:val="Compact"/>
            </w:pPr>
            <w:proofErr w:type="spellStart"/>
            <w:r>
              <w:rPr>
                <w:b/>
                <w:bCs/>
              </w:rPr>
              <w:lastRenderedPageBreak/>
              <w:t>Uzman</w:t>
            </w:r>
            <w:proofErr w:type="spellEnd"/>
          </w:p>
        </w:tc>
        <w:tc>
          <w:tcPr>
            <w:tcW w:w="6303" w:type="dxa"/>
          </w:tcPr>
          <w:p w14:paraId="6D31D224" w14:textId="77777777" w:rsidR="0063536E" w:rsidRDefault="004D712B">
            <w:pPr>
              <w:pStyle w:val="Compact"/>
            </w:pPr>
            <w:r>
              <w:t>Tüm danışan listesine erişir, danışan detayını görüntüler, mesaj gönderebilir.</w:t>
            </w:r>
          </w:p>
        </w:tc>
      </w:tr>
      <w:tr w:rsidR="0063536E" w14:paraId="6D31D228" w14:textId="77777777">
        <w:tc>
          <w:tcPr>
            <w:tcW w:w="1616" w:type="dxa"/>
          </w:tcPr>
          <w:p w14:paraId="6D31D226" w14:textId="77777777" w:rsidR="0063536E" w:rsidRDefault="004D712B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6303" w:type="dxa"/>
          </w:tcPr>
          <w:p w14:paraId="6D31D227" w14:textId="77777777" w:rsidR="0063536E" w:rsidRDefault="004D712B">
            <w:pPr>
              <w:pStyle w:val="Compact"/>
            </w:pPr>
            <w:r>
              <w:t xml:space="preserve">Tüm danışan listelerini </w:t>
            </w:r>
            <w:r>
              <w:rPr>
                <w:i/>
                <w:iCs/>
              </w:rPr>
              <w:t>read-only</w:t>
            </w:r>
            <w:r>
              <w:t xml:space="preserve"> görüntüleyebilir.</w:t>
            </w:r>
          </w:p>
        </w:tc>
      </w:tr>
      <w:tr w:rsidR="0063536E" w14:paraId="6D31D22B" w14:textId="77777777">
        <w:tc>
          <w:tcPr>
            <w:tcW w:w="1616" w:type="dxa"/>
          </w:tcPr>
          <w:p w14:paraId="6D31D229" w14:textId="77777777" w:rsidR="0063536E" w:rsidRDefault="004D712B">
            <w:pPr>
              <w:pStyle w:val="Compact"/>
            </w:pPr>
            <w:r>
              <w:rPr>
                <w:b/>
                <w:bCs/>
              </w:rPr>
              <w:t>Client (Danışan)</w:t>
            </w:r>
          </w:p>
        </w:tc>
        <w:tc>
          <w:tcPr>
            <w:tcW w:w="6303" w:type="dxa"/>
          </w:tcPr>
          <w:p w14:paraId="6D31D22A" w14:textId="77777777" w:rsidR="0063536E" w:rsidRDefault="004D712B">
            <w:pPr>
              <w:pStyle w:val="Compact"/>
            </w:pPr>
            <w:r>
              <w:t>Bu ekrana erişemez.</w:t>
            </w:r>
          </w:p>
        </w:tc>
      </w:tr>
    </w:tbl>
    <w:p w14:paraId="6D31D22C" w14:textId="77777777" w:rsidR="0063536E" w:rsidRDefault="004D712B">
      <w:r>
        <w:pict w14:anchorId="6D31D2E5">
          <v:rect id="_x0000_i1101" style="width:0;height:1.5pt" o:hralign="center" o:hrstd="t" o:hr="t"/>
        </w:pict>
      </w:r>
    </w:p>
    <w:p w14:paraId="6D31D22D" w14:textId="77777777" w:rsidR="0063536E" w:rsidRDefault="004D712B">
      <w:pPr>
        <w:pStyle w:val="Heading1"/>
      </w:pPr>
      <w:bookmarkStart w:id="121" w:name="ekran-bileşenleri-5"/>
      <w:bookmarkEnd w:id="120"/>
      <w:r>
        <w:rPr>
          <w:b/>
          <w:bCs/>
        </w:rPr>
        <w:t>9.7.3 Ekran Bileşenleri</w:t>
      </w:r>
    </w:p>
    <w:p w14:paraId="6D31D22E" w14:textId="77777777" w:rsidR="0063536E" w:rsidRDefault="004D712B">
      <w:pPr>
        <w:pStyle w:val="FirstParagraph"/>
      </w:pPr>
      <w:r>
        <w:t>Modül 3 ana ekrandan oluşur:</w:t>
      </w:r>
    </w:p>
    <w:p w14:paraId="6D31D22F" w14:textId="77777777" w:rsidR="0063536E" w:rsidRDefault="004D712B">
      <w:pPr>
        <w:pStyle w:val="Compact"/>
        <w:numPr>
          <w:ilvl w:val="0"/>
          <w:numId w:val="146"/>
        </w:numPr>
      </w:pPr>
      <w:r>
        <w:rPr>
          <w:b/>
          <w:bCs/>
        </w:rPr>
        <w:t>Danışan Listesi</w:t>
      </w:r>
    </w:p>
    <w:p w14:paraId="6D31D230" w14:textId="77777777" w:rsidR="0063536E" w:rsidRDefault="004D712B">
      <w:pPr>
        <w:pStyle w:val="Compact"/>
        <w:numPr>
          <w:ilvl w:val="0"/>
          <w:numId w:val="146"/>
        </w:numPr>
      </w:pPr>
      <w:r>
        <w:rPr>
          <w:b/>
          <w:bCs/>
        </w:rPr>
        <w:t>Danışan Arama &amp; Filtreleme</w:t>
      </w:r>
    </w:p>
    <w:p w14:paraId="6D31D231" w14:textId="77777777" w:rsidR="0063536E" w:rsidRDefault="004D712B">
      <w:pPr>
        <w:pStyle w:val="Compact"/>
        <w:numPr>
          <w:ilvl w:val="0"/>
          <w:numId w:val="146"/>
        </w:numPr>
      </w:pPr>
      <w:r>
        <w:rPr>
          <w:b/>
          <w:bCs/>
        </w:rPr>
        <w:t>Danışan Detay Kartı</w:t>
      </w:r>
    </w:p>
    <w:p w14:paraId="6D31D232" w14:textId="77777777" w:rsidR="0063536E" w:rsidRDefault="004D712B">
      <w:r>
        <w:pict w14:anchorId="6D31D2E6">
          <v:rect id="_x0000_i1102" style="width:0;height:1.5pt" o:hralign="center" o:hrstd="t" o:hr="t"/>
        </w:pict>
      </w:r>
    </w:p>
    <w:p w14:paraId="6D31D233" w14:textId="77777777" w:rsidR="0063536E" w:rsidRDefault="004D712B">
      <w:pPr>
        <w:pStyle w:val="Heading2"/>
      </w:pPr>
      <w:bookmarkStart w:id="122" w:name="danışan-listesi"/>
      <w:r>
        <w:rPr>
          <w:b/>
          <w:bCs/>
        </w:rPr>
        <w:t>9.7.3.1 Danışan Listesi</w:t>
      </w:r>
    </w:p>
    <w:p w14:paraId="6D31D234" w14:textId="77777777" w:rsidR="0063536E" w:rsidRDefault="004D712B">
      <w:pPr>
        <w:pStyle w:val="FirstParagraph"/>
      </w:pPr>
      <w:r>
        <w:t>Liste görünümünde her satır/kart şu bilgileri içerir:</w:t>
      </w:r>
    </w:p>
    <w:p w14:paraId="6D31D235" w14:textId="77777777" w:rsidR="0063536E" w:rsidRDefault="004D712B">
      <w:pPr>
        <w:pStyle w:val="Compact"/>
        <w:numPr>
          <w:ilvl w:val="0"/>
          <w:numId w:val="147"/>
        </w:numPr>
      </w:pPr>
      <w:r>
        <w:t>Profil fotoğrafı</w:t>
      </w:r>
    </w:p>
    <w:p w14:paraId="6D31D236" w14:textId="77777777" w:rsidR="0063536E" w:rsidRDefault="004D712B">
      <w:pPr>
        <w:pStyle w:val="Compact"/>
        <w:numPr>
          <w:ilvl w:val="0"/>
          <w:numId w:val="147"/>
        </w:numPr>
      </w:pPr>
      <w:r>
        <w:t>Ad Soyad</w:t>
      </w:r>
    </w:p>
    <w:p w14:paraId="6D31D237" w14:textId="77777777" w:rsidR="0063536E" w:rsidRDefault="004D712B">
      <w:pPr>
        <w:pStyle w:val="Compact"/>
        <w:numPr>
          <w:ilvl w:val="0"/>
          <w:numId w:val="147"/>
        </w:numPr>
      </w:pPr>
      <w:r>
        <w:t>Toplam seans sayısı</w:t>
      </w:r>
    </w:p>
    <w:p w14:paraId="6D31D238" w14:textId="77777777" w:rsidR="0063536E" w:rsidRDefault="004D712B">
      <w:pPr>
        <w:pStyle w:val="Compact"/>
        <w:numPr>
          <w:ilvl w:val="0"/>
          <w:numId w:val="147"/>
        </w:numPr>
      </w:pPr>
      <w:r>
        <w:t>Son yapılan seans tarihi</w:t>
      </w:r>
    </w:p>
    <w:p w14:paraId="6D31D239" w14:textId="77777777" w:rsidR="0063536E" w:rsidRDefault="004D712B">
      <w:pPr>
        <w:pStyle w:val="Compact"/>
        <w:numPr>
          <w:ilvl w:val="0"/>
          <w:numId w:val="147"/>
        </w:numPr>
      </w:pPr>
      <w:r>
        <w:t>Ortalama değerlendirme puanı (opsiyon)</w:t>
      </w:r>
    </w:p>
    <w:p w14:paraId="6D31D23A" w14:textId="77777777" w:rsidR="0063536E" w:rsidRDefault="004D712B">
      <w:pPr>
        <w:pStyle w:val="Compact"/>
        <w:numPr>
          <w:ilvl w:val="0"/>
          <w:numId w:val="147"/>
        </w:numPr>
      </w:pPr>
      <w:r>
        <w:t>Hızlı aksiyon ikonları:</w:t>
      </w:r>
    </w:p>
    <w:p w14:paraId="6D31D23B" w14:textId="77777777" w:rsidR="0063536E" w:rsidRDefault="004D712B">
      <w:pPr>
        <w:pStyle w:val="Compact"/>
        <w:numPr>
          <w:ilvl w:val="1"/>
          <w:numId w:val="148"/>
        </w:numPr>
      </w:pPr>
      <w:r>
        <w:rPr>
          <w:b/>
          <w:bCs/>
        </w:rPr>
        <w:t>Mesaj gönder</w:t>
      </w:r>
      <w:r>
        <w:t xml:space="preserve"> (chat açılır)</w:t>
      </w:r>
    </w:p>
    <w:p w14:paraId="6D31D23C" w14:textId="77777777" w:rsidR="0063536E" w:rsidRDefault="004D712B">
      <w:pPr>
        <w:pStyle w:val="Compact"/>
        <w:numPr>
          <w:ilvl w:val="1"/>
          <w:numId w:val="148"/>
        </w:numPr>
      </w:pPr>
      <w:r>
        <w:rPr>
          <w:b/>
          <w:bCs/>
        </w:rPr>
        <w:t>Detay</w:t>
      </w:r>
      <w:r>
        <w:t xml:space="preserve"> (detay kartı açılır)</w:t>
      </w:r>
    </w:p>
    <w:p w14:paraId="6D31D23D" w14:textId="77777777" w:rsidR="0063536E" w:rsidRDefault="004D712B">
      <w:pPr>
        <w:pStyle w:val="Heading3"/>
      </w:pPr>
      <w:bookmarkStart w:id="123" w:name="liste-iş-kuralları"/>
      <w:r>
        <w:rPr>
          <w:b/>
          <w:bCs/>
        </w:rPr>
        <w:t>Liste İş Kuralları</w:t>
      </w:r>
    </w:p>
    <w:p w14:paraId="6D31D23E" w14:textId="1773BCF7" w:rsidR="0063536E" w:rsidRDefault="004D712B">
      <w:pPr>
        <w:pStyle w:val="Compact"/>
        <w:numPr>
          <w:ilvl w:val="0"/>
          <w:numId w:val="149"/>
        </w:numPr>
      </w:pPr>
      <w:proofErr w:type="spellStart"/>
      <w:r>
        <w:t>Yalnızca</w:t>
      </w:r>
      <w:proofErr w:type="spellEnd"/>
      <w:r>
        <w:t xml:space="preserve"> </w:t>
      </w:r>
      <w:proofErr w:type="spellStart"/>
      <w:r>
        <w:rPr>
          <w:b/>
          <w:bCs/>
        </w:rPr>
        <w:t>bu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uzman</w:t>
      </w:r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yaptığı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danışanlar</w:t>
      </w:r>
      <w:proofErr w:type="spellEnd"/>
      <w:r>
        <w:t xml:space="preserve"> görünür.</w:t>
      </w:r>
    </w:p>
    <w:p w14:paraId="6D31D23F" w14:textId="77777777" w:rsidR="0063536E" w:rsidRDefault="004D712B">
      <w:pPr>
        <w:pStyle w:val="Compact"/>
        <w:numPr>
          <w:ilvl w:val="0"/>
          <w:numId w:val="149"/>
        </w:numPr>
      </w:pPr>
      <w:r>
        <w:t>İlk seans sonucu otomatik danışan listesini oluşturur.</w:t>
      </w:r>
    </w:p>
    <w:p w14:paraId="6D31D240" w14:textId="77777777" w:rsidR="0063536E" w:rsidRDefault="004D712B">
      <w:pPr>
        <w:pStyle w:val="Compact"/>
        <w:numPr>
          <w:ilvl w:val="0"/>
          <w:numId w:val="149"/>
        </w:numPr>
      </w:pPr>
      <w:r>
        <w:t xml:space="preserve">Liste varsayılan olarak </w:t>
      </w:r>
      <w:r>
        <w:rPr>
          <w:b/>
          <w:bCs/>
        </w:rPr>
        <w:t>son seansa göre</w:t>
      </w:r>
      <w:r>
        <w:t xml:space="preserve"> sıralanır.</w:t>
      </w:r>
    </w:p>
    <w:p w14:paraId="6D31D241" w14:textId="77777777" w:rsidR="0063536E" w:rsidRDefault="004D712B">
      <w:pPr>
        <w:pStyle w:val="Compact"/>
        <w:numPr>
          <w:ilvl w:val="0"/>
          <w:numId w:val="149"/>
        </w:numPr>
      </w:pPr>
      <w:r>
        <w:t>Admin tüm danışan listelerini görünür ancak hiçbir işlem yapamaz (</w:t>
      </w:r>
      <w:r>
        <w:rPr>
          <w:i/>
          <w:iCs/>
        </w:rPr>
        <w:t>read-only</w:t>
      </w:r>
      <w:r>
        <w:t>).</w:t>
      </w:r>
    </w:p>
    <w:p w14:paraId="6D31D242" w14:textId="77777777" w:rsidR="0063536E" w:rsidRDefault="004D712B">
      <w:r>
        <w:pict w14:anchorId="6D31D2E7">
          <v:rect id="_x0000_i1103" style="width:0;height:1.5pt" o:hralign="center" o:hrstd="t" o:hr="t"/>
        </w:pict>
      </w:r>
    </w:p>
    <w:p w14:paraId="6D31D243" w14:textId="77777777" w:rsidR="0063536E" w:rsidRDefault="004D712B">
      <w:pPr>
        <w:pStyle w:val="Heading2"/>
      </w:pPr>
      <w:bookmarkStart w:id="124" w:name="arama-filtreleme"/>
      <w:bookmarkEnd w:id="123"/>
      <w:bookmarkEnd w:id="122"/>
      <w:r>
        <w:rPr>
          <w:b/>
          <w:bCs/>
        </w:rPr>
        <w:t>9.7.3.2 Arama &amp; Filtreleme</w:t>
      </w:r>
    </w:p>
    <w:p w14:paraId="6D31D244" w14:textId="77777777" w:rsidR="0063536E" w:rsidRDefault="004D712B">
      <w:pPr>
        <w:pStyle w:val="Heading3"/>
      </w:pPr>
      <w:bookmarkStart w:id="125" w:name="arama"/>
      <w:r>
        <w:rPr>
          <w:b/>
          <w:bCs/>
        </w:rPr>
        <w:t>Arama</w:t>
      </w:r>
    </w:p>
    <w:p w14:paraId="6D31D245" w14:textId="77777777" w:rsidR="0063536E" w:rsidRDefault="004D712B">
      <w:pPr>
        <w:pStyle w:val="Compact"/>
        <w:numPr>
          <w:ilvl w:val="0"/>
          <w:numId w:val="150"/>
        </w:numPr>
      </w:pPr>
      <w:r>
        <w:t>Danışan adı ile arama</w:t>
      </w:r>
    </w:p>
    <w:p w14:paraId="6D31D246" w14:textId="77777777" w:rsidR="0063536E" w:rsidRDefault="004D712B">
      <w:pPr>
        <w:pStyle w:val="Compact"/>
        <w:numPr>
          <w:ilvl w:val="0"/>
          <w:numId w:val="150"/>
        </w:numPr>
      </w:pPr>
      <w:r>
        <w:lastRenderedPageBreak/>
        <w:t>Minimum 2 karakter</w:t>
      </w:r>
    </w:p>
    <w:p w14:paraId="6D31D247" w14:textId="77777777" w:rsidR="0063536E" w:rsidRDefault="004D712B">
      <w:pPr>
        <w:pStyle w:val="Compact"/>
        <w:numPr>
          <w:ilvl w:val="0"/>
          <w:numId w:val="150"/>
        </w:numPr>
      </w:pPr>
      <w:r>
        <w:t>300ms debounce</w:t>
      </w:r>
    </w:p>
    <w:p w14:paraId="6D31D248" w14:textId="77777777" w:rsidR="0063536E" w:rsidRDefault="004D712B">
      <w:pPr>
        <w:pStyle w:val="Heading3"/>
      </w:pPr>
      <w:bookmarkStart w:id="126" w:name="filtreler-mvp"/>
      <w:bookmarkEnd w:id="125"/>
      <w:r>
        <w:rPr>
          <w:b/>
          <w:bCs/>
        </w:rPr>
        <w:t>Filtreler (MVP)</w:t>
      </w:r>
    </w:p>
    <w:p w14:paraId="6D31D249" w14:textId="77777777" w:rsidR="0063536E" w:rsidRDefault="004D712B">
      <w:pPr>
        <w:pStyle w:val="Compact"/>
        <w:numPr>
          <w:ilvl w:val="0"/>
          <w:numId w:val="151"/>
        </w:numPr>
      </w:pPr>
      <w:r>
        <w:t>Son seansa göre filtre (Bu hafta / Bu ay / Tümü)</w:t>
      </w:r>
    </w:p>
    <w:p w14:paraId="6D31D24A" w14:textId="77777777" w:rsidR="0063536E" w:rsidRDefault="004D712B">
      <w:pPr>
        <w:pStyle w:val="Compact"/>
        <w:numPr>
          <w:ilvl w:val="0"/>
          <w:numId w:val="151"/>
        </w:numPr>
      </w:pPr>
      <w:r>
        <w:t>Seans durumu (Aktif danışanlar, yalnızca 1 kez görüşülenler vb.)</w:t>
      </w:r>
    </w:p>
    <w:p w14:paraId="6D31D24B" w14:textId="77777777" w:rsidR="0063536E" w:rsidRDefault="004D712B">
      <w:pPr>
        <w:pStyle w:val="Heading3"/>
      </w:pPr>
      <w:bookmarkStart w:id="127" w:name="gelecek-faz"/>
      <w:bookmarkEnd w:id="126"/>
      <w:r>
        <w:rPr>
          <w:b/>
          <w:bCs/>
        </w:rPr>
        <w:t>Gelecek Faz</w:t>
      </w:r>
    </w:p>
    <w:p w14:paraId="6D31D24C" w14:textId="77777777" w:rsidR="0063536E" w:rsidRDefault="004D712B">
      <w:pPr>
        <w:pStyle w:val="Compact"/>
        <w:numPr>
          <w:ilvl w:val="0"/>
          <w:numId w:val="152"/>
        </w:numPr>
      </w:pPr>
      <w:r>
        <w:t>Danışan hedefleri / etiket bazlı filtre</w:t>
      </w:r>
    </w:p>
    <w:p w14:paraId="6D31D24D" w14:textId="77777777" w:rsidR="0063536E" w:rsidRDefault="004D712B">
      <w:pPr>
        <w:pStyle w:val="Compact"/>
        <w:numPr>
          <w:ilvl w:val="0"/>
          <w:numId w:val="152"/>
        </w:numPr>
      </w:pPr>
      <w:r>
        <w:t>Seans sayısına göre filtre</w:t>
      </w:r>
    </w:p>
    <w:p w14:paraId="6D31D24E" w14:textId="77777777" w:rsidR="0063536E" w:rsidRDefault="004D712B">
      <w:pPr>
        <w:pStyle w:val="Compact"/>
        <w:numPr>
          <w:ilvl w:val="0"/>
          <w:numId w:val="152"/>
        </w:numPr>
      </w:pPr>
      <w:r>
        <w:t>Yeni eklenenler</w:t>
      </w:r>
    </w:p>
    <w:p w14:paraId="6D31D24F" w14:textId="77777777" w:rsidR="0063536E" w:rsidRDefault="004D712B">
      <w:r>
        <w:pict w14:anchorId="6D31D2E8">
          <v:rect id="_x0000_i1104" style="width:0;height:1.5pt" o:hralign="center" o:hrstd="t" o:hr="t"/>
        </w:pict>
      </w:r>
    </w:p>
    <w:p w14:paraId="6D31D250" w14:textId="77777777" w:rsidR="0063536E" w:rsidRDefault="004D712B">
      <w:pPr>
        <w:pStyle w:val="Heading2"/>
      </w:pPr>
      <w:bookmarkStart w:id="128" w:name="danışan-detay-kartı"/>
      <w:bookmarkEnd w:id="127"/>
      <w:bookmarkEnd w:id="124"/>
      <w:r>
        <w:rPr>
          <w:b/>
          <w:bCs/>
        </w:rPr>
        <w:t>9.7.3.3 Danışan Detay Kartı</w:t>
      </w:r>
    </w:p>
    <w:p w14:paraId="6D31D251" w14:textId="7D0FD8E3" w:rsidR="0063536E" w:rsidRDefault="004D712B">
      <w:pPr>
        <w:pStyle w:val="FirstParagraph"/>
      </w:pPr>
      <w:proofErr w:type="spellStart"/>
      <w:r>
        <w:t>Uzman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danışana</w:t>
      </w:r>
      <w:proofErr w:type="spellEnd"/>
      <w:r>
        <w:t xml:space="preserve"> </w:t>
      </w:r>
      <w:proofErr w:type="spellStart"/>
      <w:r>
        <w:t>tıkladığında</w:t>
      </w:r>
      <w:proofErr w:type="spellEnd"/>
      <w:r>
        <w:t xml:space="preserve"> açılan detay paneli / sayfası aşağıdakileri içerir:</w:t>
      </w:r>
    </w:p>
    <w:p w14:paraId="6D31D252" w14:textId="77777777" w:rsidR="0063536E" w:rsidRDefault="004D712B">
      <w:pPr>
        <w:pStyle w:val="Heading3"/>
      </w:pPr>
      <w:bookmarkStart w:id="129" w:name="üst-bilgi-header"/>
      <w:r>
        <w:rPr>
          <w:b/>
          <w:bCs/>
        </w:rPr>
        <w:t>Üst Bilgi (Header)</w:t>
      </w:r>
    </w:p>
    <w:p w14:paraId="6D31D253" w14:textId="77777777" w:rsidR="0063536E" w:rsidRDefault="004D712B">
      <w:pPr>
        <w:pStyle w:val="Compact"/>
        <w:numPr>
          <w:ilvl w:val="0"/>
          <w:numId w:val="153"/>
        </w:numPr>
      </w:pPr>
      <w:r>
        <w:t>Profil fotoğrafı</w:t>
      </w:r>
    </w:p>
    <w:p w14:paraId="6D31D254" w14:textId="77777777" w:rsidR="0063536E" w:rsidRDefault="004D712B">
      <w:pPr>
        <w:pStyle w:val="Compact"/>
        <w:numPr>
          <w:ilvl w:val="0"/>
          <w:numId w:val="153"/>
        </w:numPr>
      </w:pPr>
      <w:r>
        <w:t>Ad Soyad</w:t>
      </w:r>
    </w:p>
    <w:p w14:paraId="6D31D255" w14:textId="77777777" w:rsidR="0063536E" w:rsidRDefault="004D712B">
      <w:pPr>
        <w:pStyle w:val="Compact"/>
        <w:numPr>
          <w:ilvl w:val="0"/>
          <w:numId w:val="153"/>
        </w:numPr>
      </w:pPr>
      <w:r>
        <w:t>Telefon / e-posta (masked)</w:t>
      </w:r>
    </w:p>
    <w:p w14:paraId="6D31D256" w14:textId="77777777" w:rsidR="0063536E" w:rsidRDefault="004D712B">
      <w:pPr>
        <w:pStyle w:val="Compact"/>
        <w:numPr>
          <w:ilvl w:val="0"/>
          <w:numId w:val="153"/>
        </w:numPr>
      </w:pPr>
      <w:r>
        <w:t>Toplam seans sayısı</w:t>
      </w:r>
    </w:p>
    <w:p w14:paraId="6D31D257" w14:textId="77777777" w:rsidR="0063536E" w:rsidRDefault="004D712B">
      <w:pPr>
        <w:pStyle w:val="Compact"/>
        <w:numPr>
          <w:ilvl w:val="0"/>
          <w:numId w:val="153"/>
        </w:numPr>
      </w:pPr>
      <w:r>
        <w:t>Ortalama puan (opsiyon)</w:t>
      </w:r>
    </w:p>
    <w:p w14:paraId="6D31D258" w14:textId="77777777" w:rsidR="0063536E" w:rsidRDefault="004D712B">
      <w:pPr>
        <w:pStyle w:val="Heading3"/>
      </w:pPr>
      <w:bookmarkStart w:id="130" w:name="seans-özeti"/>
      <w:bookmarkEnd w:id="129"/>
      <w:r>
        <w:rPr>
          <w:b/>
          <w:bCs/>
        </w:rPr>
        <w:t>Seans Özeti</w:t>
      </w:r>
    </w:p>
    <w:p w14:paraId="6D31D259" w14:textId="77777777" w:rsidR="0063536E" w:rsidRDefault="004D712B">
      <w:pPr>
        <w:pStyle w:val="Compact"/>
        <w:numPr>
          <w:ilvl w:val="0"/>
          <w:numId w:val="154"/>
        </w:numPr>
      </w:pPr>
      <w:r>
        <w:t>Son seans tarihi</w:t>
      </w:r>
    </w:p>
    <w:p w14:paraId="6D31D25A" w14:textId="77777777" w:rsidR="0063536E" w:rsidRDefault="004D712B">
      <w:pPr>
        <w:pStyle w:val="Compact"/>
        <w:numPr>
          <w:ilvl w:val="0"/>
          <w:numId w:val="154"/>
        </w:numPr>
      </w:pPr>
      <w:r>
        <w:t>Bir sonraki seans (varsa)</w:t>
      </w:r>
    </w:p>
    <w:p w14:paraId="6D31D25B" w14:textId="77777777" w:rsidR="0063536E" w:rsidRDefault="004D712B">
      <w:pPr>
        <w:pStyle w:val="Compact"/>
        <w:numPr>
          <w:ilvl w:val="0"/>
          <w:numId w:val="154"/>
        </w:numPr>
      </w:pPr>
      <w:r>
        <w:t>Durum: aktif / pasif</w:t>
      </w:r>
    </w:p>
    <w:p w14:paraId="6D31D25C" w14:textId="77777777" w:rsidR="0063536E" w:rsidRDefault="004D712B">
      <w:pPr>
        <w:pStyle w:val="Heading3"/>
      </w:pPr>
      <w:bookmarkStart w:id="131" w:name="hızlı-aksiyonlar"/>
      <w:bookmarkEnd w:id="130"/>
      <w:r>
        <w:rPr>
          <w:b/>
          <w:bCs/>
        </w:rPr>
        <w:t>Hızlı Aksiyonlar</w:t>
      </w:r>
    </w:p>
    <w:p w14:paraId="6D31D25D" w14:textId="77777777" w:rsidR="0063536E" w:rsidRDefault="004D712B">
      <w:pPr>
        <w:pStyle w:val="Compact"/>
        <w:numPr>
          <w:ilvl w:val="0"/>
          <w:numId w:val="155"/>
        </w:numPr>
      </w:pPr>
      <w:r>
        <w:rPr>
          <w:b/>
          <w:bCs/>
        </w:rPr>
        <w:t>Mesaj Gönder</w:t>
      </w:r>
    </w:p>
    <w:p w14:paraId="6D31D25E" w14:textId="77777777" w:rsidR="0063536E" w:rsidRDefault="004D712B">
      <w:pPr>
        <w:pStyle w:val="Compact"/>
        <w:numPr>
          <w:ilvl w:val="0"/>
          <w:numId w:val="155"/>
        </w:numPr>
      </w:pPr>
      <w:r>
        <w:rPr>
          <w:b/>
          <w:bCs/>
        </w:rPr>
        <w:t>Seans Detaylarını Gör</w:t>
      </w:r>
    </w:p>
    <w:p w14:paraId="6D31D25F" w14:textId="77777777" w:rsidR="0063536E" w:rsidRDefault="004D712B">
      <w:pPr>
        <w:pStyle w:val="Compact"/>
        <w:numPr>
          <w:ilvl w:val="0"/>
          <w:numId w:val="155"/>
        </w:numPr>
      </w:pPr>
      <w:r>
        <w:rPr>
          <w:b/>
          <w:bCs/>
        </w:rPr>
        <w:t>Yeni Seans Slotu Öner</w:t>
      </w:r>
      <w:r>
        <w:t xml:space="preserve"> (Faz 2)</w:t>
      </w:r>
    </w:p>
    <w:p w14:paraId="6D31D260" w14:textId="77777777" w:rsidR="0063536E" w:rsidRDefault="004D712B">
      <w:pPr>
        <w:pStyle w:val="Compact"/>
        <w:numPr>
          <w:ilvl w:val="0"/>
          <w:numId w:val="155"/>
        </w:numPr>
      </w:pPr>
      <w:r>
        <w:rPr>
          <w:b/>
          <w:bCs/>
        </w:rPr>
        <w:t>Seans Raporlarını Aç</w:t>
      </w:r>
    </w:p>
    <w:p w14:paraId="6D31D261" w14:textId="77777777" w:rsidR="0063536E" w:rsidRDefault="004D712B">
      <w:pPr>
        <w:pStyle w:val="Heading3"/>
      </w:pPr>
      <w:bookmarkStart w:id="132" w:name="geçmiş-seanslar-listesi"/>
      <w:bookmarkEnd w:id="131"/>
      <w:r>
        <w:rPr>
          <w:b/>
          <w:bCs/>
        </w:rPr>
        <w:t>Geçmiş Seanslar Listesi</w:t>
      </w:r>
    </w:p>
    <w:p w14:paraId="6D31D262" w14:textId="77777777" w:rsidR="0063536E" w:rsidRDefault="004D712B">
      <w:pPr>
        <w:pStyle w:val="FirstParagraph"/>
      </w:pPr>
      <w:r>
        <w:t>Her seans için:</w:t>
      </w:r>
    </w:p>
    <w:p w14:paraId="6D31D263" w14:textId="77777777" w:rsidR="0063536E" w:rsidRDefault="004D712B">
      <w:pPr>
        <w:pStyle w:val="Compact"/>
        <w:numPr>
          <w:ilvl w:val="0"/>
          <w:numId w:val="156"/>
        </w:numPr>
      </w:pPr>
      <w:r>
        <w:t>Tarih &amp; saat</w:t>
      </w:r>
    </w:p>
    <w:p w14:paraId="6D31D264" w14:textId="77777777" w:rsidR="0063536E" w:rsidRDefault="004D712B">
      <w:pPr>
        <w:pStyle w:val="Compact"/>
        <w:numPr>
          <w:ilvl w:val="0"/>
          <w:numId w:val="156"/>
        </w:numPr>
      </w:pPr>
      <w:r>
        <w:t>Durum (Tamamlandı / No-show / İptal)</w:t>
      </w:r>
    </w:p>
    <w:p w14:paraId="6D31D265" w14:textId="77777777" w:rsidR="0063536E" w:rsidRDefault="004D712B">
      <w:pPr>
        <w:pStyle w:val="Compact"/>
        <w:numPr>
          <w:ilvl w:val="0"/>
          <w:numId w:val="156"/>
        </w:numPr>
      </w:pPr>
      <w:r>
        <w:t>“Raporu Görüntüle”</w:t>
      </w:r>
    </w:p>
    <w:p w14:paraId="6D31D266" w14:textId="77777777" w:rsidR="0063536E" w:rsidRDefault="004D712B">
      <w:pPr>
        <w:pStyle w:val="Compact"/>
        <w:numPr>
          <w:ilvl w:val="0"/>
          <w:numId w:val="156"/>
        </w:numPr>
      </w:pPr>
      <w:r>
        <w:lastRenderedPageBreak/>
        <w:t>“Mesajlaşmayı Aç”</w:t>
      </w:r>
    </w:p>
    <w:p w14:paraId="6D31D267" w14:textId="77777777" w:rsidR="0063536E" w:rsidRDefault="004D712B">
      <w:pPr>
        <w:pStyle w:val="Heading3"/>
      </w:pPr>
      <w:bookmarkStart w:id="133" w:name="not-alanı-faz-2"/>
      <w:bookmarkEnd w:id="132"/>
      <w:r>
        <w:rPr>
          <w:b/>
          <w:bCs/>
        </w:rPr>
        <w:t>Not Alanı (Faz 2)</w:t>
      </w:r>
    </w:p>
    <w:p w14:paraId="6D31D268" w14:textId="02793556" w:rsidR="0063536E" w:rsidRDefault="004D712B">
      <w:pPr>
        <w:pStyle w:val="Compact"/>
        <w:numPr>
          <w:ilvl w:val="0"/>
          <w:numId w:val="157"/>
        </w:numPr>
      </w:pPr>
      <w:proofErr w:type="spellStart"/>
      <w:r>
        <w:t>Uzman</w:t>
      </w:r>
      <w:r>
        <w:t>e</w:t>
      </w:r>
      <w:proofErr w:type="spellEnd"/>
      <w:r>
        <w:t xml:space="preserve"> </w:t>
      </w:r>
      <w:proofErr w:type="spellStart"/>
      <w:r>
        <w:t>özel</w:t>
      </w:r>
      <w:proofErr w:type="spellEnd"/>
      <w:r>
        <w:t xml:space="preserve">, </w:t>
      </w:r>
      <w:proofErr w:type="spellStart"/>
      <w:r>
        <w:t>danışana</w:t>
      </w:r>
      <w:proofErr w:type="spellEnd"/>
      <w:r>
        <w:t xml:space="preserve"> </w:t>
      </w:r>
      <w:proofErr w:type="spellStart"/>
      <w:r>
        <w:t>görünmeyen</w:t>
      </w:r>
      <w:proofErr w:type="spellEnd"/>
      <w:r>
        <w:t xml:space="preserve"> kısa not alanı</w:t>
      </w:r>
      <w:r>
        <w:br/>
        <w:t>→ Bu MVP’de yer almayacak, S2 için uygun.</w:t>
      </w:r>
    </w:p>
    <w:p w14:paraId="6D31D269" w14:textId="77777777" w:rsidR="0063536E" w:rsidRDefault="004D712B">
      <w:r>
        <w:pict w14:anchorId="6D31D2E9">
          <v:rect id="_x0000_i1105" style="width:0;height:1.5pt" o:hralign="center" o:hrstd="t" o:hr="t"/>
        </w:pict>
      </w:r>
    </w:p>
    <w:p w14:paraId="6D31D26A" w14:textId="77777777" w:rsidR="0063536E" w:rsidRDefault="004D712B">
      <w:pPr>
        <w:pStyle w:val="Heading1"/>
      </w:pPr>
      <w:bookmarkStart w:id="134" w:name="kullanıcı-akışları-6"/>
      <w:bookmarkEnd w:id="133"/>
      <w:bookmarkEnd w:id="128"/>
      <w:bookmarkEnd w:id="121"/>
      <w:r>
        <w:rPr>
          <w:b/>
          <w:bCs/>
        </w:rPr>
        <w:t>9.7.4 Kullanıcı Akışları</w:t>
      </w:r>
    </w:p>
    <w:p w14:paraId="6D31D26B" w14:textId="77777777" w:rsidR="0063536E" w:rsidRDefault="004D712B">
      <w:pPr>
        <w:pStyle w:val="Heading2"/>
      </w:pPr>
      <w:bookmarkStart w:id="135" w:name="danışan-görüntüleme-akışı"/>
      <w:r>
        <w:rPr>
          <w:b/>
          <w:bCs/>
        </w:rPr>
        <w:t>9.7.4.1 Danışan Görüntüleme Akışı</w:t>
      </w:r>
    </w:p>
    <w:p w14:paraId="6D31D26C" w14:textId="38795A37" w:rsidR="0063536E" w:rsidRDefault="004D712B">
      <w:pPr>
        <w:pStyle w:val="Compact"/>
        <w:numPr>
          <w:ilvl w:val="0"/>
          <w:numId w:val="158"/>
        </w:numPr>
      </w:pPr>
      <w:proofErr w:type="spellStart"/>
      <w:r>
        <w:t>Uzman</w:t>
      </w:r>
      <w:proofErr w:type="spellEnd"/>
      <w:r>
        <w:t xml:space="preserve"> “</w:t>
      </w:r>
      <w:proofErr w:type="spellStart"/>
      <w:r>
        <w:t>Danışanlar</w:t>
      </w:r>
      <w:proofErr w:type="spellEnd"/>
      <w:r>
        <w:t xml:space="preserve">” </w:t>
      </w:r>
      <w:proofErr w:type="spellStart"/>
      <w:r>
        <w:t>menüsüne</w:t>
      </w:r>
      <w:proofErr w:type="spellEnd"/>
      <w:r>
        <w:t xml:space="preserve"> </w:t>
      </w:r>
      <w:proofErr w:type="spellStart"/>
      <w:r>
        <w:t>tıklar</w:t>
      </w:r>
      <w:proofErr w:type="spellEnd"/>
      <w:r>
        <w:t>.</w:t>
      </w:r>
    </w:p>
    <w:p w14:paraId="6D31D26D" w14:textId="77777777" w:rsidR="0063536E" w:rsidRDefault="004D712B">
      <w:pPr>
        <w:pStyle w:val="Compact"/>
        <w:numPr>
          <w:ilvl w:val="0"/>
          <w:numId w:val="158"/>
        </w:numPr>
      </w:pPr>
      <w:r>
        <w:t>Varsayılan liste yüklenir.</w:t>
      </w:r>
    </w:p>
    <w:p w14:paraId="6D31D26E" w14:textId="290782CE" w:rsidR="0063536E" w:rsidRDefault="004D712B">
      <w:pPr>
        <w:pStyle w:val="Compact"/>
        <w:numPr>
          <w:ilvl w:val="0"/>
          <w:numId w:val="158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danışanı</w:t>
      </w:r>
      <w:proofErr w:type="spellEnd"/>
      <w:r>
        <w:t xml:space="preserve"> </w:t>
      </w:r>
      <w:proofErr w:type="spellStart"/>
      <w:r>
        <w:t>seçer</w:t>
      </w:r>
      <w:proofErr w:type="spellEnd"/>
      <w:r>
        <w:t xml:space="preserve"> → detay açılır.</w:t>
      </w:r>
    </w:p>
    <w:p w14:paraId="6D31D26F" w14:textId="77777777" w:rsidR="0063536E" w:rsidRDefault="004D712B">
      <w:r>
        <w:pict w14:anchorId="6D31D2EA">
          <v:rect id="_x0000_i1106" style="width:0;height:1.5pt" o:hralign="center" o:hrstd="t" o:hr="t"/>
        </w:pict>
      </w:r>
    </w:p>
    <w:p w14:paraId="6D31D270" w14:textId="77777777" w:rsidR="0063536E" w:rsidRDefault="004D712B">
      <w:pPr>
        <w:pStyle w:val="Heading2"/>
      </w:pPr>
      <w:bookmarkStart w:id="136" w:name="hızlı-mesaj-gönderme-akışı"/>
      <w:bookmarkEnd w:id="135"/>
      <w:r>
        <w:rPr>
          <w:b/>
          <w:bCs/>
        </w:rPr>
        <w:t>9.7.4.2 Hızlı Mesaj Gönderme Akışı</w:t>
      </w:r>
    </w:p>
    <w:p w14:paraId="6D31D271" w14:textId="3696AFC3" w:rsidR="0063536E" w:rsidRDefault="004D712B">
      <w:pPr>
        <w:pStyle w:val="Compact"/>
        <w:numPr>
          <w:ilvl w:val="0"/>
          <w:numId w:val="159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listeden</w:t>
      </w:r>
      <w:proofErr w:type="spellEnd"/>
      <w:r>
        <w:t xml:space="preserve"> </w:t>
      </w:r>
      <w:proofErr w:type="spellStart"/>
      <w:r>
        <w:t>danışanı</w:t>
      </w:r>
      <w:proofErr w:type="spellEnd"/>
      <w:r>
        <w:t xml:space="preserve"> </w:t>
      </w:r>
      <w:proofErr w:type="spellStart"/>
      <w:r>
        <w:t>seçer</w:t>
      </w:r>
      <w:proofErr w:type="spellEnd"/>
      <w:r>
        <w:t>.</w:t>
      </w:r>
    </w:p>
    <w:p w14:paraId="6D31D272" w14:textId="77777777" w:rsidR="0063536E" w:rsidRDefault="004D712B">
      <w:pPr>
        <w:pStyle w:val="Compact"/>
        <w:numPr>
          <w:ilvl w:val="0"/>
          <w:numId w:val="159"/>
        </w:numPr>
      </w:pPr>
      <w:r>
        <w:t>“Mesaj Gönder” ikonuna basar.</w:t>
      </w:r>
    </w:p>
    <w:p w14:paraId="6D31D273" w14:textId="77777777" w:rsidR="0063536E" w:rsidRDefault="004D712B">
      <w:pPr>
        <w:pStyle w:val="Compact"/>
        <w:numPr>
          <w:ilvl w:val="0"/>
          <w:numId w:val="159"/>
        </w:numPr>
      </w:pPr>
      <w:r>
        <w:t>Chat ekranı ilgili thread ile otomatik açılır.</w:t>
      </w:r>
    </w:p>
    <w:p w14:paraId="6D31D274" w14:textId="77777777" w:rsidR="0063536E" w:rsidRDefault="004D712B">
      <w:r>
        <w:pict w14:anchorId="6D31D2EB">
          <v:rect id="_x0000_i1107" style="width:0;height:1.5pt" o:hralign="center" o:hrstd="t" o:hr="t"/>
        </w:pict>
      </w:r>
    </w:p>
    <w:p w14:paraId="6D31D275" w14:textId="77777777" w:rsidR="0063536E" w:rsidRDefault="004D712B">
      <w:pPr>
        <w:pStyle w:val="Heading2"/>
      </w:pPr>
      <w:bookmarkStart w:id="137" w:name="seans-raporu-inceleme-akışı"/>
      <w:bookmarkEnd w:id="136"/>
      <w:r>
        <w:rPr>
          <w:b/>
          <w:bCs/>
        </w:rPr>
        <w:t>9.7.4.3 Seans Raporu İnceleme Akışı</w:t>
      </w:r>
    </w:p>
    <w:p w14:paraId="6D31D276" w14:textId="77777777" w:rsidR="0063536E" w:rsidRDefault="004D712B">
      <w:pPr>
        <w:pStyle w:val="Compact"/>
        <w:numPr>
          <w:ilvl w:val="0"/>
          <w:numId w:val="160"/>
        </w:numPr>
      </w:pPr>
      <w:r>
        <w:t>Danışan detay ekranı açılır.</w:t>
      </w:r>
    </w:p>
    <w:p w14:paraId="6D31D277" w14:textId="77777777" w:rsidR="0063536E" w:rsidRDefault="004D712B">
      <w:pPr>
        <w:pStyle w:val="Compact"/>
        <w:numPr>
          <w:ilvl w:val="0"/>
          <w:numId w:val="160"/>
        </w:numPr>
      </w:pPr>
      <w:r>
        <w:t>Geçmiş seanslardan biri seçilir.</w:t>
      </w:r>
    </w:p>
    <w:p w14:paraId="6D31D278" w14:textId="77777777" w:rsidR="0063536E" w:rsidRDefault="004D712B">
      <w:pPr>
        <w:pStyle w:val="Compact"/>
        <w:numPr>
          <w:ilvl w:val="0"/>
          <w:numId w:val="160"/>
        </w:numPr>
      </w:pPr>
      <w:r>
        <w:t>“Raporu Görüntüle” modalı açılır.</w:t>
      </w:r>
    </w:p>
    <w:p w14:paraId="6D31D279" w14:textId="77777777" w:rsidR="0063536E" w:rsidRDefault="004D712B">
      <w:r>
        <w:pict w14:anchorId="6D31D2EC">
          <v:rect id="_x0000_i1108" style="width:0;height:1.5pt" o:hralign="center" o:hrstd="t" o:hr="t"/>
        </w:pict>
      </w:r>
    </w:p>
    <w:p w14:paraId="6D31D27A" w14:textId="77777777" w:rsidR="0063536E" w:rsidRDefault="004D712B">
      <w:pPr>
        <w:pStyle w:val="Heading2"/>
      </w:pPr>
      <w:bookmarkStart w:id="138" w:name="admin-read-only-akışı"/>
      <w:bookmarkEnd w:id="137"/>
      <w:r>
        <w:rPr>
          <w:b/>
          <w:bCs/>
        </w:rPr>
        <w:t>9.7.4.4 Admin Read-Only Akışı</w:t>
      </w:r>
    </w:p>
    <w:p w14:paraId="6D31D27B" w14:textId="64A3959F" w:rsidR="0063536E" w:rsidRDefault="004D712B">
      <w:pPr>
        <w:pStyle w:val="Compact"/>
        <w:numPr>
          <w:ilvl w:val="0"/>
          <w:numId w:val="161"/>
        </w:numPr>
      </w:pPr>
      <w:r>
        <w:t xml:space="preserve">Admin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uzman</w:t>
      </w:r>
      <w:r>
        <w:t>lerin</w:t>
      </w:r>
      <w:proofErr w:type="spellEnd"/>
      <w:r>
        <w:t xml:space="preserve"> </w:t>
      </w:r>
      <w:proofErr w:type="spellStart"/>
      <w:r>
        <w:t>danışan</w:t>
      </w:r>
      <w:proofErr w:type="spellEnd"/>
      <w:r>
        <w:t xml:space="preserve"> </w:t>
      </w:r>
      <w:proofErr w:type="spellStart"/>
      <w:r>
        <w:t>listelerini</w:t>
      </w:r>
      <w:proofErr w:type="spellEnd"/>
      <w:r>
        <w:t xml:space="preserve"> </w:t>
      </w:r>
      <w:proofErr w:type="spellStart"/>
      <w:r>
        <w:t>görebilir</w:t>
      </w:r>
      <w:proofErr w:type="spellEnd"/>
      <w:r>
        <w:t>.</w:t>
      </w:r>
    </w:p>
    <w:p w14:paraId="6D31D27C" w14:textId="77777777" w:rsidR="0063536E" w:rsidRDefault="004D712B">
      <w:pPr>
        <w:pStyle w:val="Compact"/>
        <w:numPr>
          <w:ilvl w:val="0"/>
          <w:numId w:val="161"/>
        </w:numPr>
      </w:pPr>
      <w:r>
        <w:t>Detay ekranını açabilir ancak:</w:t>
      </w:r>
    </w:p>
    <w:p w14:paraId="6D31D27D" w14:textId="77777777" w:rsidR="0063536E" w:rsidRDefault="004D712B">
      <w:pPr>
        <w:pStyle w:val="Compact"/>
        <w:numPr>
          <w:ilvl w:val="1"/>
          <w:numId w:val="162"/>
        </w:numPr>
      </w:pPr>
      <w:r>
        <w:t>Mesaj gönderemez</w:t>
      </w:r>
    </w:p>
    <w:p w14:paraId="6D31D27E" w14:textId="77777777" w:rsidR="0063536E" w:rsidRDefault="004D712B">
      <w:pPr>
        <w:pStyle w:val="Compact"/>
        <w:numPr>
          <w:ilvl w:val="1"/>
          <w:numId w:val="162"/>
        </w:numPr>
      </w:pPr>
      <w:r>
        <w:t>Not ekleyemez</w:t>
      </w:r>
    </w:p>
    <w:p w14:paraId="6D31D27F" w14:textId="77777777" w:rsidR="0063536E" w:rsidRDefault="004D712B">
      <w:pPr>
        <w:pStyle w:val="Compact"/>
        <w:numPr>
          <w:ilvl w:val="1"/>
          <w:numId w:val="162"/>
        </w:numPr>
      </w:pPr>
      <w:r>
        <w:t>Seans öneremez</w:t>
      </w:r>
    </w:p>
    <w:p w14:paraId="6D31D280" w14:textId="77777777" w:rsidR="0063536E" w:rsidRDefault="004D712B">
      <w:pPr>
        <w:pStyle w:val="Compact"/>
        <w:numPr>
          <w:ilvl w:val="1"/>
          <w:numId w:val="162"/>
        </w:numPr>
      </w:pPr>
      <w:r>
        <w:t>Rapor düzenleyemez</w:t>
      </w:r>
    </w:p>
    <w:p w14:paraId="6D31D281" w14:textId="77777777" w:rsidR="0063536E" w:rsidRDefault="004D712B">
      <w:pPr>
        <w:pStyle w:val="FirstParagraph"/>
      </w:pPr>
      <w:r>
        <w:t>Sadece görüntüleyebilir.</w:t>
      </w:r>
    </w:p>
    <w:p w14:paraId="6D31D282" w14:textId="77777777" w:rsidR="0063536E" w:rsidRDefault="004D712B">
      <w:r>
        <w:pict w14:anchorId="6D31D2ED">
          <v:rect id="_x0000_i1109" style="width:0;height:1.5pt" o:hralign="center" o:hrstd="t" o:hr="t"/>
        </w:pict>
      </w:r>
    </w:p>
    <w:p w14:paraId="6D31D283" w14:textId="77777777" w:rsidR="0063536E" w:rsidRDefault="004D712B">
      <w:pPr>
        <w:pStyle w:val="Heading1"/>
      </w:pPr>
      <w:bookmarkStart w:id="139" w:name="iş-kuralları-6"/>
      <w:bookmarkEnd w:id="138"/>
      <w:bookmarkEnd w:id="134"/>
      <w:r>
        <w:rPr>
          <w:b/>
          <w:bCs/>
        </w:rPr>
        <w:lastRenderedPageBreak/>
        <w:t>9.7.5 İş Kuralları</w:t>
      </w:r>
    </w:p>
    <w:p w14:paraId="6D31D284" w14:textId="62080867" w:rsidR="0063536E" w:rsidRDefault="004D712B">
      <w:pPr>
        <w:pStyle w:val="Compact"/>
        <w:numPr>
          <w:ilvl w:val="0"/>
          <w:numId w:val="163"/>
        </w:numPr>
      </w:pPr>
      <w:proofErr w:type="spellStart"/>
      <w:r>
        <w:t>Uzman</w:t>
      </w:r>
      <w:proofErr w:type="spellEnd"/>
      <w:r>
        <w:t xml:space="preserve"> </w:t>
      </w:r>
      <w:proofErr w:type="spellStart"/>
      <w:r>
        <w:t>yalnızca</w:t>
      </w:r>
      <w:proofErr w:type="spellEnd"/>
      <w:r>
        <w:t xml:space="preserve"> </w:t>
      </w:r>
      <w:proofErr w:type="spellStart"/>
      <w:r>
        <w:rPr>
          <w:b/>
          <w:bCs/>
        </w:rPr>
        <w:t>kendi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danışanlarını</w:t>
      </w:r>
      <w:proofErr w:type="spellEnd"/>
      <w:r>
        <w:t xml:space="preserve"> görüntüleyebilir.</w:t>
      </w:r>
    </w:p>
    <w:p w14:paraId="6D31D285" w14:textId="77777777" w:rsidR="0063536E" w:rsidRDefault="004D712B">
      <w:pPr>
        <w:pStyle w:val="Compact"/>
        <w:numPr>
          <w:ilvl w:val="0"/>
          <w:numId w:val="163"/>
        </w:numPr>
      </w:pPr>
      <w:r>
        <w:t>Client bilgileri KVKK gereği maskeli olabilir (örn. e-posta yarım gösterim).</w:t>
      </w:r>
    </w:p>
    <w:p w14:paraId="6D31D286" w14:textId="77777777" w:rsidR="0063536E" w:rsidRDefault="004D712B">
      <w:pPr>
        <w:pStyle w:val="Compact"/>
        <w:numPr>
          <w:ilvl w:val="0"/>
          <w:numId w:val="163"/>
        </w:numPr>
      </w:pPr>
      <w:r>
        <w:t>Pasif danışanlar listede ayrı kategori olarak gösterilebilir.</w:t>
      </w:r>
    </w:p>
    <w:p w14:paraId="6D31D287" w14:textId="080464A6" w:rsidR="0063536E" w:rsidRDefault="004D712B">
      <w:pPr>
        <w:pStyle w:val="Compact"/>
        <w:numPr>
          <w:ilvl w:val="0"/>
          <w:numId w:val="163"/>
        </w:numPr>
      </w:pPr>
      <w:proofErr w:type="spellStart"/>
      <w:r>
        <w:t>Danışan</w:t>
      </w:r>
      <w:proofErr w:type="spellEnd"/>
      <w:r>
        <w:t xml:space="preserve">, </w:t>
      </w:r>
      <w:proofErr w:type="spellStart"/>
      <w:r>
        <w:t>uzman</w:t>
      </w:r>
      <w:r>
        <w:t>in</w:t>
      </w:r>
      <w:proofErr w:type="spellEnd"/>
      <w:r>
        <w:t xml:space="preserve"> </w:t>
      </w:r>
      <w:proofErr w:type="spellStart"/>
      <w:r>
        <w:t>listesinden</w:t>
      </w:r>
      <w:proofErr w:type="spellEnd"/>
      <w:r>
        <w:t xml:space="preserve"> </w:t>
      </w:r>
      <w:proofErr w:type="spellStart"/>
      <w:r>
        <w:rPr>
          <w:i/>
          <w:iCs/>
        </w:rPr>
        <w:t>silinemez</w:t>
      </w:r>
      <w:proofErr w:type="spellEnd"/>
      <w:r>
        <w:t xml:space="preserve"> (</w:t>
      </w:r>
      <w:proofErr w:type="spellStart"/>
      <w:r>
        <w:t>geçmiş</w:t>
      </w:r>
      <w:proofErr w:type="spellEnd"/>
      <w:r>
        <w:t xml:space="preserve"> sağlık verisi nedeniyle).</w:t>
      </w:r>
    </w:p>
    <w:p w14:paraId="6D31D288" w14:textId="77777777" w:rsidR="0063536E" w:rsidRDefault="004D712B">
      <w:pPr>
        <w:pStyle w:val="Compact"/>
        <w:numPr>
          <w:ilvl w:val="0"/>
          <w:numId w:val="163"/>
        </w:numPr>
      </w:pPr>
      <w:r>
        <w:t xml:space="preserve">Danışan sadece platform tarafından </w:t>
      </w:r>
      <w:r>
        <w:rPr>
          <w:b/>
          <w:bCs/>
        </w:rPr>
        <w:t>aktif/pasif</w:t>
      </w:r>
      <w:r>
        <w:t xml:space="preserve"> statüye alınabilir.</w:t>
      </w:r>
    </w:p>
    <w:p w14:paraId="6D31D289" w14:textId="77777777" w:rsidR="0063536E" w:rsidRDefault="004D712B">
      <w:pPr>
        <w:pStyle w:val="Compact"/>
        <w:numPr>
          <w:ilvl w:val="0"/>
          <w:numId w:val="163"/>
        </w:numPr>
      </w:pPr>
      <w:r>
        <w:t>Yeni danışan, ilk seans oluşturulduğunda otomatik eklenir.</w:t>
      </w:r>
    </w:p>
    <w:p w14:paraId="6D31D28A" w14:textId="77777777" w:rsidR="0063536E" w:rsidRDefault="004D712B">
      <w:r>
        <w:pict w14:anchorId="6D31D2EE">
          <v:rect id="_x0000_i1110" style="width:0;height:1.5pt" o:hralign="center" o:hrstd="t" o:hr="t"/>
        </w:pict>
      </w:r>
    </w:p>
    <w:p w14:paraId="6D31D28B" w14:textId="77777777" w:rsidR="0063536E" w:rsidRDefault="004D712B">
      <w:pPr>
        <w:pStyle w:val="Heading1"/>
      </w:pPr>
      <w:bookmarkStart w:id="140" w:name="edge-caseler-6"/>
      <w:bookmarkEnd w:id="139"/>
      <w:r>
        <w:rPr>
          <w:b/>
          <w:bCs/>
        </w:rPr>
        <w:t>9.7.6 Edge Case’ler</w:t>
      </w:r>
    </w:p>
    <w:p w14:paraId="6D31D28C" w14:textId="77777777" w:rsidR="0063536E" w:rsidRDefault="004D712B">
      <w:pPr>
        <w:pStyle w:val="Compact"/>
        <w:numPr>
          <w:ilvl w:val="0"/>
          <w:numId w:val="164"/>
        </w:numPr>
      </w:pPr>
      <w:r>
        <w:t>Danışanın hesabı silinmiş → “Bu danışan artık aktif değildir” notu gösterilir.</w:t>
      </w:r>
    </w:p>
    <w:p w14:paraId="6D31D28D" w14:textId="314B70EF" w:rsidR="0063536E" w:rsidRDefault="004D712B">
      <w:pPr>
        <w:pStyle w:val="Compact"/>
        <w:numPr>
          <w:ilvl w:val="0"/>
          <w:numId w:val="164"/>
        </w:numPr>
      </w:pPr>
      <w:proofErr w:type="spellStart"/>
      <w:r>
        <w:t>Hiç</w:t>
      </w:r>
      <w:proofErr w:type="spellEnd"/>
      <w:r>
        <w:t xml:space="preserve"> </w:t>
      </w:r>
      <w:proofErr w:type="spellStart"/>
      <w:r>
        <w:t>danışanı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uzman</w:t>
      </w:r>
      <w:proofErr w:type="spellEnd"/>
      <w:r>
        <w:t xml:space="preserve"> → &gt; “</w:t>
      </w:r>
      <w:proofErr w:type="spellStart"/>
      <w:r>
        <w:t>Henüz</w:t>
      </w:r>
      <w:proofErr w:type="spellEnd"/>
      <w:r>
        <w:t xml:space="preserve"> bir danışanınız bulunmamaktadır.”</w:t>
      </w:r>
      <w:r>
        <w:br/>
        <w:t>&gt; CTA → Takvim Aç / Profilini Düzenle</w:t>
      </w:r>
    </w:p>
    <w:p w14:paraId="6D31D28E" w14:textId="77777777" w:rsidR="0063536E" w:rsidRDefault="004D712B">
      <w:pPr>
        <w:pStyle w:val="Compact"/>
        <w:numPr>
          <w:ilvl w:val="0"/>
          <w:numId w:val="164"/>
        </w:numPr>
      </w:pPr>
      <w:r>
        <w:t>Geçmiş seans yoksa → seans listesi boş görünür.</w:t>
      </w:r>
    </w:p>
    <w:p w14:paraId="6D31D28F" w14:textId="2729A967" w:rsidR="0063536E" w:rsidRDefault="004D712B">
      <w:pPr>
        <w:pStyle w:val="Compact"/>
        <w:numPr>
          <w:ilvl w:val="0"/>
          <w:numId w:val="164"/>
        </w:numPr>
      </w:pPr>
      <w:proofErr w:type="spellStart"/>
      <w:r>
        <w:t>Mesajlaşma</w:t>
      </w:r>
      <w:proofErr w:type="spellEnd"/>
      <w:r>
        <w:t xml:space="preserve"> </w:t>
      </w:r>
      <w:proofErr w:type="spellStart"/>
      <w:r>
        <w:t>kapalıysa</w:t>
      </w:r>
      <w:proofErr w:type="spellEnd"/>
      <w:r>
        <w:t xml:space="preserve"> (</w:t>
      </w:r>
      <w:proofErr w:type="spellStart"/>
      <w:r>
        <w:t>uzman</w:t>
      </w:r>
      <w:proofErr w:type="spellEnd"/>
      <w:r>
        <w:t xml:space="preserve"> </w:t>
      </w:r>
      <w:proofErr w:type="spellStart"/>
      <w:r>
        <w:t>pasif</w:t>
      </w:r>
      <w:proofErr w:type="spellEnd"/>
      <w:r>
        <w:t xml:space="preserve">) → </w:t>
      </w:r>
      <w:proofErr w:type="spellStart"/>
      <w:r>
        <w:t>mesaj</w:t>
      </w:r>
      <w:proofErr w:type="spellEnd"/>
      <w:r>
        <w:t xml:space="preserve"> gönderilemez.</w:t>
      </w:r>
    </w:p>
    <w:p w14:paraId="6D31D290" w14:textId="77777777" w:rsidR="0063536E" w:rsidRDefault="004D712B">
      <w:r>
        <w:pict w14:anchorId="6D31D2EF">
          <v:rect id="_x0000_i1111" style="width:0;height:1.5pt" o:hralign="center" o:hrstd="t" o:hr="t"/>
        </w:pict>
      </w:r>
    </w:p>
    <w:p w14:paraId="6D31D291" w14:textId="77777777" w:rsidR="0063536E" w:rsidRDefault="004D712B">
      <w:pPr>
        <w:pStyle w:val="Heading1"/>
      </w:pPr>
      <w:bookmarkStart w:id="141" w:name="non-fonksiyonel-gereksinimler-6"/>
      <w:bookmarkEnd w:id="140"/>
      <w:r>
        <w:rPr>
          <w:b/>
          <w:bCs/>
        </w:rPr>
        <w:t>9.7.7 Non-Fonksiyonel Gereksinimler</w:t>
      </w:r>
    </w:p>
    <w:p w14:paraId="6D31D292" w14:textId="77777777" w:rsidR="0063536E" w:rsidRDefault="004D712B">
      <w:pPr>
        <w:pStyle w:val="Compact"/>
        <w:numPr>
          <w:ilvl w:val="0"/>
          <w:numId w:val="165"/>
        </w:numPr>
      </w:pPr>
      <w:r>
        <w:t>Danışan listesi &lt; 200 ms’de yüklenmeli.</w:t>
      </w:r>
    </w:p>
    <w:p w14:paraId="6D31D293" w14:textId="77777777" w:rsidR="0063536E" w:rsidRDefault="004D712B">
      <w:pPr>
        <w:pStyle w:val="Compact"/>
        <w:numPr>
          <w:ilvl w:val="0"/>
          <w:numId w:val="165"/>
        </w:numPr>
      </w:pPr>
      <w:r>
        <w:t>Filtreleme server-side yapılmalı.</w:t>
      </w:r>
    </w:p>
    <w:p w14:paraId="6D31D294" w14:textId="77777777" w:rsidR="0063536E" w:rsidRDefault="004D712B">
      <w:pPr>
        <w:pStyle w:val="Compact"/>
        <w:numPr>
          <w:ilvl w:val="0"/>
          <w:numId w:val="165"/>
        </w:numPr>
      </w:pPr>
      <w:r>
        <w:t>Arama yüksek performanslı olmalı (indexlenmiş alanlar).</w:t>
      </w:r>
    </w:p>
    <w:p w14:paraId="6D31D295" w14:textId="77777777" w:rsidR="0063536E" w:rsidRDefault="004D712B">
      <w:pPr>
        <w:pStyle w:val="Compact"/>
        <w:numPr>
          <w:ilvl w:val="0"/>
          <w:numId w:val="165"/>
        </w:numPr>
      </w:pPr>
      <w:r>
        <w:t>Mobil uyumluluk zorunlu.</w:t>
      </w:r>
    </w:p>
    <w:p w14:paraId="6D31D296" w14:textId="77777777" w:rsidR="0063536E" w:rsidRDefault="004D712B">
      <w:pPr>
        <w:pStyle w:val="Compact"/>
        <w:numPr>
          <w:ilvl w:val="0"/>
          <w:numId w:val="165"/>
        </w:numPr>
      </w:pPr>
      <w:r>
        <w:t>Tüm işlemler audit log’a yazılmalı (liste erişimleri dahil).</w:t>
      </w:r>
    </w:p>
    <w:p w14:paraId="6D31D297" w14:textId="77777777" w:rsidR="0063536E" w:rsidRDefault="0063536E">
      <w:pPr>
        <w:pStyle w:val="Heading2"/>
      </w:pPr>
      <w:bookmarkStart w:id="142" w:name="section"/>
    </w:p>
    <w:p w14:paraId="6D31D298" w14:textId="77777777" w:rsidR="0063536E" w:rsidRDefault="0063536E">
      <w:pPr>
        <w:pStyle w:val="Heading2"/>
      </w:pPr>
      <w:bookmarkStart w:id="143" w:name="section-1"/>
      <w:bookmarkEnd w:id="142"/>
    </w:p>
    <w:bookmarkEnd w:id="143"/>
    <w:bookmarkEnd w:id="141"/>
    <w:sectPr w:rsidR="0063536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005C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F21E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4CC50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8155771">
    <w:abstractNumId w:val="0"/>
  </w:num>
  <w:num w:numId="2" w16cid:durableId="2076470644">
    <w:abstractNumId w:val="1"/>
  </w:num>
  <w:num w:numId="3" w16cid:durableId="2077387399">
    <w:abstractNumId w:val="1"/>
  </w:num>
  <w:num w:numId="4" w16cid:durableId="1111700334">
    <w:abstractNumId w:val="1"/>
  </w:num>
  <w:num w:numId="5" w16cid:durableId="524178060">
    <w:abstractNumId w:val="1"/>
  </w:num>
  <w:num w:numId="6" w16cid:durableId="619192111">
    <w:abstractNumId w:val="1"/>
  </w:num>
  <w:num w:numId="7" w16cid:durableId="2069911262">
    <w:abstractNumId w:val="1"/>
  </w:num>
  <w:num w:numId="8" w16cid:durableId="734398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06796930">
    <w:abstractNumId w:val="1"/>
  </w:num>
  <w:num w:numId="10" w16cid:durableId="5754077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02662971">
    <w:abstractNumId w:val="1"/>
  </w:num>
  <w:num w:numId="12" w16cid:durableId="45836240">
    <w:abstractNumId w:val="1"/>
  </w:num>
  <w:num w:numId="13" w16cid:durableId="416943680">
    <w:abstractNumId w:val="1"/>
  </w:num>
  <w:num w:numId="14" w16cid:durableId="1917938065">
    <w:abstractNumId w:val="1"/>
  </w:num>
  <w:num w:numId="15" w16cid:durableId="818964253">
    <w:abstractNumId w:val="1"/>
  </w:num>
  <w:num w:numId="16" w16cid:durableId="57440972">
    <w:abstractNumId w:val="1"/>
  </w:num>
  <w:num w:numId="17" w16cid:durableId="502937076">
    <w:abstractNumId w:val="1"/>
  </w:num>
  <w:num w:numId="18" w16cid:durableId="442115803">
    <w:abstractNumId w:val="1"/>
  </w:num>
  <w:num w:numId="19" w16cid:durableId="1492914564">
    <w:abstractNumId w:val="1"/>
  </w:num>
  <w:num w:numId="20" w16cid:durableId="894664638">
    <w:abstractNumId w:val="1"/>
  </w:num>
  <w:num w:numId="21" w16cid:durableId="894703432">
    <w:abstractNumId w:val="1"/>
  </w:num>
  <w:num w:numId="22" w16cid:durableId="409086458">
    <w:abstractNumId w:val="1"/>
  </w:num>
  <w:num w:numId="23" w16cid:durableId="2004384533">
    <w:abstractNumId w:val="1"/>
  </w:num>
  <w:num w:numId="24" w16cid:durableId="432362916">
    <w:abstractNumId w:val="1"/>
  </w:num>
  <w:num w:numId="25" w16cid:durableId="1212965105">
    <w:abstractNumId w:val="1"/>
  </w:num>
  <w:num w:numId="26" w16cid:durableId="179050742">
    <w:abstractNumId w:val="1"/>
  </w:num>
  <w:num w:numId="27" w16cid:durableId="1929846366">
    <w:abstractNumId w:val="1"/>
  </w:num>
  <w:num w:numId="28" w16cid:durableId="1384522095">
    <w:abstractNumId w:val="1"/>
  </w:num>
  <w:num w:numId="29" w16cid:durableId="198856873">
    <w:abstractNumId w:val="1"/>
  </w:num>
  <w:num w:numId="30" w16cid:durableId="670793673">
    <w:abstractNumId w:val="1"/>
  </w:num>
  <w:num w:numId="31" w16cid:durableId="136454089">
    <w:abstractNumId w:val="1"/>
  </w:num>
  <w:num w:numId="32" w16cid:durableId="1816798905">
    <w:abstractNumId w:val="1"/>
  </w:num>
  <w:num w:numId="33" w16cid:durableId="1451052565">
    <w:abstractNumId w:val="1"/>
  </w:num>
  <w:num w:numId="34" w16cid:durableId="328872516">
    <w:abstractNumId w:val="1"/>
  </w:num>
  <w:num w:numId="35" w16cid:durableId="792214104">
    <w:abstractNumId w:val="1"/>
  </w:num>
  <w:num w:numId="36" w16cid:durableId="1592591422">
    <w:abstractNumId w:val="1"/>
  </w:num>
  <w:num w:numId="37" w16cid:durableId="10168045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597479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85157220">
    <w:abstractNumId w:val="1"/>
  </w:num>
  <w:num w:numId="40" w16cid:durableId="376667382">
    <w:abstractNumId w:val="1"/>
  </w:num>
  <w:num w:numId="41" w16cid:durableId="1093933471">
    <w:abstractNumId w:val="1"/>
  </w:num>
  <w:num w:numId="42" w16cid:durableId="865479695">
    <w:abstractNumId w:val="1"/>
  </w:num>
  <w:num w:numId="43" w16cid:durableId="1700741527">
    <w:abstractNumId w:val="1"/>
  </w:num>
  <w:num w:numId="44" w16cid:durableId="700587909">
    <w:abstractNumId w:val="1"/>
  </w:num>
  <w:num w:numId="45" w16cid:durableId="637956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50524459">
    <w:abstractNumId w:val="1"/>
  </w:num>
  <w:num w:numId="47" w16cid:durableId="1262840012">
    <w:abstractNumId w:val="1"/>
  </w:num>
  <w:num w:numId="48" w16cid:durableId="718895002">
    <w:abstractNumId w:val="1"/>
  </w:num>
  <w:num w:numId="49" w16cid:durableId="1120495494">
    <w:abstractNumId w:val="1"/>
  </w:num>
  <w:num w:numId="50" w16cid:durableId="748693542">
    <w:abstractNumId w:val="1"/>
  </w:num>
  <w:num w:numId="51" w16cid:durableId="541796270">
    <w:abstractNumId w:val="1"/>
  </w:num>
  <w:num w:numId="52" w16cid:durableId="325596281">
    <w:abstractNumId w:val="1"/>
  </w:num>
  <w:num w:numId="53" w16cid:durableId="804003335">
    <w:abstractNumId w:val="1"/>
  </w:num>
  <w:num w:numId="54" w16cid:durableId="1355350433">
    <w:abstractNumId w:val="1"/>
  </w:num>
  <w:num w:numId="55" w16cid:durableId="744911941">
    <w:abstractNumId w:val="1"/>
  </w:num>
  <w:num w:numId="56" w16cid:durableId="1325469797">
    <w:abstractNumId w:val="1"/>
  </w:num>
  <w:num w:numId="57" w16cid:durableId="955137595">
    <w:abstractNumId w:val="1"/>
  </w:num>
  <w:num w:numId="58" w16cid:durableId="1179081426">
    <w:abstractNumId w:val="1"/>
  </w:num>
  <w:num w:numId="59" w16cid:durableId="2048869699">
    <w:abstractNumId w:val="1"/>
  </w:num>
  <w:num w:numId="60" w16cid:durableId="1342246242">
    <w:abstractNumId w:val="1"/>
  </w:num>
  <w:num w:numId="61" w16cid:durableId="2117551956">
    <w:abstractNumId w:val="1"/>
  </w:num>
  <w:num w:numId="62" w16cid:durableId="2886276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76786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9853078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17384122">
    <w:abstractNumId w:val="1"/>
  </w:num>
  <w:num w:numId="66" w16cid:durableId="680354292">
    <w:abstractNumId w:val="1"/>
  </w:num>
  <w:num w:numId="67" w16cid:durableId="487870262">
    <w:abstractNumId w:val="1"/>
  </w:num>
  <w:num w:numId="68" w16cid:durableId="1765884331">
    <w:abstractNumId w:val="1"/>
  </w:num>
  <w:num w:numId="69" w16cid:durableId="1253197883">
    <w:abstractNumId w:val="1"/>
  </w:num>
  <w:num w:numId="70" w16cid:durableId="573127459">
    <w:abstractNumId w:val="1"/>
  </w:num>
  <w:num w:numId="71" w16cid:durableId="1705520616">
    <w:abstractNumId w:val="1"/>
  </w:num>
  <w:num w:numId="72" w16cid:durableId="642273963">
    <w:abstractNumId w:val="1"/>
  </w:num>
  <w:num w:numId="73" w16cid:durableId="165555834">
    <w:abstractNumId w:val="1"/>
  </w:num>
  <w:num w:numId="74" w16cid:durableId="647978976">
    <w:abstractNumId w:val="1"/>
  </w:num>
  <w:num w:numId="75" w16cid:durableId="386419862">
    <w:abstractNumId w:val="1"/>
  </w:num>
  <w:num w:numId="76" w16cid:durableId="2120904928">
    <w:abstractNumId w:val="1"/>
  </w:num>
  <w:num w:numId="77" w16cid:durableId="256333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861965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0259841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841967119">
    <w:abstractNumId w:val="1"/>
  </w:num>
  <w:num w:numId="81" w16cid:durableId="1735081810">
    <w:abstractNumId w:val="1"/>
  </w:num>
  <w:num w:numId="82" w16cid:durableId="1621456874">
    <w:abstractNumId w:val="1"/>
  </w:num>
  <w:num w:numId="83" w16cid:durableId="1188058078">
    <w:abstractNumId w:val="1"/>
  </w:num>
  <w:num w:numId="84" w16cid:durableId="628706129">
    <w:abstractNumId w:val="1"/>
  </w:num>
  <w:num w:numId="85" w16cid:durableId="1783260308">
    <w:abstractNumId w:val="1"/>
  </w:num>
  <w:num w:numId="86" w16cid:durableId="1681661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273221045">
    <w:abstractNumId w:val="1"/>
  </w:num>
  <w:num w:numId="88" w16cid:durableId="192039992">
    <w:abstractNumId w:val="1"/>
  </w:num>
  <w:num w:numId="89" w16cid:durableId="987972641">
    <w:abstractNumId w:val="1"/>
  </w:num>
  <w:num w:numId="90" w16cid:durableId="1935894888">
    <w:abstractNumId w:val="1"/>
  </w:num>
  <w:num w:numId="91" w16cid:durableId="669676199">
    <w:abstractNumId w:val="1"/>
  </w:num>
  <w:num w:numId="92" w16cid:durableId="1552615523">
    <w:abstractNumId w:val="1"/>
  </w:num>
  <w:num w:numId="93" w16cid:durableId="132870203">
    <w:abstractNumId w:val="1"/>
  </w:num>
  <w:num w:numId="94" w16cid:durableId="586161135">
    <w:abstractNumId w:val="1"/>
  </w:num>
  <w:num w:numId="95" w16cid:durableId="1605379544">
    <w:abstractNumId w:val="1"/>
  </w:num>
  <w:num w:numId="96" w16cid:durableId="391119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115950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456994477">
    <w:abstractNumId w:val="1"/>
  </w:num>
  <w:num w:numId="99" w16cid:durableId="6091233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657198081">
    <w:abstractNumId w:val="1"/>
  </w:num>
  <w:num w:numId="101" w16cid:durableId="193227905">
    <w:abstractNumId w:val="1"/>
  </w:num>
  <w:num w:numId="102" w16cid:durableId="281377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504712847">
    <w:abstractNumId w:val="1"/>
  </w:num>
  <w:num w:numId="104" w16cid:durableId="1842894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1113669122">
    <w:abstractNumId w:val="1"/>
  </w:num>
  <w:num w:numId="106" w16cid:durableId="25839908">
    <w:abstractNumId w:val="1"/>
  </w:num>
  <w:num w:numId="107" w16cid:durableId="994991369">
    <w:abstractNumId w:val="1"/>
  </w:num>
  <w:num w:numId="108" w16cid:durableId="466435827">
    <w:abstractNumId w:val="1"/>
  </w:num>
  <w:num w:numId="109" w16cid:durableId="1044720034">
    <w:abstractNumId w:val="1"/>
  </w:num>
  <w:num w:numId="110" w16cid:durableId="1371880151">
    <w:abstractNumId w:val="1"/>
  </w:num>
  <w:num w:numId="111" w16cid:durableId="1133791282">
    <w:abstractNumId w:val="1"/>
  </w:num>
  <w:num w:numId="112" w16cid:durableId="4763414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2035299192">
    <w:abstractNumId w:val="1"/>
  </w:num>
  <w:num w:numId="114" w16cid:durableId="272371821">
    <w:abstractNumId w:val="1"/>
  </w:num>
  <w:num w:numId="115" w16cid:durableId="1979334158">
    <w:abstractNumId w:val="1"/>
  </w:num>
  <w:num w:numId="116" w16cid:durableId="1264655452">
    <w:abstractNumId w:val="1"/>
  </w:num>
  <w:num w:numId="117" w16cid:durableId="627442918">
    <w:abstractNumId w:val="1"/>
  </w:num>
  <w:num w:numId="118" w16cid:durableId="1355764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190307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6263492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587424594">
    <w:abstractNumId w:val="1"/>
  </w:num>
  <w:num w:numId="122" w16cid:durableId="723060559">
    <w:abstractNumId w:val="1"/>
  </w:num>
  <w:num w:numId="123" w16cid:durableId="2048020083">
    <w:abstractNumId w:val="1"/>
  </w:num>
  <w:num w:numId="124" w16cid:durableId="1886402541">
    <w:abstractNumId w:val="1"/>
  </w:num>
  <w:num w:numId="125" w16cid:durableId="1637879930">
    <w:abstractNumId w:val="1"/>
  </w:num>
  <w:num w:numId="126" w16cid:durableId="1083181447">
    <w:abstractNumId w:val="1"/>
  </w:num>
  <w:num w:numId="127" w16cid:durableId="1453284449">
    <w:abstractNumId w:val="1"/>
  </w:num>
  <w:num w:numId="128" w16cid:durableId="264778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696124798">
    <w:abstractNumId w:val="1"/>
  </w:num>
  <w:num w:numId="130" w16cid:durableId="131871096">
    <w:abstractNumId w:val="1"/>
  </w:num>
  <w:num w:numId="131" w16cid:durableId="1351684891">
    <w:abstractNumId w:val="1"/>
  </w:num>
  <w:num w:numId="132" w16cid:durableId="146018875">
    <w:abstractNumId w:val="1"/>
  </w:num>
  <w:num w:numId="133" w16cid:durableId="1163156665">
    <w:abstractNumId w:val="1"/>
  </w:num>
  <w:num w:numId="134" w16cid:durableId="1504778933">
    <w:abstractNumId w:val="1"/>
  </w:num>
  <w:num w:numId="135" w16cid:durableId="385643953">
    <w:abstractNumId w:val="1"/>
  </w:num>
  <w:num w:numId="136" w16cid:durableId="188834435">
    <w:abstractNumId w:val="1"/>
  </w:num>
  <w:num w:numId="137" w16cid:durableId="913010428">
    <w:abstractNumId w:val="1"/>
  </w:num>
  <w:num w:numId="138" w16cid:durableId="278100041">
    <w:abstractNumId w:val="1"/>
  </w:num>
  <w:num w:numId="139" w16cid:durableId="1951975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8201522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1156145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828062551">
    <w:abstractNumId w:val="1"/>
  </w:num>
  <w:num w:numId="143" w16cid:durableId="1111435606">
    <w:abstractNumId w:val="1"/>
  </w:num>
  <w:num w:numId="144" w16cid:durableId="241332490">
    <w:abstractNumId w:val="1"/>
  </w:num>
  <w:num w:numId="145" w16cid:durableId="1006716239">
    <w:abstractNumId w:val="1"/>
  </w:num>
  <w:num w:numId="146" w16cid:durableId="357703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1868903023">
    <w:abstractNumId w:val="1"/>
  </w:num>
  <w:num w:numId="148" w16cid:durableId="331957234">
    <w:abstractNumId w:val="1"/>
  </w:num>
  <w:num w:numId="149" w16cid:durableId="964694846">
    <w:abstractNumId w:val="1"/>
  </w:num>
  <w:num w:numId="150" w16cid:durableId="418797077">
    <w:abstractNumId w:val="1"/>
  </w:num>
  <w:num w:numId="151" w16cid:durableId="305211541">
    <w:abstractNumId w:val="1"/>
  </w:num>
  <w:num w:numId="152" w16cid:durableId="873736147">
    <w:abstractNumId w:val="1"/>
  </w:num>
  <w:num w:numId="153" w16cid:durableId="1278483816">
    <w:abstractNumId w:val="1"/>
  </w:num>
  <w:num w:numId="154" w16cid:durableId="300426847">
    <w:abstractNumId w:val="1"/>
  </w:num>
  <w:num w:numId="155" w16cid:durableId="295256790">
    <w:abstractNumId w:val="1"/>
  </w:num>
  <w:num w:numId="156" w16cid:durableId="1782338226">
    <w:abstractNumId w:val="1"/>
  </w:num>
  <w:num w:numId="157" w16cid:durableId="1293443553">
    <w:abstractNumId w:val="1"/>
  </w:num>
  <w:num w:numId="158" w16cid:durableId="2087795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9" w16cid:durableId="16574202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0" w16cid:durableId="365837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1" w16cid:durableId="147677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226189472">
    <w:abstractNumId w:val="1"/>
  </w:num>
  <w:num w:numId="163" w16cid:durableId="711996634">
    <w:abstractNumId w:val="1"/>
  </w:num>
  <w:num w:numId="164" w16cid:durableId="899243482">
    <w:abstractNumId w:val="1"/>
  </w:num>
  <w:num w:numId="165" w16cid:durableId="212403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36E"/>
    <w:rsid w:val="004D712B"/>
    <w:rsid w:val="0063536E"/>
    <w:rsid w:val="007A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3"/>
    <o:shapelayout v:ext="edit">
      <o:idmap v:ext="edit" data="1"/>
    </o:shapelayout>
  </w:shapeDefaults>
  <w:decimalSymbol w:val="."/>
  <w:listSeparator w:val=","/>
  <w14:docId w14:val="6D31CED8"/>
  <w15:docId w15:val="{AFBA7CB4-60A4-4727-80B7-F23A080F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32</Pages>
  <Words>4498</Words>
  <Characters>25644</Characters>
  <Application>Microsoft Office Word</Application>
  <DocSecurity>0</DocSecurity>
  <Lines>213</Lines>
  <Paragraphs>60</Paragraphs>
  <ScaleCrop>false</ScaleCrop>
  <Company>DFDS</Company>
  <LinksUpToDate>false</LinksUpToDate>
  <CharactersWithSpaces>30082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Uğur Samet Albayrak</cp:lastModifiedBy>
  <cp:revision>2</cp:revision>
  <dcterms:created xsi:type="dcterms:W3CDTF">2026-01-07T20:34:00Z</dcterms:created>
  <dcterms:modified xsi:type="dcterms:W3CDTF">2026-01-07T20:49:00Z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0a0864-f1bb-4e87-b7a6-968ec1aa2965_Enabled">
    <vt:lpwstr>true</vt:lpwstr>
  </property>
  <property fmtid="{D5CDD505-2E9C-101B-9397-08002B2CF9AE}" pid="3" name="MSIP_Label_bd0a0864-f1bb-4e87-b7a6-968ec1aa2965_SetDate">
    <vt:lpwstr>2026-01-07T20:49:38Z</vt:lpwstr>
  </property>
  <property fmtid="{D5CDD505-2E9C-101B-9397-08002B2CF9AE}" pid="4" name="MSIP_Label_bd0a0864-f1bb-4e87-b7a6-968ec1aa2965_Method">
    <vt:lpwstr>Standard</vt:lpwstr>
  </property>
  <property fmtid="{D5CDD505-2E9C-101B-9397-08002B2CF9AE}" pid="5" name="MSIP_Label_bd0a0864-f1bb-4e87-b7a6-968ec1aa2965_Name">
    <vt:lpwstr>Business</vt:lpwstr>
  </property>
  <property fmtid="{D5CDD505-2E9C-101B-9397-08002B2CF9AE}" pid="6" name="MSIP_Label_bd0a0864-f1bb-4e87-b7a6-968ec1aa2965_SiteId">
    <vt:lpwstr>73a99466-ad05-4221-9f90-e7142aa2f6c1</vt:lpwstr>
  </property>
  <property fmtid="{D5CDD505-2E9C-101B-9397-08002B2CF9AE}" pid="7" name="MSIP_Label_bd0a0864-f1bb-4e87-b7a6-968ec1aa2965_ActionId">
    <vt:lpwstr>dd5f3bea-ab16-4ff8-9943-b5dc0c51cf05</vt:lpwstr>
  </property>
  <property fmtid="{D5CDD505-2E9C-101B-9397-08002B2CF9AE}" pid="8" name="MSIP_Label_bd0a0864-f1bb-4e87-b7a6-968ec1aa2965_ContentBits">
    <vt:lpwstr>0</vt:lpwstr>
  </property>
  <property fmtid="{D5CDD505-2E9C-101B-9397-08002B2CF9AE}" pid="9" name="MSIP_Label_bd0a0864-f1bb-4e87-b7a6-968ec1aa2965_Tag">
    <vt:lpwstr>10, 3, 0, 1</vt:lpwstr>
  </property>
</Properties>
</file>