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A6" w:rsidRDefault="0077357A">
      <w:pPr>
        <w:rPr>
          <w:b/>
        </w:rPr>
      </w:pPr>
      <w:r w:rsidRPr="0077357A">
        <w:rPr>
          <w:b/>
        </w:rPr>
        <w:t>TAKIM BAŞKANLARI GERİBİLDİRİM TOPLANTISI: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77357A" w:rsidTr="001E065E">
        <w:tc>
          <w:tcPr>
            <w:tcW w:w="5382" w:type="dxa"/>
          </w:tcPr>
          <w:p w:rsidR="0077357A" w:rsidRPr="00755247" w:rsidRDefault="0077357A" w:rsidP="001E065E">
            <w:pPr>
              <w:spacing w:after="0"/>
              <w:rPr>
                <w:b/>
                <w:sz w:val="22"/>
                <w:szCs w:val="22"/>
                <w:u w:val="single"/>
              </w:rPr>
            </w:pPr>
            <w:r w:rsidRPr="00755247">
              <w:rPr>
                <w:b/>
                <w:sz w:val="22"/>
                <w:szCs w:val="22"/>
                <w:u w:val="single"/>
              </w:rPr>
              <w:t xml:space="preserve">Gündem </w:t>
            </w:r>
          </w:p>
          <w:p w:rsidR="0077357A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  <w:r w:rsidRPr="00EF3EF2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1. Değerlendirme sürecinin</w:t>
            </w:r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 xml:space="preserve"> </w:t>
            </w:r>
            <w:r w:rsidRPr="009B49EF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(çevrimiçi süreç</w:t>
            </w:r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ler</w:t>
            </w:r>
            <w:r w:rsidRPr="009B49EF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 xml:space="preserve"> </w:t>
            </w:r>
            <w:proofErr w:type="gramStart"/>
            <w:r w:rsidRPr="009B49EF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dahil</w:t>
            </w:r>
            <w:proofErr w:type="gramEnd"/>
            <w:r w:rsidRPr="009B49EF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)</w:t>
            </w:r>
            <w:r w:rsidRPr="00EF3EF2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 xml:space="preserve"> takım başkanları tarafından değerlendirilmesi ve önerilerinin alınması </w:t>
            </w:r>
          </w:p>
          <w:p w:rsidR="0077357A" w:rsidRPr="00EF3EF2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  <w:r w:rsidRPr="00EF3EF2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2. ÖDR hazırlanması ve değerlendirilmesi süreci ile ilgili önerilerin alınması</w:t>
            </w:r>
          </w:p>
          <w:p w:rsidR="0077357A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  <w:r w:rsidRPr="00EF3EF2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3. Standartlar</w:t>
            </w:r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 xml:space="preserve"> (uzaktan eğitim standartları da </w:t>
            </w:r>
            <w:proofErr w:type="gramStart"/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dahil</w:t>
            </w:r>
            <w:proofErr w:type="gramEnd"/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 xml:space="preserve">) </w:t>
            </w:r>
            <w:r w:rsidRPr="00EF3EF2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ve program değerlendirme çizelgesi ile ilgili  önerilerin alınması</w:t>
            </w:r>
          </w:p>
          <w:p w:rsidR="0077357A" w:rsidRPr="008D394D" w:rsidRDefault="0077357A" w:rsidP="001E065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8D394D">
              <w:rPr>
                <w:rFonts w:eastAsia="Times New Roman"/>
                <w:sz w:val="22"/>
                <w:szCs w:val="22"/>
                <w:lang w:eastAsia="tr-TR"/>
              </w:rPr>
              <w:t xml:space="preserve">4. </w:t>
            </w:r>
            <w:r w:rsidRPr="008D394D">
              <w:rPr>
                <w:sz w:val="22"/>
                <w:szCs w:val="22"/>
              </w:rPr>
              <w:t>HEPDAK Uzaktan Değerlendirme ve Saha Ziyareti Yönergesi ile ilgili önerilerin alınması</w:t>
            </w:r>
          </w:p>
          <w:p w:rsidR="0077357A" w:rsidRPr="00EF3EF2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  <w:r w:rsidRPr="00EF3EF2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4. Kurumların başvuru süreci ile ilgili alternatif önerilerin alınması</w:t>
            </w:r>
          </w:p>
          <w:p w:rsidR="0077357A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  <w:r w:rsidRPr="00EF3EF2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5. Kurumların tutarlılıkları çalışmaları için yapılabilecekler konusunda önerilerin alınması</w:t>
            </w:r>
          </w:p>
          <w:p w:rsidR="0077357A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</w:p>
          <w:p w:rsidR="0077357A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Tarih: 7 Ocak 2021  (ZOOM</w:t>
            </w:r>
            <w:r w:rsidR="003A5FAF"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 xml:space="preserve"> Toplantısı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 xml:space="preserve">) </w:t>
            </w:r>
          </w:p>
          <w:p w:rsidR="0077357A" w:rsidRPr="00BE162D" w:rsidRDefault="0077357A" w:rsidP="001E065E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tr-TR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eastAsia="tr-TR"/>
              </w:rPr>
              <w:t>Saat:  19.00-21.00</w:t>
            </w:r>
          </w:p>
        </w:tc>
        <w:tc>
          <w:tcPr>
            <w:tcW w:w="3680" w:type="dxa"/>
          </w:tcPr>
          <w:p w:rsidR="0077357A" w:rsidRDefault="0077357A" w:rsidP="001E065E">
            <w:pPr>
              <w:spacing w:after="0"/>
              <w:rPr>
                <w:b/>
                <w:sz w:val="22"/>
                <w:szCs w:val="22"/>
                <w:u w:val="single"/>
              </w:rPr>
            </w:pPr>
            <w:r w:rsidRPr="00755247">
              <w:rPr>
                <w:b/>
                <w:sz w:val="22"/>
                <w:szCs w:val="22"/>
                <w:u w:val="single"/>
              </w:rPr>
              <w:t>Katılımcılar</w:t>
            </w:r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proofErr w:type="gramStart"/>
            <w:r w:rsidRPr="00755247">
              <w:rPr>
                <w:sz w:val="22"/>
                <w:szCs w:val="22"/>
              </w:rPr>
              <w:t>Prof.Dr</w:t>
            </w:r>
            <w:r>
              <w:rPr>
                <w:sz w:val="22"/>
                <w:szCs w:val="22"/>
              </w:rPr>
              <w:t>.</w:t>
            </w:r>
            <w:r w:rsidRPr="00755247">
              <w:rPr>
                <w:sz w:val="22"/>
                <w:szCs w:val="22"/>
              </w:rPr>
              <w:t>Gülseren</w:t>
            </w:r>
            <w:proofErr w:type="spellEnd"/>
            <w:proofErr w:type="gramEnd"/>
            <w:r w:rsidRPr="00755247">
              <w:rPr>
                <w:sz w:val="22"/>
                <w:szCs w:val="22"/>
              </w:rPr>
              <w:t xml:space="preserve"> Kocaman</w:t>
            </w:r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Prof.Dr.Ayla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Bayık Temel</w:t>
            </w:r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Prof.Dr</w:t>
            </w:r>
            <w:proofErr w:type="spellEnd"/>
            <w:r>
              <w:rPr>
                <w:sz w:val="22"/>
                <w:szCs w:val="22"/>
              </w:rPr>
              <w:t>. Sevgi Hatipoğlu</w:t>
            </w:r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Prof.Dr.Ümit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Seviğ</w:t>
            </w:r>
            <w:proofErr w:type="spellEnd"/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Prof.Dr.Ayfer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Karadakovan</w:t>
            </w:r>
            <w:proofErr w:type="spellEnd"/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Prof.Dr.Kadriye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Buldukoğlu</w:t>
            </w:r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Prof.Dr.Ayten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Zaybak</w:t>
            </w:r>
            <w:proofErr w:type="spellEnd"/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Prof. Dr. Medine Yılmaz</w:t>
            </w:r>
          </w:p>
          <w:p w:rsidR="0077357A" w:rsidRDefault="0077357A" w:rsidP="001E065E">
            <w:pPr>
              <w:spacing w:after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Doç.Dr.Dilek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Özmen</w:t>
            </w:r>
          </w:p>
          <w:p w:rsidR="0077357A" w:rsidRPr="00755247" w:rsidRDefault="0077357A" w:rsidP="001E065E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Doç.Dr.Şenay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Ünsal Atan</w:t>
            </w:r>
          </w:p>
        </w:tc>
      </w:tr>
    </w:tbl>
    <w:p w:rsidR="0077357A" w:rsidRPr="0077357A" w:rsidRDefault="0077357A">
      <w:pPr>
        <w:rPr>
          <w:b/>
        </w:rPr>
      </w:pPr>
    </w:p>
    <w:sectPr w:rsidR="0077357A" w:rsidRPr="0077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58"/>
    <w:rsid w:val="003A5FAF"/>
    <w:rsid w:val="0077357A"/>
    <w:rsid w:val="00A85558"/>
    <w:rsid w:val="00B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011C3-F75E-4EE3-AA85-89069D10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57A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35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>User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TTO</dc:creator>
  <cp:keywords/>
  <dc:description/>
  <cp:lastModifiedBy>TTO</cp:lastModifiedBy>
  <cp:revision>3</cp:revision>
  <dcterms:created xsi:type="dcterms:W3CDTF">2021-01-21T21:07:00Z</dcterms:created>
  <dcterms:modified xsi:type="dcterms:W3CDTF">2021-01-21T21:15:00Z</dcterms:modified>
</cp:coreProperties>
</file>