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E3C50" w14:textId="77777777" w:rsidR="00A57061" w:rsidRPr="008D520D" w:rsidRDefault="00A57061" w:rsidP="00A57061">
      <w:pPr>
        <w:spacing w:after="0" w:line="695" w:lineRule="atLeast"/>
        <w:rPr>
          <w:rFonts w:ascii="Helvetica" w:eastAsia="Times New Roman" w:hAnsi="Helvetica" w:cs="Helvetica"/>
          <w:color w:val="29303B"/>
          <w:sz w:val="54"/>
          <w:szCs w:val="54"/>
        </w:rPr>
      </w:pPr>
      <w:r w:rsidRPr="008D520D">
        <w:rPr>
          <w:rFonts w:ascii="Helvetica" w:eastAsia="Times New Roman" w:hAnsi="Helvetica" w:cs="Helvetica"/>
          <w:color w:val="29303B"/>
          <w:sz w:val="54"/>
          <w:szCs w:val="54"/>
        </w:rPr>
        <w:t>Notes &amp; Summary For Section 2</w:t>
      </w:r>
    </w:p>
    <w:p w14:paraId="205CB855" w14:textId="77777777" w:rsidR="00A57061" w:rsidRPr="008D520D" w:rsidRDefault="00A57061" w:rsidP="00A57061">
      <w:pPr>
        <w:spacing w:line="240" w:lineRule="auto"/>
        <w:rPr>
          <w:rFonts w:ascii="Helvetica" w:eastAsia="Times New Roman" w:hAnsi="Helvetica" w:cs="Helvetica"/>
          <w:color w:val="29303B"/>
          <w:sz w:val="36"/>
          <w:szCs w:val="36"/>
        </w:rPr>
      </w:pPr>
      <w:r w:rsidRPr="008D520D">
        <w:rPr>
          <w:rFonts w:ascii="Helvetica" w:eastAsia="Times New Roman" w:hAnsi="Helvetica" w:cs="Helvetica"/>
          <w:color w:val="29303B"/>
          <w:sz w:val="36"/>
          <w:szCs w:val="36"/>
        </w:rPr>
        <w:t>Section 3, Lecture 27</w:t>
      </w:r>
    </w:p>
    <w:p w14:paraId="2018649B"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Notes and summary for section 2</w:t>
      </w:r>
    </w:p>
    <w:p w14:paraId="62D84BF9" w14:textId="77777777" w:rsidR="00A57061" w:rsidRPr="008D520D" w:rsidRDefault="00A57061" w:rsidP="00A57061">
      <w:pPr>
        <w:spacing w:after="0" w:line="240" w:lineRule="auto"/>
        <w:rPr>
          <w:rFonts w:ascii="Times New Roman" w:eastAsia="Times New Roman" w:hAnsi="Times New Roman" w:cs="Times New Roman"/>
          <w:sz w:val="24"/>
          <w:szCs w:val="24"/>
        </w:rPr>
      </w:pPr>
      <w:r w:rsidRPr="008D520D">
        <w:rPr>
          <w:rFonts w:ascii="Times New Roman" w:eastAsia="Times New Roman" w:hAnsi="Times New Roman" w:cs="Times New Roman"/>
          <w:b/>
          <w:bCs/>
          <w:sz w:val="24"/>
          <w:szCs w:val="24"/>
        </w:rPr>
        <w:t>If statements in Python:</w:t>
      </w:r>
      <w:r w:rsidRPr="008D520D">
        <w:rPr>
          <w:rFonts w:ascii="Times New Roman" w:eastAsia="Times New Roman" w:hAnsi="Times New Roman" w:cs="Times New Roman"/>
          <w:b/>
          <w:bCs/>
          <w:sz w:val="24"/>
          <w:szCs w:val="24"/>
        </w:rPr>
        <w:br/>
      </w:r>
    </w:p>
    <w:p w14:paraId="1EE77C1B"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In order to write useful programs, we almost always need the ability to check conditions to change the behavior of the program accordingly. Conditional statements allow us to do so. The simplest form is the if statement, which has the general form: </w:t>
      </w:r>
    </w:p>
    <w:p w14:paraId="3190D9D2"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if BOOLEAN EXPRESSION:</w:t>
      </w:r>
      <w:r w:rsidRPr="008D520D">
        <w:rPr>
          <w:rFonts w:ascii="Times New Roman" w:eastAsia="Times New Roman" w:hAnsi="Times New Roman" w:cs="Times New Roman"/>
          <w:sz w:val="27"/>
          <w:szCs w:val="27"/>
        </w:rPr>
        <w:br/>
        <w:t>    STATEMENTS</w:t>
      </w:r>
    </w:p>
    <w:p w14:paraId="1D01281B"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A few important things to note about if statements:</w:t>
      </w:r>
    </w:p>
    <w:p w14:paraId="506C4CFA" w14:textId="77777777" w:rsidR="00A57061" w:rsidRPr="008D520D" w:rsidRDefault="00A57061" w:rsidP="00A57061">
      <w:pPr>
        <w:spacing w:after="0" w:line="240" w:lineRule="auto"/>
        <w:rPr>
          <w:rFonts w:ascii="Times New Roman" w:eastAsia="Times New Roman" w:hAnsi="Times New Roman" w:cs="Times New Roman"/>
          <w:sz w:val="24"/>
          <w:szCs w:val="24"/>
        </w:rPr>
      </w:pPr>
      <w:r w:rsidRPr="008D520D">
        <w:rPr>
          <w:rFonts w:ascii="Times New Roman" w:eastAsia="Times New Roman" w:hAnsi="Times New Roman" w:cs="Times New Roman"/>
          <w:sz w:val="24"/>
          <w:szCs w:val="24"/>
        </w:rPr>
        <w:t>The colon (:) is significant and required. It separates the header of the compound statement from the body.</w:t>
      </w:r>
      <w:r w:rsidRPr="008D520D">
        <w:rPr>
          <w:rFonts w:ascii="Times New Roman" w:eastAsia="Times New Roman" w:hAnsi="Times New Roman" w:cs="Times New Roman"/>
          <w:sz w:val="24"/>
          <w:szCs w:val="24"/>
        </w:rPr>
        <w:br/>
      </w:r>
    </w:p>
    <w:p w14:paraId="65D2035C"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The line after the colon must be indented. It is standard in Python to use four spaces for indenting.</w:t>
      </w:r>
      <w:r w:rsidRPr="008D520D">
        <w:rPr>
          <w:rFonts w:ascii="Times New Roman" w:eastAsia="Times New Roman" w:hAnsi="Times New Roman" w:cs="Times New Roman"/>
          <w:sz w:val="27"/>
          <w:szCs w:val="27"/>
        </w:rPr>
        <w:br/>
        <w:t>All lines indented the same amount after the colon will be executed whenever the BOOLEAN_EXPRESSION is true.</w:t>
      </w:r>
    </w:p>
    <w:p w14:paraId="44D7D9E1"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The boolean expression after the if statement is called the condition. If it is true, then all the indented statements get executed. What happens if the condition is false,  In a simple if statement like this, nothing happens, and the program continues on to the next statement.</w:t>
      </w:r>
      <w:r w:rsidRPr="008D520D">
        <w:rPr>
          <w:rFonts w:ascii="Times New Roman" w:eastAsia="Times New Roman" w:hAnsi="Times New Roman" w:cs="Times New Roman"/>
          <w:sz w:val="27"/>
          <w:szCs w:val="27"/>
        </w:rPr>
        <w:br/>
        <w:t> </w:t>
      </w:r>
    </w:p>
    <w:p w14:paraId="27CE7770"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w:t>
      </w:r>
      <w:r w:rsidRPr="008D520D">
        <w:rPr>
          <w:rFonts w:ascii="Times New Roman" w:eastAsia="Times New Roman" w:hAnsi="Times New Roman" w:cs="Times New Roman"/>
          <w:sz w:val="27"/>
          <w:szCs w:val="27"/>
        </w:rPr>
        <w:br/>
      </w:r>
      <w:r w:rsidRPr="008D520D">
        <w:rPr>
          <w:rFonts w:ascii="Times New Roman" w:eastAsia="Times New Roman" w:hAnsi="Times New Roman" w:cs="Times New Roman"/>
          <w:b/>
          <w:bCs/>
          <w:sz w:val="27"/>
          <w:szCs w:val="27"/>
        </w:rPr>
        <w:t> Elif statement in Python:</w:t>
      </w:r>
    </w:p>
    <w:p w14:paraId="36C8D057"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Sometimes there are more than two conditions and we need more than two branches. In such cases we use the elif statement.elif is an abbreviation of else if. Again, exactly one branch will be executed. There is no limit of the number of elif statements but only a single (and optional) final else statement is allowed and it must be the last branch in the statement:</w:t>
      </w:r>
    </w:p>
    <w:p w14:paraId="50ED6C7A"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br/>
        <w:t> if choice == 'a':</w:t>
      </w:r>
      <w:r w:rsidRPr="008D520D">
        <w:rPr>
          <w:rFonts w:ascii="Times New Roman" w:eastAsia="Times New Roman" w:hAnsi="Times New Roman" w:cs="Times New Roman"/>
          <w:sz w:val="27"/>
          <w:szCs w:val="27"/>
        </w:rPr>
        <w:br/>
      </w:r>
      <w:r w:rsidRPr="008D520D">
        <w:rPr>
          <w:rFonts w:ascii="Times New Roman" w:eastAsia="Times New Roman" w:hAnsi="Times New Roman" w:cs="Times New Roman"/>
          <w:sz w:val="27"/>
          <w:szCs w:val="27"/>
        </w:rPr>
        <w:lastRenderedPageBreak/>
        <w:t>    print("You chose 'a'.")</w:t>
      </w:r>
      <w:r w:rsidRPr="008D520D">
        <w:rPr>
          <w:rFonts w:ascii="Times New Roman" w:eastAsia="Times New Roman" w:hAnsi="Times New Roman" w:cs="Times New Roman"/>
          <w:sz w:val="27"/>
          <w:szCs w:val="27"/>
        </w:rPr>
        <w:br/>
        <w:t>elif choice == 'b':</w:t>
      </w:r>
      <w:r w:rsidRPr="008D520D">
        <w:rPr>
          <w:rFonts w:ascii="Times New Roman" w:eastAsia="Times New Roman" w:hAnsi="Times New Roman" w:cs="Times New Roman"/>
          <w:sz w:val="27"/>
          <w:szCs w:val="27"/>
        </w:rPr>
        <w:br/>
        <w:t>    print("You chose 'b'.")</w:t>
      </w:r>
      <w:r w:rsidRPr="008D520D">
        <w:rPr>
          <w:rFonts w:ascii="Times New Roman" w:eastAsia="Times New Roman" w:hAnsi="Times New Roman" w:cs="Times New Roman"/>
          <w:sz w:val="27"/>
          <w:szCs w:val="27"/>
        </w:rPr>
        <w:br/>
        <w:t>elif choice == 'c':</w:t>
      </w:r>
      <w:r w:rsidRPr="008D520D">
        <w:rPr>
          <w:rFonts w:ascii="Times New Roman" w:eastAsia="Times New Roman" w:hAnsi="Times New Roman" w:cs="Times New Roman"/>
          <w:sz w:val="27"/>
          <w:szCs w:val="27"/>
        </w:rPr>
        <w:br/>
        <w:t>    print("You chose 'c'.")</w:t>
      </w:r>
      <w:r w:rsidRPr="008D520D">
        <w:rPr>
          <w:rFonts w:ascii="Times New Roman" w:eastAsia="Times New Roman" w:hAnsi="Times New Roman" w:cs="Times New Roman"/>
          <w:sz w:val="27"/>
          <w:szCs w:val="27"/>
        </w:rPr>
        <w:br/>
        <w:t>else:</w:t>
      </w:r>
      <w:r w:rsidRPr="008D520D">
        <w:rPr>
          <w:rFonts w:ascii="Times New Roman" w:eastAsia="Times New Roman" w:hAnsi="Times New Roman" w:cs="Times New Roman"/>
          <w:sz w:val="27"/>
          <w:szCs w:val="27"/>
        </w:rPr>
        <w:br/>
        <w:t>    print("Invalid choice.")</w:t>
      </w:r>
      <w:r w:rsidRPr="008D520D">
        <w:rPr>
          <w:rFonts w:ascii="Times New Roman" w:eastAsia="Times New Roman" w:hAnsi="Times New Roman" w:cs="Times New Roman"/>
          <w:sz w:val="27"/>
          <w:szCs w:val="27"/>
        </w:rPr>
        <w:br/>
        <w:t>    </w:t>
      </w:r>
      <w:r w:rsidRPr="008D520D">
        <w:rPr>
          <w:rFonts w:ascii="Times New Roman" w:eastAsia="Times New Roman" w:hAnsi="Times New Roman" w:cs="Times New Roman"/>
          <w:sz w:val="27"/>
          <w:szCs w:val="27"/>
        </w:rPr>
        <w:br/>
        <w:t>Each condition is checked in order. If the first is false, the next is checked, and so on. If one of them is true, the corresponding branch executes, and the statement ends.</w:t>
      </w:r>
      <w:r w:rsidRPr="008D520D">
        <w:rPr>
          <w:rFonts w:ascii="Times New Roman" w:eastAsia="Times New Roman" w:hAnsi="Times New Roman" w:cs="Times New Roman"/>
          <w:sz w:val="27"/>
          <w:szCs w:val="27"/>
        </w:rPr>
        <w:br/>
        <w:t> </w:t>
      </w:r>
      <w:r w:rsidRPr="008D520D">
        <w:rPr>
          <w:rFonts w:ascii="Times New Roman" w:eastAsia="Times New Roman" w:hAnsi="Times New Roman" w:cs="Times New Roman"/>
          <w:sz w:val="27"/>
          <w:szCs w:val="27"/>
        </w:rPr>
        <w:br/>
        <w:t> </w:t>
      </w:r>
      <w:r w:rsidRPr="008D520D">
        <w:rPr>
          <w:rFonts w:ascii="Times New Roman" w:eastAsia="Times New Roman" w:hAnsi="Times New Roman" w:cs="Times New Roman"/>
          <w:sz w:val="27"/>
          <w:szCs w:val="27"/>
        </w:rPr>
        <w:br/>
      </w:r>
      <w:r w:rsidRPr="008D520D">
        <w:rPr>
          <w:rFonts w:ascii="Times New Roman" w:eastAsia="Times New Roman" w:hAnsi="Times New Roman" w:cs="Times New Roman"/>
          <w:b/>
          <w:bCs/>
          <w:sz w:val="27"/>
          <w:szCs w:val="27"/>
        </w:rPr>
        <w:t>Lists in Python:</w:t>
      </w:r>
      <w:r w:rsidRPr="008D520D">
        <w:rPr>
          <w:rFonts w:ascii="Times New Roman" w:eastAsia="Times New Roman" w:hAnsi="Times New Roman" w:cs="Times New Roman"/>
          <w:sz w:val="27"/>
          <w:szCs w:val="27"/>
        </w:rPr>
        <w:br/>
        <w:t>Python has six built-in types of sequences, but the most common ones are lists and tuples.</w:t>
      </w:r>
    </w:p>
    <w:p w14:paraId="3F675A1D"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 The list is a most versatile datatype available in Python which can be written as a  list of comma-separated values (items) between square brackets. Important thing about a list is that items in a list need not be of the same type.</w:t>
      </w:r>
      <w:r w:rsidRPr="008D520D">
        <w:rPr>
          <w:rFonts w:ascii="Times New Roman" w:eastAsia="Times New Roman" w:hAnsi="Times New Roman" w:cs="Times New Roman"/>
          <w:sz w:val="27"/>
          <w:szCs w:val="27"/>
        </w:rPr>
        <w:br/>
        <w:t> </w:t>
      </w:r>
      <w:r w:rsidRPr="008D520D">
        <w:rPr>
          <w:rFonts w:ascii="Times New Roman" w:eastAsia="Times New Roman" w:hAnsi="Times New Roman" w:cs="Times New Roman"/>
          <w:sz w:val="27"/>
          <w:szCs w:val="27"/>
        </w:rPr>
        <w:br/>
        <w:t> </w:t>
      </w:r>
      <w:r w:rsidRPr="008D520D">
        <w:rPr>
          <w:rFonts w:ascii="Times New Roman" w:eastAsia="Times New Roman" w:hAnsi="Times New Roman" w:cs="Times New Roman"/>
          <w:sz w:val="27"/>
          <w:szCs w:val="27"/>
        </w:rPr>
        <w:br/>
        <w:t> Creating a list is as simple as putting different comma-separated values between square brackets</w:t>
      </w:r>
    </w:p>
    <w:p w14:paraId="7AF8E38C"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For example </w:t>
      </w:r>
    </w:p>
    <w:p w14:paraId="393E69F8"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listone = ['physics', 'chemistry', 1997, 2000];</w:t>
      </w:r>
    </w:p>
    <w:p w14:paraId="2A742F87" w14:textId="77777777" w:rsidR="00A57061" w:rsidRPr="008D520D" w:rsidRDefault="00A57061" w:rsidP="00A57061">
      <w:pPr>
        <w:spacing w:after="300" w:line="240" w:lineRule="auto"/>
        <w:rPr>
          <w:rFonts w:ascii="Times New Roman" w:eastAsia="Times New Roman" w:hAnsi="Times New Roman" w:cs="Times New Roman"/>
          <w:sz w:val="27"/>
          <w:szCs w:val="27"/>
        </w:rPr>
      </w:pPr>
    </w:p>
    <w:p w14:paraId="46501F1E"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List functions in Python</w:t>
      </w:r>
    </w:p>
    <w:p w14:paraId="0AC689E8"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br/>
      </w:r>
      <w:r w:rsidRPr="008D520D">
        <w:rPr>
          <w:rFonts w:ascii="Times New Roman" w:eastAsia="Times New Roman" w:hAnsi="Times New Roman" w:cs="Times New Roman"/>
          <w:b/>
          <w:bCs/>
          <w:sz w:val="27"/>
          <w:szCs w:val="27"/>
        </w:rPr>
        <w:t>append() :</w:t>
      </w:r>
      <w:r w:rsidRPr="008D520D">
        <w:rPr>
          <w:rFonts w:ascii="Times New Roman" w:eastAsia="Times New Roman" w:hAnsi="Times New Roman" w:cs="Times New Roman"/>
          <w:sz w:val="27"/>
          <w:szCs w:val="27"/>
        </w:rPr>
        <w:t xml:space="preserve"> to append an item to the list.</w:t>
      </w:r>
      <w:r w:rsidRPr="008D520D">
        <w:rPr>
          <w:rFonts w:ascii="Times New Roman" w:eastAsia="Times New Roman" w:hAnsi="Times New Roman" w:cs="Times New Roman"/>
          <w:sz w:val="27"/>
          <w:szCs w:val="27"/>
        </w:rPr>
        <w:br/>
        <w:t>to append to a list named fruits, type in fruits.append("Banana")</w:t>
      </w:r>
    </w:p>
    <w:p w14:paraId="7DA5521C"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lastRenderedPageBreak/>
        <w:t>function to calculate the length of the list:</w:t>
      </w:r>
      <w:r w:rsidRPr="008D520D">
        <w:rPr>
          <w:rFonts w:ascii="Times New Roman" w:eastAsia="Times New Roman" w:hAnsi="Times New Roman" w:cs="Times New Roman"/>
          <w:sz w:val="27"/>
          <w:szCs w:val="27"/>
        </w:rPr>
        <w:br/>
        <w:t>print(len((fruits))</w:t>
      </w:r>
      <w:r w:rsidRPr="008D520D">
        <w:rPr>
          <w:rFonts w:ascii="Times New Roman" w:eastAsia="Times New Roman" w:hAnsi="Times New Roman" w:cs="Times New Roman"/>
          <w:sz w:val="27"/>
          <w:szCs w:val="27"/>
        </w:rPr>
        <w:br/>
        <w:t>This line of code will print out the length of the list named fruits</w:t>
      </w:r>
    </w:p>
    <w:p w14:paraId="4A4BEB4A"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Insert function:</w:t>
      </w:r>
      <w:r w:rsidRPr="008D520D">
        <w:rPr>
          <w:rFonts w:ascii="Times New Roman" w:eastAsia="Times New Roman" w:hAnsi="Times New Roman" w:cs="Times New Roman"/>
          <w:sz w:val="27"/>
          <w:szCs w:val="27"/>
        </w:rPr>
        <w:br/>
        <w:t xml:space="preserve">This function allows you to insert some item to the list, this function is similar to append but </w:t>
      </w:r>
      <w:r w:rsidRPr="008D520D">
        <w:rPr>
          <w:rFonts w:ascii="Times New Roman" w:eastAsia="Times New Roman" w:hAnsi="Times New Roman" w:cs="Times New Roman"/>
          <w:sz w:val="27"/>
          <w:szCs w:val="27"/>
        </w:rPr>
        <w:br/>
        <w:t>it allows you to insert item at a particular position.</w:t>
      </w:r>
      <w:r w:rsidRPr="008D520D">
        <w:rPr>
          <w:rFonts w:ascii="Times New Roman" w:eastAsia="Times New Roman" w:hAnsi="Times New Roman" w:cs="Times New Roman"/>
          <w:sz w:val="27"/>
          <w:szCs w:val="27"/>
        </w:rPr>
        <w:br/>
        <w:t>example:</w:t>
      </w:r>
      <w:r w:rsidRPr="008D520D">
        <w:rPr>
          <w:rFonts w:ascii="Times New Roman" w:eastAsia="Times New Roman" w:hAnsi="Times New Roman" w:cs="Times New Roman"/>
          <w:sz w:val="27"/>
          <w:szCs w:val="27"/>
        </w:rPr>
        <w:br/>
        <w:t xml:space="preserve">fruits.insert(1,"banana") </w:t>
      </w:r>
      <w:r w:rsidRPr="008D520D">
        <w:rPr>
          <w:rFonts w:ascii="Times New Roman" w:eastAsia="Times New Roman" w:hAnsi="Times New Roman" w:cs="Times New Roman"/>
          <w:sz w:val="27"/>
          <w:szCs w:val="27"/>
        </w:rPr>
        <w:br/>
        <w:t>This line of code places the item banana at position 1 in the list fruits.</w:t>
      </w:r>
    </w:p>
    <w:p w14:paraId="5D8E5E1B"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The index function.</w:t>
      </w:r>
      <w:r w:rsidRPr="008D520D">
        <w:rPr>
          <w:rFonts w:ascii="Times New Roman" w:eastAsia="Times New Roman" w:hAnsi="Times New Roman" w:cs="Times New Roman"/>
          <w:sz w:val="27"/>
          <w:szCs w:val="27"/>
        </w:rPr>
        <w:br/>
        <w:t>it returns the index value / position of particular item in the list.</w:t>
      </w:r>
      <w:r w:rsidRPr="008D520D">
        <w:rPr>
          <w:rFonts w:ascii="Times New Roman" w:eastAsia="Times New Roman" w:hAnsi="Times New Roman" w:cs="Times New Roman"/>
          <w:sz w:val="27"/>
          <w:szCs w:val="27"/>
        </w:rPr>
        <w:br/>
        <w:t>Example:</w:t>
      </w:r>
      <w:r w:rsidRPr="008D520D">
        <w:rPr>
          <w:rFonts w:ascii="Times New Roman" w:eastAsia="Times New Roman" w:hAnsi="Times New Roman" w:cs="Times New Roman"/>
          <w:sz w:val="27"/>
          <w:szCs w:val="27"/>
        </w:rPr>
        <w:br/>
        <w:t>print(fruits.index("Peach"))</w:t>
      </w:r>
      <w:r w:rsidRPr="008D520D">
        <w:rPr>
          <w:rFonts w:ascii="Times New Roman" w:eastAsia="Times New Roman" w:hAnsi="Times New Roman" w:cs="Times New Roman"/>
          <w:sz w:val="27"/>
          <w:szCs w:val="27"/>
        </w:rPr>
        <w:br/>
        <w:t>This line of code will return the index position of item Peach.</w:t>
      </w:r>
    </w:p>
    <w:p w14:paraId="39BD250D"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Range function in Python</w:t>
      </w:r>
      <w:r w:rsidRPr="008D520D">
        <w:rPr>
          <w:rFonts w:ascii="Times New Roman" w:eastAsia="Times New Roman" w:hAnsi="Times New Roman" w:cs="Times New Roman"/>
          <w:sz w:val="27"/>
          <w:szCs w:val="27"/>
        </w:rPr>
        <w:br/>
        <w:t xml:space="preserve">The built-in range function in Python is very useful to generate sequences of </w:t>
      </w:r>
      <w:r w:rsidRPr="008D520D">
        <w:rPr>
          <w:rFonts w:ascii="Times New Roman" w:eastAsia="Times New Roman" w:hAnsi="Times New Roman" w:cs="Times New Roman"/>
          <w:sz w:val="27"/>
          <w:szCs w:val="27"/>
        </w:rPr>
        <w:br/>
        <w:t xml:space="preserve">numbers in the form of a list. </w:t>
      </w:r>
    </w:p>
    <w:p w14:paraId="28432523"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The given end point is never part of the generated list; </w:t>
      </w:r>
    </w:p>
    <w:p w14:paraId="32F47925"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range(10) generates a list of 10 values, the legal indices for items of a </w:t>
      </w:r>
      <w:r w:rsidRPr="008D520D">
        <w:rPr>
          <w:rFonts w:ascii="Times New Roman" w:eastAsia="Times New Roman" w:hAnsi="Times New Roman" w:cs="Times New Roman"/>
          <w:sz w:val="27"/>
          <w:szCs w:val="27"/>
        </w:rPr>
        <w:br/>
        <w:t xml:space="preserve">sequence of length 10. </w:t>
      </w:r>
    </w:p>
    <w:p w14:paraId="67D85A94"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It is possible to let the range start at another number, or to specify a</w:t>
      </w:r>
      <w:r w:rsidRPr="008D520D">
        <w:rPr>
          <w:rFonts w:ascii="Times New Roman" w:eastAsia="Times New Roman" w:hAnsi="Times New Roman" w:cs="Times New Roman"/>
          <w:sz w:val="27"/>
          <w:szCs w:val="27"/>
        </w:rPr>
        <w:br/>
        <w:t xml:space="preserve">different increment (even negative; </w:t>
      </w:r>
    </w:p>
    <w:p w14:paraId="7217CD4F"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Sometimes this is called the ‘step’):</w:t>
      </w:r>
    </w:p>
    <w:p w14:paraId="162C3EF8"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example:</w:t>
      </w:r>
    </w:p>
    <w:p w14:paraId="3A787FE5"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&gt;&gt;&gt; range(1,10)</w:t>
      </w:r>
      <w:r w:rsidRPr="008D520D">
        <w:rPr>
          <w:rFonts w:ascii="Times New Roman" w:eastAsia="Times New Roman" w:hAnsi="Times New Roman" w:cs="Times New Roman"/>
          <w:sz w:val="27"/>
          <w:szCs w:val="27"/>
        </w:rPr>
        <w:br/>
        <w:t>[1, 2, 3, 4, 5, 6, 7, 8, 9]</w:t>
      </w:r>
    </w:p>
    <w:p w14:paraId="3BCF38D4"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 You can use range() wherever you would use a list. </w:t>
      </w:r>
    </w:p>
    <w:p w14:paraId="17C3DF2E"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a = range(1, 10) </w:t>
      </w:r>
      <w:r w:rsidRPr="008D520D">
        <w:rPr>
          <w:rFonts w:ascii="Times New Roman" w:eastAsia="Times New Roman" w:hAnsi="Times New Roman" w:cs="Times New Roman"/>
          <w:sz w:val="27"/>
          <w:szCs w:val="27"/>
        </w:rPr>
        <w:br/>
        <w:t xml:space="preserve">for i in a: </w:t>
      </w:r>
      <w:r w:rsidRPr="008D520D">
        <w:rPr>
          <w:rFonts w:ascii="Times New Roman" w:eastAsia="Times New Roman" w:hAnsi="Times New Roman" w:cs="Times New Roman"/>
          <w:sz w:val="27"/>
          <w:szCs w:val="27"/>
        </w:rPr>
        <w:br/>
        <w:t xml:space="preserve">    print i </w:t>
      </w:r>
    </w:p>
    <w:p w14:paraId="5055AA19"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lastRenderedPageBreak/>
        <w:t>for a in range(21,-1,-2):</w:t>
      </w:r>
      <w:r w:rsidRPr="008D520D">
        <w:rPr>
          <w:rFonts w:ascii="Times New Roman" w:eastAsia="Times New Roman" w:hAnsi="Times New Roman" w:cs="Times New Roman"/>
          <w:sz w:val="27"/>
          <w:szCs w:val="27"/>
        </w:rPr>
        <w:br/>
        <w:t>   print a,</w:t>
      </w:r>
    </w:p>
    <w:p w14:paraId="016B5861"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#output&gt;&gt; 21 19 17 15 13 11 9 7 5 3 1</w:t>
      </w:r>
    </w:p>
    <w:p w14:paraId="0E2A25CF"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We can use any size of step (here 2)</w:t>
      </w:r>
      <w:r w:rsidRPr="008D520D">
        <w:rPr>
          <w:rFonts w:ascii="Times New Roman" w:eastAsia="Times New Roman" w:hAnsi="Times New Roman" w:cs="Times New Roman"/>
          <w:sz w:val="27"/>
          <w:szCs w:val="27"/>
        </w:rPr>
        <w:br/>
        <w:t>&gt;&gt;&gt; range(0,20,2)</w:t>
      </w:r>
      <w:r w:rsidRPr="008D520D">
        <w:rPr>
          <w:rFonts w:ascii="Times New Roman" w:eastAsia="Times New Roman" w:hAnsi="Times New Roman" w:cs="Times New Roman"/>
          <w:sz w:val="27"/>
          <w:szCs w:val="27"/>
        </w:rPr>
        <w:br/>
        <w:t>[0, 2, 4, 6, 8, 10, 12, 14, 16, 18]</w:t>
      </w:r>
    </w:p>
    <w:p w14:paraId="01F91BE5"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&gt;&gt;&gt; range(20,0,-2)</w:t>
      </w:r>
      <w:r w:rsidRPr="008D520D">
        <w:rPr>
          <w:rFonts w:ascii="Times New Roman" w:eastAsia="Times New Roman" w:hAnsi="Times New Roman" w:cs="Times New Roman"/>
          <w:sz w:val="27"/>
          <w:szCs w:val="27"/>
        </w:rPr>
        <w:br/>
        <w:t>[20, 18, 16, 14, 12, 10, 8, 6, 4, 2]</w:t>
      </w:r>
    </w:p>
    <w:p w14:paraId="4CAFC6D1"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 The sequence will start at 0 by default. </w:t>
      </w:r>
      <w:r w:rsidRPr="008D520D">
        <w:rPr>
          <w:rFonts w:ascii="Times New Roman" w:eastAsia="Times New Roman" w:hAnsi="Times New Roman" w:cs="Times New Roman"/>
          <w:sz w:val="27"/>
          <w:szCs w:val="27"/>
        </w:rPr>
        <w:br/>
        <w:t>#If we only give one number for a range this replaces the end of range value.</w:t>
      </w:r>
      <w:r w:rsidRPr="008D520D">
        <w:rPr>
          <w:rFonts w:ascii="Times New Roman" w:eastAsia="Times New Roman" w:hAnsi="Times New Roman" w:cs="Times New Roman"/>
          <w:sz w:val="27"/>
          <w:szCs w:val="27"/>
        </w:rPr>
        <w:br/>
        <w:t>&gt;&gt;&gt; range(10)</w:t>
      </w:r>
      <w:r w:rsidRPr="008D520D">
        <w:rPr>
          <w:rFonts w:ascii="Times New Roman" w:eastAsia="Times New Roman" w:hAnsi="Times New Roman" w:cs="Times New Roman"/>
          <w:sz w:val="27"/>
          <w:szCs w:val="27"/>
        </w:rPr>
        <w:br/>
        <w:t>[0, 1, 2, 3, 4, 5, 6, 7, 8, 9]</w:t>
      </w:r>
    </w:p>
    <w:p w14:paraId="0E6B1EFA"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 If we give floats these will first be reduced to integers. </w:t>
      </w:r>
      <w:r w:rsidRPr="008D520D">
        <w:rPr>
          <w:rFonts w:ascii="Times New Roman" w:eastAsia="Times New Roman" w:hAnsi="Times New Roman" w:cs="Times New Roman"/>
          <w:sz w:val="27"/>
          <w:szCs w:val="27"/>
        </w:rPr>
        <w:br/>
        <w:t>&gt;&gt;&gt; range(-3.5,9.8)</w:t>
      </w:r>
      <w:r w:rsidRPr="008D520D">
        <w:rPr>
          <w:rFonts w:ascii="Times New Roman" w:eastAsia="Times New Roman" w:hAnsi="Times New Roman" w:cs="Times New Roman"/>
          <w:sz w:val="27"/>
          <w:szCs w:val="27"/>
        </w:rPr>
        <w:br/>
        <w:t>[-3, -2, -1, 0, 1, 2, 3, 4, 5, 6, 7, 8]</w:t>
      </w:r>
    </w:p>
    <w:p w14:paraId="3E9023DA" w14:textId="77777777" w:rsidR="00A57061" w:rsidRPr="008D520D" w:rsidRDefault="00A57061" w:rsidP="00A57061">
      <w:pPr>
        <w:spacing w:after="300" w:line="240" w:lineRule="auto"/>
        <w:rPr>
          <w:rFonts w:ascii="Times New Roman" w:eastAsia="Times New Roman" w:hAnsi="Times New Roman" w:cs="Times New Roman"/>
          <w:sz w:val="27"/>
          <w:szCs w:val="27"/>
        </w:rPr>
      </w:pPr>
    </w:p>
    <w:p w14:paraId="3ABC4387"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Functions in Python:</w:t>
      </w:r>
      <w:r w:rsidRPr="008D520D">
        <w:rPr>
          <w:rFonts w:ascii="Times New Roman" w:eastAsia="Times New Roman" w:hAnsi="Times New Roman" w:cs="Times New Roman"/>
          <w:sz w:val="27"/>
          <w:szCs w:val="27"/>
        </w:rPr>
        <w:br/>
        <w:t>A function is a block of organized, reusable code that is used to perform a single, related action. Functions provide better modularity for your application and a high degree of code reusing.</w:t>
      </w:r>
    </w:p>
    <w:p w14:paraId="63776A02"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As you already know, Python gives you many built-in functions like print(), etc. but you can also create your own functions. These functions are called user-defined  functions.</w:t>
      </w:r>
      <w:r w:rsidRPr="008D520D">
        <w:rPr>
          <w:rFonts w:ascii="Times New Roman" w:eastAsia="Times New Roman" w:hAnsi="Times New Roman" w:cs="Times New Roman"/>
          <w:sz w:val="27"/>
          <w:szCs w:val="27"/>
        </w:rPr>
        <w:br/>
        <w:t> </w:t>
      </w:r>
      <w:r w:rsidRPr="008D520D">
        <w:rPr>
          <w:rFonts w:ascii="Times New Roman" w:eastAsia="Times New Roman" w:hAnsi="Times New Roman" w:cs="Times New Roman"/>
          <w:sz w:val="27"/>
          <w:szCs w:val="27"/>
        </w:rPr>
        <w:br/>
      </w:r>
      <w:r w:rsidRPr="008D520D">
        <w:rPr>
          <w:rFonts w:ascii="Times New Roman" w:eastAsia="Times New Roman" w:hAnsi="Times New Roman" w:cs="Times New Roman"/>
          <w:b/>
          <w:bCs/>
          <w:sz w:val="27"/>
          <w:szCs w:val="27"/>
        </w:rPr>
        <w:t>Defining a function:</w:t>
      </w:r>
      <w:r w:rsidRPr="008D520D">
        <w:rPr>
          <w:rFonts w:ascii="Times New Roman" w:eastAsia="Times New Roman" w:hAnsi="Times New Roman" w:cs="Times New Roman"/>
          <w:sz w:val="27"/>
          <w:szCs w:val="27"/>
        </w:rPr>
        <w:br/>
        <w:t>You can define functions to provide the required functionality. Here are simple rules to define a function in Python. Function blocks begin with the keyword def followed by the function name and parentheses ( ( ) ).</w:t>
      </w:r>
    </w:p>
    <w:p w14:paraId="772AB201"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Any input parameters or arguments should be placed within these parentheses. You can also define parameters inside these parentheses.</w:t>
      </w:r>
    </w:p>
    <w:p w14:paraId="3BFBC40E"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 xml:space="preserve">The first statement of a function can be an optional statement - the documentation string of the function or docstring.The code block within every function starts with a </w:t>
      </w:r>
      <w:r w:rsidRPr="008D520D">
        <w:rPr>
          <w:rFonts w:ascii="Times New Roman" w:eastAsia="Times New Roman" w:hAnsi="Times New Roman" w:cs="Times New Roman"/>
          <w:sz w:val="27"/>
          <w:szCs w:val="27"/>
        </w:rPr>
        <w:lastRenderedPageBreak/>
        <w:t>colon (:) and is indented.The statement return [expression] exits a function, optionally passing back an expression to the caller. A return statement with no arguments is the same as return None.</w:t>
      </w:r>
    </w:p>
    <w:p w14:paraId="449D11F2"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 Calling a function:</w:t>
      </w:r>
      <w:r w:rsidRPr="008D520D">
        <w:rPr>
          <w:rFonts w:ascii="Times New Roman" w:eastAsia="Times New Roman" w:hAnsi="Times New Roman" w:cs="Times New Roman"/>
          <w:sz w:val="27"/>
          <w:szCs w:val="27"/>
        </w:rPr>
        <w:br/>
        <w:t xml:space="preserve"> Defining a function only gives it a name, specifies the parameters that are to be included in the function and structures the blocks of code.Once the basic structure of a function is finalized, you can execute it by </w:t>
      </w:r>
      <w:r w:rsidRPr="008D520D">
        <w:rPr>
          <w:rFonts w:ascii="Times New Roman" w:eastAsia="Times New Roman" w:hAnsi="Times New Roman" w:cs="Times New Roman"/>
          <w:sz w:val="27"/>
          <w:szCs w:val="27"/>
        </w:rPr>
        <w:br/>
        <w:t>calling it from another function or directly from the Python prompt.</w:t>
      </w:r>
    </w:p>
    <w:p w14:paraId="58C647FB" w14:textId="77777777" w:rsidR="00A57061" w:rsidRPr="008D520D" w:rsidRDefault="00A57061" w:rsidP="00A57061">
      <w:pPr>
        <w:spacing w:after="300" w:line="240" w:lineRule="auto"/>
        <w:rPr>
          <w:rFonts w:ascii="Times New Roman" w:eastAsia="Times New Roman" w:hAnsi="Times New Roman" w:cs="Times New Roman"/>
          <w:sz w:val="27"/>
          <w:szCs w:val="27"/>
        </w:rPr>
      </w:pPr>
    </w:p>
    <w:p w14:paraId="49C44492"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For loop in Python:</w:t>
      </w:r>
      <w:r w:rsidRPr="008D520D">
        <w:rPr>
          <w:rFonts w:ascii="Times New Roman" w:eastAsia="Times New Roman" w:hAnsi="Times New Roman" w:cs="Times New Roman"/>
          <w:sz w:val="27"/>
          <w:szCs w:val="27"/>
        </w:rPr>
        <w:br/>
        <w:t xml:space="preserve">The for loop processes each item in a sequence, so it is used with Python’s sequence </w:t>
      </w:r>
      <w:r w:rsidRPr="008D520D">
        <w:rPr>
          <w:rFonts w:ascii="Times New Roman" w:eastAsia="Times New Roman" w:hAnsi="Times New Roman" w:cs="Times New Roman"/>
          <w:sz w:val="27"/>
          <w:szCs w:val="27"/>
        </w:rPr>
        <w:br/>
        <w:t>data types - strings, lists, and tuples.Each item in turn is (re-)assigned to the loop variable,</w:t>
      </w:r>
      <w:r w:rsidRPr="008D520D">
        <w:rPr>
          <w:rFonts w:ascii="Times New Roman" w:eastAsia="Times New Roman" w:hAnsi="Times New Roman" w:cs="Times New Roman"/>
          <w:sz w:val="27"/>
          <w:szCs w:val="27"/>
        </w:rPr>
        <w:br/>
        <w:t> and the body of the loop is executed.</w:t>
      </w:r>
    </w:p>
    <w:p w14:paraId="09876D75"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The general form of a for loop is:</w:t>
      </w:r>
    </w:p>
    <w:p w14:paraId="2B7EE1DE"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for LOOP_VARIABLE in SEQUENCE:</w:t>
      </w:r>
      <w:r w:rsidRPr="008D520D">
        <w:rPr>
          <w:rFonts w:ascii="Times New Roman" w:eastAsia="Times New Roman" w:hAnsi="Times New Roman" w:cs="Times New Roman"/>
          <w:sz w:val="27"/>
          <w:szCs w:val="27"/>
        </w:rPr>
        <w:br/>
        <w:t>    STATEMENTS</w:t>
      </w:r>
    </w:p>
    <w:p w14:paraId="3DABDC9D"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This is another example of a compound statement in Python, and like the branching statements, it has a header terminated by a colon (:)  and a body consisting of a sequence of one or more statements indented the same</w:t>
      </w:r>
      <w:r w:rsidRPr="008D520D">
        <w:rPr>
          <w:rFonts w:ascii="Times New Roman" w:eastAsia="Times New Roman" w:hAnsi="Times New Roman" w:cs="Times New Roman"/>
          <w:sz w:val="27"/>
          <w:szCs w:val="27"/>
        </w:rPr>
        <w:br/>
        <w:t xml:space="preserve"> amount from the header.The loop variable is created when the for statement runs, so you do not need to </w:t>
      </w:r>
      <w:r w:rsidRPr="008D520D">
        <w:rPr>
          <w:rFonts w:ascii="Times New Roman" w:eastAsia="Times New Roman" w:hAnsi="Times New Roman" w:cs="Times New Roman"/>
          <w:sz w:val="27"/>
          <w:szCs w:val="27"/>
        </w:rPr>
        <w:br/>
        <w:t xml:space="preserve">create the variable before then. Each iteration assigns the the loop variable to the next element in the sequence, and then executes the statements in the body. The statement finishes when the last element in the sequence is reached.This type of flow is called a loop because it loops back around to the top after each </w:t>
      </w:r>
      <w:r w:rsidRPr="008D520D">
        <w:rPr>
          <w:rFonts w:ascii="Times New Roman" w:eastAsia="Times New Roman" w:hAnsi="Times New Roman" w:cs="Times New Roman"/>
          <w:sz w:val="27"/>
          <w:szCs w:val="27"/>
        </w:rPr>
        <w:br/>
        <w:t>iteration.</w:t>
      </w:r>
    </w:p>
    <w:p w14:paraId="053B3A25" w14:textId="77777777" w:rsidR="00A57061" w:rsidRPr="008D520D" w:rsidRDefault="00A57061" w:rsidP="00A57061">
      <w:pPr>
        <w:spacing w:after="300" w:line="240" w:lineRule="auto"/>
        <w:rPr>
          <w:rFonts w:ascii="Times New Roman" w:eastAsia="Times New Roman" w:hAnsi="Times New Roman" w:cs="Times New Roman"/>
          <w:sz w:val="27"/>
          <w:szCs w:val="27"/>
        </w:rPr>
      </w:pPr>
    </w:p>
    <w:p w14:paraId="4C325F61"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b/>
          <w:bCs/>
          <w:sz w:val="27"/>
          <w:szCs w:val="27"/>
        </w:rPr>
        <w:t>While loop in python</w:t>
      </w:r>
      <w:r w:rsidRPr="008D520D">
        <w:rPr>
          <w:rFonts w:ascii="Times New Roman" w:eastAsia="Times New Roman" w:hAnsi="Times New Roman" w:cs="Times New Roman"/>
          <w:sz w:val="27"/>
          <w:szCs w:val="27"/>
        </w:rPr>
        <w:br/>
        <w:t>The general syntax for the while statement looks like this:</w:t>
      </w:r>
    </w:p>
    <w:p w14:paraId="4381E015"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t>while BOOLEAN_EXPRESSION:</w:t>
      </w:r>
      <w:r w:rsidRPr="008D520D">
        <w:rPr>
          <w:rFonts w:ascii="Times New Roman" w:eastAsia="Times New Roman" w:hAnsi="Times New Roman" w:cs="Times New Roman"/>
          <w:sz w:val="27"/>
          <w:szCs w:val="27"/>
        </w:rPr>
        <w:br/>
        <w:t>    STATEMENTS</w:t>
      </w:r>
    </w:p>
    <w:p w14:paraId="687E6948" w14:textId="77777777" w:rsidR="00A57061" w:rsidRPr="008D520D" w:rsidRDefault="00A57061" w:rsidP="00A57061">
      <w:pPr>
        <w:spacing w:after="300" w:line="240" w:lineRule="auto"/>
        <w:rPr>
          <w:rFonts w:ascii="Times New Roman" w:eastAsia="Times New Roman" w:hAnsi="Times New Roman" w:cs="Times New Roman"/>
          <w:sz w:val="27"/>
          <w:szCs w:val="27"/>
        </w:rPr>
      </w:pPr>
      <w:r w:rsidRPr="008D520D">
        <w:rPr>
          <w:rFonts w:ascii="Times New Roman" w:eastAsia="Times New Roman" w:hAnsi="Times New Roman" w:cs="Times New Roman"/>
          <w:sz w:val="27"/>
          <w:szCs w:val="27"/>
        </w:rPr>
        <w:lastRenderedPageBreak/>
        <w:t>Like the branching statements and the for loop, the while statement is a compound statement consisting of a header and a body. A while loop executes an unknown number of times, as long at the BOOLEAN EXPRESSION is true.</w:t>
      </w:r>
    </w:p>
    <w:p w14:paraId="5499DF53" w14:textId="77777777" w:rsidR="00A57061" w:rsidRDefault="00A57061" w:rsidP="00A57061"/>
    <w:p w14:paraId="21956E39" w14:textId="77777777" w:rsidR="00DE1288" w:rsidRDefault="00DE1288">
      <w:bookmarkStart w:id="0" w:name="_GoBack"/>
      <w:bookmarkEnd w:id="0"/>
    </w:p>
    <w:sectPr w:rsidR="00DE1288" w:rsidSect="00DE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5DE9"/>
    <w:rsid w:val="00007324"/>
    <w:rsid w:val="00012E4F"/>
    <w:rsid w:val="00021EF7"/>
    <w:rsid w:val="00023B47"/>
    <w:rsid w:val="00034482"/>
    <w:rsid w:val="0003464C"/>
    <w:rsid w:val="00036E2F"/>
    <w:rsid w:val="000510A8"/>
    <w:rsid w:val="00056433"/>
    <w:rsid w:val="00057D4B"/>
    <w:rsid w:val="00061F70"/>
    <w:rsid w:val="0006685D"/>
    <w:rsid w:val="00070258"/>
    <w:rsid w:val="00074FC9"/>
    <w:rsid w:val="00082145"/>
    <w:rsid w:val="00084CBE"/>
    <w:rsid w:val="00086440"/>
    <w:rsid w:val="000871E7"/>
    <w:rsid w:val="0009170A"/>
    <w:rsid w:val="00094C17"/>
    <w:rsid w:val="000A0AF3"/>
    <w:rsid w:val="000A44B8"/>
    <w:rsid w:val="000A6530"/>
    <w:rsid w:val="000B02E2"/>
    <w:rsid w:val="000B778A"/>
    <w:rsid w:val="000C34AD"/>
    <w:rsid w:val="000D3540"/>
    <w:rsid w:val="000D5E0C"/>
    <w:rsid w:val="000F1CD9"/>
    <w:rsid w:val="000F377E"/>
    <w:rsid w:val="00101BC3"/>
    <w:rsid w:val="00103A32"/>
    <w:rsid w:val="001149BF"/>
    <w:rsid w:val="0013473A"/>
    <w:rsid w:val="00145DE8"/>
    <w:rsid w:val="00155657"/>
    <w:rsid w:val="001609CC"/>
    <w:rsid w:val="00163BA2"/>
    <w:rsid w:val="00183EAA"/>
    <w:rsid w:val="0018442D"/>
    <w:rsid w:val="00191D15"/>
    <w:rsid w:val="00195FD9"/>
    <w:rsid w:val="001A2865"/>
    <w:rsid w:val="001A5C00"/>
    <w:rsid w:val="001B342E"/>
    <w:rsid w:val="001B5A97"/>
    <w:rsid w:val="001D109B"/>
    <w:rsid w:val="001D32D4"/>
    <w:rsid w:val="001E1977"/>
    <w:rsid w:val="001F334C"/>
    <w:rsid w:val="00202B36"/>
    <w:rsid w:val="0022038E"/>
    <w:rsid w:val="0022672F"/>
    <w:rsid w:val="00226A09"/>
    <w:rsid w:val="00232911"/>
    <w:rsid w:val="002445FA"/>
    <w:rsid w:val="002614A2"/>
    <w:rsid w:val="00274F50"/>
    <w:rsid w:val="00291D5B"/>
    <w:rsid w:val="002A466B"/>
    <w:rsid w:val="002A5045"/>
    <w:rsid w:val="002B5919"/>
    <w:rsid w:val="002C2874"/>
    <w:rsid w:val="002C70C4"/>
    <w:rsid w:val="002C73B2"/>
    <w:rsid w:val="002F1E9B"/>
    <w:rsid w:val="002F6B61"/>
    <w:rsid w:val="003030F5"/>
    <w:rsid w:val="00303946"/>
    <w:rsid w:val="003142AD"/>
    <w:rsid w:val="00322DCF"/>
    <w:rsid w:val="00323814"/>
    <w:rsid w:val="0032589D"/>
    <w:rsid w:val="00344EC1"/>
    <w:rsid w:val="00360741"/>
    <w:rsid w:val="00372D88"/>
    <w:rsid w:val="0038554F"/>
    <w:rsid w:val="00393FD3"/>
    <w:rsid w:val="003941F1"/>
    <w:rsid w:val="00395AC4"/>
    <w:rsid w:val="00395C8D"/>
    <w:rsid w:val="003A6527"/>
    <w:rsid w:val="003B1DCB"/>
    <w:rsid w:val="003C2EE1"/>
    <w:rsid w:val="003E0B82"/>
    <w:rsid w:val="003E34F1"/>
    <w:rsid w:val="00400A0F"/>
    <w:rsid w:val="00421F80"/>
    <w:rsid w:val="0042476F"/>
    <w:rsid w:val="00425604"/>
    <w:rsid w:val="00427275"/>
    <w:rsid w:val="0043173E"/>
    <w:rsid w:val="0043623A"/>
    <w:rsid w:val="004410F1"/>
    <w:rsid w:val="00444A48"/>
    <w:rsid w:val="0044610D"/>
    <w:rsid w:val="004619A5"/>
    <w:rsid w:val="00461FC9"/>
    <w:rsid w:val="00483977"/>
    <w:rsid w:val="004A62B5"/>
    <w:rsid w:val="004C51D9"/>
    <w:rsid w:val="004D2E1B"/>
    <w:rsid w:val="004D6E99"/>
    <w:rsid w:val="004F7CC5"/>
    <w:rsid w:val="00511974"/>
    <w:rsid w:val="00512E70"/>
    <w:rsid w:val="00523150"/>
    <w:rsid w:val="00530969"/>
    <w:rsid w:val="00535363"/>
    <w:rsid w:val="00560D57"/>
    <w:rsid w:val="00561542"/>
    <w:rsid w:val="00561DDE"/>
    <w:rsid w:val="00564049"/>
    <w:rsid w:val="005710FA"/>
    <w:rsid w:val="005773AF"/>
    <w:rsid w:val="00581ED3"/>
    <w:rsid w:val="00586A68"/>
    <w:rsid w:val="005A2615"/>
    <w:rsid w:val="005A4CD9"/>
    <w:rsid w:val="005B3C6C"/>
    <w:rsid w:val="005D01B3"/>
    <w:rsid w:val="005D38A3"/>
    <w:rsid w:val="005D67D5"/>
    <w:rsid w:val="005F0CC5"/>
    <w:rsid w:val="00603F46"/>
    <w:rsid w:val="00612136"/>
    <w:rsid w:val="00624EC9"/>
    <w:rsid w:val="00642F0F"/>
    <w:rsid w:val="00654230"/>
    <w:rsid w:val="00654603"/>
    <w:rsid w:val="006606E3"/>
    <w:rsid w:val="006672BB"/>
    <w:rsid w:val="00675334"/>
    <w:rsid w:val="00675CC1"/>
    <w:rsid w:val="00682DE7"/>
    <w:rsid w:val="006918E4"/>
    <w:rsid w:val="006B2452"/>
    <w:rsid w:val="006C4ED0"/>
    <w:rsid w:val="006D7A2E"/>
    <w:rsid w:val="006E6D15"/>
    <w:rsid w:val="006F1788"/>
    <w:rsid w:val="0070321A"/>
    <w:rsid w:val="00721286"/>
    <w:rsid w:val="007263FD"/>
    <w:rsid w:val="00734515"/>
    <w:rsid w:val="007820BD"/>
    <w:rsid w:val="00794A11"/>
    <w:rsid w:val="0079507F"/>
    <w:rsid w:val="007D15A0"/>
    <w:rsid w:val="007F6E40"/>
    <w:rsid w:val="00802A6B"/>
    <w:rsid w:val="00803D3B"/>
    <w:rsid w:val="00806C6E"/>
    <w:rsid w:val="008114CA"/>
    <w:rsid w:val="00820F2F"/>
    <w:rsid w:val="00830E50"/>
    <w:rsid w:val="00831942"/>
    <w:rsid w:val="008617CC"/>
    <w:rsid w:val="0086718E"/>
    <w:rsid w:val="008D3175"/>
    <w:rsid w:val="008E2C16"/>
    <w:rsid w:val="009054DB"/>
    <w:rsid w:val="00906643"/>
    <w:rsid w:val="00912ECC"/>
    <w:rsid w:val="00915C8C"/>
    <w:rsid w:val="00917FFA"/>
    <w:rsid w:val="00921280"/>
    <w:rsid w:val="00930ABE"/>
    <w:rsid w:val="009540B7"/>
    <w:rsid w:val="009555B5"/>
    <w:rsid w:val="00966915"/>
    <w:rsid w:val="0098186E"/>
    <w:rsid w:val="00983DF9"/>
    <w:rsid w:val="00984406"/>
    <w:rsid w:val="00985963"/>
    <w:rsid w:val="009870F8"/>
    <w:rsid w:val="00987E5F"/>
    <w:rsid w:val="00995528"/>
    <w:rsid w:val="009B785D"/>
    <w:rsid w:val="009D2C8B"/>
    <w:rsid w:val="009E55C5"/>
    <w:rsid w:val="00A06FC3"/>
    <w:rsid w:val="00A16A1F"/>
    <w:rsid w:val="00A16CB9"/>
    <w:rsid w:val="00A214D2"/>
    <w:rsid w:val="00A32155"/>
    <w:rsid w:val="00A4627D"/>
    <w:rsid w:val="00A47AC0"/>
    <w:rsid w:val="00A57061"/>
    <w:rsid w:val="00A576AC"/>
    <w:rsid w:val="00A63919"/>
    <w:rsid w:val="00A75727"/>
    <w:rsid w:val="00A768DF"/>
    <w:rsid w:val="00A850AF"/>
    <w:rsid w:val="00A8757E"/>
    <w:rsid w:val="00AB2B21"/>
    <w:rsid w:val="00AB5602"/>
    <w:rsid w:val="00AD5DD3"/>
    <w:rsid w:val="00AE1D69"/>
    <w:rsid w:val="00AE6AD9"/>
    <w:rsid w:val="00AF7781"/>
    <w:rsid w:val="00B02B2C"/>
    <w:rsid w:val="00B15DE9"/>
    <w:rsid w:val="00B24A00"/>
    <w:rsid w:val="00B5533A"/>
    <w:rsid w:val="00B56197"/>
    <w:rsid w:val="00B67D60"/>
    <w:rsid w:val="00BA127C"/>
    <w:rsid w:val="00BA2A01"/>
    <w:rsid w:val="00BB3D89"/>
    <w:rsid w:val="00BB5816"/>
    <w:rsid w:val="00BB740B"/>
    <w:rsid w:val="00BB7942"/>
    <w:rsid w:val="00BC34C1"/>
    <w:rsid w:val="00BC42A5"/>
    <w:rsid w:val="00BD1290"/>
    <w:rsid w:val="00BF363E"/>
    <w:rsid w:val="00C04FAC"/>
    <w:rsid w:val="00C138D5"/>
    <w:rsid w:val="00C22939"/>
    <w:rsid w:val="00C238B4"/>
    <w:rsid w:val="00C24A8F"/>
    <w:rsid w:val="00C324C7"/>
    <w:rsid w:val="00C54966"/>
    <w:rsid w:val="00C62501"/>
    <w:rsid w:val="00C70125"/>
    <w:rsid w:val="00CB32D7"/>
    <w:rsid w:val="00CB6BE7"/>
    <w:rsid w:val="00CC5B4C"/>
    <w:rsid w:val="00CD4831"/>
    <w:rsid w:val="00D054DB"/>
    <w:rsid w:val="00D173D5"/>
    <w:rsid w:val="00D5190A"/>
    <w:rsid w:val="00D56559"/>
    <w:rsid w:val="00D6421A"/>
    <w:rsid w:val="00D84681"/>
    <w:rsid w:val="00DA47E0"/>
    <w:rsid w:val="00DB5016"/>
    <w:rsid w:val="00DC2766"/>
    <w:rsid w:val="00DD2000"/>
    <w:rsid w:val="00DD3161"/>
    <w:rsid w:val="00DD44C7"/>
    <w:rsid w:val="00DE1288"/>
    <w:rsid w:val="00DF451D"/>
    <w:rsid w:val="00DF6AEF"/>
    <w:rsid w:val="00E03583"/>
    <w:rsid w:val="00E25855"/>
    <w:rsid w:val="00E41437"/>
    <w:rsid w:val="00E44CF5"/>
    <w:rsid w:val="00E5356B"/>
    <w:rsid w:val="00E61DF5"/>
    <w:rsid w:val="00E62633"/>
    <w:rsid w:val="00E86B61"/>
    <w:rsid w:val="00E92962"/>
    <w:rsid w:val="00E94381"/>
    <w:rsid w:val="00EA099C"/>
    <w:rsid w:val="00EB3141"/>
    <w:rsid w:val="00EE33AC"/>
    <w:rsid w:val="00EE35A5"/>
    <w:rsid w:val="00EE64EF"/>
    <w:rsid w:val="00F00DB7"/>
    <w:rsid w:val="00F02906"/>
    <w:rsid w:val="00F21A94"/>
    <w:rsid w:val="00F34E97"/>
    <w:rsid w:val="00F63AE7"/>
    <w:rsid w:val="00F73F1E"/>
    <w:rsid w:val="00F7434A"/>
    <w:rsid w:val="00F754E4"/>
    <w:rsid w:val="00F8075F"/>
    <w:rsid w:val="00F92FB1"/>
    <w:rsid w:val="00FA35BF"/>
    <w:rsid w:val="00FA4735"/>
    <w:rsid w:val="00FB0C70"/>
    <w:rsid w:val="00FB144A"/>
    <w:rsid w:val="00FB576D"/>
    <w:rsid w:val="00FC3883"/>
    <w:rsid w:val="00FD7719"/>
    <w:rsid w:val="00FF296D"/>
    <w:rsid w:val="00FF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48A65-8973-4EBE-878E-D1B93E0C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Arora</dc:creator>
  <cp:keywords/>
  <dc:description/>
  <cp:lastModifiedBy>Samir Arora</cp:lastModifiedBy>
  <cp:revision>2</cp:revision>
  <dcterms:created xsi:type="dcterms:W3CDTF">2018-05-16T03:17:00Z</dcterms:created>
  <dcterms:modified xsi:type="dcterms:W3CDTF">2018-05-16T03:18:00Z</dcterms:modified>
</cp:coreProperties>
</file>