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8B3F8" w14:textId="77777777" w:rsidR="00963D4B" w:rsidRDefault="00963D4B" w:rsidP="00963D4B">
      <w:pPr>
        <w:spacing w:before="103"/>
        <w:ind w:left="1030" w:right="1030"/>
        <w:jc w:val="center"/>
        <w:rPr>
          <w:rFonts w:ascii="Calibri" w:hAnsi="Calibri" w:cs="Calibri"/>
          <w:b/>
          <w:iCs/>
          <w:color w:val="820000"/>
          <w:sz w:val="144"/>
          <w:szCs w:val="144"/>
        </w:rPr>
      </w:pPr>
      <w:r>
        <w:rPr>
          <w:rFonts w:ascii="Calibri" w:hAnsi="Calibri" w:cs="Calibri"/>
          <w:b/>
          <w:iCs/>
          <w:color w:val="820000"/>
          <w:sz w:val="144"/>
          <w:szCs w:val="144"/>
        </w:rPr>
        <w:t>FIN</w:t>
      </w:r>
    </w:p>
    <w:p w14:paraId="740D1C9D" w14:textId="77777777" w:rsidR="00963D4B" w:rsidRDefault="00963D4B" w:rsidP="00963D4B">
      <w:pPr>
        <w:spacing w:before="103"/>
        <w:ind w:left="1030" w:right="1030"/>
        <w:jc w:val="center"/>
        <w:rPr>
          <w:rFonts w:ascii="Calibri" w:hAnsi="Calibri" w:cs="Calibri"/>
          <w:bCs/>
          <w:iCs/>
          <w:color w:val="000000"/>
          <w:sz w:val="56"/>
          <w:szCs w:val="56"/>
        </w:rPr>
      </w:pPr>
      <w:r>
        <w:rPr>
          <w:rFonts w:ascii="Calibri" w:hAnsi="Calibri" w:cs="Calibri"/>
          <w:bCs/>
          <w:iCs/>
          <w:color w:val="820000"/>
          <w:sz w:val="56"/>
          <w:szCs w:val="56"/>
        </w:rPr>
        <w:t>(Friend In Need)</w:t>
      </w:r>
    </w:p>
    <w:p w14:paraId="360FA5FA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115F33E0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0C55D9DE" w14:textId="77777777" w:rsidR="00963D4B" w:rsidRDefault="00963D4B" w:rsidP="00963D4B">
      <w:pPr>
        <w:spacing w:before="4"/>
        <w:jc w:val="both"/>
        <w:rPr>
          <w:b/>
          <w:i/>
          <w:color w:val="000000"/>
          <w:sz w:val="28"/>
          <w:szCs w:val="28"/>
        </w:rPr>
      </w:pPr>
    </w:p>
    <w:p w14:paraId="5493C3AF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43C6E698" w14:textId="77777777" w:rsidR="00963D4B" w:rsidRDefault="00963D4B" w:rsidP="00963D4B">
      <w:pPr>
        <w:spacing w:before="4"/>
        <w:jc w:val="center"/>
        <w:rPr>
          <w:b/>
          <w:i/>
          <w:color w:val="000000"/>
          <w:sz w:val="32"/>
          <w:szCs w:val="32"/>
        </w:rPr>
      </w:pPr>
      <w:r>
        <w:rPr>
          <w:rFonts w:ascii="Calibri" w:hAnsi="Calibri" w:cs="Calibri"/>
          <w:b/>
          <w:iCs/>
          <w:color w:val="000000"/>
          <w:sz w:val="32"/>
          <w:szCs w:val="32"/>
        </w:rPr>
        <w:t xml:space="preserve">Prepared </w:t>
      </w:r>
      <w:bookmarkStart w:id="0" w:name="3znysh7" w:colFirst="0" w:colLast="0"/>
      <w:bookmarkStart w:id="1" w:name="30j0zll" w:colFirst="0" w:colLast="0"/>
      <w:bookmarkStart w:id="2" w:name="1fob9te" w:colFirst="0" w:colLast="0"/>
      <w:bookmarkEnd w:id="0"/>
      <w:bookmarkEnd w:id="1"/>
      <w:bookmarkEnd w:id="2"/>
      <w:r>
        <w:rPr>
          <w:rFonts w:ascii="Calibri" w:hAnsi="Calibri" w:cs="Calibri"/>
          <w:b/>
          <w:iCs/>
          <w:color w:val="000000"/>
          <w:sz w:val="32"/>
          <w:szCs w:val="32"/>
        </w:rPr>
        <w:t>for</w:t>
      </w:r>
    </w:p>
    <w:p w14:paraId="40891CC7" w14:textId="77777777" w:rsidR="00963D4B" w:rsidRDefault="00963D4B" w:rsidP="00963D4B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Dr. -Ing. Nusrat Jahan Lisa, Assistant professor</w:t>
      </w:r>
    </w:p>
    <w:p w14:paraId="6721C3AD" w14:textId="77777777" w:rsidR="00963D4B" w:rsidRDefault="00963D4B" w:rsidP="00963D4B">
      <w:pPr>
        <w:jc w:val="center"/>
        <w:rPr>
          <w:b/>
          <w:sz w:val="26"/>
          <w:szCs w:val="26"/>
        </w:rPr>
      </w:pPr>
      <w:r>
        <w:rPr>
          <w:rFonts w:ascii="Calibri" w:hAnsi="Calibri" w:cs="Calibri"/>
          <w:b/>
          <w:sz w:val="28"/>
          <w:szCs w:val="28"/>
        </w:rPr>
        <w:t>A. K. M. Ahsanul Hoque, Assistant professor</w:t>
      </w:r>
      <w:r>
        <w:rPr>
          <w:b/>
          <w:sz w:val="26"/>
          <w:szCs w:val="26"/>
        </w:rPr>
        <w:t xml:space="preserve"> </w:t>
      </w:r>
    </w:p>
    <w:p w14:paraId="155CA555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1E3F6D6C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</w:p>
    <w:p w14:paraId="02557CEA" w14:textId="77777777" w:rsidR="00963D4B" w:rsidRDefault="00963D4B" w:rsidP="00963D4B">
      <w:pPr>
        <w:spacing w:before="4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</w:t>
      </w:r>
    </w:p>
    <w:p w14:paraId="24A5C4B9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0678AB07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iCs/>
          <w:sz w:val="32"/>
          <w:szCs w:val="32"/>
        </w:rPr>
      </w:pPr>
      <w:r>
        <w:rPr>
          <w:rFonts w:ascii="Calibri" w:hAnsi="Calibri" w:cs="Calibri"/>
          <w:b/>
          <w:iCs/>
          <w:sz w:val="32"/>
          <w:szCs w:val="32"/>
        </w:rPr>
        <w:t>Prepared by</w:t>
      </w:r>
    </w:p>
    <w:p w14:paraId="5E45F067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Lab Section: B2</w:t>
      </w:r>
    </w:p>
    <w:p w14:paraId="3C24767C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Kh. Rifat Amin, 180204116</w:t>
      </w:r>
    </w:p>
    <w:p w14:paraId="5DE24F6F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Fazlay Elahi Safin, 180204119</w:t>
      </w:r>
    </w:p>
    <w:p w14:paraId="4E0E2DBD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Sanjida Aziz Tonny, 180204122</w:t>
      </w:r>
    </w:p>
    <w:p w14:paraId="10FD9264" w14:textId="77777777" w:rsidR="00963D4B" w:rsidRDefault="00963D4B" w:rsidP="00963D4B">
      <w:pPr>
        <w:spacing w:before="109"/>
        <w:ind w:left="1030" w:right="1030"/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Md Zahidul Haque, 180204136</w:t>
      </w:r>
    </w:p>
    <w:p w14:paraId="6AE5BAED" w14:textId="77777777" w:rsidR="00963D4B" w:rsidRDefault="00963D4B" w:rsidP="00963D4B">
      <w:pPr>
        <w:spacing w:before="109"/>
        <w:ind w:left="1030" w:right="1030"/>
        <w:jc w:val="center"/>
        <w:rPr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S.M Tasnimul Hasan, 180204142</w:t>
      </w:r>
    </w:p>
    <w:p w14:paraId="0A410392" w14:textId="77777777" w:rsidR="00963D4B" w:rsidRDefault="00963D4B" w:rsidP="00963D4B">
      <w:pPr>
        <w:spacing w:before="5"/>
        <w:jc w:val="center"/>
        <w:rPr>
          <w:b/>
          <w:i/>
          <w:color w:val="000000"/>
          <w:sz w:val="28"/>
          <w:szCs w:val="28"/>
        </w:rPr>
      </w:pPr>
    </w:p>
    <w:p w14:paraId="7B32BA0C" w14:textId="77777777" w:rsidR="00963D4B" w:rsidRDefault="00963D4B" w:rsidP="00963D4B">
      <w:pPr>
        <w:jc w:val="center"/>
        <w:rPr>
          <w:b/>
          <w:i/>
          <w:color w:val="000000"/>
          <w:sz w:val="28"/>
          <w:szCs w:val="28"/>
        </w:rPr>
      </w:pPr>
    </w:p>
    <w:p w14:paraId="64185F89" w14:textId="77777777" w:rsidR="00963D4B" w:rsidRDefault="00963D4B" w:rsidP="00963D4B">
      <w:pPr>
        <w:jc w:val="center"/>
        <w:rPr>
          <w:b/>
          <w:i/>
          <w:color w:val="000000"/>
          <w:sz w:val="28"/>
          <w:szCs w:val="28"/>
        </w:rPr>
      </w:pPr>
    </w:p>
    <w:p w14:paraId="1615EA4E" w14:textId="77777777" w:rsidR="00963D4B" w:rsidRDefault="00963D4B" w:rsidP="00963D4B">
      <w:pPr>
        <w:jc w:val="both"/>
        <w:rPr>
          <w:b/>
          <w:i/>
          <w:color w:val="000000"/>
          <w:sz w:val="28"/>
          <w:szCs w:val="28"/>
        </w:rPr>
      </w:pPr>
    </w:p>
    <w:p w14:paraId="61CA7C83" w14:textId="47276D0E" w:rsidR="00963D4B" w:rsidRDefault="00F064A9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  <w:r>
        <w:rPr>
          <w:rFonts w:ascii="Calibri" w:hAnsi="Calibri" w:cs="Calibri"/>
          <w:b/>
          <w:iCs/>
          <w:color w:val="000000"/>
          <w:sz w:val="26"/>
          <w:szCs w:val="26"/>
        </w:rPr>
        <w:t>Date: 01/02</w:t>
      </w:r>
      <w:r w:rsidR="00963D4B">
        <w:rPr>
          <w:rFonts w:ascii="Calibri" w:hAnsi="Calibri" w:cs="Calibri"/>
          <w:b/>
          <w:iCs/>
          <w:color w:val="000000"/>
          <w:sz w:val="26"/>
          <w:szCs w:val="26"/>
        </w:rPr>
        <w:t>/2022</w:t>
      </w:r>
    </w:p>
    <w:p w14:paraId="3017A70D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411036F3" wp14:editId="2618E976">
            <wp:simplePos x="0" y="0"/>
            <wp:positionH relativeFrom="column">
              <wp:posOffset>2485390</wp:posOffset>
            </wp:positionH>
            <wp:positionV relativeFrom="paragraph">
              <wp:posOffset>144780</wp:posOffset>
            </wp:positionV>
            <wp:extent cx="505460" cy="558165"/>
            <wp:effectExtent l="0" t="0" r="12700" b="5715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620F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706EA619" w14:textId="77777777" w:rsidR="00963D4B" w:rsidRDefault="00963D4B" w:rsidP="00963D4B">
      <w:pPr>
        <w:jc w:val="center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5FE70650" w14:textId="77777777" w:rsidR="00963D4B" w:rsidRDefault="00963D4B" w:rsidP="00963D4B">
      <w:pPr>
        <w:jc w:val="both"/>
        <w:rPr>
          <w:rFonts w:ascii="Calibri" w:hAnsi="Calibri" w:cs="Calibri"/>
          <w:b/>
          <w:iCs/>
          <w:color w:val="000000"/>
          <w:sz w:val="26"/>
          <w:szCs w:val="26"/>
        </w:rPr>
      </w:pPr>
    </w:p>
    <w:p w14:paraId="3CEA275E" w14:textId="77777777" w:rsidR="00963D4B" w:rsidRDefault="00963D4B" w:rsidP="00963D4B">
      <w:pPr>
        <w:jc w:val="center"/>
        <w:rPr>
          <w:rFonts w:ascii="Calibri" w:hAnsi="Calibri" w:cs="Calibri"/>
          <w:b/>
          <w:iCs/>
          <w:sz w:val="30"/>
          <w:szCs w:val="30"/>
        </w:rPr>
      </w:pPr>
      <w:r>
        <w:rPr>
          <w:rFonts w:ascii="Calibri" w:hAnsi="Calibri" w:cs="Calibri"/>
          <w:b/>
          <w:iCs/>
          <w:sz w:val="30"/>
          <w:szCs w:val="30"/>
        </w:rPr>
        <w:t>Ahsanullah University of Science and Technology</w:t>
      </w:r>
    </w:p>
    <w:p w14:paraId="7DF52819" w14:textId="77777777" w:rsidR="00963D4B" w:rsidRDefault="00963D4B" w:rsidP="00963D4B">
      <w:pPr>
        <w:spacing w:before="106"/>
        <w:jc w:val="center"/>
        <w:rPr>
          <w:rFonts w:ascii="Calibri" w:hAnsi="Calibri" w:cs="Calibri"/>
          <w:b/>
          <w:iCs/>
          <w:sz w:val="24"/>
          <w:szCs w:val="24"/>
        </w:rPr>
        <w:sectPr w:rsidR="00963D4B">
          <w:footerReference w:type="default" r:id="rId9"/>
          <w:pgSz w:w="11910" w:h="16840"/>
          <w:pgMar w:top="1580" w:right="1680" w:bottom="280" w:left="1680" w:header="720" w:footer="720" w:gutter="0"/>
          <w:pgNumType w:start="1"/>
          <w:cols w:space="720"/>
        </w:sectPr>
      </w:pPr>
      <w:r>
        <w:rPr>
          <w:rFonts w:ascii="Calibri" w:hAnsi="Calibri" w:cs="Calibri"/>
          <w:b/>
          <w:iCs/>
          <w:sz w:val="24"/>
          <w:szCs w:val="24"/>
        </w:rPr>
        <w:t>Department of Computer Science and Engineering</w:t>
      </w:r>
    </w:p>
    <w:p w14:paraId="0F1E6847" w14:textId="3E8117B0" w:rsidR="00963D4B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  <w:r>
        <w:rPr>
          <w:rFonts w:ascii="Calibri" w:hAnsi="Calibri" w:cs="Calibri"/>
          <w:b/>
          <w:bCs/>
          <w:color w:val="0070C0"/>
          <w:sz w:val="40"/>
          <w:szCs w:val="40"/>
        </w:rPr>
        <w:lastRenderedPageBreak/>
        <w:t>Table of Contents</w:t>
      </w:r>
    </w:p>
    <w:p w14:paraId="79769C31" w14:textId="77777777" w:rsidR="00927B0F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4"/>
        <w:gridCol w:w="1338"/>
      </w:tblGrid>
      <w:tr w:rsidR="00927B0F" w14:paraId="7D51C894" w14:textId="77777777" w:rsidTr="00927B0F">
        <w:tc>
          <w:tcPr>
            <w:tcW w:w="7184" w:type="dxa"/>
            <w:tcBorders>
              <w:bottom w:val="single" w:sz="4" w:space="0" w:color="auto"/>
            </w:tcBorders>
          </w:tcPr>
          <w:p w14:paraId="76FE1D2B" w14:textId="77777777" w:rsidR="00927B0F" w:rsidRDefault="00927B0F" w:rsidP="00402895">
            <w:pPr>
              <w:spacing w:before="106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Contents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0DB1E95A" w14:textId="77777777" w:rsidR="00927B0F" w:rsidRDefault="00927B0F" w:rsidP="00402895">
            <w:p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Page no</w:t>
            </w:r>
          </w:p>
        </w:tc>
      </w:tr>
      <w:tr w:rsidR="00927B0F" w14:paraId="5085E323" w14:textId="77777777" w:rsidTr="00927B0F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8E062" w14:textId="5C008CC9" w:rsidR="00927B0F" w:rsidRDefault="00927B0F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Use Case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4EAF1" w14:textId="77777777" w:rsidR="00927B0F" w:rsidRDefault="00927B0F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03</w:t>
            </w:r>
          </w:p>
        </w:tc>
      </w:tr>
      <w:tr w:rsidR="00927B0F" w14:paraId="5EDC29DF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AFA1B" w14:textId="577315B0" w:rsidR="00927B0F" w:rsidRDefault="00BB5662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Use Case Narratives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9B973" w14:textId="188B75A3" w:rsidR="00927B0F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04</w:t>
            </w:r>
          </w:p>
        </w:tc>
      </w:tr>
      <w:tr w:rsidR="00BB5662" w14:paraId="2C2BC7CC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24E6A" w14:textId="5204DF1C" w:rsidR="00BB5662" w:rsidRDefault="00BB5662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User Stories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86F9D9" w14:textId="6032488C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11</w:t>
            </w:r>
          </w:p>
        </w:tc>
      </w:tr>
      <w:tr w:rsidR="00BB5662" w14:paraId="460F443F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FFD183" w14:textId="34102AF9" w:rsidR="00BB5662" w:rsidRDefault="00BB5662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State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55FF6" w14:textId="0CAF4E9C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12</w:t>
            </w:r>
          </w:p>
        </w:tc>
      </w:tr>
      <w:tr w:rsidR="00BB5662" w14:paraId="63AACE7A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2B55C" w14:textId="6687016D" w:rsidR="00BB5662" w:rsidRDefault="00BB5662" w:rsidP="00927B0F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Swim Lane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44012" w14:textId="44B4FB18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13</w:t>
            </w:r>
          </w:p>
        </w:tc>
      </w:tr>
      <w:tr w:rsidR="00BB5662" w14:paraId="380FEECA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526DD" w14:textId="7AD29373" w:rsidR="00BB5662" w:rsidRDefault="00BB5662" w:rsidP="00BB5662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Class Names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0C41A" w14:textId="3ECF4E5D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14</w:t>
            </w:r>
          </w:p>
        </w:tc>
      </w:tr>
      <w:tr w:rsidR="00BB5662" w14:paraId="105FCCD0" w14:textId="77777777" w:rsidTr="00BB5662">
        <w:tc>
          <w:tcPr>
            <w:tcW w:w="7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E7DD4" w14:textId="516B168D" w:rsidR="00BB5662" w:rsidRDefault="00BB5662" w:rsidP="00BB5662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CRC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E08AE" w14:textId="68DA55FD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14</w:t>
            </w:r>
          </w:p>
        </w:tc>
      </w:tr>
      <w:tr w:rsidR="00BB5662" w14:paraId="7DD4C57D" w14:textId="77777777" w:rsidTr="00927B0F">
        <w:tc>
          <w:tcPr>
            <w:tcW w:w="71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CFBD7" w14:textId="270B38D7" w:rsidR="00BB5662" w:rsidRDefault="00BB5662" w:rsidP="00BB5662">
            <w:pPr>
              <w:numPr>
                <w:ilvl w:val="0"/>
                <w:numId w:val="2"/>
              </w:numPr>
              <w:spacing w:before="106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Class Diagram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637BC" w14:textId="21F35136" w:rsidR="00BB5662" w:rsidRDefault="00BB5662" w:rsidP="00402895">
            <w:pPr>
              <w:spacing w:before="106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16</w:t>
            </w:r>
          </w:p>
        </w:tc>
      </w:tr>
    </w:tbl>
    <w:p w14:paraId="775826B4" w14:textId="77777777" w:rsidR="00927B0F" w:rsidRDefault="00927B0F" w:rsidP="00927B0F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7B4DFB8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1E35576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9D6549D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1BA16F9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  <w:bookmarkStart w:id="3" w:name="_GoBack"/>
      <w:bookmarkEnd w:id="3"/>
    </w:p>
    <w:p w14:paraId="77E66642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EAD2941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5DF2029A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83A0353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71C0E90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08D7A9C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C0A1D6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FBC79C5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3D3DF0AF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384FB9B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25BE92EC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2280505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4BCFA1DE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41F4BF0F" w14:textId="575E95FB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62AC9C11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1EE9B54A" w14:textId="1C9B0116" w:rsidR="00BB5605" w:rsidRPr="00BB5662" w:rsidRDefault="00BB5605" w:rsidP="00BB56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t>Use Case Diagram:</w:t>
      </w:r>
    </w:p>
    <w:p w14:paraId="098FBC7B" w14:textId="77777777" w:rsidR="00645884" w:rsidRDefault="00645884" w:rsidP="00557F9A">
      <w:pPr>
        <w:jc w:val="center"/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94DC979" w14:textId="746CDB22" w:rsidR="00645884" w:rsidRDefault="00BB5605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  <w:r>
        <w:rPr>
          <w:noProof/>
          <w:lang w:eastAsia="en-US"/>
        </w:rPr>
        <w:drawing>
          <wp:inline distT="0" distB="0" distL="0" distR="0" wp14:anchorId="50EAA669" wp14:editId="54FEFAFC">
            <wp:extent cx="4427220" cy="8229600"/>
            <wp:effectExtent l="19050" t="0" r="0" b="0"/>
            <wp:docPr id="1" name="Picture 0" descr="saf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in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134" w14:textId="41D60DAB" w:rsidR="00645884" w:rsidRPr="00BB5662" w:rsidRDefault="00645884" w:rsidP="00BB56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lastRenderedPageBreak/>
        <w:t>Use Case Narratives:</w:t>
      </w:r>
    </w:p>
    <w:p w14:paraId="49DB68C8" w14:textId="77777777" w:rsidR="00645884" w:rsidRDefault="00645884" w:rsidP="00645884">
      <w:pPr>
        <w:rPr>
          <w:rFonts w:ascii="Arial" w:hAnsi="Arial" w:cs="Arial"/>
          <w:b/>
        </w:rPr>
      </w:pPr>
    </w:p>
    <w:p w14:paraId="014F8B2D" w14:textId="77777777" w:rsidR="00645884" w:rsidRPr="00377CA7" w:rsidRDefault="00645884" w:rsidP="0064588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28BC72BD" w14:textId="77777777" w:rsidTr="00C50A3B">
        <w:trPr>
          <w:trHeight w:val="726"/>
        </w:trPr>
        <w:tc>
          <w:tcPr>
            <w:tcW w:w="423" w:type="pct"/>
            <w:shd w:val="clear" w:color="auto" w:fill="FFFFFF"/>
            <w:noWrap/>
            <w:hideMark/>
          </w:tcPr>
          <w:p w14:paraId="639AF64B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4AE776E2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5001</w:t>
            </w:r>
          </w:p>
          <w:p w14:paraId="2CC8A707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370D57CA" w14:textId="77777777" w:rsidTr="00C50A3B">
        <w:trPr>
          <w:trHeight w:val="780"/>
        </w:trPr>
        <w:tc>
          <w:tcPr>
            <w:tcW w:w="423" w:type="pct"/>
            <w:shd w:val="clear" w:color="auto" w:fill="D9E2F3"/>
            <w:noWrap/>
            <w:hideMark/>
          </w:tcPr>
          <w:p w14:paraId="608A832B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3CD6DF8A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Hospital</w:t>
            </w:r>
          </w:p>
          <w:p w14:paraId="1A4A7F96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593A12E5" w14:textId="77777777" w:rsidTr="00C50A3B">
        <w:trPr>
          <w:trHeight w:val="1455"/>
        </w:trPr>
        <w:tc>
          <w:tcPr>
            <w:tcW w:w="423" w:type="pct"/>
            <w:shd w:val="clear" w:color="auto" w:fill="auto"/>
            <w:noWrap/>
            <w:hideMark/>
          </w:tcPr>
          <w:p w14:paraId="15EDA00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581FDBA4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 xml:space="preserve">In this location-based system, our app will use GPS to detect persons live location. Users can find near-by hospitals in any emergency situation </w:t>
            </w:r>
          </w:p>
        </w:tc>
      </w:tr>
      <w:tr w:rsidR="00645884" w:rsidRPr="0036061C" w14:paraId="20F99FFF" w14:textId="77777777" w:rsidTr="00C50A3B">
        <w:trPr>
          <w:trHeight w:val="510"/>
        </w:trPr>
        <w:tc>
          <w:tcPr>
            <w:tcW w:w="423" w:type="pct"/>
            <w:shd w:val="clear" w:color="auto" w:fill="D9E2F3"/>
            <w:noWrap/>
            <w:hideMark/>
          </w:tcPr>
          <w:p w14:paraId="23F3BFBF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590FD315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User</w:t>
            </w:r>
          </w:p>
          <w:p w14:paraId="4F21BE85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C96D1C0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2EBABB8C" w14:textId="77777777" w:rsidTr="00C50A3B">
        <w:trPr>
          <w:trHeight w:val="645"/>
        </w:trPr>
        <w:tc>
          <w:tcPr>
            <w:tcW w:w="423" w:type="pct"/>
            <w:shd w:val="clear" w:color="auto" w:fill="auto"/>
            <w:noWrap/>
            <w:hideMark/>
          </w:tcPr>
          <w:p w14:paraId="237BCD09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5F758C1D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36061C">
              <w:rPr>
                <w:sz w:val="28"/>
                <w:szCs w:val="28"/>
              </w:rPr>
              <w:t>Internet Connection &amp; Login</w:t>
            </w:r>
          </w:p>
          <w:p w14:paraId="3B8D1711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9171508" w14:textId="77777777" w:rsidTr="00C50A3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CB9B191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0ADDDB00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7C2741D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27A953AA" w14:textId="77777777" w:rsidTr="00C50A3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558E81B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5712161A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near-by hospitals in any emergency situation at anywhere</w:t>
            </w:r>
          </w:p>
          <w:p w14:paraId="6BE6C320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ED8A11B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1C8DEB79" w14:textId="77777777" w:rsidTr="00C50A3B">
        <w:trPr>
          <w:trHeight w:val="1320"/>
        </w:trPr>
        <w:tc>
          <w:tcPr>
            <w:tcW w:w="423" w:type="pct"/>
            <w:shd w:val="clear" w:color="auto" w:fill="D9E2F3"/>
            <w:noWrap/>
            <w:hideMark/>
          </w:tcPr>
          <w:p w14:paraId="25FB65D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387ED514" w14:textId="77777777" w:rsidR="00645884" w:rsidRPr="00F34FB1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74C13049" w14:textId="77777777" w:rsidR="00645884" w:rsidRPr="00F34FB1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  <w:p w14:paraId="3266606C" w14:textId="77777777" w:rsidR="00645884" w:rsidRPr="00F34FB1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085400B" w14:textId="77777777" w:rsidTr="00C50A3B">
        <w:trPr>
          <w:trHeight w:val="933"/>
        </w:trPr>
        <w:tc>
          <w:tcPr>
            <w:tcW w:w="423" w:type="pct"/>
            <w:shd w:val="clear" w:color="auto" w:fill="auto"/>
            <w:noWrap/>
            <w:hideMark/>
          </w:tcPr>
          <w:p w14:paraId="0B8F4B7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134DD04C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Always when user need</w:t>
            </w:r>
          </w:p>
          <w:p w14:paraId="2B3CA776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0F12804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E990C9A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4E75E86" w14:textId="77777777" w:rsidTr="00C50A3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2F6C68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002A1AE9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6A56FA3D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5CAECB3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48104E3" w14:textId="77777777" w:rsidTr="00C50A3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B22302A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199EB445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S. M. Tasnimul Hasan</w:t>
            </w:r>
          </w:p>
          <w:p w14:paraId="78767C07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2EB71726" w14:textId="77777777" w:rsidTr="00645884">
        <w:trPr>
          <w:trHeight w:val="456"/>
        </w:trPr>
        <w:tc>
          <w:tcPr>
            <w:tcW w:w="423" w:type="pct"/>
            <w:shd w:val="clear" w:color="auto" w:fill="D9E2F3"/>
            <w:noWrap/>
            <w:hideMark/>
          </w:tcPr>
          <w:p w14:paraId="14A56B7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291920A2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High</w:t>
            </w:r>
          </w:p>
          <w:p w14:paraId="44059D40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66E7525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690DE8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40FFE8BE" w14:textId="77777777" w:rsidR="00645884" w:rsidRPr="0036061C" w:rsidRDefault="00645884" w:rsidP="00645884">
      <w:pPr>
        <w:rPr>
          <w:sz w:val="28"/>
          <w:szCs w:val="28"/>
        </w:rPr>
      </w:pPr>
    </w:p>
    <w:p w14:paraId="385196F7" w14:textId="36F3F806" w:rsidR="00645884" w:rsidRPr="0036061C" w:rsidRDefault="00645884" w:rsidP="00645884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7182EE98" w14:textId="77777777" w:rsidTr="00C50A3B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2D1964D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423F31A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36061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36061C">
              <w:rPr>
                <w:color w:val="000000"/>
                <w:sz w:val="28"/>
                <w:szCs w:val="28"/>
              </w:rPr>
              <w:t>2</w:t>
            </w:r>
          </w:p>
          <w:p w14:paraId="0D6186F4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369D8C87" w14:textId="77777777" w:rsidTr="00C50A3B">
        <w:trPr>
          <w:trHeight w:val="780"/>
        </w:trPr>
        <w:tc>
          <w:tcPr>
            <w:tcW w:w="1291" w:type="pct"/>
            <w:shd w:val="clear" w:color="auto" w:fill="D9E2F3"/>
            <w:noWrap/>
            <w:hideMark/>
          </w:tcPr>
          <w:p w14:paraId="470820A6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1DD95BA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Pharmacy</w:t>
            </w:r>
          </w:p>
        </w:tc>
      </w:tr>
      <w:tr w:rsidR="00645884" w:rsidRPr="0036061C" w14:paraId="45BC9D49" w14:textId="77777777" w:rsidTr="00C50A3B">
        <w:trPr>
          <w:trHeight w:val="1455"/>
        </w:trPr>
        <w:tc>
          <w:tcPr>
            <w:tcW w:w="1291" w:type="pct"/>
            <w:shd w:val="clear" w:color="auto" w:fill="auto"/>
            <w:noWrap/>
            <w:hideMark/>
          </w:tcPr>
          <w:p w14:paraId="5524EAB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044E2A62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find near-by pharmacies from anywhere</w:t>
            </w:r>
          </w:p>
        </w:tc>
      </w:tr>
      <w:tr w:rsidR="00645884" w:rsidRPr="0036061C" w14:paraId="428EB424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FEACF62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1E22E8F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3C4F7FF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0ED818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1E75E07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7A1A756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0F9D7B6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36061C">
              <w:rPr>
                <w:sz w:val="28"/>
                <w:szCs w:val="28"/>
              </w:rPr>
              <w:t>Internet Connection &amp; Login</w:t>
            </w:r>
          </w:p>
          <w:p w14:paraId="27945E0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3C6EA55A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40EEA37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B3C183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7B7B18A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119D04D2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BCA34F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175E448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near-by pharmacies in any emergency situation at anywhere</w:t>
            </w:r>
          </w:p>
          <w:p w14:paraId="167747B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906B6B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9B58C3C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FCE9A85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40ABCEE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6AFEBD6A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20C97795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54D1B60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0C4141C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3E842B5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F801C4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3716ED80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BFD53F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708BE7F9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424F3E5B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5180F7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EC0149F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05A21F3F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37955BE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Sanjida Aziz Tonny</w:t>
            </w:r>
          </w:p>
          <w:p w14:paraId="77F3603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34D50BD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9E3F965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79E3652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23ACF56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D4FD8C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B3BE1A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481F208D" w14:textId="77777777" w:rsidR="00645884" w:rsidRPr="0036061C" w:rsidRDefault="00645884" w:rsidP="00645884">
      <w:pPr>
        <w:rPr>
          <w:sz w:val="28"/>
          <w:szCs w:val="28"/>
        </w:rPr>
      </w:pPr>
    </w:p>
    <w:p w14:paraId="6D309C69" w14:textId="77777777" w:rsidR="00645884" w:rsidRPr="0036061C" w:rsidRDefault="00645884" w:rsidP="00645884">
      <w:pPr>
        <w:rPr>
          <w:sz w:val="28"/>
          <w:szCs w:val="28"/>
        </w:rPr>
      </w:pPr>
    </w:p>
    <w:p w14:paraId="1A9AB9EB" w14:textId="487EC510" w:rsidR="00645884" w:rsidRPr="0036061C" w:rsidRDefault="00645884" w:rsidP="00645884">
      <w:pPr>
        <w:rPr>
          <w:sz w:val="28"/>
          <w:szCs w:val="28"/>
        </w:rPr>
      </w:pPr>
    </w:p>
    <w:p w14:paraId="3CDB1DE6" w14:textId="77777777" w:rsidR="00645884" w:rsidRPr="0036061C" w:rsidRDefault="00645884" w:rsidP="00645884">
      <w:pPr>
        <w:rPr>
          <w:sz w:val="28"/>
          <w:szCs w:val="28"/>
        </w:rPr>
      </w:pPr>
    </w:p>
    <w:p w14:paraId="3D16DCDE" w14:textId="77777777" w:rsidR="00645884" w:rsidRPr="0036061C" w:rsidRDefault="00645884" w:rsidP="00645884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03B70156" w14:textId="77777777" w:rsidTr="00C50A3B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31240219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4D713D9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36061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36061C">
              <w:rPr>
                <w:color w:val="000000"/>
                <w:sz w:val="28"/>
                <w:szCs w:val="28"/>
              </w:rPr>
              <w:t>3</w:t>
            </w:r>
          </w:p>
          <w:p w14:paraId="0C53BE44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76BA8D26" w14:textId="77777777" w:rsidTr="00C50A3B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1EBAF06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04A6313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ATM Booth</w:t>
            </w:r>
          </w:p>
        </w:tc>
      </w:tr>
      <w:tr w:rsidR="00645884" w:rsidRPr="0036061C" w14:paraId="08E7368B" w14:textId="77777777" w:rsidTr="00C50A3B">
        <w:trPr>
          <w:trHeight w:val="1320"/>
        </w:trPr>
        <w:tc>
          <w:tcPr>
            <w:tcW w:w="1291" w:type="pct"/>
            <w:shd w:val="clear" w:color="auto" w:fill="auto"/>
            <w:noWrap/>
            <w:hideMark/>
          </w:tcPr>
          <w:p w14:paraId="6DC5F545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5E5F4BA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find the nearest location of their desired ATM booths</w:t>
            </w:r>
          </w:p>
        </w:tc>
      </w:tr>
      <w:tr w:rsidR="00645884" w:rsidRPr="0036061C" w14:paraId="357BDFF1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9242E4A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6C10A4C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558E1C3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7DE47F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38A96195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C4AFB2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13915EB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36061C">
              <w:rPr>
                <w:sz w:val="28"/>
                <w:szCs w:val="28"/>
              </w:rPr>
              <w:t>Internet Connection &amp; Login</w:t>
            </w:r>
          </w:p>
          <w:p w14:paraId="4AEB1C4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3F854D8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5116007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169DD0A6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3F5A3D8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37D3BE8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8DB974B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4B47F442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the nearest location of their desired ATM booths at anywhere</w:t>
            </w:r>
          </w:p>
          <w:p w14:paraId="227263E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96FDCF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C5269FB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670325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948CFA9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395350E0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2B64E84" w14:textId="77777777" w:rsidTr="00C50A3B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10B89C67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1554C33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6FD18D09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51C88B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F5F14A0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6EEFCF6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796B4F7E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24D584B8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E5148B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161AA2B8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DA74C4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1625963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Md Zahidul Haque</w:t>
            </w:r>
          </w:p>
          <w:p w14:paraId="3B00507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784C6D6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6E13201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58481CF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618B157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FC2DD0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1A73AB9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6BCCF4B4" w14:textId="77777777" w:rsidR="00645884" w:rsidRPr="0036061C" w:rsidRDefault="00645884" w:rsidP="00645884">
      <w:pPr>
        <w:rPr>
          <w:sz w:val="28"/>
          <w:szCs w:val="28"/>
        </w:rPr>
      </w:pPr>
    </w:p>
    <w:p w14:paraId="30D48BFC" w14:textId="77777777" w:rsidR="00645884" w:rsidRPr="0036061C" w:rsidRDefault="00645884" w:rsidP="00645884">
      <w:pPr>
        <w:rPr>
          <w:sz w:val="28"/>
          <w:szCs w:val="28"/>
        </w:rPr>
      </w:pPr>
    </w:p>
    <w:p w14:paraId="650B2048" w14:textId="77777777" w:rsidR="00645884" w:rsidRPr="0036061C" w:rsidRDefault="00645884" w:rsidP="00645884">
      <w:pPr>
        <w:rPr>
          <w:sz w:val="28"/>
          <w:szCs w:val="28"/>
        </w:rPr>
      </w:pPr>
    </w:p>
    <w:p w14:paraId="23F43F22" w14:textId="425ACA35" w:rsidR="00645884" w:rsidRPr="0036061C" w:rsidRDefault="00645884" w:rsidP="00645884">
      <w:pPr>
        <w:rPr>
          <w:sz w:val="28"/>
          <w:szCs w:val="28"/>
        </w:rPr>
      </w:pPr>
    </w:p>
    <w:p w14:paraId="6C26C0CF" w14:textId="77777777" w:rsidR="00645884" w:rsidRPr="0036061C" w:rsidRDefault="00645884" w:rsidP="00645884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3417121E" w14:textId="77777777" w:rsidTr="00C50A3B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25BFADA7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lastRenderedPageBreak/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45759B3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36061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36061C">
              <w:rPr>
                <w:color w:val="000000"/>
                <w:sz w:val="28"/>
                <w:szCs w:val="28"/>
              </w:rPr>
              <w:t>4</w:t>
            </w:r>
          </w:p>
          <w:p w14:paraId="4BD13625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768E943A" w14:textId="77777777" w:rsidTr="00C50A3B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741ED93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5E802EC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Police Station</w:t>
            </w:r>
          </w:p>
        </w:tc>
      </w:tr>
      <w:tr w:rsidR="00645884" w:rsidRPr="0036061C" w14:paraId="3E8388CE" w14:textId="77777777" w:rsidTr="00C50A3B">
        <w:trPr>
          <w:trHeight w:val="1230"/>
        </w:trPr>
        <w:tc>
          <w:tcPr>
            <w:tcW w:w="1291" w:type="pct"/>
            <w:shd w:val="clear" w:color="auto" w:fill="auto"/>
            <w:noWrap/>
            <w:hideMark/>
          </w:tcPr>
          <w:p w14:paraId="56D96769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6D61082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contact any near-by police station for any emergency need</w:t>
            </w:r>
          </w:p>
        </w:tc>
      </w:tr>
      <w:tr w:rsidR="00645884" w:rsidRPr="0036061C" w14:paraId="330E9E6C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724146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1E2EF3B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0A4917A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11CA5B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AF71261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52E06482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057CAFD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36061C">
              <w:rPr>
                <w:sz w:val="28"/>
                <w:szCs w:val="28"/>
              </w:rPr>
              <w:t>Internet Connection &amp; Login</w:t>
            </w:r>
          </w:p>
          <w:p w14:paraId="1B71773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20ABC98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389032F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5A4BE3E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2C743B1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EC1E2A5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0F1B64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3EAE8A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contact any near-by police station for any emergency need at anywhere</w:t>
            </w:r>
          </w:p>
          <w:p w14:paraId="65EC799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C0108F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5A0AC410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F20918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5F7BF415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314FB620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5F2656C" w14:textId="77777777" w:rsidTr="00C50A3B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6A107CDE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15932F7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4A8F868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F297EC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5AAE9C86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F29D04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227165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2091FC60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B8BBBC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BE1E170" w14:textId="77777777" w:rsidTr="00C50A3B">
        <w:trPr>
          <w:trHeight w:val="654"/>
        </w:trPr>
        <w:tc>
          <w:tcPr>
            <w:tcW w:w="1291" w:type="pct"/>
            <w:shd w:val="clear" w:color="auto" w:fill="auto"/>
            <w:noWrap/>
            <w:hideMark/>
          </w:tcPr>
          <w:p w14:paraId="77B7B078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5CF9EC1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Fazlay Elahi Safin </w:t>
            </w:r>
          </w:p>
          <w:p w14:paraId="7AE3425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B74D37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5477233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39251BE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0F56A78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0A651CF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15EBE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808D10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60F4F002" w14:textId="77777777" w:rsidR="00645884" w:rsidRPr="0036061C" w:rsidRDefault="00645884" w:rsidP="00645884">
      <w:pPr>
        <w:rPr>
          <w:sz w:val="28"/>
          <w:szCs w:val="28"/>
        </w:rPr>
      </w:pPr>
    </w:p>
    <w:p w14:paraId="2FA862A1" w14:textId="77777777" w:rsidR="00645884" w:rsidRPr="0036061C" w:rsidRDefault="00645884" w:rsidP="00645884">
      <w:pPr>
        <w:rPr>
          <w:sz w:val="28"/>
          <w:szCs w:val="28"/>
        </w:rPr>
      </w:pPr>
    </w:p>
    <w:p w14:paraId="69DC9586" w14:textId="77777777" w:rsidR="00645884" w:rsidRPr="0036061C" w:rsidRDefault="00645884" w:rsidP="00645884">
      <w:pPr>
        <w:rPr>
          <w:sz w:val="28"/>
          <w:szCs w:val="28"/>
        </w:rPr>
      </w:pPr>
    </w:p>
    <w:p w14:paraId="632A3F79" w14:textId="300C3377" w:rsidR="00645884" w:rsidRPr="0036061C" w:rsidRDefault="00645884" w:rsidP="00645884">
      <w:pPr>
        <w:rPr>
          <w:sz w:val="28"/>
          <w:szCs w:val="28"/>
        </w:rPr>
      </w:pPr>
    </w:p>
    <w:p w14:paraId="66D1FAAB" w14:textId="77777777" w:rsidR="00645884" w:rsidRPr="0036061C" w:rsidRDefault="00645884" w:rsidP="00645884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03883C84" w14:textId="77777777" w:rsidTr="00C50A3B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208A59A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lastRenderedPageBreak/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769EF65F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36061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36061C">
              <w:rPr>
                <w:color w:val="000000"/>
                <w:sz w:val="28"/>
                <w:szCs w:val="28"/>
              </w:rPr>
              <w:t>5</w:t>
            </w:r>
          </w:p>
          <w:p w14:paraId="4B5E8103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31AFAF89" w14:textId="77777777" w:rsidTr="00C50A3B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1C86411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657AC3A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Fuel Station</w:t>
            </w:r>
          </w:p>
        </w:tc>
      </w:tr>
      <w:tr w:rsidR="00645884" w:rsidRPr="0036061C" w14:paraId="52F0A6CB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3BEDEF84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320A5F2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search for the nearest location of fuel stations</w:t>
            </w:r>
          </w:p>
        </w:tc>
      </w:tr>
      <w:tr w:rsidR="00645884" w:rsidRPr="0036061C" w14:paraId="7B0DDD52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753B94DB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09CA90F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3B2833D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05A80D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F6F28A0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5DF0807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6E7DEBE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36061C">
              <w:rPr>
                <w:sz w:val="28"/>
                <w:szCs w:val="28"/>
              </w:rPr>
              <w:t>Internet Connection &amp; Login</w:t>
            </w:r>
          </w:p>
          <w:p w14:paraId="6FCF514F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BBD2F12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67675B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98FB7FD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4992471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141CE409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3C37B7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2D653BD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search for the nearest location of fuel stations at anywhere</w:t>
            </w:r>
          </w:p>
          <w:p w14:paraId="1FB62B7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AAEEF3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57879F6C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364DDD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F9EB61A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46BCE41A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B5D426E" w14:textId="77777777" w:rsidTr="00C50A3B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08FBD43F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400A187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5E59E4DF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9AE361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56760BDE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73CA5365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3EE3703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54C14887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608461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07AED50" w14:textId="77777777" w:rsidTr="00C50A3B">
        <w:trPr>
          <w:trHeight w:val="645"/>
        </w:trPr>
        <w:tc>
          <w:tcPr>
            <w:tcW w:w="1291" w:type="pct"/>
            <w:shd w:val="clear" w:color="auto" w:fill="auto"/>
            <w:noWrap/>
            <w:hideMark/>
          </w:tcPr>
          <w:p w14:paraId="09B214E0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0FD784F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Fazlay Elahi Safin &amp; Kh Rifat Amin</w:t>
            </w:r>
          </w:p>
          <w:p w14:paraId="5A146B97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C706FB9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181C784B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6EEFF7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79CC27B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281B7D8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1AA8D5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6FDF7E9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73F9623" w14:textId="77777777" w:rsidR="00645884" w:rsidRPr="0036061C" w:rsidRDefault="00645884" w:rsidP="00645884">
      <w:pPr>
        <w:rPr>
          <w:sz w:val="28"/>
          <w:szCs w:val="28"/>
        </w:rPr>
      </w:pPr>
    </w:p>
    <w:p w14:paraId="7D6F7BBA" w14:textId="77777777" w:rsidR="00645884" w:rsidRPr="0036061C" w:rsidRDefault="00645884" w:rsidP="00645884">
      <w:pPr>
        <w:rPr>
          <w:sz w:val="28"/>
          <w:szCs w:val="28"/>
        </w:rPr>
      </w:pPr>
    </w:p>
    <w:p w14:paraId="38EA858F" w14:textId="77777777" w:rsidR="00645884" w:rsidRPr="0036061C" w:rsidRDefault="00645884" w:rsidP="00645884">
      <w:pPr>
        <w:rPr>
          <w:sz w:val="28"/>
          <w:szCs w:val="28"/>
        </w:rPr>
      </w:pPr>
    </w:p>
    <w:p w14:paraId="18128383" w14:textId="77777777" w:rsidR="00645884" w:rsidRPr="0036061C" w:rsidRDefault="00645884" w:rsidP="00645884">
      <w:pPr>
        <w:rPr>
          <w:sz w:val="28"/>
          <w:szCs w:val="28"/>
        </w:rPr>
      </w:pPr>
    </w:p>
    <w:p w14:paraId="3F3CEA4F" w14:textId="5F1F1865" w:rsidR="00645884" w:rsidRPr="0036061C" w:rsidRDefault="00645884" w:rsidP="00645884">
      <w:pPr>
        <w:rPr>
          <w:sz w:val="28"/>
          <w:szCs w:val="28"/>
        </w:rPr>
      </w:pPr>
    </w:p>
    <w:p w14:paraId="1EF5B251" w14:textId="77777777" w:rsidR="00645884" w:rsidRPr="0036061C" w:rsidRDefault="00645884" w:rsidP="00645884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36061C" w14:paraId="341E1142" w14:textId="77777777" w:rsidTr="00C50A3B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52C68A31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lastRenderedPageBreak/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25B05F8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36061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36061C">
              <w:rPr>
                <w:color w:val="000000"/>
                <w:sz w:val="28"/>
                <w:szCs w:val="28"/>
              </w:rPr>
              <w:t>6</w:t>
            </w:r>
          </w:p>
          <w:p w14:paraId="7A4E97AF" w14:textId="77777777" w:rsidR="00645884" w:rsidRPr="0036061C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36061C" w14:paraId="340161F6" w14:textId="77777777" w:rsidTr="00C50A3B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0088CE0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1B55574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Call 999</w:t>
            </w:r>
          </w:p>
        </w:tc>
      </w:tr>
      <w:tr w:rsidR="00645884" w:rsidRPr="0036061C" w14:paraId="1970F6A4" w14:textId="77777777" w:rsidTr="00C50A3B">
        <w:trPr>
          <w:trHeight w:val="879"/>
        </w:trPr>
        <w:tc>
          <w:tcPr>
            <w:tcW w:w="1291" w:type="pct"/>
            <w:shd w:val="clear" w:color="auto" w:fill="auto"/>
            <w:noWrap/>
            <w:hideMark/>
          </w:tcPr>
          <w:p w14:paraId="3417D75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11AC48C9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If the user doesn’t have an active internet connection, then he/she can use government emergency helpline service 999</w:t>
            </w:r>
          </w:p>
        </w:tc>
      </w:tr>
      <w:tr w:rsidR="00645884" w:rsidRPr="0036061C" w14:paraId="53AA1AD5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DB2A279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690FB03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19E835A4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C5E95EA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3811148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3FD43BB7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4C03A941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Device</w:t>
            </w:r>
          </w:p>
        </w:tc>
      </w:tr>
      <w:tr w:rsidR="00645884" w:rsidRPr="0036061C" w14:paraId="7D5EF621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980DBDC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F7F658E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0567E23D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662F77B1" w14:textId="77777777" w:rsidTr="00C50A3B">
        <w:trPr>
          <w:trHeight w:val="915"/>
        </w:trPr>
        <w:tc>
          <w:tcPr>
            <w:tcW w:w="1291" w:type="pct"/>
            <w:shd w:val="clear" w:color="auto" w:fill="auto"/>
            <w:noWrap/>
            <w:hideMark/>
          </w:tcPr>
          <w:p w14:paraId="3F154421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2DE36E72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 can use government emergency helpline service 999 when they don’t have internet connection</w:t>
            </w:r>
          </w:p>
          <w:p w14:paraId="0910D7B2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4D3CA01D" w14:textId="77777777" w:rsidTr="00C50A3B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460FABB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23AC92B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None</w:t>
            </w:r>
          </w:p>
          <w:p w14:paraId="044459FB" w14:textId="77777777" w:rsidR="00645884" w:rsidRPr="0036061C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CA04B5E" w14:textId="77777777" w:rsidTr="00C50A3B">
        <w:trPr>
          <w:trHeight w:val="780"/>
        </w:trPr>
        <w:tc>
          <w:tcPr>
            <w:tcW w:w="1291" w:type="pct"/>
            <w:shd w:val="clear" w:color="auto" w:fill="auto"/>
            <w:noWrap/>
            <w:hideMark/>
          </w:tcPr>
          <w:p w14:paraId="29D75FA3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467CC7A8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3C0450E6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75D7DEE7" w14:textId="77777777" w:rsidTr="00C50A3B">
        <w:trPr>
          <w:trHeight w:val="366"/>
        </w:trPr>
        <w:tc>
          <w:tcPr>
            <w:tcW w:w="1291" w:type="pct"/>
            <w:shd w:val="clear" w:color="auto" w:fill="D9E2F3"/>
            <w:noWrap/>
            <w:hideMark/>
          </w:tcPr>
          <w:p w14:paraId="7C781762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2625FA52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1A00EF09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0DEFE8B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233FB46" w14:textId="77777777" w:rsidTr="00C50A3B">
        <w:trPr>
          <w:trHeight w:val="645"/>
        </w:trPr>
        <w:tc>
          <w:tcPr>
            <w:tcW w:w="1291" w:type="pct"/>
            <w:shd w:val="clear" w:color="auto" w:fill="auto"/>
            <w:noWrap/>
            <w:hideMark/>
          </w:tcPr>
          <w:p w14:paraId="758F3DE6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134695AC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Kh Rifat Amin &amp; Sanjida Aziz Tonny</w:t>
            </w:r>
          </w:p>
          <w:p w14:paraId="15E8975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703A740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36061C" w14:paraId="04B2E118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F3B68AD" w14:textId="77777777" w:rsidR="00645884" w:rsidRPr="0036061C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452B69D3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2D879E3E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6CE7B27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A575DB5" w14:textId="77777777" w:rsidR="00645884" w:rsidRPr="0036061C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D71FE67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7939A775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33DA1EE1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51DF5C74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00EAA942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456BF7A8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5A08C817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1DF0FA6A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40C3891A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286F870F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32791F1C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p w14:paraId="6BAB323C" w14:textId="77777777" w:rsidR="00645884" w:rsidRDefault="00645884" w:rsidP="00645884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05"/>
        <w:gridCol w:w="5944"/>
      </w:tblGrid>
      <w:tr w:rsidR="00645884" w:rsidRPr="00C41CAC" w14:paraId="0923CB63" w14:textId="77777777" w:rsidTr="00C50A3B">
        <w:trPr>
          <w:trHeight w:val="506"/>
        </w:trPr>
        <w:tc>
          <w:tcPr>
            <w:tcW w:w="1291" w:type="pct"/>
            <w:shd w:val="clear" w:color="auto" w:fill="FFFFFF"/>
            <w:noWrap/>
            <w:hideMark/>
          </w:tcPr>
          <w:p w14:paraId="21B3296D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7148F75D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Pr="00D9483A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  <w:r w:rsidRPr="00D9483A">
              <w:rPr>
                <w:color w:val="000000"/>
                <w:sz w:val="28"/>
                <w:szCs w:val="28"/>
              </w:rPr>
              <w:t>7</w:t>
            </w:r>
          </w:p>
          <w:p w14:paraId="1746908A" w14:textId="77777777" w:rsidR="00645884" w:rsidRPr="00D9483A" w:rsidRDefault="00645884" w:rsidP="00C50A3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645884" w:rsidRPr="005D0241" w14:paraId="08C15967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D3E52DB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1AFD76C0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>Blood Bank</w:t>
            </w:r>
          </w:p>
        </w:tc>
      </w:tr>
      <w:tr w:rsidR="00645884" w:rsidRPr="005D0241" w14:paraId="0A8C55C4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C8F79FD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2747DA3E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>Users can locate blood donor according to his need</w:t>
            </w:r>
          </w:p>
        </w:tc>
      </w:tr>
      <w:tr w:rsidR="00645884" w:rsidRPr="005D0241" w14:paraId="3DB81DDA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4C3007E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07F6B5C6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User</w:t>
            </w:r>
          </w:p>
          <w:p w14:paraId="1EA811CC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0BF80AC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39CC5449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5B5E0617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411C8EA6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Pr="00D9483A">
              <w:rPr>
                <w:sz w:val="28"/>
                <w:szCs w:val="28"/>
              </w:rPr>
              <w:t>Internet Connection &amp; Login</w:t>
            </w:r>
          </w:p>
          <w:p w14:paraId="7F995E87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469CE171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ECA3614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5E899AFE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600BFAAE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2A09EBED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0B818C0A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 xml:space="preserve">Main </w:t>
            </w:r>
            <w:r w:rsidRPr="00D9483A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3E602E6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 xml:space="preserve">Users can find blood donor in emergency situation </w:t>
            </w:r>
          </w:p>
        </w:tc>
      </w:tr>
      <w:tr w:rsidR="00645884" w:rsidRPr="005D0241" w14:paraId="345BE82D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9ACA9AE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FF65618" w14:textId="77777777" w:rsidR="00645884" w:rsidRPr="00D9483A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3851C769" w14:textId="77777777" w:rsidR="00645884" w:rsidRPr="00D9483A" w:rsidRDefault="00645884" w:rsidP="00C50A3B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10AD23DC" w14:textId="77777777" w:rsidTr="00C50A3B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44E6E8CE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697DF43C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Always when user need</w:t>
            </w:r>
          </w:p>
          <w:p w14:paraId="200F93FD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42D17D70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D456551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A4CCFAF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7FC83EB1" w14:textId="77777777" w:rsidR="00645884" w:rsidRPr="00F34FB1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01A0F80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6DF46FED" w14:textId="77777777" w:rsidTr="00C50A3B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9C606A7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3CFA341F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S. M. Tasnimul Hasan &amp; Md Zahidul Haque</w:t>
            </w:r>
          </w:p>
          <w:p w14:paraId="65AE620D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45884" w:rsidRPr="005D0241" w14:paraId="2498B6FC" w14:textId="77777777" w:rsidTr="00C50A3B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576C3D1" w14:textId="77777777" w:rsidR="00645884" w:rsidRPr="00D9483A" w:rsidRDefault="00645884" w:rsidP="00C50A3B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48431858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High</w:t>
            </w:r>
          </w:p>
          <w:p w14:paraId="5109C5A1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EEF8D46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70BA3D3" w14:textId="77777777" w:rsidR="00645884" w:rsidRPr="00D9483A" w:rsidRDefault="00645884" w:rsidP="00C50A3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1B0B984" w14:textId="77777777" w:rsidR="00645884" w:rsidRPr="00BD42FF" w:rsidRDefault="00645884" w:rsidP="00645884">
      <w:pPr>
        <w:rPr>
          <w:rFonts w:ascii="Arial" w:hAnsi="Arial" w:cs="Arial"/>
          <w:sz w:val="22"/>
          <w:szCs w:val="22"/>
        </w:rPr>
      </w:pPr>
    </w:p>
    <w:p w14:paraId="200B58C6" w14:textId="59CB23CB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347EFE6" w14:textId="2CEAED34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6C7057F3" w14:textId="46F7D56D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2CC37E4E" w14:textId="62D149A8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12038B46" w14:textId="2D02BCB8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5D0EB2D6" w14:textId="77777777" w:rsidR="00645884" w:rsidRDefault="00645884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7C2034A1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01029835" w14:textId="77777777" w:rsidR="00BB5662" w:rsidRDefault="00BB5662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48B16F45" w14:textId="2F88AB73" w:rsidR="00BB5605" w:rsidRPr="00BB5662" w:rsidRDefault="00BB5605" w:rsidP="00BB56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t>User Stories:</w:t>
      </w:r>
    </w:p>
    <w:p w14:paraId="2685CDB9" w14:textId="290B3D53" w:rsidR="00557F9A" w:rsidRPr="00F97A8D" w:rsidRDefault="00557F9A" w:rsidP="00BB5605">
      <w:pPr>
        <w:rPr>
          <w:rFonts w:cstheme="minorHAnsi"/>
          <w:b/>
          <w:color w:val="3C4043"/>
          <w:spacing w:val="3"/>
          <w:sz w:val="40"/>
          <w:szCs w:val="40"/>
          <w:u w:val="single"/>
        </w:rPr>
      </w:pPr>
    </w:p>
    <w:p w14:paraId="057A4B74" w14:textId="2BE833C1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If a situation occurs that a user forgot his user password, there will be a window to reset it by confirming his identity. The application will send the user a verification code in his email id or phone number to confirm his identity and will let him reset the password.</w:t>
      </w:r>
    </w:p>
    <w:p w14:paraId="06163DD2" w14:textId="77777777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3FAD5930" w14:textId="1E4E5870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At the time of emergency if a situation occurs that the user can not connect to internet, the application will offer a feature to call any government emergency service like 999 by one click.</w:t>
      </w:r>
    </w:p>
    <w:p w14:paraId="3EA38E8A" w14:textId="77777777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78435B2E" w14:textId="23A01369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If a user in need of emergency blood and can’t connect with any donor for some reason then he can ask for emergency service which will send the desired blood donors a notification of the need of blood.</w:t>
      </w:r>
    </w:p>
    <w:p w14:paraId="4F155D5D" w14:textId="77777777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4B0DDE42" w14:textId="01AB97CC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In any case someone in need of emergency help and could reach his phone, there will be a facility to ask for help though any smart watch.</w:t>
      </w:r>
    </w:p>
    <w:p w14:paraId="2EEB2CE0" w14:textId="77777777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6E146F34" w14:textId="023CC96A" w:rsidR="00557F9A" w:rsidRDefault="00557F9A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The application will save the previous shared location of a requester to trace him if the GPS system stops working for any technical issue. </w:t>
      </w:r>
    </w:p>
    <w:p w14:paraId="710790F1" w14:textId="4A50588D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0761F277" w14:textId="539F7F85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8EBE550" w14:textId="7CC8F94A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451073CF" w14:textId="2337A3A5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88DA372" w14:textId="5CC41039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68AF434E" w14:textId="26B5F70E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DD3A742" w14:textId="2BC45A48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6C844B0" w14:textId="6BFFE72E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5354C858" w14:textId="7696C2E3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10BF8663" w14:textId="1E934AA0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13A29A9E" w14:textId="6012659B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3CD0CCB7" w14:textId="314A676A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0E6E2CAC" w14:textId="33B469D3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B4C84FE" w14:textId="3196C6BC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0052F890" w14:textId="0A164CC3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148B7AE8" w14:textId="45F6E2A0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B60E23D" w14:textId="3ED412AE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68DD72DA" w14:textId="128C06A4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0E77535" w14:textId="6A882B7F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04F99EA7" w14:textId="77481547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23652FDE" w14:textId="7BEA20DA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5F33E048" w14:textId="627D7054" w:rsidR="009975BF" w:rsidRPr="00BB5662" w:rsidRDefault="00BB5662" w:rsidP="00BB5662">
      <w:pPr>
        <w:rPr>
          <w:rFonts w:ascii="Calibri" w:hAnsi="Calibri" w:cs="Calibri"/>
          <w:b/>
          <w:bCs/>
          <w:color w:val="0070C0"/>
          <w:sz w:val="16"/>
          <w:szCs w:val="16"/>
        </w:rPr>
      </w:pPr>
      <w:r>
        <w:rPr>
          <w:rFonts w:ascii="Calibri" w:hAnsi="Calibri" w:cs="Calibri"/>
          <w:b/>
          <w:bCs/>
          <w:color w:val="0070C0"/>
          <w:sz w:val="40"/>
          <w:szCs w:val="40"/>
        </w:rPr>
        <w:t xml:space="preserve">    </w:t>
      </w: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t xml:space="preserve">4. </w:t>
      </w:r>
      <w:r w:rsidR="009975BF" w:rsidRPr="00BB5662">
        <w:rPr>
          <w:rFonts w:ascii="Calibri" w:hAnsi="Calibri" w:cs="Calibri"/>
          <w:b/>
          <w:bCs/>
          <w:color w:val="0070C0"/>
          <w:sz w:val="40"/>
          <w:szCs w:val="40"/>
        </w:rPr>
        <w:t>State Diagram:</w:t>
      </w:r>
    </w:p>
    <w:p w14:paraId="68399810" w14:textId="048B9EFE" w:rsidR="00963D4B" w:rsidRDefault="00963D4B" w:rsidP="009975BF">
      <w:pPr>
        <w:rPr>
          <w:rFonts w:ascii="Calibri" w:hAnsi="Calibri" w:cs="Calibri"/>
          <w:b/>
          <w:bCs/>
          <w:color w:val="0070C0"/>
          <w:sz w:val="16"/>
          <w:szCs w:val="16"/>
        </w:rPr>
      </w:pPr>
    </w:p>
    <w:p w14:paraId="7B5F2F71" w14:textId="77777777" w:rsidR="00963D4B" w:rsidRPr="00963D4B" w:rsidRDefault="00963D4B" w:rsidP="009975BF">
      <w:pPr>
        <w:rPr>
          <w:rFonts w:ascii="Calibri" w:hAnsi="Calibri" w:cs="Calibri"/>
          <w:b/>
          <w:bCs/>
          <w:color w:val="0070C0"/>
          <w:sz w:val="16"/>
          <w:szCs w:val="16"/>
        </w:rPr>
      </w:pPr>
    </w:p>
    <w:p w14:paraId="056B0E53" w14:textId="57DA444D" w:rsidR="009975BF" w:rsidRDefault="009975BF" w:rsidP="009975BF">
      <w:pPr>
        <w:ind w:left="-450"/>
        <w:rPr>
          <w:rFonts w:ascii="Calibri" w:hAnsi="Calibri" w:cs="Calibri"/>
          <w:b/>
          <w:bCs/>
          <w:color w:val="0070C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70C0"/>
          <w:sz w:val="40"/>
          <w:szCs w:val="40"/>
          <w:lang w:eastAsia="en-US"/>
        </w:rPr>
        <w:drawing>
          <wp:inline distT="0" distB="0" distL="0" distR="0" wp14:anchorId="6B7B2FB6" wp14:editId="74BCC0D6">
            <wp:extent cx="5692140" cy="81895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01" cy="82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CD7F" w14:textId="5DB14813" w:rsidR="009975BF" w:rsidRPr="00BB5662" w:rsidRDefault="009975BF" w:rsidP="00BB566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lastRenderedPageBreak/>
        <w:t>Swim Lane Diagram:</w:t>
      </w:r>
    </w:p>
    <w:p w14:paraId="5FFB36CA" w14:textId="77777777" w:rsidR="009975BF" w:rsidRDefault="009975BF" w:rsidP="00557F9A">
      <w:pPr>
        <w:jc w:val="both"/>
        <w:rPr>
          <w:rFonts w:cstheme="minorHAnsi"/>
          <w:color w:val="3C4043"/>
          <w:spacing w:val="3"/>
          <w:sz w:val="28"/>
          <w:szCs w:val="28"/>
        </w:rPr>
      </w:pPr>
    </w:p>
    <w:p w14:paraId="79CF9731" w14:textId="2A715EAD" w:rsidR="00557F9A" w:rsidRPr="00F97A8D" w:rsidRDefault="00963D4B" w:rsidP="009975BF">
      <w:pPr>
        <w:ind w:left="-900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noProof/>
          <w:color w:val="3C4043"/>
          <w:spacing w:val="3"/>
          <w:sz w:val="28"/>
          <w:szCs w:val="28"/>
          <w:lang w:eastAsia="en-US"/>
        </w:rPr>
        <w:drawing>
          <wp:inline distT="0" distB="0" distL="0" distR="0" wp14:anchorId="5A49CD5E" wp14:editId="5A5BA49F">
            <wp:extent cx="6484620" cy="8594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mlane Diagram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455" cy="86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DF6" w14:textId="77777777" w:rsidR="00963D4B" w:rsidRDefault="00963D4B" w:rsidP="00BB5605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1E61AF79" w14:textId="6F1A49DF" w:rsidR="00BB5605" w:rsidRDefault="00BB5605" w:rsidP="00BB566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t>Class Names:</w:t>
      </w:r>
    </w:p>
    <w:p w14:paraId="5E90E3A0" w14:textId="77777777" w:rsidR="00BB5662" w:rsidRPr="00BB5662" w:rsidRDefault="00BB5662" w:rsidP="00BB5662">
      <w:pPr>
        <w:pStyle w:val="ListParagraph"/>
        <w:ind w:left="1080"/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10912CDE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33EA08D5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</w:t>
      </w:r>
    </w:p>
    <w:p w14:paraId="67164265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Location</w:t>
      </w:r>
    </w:p>
    <w:p w14:paraId="7E4CF983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58178674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Signup</w:t>
      </w:r>
    </w:p>
    <w:p w14:paraId="22DC6DB7" w14:textId="77777777" w:rsidR="00157C14" w:rsidRDefault="00963D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Emergency(logged in)</w:t>
      </w:r>
    </w:p>
    <w:p w14:paraId="672A6659" w14:textId="0681CEBC" w:rsidR="00157C14" w:rsidRPr="00BB5662" w:rsidRDefault="00963D4B" w:rsidP="00BB566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Blood Bank</w:t>
      </w:r>
    </w:p>
    <w:p w14:paraId="52D27689" w14:textId="77777777" w:rsidR="00BB5662" w:rsidRDefault="00BB5662">
      <w:pPr>
        <w:rPr>
          <w:sz w:val="28"/>
          <w:szCs w:val="28"/>
        </w:rPr>
      </w:pPr>
    </w:p>
    <w:p w14:paraId="132297BF" w14:textId="55C37D60" w:rsidR="00BB5662" w:rsidRPr="00BB5662" w:rsidRDefault="00BB5605" w:rsidP="00BB566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t>CRC: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0ABB8E25" w14:textId="77777777">
        <w:tc>
          <w:tcPr>
            <w:tcW w:w="8522" w:type="dxa"/>
            <w:gridSpan w:val="2"/>
          </w:tcPr>
          <w:p w14:paraId="53499629" w14:textId="77777777" w:rsidR="00157C14" w:rsidRDefault="00963D4B">
            <w:pPr>
              <w:rPr>
                <w:color w:val="0000FF"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Home</w:t>
            </w:r>
          </w:p>
        </w:tc>
      </w:tr>
      <w:tr w:rsidR="00157C14" w14:paraId="0994A6BE" w14:textId="77777777">
        <w:trPr>
          <w:trHeight w:val="597"/>
        </w:trPr>
        <w:tc>
          <w:tcPr>
            <w:tcW w:w="8522" w:type="dxa"/>
            <w:gridSpan w:val="2"/>
          </w:tcPr>
          <w:p w14:paraId="7F2404FA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 for user after opening the application</w:t>
            </w:r>
          </w:p>
        </w:tc>
      </w:tr>
      <w:tr w:rsidR="00157C14" w14:paraId="3038A205" w14:textId="77777777">
        <w:tc>
          <w:tcPr>
            <w:tcW w:w="4261" w:type="dxa"/>
          </w:tcPr>
          <w:p w14:paraId="7D3E1A67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</w:tcPr>
          <w:p w14:paraId="419AA73B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697580C7" w14:textId="77777777">
        <w:trPr>
          <w:trHeight w:val="342"/>
        </w:trPr>
        <w:tc>
          <w:tcPr>
            <w:tcW w:w="4261" w:type="dxa"/>
            <w:vMerge w:val="restart"/>
          </w:tcPr>
          <w:p w14:paraId="234DAEB7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user interface after opening the app</w:t>
            </w:r>
          </w:p>
        </w:tc>
        <w:tc>
          <w:tcPr>
            <w:tcW w:w="4261" w:type="dxa"/>
            <w:vMerge w:val="restart"/>
          </w:tcPr>
          <w:p w14:paraId="21DF465B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</w:t>
            </w:r>
          </w:p>
        </w:tc>
      </w:tr>
      <w:tr w:rsidR="00157C14" w14:paraId="0A37501D" w14:textId="77777777">
        <w:trPr>
          <w:trHeight w:val="342"/>
        </w:trPr>
        <w:tc>
          <w:tcPr>
            <w:tcW w:w="4261" w:type="dxa"/>
            <w:vMerge/>
          </w:tcPr>
          <w:p w14:paraId="5DAB6C7B" w14:textId="77777777" w:rsidR="00157C14" w:rsidRDefault="00157C14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  <w:vMerge/>
          </w:tcPr>
          <w:p w14:paraId="02EB378F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0559F014" w14:textId="77777777">
        <w:trPr>
          <w:trHeight w:val="312"/>
        </w:trPr>
        <w:tc>
          <w:tcPr>
            <w:tcW w:w="4261" w:type="dxa"/>
          </w:tcPr>
          <w:p w14:paraId="49BE2912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options of emergency and login</w:t>
            </w:r>
          </w:p>
        </w:tc>
        <w:tc>
          <w:tcPr>
            <w:tcW w:w="4261" w:type="dxa"/>
          </w:tcPr>
          <w:p w14:paraId="116F1C7A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</w:tbl>
    <w:p w14:paraId="29D6B04F" w14:textId="77777777" w:rsidR="00157C14" w:rsidRDefault="00963D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5EA1CA01" w14:textId="77777777" w:rsidTr="10AD464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1BEF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Emergency</w:t>
            </w:r>
          </w:p>
        </w:tc>
      </w:tr>
      <w:tr w:rsidR="00157C14" w14:paraId="2C6F2D83" w14:textId="77777777" w:rsidTr="10AD4643">
        <w:trPr>
          <w:trHeight w:val="501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8A6D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 services without login</w:t>
            </w:r>
          </w:p>
        </w:tc>
      </w:tr>
      <w:tr w:rsidR="00157C14" w14:paraId="1EA6EFCF" w14:textId="77777777" w:rsidTr="10AD46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09D0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BC1B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59C53F24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6875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nearby Hospital, Police station, Pharmacy, ATM booth, Fuel station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39FD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Location</w:t>
            </w:r>
          </w:p>
          <w:p w14:paraId="6A05A809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7D5B1C96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F649" w14:textId="14FE9048" w:rsidR="00157C14" w:rsidRDefault="10AD4643" w:rsidP="10AD4643">
            <w:pPr>
              <w:rPr>
                <w:sz w:val="28"/>
                <w:szCs w:val="28"/>
              </w:rPr>
            </w:pPr>
            <w:r w:rsidRPr="10AD4643">
              <w:rPr>
                <w:sz w:val="28"/>
                <w:szCs w:val="28"/>
              </w:rPr>
              <w:t>Direct Call to  999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12DFADD9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F232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send location service option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72A3D3EC" w14:textId="77777777" w:rsidR="00157C14" w:rsidRDefault="00157C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5CBE5D74" w14:textId="77777777">
        <w:tc>
          <w:tcPr>
            <w:tcW w:w="8522" w:type="dxa"/>
            <w:gridSpan w:val="2"/>
          </w:tcPr>
          <w:p w14:paraId="2AA3F63F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Send Location</w:t>
            </w:r>
          </w:p>
        </w:tc>
      </w:tr>
      <w:tr w:rsidR="00157C14" w14:paraId="3EE501D8" w14:textId="77777777">
        <w:trPr>
          <w:trHeight w:val="621"/>
        </w:trPr>
        <w:tc>
          <w:tcPr>
            <w:tcW w:w="8522" w:type="dxa"/>
            <w:gridSpan w:val="2"/>
          </w:tcPr>
          <w:p w14:paraId="51F0750C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Sending current location by one tap</w:t>
            </w:r>
          </w:p>
        </w:tc>
      </w:tr>
      <w:tr w:rsidR="00157C14" w14:paraId="2B9886CB" w14:textId="77777777">
        <w:tc>
          <w:tcPr>
            <w:tcW w:w="4261" w:type="dxa"/>
          </w:tcPr>
          <w:p w14:paraId="4222C16F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</w:tcPr>
          <w:p w14:paraId="50E3E4AE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4B35D36C" w14:textId="77777777">
        <w:trPr>
          <w:trHeight w:val="312"/>
        </w:trPr>
        <w:tc>
          <w:tcPr>
            <w:tcW w:w="4261" w:type="dxa"/>
          </w:tcPr>
          <w:p w14:paraId="4F891EB0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contact number from phone</w:t>
            </w:r>
          </w:p>
        </w:tc>
        <w:tc>
          <w:tcPr>
            <w:tcW w:w="4261" w:type="dxa"/>
          </w:tcPr>
          <w:p w14:paraId="0D0B940D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19F4A72E" w14:textId="77777777">
        <w:trPr>
          <w:trHeight w:val="312"/>
        </w:trPr>
        <w:tc>
          <w:tcPr>
            <w:tcW w:w="4261" w:type="dxa"/>
          </w:tcPr>
          <w:p w14:paraId="34090ADB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phone number manually</w:t>
            </w:r>
          </w:p>
        </w:tc>
        <w:tc>
          <w:tcPr>
            <w:tcW w:w="4261" w:type="dxa"/>
          </w:tcPr>
          <w:p w14:paraId="0E27B00A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7F08F830" w14:textId="77777777">
        <w:trPr>
          <w:trHeight w:val="312"/>
        </w:trPr>
        <w:tc>
          <w:tcPr>
            <w:tcW w:w="4261" w:type="dxa"/>
          </w:tcPr>
          <w:p w14:paraId="2F33640B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current location and send to selected number</w:t>
            </w:r>
          </w:p>
        </w:tc>
        <w:tc>
          <w:tcPr>
            <w:tcW w:w="4261" w:type="dxa"/>
          </w:tcPr>
          <w:p w14:paraId="60061E4C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44EAFD9C" w14:textId="77777777" w:rsidR="00157C14" w:rsidRDefault="00157C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405A8C97" w14:textId="77777777">
        <w:tc>
          <w:tcPr>
            <w:tcW w:w="8522" w:type="dxa"/>
            <w:gridSpan w:val="2"/>
          </w:tcPr>
          <w:p w14:paraId="54D6A6B8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Login</w:t>
            </w:r>
          </w:p>
        </w:tc>
      </w:tr>
      <w:tr w:rsidR="00157C14" w14:paraId="3BD1BB9C" w14:textId="77777777">
        <w:trPr>
          <w:trHeight w:val="561"/>
        </w:trPr>
        <w:tc>
          <w:tcPr>
            <w:tcW w:w="8522" w:type="dxa"/>
            <w:gridSpan w:val="2"/>
          </w:tcPr>
          <w:p w14:paraId="6E5D3538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interface for login</w:t>
            </w:r>
          </w:p>
        </w:tc>
      </w:tr>
      <w:tr w:rsidR="00157C14" w14:paraId="34D352C0" w14:textId="77777777">
        <w:tc>
          <w:tcPr>
            <w:tcW w:w="4261" w:type="dxa"/>
          </w:tcPr>
          <w:p w14:paraId="568A8C72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</w:tcPr>
          <w:p w14:paraId="4C083D44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0B469D39" w14:textId="77777777">
        <w:trPr>
          <w:trHeight w:val="312"/>
        </w:trPr>
        <w:tc>
          <w:tcPr>
            <w:tcW w:w="4261" w:type="dxa"/>
          </w:tcPr>
          <w:p w14:paraId="087060E0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user input for email and password.</w:t>
            </w:r>
          </w:p>
        </w:tc>
        <w:tc>
          <w:tcPr>
            <w:tcW w:w="4261" w:type="dxa"/>
          </w:tcPr>
          <w:p w14:paraId="3B536CAA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</w:t>
            </w:r>
          </w:p>
        </w:tc>
      </w:tr>
      <w:tr w:rsidR="00157C14" w14:paraId="392384E0" w14:textId="77777777">
        <w:trPr>
          <w:trHeight w:val="312"/>
        </w:trPr>
        <w:tc>
          <w:tcPr>
            <w:tcW w:w="4261" w:type="dxa"/>
          </w:tcPr>
          <w:p w14:paraId="2FBE22F3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Recovers password if forgotten</w:t>
            </w:r>
          </w:p>
        </w:tc>
        <w:tc>
          <w:tcPr>
            <w:tcW w:w="4261" w:type="dxa"/>
          </w:tcPr>
          <w:p w14:paraId="686994FE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Emergency </w:t>
            </w:r>
          </w:p>
        </w:tc>
      </w:tr>
      <w:tr w:rsidR="00157C14" w14:paraId="4CF0D9F9" w14:textId="77777777">
        <w:trPr>
          <w:trHeight w:val="312"/>
        </w:trPr>
        <w:tc>
          <w:tcPr>
            <w:tcW w:w="4261" w:type="dxa"/>
          </w:tcPr>
          <w:p w14:paraId="59A47D7C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option for creating new account</w:t>
            </w:r>
          </w:p>
        </w:tc>
        <w:tc>
          <w:tcPr>
            <w:tcW w:w="4261" w:type="dxa"/>
          </w:tcPr>
          <w:p w14:paraId="4B94D5A5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3DEEC669" w14:textId="77777777" w:rsidR="00157C14" w:rsidRDefault="00157C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496822EC" w14:textId="77777777">
        <w:tc>
          <w:tcPr>
            <w:tcW w:w="8522" w:type="dxa"/>
            <w:gridSpan w:val="2"/>
          </w:tcPr>
          <w:p w14:paraId="1589908A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Signup</w:t>
            </w:r>
          </w:p>
        </w:tc>
      </w:tr>
      <w:tr w:rsidR="00157C14" w14:paraId="524C1A26" w14:textId="77777777">
        <w:trPr>
          <w:trHeight w:val="513"/>
        </w:trPr>
        <w:tc>
          <w:tcPr>
            <w:tcW w:w="8522" w:type="dxa"/>
            <w:gridSpan w:val="2"/>
          </w:tcPr>
          <w:p w14:paraId="40F9CEE4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interface for login</w:t>
            </w:r>
          </w:p>
        </w:tc>
      </w:tr>
      <w:tr w:rsidR="00157C14" w14:paraId="4DB60761" w14:textId="77777777">
        <w:tc>
          <w:tcPr>
            <w:tcW w:w="4261" w:type="dxa"/>
          </w:tcPr>
          <w:p w14:paraId="230F41A8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</w:tcPr>
          <w:p w14:paraId="70AD94B8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749803C8" w14:textId="77777777">
        <w:trPr>
          <w:trHeight w:val="312"/>
        </w:trPr>
        <w:tc>
          <w:tcPr>
            <w:tcW w:w="4261" w:type="dxa"/>
          </w:tcPr>
          <w:p w14:paraId="6BA62073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user input for name, email, phone no, location, blood group, password</w:t>
            </w:r>
          </w:p>
        </w:tc>
        <w:tc>
          <w:tcPr>
            <w:tcW w:w="4261" w:type="dxa"/>
          </w:tcPr>
          <w:p w14:paraId="152F55A7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157C14" w14:paraId="6053FFB8" w14:textId="77777777">
        <w:trPr>
          <w:trHeight w:val="312"/>
        </w:trPr>
        <w:tc>
          <w:tcPr>
            <w:tcW w:w="4261" w:type="dxa"/>
          </w:tcPr>
          <w:p w14:paraId="1B3E6B16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Saves information as blood donor</w:t>
            </w:r>
          </w:p>
        </w:tc>
        <w:tc>
          <w:tcPr>
            <w:tcW w:w="4261" w:type="dxa"/>
          </w:tcPr>
          <w:p w14:paraId="3656B9AB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1715A804" w14:textId="77777777">
        <w:trPr>
          <w:trHeight w:val="312"/>
        </w:trPr>
        <w:tc>
          <w:tcPr>
            <w:tcW w:w="4261" w:type="dxa"/>
          </w:tcPr>
          <w:p w14:paraId="12C91BCA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new user account</w:t>
            </w:r>
          </w:p>
        </w:tc>
        <w:tc>
          <w:tcPr>
            <w:tcW w:w="4261" w:type="dxa"/>
          </w:tcPr>
          <w:p w14:paraId="45FB0818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049F31CB" w14:textId="77777777" w:rsidR="00157C14" w:rsidRDefault="00157C14">
      <w:pPr>
        <w:rPr>
          <w:sz w:val="28"/>
          <w:szCs w:val="28"/>
        </w:rPr>
      </w:pPr>
    </w:p>
    <w:p w14:paraId="53128261" w14:textId="77777777" w:rsidR="00157C14" w:rsidRDefault="00157C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414CABBB" w14:textId="77777777" w:rsidTr="10AD464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3E47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Emergency(logged in)</w:t>
            </w:r>
          </w:p>
        </w:tc>
      </w:tr>
      <w:tr w:rsidR="00157C14" w14:paraId="7AD0A712" w14:textId="77777777" w:rsidTr="10AD4643">
        <w:trPr>
          <w:trHeight w:val="635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58BB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Emergency services logged in users</w:t>
            </w:r>
          </w:p>
        </w:tc>
      </w:tr>
      <w:tr w:rsidR="00157C14" w14:paraId="166E81BE" w14:textId="77777777" w:rsidTr="10AD46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CBCE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1396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25B2EF25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B9A2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nearby Hospital, Police station, Pharmacy, ATM booth, Fuel station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262E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Location</w:t>
            </w:r>
          </w:p>
        </w:tc>
      </w:tr>
      <w:tr w:rsidR="00157C14" w14:paraId="3A2730E7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9FB3" w14:textId="3334A761" w:rsidR="00157C14" w:rsidRDefault="10AD4643" w:rsidP="10AD4643">
            <w:pPr>
              <w:rPr>
                <w:sz w:val="28"/>
                <w:szCs w:val="28"/>
              </w:rPr>
            </w:pPr>
            <w:r w:rsidRPr="10AD4643">
              <w:rPr>
                <w:sz w:val="28"/>
                <w:szCs w:val="28"/>
              </w:rPr>
              <w:t>Direct Call to  999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0A90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 Bank</w:t>
            </w:r>
          </w:p>
        </w:tc>
      </w:tr>
      <w:tr w:rsidR="00157C14" w14:paraId="53C11DB9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3AA7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blood bank service option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7D98968E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2C55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send location service option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4B99056E" w14:textId="77777777" w:rsidR="00157C14" w:rsidRDefault="00157C1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7C14" w14:paraId="7A3D0EFB" w14:textId="77777777" w:rsidTr="10AD464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7EFE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Class: Blood bank</w:t>
            </w:r>
          </w:p>
        </w:tc>
      </w:tr>
      <w:tr w:rsidR="00157C14" w14:paraId="45EBCEE1" w14:textId="77777777" w:rsidTr="10AD4643">
        <w:trPr>
          <w:trHeight w:val="575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78E1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Finding Blood donor from different groups</w:t>
            </w:r>
          </w:p>
        </w:tc>
      </w:tr>
      <w:tr w:rsidR="00157C14" w14:paraId="1FA34ADA" w14:textId="77777777" w:rsidTr="10AD464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922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Responsibility: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D711" w14:textId="77777777" w:rsidR="00157C14" w:rsidRDefault="00963D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Collaborator:</w:t>
            </w:r>
          </w:p>
        </w:tc>
      </w:tr>
      <w:tr w:rsidR="00157C14" w14:paraId="422A0BC8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36FC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 specific blood group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3533135F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6052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donors from selected group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77777777" w:rsidR="00157C14" w:rsidRDefault="00157C14">
            <w:pPr>
              <w:rPr>
                <w:sz w:val="28"/>
                <w:szCs w:val="28"/>
              </w:rPr>
            </w:pPr>
          </w:p>
        </w:tc>
      </w:tr>
      <w:tr w:rsidR="00157C14" w14:paraId="59D36490" w14:textId="77777777" w:rsidTr="10AD4643">
        <w:trPr>
          <w:trHeight w:val="312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03FE" w14:textId="77777777" w:rsidR="00157C14" w:rsidRDefault="0096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detailed information about donors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157C14" w:rsidRDefault="00157C14">
            <w:pPr>
              <w:rPr>
                <w:sz w:val="28"/>
                <w:szCs w:val="28"/>
              </w:rPr>
            </w:pPr>
          </w:p>
        </w:tc>
      </w:tr>
    </w:tbl>
    <w:p w14:paraId="55FB3DF1" w14:textId="77777777" w:rsidR="00BB5605" w:rsidRDefault="00BB5605" w:rsidP="10AD4643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5D1FFB28" w14:textId="21552875" w:rsidR="00157C14" w:rsidRPr="00BB5662" w:rsidRDefault="00BB5605" w:rsidP="00BB5662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BB5662">
        <w:rPr>
          <w:rFonts w:ascii="Calibri" w:hAnsi="Calibri" w:cs="Calibri"/>
          <w:b/>
          <w:bCs/>
          <w:color w:val="0070C0"/>
          <w:sz w:val="40"/>
          <w:szCs w:val="40"/>
        </w:rPr>
        <w:lastRenderedPageBreak/>
        <w:t>Class Diagram:</w:t>
      </w:r>
    </w:p>
    <w:p w14:paraId="1DA31AA0" w14:textId="77777777" w:rsidR="00963D4B" w:rsidRPr="00BB5605" w:rsidRDefault="00963D4B" w:rsidP="10AD4643">
      <w:pPr>
        <w:rPr>
          <w:rFonts w:ascii="Calibri" w:hAnsi="Calibri" w:cs="Calibri"/>
          <w:b/>
          <w:bCs/>
          <w:color w:val="0070C0"/>
          <w:sz w:val="40"/>
          <w:szCs w:val="40"/>
        </w:rPr>
      </w:pPr>
    </w:p>
    <w:p w14:paraId="1E63BF32" w14:textId="7371772C" w:rsidR="00157C14" w:rsidRDefault="00963D4B" w:rsidP="00963D4B">
      <w:pPr>
        <w:ind w:left="-450"/>
      </w:pPr>
      <w:r>
        <w:rPr>
          <w:noProof/>
          <w:lang w:eastAsia="en-US"/>
        </w:rPr>
        <w:drawing>
          <wp:inline distT="0" distB="0" distL="0" distR="0" wp14:anchorId="246C547C" wp14:editId="36F5EFE3">
            <wp:extent cx="6048375" cy="7029450"/>
            <wp:effectExtent l="0" t="0" r="0" b="0"/>
            <wp:docPr id="1939759209" name="Picture 193975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59EF827B" w:rsidR="00157C14" w:rsidRDefault="00157C14" w:rsidP="10AD4643">
      <w:pPr>
        <w:rPr>
          <w:sz w:val="28"/>
          <w:szCs w:val="28"/>
        </w:rPr>
      </w:pPr>
    </w:p>
    <w:sectPr w:rsidR="00157C14" w:rsidSect="00BB5662">
      <w:pgSz w:w="11906" w:h="16838"/>
      <w:pgMar w:top="108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26168" w14:textId="77777777" w:rsidR="00341FF6" w:rsidRDefault="00341FF6" w:rsidP="00BB5662">
      <w:r>
        <w:separator/>
      </w:r>
    </w:p>
  </w:endnote>
  <w:endnote w:type="continuationSeparator" w:id="0">
    <w:p w14:paraId="23BD607E" w14:textId="77777777" w:rsidR="00341FF6" w:rsidRDefault="00341FF6" w:rsidP="00BB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058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C45E2" w14:textId="66C51D94" w:rsidR="00BB5662" w:rsidRDefault="00BB56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3BAD54" w14:textId="77777777" w:rsidR="00BB5662" w:rsidRDefault="00BB5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496D" w14:textId="77777777" w:rsidR="00341FF6" w:rsidRDefault="00341FF6" w:rsidP="00BB5662">
      <w:r>
        <w:separator/>
      </w:r>
    </w:p>
  </w:footnote>
  <w:footnote w:type="continuationSeparator" w:id="0">
    <w:p w14:paraId="036A5468" w14:textId="77777777" w:rsidR="00341FF6" w:rsidRDefault="00341FF6" w:rsidP="00BB5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40A"/>
    <w:multiLevelType w:val="hybridMultilevel"/>
    <w:tmpl w:val="5230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F4CC"/>
    <w:multiLevelType w:val="singleLevel"/>
    <w:tmpl w:val="17E7F4C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0CB6F71"/>
    <w:multiLevelType w:val="multilevel"/>
    <w:tmpl w:val="70CB6F7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52672A6"/>
    <w:multiLevelType w:val="hybridMultilevel"/>
    <w:tmpl w:val="BABE7E58"/>
    <w:lvl w:ilvl="0" w:tplc="657CE6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05AC5"/>
    <w:rsid w:val="00157C14"/>
    <w:rsid w:val="00341FF6"/>
    <w:rsid w:val="00557F9A"/>
    <w:rsid w:val="00645884"/>
    <w:rsid w:val="00927B0F"/>
    <w:rsid w:val="00963D4B"/>
    <w:rsid w:val="009975BF"/>
    <w:rsid w:val="009F107F"/>
    <w:rsid w:val="009F1D7C"/>
    <w:rsid w:val="00BB5605"/>
    <w:rsid w:val="00BB5662"/>
    <w:rsid w:val="00F064A9"/>
    <w:rsid w:val="095C7EAD"/>
    <w:rsid w:val="10AD4643"/>
    <w:rsid w:val="15C05AC5"/>
    <w:rsid w:val="19530B9E"/>
    <w:rsid w:val="2C347CB1"/>
    <w:rsid w:val="35214386"/>
    <w:rsid w:val="3F202216"/>
    <w:rsid w:val="5F885BE8"/>
    <w:rsid w:val="643A159C"/>
    <w:rsid w:val="6F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B9A33"/>
  <w15:docId w15:val="{936A0DFB-85B5-4FB8-9C3D-CDB532D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58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B5605"/>
    <w:pPr>
      <w:ind w:left="720"/>
      <w:contextualSpacing/>
    </w:pPr>
  </w:style>
  <w:style w:type="paragraph" w:styleId="Header">
    <w:name w:val="header"/>
    <w:basedOn w:val="Normal"/>
    <w:link w:val="HeaderChar"/>
    <w:rsid w:val="00BB5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5662"/>
    <w:rPr>
      <w:lang w:eastAsia="zh-CN"/>
    </w:rPr>
  </w:style>
  <w:style w:type="paragraph" w:styleId="Footer">
    <w:name w:val="footer"/>
    <w:basedOn w:val="Normal"/>
    <w:link w:val="FooterChar"/>
    <w:uiPriority w:val="99"/>
    <w:rsid w:val="00BB5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662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Zahidul Haque</cp:lastModifiedBy>
  <cp:revision>9</cp:revision>
  <dcterms:created xsi:type="dcterms:W3CDTF">2022-01-31T16:17:00Z</dcterms:created>
  <dcterms:modified xsi:type="dcterms:W3CDTF">2022-02-01T03:55:00Z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C0780E75CC3D4B68A94F1883B36D9D74</vt:lpwstr>
  </property>
</Properties>
</file>