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29DC" w14:textId="5DD4FA60" w:rsidR="00A04A19" w:rsidRDefault="00F540EC">
      <w:r>
        <w:t>This is the docx file.</w:t>
      </w:r>
    </w:p>
    <w:sectPr w:rsidR="00A0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7C"/>
    <w:rsid w:val="00174A7C"/>
    <w:rsid w:val="009E0E3F"/>
    <w:rsid w:val="00A04A19"/>
    <w:rsid w:val="00CA1783"/>
    <w:rsid w:val="00E41AB0"/>
    <w:rsid w:val="00F5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FE0A9"/>
  <w15:chartTrackingRefBased/>
  <w15:docId w15:val="{1EC4444E-75D6-DE47-858B-AF0C646A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Javorka</dc:creator>
  <cp:keywords/>
  <dc:description/>
  <cp:lastModifiedBy>Samuel Javorka</cp:lastModifiedBy>
  <cp:revision>2</cp:revision>
  <dcterms:created xsi:type="dcterms:W3CDTF">2024-06-24T22:43:00Z</dcterms:created>
  <dcterms:modified xsi:type="dcterms:W3CDTF">2024-06-24T22:44:00Z</dcterms:modified>
</cp:coreProperties>
</file>