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1D078" w14:textId="77777777" w:rsidR="00D545E2" w:rsidRDefault="00D545E2">
      <w:r>
        <w:t xml:space="preserve">MIMI PROJECT 1 </w:t>
      </w:r>
    </w:p>
    <w:p w14:paraId="2D1A7643" w14:textId="77777777" w:rsidR="00D545E2" w:rsidRDefault="00D545E2">
      <w:r>
        <w:t xml:space="preserve">SQL CODE  </w:t>
      </w:r>
    </w:p>
    <w:p w14:paraId="2E8F408F" w14:textId="526AF927" w:rsidR="00D545E2" w:rsidRDefault="00D545E2">
      <w:r>
        <w:rPr>
          <w:noProof/>
        </w:rPr>
        <w:lastRenderedPageBreak/>
        <w:drawing>
          <wp:inline distT="0" distB="0" distL="0" distR="0" wp14:anchorId="6171C31C" wp14:editId="66A699BC">
            <wp:extent cx="5731510" cy="4338955"/>
            <wp:effectExtent l="0" t="0" r="2540" b="4445"/>
            <wp:docPr id="211748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7831" name="Picture 21174878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526DB" wp14:editId="3293AED3">
            <wp:extent cx="5731510" cy="4245610"/>
            <wp:effectExtent l="0" t="0" r="2540" b="2540"/>
            <wp:docPr id="964875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75191" name="Picture 9648751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F721" w14:textId="3BDD4458" w:rsidR="00D545E2" w:rsidRDefault="00D545E2">
      <w:r>
        <w:lastRenderedPageBreak/>
        <w:t xml:space="preserve">I HAVE ASLO COPIED THE LINK </w:t>
      </w:r>
      <w:r w:rsidRPr="00D545E2">
        <w:t>https://onecompiler.com/mysql/454a7etxd</w:t>
      </w:r>
    </w:p>
    <w:sectPr w:rsidR="00D54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E2"/>
    <w:rsid w:val="002B0221"/>
    <w:rsid w:val="008B4787"/>
    <w:rsid w:val="00D5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B28B"/>
  <w15:chartTrackingRefBased/>
  <w15:docId w15:val="{83523CB3-B326-4173-9E4F-54E4E2A9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Sajjad, Hamza</dc:creator>
  <cp:keywords/>
  <dc:description/>
  <cp:lastModifiedBy>Sajjad, Hamza</cp:lastModifiedBy>
  <cp:revision>1</cp:revision>
  <dcterms:created xsi:type="dcterms:W3CDTF">2026-10-16T09:20:00Z</dcterms:created>
  <dcterms:modified xsi:type="dcterms:W3CDTF">2026-10-16T09:22:00Z</dcterms:modified>
</cp:coreProperties>
</file>