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D7BA" w14:textId="77777777" w:rsidR="00B244B7" w:rsidRPr="00B244B7" w:rsidRDefault="00B244B7" w:rsidP="00904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Samuel Schappel</w:t>
      </w:r>
    </w:p>
    <w:p w14:paraId="189DF9BA" w14:textId="77777777" w:rsidR="00B244B7" w:rsidRPr="00B244B7" w:rsidRDefault="00B244B7" w:rsidP="00904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Clark NJ, 07066</w:t>
      </w:r>
    </w:p>
    <w:p w14:paraId="7F821169" w14:textId="77777777" w:rsidR="00B244B7" w:rsidRPr="00B244B7" w:rsidRDefault="00B244B7" w:rsidP="00904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908-577-4231 | samuelschappelwork@gmail.com</w:t>
      </w:r>
    </w:p>
    <w:p w14:paraId="3BE2D5DE" w14:textId="2D463F2A" w:rsidR="00B244B7" w:rsidRPr="00B244B7" w:rsidRDefault="00B244B7" w:rsidP="00904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LinkedIn: </w:t>
      </w:r>
      <w:hyperlink r:id="rId5" w:history="1">
        <w:r w:rsidRPr="00B244B7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https://www.linkedin.com/in/samuel-schappel-b268021bb/</w:t>
        </w:r>
      </w:hyperlink>
    </w:p>
    <w:p w14:paraId="08336EB5" w14:textId="7AF1EC12" w:rsidR="00B244B7" w:rsidRPr="00B244B7" w:rsidRDefault="00B244B7" w:rsidP="009045E3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GitHub: </w:t>
      </w:r>
      <w:hyperlink r:id="rId6" w:history="1">
        <w:r w:rsidRPr="00B244B7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https://github.com/sammyschapps87</w:t>
        </w:r>
      </w:hyperlink>
    </w:p>
    <w:p w14:paraId="382ACD0D" w14:textId="77777777" w:rsidR="00B244B7" w:rsidRPr="00B244B7" w:rsidRDefault="00B244B7" w:rsidP="009045E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SUMMARY </w:t>
      </w:r>
    </w:p>
    <w:p w14:paraId="5D094782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212121"/>
          <w:sz w:val="19"/>
          <w:szCs w:val="19"/>
          <w:shd w:val="clear" w:color="auto" w:fill="FFFFFF"/>
        </w:rPr>
        <w:t xml:space="preserve">Multidisciplinary, driven Data Analyst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seeking an entry-level position to utilize skills in data science, statistics, and applied mathematics obtained through relevant coursework at the Rutgers Business School. Obtaining a certificate in Data Science from Rutgers University enables the ability to contribute to a fast-paced, competitive, and professional business environment. </w:t>
      </w:r>
    </w:p>
    <w:p w14:paraId="4809339F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240E3C18" w14:textId="77777777" w:rsidR="00B244B7" w:rsidRPr="00B244B7" w:rsidRDefault="00B244B7" w:rsidP="009045E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TECHNICAL SKILLS</w:t>
      </w:r>
    </w:p>
    <w:p w14:paraId="51243CAF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Tools: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>SQL, Python, R, VBA, Excel, MongoDB, JavaScript, Tableau, HTML, CSS, Git, Github</w:t>
      </w:r>
    </w:p>
    <w:p w14:paraId="7638E8DA" w14:textId="48B94F64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Databases: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Dplyr, Shiny, Ggplot2, Tidyverse, Pandas, Matplotlib, Numpy, Seaborn, API Interactions, JupyterLab </w:t>
      </w:r>
    </w:p>
    <w:p w14:paraId="0049E6E4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  <w:shd w:val="clear" w:color="auto" w:fill="FFFFFF"/>
        </w:rPr>
        <w:t>Machine Learning: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Algorithmic Trading, Random Forests, k-Nearest Neighbors (kNN), Support Vector Machines (SVM), Linear Regression, Scikit-learn, XGBoost </w:t>
      </w:r>
    </w:p>
    <w:p w14:paraId="2E2B5753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4FC1E238" w14:textId="77777777" w:rsidR="00B244B7" w:rsidRPr="00B244B7" w:rsidRDefault="00B244B7" w:rsidP="009045E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EXPERIENCE</w:t>
      </w:r>
    </w:p>
    <w:p w14:paraId="5C10691D" w14:textId="0BFF1E02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Statistical Analyst Internship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 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       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        </w:t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    </w:t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       </w:t>
      </w:r>
      <w:r w:rsidR="00DD0B2A"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Bayer, NJ</w:t>
      </w:r>
    </w:p>
    <w:p w14:paraId="3FFEF811" w14:textId="079DE531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Oncology Data and Computational Sciences </w:t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 </w:t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June 2022 - Present</w:t>
      </w: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 </w:t>
      </w:r>
    </w:p>
    <w:p w14:paraId="337F7A6B" w14:textId="695EBFDC" w:rsidR="00B244B7" w:rsidRPr="00B244B7" w:rsidRDefault="00B244B7" w:rsidP="009045E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Worked in tandem</w:t>
      </w:r>
      <w:r w:rsidR="00CF03C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with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the Bayer oncology data and computational sciences’ departments on stage I oncological clinical trial data</w:t>
      </w:r>
    </w:p>
    <w:p w14:paraId="3C883755" w14:textId="77777777" w:rsidR="00B244B7" w:rsidRPr="00B244B7" w:rsidRDefault="00B244B7" w:rsidP="009045E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Developed a data pipeline that intakes and subsets raw data, implements advanced statistical methods and outputs tumor response and survival rate visualizations as well as advances statistical tables</w:t>
      </w:r>
    </w:p>
    <w:p w14:paraId="50BF9743" w14:textId="77777777" w:rsidR="00B244B7" w:rsidRPr="00B244B7" w:rsidRDefault="00B244B7" w:rsidP="009045E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Utilized skills in R, R-Shiny, and CSS to develop and deploy a SAS vs R cross validation web application to provide confirmation of properly conducted statistical analysis performed in SAS through the use of automated visualizations and statistical tables that highlight differences between SAS and R outputs</w:t>
      </w:r>
    </w:p>
    <w:p w14:paraId="611AC7F2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5B756A40" w14:textId="403BA1B9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Teachers Assistant for Computing in Economics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            </w:t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</w:t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Rutgers University, NJ</w:t>
      </w:r>
    </w:p>
    <w:p w14:paraId="5DD98F39" w14:textId="089C89D5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Teachers Assistant</w:t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  <w:t xml:space="preserve">     </w:t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  <w:t xml:space="preserve">     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September 2021 - December 2021</w:t>
      </w:r>
    </w:p>
    <w:p w14:paraId="7E58536C" w14:textId="77777777" w:rsidR="00B244B7" w:rsidRPr="00B244B7" w:rsidRDefault="00B244B7" w:rsidP="009045E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Completed and graded twenty Python homework assignments and quizzes a week</w:t>
      </w:r>
    </w:p>
    <w:p w14:paraId="1D854EA6" w14:textId="77777777" w:rsidR="00B244B7" w:rsidRPr="00B244B7" w:rsidRDefault="00B244B7" w:rsidP="009045E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Gave feedback and met with students struggling to achieve the minimum requirements to pass the class.</w:t>
      </w:r>
    </w:p>
    <w:p w14:paraId="1E26E5E3" w14:textId="77777777" w:rsidR="00B244B7" w:rsidRPr="00B244B7" w:rsidRDefault="00B244B7" w:rsidP="009045E3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Weekly meetings with the professor to discuss new ideas and homework problems</w:t>
      </w:r>
    </w:p>
    <w:p w14:paraId="74F1A436" w14:textId="3363FA28" w:rsidR="00B244B7" w:rsidRPr="00B244B7" w:rsidRDefault="00B244B7" w:rsidP="009045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</w:p>
    <w:p w14:paraId="75359B8F" w14:textId="77777777" w:rsidR="00B244B7" w:rsidRPr="00B244B7" w:rsidRDefault="00B244B7" w:rsidP="009045E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EDUCATION</w:t>
      </w:r>
    </w:p>
    <w:p w14:paraId="249DA52D" w14:textId="78FD7C5D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Rutgers University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  </w:t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   </w:t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Newark, NJ</w:t>
      </w:r>
    </w:p>
    <w:p w14:paraId="4ED67C4C" w14:textId="50E4E69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Bachelors of Economics</w:t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, </w:t>
      </w:r>
      <w:r w:rsidR="00DD0B2A"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Minor</w:t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 in </w:t>
      </w:r>
      <w:r w:rsidR="00DD0B2A"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Business Administration </w:t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sz w:val="19"/>
          <w:szCs w:val="19"/>
        </w:rPr>
        <w:tab/>
        <w:t xml:space="preserve">            </w:t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sz w:val="19"/>
          <w:szCs w:val="19"/>
        </w:rPr>
        <w:tab/>
      </w: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September 2017 - May 2022 </w:t>
      </w:r>
    </w:p>
    <w:p w14:paraId="530F8E5E" w14:textId="77777777" w:rsidR="00B244B7" w:rsidRPr="00B244B7" w:rsidRDefault="00B244B7" w:rsidP="009045E3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Dean's List: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Fall 2018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, 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Spring 2019</w:t>
      </w:r>
    </w:p>
    <w:p w14:paraId="16D586AA" w14:textId="77777777" w:rsidR="00B244B7" w:rsidRPr="00B244B7" w:rsidRDefault="00B244B7" w:rsidP="009045E3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Relevant Coursework:</w:t>
      </w: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Independent Study in Economics, Extended Independent Study in Economics, Seminar in Economics, Econometrics, Statistics 1, Economics of Inequality, Calculus 2, Money and Banking</w:t>
      </w:r>
    </w:p>
    <w:p w14:paraId="189BEB6C" w14:textId="77777777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30A34289" w14:textId="795C75E8" w:rsidR="00B244B7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Certificate in Data Science                                                       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</w:t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  </w:t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ab/>
        <w:t xml:space="preserve">      </w:t>
      </w: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Rutgers University, NJ</w:t>
      </w:r>
    </w:p>
    <w:p w14:paraId="05E21A54" w14:textId="0DEF380F" w:rsidR="00DD0B2A" w:rsidRPr="00CF03CB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 xml:space="preserve">Rutgers University </w:t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CF03C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9045E3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  <w:t xml:space="preserve"> </w:t>
      </w:r>
      <w:r w:rsidR="00CF03CB"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>May 2021 - November 2021</w:t>
      </w:r>
    </w:p>
    <w:p w14:paraId="092BDA8C" w14:textId="18D81A25" w:rsidR="00DD0B2A" w:rsidRPr="00B244B7" w:rsidRDefault="00DD0B2A" w:rsidP="009045E3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</w:pPr>
      <w:r w:rsidRPr="00CF03C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 24-week intensive program focused on gaining technological programming skill sin Excel, VBA, Python, R, </w:t>
      </w:r>
      <w:r w:rsidR="00CF03CB" w:rsidRPr="00CF03CB">
        <w:rPr>
          <w:rFonts w:ascii="Times New Roman" w:eastAsia="Times New Roman" w:hAnsi="Times New Roman" w:cs="Times New Roman"/>
          <w:color w:val="000000"/>
          <w:sz w:val="19"/>
          <w:szCs w:val="19"/>
        </w:rPr>
        <w:t>JavaScript</w:t>
      </w:r>
      <w:r w:rsidRPr="00CF03CB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Tableau, Big Data, and Machine learning </w:t>
      </w:r>
    </w:p>
    <w:p w14:paraId="074B83AC" w14:textId="26E1C125" w:rsidR="00DD0B2A" w:rsidRPr="00B244B7" w:rsidRDefault="00B244B7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  <w:r w:rsidR="00DD0B2A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</w:rPr>
        <w:tab/>
      </w:r>
    </w:p>
    <w:p w14:paraId="770718D3" w14:textId="77777777" w:rsidR="00DD0B2A" w:rsidRPr="00B244B7" w:rsidRDefault="00DD0B2A" w:rsidP="009045E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PROJECTS</w:t>
      </w:r>
    </w:p>
    <w:p w14:paraId="66505175" w14:textId="77777777" w:rsidR="00DD0B2A" w:rsidRPr="00B244B7" w:rsidRDefault="00DD0B2A" w:rsidP="009045E3">
      <w:pPr>
        <w:spacing w:after="0" w:line="240" w:lineRule="auto"/>
        <w:jc w:val="both"/>
        <w:rPr>
          <w:rFonts w:ascii="Times New Roman" w:eastAsia="Times New Roman" w:hAnsi="Times New Roman" w:cs="Times New Roman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NYC Real Estate | </w:t>
      </w:r>
      <w:hyperlink r:id="rId7" w:history="1">
        <w:r w:rsidRPr="00B244B7">
          <w:rPr>
            <w:rFonts w:ascii="Times New Roman" w:eastAsia="Times New Roman" w:hAnsi="Times New Roman" w:cs="Times New Roman"/>
            <w:color w:val="1155CC"/>
            <w:sz w:val="19"/>
            <w:szCs w:val="19"/>
            <w:u w:val="single"/>
          </w:rPr>
          <w:t>https://github.com/sammyschapps87/independent_study</w:t>
        </w:r>
      </w:hyperlink>
    </w:p>
    <w:p w14:paraId="3251EA9E" w14:textId="77777777" w:rsidR="00DD0B2A" w:rsidRPr="00B244B7" w:rsidRDefault="00DD0B2A" w:rsidP="009045E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An independent study at Rutgers University that manipulates New York City real estate data to create a time series model by Borough for changes in housing prices over 18 years. </w:t>
      </w:r>
    </w:p>
    <w:p w14:paraId="0BA28592" w14:textId="77777777" w:rsidR="00DD0B2A" w:rsidRPr="00B244B7" w:rsidRDefault="00DD0B2A" w:rsidP="009045E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Scraped data from NYC department of finance rolling sales file, cleaned and transformed data, created visualizations, ran machine learning regression algorithms, and drew conclusions. </w:t>
      </w:r>
    </w:p>
    <w:p w14:paraId="74EAE12B" w14:textId="2A4DE0C5" w:rsidR="00DD0B2A" w:rsidRPr="009045E3" w:rsidRDefault="00DD0B2A" w:rsidP="009045E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  <w:r w:rsidRPr="00B244B7">
        <w:rPr>
          <w:rFonts w:ascii="Times New Roman" w:eastAsia="Times New Roman" w:hAnsi="Times New Roman" w:cs="Times New Roman"/>
          <w:color w:val="000000"/>
          <w:sz w:val="19"/>
          <w:szCs w:val="19"/>
        </w:rPr>
        <w:t>Python, Pandas, Matplotlib, Seaborn, Numpy, Scikit-learn, BeautifulSoup</w:t>
      </w:r>
    </w:p>
    <w:p w14:paraId="08B4AC87" w14:textId="77777777" w:rsidR="009045E3" w:rsidRPr="009045E3" w:rsidRDefault="009045E3" w:rsidP="009045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</w:p>
    <w:p w14:paraId="5514C395" w14:textId="77777777" w:rsidR="009045E3" w:rsidRDefault="009045E3" w:rsidP="009045E3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0"/>
          <w:szCs w:val="20"/>
        </w:rPr>
        <w:t>Diabetes Predictor |</w:t>
      </w:r>
      <w:r>
        <w:rPr>
          <w:color w:val="000000"/>
          <w:sz w:val="20"/>
          <w:szCs w:val="20"/>
        </w:rPr>
        <w:t xml:space="preserve"> </w:t>
      </w:r>
      <w:hyperlink r:id="rId8" w:history="1">
        <w:r>
          <w:rPr>
            <w:rStyle w:val="Hyperlink"/>
            <w:color w:val="1155CC"/>
            <w:sz w:val="20"/>
            <w:szCs w:val="20"/>
          </w:rPr>
          <w:t>https://github.com/vasavdave/Team-Project-04</w:t>
        </w:r>
      </w:hyperlink>
    </w:p>
    <w:p w14:paraId="18A00545" w14:textId="77777777" w:rsidR="009045E3" w:rsidRDefault="009045E3" w:rsidP="009045E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website that predicts if one is diabetic through inputting core health factors related to diabetes. </w:t>
      </w:r>
    </w:p>
    <w:p w14:paraId="4DF6EF3F" w14:textId="77777777" w:rsidR="009045E3" w:rsidRDefault="009045E3" w:rsidP="009045E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Back-end work on machine learning algorithms to find the best predictor of diabetes. </w:t>
      </w:r>
    </w:p>
    <w:p w14:paraId="15453328" w14:textId="77777777" w:rsidR="009045E3" w:rsidRDefault="009045E3" w:rsidP="009045E3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Python, Pandas, Matplotlib, Numpy, Scikit-learn, Random Forests, Decision Tree, Logistic Regression</w:t>
      </w:r>
    </w:p>
    <w:p w14:paraId="14AF62A7" w14:textId="77777777" w:rsidR="009045E3" w:rsidRPr="00B244B7" w:rsidRDefault="009045E3" w:rsidP="009045E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</w:rPr>
      </w:pPr>
    </w:p>
    <w:p w14:paraId="1B44815E" w14:textId="77777777" w:rsidR="00E05BBF" w:rsidRDefault="00000000"/>
    <w:sectPr w:rsidR="00E05BBF" w:rsidSect="00904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9BC"/>
    <w:multiLevelType w:val="multilevel"/>
    <w:tmpl w:val="0E8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D368C"/>
    <w:multiLevelType w:val="multilevel"/>
    <w:tmpl w:val="8F4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25CB8"/>
    <w:multiLevelType w:val="multilevel"/>
    <w:tmpl w:val="821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D3DA8"/>
    <w:multiLevelType w:val="multilevel"/>
    <w:tmpl w:val="12A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47599"/>
    <w:multiLevelType w:val="multilevel"/>
    <w:tmpl w:val="968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A3292"/>
    <w:multiLevelType w:val="multilevel"/>
    <w:tmpl w:val="8D8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409525">
    <w:abstractNumId w:val="2"/>
  </w:num>
  <w:num w:numId="2" w16cid:durableId="1212957963">
    <w:abstractNumId w:val="3"/>
  </w:num>
  <w:num w:numId="3" w16cid:durableId="1741366606">
    <w:abstractNumId w:val="5"/>
  </w:num>
  <w:num w:numId="4" w16cid:durableId="1530801695">
    <w:abstractNumId w:val="1"/>
  </w:num>
  <w:num w:numId="5" w16cid:durableId="649409009">
    <w:abstractNumId w:val="4"/>
  </w:num>
  <w:num w:numId="6" w16cid:durableId="28508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B7"/>
    <w:rsid w:val="005267D7"/>
    <w:rsid w:val="009045E3"/>
    <w:rsid w:val="009E062D"/>
    <w:rsid w:val="00B244B7"/>
    <w:rsid w:val="00CF03CB"/>
    <w:rsid w:val="00DD0B2A"/>
    <w:rsid w:val="00E11FE4"/>
    <w:rsid w:val="00E50C03"/>
    <w:rsid w:val="00F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EC38"/>
  <w15:chartTrackingRefBased/>
  <w15:docId w15:val="{E8B7CA30-3315-4D01-9034-4532DC5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44B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44B7"/>
  </w:style>
  <w:style w:type="paragraph" w:styleId="ListParagraph">
    <w:name w:val="List Paragraph"/>
    <w:basedOn w:val="Normal"/>
    <w:uiPriority w:val="34"/>
    <w:qFormat/>
    <w:rsid w:val="00DD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avdave/Team-Project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myschapps87/independent_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myschapps87" TargetMode="External"/><Relationship Id="rId5" Type="http://schemas.openxmlformats.org/officeDocument/2006/relationships/hyperlink" Target="https://www.linkedin.com/in/samuel-schappel-b268021b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Schappel</dc:creator>
  <cp:keywords/>
  <dc:description/>
  <cp:lastModifiedBy>Sam Schappel</cp:lastModifiedBy>
  <cp:revision>4</cp:revision>
  <cp:lastPrinted>2022-08-24T19:03:00Z</cp:lastPrinted>
  <dcterms:created xsi:type="dcterms:W3CDTF">2022-08-24T18:37:00Z</dcterms:created>
  <dcterms:modified xsi:type="dcterms:W3CDTF">2022-08-24T19:12:00Z</dcterms:modified>
</cp:coreProperties>
</file>