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59B08" w14:textId="77777777" w:rsidR="00953D9F" w:rsidRPr="00953D9F" w:rsidRDefault="00953D9F" w:rsidP="00953D9F">
      <w:pPr>
        <w:rPr>
          <w:b/>
          <w:bCs/>
        </w:rPr>
      </w:pPr>
      <w:r w:rsidRPr="00953D9F">
        <w:rPr>
          <w:b/>
          <w:bCs/>
        </w:rPr>
        <w:t>About Eos</w:t>
      </w:r>
    </w:p>
    <w:p w14:paraId="7BB956CC" w14:textId="77777777" w:rsidR="00953D9F" w:rsidRPr="00953D9F" w:rsidRDefault="00953D9F" w:rsidP="00953D9F">
      <w:r w:rsidRPr="00953D9F">
        <w:t>Eos is a free, open-source application to help with tracking moods, providing resources to help during your low moments, and consolidating all data into a presentable report at a moment's notice. This can help if you're working with a mental health professional (such as a cognitive-behavioural therapist), but is not, nor is it intended to, a replacement for qualified support.</w:t>
      </w:r>
    </w:p>
    <w:p w14:paraId="1043C899" w14:textId="77777777" w:rsidR="00953D9F" w:rsidRPr="00953D9F" w:rsidRDefault="00953D9F" w:rsidP="00953D9F">
      <w:r w:rsidRPr="00953D9F">
        <w:t>The source code for this free software is available </w:t>
      </w:r>
      <w:hyperlink r:id="rId4" w:history="1">
        <w:r w:rsidRPr="00953D9F">
          <w:rPr>
            <w:rStyle w:val="Hyperlink"/>
          </w:rPr>
          <w:t>on GitHub</w:t>
        </w:r>
      </w:hyperlink>
      <w:r w:rsidRPr="00953D9F">
        <w:t>.</w:t>
      </w:r>
    </w:p>
    <w:p w14:paraId="13734C0F" w14:textId="77777777" w:rsidR="00953D9F" w:rsidRPr="00953D9F" w:rsidRDefault="00953D9F" w:rsidP="00953D9F">
      <w:r w:rsidRPr="00953D9F">
        <w:t xml:space="preserve">This app is a not-for-profit online progressive web application made with </w:t>
      </w:r>
      <w:r w:rsidRPr="00953D9F">
        <w:rPr>
          <w:rFonts w:ascii="Segoe UI Symbol" w:hAnsi="Segoe UI Symbol" w:cs="Segoe UI Symbol"/>
        </w:rPr>
        <w:t>♥</w:t>
      </w:r>
      <w:r w:rsidRPr="00953D9F">
        <w:t xml:space="preserve"> by</w:t>
      </w:r>
      <w:r w:rsidRPr="00953D9F">
        <w:rPr>
          <w:rFonts w:ascii="Aptos" w:hAnsi="Aptos" w:cs="Aptos"/>
        </w:rPr>
        <w:t> </w:t>
      </w:r>
      <w:hyperlink r:id="rId5" w:history="1">
        <w:r w:rsidRPr="00953D9F">
          <w:rPr>
            <w:rStyle w:val="Hyperlink"/>
          </w:rPr>
          <w:t>Max Heaton</w:t>
        </w:r>
      </w:hyperlink>
      <w:r w:rsidRPr="00953D9F">
        <w:t>. © 2017 - 2021. Version 3.1.2</w:t>
      </w:r>
    </w:p>
    <w:p w14:paraId="493990F3" w14:textId="77777777" w:rsidR="00953D9F" w:rsidRPr="00953D9F" w:rsidRDefault="00953D9F" w:rsidP="00953D9F">
      <w:pPr>
        <w:rPr>
          <w:b/>
          <w:bCs/>
        </w:rPr>
      </w:pPr>
      <w:r w:rsidRPr="00953D9F">
        <w:rPr>
          <w:b/>
          <w:bCs/>
        </w:rPr>
        <w:t>Version 3: Local</w:t>
      </w:r>
    </w:p>
    <w:p w14:paraId="407A8847" w14:textId="77777777" w:rsidR="00953D9F" w:rsidRPr="00953D9F" w:rsidRDefault="00953D9F" w:rsidP="00953D9F">
      <w:r w:rsidRPr="00953D9F">
        <w:t>As of version 3, Eos no longer operates servers. All data is now stored locally, on-device, with the ability to import/export data if you need to change device / back up your data.</w:t>
      </w:r>
    </w:p>
    <w:p w14:paraId="37CAE901" w14:textId="77777777" w:rsidR="00953D9F" w:rsidRPr="00953D9F" w:rsidRDefault="00953D9F" w:rsidP="00953D9F">
      <w:r w:rsidRPr="00953D9F">
        <w:t>The chat function is no longer available. I'd like to apologise for this if you liked the chat function; I'm always open to re-implementing it in future if there's demand, so please let me know if you would like a better version of the chat feature!</w:t>
      </w:r>
    </w:p>
    <w:p w14:paraId="7E59A3B3" w14:textId="77777777" w:rsidR="00953D9F" w:rsidRPr="00953D9F" w:rsidRDefault="00953D9F" w:rsidP="00953D9F">
      <w:r w:rsidRPr="00953D9F">
        <w:t>Thank you for supporting Eos' goal to support you!</w:t>
      </w:r>
    </w:p>
    <w:p w14:paraId="4FEA1026" w14:textId="77777777" w:rsidR="00953D9F" w:rsidRPr="00953D9F" w:rsidRDefault="00953D9F" w:rsidP="00953D9F">
      <w:pPr>
        <w:rPr>
          <w:b/>
          <w:bCs/>
        </w:rPr>
      </w:pPr>
      <w:r w:rsidRPr="00953D9F">
        <w:rPr>
          <w:b/>
          <w:bCs/>
        </w:rPr>
        <w:t>Privacy</w:t>
      </w:r>
    </w:p>
    <w:p w14:paraId="617A6109" w14:textId="77777777" w:rsidR="00953D9F" w:rsidRPr="00953D9F" w:rsidRDefault="00953D9F" w:rsidP="00953D9F">
      <w:r w:rsidRPr="00953D9F">
        <w:t>Eos does not transmit any personal data over the internet by itself, and nor do we operate any servers which may allow us to store or share your data. All data is stored within your local browser, unless you export your data, in which case it will also be a JSON file (but still not accessible by us). Data collected by the app may include your name, theme preferences, and your mood history as an integer representation formed from your inputs within the app. It is your choice to provide any data, and no data is automatically collected. You may view (via the 'export' function) and delete your data at any time. If you have any queries, please contact me at </w:t>
      </w:r>
      <w:hyperlink r:id="rId6" w:history="1">
        <w:r w:rsidRPr="00953D9F">
          <w:rPr>
            <w:rStyle w:val="Hyperlink"/>
          </w:rPr>
          <w:t>eos-privacy@max.mheaton.dev</w:t>
        </w:r>
      </w:hyperlink>
      <w:r w:rsidRPr="00953D9F">
        <w:t>.</w:t>
      </w:r>
    </w:p>
    <w:p w14:paraId="2EE9914E" w14:textId="77777777" w:rsidR="00953D9F" w:rsidRPr="00953D9F" w:rsidRDefault="00953D9F" w:rsidP="00953D9F">
      <w:pPr>
        <w:rPr>
          <w:b/>
          <w:bCs/>
        </w:rPr>
      </w:pPr>
      <w:r w:rsidRPr="00953D9F">
        <w:rPr>
          <w:b/>
          <w:bCs/>
        </w:rPr>
        <w:t>Credits</w:t>
      </w:r>
    </w:p>
    <w:p w14:paraId="51781A8D" w14:textId="77777777" w:rsidR="00953D9F" w:rsidRPr="00953D9F" w:rsidRDefault="00953D9F" w:rsidP="00953D9F">
      <w:r w:rsidRPr="00953D9F">
        <w:t>Eos is developed by </w:t>
      </w:r>
      <w:hyperlink r:id="rId7" w:history="1">
        <w:r w:rsidRPr="00953D9F">
          <w:rPr>
            <w:rStyle w:val="Hyperlink"/>
          </w:rPr>
          <w:t>Max Heaton</w:t>
        </w:r>
      </w:hyperlink>
      <w:r w:rsidRPr="00953D9F">
        <w:t>, with contributions from </w:t>
      </w:r>
      <w:hyperlink r:id="rId8" w:history="1">
        <w:r w:rsidRPr="00953D9F">
          <w:rPr>
            <w:rStyle w:val="Hyperlink"/>
          </w:rPr>
          <w:t>the community on GitHub</w:t>
        </w:r>
      </w:hyperlink>
      <w:r w:rsidRPr="00953D9F">
        <w:t>.</w:t>
      </w:r>
    </w:p>
    <w:p w14:paraId="079F7C6D" w14:textId="77777777" w:rsidR="00953D9F" w:rsidRPr="00953D9F" w:rsidRDefault="00953D9F" w:rsidP="00953D9F">
      <w:r w:rsidRPr="00953D9F">
        <w:t>Eos uses </w:t>
      </w:r>
      <w:hyperlink r:id="rId9" w:history="1">
        <w:r w:rsidRPr="00953D9F">
          <w:rPr>
            <w:rStyle w:val="Hyperlink"/>
          </w:rPr>
          <w:t>Chart.js</w:t>
        </w:r>
      </w:hyperlink>
      <w:r w:rsidRPr="00953D9F">
        <w:t>, licensed under the MIT License © 2021 Chart.js Contributors.</w:t>
      </w:r>
    </w:p>
    <w:p w14:paraId="0C7515FA" w14:textId="77777777" w:rsidR="00953D9F" w:rsidRPr="00953D9F" w:rsidRDefault="00953D9F" w:rsidP="00953D9F">
      <w:r w:rsidRPr="00953D9F">
        <w:t>I'd additionally like to thank my family, friends, and the multiple health professionals I was under the care of when developing Eos, without whom this would never have been possible.</w:t>
      </w:r>
    </w:p>
    <w:p w14:paraId="6B806A17" w14:textId="77777777" w:rsidR="005A5EE3" w:rsidRDefault="005A5EE3"/>
    <w:sectPr w:rsidR="005A5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E3"/>
    <w:rsid w:val="000B7AF8"/>
    <w:rsid w:val="005A5EE3"/>
    <w:rsid w:val="00722CAF"/>
    <w:rsid w:val="00953D9F"/>
    <w:rsid w:val="00B54FC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4C2D"/>
  <w15:chartTrackingRefBased/>
  <w15:docId w15:val="{EFDA45D9-4808-441B-A233-1BC69B6B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E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5E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5E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5E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5E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5E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E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E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E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E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5E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5E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5E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5E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5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EE3"/>
    <w:rPr>
      <w:rFonts w:eastAsiaTheme="majorEastAsia" w:cstheme="majorBidi"/>
      <w:color w:val="272727" w:themeColor="text1" w:themeTint="D8"/>
    </w:rPr>
  </w:style>
  <w:style w:type="paragraph" w:styleId="Title">
    <w:name w:val="Title"/>
    <w:basedOn w:val="Normal"/>
    <w:next w:val="Normal"/>
    <w:link w:val="TitleChar"/>
    <w:uiPriority w:val="10"/>
    <w:qFormat/>
    <w:rsid w:val="005A5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E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EE3"/>
    <w:pPr>
      <w:spacing w:before="160"/>
      <w:jc w:val="center"/>
    </w:pPr>
    <w:rPr>
      <w:i/>
      <w:iCs/>
      <w:color w:val="404040" w:themeColor="text1" w:themeTint="BF"/>
    </w:rPr>
  </w:style>
  <w:style w:type="character" w:customStyle="1" w:styleId="QuoteChar">
    <w:name w:val="Quote Char"/>
    <w:basedOn w:val="DefaultParagraphFont"/>
    <w:link w:val="Quote"/>
    <w:uiPriority w:val="29"/>
    <w:rsid w:val="005A5EE3"/>
    <w:rPr>
      <w:i/>
      <w:iCs/>
      <w:color w:val="404040" w:themeColor="text1" w:themeTint="BF"/>
    </w:rPr>
  </w:style>
  <w:style w:type="paragraph" w:styleId="ListParagraph">
    <w:name w:val="List Paragraph"/>
    <w:basedOn w:val="Normal"/>
    <w:uiPriority w:val="34"/>
    <w:qFormat/>
    <w:rsid w:val="005A5EE3"/>
    <w:pPr>
      <w:ind w:left="720"/>
      <w:contextualSpacing/>
    </w:pPr>
  </w:style>
  <w:style w:type="character" w:styleId="IntenseEmphasis">
    <w:name w:val="Intense Emphasis"/>
    <w:basedOn w:val="DefaultParagraphFont"/>
    <w:uiPriority w:val="21"/>
    <w:qFormat/>
    <w:rsid w:val="005A5EE3"/>
    <w:rPr>
      <w:i/>
      <w:iCs/>
      <w:color w:val="0F4761" w:themeColor="accent1" w:themeShade="BF"/>
    </w:rPr>
  </w:style>
  <w:style w:type="paragraph" w:styleId="IntenseQuote">
    <w:name w:val="Intense Quote"/>
    <w:basedOn w:val="Normal"/>
    <w:next w:val="Normal"/>
    <w:link w:val="IntenseQuoteChar"/>
    <w:uiPriority w:val="30"/>
    <w:qFormat/>
    <w:rsid w:val="005A5E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5EE3"/>
    <w:rPr>
      <w:i/>
      <w:iCs/>
      <w:color w:val="0F4761" w:themeColor="accent1" w:themeShade="BF"/>
    </w:rPr>
  </w:style>
  <w:style w:type="character" w:styleId="IntenseReference">
    <w:name w:val="Intense Reference"/>
    <w:basedOn w:val="DefaultParagraphFont"/>
    <w:uiPriority w:val="32"/>
    <w:qFormat/>
    <w:rsid w:val="005A5EE3"/>
    <w:rPr>
      <w:b/>
      <w:bCs/>
      <w:smallCaps/>
      <w:color w:val="0F4761" w:themeColor="accent1" w:themeShade="BF"/>
      <w:spacing w:val="5"/>
    </w:rPr>
  </w:style>
  <w:style w:type="character" w:styleId="Hyperlink">
    <w:name w:val="Hyperlink"/>
    <w:basedOn w:val="DefaultParagraphFont"/>
    <w:uiPriority w:val="99"/>
    <w:unhideWhenUsed/>
    <w:rsid w:val="00722CAF"/>
    <w:rPr>
      <w:color w:val="467886" w:themeColor="hyperlink"/>
      <w:u w:val="single"/>
    </w:rPr>
  </w:style>
  <w:style w:type="character" w:styleId="UnresolvedMention">
    <w:name w:val="Unresolved Mention"/>
    <w:basedOn w:val="DefaultParagraphFont"/>
    <w:uiPriority w:val="99"/>
    <w:semiHidden/>
    <w:unhideWhenUsed/>
    <w:rsid w:val="00722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85124">
      <w:bodyDiv w:val="1"/>
      <w:marLeft w:val="0"/>
      <w:marRight w:val="0"/>
      <w:marTop w:val="0"/>
      <w:marBottom w:val="0"/>
      <w:divBdr>
        <w:top w:val="none" w:sz="0" w:space="0" w:color="auto"/>
        <w:left w:val="none" w:sz="0" w:space="0" w:color="auto"/>
        <w:bottom w:val="none" w:sz="0" w:space="0" w:color="auto"/>
        <w:right w:val="none" w:sz="0" w:space="0" w:color="auto"/>
      </w:divBdr>
    </w:div>
    <w:div w:id="934482364">
      <w:bodyDiv w:val="1"/>
      <w:marLeft w:val="0"/>
      <w:marRight w:val="0"/>
      <w:marTop w:val="0"/>
      <w:marBottom w:val="0"/>
      <w:divBdr>
        <w:top w:val="none" w:sz="0" w:space="0" w:color="auto"/>
        <w:left w:val="none" w:sz="0" w:space="0" w:color="auto"/>
        <w:bottom w:val="none" w:sz="0" w:space="0" w:color="auto"/>
        <w:right w:val="none" w:sz="0" w:space="0" w:color="auto"/>
      </w:divBdr>
    </w:div>
    <w:div w:id="1301181655">
      <w:bodyDiv w:val="1"/>
      <w:marLeft w:val="0"/>
      <w:marRight w:val="0"/>
      <w:marTop w:val="0"/>
      <w:marBottom w:val="0"/>
      <w:divBdr>
        <w:top w:val="none" w:sz="0" w:space="0" w:color="auto"/>
        <w:left w:val="none" w:sz="0" w:space="0" w:color="auto"/>
        <w:bottom w:val="none" w:sz="0" w:space="0" w:color="auto"/>
        <w:right w:val="none" w:sz="0" w:space="0" w:color="auto"/>
      </w:divBdr>
    </w:div>
    <w:div w:id="152706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yrenhex/eos/graphs/contributors" TargetMode="External"/><Relationship Id="rId3" Type="http://schemas.openxmlformats.org/officeDocument/2006/relationships/webSettings" Target="webSettings.xml"/><Relationship Id="rId7" Type="http://schemas.openxmlformats.org/officeDocument/2006/relationships/hyperlink" Target="https://lyrenhex.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os-privacy@max.mheaton.dev" TargetMode="External"/><Relationship Id="rId11" Type="http://schemas.openxmlformats.org/officeDocument/2006/relationships/theme" Target="theme/theme1.xml"/><Relationship Id="rId5" Type="http://schemas.openxmlformats.org/officeDocument/2006/relationships/hyperlink" Target="https://lyrenhex.com/" TargetMode="External"/><Relationship Id="rId10" Type="http://schemas.openxmlformats.org/officeDocument/2006/relationships/fontTable" Target="fontTable.xml"/><Relationship Id="rId4" Type="http://schemas.openxmlformats.org/officeDocument/2006/relationships/hyperlink" Target="https://github.com/lyrenhex/eos" TargetMode="External"/><Relationship Id="rId9" Type="http://schemas.openxmlformats.org/officeDocument/2006/relationships/hyperlink" Target="https://char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B00148322 Sam O Connor</dc:creator>
  <cp:keywords/>
  <dc:description/>
  <cp:lastModifiedBy>B00148322 Sam O Connor</cp:lastModifiedBy>
  <cp:revision>4</cp:revision>
  <dcterms:created xsi:type="dcterms:W3CDTF">2024-11-23T00:53:00Z</dcterms:created>
  <dcterms:modified xsi:type="dcterms:W3CDTF">2024-11-23T00:53:00Z</dcterms:modified>
</cp:coreProperties>
</file>