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AC6A4" w14:textId="044631BF" w:rsidR="00BB1843" w:rsidRDefault="00882296">
      <w:proofErr w:type="spellStart"/>
      <w:r>
        <w:t>BrainStorm</w:t>
      </w:r>
      <w:proofErr w:type="spellEnd"/>
    </w:p>
    <w:p w14:paraId="55618D14" w14:textId="77777777" w:rsidR="00882296" w:rsidRDefault="00882296"/>
    <w:p w14:paraId="0FAD39F6" w14:textId="23D7FB9D" w:rsidR="00882296" w:rsidRDefault="00882296">
      <w:r>
        <w:t>Purpose:</w:t>
      </w:r>
    </w:p>
    <w:p w14:paraId="6C35B7A2" w14:textId="63D2B0AB" w:rsidR="00882296" w:rsidRDefault="00882296" w:rsidP="00882296">
      <w:pPr>
        <w:pStyle w:val="ListParagraph"/>
        <w:numPr>
          <w:ilvl w:val="0"/>
          <w:numId w:val="1"/>
        </w:numPr>
      </w:pPr>
      <w:r>
        <w:t>To view fuel economy improvements over the years.  Compare new vehicles fuel economy mpg to older vehicles.</w:t>
      </w:r>
    </w:p>
    <w:p w14:paraId="6B3473E1" w14:textId="6D5F6521" w:rsidR="00882296" w:rsidRDefault="00882296" w:rsidP="00882296">
      <w:pPr>
        <w:pStyle w:val="ListParagraph"/>
        <w:numPr>
          <w:ilvl w:val="0"/>
          <w:numId w:val="1"/>
        </w:numPr>
      </w:pPr>
      <w:r>
        <w:t xml:space="preserve">To compare EV cars to gasoline cars, this will be including the co2 output of modern vehicles and the carbon output of coal powered power plants / kwh, the measure of fuel consumption for </w:t>
      </w:r>
      <w:proofErr w:type="spellStart"/>
      <w:r>
        <w:t>EVss</w:t>
      </w:r>
      <w:proofErr w:type="spellEnd"/>
    </w:p>
    <w:p w14:paraId="4266E746" w14:textId="31CE9E87" w:rsidR="00882296" w:rsidRDefault="00882296" w:rsidP="00882296">
      <w:pPr>
        <w:pStyle w:val="ListParagraph"/>
        <w:numPr>
          <w:ilvl w:val="0"/>
          <w:numId w:val="1"/>
        </w:numPr>
      </w:pPr>
      <w:r>
        <w:t>Compare the driving range of EVs to gasoline engines using one charge/tank of gasoline.</w:t>
      </w:r>
    </w:p>
    <w:p w14:paraId="634AECF7" w14:textId="304C3D2F" w:rsidR="00882296" w:rsidRDefault="00C82100" w:rsidP="00882296">
      <w:pPr>
        <w:pStyle w:val="ListParagraph"/>
        <w:numPr>
          <w:ilvl w:val="0"/>
          <w:numId w:val="1"/>
        </w:numPr>
      </w:pPr>
      <w:r>
        <w:t xml:space="preserve">Compare the cost of operation of a vehicle per mile </w:t>
      </w:r>
      <w:proofErr w:type="spellStart"/>
      <w:r>
        <w:t>ev</w:t>
      </w:r>
      <w:proofErr w:type="spellEnd"/>
      <w:r>
        <w:t>/gas</w:t>
      </w:r>
    </w:p>
    <w:p w14:paraId="62E55869" w14:textId="397EC681" w:rsidR="00C82100" w:rsidRDefault="00C82100" w:rsidP="00DC74AB">
      <w:pPr>
        <w:pStyle w:val="ListParagraph"/>
        <w:numPr>
          <w:ilvl w:val="0"/>
          <w:numId w:val="1"/>
        </w:numPr>
      </w:pPr>
      <w:r>
        <w:t xml:space="preserve">Compare the cost of maintenance of vehicles, </w:t>
      </w:r>
      <w:proofErr w:type="spellStart"/>
      <w:r>
        <w:t>ev</w:t>
      </w:r>
      <w:proofErr w:type="spellEnd"/>
      <w:r>
        <w:t>/gas</w:t>
      </w:r>
    </w:p>
    <w:p w14:paraId="749AA811" w14:textId="77777777" w:rsidR="00882296" w:rsidRDefault="00882296" w:rsidP="00882296"/>
    <w:p w14:paraId="52583B0D" w14:textId="7DA6C566" w:rsidR="00882296" w:rsidRDefault="00C82100" w:rsidP="00882296">
      <w:r>
        <w:t>epa.gov – may contain the data for co2 output of coal fired power plants.</w:t>
      </w:r>
    </w:p>
    <w:p w14:paraId="32F6BBFA" w14:textId="748EDB90" w:rsidR="00DC74AB" w:rsidRDefault="00DC74AB" w:rsidP="00882296">
      <w:r>
        <w:t>Still need to find data on maintenance costs of vehicles</w:t>
      </w:r>
    </w:p>
    <w:sectPr w:rsidR="00DC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64E3A"/>
    <w:multiLevelType w:val="hybridMultilevel"/>
    <w:tmpl w:val="7F1C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77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96"/>
    <w:rsid w:val="000C038E"/>
    <w:rsid w:val="00364065"/>
    <w:rsid w:val="00552363"/>
    <w:rsid w:val="006277B7"/>
    <w:rsid w:val="00882296"/>
    <w:rsid w:val="009F3F7E"/>
    <w:rsid w:val="00BB1843"/>
    <w:rsid w:val="00C82100"/>
    <w:rsid w:val="00DC74AB"/>
    <w:rsid w:val="00E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BFA4"/>
  <w15:chartTrackingRefBased/>
  <w15:docId w15:val="{4A4803A5-75D0-419B-8D3E-DFBE3D91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Sampson</dc:creator>
  <cp:keywords/>
  <dc:description/>
  <cp:lastModifiedBy>Shawn Sampson</cp:lastModifiedBy>
  <cp:revision>2</cp:revision>
  <dcterms:created xsi:type="dcterms:W3CDTF">2025-02-02T17:36:00Z</dcterms:created>
  <dcterms:modified xsi:type="dcterms:W3CDTF">2025-02-02T17:58:00Z</dcterms:modified>
</cp:coreProperties>
</file>