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100C" w14:textId="77777777" w:rsidR="00AB4635" w:rsidRPr="00AB4635" w:rsidRDefault="00AB4635" w:rsidP="00AB4635">
      <w:pPr>
        <w:spacing w:line="240" w:lineRule="exact"/>
        <w:rPr>
          <w:rFonts w:hint="eastAsia"/>
          <w:b/>
          <w:bCs/>
        </w:rPr>
      </w:pPr>
      <w:r w:rsidRPr="00AB4635">
        <w:rPr>
          <w:rFonts w:hint="eastAsia"/>
          <w:b/>
          <w:bCs/>
        </w:rPr>
        <w:t>第1关：基本测试</w:t>
      </w:r>
    </w:p>
    <w:p w14:paraId="73FD069F" w14:textId="3052263A" w:rsidR="00AB4635" w:rsidRPr="00AB4635" w:rsidRDefault="00AB4635" w:rsidP="00AB4635">
      <w:pPr>
        <w:spacing w:line="240" w:lineRule="exact"/>
      </w:pPr>
      <w:r w:rsidRPr="00AB4635">
        <w:t>输入为8bit的数据和10bit的密钥，输出是8bit的密文。加密测试如下：</w:t>
      </w:r>
      <w:r w:rsidR="001B2957">
        <w:rPr>
          <w:rFonts w:hint="eastAsia"/>
        </w:rPr>
        <w:t>（</w:t>
      </w:r>
      <w:r w:rsidR="001B2957" w:rsidRPr="001B2957">
        <w:rPr>
          <w:rFonts w:hint="eastAsia"/>
        </w:rPr>
        <w:t>明文</w:t>
      </w:r>
      <w:r w:rsidR="001B2957" w:rsidRPr="001B2957">
        <w:t>01110010</w:t>
      </w:r>
      <w:r w:rsidR="001B2957" w:rsidRPr="001B2957">
        <w:t>，</w:t>
      </w:r>
      <w:r w:rsidR="001B2957" w:rsidRPr="001B2957">
        <w:rPr>
          <w:rFonts w:hint="eastAsia"/>
        </w:rPr>
        <w:t>密钥</w:t>
      </w:r>
      <w:r w:rsidR="001B2957" w:rsidRPr="001B2957">
        <w:t>1010000010</w:t>
      </w:r>
      <w:r w:rsidR="001B2957">
        <w:rPr>
          <w:rFonts w:hint="eastAsia"/>
        </w:rPr>
        <w:t>）</w:t>
      </w:r>
    </w:p>
    <w:p w14:paraId="33AF63EB" w14:textId="4094FF34" w:rsidR="00AB4635" w:rsidRDefault="00AB4635" w:rsidP="00AB4635">
      <w:pPr>
        <w:spacing w:line="240" w:lineRule="auto"/>
      </w:pPr>
      <w:r w:rsidRPr="00AB4635">
        <w:rPr>
          <w:rFonts w:hint="eastAsia"/>
          <w:caps/>
          <w:noProof/>
        </w:rPr>
        <w:drawing>
          <wp:inline distT="0" distB="0" distL="0" distR="0" wp14:anchorId="3D8FC941" wp14:editId="2E3D3F6F">
            <wp:extent cx="3174865" cy="2743200"/>
            <wp:effectExtent l="0" t="0" r="6985" b="0"/>
            <wp:docPr id="127973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003" cy="275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3C8E" w14:textId="319D2724" w:rsidR="001B2957" w:rsidRDefault="001B2957" w:rsidP="00AB4635">
      <w:pPr>
        <w:spacing w:line="240" w:lineRule="auto"/>
        <w:rPr>
          <w:rFonts w:hint="eastAsia"/>
        </w:rPr>
      </w:pPr>
      <w:r>
        <w:rPr>
          <w:rFonts w:hint="eastAsia"/>
        </w:rPr>
        <w:t>输出密文为11110010。</w:t>
      </w:r>
    </w:p>
    <w:p w14:paraId="3A49F883" w14:textId="71BCE2E9" w:rsidR="00AB4635" w:rsidRDefault="00AB4635" w:rsidP="00AB4635">
      <w:pPr>
        <w:spacing w:line="240" w:lineRule="auto"/>
      </w:pPr>
      <w:r>
        <w:rPr>
          <w:rFonts w:hint="eastAsia"/>
        </w:rPr>
        <w:t>解密测试如下：</w:t>
      </w:r>
      <w:r w:rsidR="001B2957">
        <w:rPr>
          <w:rFonts w:hint="eastAsia"/>
        </w:rPr>
        <w:t>（采用加密得到的密文即11110010）</w:t>
      </w:r>
    </w:p>
    <w:p w14:paraId="66B48BCB" w14:textId="7F1E7E61" w:rsidR="00AB4635" w:rsidRDefault="00AB4635" w:rsidP="00AB4635">
      <w:pPr>
        <w:spacing w:line="240" w:lineRule="auto"/>
      </w:pPr>
      <w:r>
        <w:rPr>
          <w:rFonts w:hint="eastAsia"/>
          <w:noProof/>
        </w:rPr>
        <w:drawing>
          <wp:inline distT="0" distB="0" distL="0" distR="0" wp14:anchorId="2455575B" wp14:editId="1079DDC3">
            <wp:extent cx="3146258" cy="2761838"/>
            <wp:effectExtent l="0" t="0" r="0" b="635"/>
            <wp:docPr id="11708829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929" cy="277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9D9F7" w14:textId="148A7469" w:rsidR="001B2957" w:rsidRDefault="001B2957" w:rsidP="00AB4635">
      <w:pPr>
        <w:spacing w:line="240" w:lineRule="auto"/>
        <w:rPr>
          <w:rFonts w:hint="eastAsia"/>
        </w:rPr>
      </w:pPr>
      <w:r>
        <w:rPr>
          <w:rFonts w:hint="eastAsia"/>
        </w:rPr>
        <w:t>输出明文为01110010，符合最初输入。</w:t>
      </w:r>
    </w:p>
    <w:p w14:paraId="6A98F3C1" w14:textId="77777777" w:rsidR="00AB4635" w:rsidRPr="001B2957" w:rsidRDefault="00AB4635" w:rsidP="00AB4635">
      <w:pPr>
        <w:spacing w:line="240" w:lineRule="exact"/>
        <w:rPr>
          <w:rFonts w:hint="eastAsia"/>
          <w:b/>
          <w:bCs/>
        </w:rPr>
      </w:pPr>
      <w:r w:rsidRPr="001B2957">
        <w:rPr>
          <w:rFonts w:hint="eastAsia"/>
          <w:b/>
          <w:bCs/>
        </w:rPr>
        <w:t>第2关：交叉测试</w:t>
      </w:r>
    </w:p>
    <w:p w14:paraId="357CB1E1" w14:textId="4D693154" w:rsidR="001B2957" w:rsidRDefault="001B2957" w:rsidP="00AB4635">
      <w:pPr>
        <w:spacing w:line="240" w:lineRule="exact"/>
      </w:pPr>
      <w:r w:rsidRPr="001B2957">
        <w:t>为保证算法流程和转换单元（P-Box、S-Box等）的标准化，本程序与其他组同学进行了交叉加密验证。</w:t>
      </w:r>
    </w:p>
    <w:p w14:paraId="0155A35F" w14:textId="77777777" w:rsidR="001B2957" w:rsidRDefault="001B2957" w:rsidP="00AB4635">
      <w:pPr>
        <w:spacing w:line="240" w:lineRule="exact"/>
      </w:pPr>
      <w:r w:rsidRPr="001B2957">
        <w:t>共同约定密钥：1010000010</w:t>
      </w:r>
    </w:p>
    <w:p w14:paraId="142A66DC" w14:textId="77777777" w:rsidR="001B2957" w:rsidRDefault="001B2957" w:rsidP="00AB4635">
      <w:pPr>
        <w:spacing w:line="240" w:lineRule="exact"/>
      </w:pPr>
      <w:r w:rsidRPr="001B2957">
        <w:t>A组（本程序）加密：对</w:t>
      </w:r>
      <w:r w:rsidRPr="001B2957">
        <w:rPr>
          <w:rFonts w:hint="eastAsia"/>
        </w:rPr>
        <w:t>明文</w:t>
      </w:r>
      <w:r w:rsidRPr="001B2957">
        <w:t>01110010</w:t>
      </w:r>
      <w:r w:rsidRPr="001B2957">
        <w:t>加密，得到密</w:t>
      </w:r>
      <w:r w:rsidRPr="001B2957">
        <w:rPr>
          <w:rFonts w:hint="eastAsia"/>
        </w:rPr>
        <w:t>文</w:t>
      </w:r>
      <w:r w:rsidRPr="001B2957">
        <w:t>01110111</w:t>
      </w:r>
      <w:r w:rsidRPr="001B2957">
        <w:t>。</w:t>
      </w:r>
    </w:p>
    <w:p w14:paraId="4AF6830D" w14:textId="1D0CEE9B" w:rsidR="001B2957" w:rsidRDefault="001B2957" w:rsidP="00AB4635">
      <w:pPr>
        <w:spacing w:line="240" w:lineRule="exact"/>
        <w:rPr>
          <w:rFonts w:hint="eastAsia"/>
        </w:rPr>
      </w:pPr>
      <w:r w:rsidRPr="001B2957">
        <w:t>B组解密验证：B组使用其异构平台程序对密</w:t>
      </w:r>
      <w:r w:rsidRPr="001B2957">
        <w:rPr>
          <w:rFonts w:hint="eastAsia"/>
        </w:rPr>
        <w:t>文</w:t>
      </w:r>
      <w:r w:rsidRPr="001B2957">
        <w:t>01110111</w:t>
      </w:r>
      <w:r w:rsidRPr="001B2957">
        <w:t>进行解密，成功得到与本程序一致的</w:t>
      </w:r>
      <w:r w:rsidRPr="001B2957">
        <w:rPr>
          <w:rFonts w:hint="eastAsia"/>
        </w:rPr>
        <w:t>明文</w:t>
      </w:r>
      <w:r w:rsidRPr="001B2957">
        <w:t>01110010</w:t>
      </w:r>
      <w:r w:rsidRPr="001B2957">
        <w:t>。测试通过。</w:t>
      </w:r>
    </w:p>
    <w:p w14:paraId="183EF120" w14:textId="77777777" w:rsidR="00AB4635" w:rsidRDefault="00AB4635" w:rsidP="00AB4635">
      <w:pPr>
        <w:spacing w:line="240" w:lineRule="exact"/>
        <w:rPr>
          <w:rFonts w:hint="eastAsia"/>
        </w:rPr>
      </w:pPr>
      <w:r>
        <w:rPr>
          <w:rFonts w:hint="eastAsia"/>
        </w:rPr>
        <w:lastRenderedPageBreak/>
        <w:t>第3关：扩展功能</w:t>
      </w:r>
    </w:p>
    <w:p w14:paraId="74F20AD4" w14:textId="77777777" w:rsidR="001C72E9" w:rsidRDefault="001C72E9" w:rsidP="00AB4635">
      <w:pPr>
        <w:spacing w:line="240" w:lineRule="exact"/>
      </w:pPr>
      <w:r w:rsidRPr="001C72E9">
        <w:t>本系统支持输入ASCII编码字符串，将其按1 Byte分组进行加密，并能正确解密还原。</w:t>
      </w:r>
    </w:p>
    <w:p w14:paraId="41B50D4D" w14:textId="5E72BADB" w:rsidR="00AB4635" w:rsidRDefault="001C72E9" w:rsidP="00AB4635">
      <w:pPr>
        <w:spacing w:line="240" w:lineRule="exact"/>
      </w:pPr>
      <w:r w:rsidRPr="001C72E9">
        <w:t>测试</w:t>
      </w:r>
      <w:r>
        <w:rPr>
          <w:rFonts w:hint="eastAsia"/>
        </w:rPr>
        <w:t>如下：</w:t>
      </w:r>
    </w:p>
    <w:p w14:paraId="64053D84" w14:textId="06D27B61" w:rsidR="001C72E9" w:rsidRDefault="001C72E9" w:rsidP="001C72E9">
      <w:pPr>
        <w:spacing w:line="240" w:lineRule="auto"/>
      </w:pPr>
      <w:r>
        <w:rPr>
          <w:noProof/>
        </w:rPr>
        <w:drawing>
          <wp:inline distT="0" distB="0" distL="0" distR="0" wp14:anchorId="0196778F" wp14:editId="4ADB2328">
            <wp:extent cx="4108784" cy="3583489"/>
            <wp:effectExtent l="0" t="0" r="6350" b="0"/>
            <wp:docPr id="9280439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123" cy="359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26CC" w14:textId="7F0A6358" w:rsidR="001C72E9" w:rsidRDefault="001C72E9" w:rsidP="001C72E9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0BFA8A32" wp14:editId="2DBCEE3D">
            <wp:extent cx="4053236" cy="3507205"/>
            <wp:effectExtent l="0" t="0" r="4445" b="0"/>
            <wp:docPr id="12886209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041" cy="3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F9C8" w14:textId="23EDBF65" w:rsidR="001C72E9" w:rsidRDefault="001C72E9" w:rsidP="001C72E9">
      <w:pPr>
        <w:spacing w:line="240" w:lineRule="exact"/>
        <w:rPr>
          <w:rFonts w:hint="eastAsia"/>
        </w:rPr>
      </w:pPr>
      <w:r>
        <w:rPr>
          <w:rFonts w:hint="eastAsia"/>
        </w:rPr>
        <w:t>输入测试ASCII字符串，</w:t>
      </w:r>
      <w:r>
        <w:rPr>
          <w:rFonts w:hint="eastAsia"/>
        </w:rPr>
        <w:t>成功输出了对应的二进制密文流，且解密功能可将其完美还原为原英文字符串。</w:t>
      </w:r>
    </w:p>
    <w:p w14:paraId="59CC110C" w14:textId="004DEA1D" w:rsidR="00AB4635" w:rsidRPr="00B24AF2" w:rsidRDefault="00AB4635" w:rsidP="00AB4635">
      <w:pPr>
        <w:spacing w:line="240" w:lineRule="exact"/>
        <w:rPr>
          <w:rFonts w:hint="eastAsia"/>
          <w:b/>
          <w:bCs/>
        </w:rPr>
      </w:pPr>
      <w:r w:rsidRPr="00B24AF2">
        <w:rPr>
          <w:rFonts w:hint="eastAsia"/>
          <w:b/>
          <w:bCs/>
        </w:rPr>
        <w:lastRenderedPageBreak/>
        <w:t>第4关：暴力破解</w:t>
      </w:r>
    </w:p>
    <w:p w14:paraId="103A2C61" w14:textId="1F9A077F" w:rsidR="00B24AF2" w:rsidRDefault="00B24AF2" w:rsidP="00AB4635">
      <w:pPr>
        <w:spacing w:line="240" w:lineRule="exact"/>
      </w:pPr>
      <w:r w:rsidRPr="00B24AF2">
        <w:t>本模块采用了Python的</w:t>
      </w:r>
      <w:proofErr w:type="spellStart"/>
      <w:r w:rsidRPr="00B24AF2">
        <w:t>concurrent.futures</w:t>
      </w:r>
      <w:proofErr w:type="spellEnd"/>
      <w:r w:rsidRPr="00B24AF2">
        <w:t>实现多线程遍历，以提升破解效率。</w:t>
      </w:r>
    </w:p>
    <w:p w14:paraId="2F10C772" w14:textId="71651EF7" w:rsidR="00B24AF2" w:rsidRDefault="00B24AF2" w:rsidP="00AB4635">
      <w:pPr>
        <w:spacing w:line="240" w:lineRule="exact"/>
      </w:pPr>
      <w:r w:rsidRPr="00B24AF2">
        <w:t>破解环境：</w:t>
      </w:r>
      <w:r w:rsidRPr="00B24AF2">
        <w:rPr>
          <w:rFonts w:hint="eastAsia"/>
        </w:rPr>
        <w:t>启用</w:t>
      </w:r>
      <w:r w:rsidRPr="00B24AF2">
        <w:t>8</w:t>
      </w:r>
      <w:r w:rsidRPr="00B24AF2">
        <w:t>线程并发</w:t>
      </w:r>
      <w:r w:rsidRPr="00B24AF2">
        <w:rPr>
          <w:rFonts w:hint="eastAsia"/>
        </w:rPr>
        <w:t>搜索</w:t>
      </w:r>
      <w:r w:rsidRPr="00B24AF2">
        <w:t>1024</w:t>
      </w:r>
      <w:r w:rsidRPr="00B24AF2">
        <w:t>个密钥空间</w:t>
      </w:r>
      <w:r>
        <w:rPr>
          <w:rFonts w:hint="eastAsia"/>
        </w:rPr>
        <w:t>。</w:t>
      </w:r>
    </w:p>
    <w:p w14:paraId="330C8961" w14:textId="23D356F2" w:rsidR="00B24AF2" w:rsidRDefault="00B24AF2" w:rsidP="00AB4635">
      <w:pPr>
        <w:spacing w:line="240" w:lineRule="exact"/>
      </w:pPr>
      <w:r w:rsidRPr="00B24AF2">
        <w:t>测试用例：已知</w:t>
      </w:r>
      <w:r w:rsidRPr="00B24AF2">
        <w:rPr>
          <w:rFonts w:hint="eastAsia"/>
        </w:rPr>
        <w:t>明文</w:t>
      </w:r>
      <w:r w:rsidRPr="00B24AF2">
        <w:t>01110010</w:t>
      </w:r>
      <w:r w:rsidRPr="00B24AF2">
        <w:t>，密</w:t>
      </w:r>
      <w:r w:rsidRPr="00B24AF2">
        <w:rPr>
          <w:rFonts w:hint="eastAsia"/>
        </w:rPr>
        <w:t>文</w:t>
      </w:r>
      <w:r w:rsidRPr="00B24AF2">
        <w:t>01110111</w:t>
      </w:r>
      <w:r w:rsidRPr="00B24AF2">
        <w:t>。</w:t>
      </w:r>
    </w:p>
    <w:p w14:paraId="04B6DD8B" w14:textId="6ADF9423" w:rsidR="00AB4635" w:rsidRDefault="00B24AF2" w:rsidP="00AB4635">
      <w:pPr>
        <w:spacing w:line="240" w:lineRule="exact"/>
      </w:pPr>
      <w:r w:rsidRPr="00B24AF2">
        <w:t>破解耗时：程序设定了时间戳记录，如视频/截图所示，</w:t>
      </w:r>
      <w:r w:rsidRPr="00B24AF2">
        <w:rPr>
          <w:rFonts w:hint="eastAsia"/>
        </w:rPr>
        <w:t>在</w:t>
      </w:r>
      <w:r w:rsidRPr="00B24AF2">
        <w:t>0.0</w:t>
      </w:r>
      <w:r>
        <w:rPr>
          <w:rFonts w:hint="eastAsia"/>
        </w:rPr>
        <w:t>22</w:t>
      </w:r>
      <w:r w:rsidRPr="00B24AF2">
        <w:t>秒内完成了全部密钥空间的暴力破解并锁定了正确密钥</w:t>
      </w:r>
      <w:r>
        <w:rPr>
          <w:rFonts w:hint="eastAsia"/>
        </w:rPr>
        <w:t>：</w:t>
      </w:r>
    </w:p>
    <w:p w14:paraId="5FB55031" w14:textId="6D529345" w:rsidR="00B24AF2" w:rsidRPr="00B24AF2" w:rsidRDefault="00B24AF2" w:rsidP="00B24AF2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DEEC4E5" wp14:editId="7C27F228">
            <wp:extent cx="5263515" cy="1960880"/>
            <wp:effectExtent l="0" t="0" r="0" b="1270"/>
            <wp:docPr id="20235029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D4BA" w14:textId="765DCB59" w:rsidR="00AB4635" w:rsidRPr="00CE1C78" w:rsidRDefault="00AB4635" w:rsidP="00AB4635">
      <w:pPr>
        <w:spacing w:line="240" w:lineRule="exact"/>
        <w:rPr>
          <w:b/>
          <w:bCs/>
        </w:rPr>
      </w:pPr>
      <w:r w:rsidRPr="00CE1C78">
        <w:rPr>
          <w:rFonts w:hint="eastAsia"/>
          <w:b/>
          <w:bCs/>
        </w:rPr>
        <w:t>第5关：封闭测试</w:t>
      </w:r>
    </w:p>
    <w:p w14:paraId="7189BAE1" w14:textId="3A0EEC37" w:rsidR="00CE1C78" w:rsidRDefault="00CE1C78" w:rsidP="00CE1C78">
      <w:pPr>
        <w:spacing w:line="240" w:lineRule="exact"/>
      </w:pPr>
      <w:r>
        <w:rPr>
          <w:rFonts w:hint="eastAsia"/>
        </w:rPr>
        <w:t>基于</w:t>
      </w:r>
      <w:r>
        <w:rPr>
          <w:rFonts w:hint="eastAsia"/>
        </w:rPr>
        <w:t>第</w:t>
      </w:r>
      <w:r>
        <w:t>4</w:t>
      </w:r>
      <w:r>
        <w:rPr>
          <w:rFonts w:hint="eastAsia"/>
        </w:rPr>
        <w:t>关的暴力破解模块，本系统对S-DES的密钥与密文空间进行了遍历分析，得出以下结论</w:t>
      </w:r>
      <w:r>
        <w:rPr>
          <w:rFonts w:hint="eastAsia"/>
        </w:rPr>
        <w:t>，如输出显示：</w:t>
      </w:r>
    </w:p>
    <w:p w14:paraId="424CA44A" w14:textId="638594A6" w:rsidR="00CE1C78" w:rsidRDefault="00CE1C78" w:rsidP="00CE1C78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7BBABF64" wp14:editId="242F1D3F">
            <wp:extent cx="5263515" cy="3663315"/>
            <wp:effectExtent l="0" t="0" r="0" b="0"/>
            <wp:docPr id="10567097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4153" w14:textId="493FA886" w:rsidR="00CE1C78" w:rsidRDefault="00CE1C78" w:rsidP="00CE1C78">
      <w:pPr>
        <w:spacing w:line="240" w:lineRule="exact"/>
        <w:rPr>
          <w:rFonts w:hint="eastAsia"/>
        </w:rPr>
      </w:pPr>
      <w:r>
        <w:rPr>
          <w:rFonts w:hint="eastAsia"/>
        </w:rPr>
        <w:t>关于单对明密文的多密钥现象：对于随机选择的一个明密文对（如</w:t>
      </w:r>
      <w:r>
        <w:rPr>
          <w:rFonts w:hint="eastAsia"/>
        </w:rPr>
        <w:t>明文</w:t>
      </w:r>
      <w:r>
        <w:t>01001011</w:t>
      </w:r>
      <w:r>
        <w:rPr>
          <w:rFonts w:hint="eastAsia"/>
        </w:rPr>
        <w:t>，密文10001011），程序找到了76个不同的密钥都能完成该转换。结论：存在不止一个密钥 Key。</w:t>
      </w:r>
    </w:p>
    <w:p w14:paraId="027DE319" w14:textId="4114D144" w:rsidR="00CE1C78" w:rsidRDefault="00CE1C78" w:rsidP="00CE1C78">
      <w:pPr>
        <w:spacing w:line="240" w:lineRule="exact"/>
        <w:rPr>
          <w:rFonts w:hint="eastAsia"/>
        </w:rPr>
      </w:pPr>
      <w:r>
        <w:rPr>
          <w:rFonts w:hint="eastAsia"/>
        </w:rPr>
        <w:t>关于密文碰撞现象：对于给定明文</w:t>
      </w:r>
      <w:r>
        <w:rPr>
          <w:rFonts w:hint="eastAsia"/>
        </w:rPr>
        <w:t>分组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>（</w:t>
      </w:r>
      <w:r>
        <w:rPr>
          <w:rFonts w:hint="eastAsia"/>
        </w:rPr>
        <w:t>如</w:t>
      </w:r>
      <w:r>
        <w:t>10101010</w:t>
      </w:r>
      <w:r>
        <w:rPr>
          <w:rFonts w:hint="eastAsia"/>
        </w:rPr>
        <w:t>），使用</w:t>
      </w:r>
      <w:r>
        <w:rPr>
          <w:rFonts w:hint="eastAsia"/>
        </w:rPr>
        <w:t>全部</w:t>
      </w:r>
      <w:r>
        <w:t>1024</w:t>
      </w:r>
      <w:r>
        <w:rPr>
          <w:rFonts w:hint="eastAsia"/>
        </w:rPr>
        <w:t>种密钥进</w:t>
      </w:r>
      <w:r>
        <w:rPr>
          <w:rFonts w:hint="eastAsia"/>
        </w:rPr>
        <w:lastRenderedPageBreak/>
        <w:t>行加密，最终只产生</w:t>
      </w:r>
      <w:r>
        <w:rPr>
          <w:rFonts w:hint="eastAsia"/>
        </w:rPr>
        <w:t>了</w:t>
      </w:r>
      <w:r>
        <w:t>16</w:t>
      </w:r>
      <w:r>
        <w:rPr>
          <w:rFonts w:hint="eastAsia"/>
        </w:rPr>
        <w:t>种不同的密文。</w:t>
      </w:r>
    </w:p>
    <w:p w14:paraId="071999A5" w14:textId="448101CE" w:rsidR="00B24AF2" w:rsidRDefault="00CE1C78" w:rsidP="00CE1C78">
      <w:pPr>
        <w:spacing w:line="240" w:lineRule="exact"/>
        <w:rPr>
          <w:rFonts w:hint="eastAsia"/>
        </w:rPr>
      </w:pPr>
      <w:r>
        <w:rPr>
          <w:rFonts w:hint="eastAsia"/>
        </w:rPr>
        <w:t>结论：出现选择不同</w:t>
      </w:r>
      <w:r>
        <w:rPr>
          <w:rFonts w:hint="eastAsia"/>
        </w:rPr>
        <w:t>密钥Ki≠</w:t>
      </w:r>
      <w:proofErr w:type="spellStart"/>
      <w:r>
        <w:rPr>
          <w:rFonts w:hint="eastAsia"/>
        </w:rPr>
        <w:t>Kj</w:t>
      </w:r>
      <w:proofErr w:type="spellEnd"/>
      <w:r>
        <w:rPr>
          <w:rFonts w:hint="eastAsia"/>
        </w:rPr>
        <w:t>加密却得到相同密文</w:t>
      </w:r>
      <w:r>
        <w:rPr>
          <w:rFonts w:hint="eastAsia"/>
        </w:rPr>
        <w:t>Cn</w:t>
      </w:r>
      <w:r>
        <w:t>的</w:t>
      </w:r>
      <w:r>
        <w:rPr>
          <w:rFonts w:hint="eastAsia"/>
        </w:rPr>
        <w:t>情况，且概率极高。</w:t>
      </w:r>
    </w:p>
    <w:sectPr w:rsidR="00B24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35"/>
    <w:rsid w:val="001B2957"/>
    <w:rsid w:val="001C72E9"/>
    <w:rsid w:val="00966CDE"/>
    <w:rsid w:val="00AB4635"/>
    <w:rsid w:val="00B24AF2"/>
    <w:rsid w:val="00C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7D8F"/>
  <w15:chartTrackingRefBased/>
  <w15:docId w15:val="{9E0CB749-56E3-4097-B8F5-633A5DB3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46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6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6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6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6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6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6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6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6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4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6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6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46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46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6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6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6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6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6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6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6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6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6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samsaws 404</dc:creator>
  <cp:keywords/>
  <dc:description/>
  <cp:lastModifiedBy>samsaws 404</cp:lastModifiedBy>
  <cp:revision>1</cp:revision>
  <dcterms:created xsi:type="dcterms:W3CDTF">2026-10-08T07:00:00Z</dcterms:created>
  <dcterms:modified xsi:type="dcterms:W3CDTF">2026-10-08T07:43:00Z</dcterms:modified>
</cp:coreProperties>
</file>