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1831" w14:textId="46B1EE33" w:rsidR="00122FF8" w:rsidRDefault="00122FF8" w:rsidP="00122FF8">
      <w:pPr>
        <w:pStyle w:val="Heading1"/>
        <w:jc w:val="center"/>
      </w:pPr>
      <w:proofErr w:type="spellStart"/>
      <w:r>
        <w:t>Build</w:t>
      </w:r>
      <w:proofErr w:type="spellEnd"/>
      <w:r w:rsidR="000C7EE1">
        <w:t xml:space="preserve"> </w:t>
      </w:r>
      <w:r>
        <w:t xml:space="preserve">web </w:t>
      </w:r>
      <w:proofErr w:type="spellStart"/>
      <w:r>
        <w:t>applications</w:t>
      </w:r>
      <w:proofErr w:type="spellEnd"/>
      <w:r>
        <w:t xml:space="preserve"> </w:t>
      </w:r>
      <w:proofErr w:type="spellStart"/>
      <w:r>
        <w:t>with</w:t>
      </w:r>
      <w:proofErr w:type="spellEnd"/>
      <w:r>
        <w:t xml:space="preserve"> </w:t>
      </w:r>
      <w:proofErr w:type="spellStart"/>
      <w:r>
        <w:t>Blazor</w:t>
      </w:r>
      <w:proofErr w:type="spellEnd"/>
    </w:p>
    <w:p w14:paraId="330BF484" w14:textId="77777777" w:rsidR="002D6025" w:rsidRPr="002D6025" w:rsidRDefault="002D6025" w:rsidP="002D6025"/>
    <w:p w14:paraId="4158A0AA" w14:textId="6ECF768F" w:rsidR="007715A4" w:rsidRDefault="007715A4" w:rsidP="007715A4">
      <w:pPr>
        <w:jc w:val="both"/>
      </w:pPr>
      <w:r>
        <w:t xml:space="preserve">Tento študijný program Vám ponúka podrobné informácie potrebné na to, aby ste mohli začať vytvárať vlastné webové aplikácie pomocou technológie </w:t>
      </w:r>
      <w:proofErr w:type="spellStart"/>
      <w:r>
        <w:t>Blazor</w:t>
      </w:r>
      <w:proofErr w:type="spellEnd"/>
      <w:r>
        <w:t xml:space="preserve">. Naučíte sa, ako </w:t>
      </w:r>
      <w:proofErr w:type="spellStart"/>
      <w:r>
        <w:t>Blazor</w:t>
      </w:r>
      <w:proofErr w:type="spellEnd"/>
      <w:r>
        <w:t xml:space="preserve"> funguje, ako spolupracuje s inými programovacími jazykmi a ako využívať jeho komponenty naplno. Veľkou časťou štúdia bude práca s programovacím jazykom C# a technológiou .NET. Počas štúdia tohto programu si budete taktiež môcť vytvoriť vlastnú webovú aplikáciu, na ktorej si precvičíte svoje nadobudnuté znalosti. Tento študijný program je konštruovaný tak, aby mu porozumeli ako aj úpln</w:t>
      </w:r>
      <w:r w:rsidR="000C3393">
        <w:t>í</w:t>
      </w:r>
      <w:r>
        <w:t xml:space="preserve"> začiatočníci, tak aj pokročilejší vývojári webových aplikácií. Predošlá znalosť technológií .NET a </w:t>
      </w:r>
      <w:proofErr w:type="spellStart"/>
      <w:r>
        <w:t>Blazor</w:t>
      </w:r>
      <w:proofErr w:type="spellEnd"/>
      <w:r>
        <w:t xml:space="preserve"> nie je potrebná, ale môže Vám značne napomôcť pri porozumení zložitejších konceptov programovania. Po úspešnom ukončení štúdia </w:t>
      </w:r>
      <w:r w:rsidR="000C3393">
        <w:t>budete pripravení vytvárať vlastné webové</w:t>
      </w:r>
      <w:r w:rsidR="00145B4A">
        <w:t xml:space="preserve"> aplikácie</w:t>
      </w:r>
      <w:r w:rsidR="000C3393">
        <w:t xml:space="preserve"> a taktiež získate trofej ako ocenenie za Vašu snahu zdokonaliť sa.</w:t>
      </w:r>
    </w:p>
    <w:p w14:paraId="7937A18E" w14:textId="72F66574" w:rsidR="002D6025" w:rsidRPr="00C87EF4" w:rsidRDefault="00256C6C" w:rsidP="002D6025">
      <w:pPr>
        <w:rPr>
          <w:b/>
          <w:bCs/>
        </w:rPr>
      </w:pPr>
      <w:r w:rsidRPr="00C87EF4">
        <w:rPr>
          <w:b/>
          <w:bCs/>
        </w:rPr>
        <w:t xml:space="preserve">V tomto </w:t>
      </w:r>
      <w:r w:rsidR="002D6025" w:rsidRPr="00C87EF4">
        <w:rPr>
          <w:b/>
          <w:bCs/>
        </w:rPr>
        <w:t>študijnom programe sa naučíte:</w:t>
      </w:r>
    </w:p>
    <w:p w14:paraId="719EFBE3" w14:textId="341D917B" w:rsidR="002D6025" w:rsidRDefault="002D6025" w:rsidP="002D6025">
      <w:pPr>
        <w:pStyle w:val="ListParagraph"/>
        <w:numPr>
          <w:ilvl w:val="0"/>
          <w:numId w:val="5"/>
        </w:numPr>
      </w:pPr>
      <w:r>
        <w:t xml:space="preserve">Čo je to </w:t>
      </w:r>
      <w:proofErr w:type="spellStart"/>
      <w:r>
        <w:t>Blazor</w:t>
      </w:r>
      <w:proofErr w:type="spellEnd"/>
      <w:r>
        <w:t xml:space="preserve"> a ako ho efektívne využívať</w:t>
      </w:r>
      <w:r w:rsidR="00C87EF4">
        <w:t>.</w:t>
      </w:r>
    </w:p>
    <w:p w14:paraId="533E530B" w14:textId="64D77672" w:rsidR="002D6025" w:rsidRDefault="002D6025" w:rsidP="002D6025">
      <w:pPr>
        <w:pStyle w:val="ListParagraph"/>
        <w:numPr>
          <w:ilvl w:val="0"/>
          <w:numId w:val="5"/>
        </w:numPr>
      </w:pPr>
      <w:r>
        <w:t>Pracovať s komponentami a</w:t>
      </w:r>
      <w:r w:rsidR="00C87EF4">
        <w:t> </w:t>
      </w:r>
      <w:r>
        <w:t>dátami</w:t>
      </w:r>
      <w:r w:rsidR="00C87EF4">
        <w:t>.</w:t>
      </w:r>
    </w:p>
    <w:p w14:paraId="38E7D580" w14:textId="48ED87AD" w:rsidR="00D63AB9" w:rsidRDefault="00D63AB9" w:rsidP="002D6025">
      <w:pPr>
        <w:pStyle w:val="ListParagraph"/>
        <w:numPr>
          <w:ilvl w:val="0"/>
          <w:numId w:val="5"/>
        </w:numPr>
      </w:pPr>
      <w:r>
        <w:t>Využívať databázu dát pre správu aplikácie.</w:t>
      </w:r>
    </w:p>
    <w:p w14:paraId="6395F73A" w14:textId="2AA3BED0" w:rsidR="002D6025" w:rsidRDefault="002D6025" w:rsidP="002D6025">
      <w:pPr>
        <w:pStyle w:val="ListParagraph"/>
        <w:numPr>
          <w:ilvl w:val="0"/>
          <w:numId w:val="5"/>
        </w:numPr>
      </w:pPr>
      <w:r>
        <w:t xml:space="preserve">Vytvárať </w:t>
      </w:r>
      <w:r w:rsidR="00C87EF4">
        <w:t>priehľadné používateľské rozhranie.</w:t>
      </w:r>
    </w:p>
    <w:p w14:paraId="66DC088D" w14:textId="05E926F2" w:rsidR="00C87EF4" w:rsidRDefault="00C87EF4" w:rsidP="002D6025">
      <w:pPr>
        <w:pStyle w:val="ListParagraph"/>
        <w:numPr>
          <w:ilvl w:val="0"/>
          <w:numId w:val="5"/>
        </w:numPr>
      </w:pPr>
      <w:r>
        <w:t>Vytvárať navigáciu v rámci stránky.</w:t>
      </w:r>
    </w:p>
    <w:p w14:paraId="5C87BAC0" w14:textId="0BDDC50B" w:rsidR="00C87EF4" w:rsidRDefault="00C87EF4" w:rsidP="002D6025">
      <w:pPr>
        <w:pStyle w:val="ListParagraph"/>
        <w:numPr>
          <w:ilvl w:val="0"/>
          <w:numId w:val="5"/>
        </w:numPr>
      </w:pPr>
      <w:r>
        <w:t>Vytvárať si vlastné komponenty na prácu.</w:t>
      </w:r>
    </w:p>
    <w:p w14:paraId="55DCF735" w14:textId="4C6B8766" w:rsidR="00C87EF4" w:rsidRDefault="00C87EF4" w:rsidP="002D6025">
      <w:pPr>
        <w:pStyle w:val="ListParagraph"/>
        <w:numPr>
          <w:ilvl w:val="0"/>
          <w:numId w:val="5"/>
        </w:numPr>
      </w:pPr>
      <w:r>
        <w:t>Pracovať s formulármi.</w:t>
      </w:r>
    </w:p>
    <w:p w14:paraId="54362F8B" w14:textId="7BD8F5FB" w:rsidR="00C87EF4" w:rsidRDefault="00C87EF4" w:rsidP="002D6025">
      <w:pPr>
        <w:pStyle w:val="ListParagraph"/>
        <w:numPr>
          <w:ilvl w:val="0"/>
          <w:numId w:val="5"/>
        </w:numPr>
      </w:pPr>
      <w:r>
        <w:t>Ako používať knižnice programovacieho jazyka JavaScript na stránke.</w:t>
      </w:r>
    </w:p>
    <w:p w14:paraId="4D618609" w14:textId="08F5F1C6" w:rsidR="00C87EF4" w:rsidRDefault="00C87EF4" w:rsidP="002D6025">
      <w:pPr>
        <w:pStyle w:val="ListParagraph"/>
        <w:numPr>
          <w:ilvl w:val="0"/>
          <w:numId w:val="5"/>
        </w:numPr>
      </w:pPr>
      <w:r>
        <w:t>Pracovať so šablónami.</w:t>
      </w:r>
    </w:p>
    <w:p w14:paraId="5E48EA15" w14:textId="659D5278" w:rsidR="00C87EF4" w:rsidRPr="00122FF8" w:rsidRDefault="00C87EF4" w:rsidP="002D6025">
      <w:pPr>
        <w:pStyle w:val="ListParagraph"/>
        <w:numPr>
          <w:ilvl w:val="0"/>
          <w:numId w:val="5"/>
        </w:numPr>
      </w:pPr>
      <w:r>
        <w:t xml:space="preserve">Vytvoriť </w:t>
      </w:r>
      <w:r w:rsidR="00596E7B">
        <w:t xml:space="preserve">si vlastné knižnice v jazyku </w:t>
      </w:r>
      <w:proofErr w:type="spellStart"/>
      <w:r w:rsidR="00596E7B">
        <w:t>Razor</w:t>
      </w:r>
      <w:proofErr w:type="spellEnd"/>
      <w:r w:rsidR="00596E7B">
        <w:t>.</w:t>
      </w:r>
    </w:p>
    <w:sectPr w:rsidR="00C87EF4" w:rsidRPr="00122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158B"/>
    <w:multiLevelType w:val="hybridMultilevel"/>
    <w:tmpl w:val="4B4AC5A6"/>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51EF7F0A"/>
    <w:multiLevelType w:val="hybridMultilevel"/>
    <w:tmpl w:val="072A32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EF33804"/>
    <w:multiLevelType w:val="hybridMultilevel"/>
    <w:tmpl w:val="85FA489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774B46DE"/>
    <w:multiLevelType w:val="hybridMultilevel"/>
    <w:tmpl w:val="EB328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7B314F98"/>
    <w:multiLevelType w:val="hybridMultilevel"/>
    <w:tmpl w:val="765C2A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F8"/>
    <w:rsid w:val="000770AA"/>
    <w:rsid w:val="000C3393"/>
    <w:rsid w:val="000C7EE1"/>
    <w:rsid w:val="00122FF8"/>
    <w:rsid w:val="00145B4A"/>
    <w:rsid w:val="00256C6C"/>
    <w:rsid w:val="002D6025"/>
    <w:rsid w:val="00596E7B"/>
    <w:rsid w:val="007715A4"/>
    <w:rsid w:val="00C87EF4"/>
    <w:rsid w:val="00D63AB9"/>
    <w:rsid w:val="00DB4523"/>
    <w:rsid w:val="00FD2A8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6933"/>
  <w15:chartTrackingRefBased/>
  <w15:docId w15:val="{A6BE5575-B0C0-4EA9-A422-0E5BC12B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6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dc:creator>
  <cp:keywords/>
  <dc:description/>
  <cp:lastModifiedBy>Samuel Meričko</cp:lastModifiedBy>
  <cp:revision>2</cp:revision>
  <dcterms:created xsi:type="dcterms:W3CDTF">2022-03-29T16:42:00Z</dcterms:created>
  <dcterms:modified xsi:type="dcterms:W3CDTF">2022-03-29T16:42:00Z</dcterms:modified>
</cp:coreProperties>
</file>