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B372" w14:textId="05C4B545" w:rsidR="00E6245A" w:rsidRPr="003C7EC1" w:rsidRDefault="00E6245A">
      <w:pPr>
        <w:rPr>
          <w:rFonts w:ascii="Times New Roman" w:hAnsi="Times New Roman" w:cs="Times New Roman"/>
        </w:rPr>
      </w:pPr>
      <w:r w:rsidRPr="003C7EC1">
        <w:rPr>
          <w:rFonts w:ascii="Times New Roman" w:hAnsi="Times New Roman" w:cs="Times New Roman"/>
        </w:rPr>
        <w:t>Samuel Bailey</w:t>
      </w:r>
    </w:p>
    <w:p w14:paraId="666AD1D6" w14:textId="5B08EF7A" w:rsidR="00E6245A" w:rsidRPr="003C7EC1" w:rsidRDefault="00E6245A">
      <w:pPr>
        <w:rPr>
          <w:rFonts w:ascii="Times New Roman" w:hAnsi="Times New Roman" w:cs="Times New Roman"/>
        </w:rPr>
      </w:pPr>
      <w:r w:rsidRPr="003C7EC1">
        <w:rPr>
          <w:rFonts w:ascii="Times New Roman" w:hAnsi="Times New Roman" w:cs="Times New Roman"/>
        </w:rPr>
        <w:t>Assignment 4-2</w:t>
      </w:r>
      <w:r w:rsidRPr="003C7EC1">
        <w:rPr>
          <w:rFonts w:ascii="Times New Roman" w:hAnsi="Times New Roman" w:cs="Times New Roman"/>
        </w:rPr>
        <w:br/>
        <w:t>IT-600</w:t>
      </w:r>
    </w:p>
    <w:p w14:paraId="00D80280" w14:textId="79E4A08B" w:rsidR="00E6245A" w:rsidRPr="003C7EC1" w:rsidRDefault="00E6245A">
      <w:pPr>
        <w:rPr>
          <w:rFonts w:ascii="Times New Roman" w:hAnsi="Times New Roman" w:cs="Times New Roman"/>
        </w:rPr>
      </w:pPr>
    </w:p>
    <w:p w14:paraId="224B65EF" w14:textId="77777777" w:rsidR="006E2270" w:rsidRDefault="00ED5609" w:rsidP="006E2270">
      <w:pPr>
        <w:ind w:firstLine="720"/>
        <w:rPr>
          <w:rFonts w:ascii="Times New Roman" w:hAnsi="Times New Roman" w:cs="Times New Roman"/>
        </w:rPr>
      </w:pPr>
      <w:r w:rsidRPr="003C7EC1">
        <w:rPr>
          <w:rFonts w:ascii="Times New Roman" w:hAnsi="Times New Roman" w:cs="Times New Roman"/>
        </w:rPr>
        <w:t xml:space="preserve">In today’s modern world </w:t>
      </w:r>
      <w:r w:rsidR="0094218F" w:rsidRPr="003C7EC1">
        <w:rPr>
          <w:rFonts w:ascii="Times New Roman" w:hAnsi="Times New Roman" w:cs="Times New Roman"/>
        </w:rPr>
        <w:t xml:space="preserve">of cloud computing </w:t>
      </w:r>
      <w:r w:rsidRPr="003C7EC1">
        <w:rPr>
          <w:rFonts w:ascii="Times New Roman" w:hAnsi="Times New Roman" w:cs="Times New Roman"/>
        </w:rPr>
        <w:t xml:space="preserve">memory </w:t>
      </w:r>
      <w:r w:rsidR="0094218F" w:rsidRPr="003C7EC1">
        <w:rPr>
          <w:rFonts w:ascii="Times New Roman" w:hAnsi="Times New Roman" w:cs="Times New Roman"/>
        </w:rPr>
        <w:t>is a big deal. Some interesting inception is cloud applications are running in Kubernetes with keeps itself running. Memory is allocated to the Kubernetes control plane to be allocated to all other applications.</w:t>
      </w:r>
      <w:r w:rsidR="00A549B2" w:rsidRPr="003C7EC1">
        <w:rPr>
          <w:rFonts w:ascii="Times New Roman" w:hAnsi="Times New Roman" w:cs="Times New Roman"/>
        </w:rPr>
        <w:t xml:space="preserve"> This is </w:t>
      </w:r>
      <w:r w:rsidR="000052DD" w:rsidRPr="003C7EC1">
        <w:rPr>
          <w:rFonts w:ascii="Times New Roman" w:hAnsi="Times New Roman" w:cs="Times New Roman"/>
        </w:rPr>
        <w:t>all</w:t>
      </w:r>
      <w:r w:rsidR="00A549B2" w:rsidRPr="003C7EC1">
        <w:rPr>
          <w:rFonts w:ascii="Times New Roman" w:hAnsi="Times New Roman" w:cs="Times New Roman"/>
        </w:rPr>
        <w:t xml:space="preserve"> virtual memory. </w:t>
      </w:r>
      <w:r w:rsidR="001F2B7D" w:rsidRPr="003C7EC1">
        <w:rPr>
          <w:rFonts w:ascii="Times New Roman" w:hAnsi="Times New Roman" w:cs="Times New Roman"/>
        </w:rPr>
        <w:t xml:space="preserve">Virtual memory is memory that can be changed/defined via software rather than hardware. </w:t>
      </w:r>
      <w:r w:rsidR="007A5043" w:rsidRPr="003C7EC1">
        <w:rPr>
          <w:rFonts w:ascii="Times New Roman" w:hAnsi="Times New Roman" w:cs="Times New Roman"/>
        </w:rPr>
        <w:t xml:space="preserve">For </w:t>
      </w:r>
      <w:r w:rsidR="00D57ED5" w:rsidRPr="003C7EC1">
        <w:rPr>
          <w:rFonts w:ascii="Times New Roman" w:hAnsi="Times New Roman" w:cs="Times New Roman"/>
        </w:rPr>
        <w:t>example,</w:t>
      </w:r>
      <w:r w:rsidR="007A5043" w:rsidRPr="003C7EC1">
        <w:rPr>
          <w:rFonts w:ascii="Times New Roman" w:hAnsi="Times New Roman" w:cs="Times New Roman"/>
        </w:rPr>
        <w:t xml:space="preserve"> if a PC has a RAM stick of 4 GB and then runs out of memory but the PC has a hard drive of 2TB. </w:t>
      </w:r>
      <w:r w:rsidR="00881903" w:rsidRPr="003C7EC1">
        <w:rPr>
          <w:rFonts w:ascii="Times New Roman" w:hAnsi="Times New Roman" w:cs="Times New Roman"/>
        </w:rPr>
        <w:t xml:space="preserve">Then the OS can allocate more memory from the hard drive to work as RAM therefore speeding up applications. </w:t>
      </w:r>
      <w:r w:rsidR="00DF1E02" w:rsidRPr="003C7EC1">
        <w:rPr>
          <w:rFonts w:ascii="Times New Roman" w:hAnsi="Times New Roman" w:cs="Times New Roman"/>
        </w:rPr>
        <w:t xml:space="preserve">This helps all applications that are needing more space. </w:t>
      </w:r>
    </w:p>
    <w:p w14:paraId="61B3C182" w14:textId="47870804" w:rsidR="00676276" w:rsidRPr="003C7EC1" w:rsidRDefault="00676276" w:rsidP="006E2270">
      <w:pPr>
        <w:ind w:firstLine="720"/>
        <w:rPr>
          <w:rFonts w:ascii="Times New Roman" w:hAnsi="Times New Roman" w:cs="Times New Roman"/>
        </w:rPr>
      </w:pPr>
      <w:r w:rsidRPr="003C7EC1">
        <w:rPr>
          <w:rFonts w:ascii="Times New Roman" w:hAnsi="Times New Roman" w:cs="Times New Roman"/>
        </w:rPr>
        <w:t xml:space="preserve">The two tutorials I have listed below are tutorials explaining how virtual memory works. </w:t>
      </w:r>
      <w:r w:rsidR="00CF64E3" w:rsidRPr="003C7EC1">
        <w:rPr>
          <w:rFonts w:ascii="Times New Roman" w:hAnsi="Times New Roman" w:cs="Times New Roman"/>
        </w:rPr>
        <w:t>The first one is a YouTube from a man named Gary who gives a great high overview of what virtual memory is. The next resource is from Google with real world examples of how to use virtual memory</w:t>
      </w:r>
      <w:r w:rsidR="00C056B8" w:rsidRPr="003C7EC1">
        <w:rPr>
          <w:rFonts w:ascii="Times New Roman" w:hAnsi="Times New Roman" w:cs="Times New Roman"/>
        </w:rPr>
        <w:t xml:space="preserve"> on their cloud platform GCP. </w:t>
      </w:r>
      <w:r w:rsidR="00D03DD6" w:rsidRPr="003C7EC1">
        <w:rPr>
          <w:rFonts w:ascii="Times New Roman" w:hAnsi="Times New Roman" w:cs="Times New Roman"/>
        </w:rPr>
        <w:t xml:space="preserve">Virtual memory changes the way we can build applications and even databases. </w:t>
      </w:r>
      <w:r w:rsidR="009D501D" w:rsidRPr="003C7EC1">
        <w:rPr>
          <w:rFonts w:ascii="Times New Roman" w:hAnsi="Times New Roman" w:cs="Times New Roman"/>
        </w:rPr>
        <w:t xml:space="preserve">With virtual memory we can expand or shrink databases in real time without having downtime. </w:t>
      </w:r>
      <w:r w:rsidR="007E237B" w:rsidRPr="003C7EC1">
        <w:rPr>
          <w:rFonts w:ascii="Times New Roman" w:hAnsi="Times New Roman" w:cs="Times New Roman"/>
        </w:rPr>
        <w:t>This is a huge plus when it comes to</w:t>
      </w:r>
      <w:r w:rsidR="00F404FE" w:rsidRPr="003C7EC1">
        <w:rPr>
          <w:rFonts w:ascii="Times New Roman" w:hAnsi="Times New Roman" w:cs="Times New Roman"/>
        </w:rPr>
        <w:t xml:space="preserve"> </w:t>
      </w:r>
      <w:r w:rsidR="005C4AE7" w:rsidRPr="003C7EC1">
        <w:rPr>
          <w:rFonts w:ascii="Times New Roman" w:hAnsi="Times New Roman" w:cs="Times New Roman"/>
        </w:rPr>
        <w:t xml:space="preserve">keeping up with </w:t>
      </w:r>
      <w:r w:rsidR="00C56FFD" w:rsidRPr="003C7EC1">
        <w:rPr>
          <w:rFonts w:ascii="Times New Roman" w:hAnsi="Times New Roman" w:cs="Times New Roman"/>
        </w:rPr>
        <w:t>cloud</w:t>
      </w:r>
      <w:r w:rsidR="005C4AE7" w:rsidRPr="003C7EC1">
        <w:rPr>
          <w:rFonts w:ascii="Times New Roman" w:hAnsi="Times New Roman" w:cs="Times New Roman"/>
        </w:rPr>
        <w:t xml:space="preserve"> computing. </w:t>
      </w:r>
    </w:p>
    <w:p w14:paraId="67835D62" w14:textId="35A26DDE" w:rsidR="00F061A6" w:rsidRPr="003C7EC1" w:rsidRDefault="00F061A6">
      <w:pPr>
        <w:rPr>
          <w:rFonts w:ascii="Times New Roman" w:hAnsi="Times New Roman" w:cs="Times New Roman"/>
        </w:rPr>
      </w:pPr>
    </w:p>
    <w:p w14:paraId="23AEA199" w14:textId="77777777" w:rsidR="00963585" w:rsidRDefault="00963585">
      <w:pPr>
        <w:rPr>
          <w:rFonts w:ascii="Times New Roman" w:hAnsi="Times New Roman" w:cs="Times New Roman"/>
        </w:rPr>
      </w:pPr>
    </w:p>
    <w:p w14:paraId="55F33CAA" w14:textId="77777777" w:rsidR="00963585" w:rsidRDefault="00963585">
      <w:pPr>
        <w:rPr>
          <w:rFonts w:ascii="Times New Roman" w:hAnsi="Times New Roman" w:cs="Times New Roman"/>
        </w:rPr>
      </w:pPr>
    </w:p>
    <w:p w14:paraId="335D9B64" w14:textId="7D7A3FEC" w:rsidR="00F061A6" w:rsidRPr="003C7EC1" w:rsidRDefault="00F061A6">
      <w:pPr>
        <w:rPr>
          <w:rFonts w:ascii="Times New Roman" w:hAnsi="Times New Roman" w:cs="Times New Roman"/>
        </w:rPr>
      </w:pPr>
      <w:r w:rsidRPr="003C7EC1">
        <w:rPr>
          <w:rFonts w:ascii="Times New Roman" w:hAnsi="Times New Roman" w:cs="Times New Roman"/>
        </w:rPr>
        <w:t xml:space="preserve">Resources: </w:t>
      </w:r>
    </w:p>
    <w:p w14:paraId="33140FFF" w14:textId="208FE5D5" w:rsidR="00F061A6" w:rsidRPr="003C7EC1" w:rsidRDefault="00F061A6">
      <w:pPr>
        <w:rPr>
          <w:rFonts w:ascii="Times New Roman" w:hAnsi="Times New Roman" w:cs="Times New Roman"/>
        </w:rPr>
      </w:pPr>
    </w:p>
    <w:p w14:paraId="04346B36" w14:textId="77777777" w:rsidR="00F061A6" w:rsidRPr="003C7EC1" w:rsidRDefault="00F061A6" w:rsidP="00F061A6">
      <w:pPr>
        <w:pStyle w:val="NormalWeb"/>
        <w:ind w:left="567" w:hanging="567"/>
      </w:pPr>
      <w:r w:rsidRPr="003C7EC1">
        <w:t xml:space="preserve">Gary. (2013, February 13). </w:t>
      </w:r>
      <w:r w:rsidRPr="003C7EC1">
        <w:rPr>
          <w:i/>
          <w:iCs/>
        </w:rPr>
        <w:t>What is Virtual Memory - Gary Explains</w:t>
      </w:r>
      <w:r w:rsidRPr="003C7EC1">
        <w:t xml:space="preserve">. What is Virtual Memory - Gary explains. Retrieved January 26, 2022, from https://www.youtube.com/watch?v=2quKyPnUShQ&amp;t=214s </w:t>
      </w:r>
    </w:p>
    <w:p w14:paraId="719553A1" w14:textId="77777777" w:rsidR="00B63665" w:rsidRPr="003C7EC1" w:rsidRDefault="00B63665" w:rsidP="00B63665">
      <w:pPr>
        <w:pStyle w:val="NormalWeb"/>
        <w:ind w:left="567" w:hanging="567"/>
      </w:pPr>
      <w:r w:rsidRPr="003C7EC1">
        <w:t xml:space="preserve">Google. (n.d.). </w:t>
      </w:r>
      <w:r w:rsidRPr="003C7EC1">
        <w:rPr>
          <w:i/>
          <w:iCs/>
        </w:rPr>
        <w:t xml:space="preserve">Creating in-memory RAM </w:t>
      </w:r>
      <w:proofErr w:type="gramStart"/>
      <w:r w:rsidRPr="003C7EC1">
        <w:rPr>
          <w:i/>
          <w:iCs/>
        </w:rPr>
        <w:t>disks  |</w:t>
      </w:r>
      <w:proofErr w:type="gramEnd"/>
      <w:r w:rsidRPr="003C7EC1">
        <w:rPr>
          <w:i/>
          <w:iCs/>
        </w:rPr>
        <w:t>  Compute Engine documentation  |  google cloud</w:t>
      </w:r>
      <w:r w:rsidRPr="003C7EC1">
        <w:t xml:space="preserve">. Google. Retrieved January 26, 2022, from https://cloud.google.com/compute/docs/disks/mount-ram-disks </w:t>
      </w:r>
    </w:p>
    <w:p w14:paraId="4B70D519" w14:textId="77777777" w:rsidR="00F061A6" w:rsidRPr="003C7EC1" w:rsidRDefault="00F061A6">
      <w:pPr>
        <w:rPr>
          <w:rFonts w:ascii="Times New Roman" w:hAnsi="Times New Roman" w:cs="Times New Roman"/>
        </w:rPr>
      </w:pPr>
    </w:p>
    <w:sectPr w:rsidR="00F061A6" w:rsidRPr="003C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5A"/>
    <w:rsid w:val="000052DD"/>
    <w:rsid w:val="00074DDA"/>
    <w:rsid w:val="001F2B7D"/>
    <w:rsid w:val="003C7EC1"/>
    <w:rsid w:val="005C4AE7"/>
    <w:rsid w:val="00676276"/>
    <w:rsid w:val="006E2270"/>
    <w:rsid w:val="0074526A"/>
    <w:rsid w:val="007A5043"/>
    <w:rsid w:val="007E237B"/>
    <w:rsid w:val="00881903"/>
    <w:rsid w:val="0094218F"/>
    <w:rsid w:val="00963585"/>
    <w:rsid w:val="009C6D4F"/>
    <w:rsid w:val="009D501D"/>
    <w:rsid w:val="00A549B2"/>
    <w:rsid w:val="00B5329D"/>
    <w:rsid w:val="00B63665"/>
    <w:rsid w:val="00C056B8"/>
    <w:rsid w:val="00C56FFD"/>
    <w:rsid w:val="00CF64E3"/>
    <w:rsid w:val="00D03DD6"/>
    <w:rsid w:val="00D57ED5"/>
    <w:rsid w:val="00DF1E02"/>
    <w:rsid w:val="00E6245A"/>
    <w:rsid w:val="00ED5609"/>
    <w:rsid w:val="00F061A6"/>
    <w:rsid w:val="00F40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DF2A"/>
  <w15:chartTrackingRefBased/>
  <w15:docId w15:val="{FB7FD77B-392F-1145-95D0-60653683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1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38927">
      <w:bodyDiv w:val="1"/>
      <w:marLeft w:val="0"/>
      <w:marRight w:val="0"/>
      <w:marTop w:val="0"/>
      <w:marBottom w:val="0"/>
      <w:divBdr>
        <w:top w:val="none" w:sz="0" w:space="0" w:color="auto"/>
        <w:left w:val="none" w:sz="0" w:space="0" w:color="auto"/>
        <w:bottom w:val="none" w:sz="0" w:space="0" w:color="auto"/>
        <w:right w:val="none" w:sz="0" w:space="0" w:color="auto"/>
      </w:divBdr>
    </w:div>
    <w:div w:id="116971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28</cp:revision>
  <dcterms:created xsi:type="dcterms:W3CDTF">2022-01-26T20:05:00Z</dcterms:created>
  <dcterms:modified xsi:type="dcterms:W3CDTF">2022-01-26T21:30:00Z</dcterms:modified>
</cp:coreProperties>
</file>