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71DC9" w14:textId="222652CF" w:rsidR="002E24C7" w:rsidRDefault="00311438">
      <w:r>
        <w:t xml:space="preserve">Samuel Bailey </w:t>
      </w:r>
    </w:p>
    <w:p w14:paraId="3343A24C" w14:textId="2C0C99C8" w:rsidR="00311438" w:rsidRDefault="00311438">
      <w:r>
        <w:t xml:space="preserve">CS-340 </w:t>
      </w:r>
    </w:p>
    <w:p w14:paraId="7A7455A9" w14:textId="20DB6BE6" w:rsidR="00311438" w:rsidRDefault="00311438">
      <w:r>
        <w:t>Assignment 2</w:t>
      </w:r>
    </w:p>
    <w:p w14:paraId="1CC709CF" w14:textId="2D3B55B2" w:rsidR="00311438" w:rsidRDefault="00311438"/>
    <w:p w14:paraId="58534E10" w14:textId="203CAABD" w:rsidR="009924F9" w:rsidRDefault="009924F9">
      <w:r>
        <w:rPr>
          <w:noProof/>
        </w:rPr>
        <w:drawing>
          <wp:inline distT="0" distB="0" distL="0" distR="0" wp14:anchorId="3B4BF0CC" wp14:editId="64BC20A1">
            <wp:extent cx="5943600" cy="4457700"/>
            <wp:effectExtent l="0" t="0" r="0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DDDD" w14:textId="345061FC" w:rsidR="009924F9" w:rsidRDefault="009924F9">
      <w:r>
        <w:t>Here is a picture of my screen running ‘use city’ as requested followed by the exact commands from the rubric.</w:t>
      </w:r>
    </w:p>
    <w:p w14:paraId="0ACBC483" w14:textId="0E1B85FB" w:rsidR="009924F9" w:rsidRDefault="009924F9"/>
    <w:p w14:paraId="50EF9ED0" w14:textId="1D169298" w:rsidR="00522C09" w:rsidRDefault="009C2A4B">
      <w:r>
        <w:rPr>
          <w:noProof/>
        </w:rPr>
        <w:lastRenderedPageBreak/>
        <w:drawing>
          <wp:inline distT="0" distB="0" distL="0" distR="0" wp14:anchorId="7A7F4220" wp14:editId="7C6DD879">
            <wp:extent cx="5943600" cy="3257550"/>
            <wp:effectExtent l="0" t="0" r="0" b="6350"/>
            <wp:docPr id="2" name="Picture 2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a blue background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95C8" w14:textId="4AD18B34" w:rsidR="009C2A4B" w:rsidRDefault="009C2A4B">
      <w:r>
        <w:t xml:space="preserve">Here is another screenshot proving I have switched to city and ran the command to insert into the data set according to the rubric. </w:t>
      </w:r>
    </w:p>
    <w:p w14:paraId="63D62A52" w14:textId="2A22833A" w:rsidR="00101D5E" w:rsidRDefault="00101D5E"/>
    <w:p w14:paraId="09111015" w14:textId="3EF8A7D7" w:rsidR="00101D5E" w:rsidRDefault="00101D5E">
      <w:r>
        <w:lastRenderedPageBreak/>
        <w:t xml:space="preserve">After running </w:t>
      </w:r>
      <w:proofErr w:type="spellStart"/>
      <w:proofErr w:type="gramStart"/>
      <w:r>
        <w:t>db.inspections</w:t>
      </w:r>
      <w:proofErr w:type="gramEnd"/>
      <w:r>
        <w:t>.count</w:t>
      </w:r>
      <w:proofErr w:type="spellEnd"/>
      <w:r>
        <w:t xml:space="preserve">() It says there is only one. This is from the failure to load all the </w:t>
      </w:r>
      <w:r w:rsidR="00131C59">
        <w:t>others in step one.</w:t>
      </w:r>
      <w:r w:rsidR="00131C59">
        <w:rPr>
          <w:noProof/>
        </w:rPr>
        <w:drawing>
          <wp:inline distT="0" distB="0" distL="0" distR="0" wp14:anchorId="10387493" wp14:editId="26B6AAE1">
            <wp:extent cx="5943600" cy="4457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4BB7D9" w14:textId="47D8EA61" w:rsidR="00737E0E" w:rsidRDefault="00737E0E"/>
    <w:p w14:paraId="67A47050" w14:textId="67D32C44" w:rsidR="00737E0E" w:rsidRDefault="00737E0E">
      <w:r>
        <w:lastRenderedPageBreak/>
        <w:t xml:space="preserve">On step 5 I receive an error trying to update the object since the object has not been created/imported. </w:t>
      </w:r>
      <w:r w:rsidR="0087337B">
        <w:rPr>
          <w:noProof/>
        </w:rPr>
        <w:drawing>
          <wp:inline distT="0" distB="0" distL="0" distR="0" wp14:anchorId="7D06823F" wp14:editId="6F248766">
            <wp:extent cx="5943600" cy="4457700"/>
            <wp:effectExtent l="0" t="0" r="0" b="0"/>
            <wp:docPr id="4" name="Picture 4" descr="A picture containing text, electronics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monitor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287C" w14:textId="235BF996" w:rsidR="00B629D4" w:rsidRDefault="00B629D4"/>
    <w:p w14:paraId="1A82AF7C" w14:textId="2292E02C" w:rsidR="00B629D4" w:rsidRDefault="00B629D4"/>
    <w:p w14:paraId="77AEAD55" w14:textId="033C7C4F" w:rsidR="00B629D4" w:rsidRDefault="00B629D4"/>
    <w:p w14:paraId="3A8DEA3A" w14:textId="77777777" w:rsidR="00865D4F" w:rsidRDefault="00865D4F" w:rsidP="00C466EA"/>
    <w:p w14:paraId="790C9F8E" w14:textId="77777777" w:rsidR="00865D4F" w:rsidRDefault="00865D4F" w:rsidP="00C466EA"/>
    <w:p w14:paraId="0A80389E" w14:textId="77777777" w:rsidR="00865D4F" w:rsidRDefault="00865D4F" w:rsidP="00C466EA"/>
    <w:p w14:paraId="0C2DCC1F" w14:textId="77777777" w:rsidR="00865D4F" w:rsidRDefault="00865D4F" w:rsidP="00C466EA"/>
    <w:p w14:paraId="18143CF4" w14:textId="77777777" w:rsidR="00865D4F" w:rsidRDefault="00865D4F" w:rsidP="00C466EA"/>
    <w:p w14:paraId="6B51BD22" w14:textId="77777777" w:rsidR="00865D4F" w:rsidRDefault="00865D4F" w:rsidP="00C466EA"/>
    <w:p w14:paraId="3C6BD3D2" w14:textId="77777777" w:rsidR="00865D4F" w:rsidRDefault="00865D4F" w:rsidP="00C466EA"/>
    <w:p w14:paraId="04D5EF0A" w14:textId="77777777" w:rsidR="00865D4F" w:rsidRDefault="00865D4F" w:rsidP="00C466EA"/>
    <w:p w14:paraId="16C1AE2B" w14:textId="77777777" w:rsidR="00865D4F" w:rsidRDefault="00865D4F" w:rsidP="00C466EA"/>
    <w:p w14:paraId="78FE9DBD" w14:textId="77777777" w:rsidR="00865D4F" w:rsidRDefault="00865D4F" w:rsidP="00C466EA"/>
    <w:p w14:paraId="36AAF06B" w14:textId="77777777" w:rsidR="00865D4F" w:rsidRDefault="00865D4F" w:rsidP="00C466EA"/>
    <w:p w14:paraId="6AAA638A" w14:textId="77777777" w:rsidR="00865D4F" w:rsidRDefault="00865D4F" w:rsidP="00C466EA"/>
    <w:p w14:paraId="5E2E043B" w14:textId="77777777" w:rsidR="00865D4F" w:rsidRDefault="00865D4F" w:rsidP="00C466EA"/>
    <w:p w14:paraId="14BAB8EB" w14:textId="77777777" w:rsidR="00865D4F" w:rsidRDefault="00865D4F" w:rsidP="00C466EA"/>
    <w:p w14:paraId="034A9369" w14:textId="77777777" w:rsidR="00865D4F" w:rsidRDefault="00865D4F" w:rsidP="00C466EA"/>
    <w:p w14:paraId="7CFC0F76" w14:textId="77777777" w:rsidR="00865D4F" w:rsidRDefault="00865D4F" w:rsidP="00C466EA"/>
    <w:p w14:paraId="357B7245" w14:textId="5F05CFA6" w:rsidR="00C466EA" w:rsidRDefault="00B629D4" w:rsidP="00C466EA">
      <w:proofErr w:type="gramStart"/>
      <w:r>
        <w:t>Finally</w:t>
      </w:r>
      <w:proofErr w:type="gramEnd"/>
      <w:r w:rsidR="00C466EA">
        <w:t xml:space="preserve"> </w:t>
      </w:r>
      <w:r w:rsidR="00C466EA">
        <w:t xml:space="preserve">for part 6 here is a screenshot of the attempted code ran. </w:t>
      </w:r>
    </w:p>
    <w:p w14:paraId="4279A1DD" w14:textId="5BDB901D" w:rsidR="00B629D4" w:rsidRDefault="00B629D4">
      <w:r>
        <w:t xml:space="preserve"> </w:t>
      </w:r>
      <w:r w:rsidR="00C466EA">
        <w:rPr>
          <w:noProof/>
        </w:rPr>
        <w:drawing>
          <wp:inline distT="0" distB="0" distL="0" distR="0" wp14:anchorId="768FA56B" wp14:editId="079AE74F">
            <wp:extent cx="5083444" cy="3812583"/>
            <wp:effectExtent l="0" t="0" r="0" b="0"/>
            <wp:docPr id="5" name="Picture 5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display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63" cy="38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62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438"/>
    <w:rsid w:val="00101D5E"/>
    <w:rsid w:val="00131C59"/>
    <w:rsid w:val="002E24C7"/>
    <w:rsid w:val="00311438"/>
    <w:rsid w:val="004E0F56"/>
    <w:rsid w:val="00522C09"/>
    <w:rsid w:val="00737E0E"/>
    <w:rsid w:val="00865D4F"/>
    <w:rsid w:val="0087337B"/>
    <w:rsid w:val="009924F9"/>
    <w:rsid w:val="009C2A4B"/>
    <w:rsid w:val="00B629D4"/>
    <w:rsid w:val="00C4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0A2E3"/>
  <w15:chartTrackingRefBased/>
  <w15:docId w15:val="{7278D4EA-7B86-2745-A99C-A65F7AA8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Bailey</dc:creator>
  <cp:keywords/>
  <dc:description/>
  <cp:lastModifiedBy>Samuel Bailey</cp:lastModifiedBy>
  <cp:revision>12</cp:revision>
  <dcterms:created xsi:type="dcterms:W3CDTF">2021-03-10T00:44:00Z</dcterms:created>
  <dcterms:modified xsi:type="dcterms:W3CDTF">2021-03-10T01:25:00Z</dcterms:modified>
</cp:coreProperties>
</file>