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86ADF" w14:textId="77777777" w:rsidR="002D4F14" w:rsidRPr="006320CF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val="es-CO" w:eastAsia="es-VE"/>
        </w:rPr>
      </w:pPr>
    </w:p>
    <w:p w14:paraId="3DB8D5B0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6EA9142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FD38664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0D77615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4D9CF9B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2FE4E31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10A8253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B36596E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F11C267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75BC367" w14:textId="77777777" w:rsidR="002D4F14" w:rsidRPr="002D4F14" w:rsidRDefault="002D4F14" w:rsidP="00F35079">
      <w:pPr>
        <w:spacing w:after="0" w:line="240" w:lineRule="auto"/>
        <w:jc w:val="center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2D4F14">
        <w:rPr>
          <w:rFonts w:eastAsia="Times New Roman" w:cs="Arial"/>
          <w:b/>
          <w:color w:val="000000"/>
          <w:sz w:val="48"/>
          <w:szCs w:val="48"/>
          <w:lang w:eastAsia="es-VE"/>
        </w:rPr>
        <w:t>Acta de Constitución</w:t>
      </w:r>
    </w:p>
    <w:p w14:paraId="16644C65" w14:textId="77777777" w:rsidR="00703CBC" w:rsidRDefault="002D4F14" w:rsidP="00F35079">
      <w:pPr>
        <w:spacing w:after="0" w:line="240" w:lineRule="auto"/>
        <w:jc w:val="center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2D4F14">
        <w:rPr>
          <w:rFonts w:eastAsia="Times New Roman" w:cs="Arial"/>
          <w:b/>
          <w:color w:val="000000"/>
          <w:sz w:val="48"/>
          <w:szCs w:val="48"/>
          <w:lang w:eastAsia="es-VE"/>
        </w:rPr>
        <w:t>del Proyecto</w:t>
      </w:r>
    </w:p>
    <w:p w14:paraId="249CF725" w14:textId="77777777" w:rsidR="005427CA" w:rsidRPr="00D764B4" w:rsidRDefault="005427CA" w:rsidP="005427CA">
      <w:pPr>
        <w:spacing w:after="0" w:line="240" w:lineRule="auto"/>
        <w:jc w:val="center"/>
        <w:rPr>
          <w:b/>
          <w:i/>
          <w:color w:val="A8D08D" w:themeColor="accent6" w:themeTint="99"/>
          <w:sz w:val="44"/>
          <w:szCs w:val="44"/>
        </w:rPr>
      </w:pPr>
      <w:r>
        <w:rPr>
          <w:rFonts w:ascii="Calibri" w:hAnsi="Calibri"/>
          <w:b/>
          <w:i/>
          <w:color w:val="A8D08D" w:themeColor="accent6" w:themeTint="99"/>
          <w:sz w:val="44"/>
          <w:szCs w:val="44"/>
        </w:rPr>
        <w:t>Marketplace – Simulador de Plataforma de viajes Online</w:t>
      </w:r>
    </w:p>
    <w:p w14:paraId="69823C4B" w14:textId="77777777" w:rsidR="002D4F14" w:rsidRPr="002D4F14" w:rsidRDefault="002D4F14" w:rsidP="00F35079">
      <w:pPr>
        <w:spacing w:after="0" w:line="240" w:lineRule="auto"/>
        <w:jc w:val="center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>
        <w:rPr>
          <w:b/>
          <w:i/>
          <w:color w:val="365F91"/>
          <w:sz w:val="36"/>
          <w:szCs w:val="36"/>
        </w:rPr>
        <w:t xml:space="preserve"> </w:t>
      </w:r>
      <w:r w:rsidR="00CE1D98">
        <w:rPr>
          <w:b/>
          <w:i/>
          <w:color w:val="A8D08D" w:themeColor="accent6" w:themeTint="99"/>
          <w:sz w:val="36"/>
          <w:szCs w:val="36"/>
        </w:rPr>
        <w:t>18</w:t>
      </w:r>
      <w:r w:rsidR="003A6082">
        <w:rPr>
          <w:b/>
          <w:i/>
          <w:color w:val="A8D08D" w:themeColor="accent6" w:themeTint="99"/>
          <w:sz w:val="36"/>
          <w:szCs w:val="36"/>
        </w:rPr>
        <w:t>/0</w:t>
      </w:r>
      <w:r w:rsidR="00CE1D98">
        <w:rPr>
          <w:b/>
          <w:i/>
          <w:color w:val="A8D08D" w:themeColor="accent6" w:themeTint="99"/>
          <w:sz w:val="36"/>
          <w:szCs w:val="36"/>
        </w:rPr>
        <w:t>9</w:t>
      </w:r>
      <w:r w:rsidR="003A6082">
        <w:rPr>
          <w:b/>
          <w:i/>
          <w:color w:val="A8D08D" w:themeColor="accent6" w:themeTint="99"/>
          <w:sz w:val="36"/>
          <w:szCs w:val="36"/>
        </w:rPr>
        <w:t>/2026</w:t>
      </w:r>
    </w:p>
    <w:p w14:paraId="444FF452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A5CB6EB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1E239FF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ED7E9AB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C2C0C86" w14:textId="77777777" w:rsidR="002D4F14" w:rsidRDefault="00F12C9A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t xml:space="preserve">  </w:t>
      </w:r>
    </w:p>
    <w:p w14:paraId="40E974DA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734B8EB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CA6F487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BFF9AC3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7E0FBC4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D274845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70C7680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42AFB04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FECC595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964CC02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AF32B43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DCF8E91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E9D39BA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0BC6187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5F61A0F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D529D1F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562943D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1DDCA2A" w14:textId="77777777" w:rsidR="002D4F14" w:rsidRPr="00921F79" w:rsidRDefault="00711B08" w:rsidP="00711B08">
      <w:pPr>
        <w:spacing w:after="0" w:line="240" w:lineRule="auto"/>
        <w:jc w:val="center"/>
        <w:rPr>
          <w:rFonts w:eastAsia="Times New Roman" w:cs="Arial"/>
          <w:b/>
          <w:color w:val="385623" w:themeColor="accent6" w:themeShade="80"/>
          <w:sz w:val="32"/>
          <w:szCs w:val="32"/>
          <w:lang w:eastAsia="es-VE"/>
        </w:rPr>
      </w:pPr>
      <w:r w:rsidRPr="00921F79">
        <w:rPr>
          <w:rFonts w:eastAsia="Times New Roman" w:cs="Arial"/>
          <w:b/>
          <w:color w:val="385623" w:themeColor="accent6" w:themeShade="80"/>
          <w:sz w:val="32"/>
          <w:szCs w:val="32"/>
          <w:lang w:eastAsia="es-VE"/>
        </w:rPr>
        <w:t>TABLA DE CONTENIDO</w:t>
      </w:r>
    </w:p>
    <w:p w14:paraId="64A19D93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726F508" w14:textId="77777777" w:rsidR="00A6154F" w:rsidRDefault="00B94149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lang w:val="es-CO" w:eastAsia="es-CO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begin"/>
      </w:r>
      <w:r>
        <w:rPr>
          <w:rFonts w:eastAsia="Times New Roman" w:cs="Arial"/>
          <w:b/>
          <w:color w:val="365F91"/>
          <w:szCs w:val="24"/>
          <w:lang w:eastAsia="es-VE"/>
        </w:rPr>
        <w:instrText xml:space="preserve"> TOC \o "1-2" \u </w:instrText>
      </w:r>
      <w:r>
        <w:rPr>
          <w:rFonts w:eastAsia="Times New Roman" w:cs="Arial"/>
          <w:b/>
          <w:color w:val="365F91"/>
          <w:szCs w:val="24"/>
          <w:lang w:eastAsia="es-VE"/>
        </w:rPr>
        <w:fldChar w:fldCharType="separate"/>
      </w:r>
      <w:r w:rsidR="00A6154F">
        <w:rPr>
          <w:noProof/>
        </w:rPr>
        <w:t>Historial de Versiones</w:t>
      </w:r>
      <w:r w:rsidR="00A6154F">
        <w:rPr>
          <w:noProof/>
        </w:rPr>
        <w:tab/>
      </w:r>
      <w:r w:rsidR="00A6154F">
        <w:rPr>
          <w:noProof/>
        </w:rPr>
        <w:fldChar w:fldCharType="begin"/>
      </w:r>
      <w:r w:rsidR="00A6154F">
        <w:rPr>
          <w:noProof/>
        </w:rPr>
        <w:instrText xml:space="preserve"> PAGEREF _Toc506135474 \h </w:instrText>
      </w:r>
      <w:r w:rsidR="00A6154F">
        <w:rPr>
          <w:noProof/>
        </w:rPr>
      </w:r>
      <w:r w:rsidR="00A6154F">
        <w:rPr>
          <w:noProof/>
        </w:rPr>
        <w:fldChar w:fldCharType="separate"/>
      </w:r>
      <w:r w:rsidR="00A6154F">
        <w:rPr>
          <w:noProof/>
        </w:rPr>
        <w:t>3</w:t>
      </w:r>
      <w:r w:rsidR="00A6154F">
        <w:rPr>
          <w:noProof/>
        </w:rPr>
        <w:fldChar w:fldCharType="end"/>
      </w:r>
    </w:p>
    <w:p w14:paraId="1C930B93" w14:textId="77777777" w:rsidR="00A6154F" w:rsidRDefault="00A6154F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lang w:val="es-CO" w:eastAsia="es-CO"/>
        </w:rPr>
      </w:pPr>
      <w:r>
        <w:rPr>
          <w:noProof/>
        </w:rPr>
        <w:t>Información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_Toc506135475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02FCDCF" w14:textId="77777777" w:rsidR="00A6154F" w:rsidRDefault="00A6154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lang w:val="es-CO" w:eastAsia="es-CO"/>
        </w:rPr>
      </w:pPr>
      <w:r>
        <w:rPr>
          <w:noProof/>
        </w:rPr>
        <w:t>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_Toc506135476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4F75C02" w14:textId="77777777" w:rsidR="00A6154F" w:rsidRDefault="00A6154F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lang w:val="es-CO" w:eastAsia="es-CO"/>
        </w:rPr>
      </w:pPr>
      <w:r>
        <w:rPr>
          <w:noProof/>
        </w:rPr>
        <w:t>Propósito y Justificación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_Toc506135477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091A274" w14:textId="77777777" w:rsidR="00A6154F" w:rsidRDefault="00A6154F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lang w:val="es-CO" w:eastAsia="es-CO"/>
        </w:rPr>
      </w:pPr>
      <w:r>
        <w:rPr>
          <w:noProof/>
        </w:rPr>
        <w:t>Descripción del Proyecto y Entregables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_Toc506135478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E11FAEE" w14:textId="77777777" w:rsidR="00A6154F" w:rsidRDefault="00A6154F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lang w:val="es-CO" w:eastAsia="es-CO"/>
        </w:rPr>
      </w:pPr>
      <w:r>
        <w:rPr>
          <w:noProof/>
        </w:rPr>
        <w:t>Requerimientos de alto nivel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_Toc506135479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2D45E8A" w14:textId="77777777" w:rsidR="00A6154F" w:rsidRDefault="00A6154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lang w:val="es-CO" w:eastAsia="es-CO"/>
        </w:rPr>
      </w:pPr>
      <w:r>
        <w:rPr>
          <w:noProof/>
        </w:rPr>
        <w:t>Requerimientos del producto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_Toc506135480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83BCB6B" w14:textId="77777777" w:rsidR="00A6154F" w:rsidRDefault="00A6154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lang w:val="es-CO" w:eastAsia="es-CO"/>
        </w:rPr>
      </w:pPr>
      <w:r>
        <w:rPr>
          <w:noProof/>
        </w:rPr>
        <w:t>Requerimientos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_Toc506135481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8F7A84F" w14:textId="77777777" w:rsidR="00A6154F" w:rsidRDefault="00A6154F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lang w:val="es-CO" w:eastAsia="es-CO"/>
        </w:rPr>
      </w:pPr>
      <w:r>
        <w:rPr>
          <w:noProof/>
        </w:rPr>
        <w:t>Objetivos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_Toc506135482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0008969" w14:textId="77777777" w:rsidR="00A6154F" w:rsidRDefault="00A6154F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lang w:val="es-CO" w:eastAsia="es-CO"/>
        </w:rPr>
      </w:pPr>
      <w:r>
        <w:rPr>
          <w:noProof/>
        </w:rPr>
        <w:t>Supuestos y Restricciones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_Toc506135483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FA44926" w14:textId="77777777" w:rsidR="00A6154F" w:rsidRDefault="00A6154F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lang w:val="es-CO" w:eastAsia="es-CO"/>
        </w:rPr>
      </w:pPr>
      <w:r>
        <w:rPr>
          <w:noProof/>
        </w:rPr>
        <w:t>Riesgos iniciales de alto nivel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_Toc506135484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C9725FF" w14:textId="77777777" w:rsidR="00A6154F" w:rsidRDefault="00A6154F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lang w:val="es-CO" w:eastAsia="es-CO"/>
        </w:rPr>
      </w:pPr>
      <w:r>
        <w:rPr>
          <w:noProof/>
        </w:rPr>
        <w:t>Cronograma de hitos principales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_Toc506135485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D9996C0" w14:textId="77777777" w:rsidR="00A6154F" w:rsidRDefault="00A6154F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lang w:val="es-CO" w:eastAsia="es-CO"/>
        </w:rPr>
      </w:pPr>
      <w:r>
        <w:rPr>
          <w:noProof/>
        </w:rPr>
        <w:t>Presupuesto estimado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_Toc506135486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8395258" w14:textId="77777777" w:rsidR="00A6154F" w:rsidRDefault="00A6154F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lang w:val="es-CO" w:eastAsia="es-CO"/>
        </w:rPr>
      </w:pPr>
      <w:r>
        <w:rPr>
          <w:noProof/>
        </w:rPr>
        <w:t>Lista de Interesados (stakeholders)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_Toc506135487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A18A08F" w14:textId="77777777" w:rsidR="00A6154F" w:rsidRDefault="00A6154F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lang w:val="es-CO" w:eastAsia="es-CO"/>
        </w:rPr>
      </w:pPr>
      <w:r>
        <w:rPr>
          <w:noProof/>
        </w:rPr>
        <w:t>Requisitos de aprobación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_Toc506135488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DD45655" w14:textId="77777777" w:rsidR="00A6154F" w:rsidRDefault="00A6154F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lang w:val="es-CO" w:eastAsia="es-CO"/>
        </w:rPr>
      </w:pPr>
      <w:r>
        <w:rPr>
          <w:noProof/>
        </w:rPr>
        <w:t>Asignación del Gerente de Proyecto y nivel de autoridad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_Toc506135489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600C031" w14:textId="77777777" w:rsidR="00A6154F" w:rsidRDefault="00A6154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lang w:val="es-CO" w:eastAsia="es-CO"/>
        </w:rPr>
      </w:pPr>
      <w:r>
        <w:rPr>
          <w:noProof/>
        </w:rPr>
        <w:t>Gerente de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_Toc506135490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5D9CBF4" w14:textId="77777777" w:rsidR="00A6154F" w:rsidRDefault="00A6154F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lang w:val="es-CO" w:eastAsia="es-CO"/>
        </w:rPr>
      </w:pPr>
      <w:r>
        <w:rPr>
          <w:noProof/>
        </w:rPr>
        <w:t>Niveles de autoridad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_Toc506135491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F72134C" w14:textId="77777777" w:rsidR="00A6154F" w:rsidRDefault="00A6154F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lang w:val="es-CO" w:eastAsia="es-CO"/>
        </w:rPr>
      </w:pPr>
      <w:r>
        <w:rPr>
          <w:noProof/>
        </w:rPr>
        <w:t>Equipo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_Toc506135492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65B4BA3" w14:textId="77777777" w:rsidR="00A6154F" w:rsidRDefault="00A6154F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lang w:val="es-CO" w:eastAsia="es-CO"/>
        </w:rPr>
      </w:pPr>
      <w:r>
        <w:rPr>
          <w:noProof/>
        </w:rPr>
        <w:lastRenderedPageBreak/>
        <w:t>Aprobaciones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_Toc506135493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7717DF7" w14:textId="77777777" w:rsidR="0050378C" w:rsidRDefault="00B94149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end"/>
      </w:r>
    </w:p>
    <w:p w14:paraId="27FA26BA" w14:textId="77777777" w:rsidR="002D4F14" w:rsidRPr="0050378C" w:rsidRDefault="0050378C" w:rsidP="0050378C">
      <w:pPr>
        <w:tabs>
          <w:tab w:val="left" w:pos="2250"/>
        </w:tabs>
        <w:rPr>
          <w:rFonts w:eastAsia="Times New Roman" w:cs="Arial"/>
          <w:szCs w:val="24"/>
          <w:lang w:eastAsia="es-VE"/>
        </w:rPr>
      </w:pPr>
      <w:r>
        <w:rPr>
          <w:rFonts w:eastAsia="Times New Roman" w:cs="Arial"/>
          <w:szCs w:val="24"/>
          <w:lang w:eastAsia="es-VE"/>
        </w:rPr>
        <w:tab/>
      </w:r>
    </w:p>
    <w:p w14:paraId="42AC77AD" w14:textId="77777777" w:rsidR="000222EF" w:rsidRDefault="00195E63" w:rsidP="000222EF">
      <w:pPr>
        <w:pStyle w:val="Ttulo1"/>
      </w:pPr>
      <w:bookmarkStart w:id="0" w:name="_Toc506135474"/>
      <w:r>
        <w:t>Historial</w:t>
      </w:r>
      <w:r w:rsidR="000222EF">
        <w:t xml:space="preserve"> de Versiones</w:t>
      </w:r>
      <w:bookmarkEnd w:id="0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8"/>
        <w:gridCol w:w="950"/>
        <w:gridCol w:w="1628"/>
        <w:gridCol w:w="1683"/>
        <w:gridCol w:w="3041"/>
      </w:tblGrid>
      <w:tr w:rsidR="001136B7" w14:paraId="6E854144" w14:textId="77777777" w:rsidTr="00B50400">
        <w:tc>
          <w:tcPr>
            <w:tcW w:w="1418" w:type="dxa"/>
            <w:shd w:val="clear" w:color="auto" w:fill="D9D9D9"/>
          </w:tcPr>
          <w:p w14:paraId="6D77F3F9" w14:textId="77777777" w:rsidR="001136B7" w:rsidRPr="00FC2034" w:rsidRDefault="001136B7" w:rsidP="00F14626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950" w:type="dxa"/>
            <w:shd w:val="clear" w:color="auto" w:fill="D9D9D9"/>
          </w:tcPr>
          <w:p w14:paraId="2DD78647" w14:textId="77777777" w:rsidR="001136B7" w:rsidRPr="00FC2034" w:rsidRDefault="001136B7" w:rsidP="00F14626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628" w:type="dxa"/>
            <w:shd w:val="clear" w:color="auto" w:fill="D9D9D9"/>
          </w:tcPr>
          <w:p w14:paraId="40471E25" w14:textId="77777777" w:rsidR="001136B7" w:rsidRDefault="001136B7" w:rsidP="00F14626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683" w:type="dxa"/>
            <w:shd w:val="clear" w:color="auto" w:fill="D9D9D9"/>
          </w:tcPr>
          <w:p w14:paraId="035C4ECE" w14:textId="77777777" w:rsidR="001136B7" w:rsidRDefault="001136B7" w:rsidP="00F14626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3041" w:type="dxa"/>
            <w:shd w:val="clear" w:color="auto" w:fill="D9D9D9"/>
          </w:tcPr>
          <w:p w14:paraId="0747F4C1" w14:textId="77777777" w:rsidR="001136B7" w:rsidRDefault="001136B7" w:rsidP="00F14626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 w:rsidR="001136B7" w:rsidRPr="00FC2034" w14:paraId="4E54C472" w14:textId="77777777" w:rsidTr="00B50400">
        <w:tc>
          <w:tcPr>
            <w:tcW w:w="1418" w:type="dxa"/>
          </w:tcPr>
          <w:p w14:paraId="0925AD8A" w14:textId="77777777" w:rsidR="001136B7" w:rsidRPr="000C43DA" w:rsidRDefault="00CE1D98" w:rsidP="00F14626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18</w:t>
            </w:r>
            <w:r w:rsidR="003A6082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/09/2026</w:t>
            </w:r>
          </w:p>
        </w:tc>
        <w:tc>
          <w:tcPr>
            <w:tcW w:w="950" w:type="dxa"/>
          </w:tcPr>
          <w:p w14:paraId="057F46E7" w14:textId="77777777" w:rsidR="001136B7" w:rsidRPr="000C43DA" w:rsidRDefault="00551FBE" w:rsidP="00F14626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0C43DA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1</w:t>
            </w:r>
          </w:p>
        </w:tc>
        <w:tc>
          <w:tcPr>
            <w:tcW w:w="1628" w:type="dxa"/>
          </w:tcPr>
          <w:p w14:paraId="7ECFAF21" w14:textId="77777777" w:rsidR="001136B7" w:rsidRPr="000C43DA" w:rsidRDefault="00CE1D98" w:rsidP="00F14626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Samuel Aguilar</w:t>
            </w:r>
          </w:p>
        </w:tc>
        <w:tc>
          <w:tcPr>
            <w:tcW w:w="1683" w:type="dxa"/>
          </w:tcPr>
          <w:p w14:paraId="007E936E" w14:textId="77777777" w:rsidR="001136B7" w:rsidRPr="000C43DA" w:rsidRDefault="003A6082" w:rsidP="00F14626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Universidad El Bosque</w:t>
            </w:r>
          </w:p>
        </w:tc>
        <w:tc>
          <w:tcPr>
            <w:tcW w:w="3041" w:type="dxa"/>
          </w:tcPr>
          <w:p w14:paraId="12EAA1FB" w14:textId="77777777" w:rsidR="0066498F" w:rsidRPr="005427CA" w:rsidRDefault="00000000">
            <w:pPr>
              <w:rPr>
                <w:sz w:val="20"/>
                <w:szCs w:val="20"/>
              </w:rPr>
            </w:pPr>
            <w:r w:rsidRPr="005427CA">
              <w:rPr>
                <w:sz w:val="20"/>
                <w:szCs w:val="20"/>
              </w:rPr>
              <w:t>Versión inicial revisada y completada con base en el documento Proyecto de Curso: Marketplace de Alojamientos. Se ajustan el alcance, los requerimientos, los entregables y los hitos para que correspondan a la aplicación de alojamientos temporales.</w:t>
            </w:r>
          </w:p>
        </w:tc>
      </w:tr>
      <w:tr w:rsidR="001136B7" w:rsidRPr="00FC2034" w14:paraId="07AAA494" w14:textId="77777777" w:rsidTr="00B50400">
        <w:tc>
          <w:tcPr>
            <w:tcW w:w="1418" w:type="dxa"/>
          </w:tcPr>
          <w:p w14:paraId="2501197A" w14:textId="49B163A9" w:rsidR="001136B7" w:rsidRPr="000C43DA" w:rsidRDefault="00F32AFD" w:rsidP="00CE1D98">
            <w:pPr>
              <w:spacing w:after="0" w:line="240" w:lineRule="auto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20/9/2026</w:t>
            </w:r>
          </w:p>
        </w:tc>
        <w:tc>
          <w:tcPr>
            <w:tcW w:w="950" w:type="dxa"/>
          </w:tcPr>
          <w:p w14:paraId="363B2733" w14:textId="2205A1A9" w:rsidR="001136B7" w:rsidRPr="000C43DA" w:rsidRDefault="005427CA" w:rsidP="00CE1D98">
            <w:pPr>
              <w:spacing w:after="0" w:line="240" w:lineRule="auto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2</w:t>
            </w:r>
          </w:p>
        </w:tc>
        <w:tc>
          <w:tcPr>
            <w:tcW w:w="1628" w:type="dxa"/>
          </w:tcPr>
          <w:p w14:paraId="165BAD1E" w14:textId="0E32D56C" w:rsidR="001136B7" w:rsidRPr="000C43DA" w:rsidRDefault="005427CA" w:rsidP="00CE1D98">
            <w:pPr>
              <w:spacing w:after="0" w:line="240" w:lineRule="auto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Samuel Aguilar</w:t>
            </w:r>
          </w:p>
        </w:tc>
        <w:tc>
          <w:tcPr>
            <w:tcW w:w="1683" w:type="dxa"/>
          </w:tcPr>
          <w:p w14:paraId="560D065A" w14:textId="484E094D" w:rsidR="001136B7" w:rsidRPr="000C43DA" w:rsidRDefault="005427CA" w:rsidP="00CE1D98">
            <w:pPr>
              <w:spacing w:after="0" w:line="240" w:lineRule="auto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Universidad El Bosque</w:t>
            </w:r>
          </w:p>
        </w:tc>
        <w:tc>
          <w:tcPr>
            <w:tcW w:w="3041" w:type="dxa"/>
          </w:tcPr>
          <w:p w14:paraId="4CB99C36" w14:textId="2772247E" w:rsidR="001136B7" w:rsidRPr="000C43DA" w:rsidRDefault="005427CA" w:rsidP="00CE1D98">
            <w:pPr>
              <w:spacing w:after="0" w:line="240" w:lineRule="auto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Se completo el objetivo y alcance del proyecto teniendo en cuenta los requerimientos del proyecto ya mencionado</w:t>
            </w:r>
          </w:p>
        </w:tc>
      </w:tr>
      <w:tr w:rsidR="00F32AFD" w:rsidRPr="00FC2034" w14:paraId="32A7F85D" w14:textId="77777777" w:rsidTr="00B50400">
        <w:tc>
          <w:tcPr>
            <w:tcW w:w="1418" w:type="dxa"/>
          </w:tcPr>
          <w:p w14:paraId="4B4B40A0" w14:textId="496D8A86" w:rsidR="00F32AFD" w:rsidRPr="000C43DA" w:rsidRDefault="00F32AFD" w:rsidP="00CE1D98">
            <w:pPr>
              <w:spacing w:after="0" w:line="240" w:lineRule="auto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24/9/2026</w:t>
            </w:r>
          </w:p>
        </w:tc>
        <w:tc>
          <w:tcPr>
            <w:tcW w:w="950" w:type="dxa"/>
          </w:tcPr>
          <w:p w14:paraId="20FB1564" w14:textId="4D17916F" w:rsidR="00F32AFD" w:rsidRPr="000C43DA" w:rsidRDefault="005427CA" w:rsidP="00CE1D98">
            <w:pPr>
              <w:spacing w:after="0" w:line="240" w:lineRule="auto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3</w:t>
            </w:r>
          </w:p>
        </w:tc>
        <w:tc>
          <w:tcPr>
            <w:tcW w:w="1628" w:type="dxa"/>
          </w:tcPr>
          <w:p w14:paraId="5B7059F2" w14:textId="4F325B3D" w:rsidR="00F32AFD" w:rsidRPr="000C43DA" w:rsidRDefault="005427CA" w:rsidP="00CE1D98">
            <w:pPr>
              <w:spacing w:after="0" w:line="240" w:lineRule="auto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Samuel Aguilar</w:t>
            </w:r>
          </w:p>
        </w:tc>
        <w:tc>
          <w:tcPr>
            <w:tcW w:w="1683" w:type="dxa"/>
          </w:tcPr>
          <w:p w14:paraId="003770BC" w14:textId="74C79F98" w:rsidR="00F32AFD" w:rsidRPr="000C43DA" w:rsidRDefault="005427CA" w:rsidP="00CE1D98">
            <w:pPr>
              <w:spacing w:after="0" w:line="240" w:lineRule="auto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Universidad El Bosque</w:t>
            </w:r>
          </w:p>
        </w:tc>
        <w:tc>
          <w:tcPr>
            <w:tcW w:w="3041" w:type="dxa"/>
          </w:tcPr>
          <w:p w14:paraId="69EC8B46" w14:textId="6E9F1F3C" w:rsidR="00F32AFD" w:rsidRPr="000C43DA" w:rsidRDefault="005427CA" w:rsidP="00CE1D98">
            <w:pPr>
              <w:spacing w:after="0" w:line="240" w:lineRule="auto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Se ajustaron presupuestos teniendo en cuenta la información obtenida y el trabajo realizado y se estimo una cifra por nuestro trabajo</w:t>
            </w:r>
          </w:p>
        </w:tc>
      </w:tr>
      <w:tr w:rsidR="00F32AFD" w:rsidRPr="00FC2034" w14:paraId="3789A2DC" w14:textId="77777777" w:rsidTr="00B50400">
        <w:tc>
          <w:tcPr>
            <w:tcW w:w="1418" w:type="dxa"/>
          </w:tcPr>
          <w:p w14:paraId="58BBB94C" w14:textId="3EFEDE1C" w:rsidR="00F32AFD" w:rsidRPr="000C43DA" w:rsidRDefault="00F32AFD" w:rsidP="00CE1D98">
            <w:pPr>
              <w:spacing w:after="0" w:line="240" w:lineRule="auto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30/9/2026</w:t>
            </w:r>
          </w:p>
        </w:tc>
        <w:tc>
          <w:tcPr>
            <w:tcW w:w="950" w:type="dxa"/>
          </w:tcPr>
          <w:p w14:paraId="34C081BC" w14:textId="1C331C47" w:rsidR="00F32AFD" w:rsidRPr="000C43DA" w:rsidRDefault="005427CA" w:rsidP="00CE1D98">
            <w:pPr>
              <w:spacing w:after="0" w:line="240" w:lineRule="auto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4</w:t>
            </w:r>
          </w:p>
        </w:tc>
        <w:tc>
          <w:tcPr>
            <w:tcW w:w="1628" w:type="dxa"/>
          </w:tcPr>
          <w:p w14:paraId="583DDD11" w14:textId="59E3062E" w:rsidR="00F32AFD" w:rsidRPr="000C43DA" w:rsidRDefault="005427CA" w:rsidP="00CE1D98">
            <w:pPr>
              <w:spacing w:after="0" w:line="240" w:lineRule="auto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Samuel Aguilar</w:t>
            </w:r>
          </w:p>
        </w:tc>
        <w:tc>
          <w:tcPr>
            <w:tcW w:w="1683" w:type="dxa"/>
          </w:tcPr>
          <w:p w14:paraId="5856B1DC" w14:textId="29427525" w:rsidR="00F32AFD" w:rsidRPr="000C43DA" w:rsidRDefault="005427CA" w:rsidP="00CE1D98">
            <w:pPr>
              <w:spacing w:after="0" w:line="240" w:lineRule="auto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Universidad El Bosque</w:t>
            </w:r>
          </w:p>
        </w:tc>
        <w:tc>
          <w:tcPr>
            <w:tcW w:w="3041" w:type="dxa"/>
          </w:tcPr>
          <w:p w14:paraId="10F23937" w14:textId="004A2A89" w:rsidR="00F32AFD" w:rsidRPr="000C43DA" w:rsidRDefault="005427CA" w:rsidP="00CE1D98">
            <w:pPr>
              <w:spacing w:after="0" w:line="240" w:lineRule="auto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 xml:space="preserve">Se ajusto el cronograma para que este mostrara el trabajo realizado durante el proyecto y se ajusto el presupuesto a una cifra </w:t>
            </w:r>
            <w:proofErr w:type="spellStart"/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mas</w:t>
            </w:r>
            <w:proofErr w:type="spellEnd"/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 xml:space="preserve"> pequeña</w:t>
            </w:r>
          </w:p>
        </w:tc>
      </w:tr>
      <w:tr w:rsidR="00F32AFD" w:rsidRPr="00FC2034" w14:paraId="1527C1C7" w14:textId="77777777" w:rsidTr="00B50400">
        <w:tc>
          <w:tcPr>
            <w:tcW w:w="1418" w:type="dxa"/>
          </w:tcPr>
          <w:p w14:paraId="12685243" w14:textId="099BCF52" w:rsidR="00F32AFD" w:rsidRPr="000C43DA" w:rsidRDefault="00F32AFD" w:rsidP="00CE1D98">
            <w:pPr>
              <w:spacing w:after="0" w:line="240" w:lineRule="auto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5/10/2026</w:t>
            </w:r>
          </w:p>
        </w:tc>
        <w:tc>
          <w:tcPr>
            <w:tcW w:w="950" w:type="dxa"/>
          </w:tcPr>
          <w:p w14:paraId="472883B2" w14:textId="6FD0982C" w:rsidR="00F32AFD" w:rsidRPr="000C43DA" w:rsidRDefault="005427CA" w:rsidP="00CE1D98">
            <w:pPr>
              <w:spacing w:after="0" w:line="240" w:lineRule="auto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5</w:t>
            </w:r>
          </w:p>
        </w:tc>
        <w:tc>
          <w:tcPr>
            <w:tcW w:w="1628" w:type="dxa"/>
          </w:tcPr>
          <w:p w14:paraId="785115B5" w14:textId="7570F670" w:rsidR="00F32AFD" w:rsidRPr="000C43DA" w:rsidRDefault="005427CA" w:rsidP="00CE1D98">
            <w:pPr>
              <w:spacing w:after="0" w:line="240" w:lineRule="auto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Samuel Aguilar</w:t>
            </w:r>
          </w:p>
        </w:tc>
        <w:tc>
          <w:tcPr>
            <w:tcW w:w="1683" w:type="dxa"/>
          </w:tcPr>
          <w:p w14:paraId="59BABCFC" w14:textId="7594C7B5" w:rsidR="00F32AFD" w:rsidRPr="000C43DA" w:rsidRDefault="005427CA" w:rsidP="00CE1D98">
            <w:pPr>
              <w:spacing w:after="0" w:line="240" w:lineRule="auto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Universidad El Bosque</w:t>
            </w:r>
          </w:p>
        </w:tc>
        <w:tc>
          <w:tcPr>
            <w:tcW w:w="3041" w:type="dxa"/>
          </w:tcPr>
          <w:p w14:paraId="6BF0EFAD" w14:textId="7F1DE99B" w:rsidR="00F32AFD" w:rsidRPr="000C43DA" w:rsidRDefault="005427CA" w:rsidP="00CE1D98">
            <w:pPr>
              <w:spacing w:after="0" w:line="240" w:lineRule="auto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Se completo el documento teniendo en cuenta integrantes de equipo, personas interesadas y otros relacionados</w:t>
            </w:r>
          </w:p>
        </w:tc>
      </w:tr>
      <w:tr w:rsidR="00F32AFD" w:rsidRPr="00FC2034" w14:paraId="62D27C8A" w14:textId="77777777" w:rsidTr="00B50400">
        <w:tc>
          <w:tcPr>
            <w:tcW w:w="1418" w:type="dxa"/>
          </w:tcPr>
          <w:p w14:paraId="4B2A22E1" w14:textId="3DC4AFD1" w:rsidR="00F32AFD" w:rsidRPr="000C43DA" w:rsidRDefault="00F32AFD" w:rsidP="00CE1D98">
            <w:pPr>
              <w:spacing w:after="0" w:line="240" w:lineRule="auto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10/10/2026</w:t>
            </w:r>
          </w:p>
        </w:tc>
        <w:tc>
          <w:tcPr>
            <w:tcW w:w="950" w:type="dxa"/>
          </w:tcPr>
          <w:p w14:paraId="2A88FB04" w14:textId="71DAFC63" w:rsidR="00F32AFD" w:rsidRPr="000C43DA" w:rsidRDefault="005427CA" w:rsidP="00CE1D98">
            <w:pPr>
              <w:spacing w:after="0" w:line="240" w:lineRule="auto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6</w:t>
            </w:r>
          </w:p>
        </w:tc>
        <w:tc>
          <w:tcPr>
            <w:tcW w:w="1628" w:type="dxa"/>
          </w:tcPr>
          <w:p w14:paraId="641283CB" w14:textId="09AB1DD4" w:rsidR="00F32AFD" w:rsidRPr="000C43DA" w:rsidRDefault="005427CA" w:rsidP="00CE1D98">
            <w:pPr>
              <w:spacing w:after="0" w:line="240" w:lineRule="auto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Samuel Aguilar</w:t>
            </w:r>
          </w:p>
        </w:tc>
        <w:tc>
          <w:tcPr>
            <w:tcW w:w="1683" w:type="dxa"/>
          </w:tcPr>
          <w:p w14:paraId="3556FD8E" w14:textId="67BE5E97" w:rsidR="00F32AFD" w:rsidRPr="000C43DA" w:rsidRDefault="005427CA" w:rsidP="00CE1D98">
            <w:pPr>
              <w:spacing w:after="0" w:line="240" w:lineRule="auto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Universidad El Bosque</w:t>
            </w:r>
          </w:p>
        </w:tc>
        <w:tc>
          <w:tcPr>
            <w:tcW w:w="3041" w:type="dxa"/>
          </w:tcPr>
          <w:p w14:paraId="6549FF42" w14:textId="74674C0A" w:rsidR="00F32AFD" w:rsidRPr="000C43DA" w:rsidRDefault="005427CA" w:rsidP="00CE1D98">
            <w:pPr>
              <w:spacing w:after="0" w:line="240" w:lineRule="auto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Se uso una herramienta externa para revisar la digitación del proyecto y el equipo reviso, delibero y modifico los elementos pertinentes.</w:t>
            </w:r>
          </w:p>
        </w:tc>
      </w:tr>
    </w:tbl>
    <w:p w14:paraId="387876E4" w14:textId="77777777" w:rsidR="003B2A80" w:rsidRDefault="003B2A80">
      <w:pPr>
        <w:spacing w:after="0" w:line="240" w:lineRule="auto"/>
        <w:rPr>
          <w:rFonts w:eastAsia="Times New Roman"/>
          <w:b/>
          <w:bCs/>
          <w:color w:val="385623" w:themeColor="accent6" w:themeShade="80"/>
          <w:kern w:val="36"/>
          <w:sz w:val="32"/>
          <w:szCs w:val="48"/>
          <w:lang w:eastAsia="es-VE"/>
        </w:rPr>
      </w:pPr>
      <w:r>
        <w:rPr>
          <w:color w:val="385623" w:themeColor="accent6" w:themeShade="80"/>
        </w:rPr>
        <w:br w:type="page"/>
      </w:r>
    </w:p>
    <w:p w14:paraId="0075DA5B" w14:textId="77777777" w:rsidR="002D5AFF" w:rsidRPr="00921F79" w:rsidRDefault="002D5AFF" w:rsidP="00FD7899">
      <w:pPr>
        <w:pStyle w:val="Ttulo1"/>
      </w:pPr>
      <w:bookmarkStart w:id="1" w:name="_Toc506135475"/>
      <w:r w:rsidRPr="00921F79">
        <w:lastRenderedPageBreak/>
        <w:t xml:space="preserve">Información </w:t>
      </w:r>
      <w:r w:rsidR="002D4F14" w:rsidRPr="00921F79">
        <w:t>del Proyecto</w:t>
      </w:r>
      <w:bookmarkEnd w:id="1"/>
    </w:p>
    <w:p w14:paraId="44467A26" w14:textId="77777777" w:rsidR="00B94149" w:rsidRPr="00921F79" w:rsidRDefault="00B94149" w:rsidP="00B94149">
      <w:pPr>
        <w:pStyle w:val="Ttulo2"/>
      </w:pPr>
      <w:bookmarkStart w:id="2" w:name="_Toc506135476"/>
      <w:r w:rsidRPr="00921F79">
        <w:t>Datos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9"/>
        <w:gridCol w:w="5641"/>
      </w:tblGrid>
      <w:tr w:rsidR="002D5AFF" w:rsidRPr="003403DB" w14:paraId="439F938F" w14:textId="77777777" w:rsidTr="002D4F14">
        <w:tc>
          <w:tcPr>
            <w:tcW w:w="3119" w:type="dxa"/>
          </w:tcPr>
          <w:p w14:paraId="5EC8DA46" w14:textId="77777777" w:rsidR="002D5AFF" w:rsidRPr="003403DB" w:rsidRDefault="002D5AFF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751" w:type="dxa"/>
          </w:tcPr>
          <w:p w14:paraId="5A6A85E5" w14:textId="77777777" w:rsidR="0066498F" w:rsidRDefault="00000000">
            <w:r>
              <w:t>Inversiones LR</w:t>
            </w:r>
          </w:p>
        </w:tc>
      </w:tr>
      <w:tr w:rsidR="002D5AFF" w:rsidRPr="003403DB" w14:paraId="6763476C" w14:textId="77777777" w:rsidTr="002D4F14">
        <w:tc>
          <w:tcPr>
            <w:tcW w:w="3119" w:type="dxa"/>
          </w:tcPr>
          <w:p w14:paraId="5BECA7F8" w14:textId="77777777" w:rsidR="002D5AFF" w:rsidRPr="003403DB" w:rsidRDefault="00E3591E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Nombre del </w:t>
            </w:r>
            <w:r w:rsidR="002D4F14"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751" w:type="dxa"/>
          </w:tcPr>
          <w:p w14:paraId="20F4B8D3" w14:textId="77777777" w:rsidR="0066498F" w:rsidRDefault="00000000">
            <w:r>
              <w:t>Marketplace de Alojamientos</w:t>
            </w:r>
          </w:p>
        </w:tc>
      </w:tr>
      <w:tr w:rsidR="002D4F14" w:rsidRPr="003403DB" w14:paraId="22C85587" w14:textId="77777777" w:rsidTr="002D4F14">
        <w:tc>
          <w:tcPr>
            <w:tcW w:w="3119" w:type="dxa"/>
          </w:tcPr>
          <w:p w14:paraId="66B7F317" w14:textId="77777777" w:rsidR="002D4F14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751" w:type="dxa"/>
          </w:tcPr>
          <w:p w14:paraId="39F5B909" w14:textId="77777777" w:rsidR="00C50865" w:rsidRDefault="00F4539F">
            <w:r>
              <w:t>18/09/2026</w:t>
            </w:r>
          </w:p>
        </w:tc>
      </w:tr>
      <w:tr w:rsidR="002D4F14" w:rsidRPr="003403DB" w14:paraId="029371F1" w14:textId="77777777" w:rsidTr="002D4F14">
        <w:tc>
          <w:tcPr>
            <w:tcW w:w="3119" w:type="dxa"/>
          </w:tcPr>
          <w:p w14:paraId="7A85EBEA" w14:textId="77777777" w:rsidR="002D4F14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751" w:type="dxa"/>
          </w:tcPr>
          <w:p w14:paraId="7EB861F8" w14:textId="77777777" w:rsidR="002D4F14" w:rsidRPr="003403DB" w:rsidRDefault="00F4539F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F4539F">
              <w:rPr>
                <w:rFonts w:eastAsia="Times New Roman" w:cs="Arial"/>
                <w:color w:val="000000"/>
                <w:szCs w:val="24"/>
                <w:lang w:eastAsia="es-VE"/>
              </w:rPr>
              <w:t>Inversiones LR</w:t>
            </w:r>
          </w:p>
        </w:tc>
      </w:tr>
      <w:tr w:rsidR="00B94149" w:rsidRPr="003403DB" w14:paraId="02009DDA" w14:textId="77777777" w:rsidTr="002D4F14">
        <w:tc>
          <w:tcPr>
            <w:tcW w:w="3119" w:type="dxa"/>
          </w:tcPr>
          <w:p w14:paraId="6D86CDFD" w14:textId="77777777" w:rsidR="00B94149" w:rsidRDefault="00B94149" w:rsidP="002D4F1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</w:tcPr>
          <w:p w14:paraId="67995FE4" w14:textId="77777777" w:rsidR="00B94149" w:rsidRPr="00512D30" w:rsidRDefault="00F4539F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u w:val="single"/>
                <w:lang w:eastAsia="es-VE"/>
              </w:rPr>
            </w:pPr>
            <w:r w:rsidRPr="00F4539F">
              <w:rPr>
                <w:rFonts w:eastAsia="Times New Roman" w:cs="Arial"/>
                <w:color w:val="000000"/>
                <w:szCs w:val="24"/>
                <w:u w:val="single"/>
                <w:lang w:eastAsia="es-VE"/>
              </w:rPr>
              <w:t>Inversiones LR</w:t>
            </w:r>
          </w:p>
        </w:tc>
      </w:tr>
      <w:tr w:rsidR="002D4F14" w:rsidRPr="003403DB" w14:paraId="705B4CF6" w14:textId="77777777" w:rsidTr="00D251CF">
        <w:tc>
          <w:tcPr>
            <w:tcW w:w="3119" w:type="dxa"/>
          </w:tcPr>
          <w:p w14:paraId="6CB45683" w14:textId="77777777" w:rsidR="002D4F14" w:rsidRDefault="002D4F14" w:rsidP="002D4F1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 de Proyecto</w:t>
            </w:r>
          </w:p>
        </w:tc>
        <w:tc>
          <w:tcPr>
            <w:tcW w:w="5751" w:type="dxa"/>
          </w:tcPr>
          <w:p w14:paraId="5D67C0C6" w14:textId="77777777" w:rsidR="00C50865" w:rsidRDefault="00211FEA">
            <w:r>
              <w:t>Aguilar Pacheco Samuel David</w:t>
            </w:r>
          </w:p>
        </w:tc>
      </w:tr>
    </w:tbl>
    <w:p w14:paraId="79A45BD2" w14:textId="77777777" w:rsidR="00FA7B42" w:rsidRPr="003460A3" w:rsidRDefault="00FA7B42" w:rsidP="00FD7899">
      <w:pPr>
        <w:pStyle w:val="Ttulo1"/>
        <w:rPr>
          <w:u w:val="single"/>
        </w:rPr>
      </w:pPr>
    </w:p>
    <w:p w14:paraId="31637B34" w14:textId="77777777" w:rsidR="002D5AFF" w:rsidRPr="00921F79" w:rsidRDefault="00FD7899" w:rsidP="00FD7899">
      <w:pPr>
        <w:pStyle w:val="Ttulo1"/>
      </w:pPr>
      <w:bookmarkStart w:id="3" w:name="_Toc506135477"/>
      <w:r w:rsidRPr="00921F79">
        <w:t>Propósito y Justificación del Proyecto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FD7899" w:rsidRPr="003403DB" w14:paraId="7FEAFE9A" w14:textId="77777777" w:rsidTr="00B81AE1">
        <w:tc>
          <w:tcPr>
            <w:tcW w:w="8870" w:type="dxa"/>
          </w:tcPr>
          <w:p w14:paraId="507A53BB" w14:textId="77777777" w:rsidR="0066498F" w:rsidRDefault="00000000">
            <w:r>
              <w:t>El proyecto responde a la necesidad de Inversiones LR, organización que administra propiedades destinadas a alojamientos temporales, de contar con una aplicación web que permita a los potenciales huéspedes explorar los alojamientos disponibles antes de realizar una reserva. Para esta primera versión se desarrollará el frontend utilizando Angular, con datos iniciales almacenados en un archivo JSON y sin implementar un backend. El proyecto busca aplicar los conceptos de estructuración, navegación, componentes, servicios y formularios vistos en el curso.</w:t>
            </w:r>
          </w:p>
        </w:tc>
      </w:tr>
    </w:tbl>
    <w:p w14:paraId="753659B2" w14:textId="77777777" w:rsidR="00D612EB" w:rsidRDefault="00D612EB" w:rsidP="00FD7899">
      <w:pPr>
        <w:pStyle w:val="Ttulo1"/>
      </w:pPr>
    </w:p>
    <w:p w14:paraId="411BF654" w14:textId="77777777" w:rsidR="00FD7899" w:rsidRPr="00795717" w:rsidRDefault="00FD7899" w:rsidP="00FD7899">
      <w:pPr>
        <w:pStyle w:val="Ttulo1"/>
      </w:pPr>
      <w:bookmarkStart w:id="4" w:name="_Toc506135478"/>
      <w:r w:rsidRPr="00795717">
        <w:t>Descripción del Proyecto</w:t>
      </w:r>
      <w:r w:rsidR="00FB4515" w:rsidRPr="00795717">
        <w:t xml:space="preserve"> y Entregables</w:t>
      </w:r>
      <w:bookmarkEnd w:id="4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FD7899" w:rsidRPr="003403DB" w14:paraId="067C16E4" w14:textId="77777777" w:rsidTr="00B81AE1">
        <w:tc>
          <w:tcPr>
            <w:tcW w:w="8870" w:type="dxa"/>
          </w:tcPr>
          <w:p w14:paraId="68C5C74F" w14:textId="77777777" w:rsidR="0066498F" w:rsidRDefault="00000000">
            <w:r>
              <w:t xml:space="preserve">El proyecto se considerará concluido cuando se entregue una aplicación Angular funcional, su código fuente completo, el repositorio Git y las instrucciones para instalar y ejecutar la aplicación. La solución permitirá consultar alojamientos activos, buscar y filtrar opciones, revisar el detalle de cada alojamiento, seleccionar fechas y huéspedes para obtener una cotización, registrar una reserva simulada y consultar las reservas realizadas durante la </w:t>
            </w:r>
            <w:r>
              <w:lastRenderedPageBreak/>
              <w:t>ejecución de la aplicación.</w:t>
            </w:r>
            <w:r>
              <w:br/>
            </w:r>
            <w:r>
              <w:br/>
              <w:t>Entregables:</w:t>
            </w:r>
            <w:r>
              <w:br/>
              <w:t>• Requerimientos funcionales.</w:t>
            </w:r>
            <w:r>
              <w:br/>
              <w:t>• Reglas de negocio.</w:t>
            </w:r>
            <w:r>
              <w:br/>
              <w:t>• Prototipos de las principales pantallas.</w:t>
            </w:r>
            <w:r>
              <w:br/>
              <w:t>• Identificación preliminar de los componentes de la aplicación.</w:t>
            </w:r>
            <w:r>
              <w:br/>
              <w:t>• Estructura propuesta de navegación.</w:t>
            </w:r>
            <w:r>
              <w:br/>
              <w:t>• Repositorio Git/GitHub con código fuente, README.md, .gitignore e historial de commits.</w:t>
            </w:r>
            <w:r>
              <w:br/>
              <w:t>• Aplicación Angular funcional y archivo JSON con los datos de ejemplo.</w:t>
            </w:r>
            <w:r>
              <w:br/>
              <w:t>• Instrucciones de instalación y ejecución.</w:t>
            </w:r>
            <w:r>
              <w:br/>
              <w:t>• Archivo .ZIP del código fuente sin la carpeta node_modules.</w:t>
            </w:r>
            <w:r>
              <w:br/>
              <w:t>• Video de sustentación de máximo cinco minutos, con participación de todos los integrantes.</w:t>
            </w:r>
          </w:p>
        </w:tc>
      </w:tr>
    </w:tbl>
    <w:p w14:paraId="6186DF99" w14:textId="77777777" w:rsidR="00D612EB" w:rsidRDefault="00D612EB" w:rsidP="001D487D">
      <w:pPr>
        <w:pStyle w:val="Ttulo1"/>
      </w:pPr>
    </w:p>
    <w:p w14:paraId="0E3CE852" w14:textId="77777777" w:rsidR="001D487D" w:rsidRPr="00795717" w:rsidRDefault="001D487D" w:rsidP="001D487D">
      <w:pPr>
        <w:pStyle w:val="Ttulo1"/>
      </w:pPr>
      <w:bookmarkStart w:id="5" w:name="_Toc506135479"/>
      <w:r w:rsidRPr="00795717">
        <w:t>Requerimientos de alto nivel</w:t>
      </w:r>
      <w:bookmarkEnd w:id="5"/>
    </w:p>
    <w:p w14:paraId="51A94F4E" w14:textId="77777777" w:rsidR="001D487D" w:rsidRPr="00795717" w:rsidRDefault="001D487D" w:rsidP="001D487D">
      <w:pPr>
        <w:pStyle w:val="Ttulo2"/>
      </w:pPr>
      <w:bookmarkStart w:id="6" w:name="_Toc506135480"/>
      <w:r w:rsidRPr="00795717">
        <w:t>Requerimientos del producto</w:t>
      </w:r>
      <w:bookmarkEnd w:id="6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1D487D" w:rsidRPr="003403DB" w14:paraId="2676909D" w14:textId="77777777" w:rsidTr="00B849CC">
        <w:tc>
          <w:tcPr>
            <w:tcW w:w="8720" w:type="dxa"/>
          </w:tcPr>
          <w:p w14:paraId="6754420B" w14:textId="77777777" w:rsidR="0066498F" w:rsidRDefault="00000000">
            <w:r>
              <w:t>La aplicación deberá cumplir, como mínimo, con los siguientes requerimientos:</w:t>
            </w:r>
            <w:r>
              <w:br/>
            </w:r>
            <w:r>
              <w:br/>
              <w:t>• Página inicial con nombre de la plataforma, breve descripción, alojamientos destacados y acceso a la búsqueda.</w:t>
            </w:r>
            <w:r>
              <w:br/>
              <w:t>• Listado de alojamientos activos con imagen, nombre, ciudad, tipo, capacidad, precio por noche, calificación y servicios.</w:t>
            </w:r>
            <w:r>
              <w:br/>
              <w:t>• Búsqueda y filtrado dinámico por ciudad, número de huéspedes, tipo de alojamiento y precio máximo, con opción para limpiar los filtros.</w:t>
            </w:r>
            <w:r>
              <w:br/>
              <w:t>• Vista de detalle mediante rutas de Angular, con descripción, ubicación, capacidad, habitaciones, camas, baños, precio, servicios, reglas, calificación, reseñas e imágenes.</w:t>
            </w:r>
            <w:r>
              <w:br/>
              <w:t>• Cotización a partir de fecha de llegada, fecha de salida y número de huéspedes. Debe calcular noches, subtotal, tarifa de limpieza definida para el alojamiento, tarifa de servicio equivalente al 10 % del subtotal y total.</w:t>
            </w:r>
            <w:r>
              <w:br/>
            </w:r>
            <w:r>
              <w:lastRenderedPageBreak/>
              <w:t>• Simulación de reserva después de una cotización válida, solicitando nombre y correo electrónico del huésped. La reserva incluirá identificador, alojamiento, fechas, huéspedes, noches, valor total, datos del huésped y estado inicial CONFIRMADA.</w:t>
            </w:r>
            <w:r>
              <w:br/>
              <w:t>• Vista “Mis reservas” con alojamiento, ciudad, fechas, huéspedes, valor total y estado; si no existen reservas, se mostrará un mensaje apropiado.</w:t>
            </w:r>
            <w:r>
              <w:br/>
              <w:t>• Los datos iniciales se consultarán desde un archivo JSON mediante un servicio Angular. La interfaz no deberá importar directamente el JSON.</w:t>
            </w:r>
            <w:r>
              <w:br/>
              <w:t>• No se requiere backend. Las reservas podrán mantenerse en memoria mediante un servicio Angular o utilizando localStorage.</w:t>
            </w:r>
            <w:r>
              <w:br/>
              <w:t>• La interfaz deberá separar presentación, navegación, acceso a datos, formularios, manejo de reservas y modelos/interfaces TypeScript; no se implementará toda la aplicación en un único componente.</w:t>
            </w:r>
            <w:r>
              <w:br/>
              <w:t>• La interfaz deberá ser coherente, usable y adaptable a diferentes tamaños de pantalla, e informar errores y estados sin resultados.</w:t>
            </w:r>
          </w:p>
        </w:tc>
      </w:tr>
    </w:tbl>
    <w:p w14:paraId="2D96B11A" w14:textId="77777777" w:rsidR="001D487D" w:rsidRPr="00795717" w:rsidRDefault="001D487D" w:rsidP="001D487D">
      <w:pPr>
        <w:pStyle w:val="Ttulo2"/>
      </w:pPr>
      <w:bookmarkStart w:id="7" w:name="_Toc506135481"/>
      <w:r w:rsidRPr="00795717">
        <w:lastRenderedPageBreak/>
        <w:t>Requerimientos del proyecto</w:t>
      </w:r>
      <w:bookmarkEnd w:id="7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1D487D" w:rsidRPr="003403DB" w14:paraId="03AE0A6D" w14:textId="77777777" w:rsidTr="00B81AE1">
        <w:tc>
          <w:tcPr>
            <w:tcW w:w="8870" w:type="dxa"/>
          </w:tcPr>
          <w:p w14:paraId="0914F2AA" w14:textId="77777777" w:rsidR="0066498F" w:rsidRDefault="00000000">
            <w:r>
              <w:t>• Acta de Constitución: documento que establece el propósito, alcance, objetivos, responsabilidades, supuestos, restricciones, riesgos y criterios de aprobación.</w:t>
            </w:r>
            <w:r>
              <w:br/>
              <w:t>• Prototipos: diseño previo de las principales pantallas utilizando Figma, Draw.io o una herramienta equivalente.</w:t>
            </w:r>
            <w:r>
              <w:br/>
              <w:t>• Código fuente: aplicación desarrollada en Angular, organizada por componentes, servicios, rutas, formularios y modelos. Los datos iniciales se almacenarán en JSON y se consultarán mediante un servicio Angular.</w:t>
            </w:r>
            <w:r>
              <w:br/>
              <w:t>• Repositorio Git: deberá incluir el código fuente, README.md, .gitignore, historial de commits y evidencia de participación de los integrantes durante el desarrollo.</w:t>
            </w:r>
            <w:r>
              <w:br/>
              <w:t>• README.md: deberá contener nombre y descripción del proyecto, integrantes, tecnologías, requisitos, instalación, ejecución, funcionalidades principales y estructura general.</w:t>
            </w:r>
            <w:r>
              <w:br/>
              <w:t>• Entrega empaquetada: archivo .ZIP del proyecto sin node_modules, junto con los datos necesarios para ejecutarlo.</w:t>
            </w:r>
            <w:r>
              <w:br/>
              <w:t>• Sustentación: video explicativo de máximo cinco minutos, con participación de todos los integrantes y demostración del funcionamiento de la aplicación.</w:t>
            </w:r>
          </w:p>
        </w:tc>
      </w:tr>
    </w:tbl>
    <w:p w14:paraId="46D2A095" w14:textId="77777777" w:rsidR="00224A1A" w:rsidRDefault="00224A1A" w:rsidP="00B432DE">
      <w:pPr>
        <w:pStyle w:val="Ttulo1"/>
      </w:pPr>
    </w:p>
    <w:p w14:paraId="19675BAF" w14:textId="77777777" w:rsidR="00B432DE" w:rsidRPr="00795717" w:rsidRDefault="00B432DE" w:rsidP="00B432DE">
      <w:pPr>
        <w:pStyle w:val="Ttulo1"/>
      </w:pPr>
      <w:bookmarkStart w:id="8" w:name="_Toc506135482"/>
      <w:r w:rsidRPr="00795717">
        <w:t>Objetivos</w:t>
      </w:r>
      <w:bookmarkEnd w:id="8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09"/>
        <w:gridCol w:w="3011"/>
      </w:tblGrid>
      <w:tr w:rsidR="00F84943" w:rsidRPr="00F84943" w14:paraId="4910D68D" w14:textId="77777777" w:rsidTr="00337EE5">
        <w:trPr>
          <w:cantSplit/>
          <w:trHeight w:val="223"/>
          <w:tblHeader/>
        </w:trPr>
        <w:tc>
          <w:tcPr>
            <w:tcW w:w="5709" w:type="dxa"/>
          </w:tcPr>
          <w:p w14:paraId="2D34FD1A" w14:textId="77777777" w:rsidR="00B432DE" w:rsidRPr="00F84943" w:rsidRDefault="00B432DE" w:rsidP="00F84943">
            <w:pPr>
              <w:pStyle w:val="Sinespaciado"/>
              <w:jc w:val="center"/>
              <w:rPr>
                <w:rFonts w:cs="Arial"/>
                <w:b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Objetivo</w:t>
            </w:r>
          </w:p>
        </w:tc>
        <w:tc>
          <w:tcPr>
            <w:tcW w:w="3011" w:type="dxa"/>
          </w:tcPr>
          <w:p w14:paraId="64DE8E95" w14:textId="77777777" w:rsidR="00B432DE" w:rsidRPr="00F84943" w:rsidRDefault="00B432DE" w:rsidP="00F84943">
            <w:pPr>
              <w:pStyle w:val="Sinespaciado"/>
              <w:jc w:val="center"/>
              <w:rPr>
                <w:rFonts w:cs="Arial"/>
                <w:b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Indicador de éxito</w:t>
            </w:r>
          </w:p>
        </w:tc>
      </w:tr>
      <w:tr w:rsidR="00B432DE" w:rsidRPr="00F84943" w14:paraId="76EB1779" w14:textId="77777777" w:rsidTr="00337EE5">
        <w:tc>
          <w:tcPr>
            <w:tcW w:w="8720" w:type="dxa"/>
            <w:gridSpan w:val="2"/>
          </w:tcPr>
          <w:p w14:paraId="2603B2B2" w14:textId="77777777" w:rsidR="0066498F" w:rsidRDefault="00000000">
            <w:r>
              <w:t>La aplicación permite listar alojamientos activos, filtrar por los criterios solicitados, mostrar detalles, calcular cotizaciones válidas, registrar reservas simuladas y consultar la vista “Mis reservas”.</w:t>
            </w:r>
          </w:p>
        </w:tc>
      </w:tr>
      <w:tr w:rsidR="00B432DE" w:rsidRPr="00F84943" w14:paraId="1F6C5266" w14:textId="77777777" w:rsidTr="00337EE5">
        <w:tc>
          <w:tcPr>
            <w:tcW w:w="5709" w:type="dxa"/>
          </w:tcPr>
          <w:p w14:paraId="33F081BB" w14:textId="77777777" w:rsidR="00B432DE" w:rsidRPr="00FA2058" w:rsidRDefault="00FA2058" w:rsidP="00826865">
            <w:pPr>
              <w:pStyle w:val="Sinespaciado"/>
              <w:jc w:val="both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Elaborar una página web de comercio electrónico, la cual será inspirada en Mercado Libre. Donde se permita a los usuarios (compradores y vendedores)</w:t>
            </w:r>
            <w:r w:rsidR="00826865">
              <w:rPr>
                <w:rFonts w:cs="Arial"/>
                <w:szCs w:val="24"/>
              </w:rPr>
              <w:t xml:space="preserve"> realizar diferentes acciones tales como publicar, actualizar o buscar. Así mismo, que esta permita acceder a una sección de entretenimiento.</w:t>
            </w:r>
          </w:p>
        </w:tc>
        <w:tc>
          <w:tcPr>
            <w:tcW w:w="3011" w:type="dxa"/>
          </w:tcPr>
          <w:p w14:paraId="2CADB7AE" w14:textId="77777777" w:rsidR="00B432DE" w:rsidRPr="00F84943" w:rsidRDefault="00826865" w:rsidP="00826865">
            <w:pPr>
              <w:pStyle w:val="Sinespaciado"/>
              <w:jc w:val="both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El aplicativo debe desarrollar todas las actividades mencionadas en su totalidad (CRUD), búsqueda de elementos, acceso al módulo de entretenimiento.</w:t>
            </w:r>
          </w:p>
        </w:tc>
      </w:tr>
      <w:tr w:rsidR="00B432DE" w:rsidRPr="00F84943" w14:paraId="6FF94DAD" w14:textId="77777777" w:rsidTr="00337EE5">
        <w:tc>
          <w:tcPr>
            <w:tcW w:w="8720" w:type="dxa"/>
            <w:gridSpan w:val="2"/>
          </w:tcPr>
          <w:p w14:paraId="19A1D1C6" w14:textId="77777777" w:rsidR="0066498F" w:rsidRDefault="00000000">
            <w:r>
              <w:t>Acta revisada con el alcance y los requisitos establecidos en el documento del proyecto.</w:t>
            </w:r>
          </w:p>
        </w:tc>
      </w:tr>
      <w:tr w:rsidR="00B432DE" w:rsidRPr="00F84943" w14:paraId="5B892CF3" w14:textId="77777777" w:rsidTr="00337EE5">
        <w:tc>
          <w:tcPr>
            <w:tcW w:w="5709" w:type="dxa"/>
          </w:tcPr>
          <w:p w14:paraId="4A25E141" w14:textId="77777777" w:rsidR="0066498F" w:rsidRDefault="00000000">
            <w:r>
              <w:t>Desarrollar y probar la aplicación Angular.</w:t>
            </w:r>
          </w:p>
        </w:tc>
        <w:tc>
          <w:tcPr>
            <w:tcW w:w="3011" w:type="dxa"/>
          </w:tcPr>
          <w:p w14:paraId="2A3F5ABF" w14:textId="77777777" w:rsidR="0066498F" w:rsidRDefault="00000000">
            <w:r>
              <w:t>Aplicación funcional y pruebas de los flujos de listado, filtros, detalle, cotización, reserva y consulta de reservas.</w:t>
            </w:r>
          </w:p>
        </w:tc>
      </w:tr>
      <w:tr w:rsidR="00B432DE" w:rsidRPr="00F84943" w14:paraId="6E499865" w14:textId="77777777" w:rsidTr="00337EE5">
        <w:tc>
          <w:tcPr>
            <w:tcW w:w="5709" w:type="dxa"/>
          </w:tcPr>
          <w:p w14:paraId="388E3EC5" w14:textId="77777777" w:rsidR="0066498F" w:rsidRDefault="00000000">
            <w:r>
              <w:t>Finalizar el proyecto y preparar los entregables y la sustentación.</w:t>
            </w:r>
          </w:p>
        </w:tc>
        <w:tc>
          <w:tcPr>
            <w:tcW w:w="3011" w:type="dxa"/>
          </w:tcPr>
          <w:p w14:paraId="440AD2E6" w14:textId="77777777" w:rsidR="0066498F" w:rsidRDefault="00000000">
            <w:r>
              <w:t>Código fuente, archivo ZIP, README, repositorio y video de máximo cinco minutos entregados según las indicaciones del curso.</w:t>
            </w:r>
          </w:p>
        </w:tc>
      </w:tr>
      <w:tr w:rsidR="00AB025C" w:rsidRPr="00F84943" w14:paraId="4B5C6434" w14:textId="77777777" w:rsidTr="00337EE5">
        <w:tc>
          <w:tcPr>
            <w:tcW w:w="5709" w:type="dxa"/>
          </w:tcPr>
          <w:p w14:paraId="1868488A" w14:textId="77777777" w:rsidR="00AB025C" w:rsidRPr="00F84943" w:rsidRDefault="00B505FF" w:rsidP="00826865">
            <w:pPr>
              <w:pStyle w:val="Sinespaciado"/>
              <w:jc w:val="both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Finalización del proyecto, editando video presentación junto al archivo .ZIP entregable</w:t>
            </w:r>
          </w:p>
        </w:tc>
        <w:tc>
          <w:tcPr>
            <w:tcW w:w="3011" w:type="dxa"/>
          </w:tcPr>
          <w:p w14:paraId="73B394B2" w14:textId="14A516DE" w:rsidR="00C50865" w:rsidRDefault="00000000">
            <w:r>
              <w:rPr>
                <w:sz w:val="22"/>
              </w:rPr>
              <w:t>1</w:t>
            </w:r>
            <w:r w:rsidR="000A5439">
              <w:rPr>
                <w:sz w:val="22"/>
              </w:rPr>
              <w:t>1</w:t>
            </w:r>
            <w:r>
              <w:rPr>
                <w:sz w:val="22"/>
              </w:rPr>
              <w:t xml:space="preserve"> de </w:t>
            </w:r>
            <w:r w:rsidR="000A5439">
              <w:rPr>
                <w:sz w:val="22"/>
              </w:rPr>
              <w:t>octubre</w:t>
            </w:r>
            <w:r>
              <w:rPr>
                <w:sz w:val="22"/>
              </w:rPr>
              <w:t xml:space="preserve"> de 2026 </w:t>
            </w:r>
          </w:p>
        </w:tc>
      </w:tr>
      <w:tr w:rsidR="00AB025C" w:rsidRPr="00F84943" w14:paraId="7FE8E965" w14:textId="77777777" w:rsidTr="00337EE5">
        <w:tc>
          <w:tcPr>
            <w:tcW w:w="8720" w:type="dxa"/>
            <w:gridSpan w:val="2"/>
          </w:tcPr>
          <w:p w14:paraId="327CFC54" w14:textId="42A49609" w:rsidR="0066498F" w:rsidRDefault="00000000">
            <w:r>
              <w:t>Uso de herramientas gratuitas o disponibles para el equipo, como Angular, Git y herramienta</w:t>
            </w:r>
            <w:r w:rsidR="000A5439">
              <w:t>s</w:t>
            </w:r>
            <w:r>
              <w:t xml:space="preserve"> de desarrollo compatible.</w:t>
            </w:r>
          </w:p>
        </w:tc>
      </w:tr>
      <w:tr w:rsidR="00AB025C" w:rsidRPr="00F84943" w14:paraId="5B79DDF2" w14:textId="77777777" w:rsidTr="00337EE5">
        <w:tc>
          <w:tcPr>
            <w:tcW w:w="5709" w:type="dxa"/>
          </w:tcPr>
          <w:p w14:paraId="254EC174" w14:textId="77777777" w:rsidR="00C50865" w:rsidRDefault="00000000">
            <w:r>
              <w:t>No incurrir en costos monetarios para el desarrollo del proyecto</w:t>
            </w:r>
          </w:p>
        </w:tc>
        <w:tc>
          <w:tcPr>
            <w:tcW w:w="3011" w:type="dxa"/>
          </w:tcPr>
          <w:p w14:paraId="5960390F" w14:textId="77777777" w:rsidR="00C50865" w:rsidRDefault="00000000">
            <w:r>
              <w:t xml:space="preserve">100% de las herramientas utilizadas son gratuitas o </w:t>
            </w:r>
            <w:r>
              <w:lastRenderedPageBreak/>
              <w:t>de código abierto (Angular, WebStorm, Git)</w:t>
            </w:r>
          </w:p>
        </w:tc>
      </w:tr>
      <w:tr w:rsidR="00AB025C" w:rsidRPr="00F84943" w14:paraId="79038D92" w14:textId="77777777" w:rsidTr="00337EE5">
        <w:tc>
          <w:tcPr>
            <w:tcW w:w="5709" w:type="dxa"/>
          </w:tcPr>
          <w:p w14:paraId="6D448386" w14:textId="77777777" w:rsidR="0066498F" w:rsidRDefault="00000000">
            <w:r>
              <w:lastRenderedPageBreak/>
              <w:t>Optimizar el uso del tiempo del equipo como principal recurso del proyecto.</w:t>
            </w:r>
          </w:p>
        </w:tc>
        <w:tc>
          <w:tcPr>
            <w:tcW w:w="3011" w:type="dxa"/>
          </w:tcPr>
          <w:p w14:paraId="78769A1F" w14:textId="77777777" w:rsidR="0066498F" w:rsidRDefault="00000000">
            <w:r>
              <w:t>Cumplimiento de las tareas planificadas y coordinación entre los seis integrantes.</w:t>
            </w:r>
          </w:p>
        </w:tc>
      </w:tr>
      <w:tr w:rsidR="00AB025C" w:rsidRPr="00F84943" w14:paraId="78F69AAF" w14:textId="77777777" w:rsidTr="00337EE5">
        <w:tc>
          <w:tcPr>
            <w:tcW w:w="8720" w:type="dxa"/>
            <w:gridSpan w:val="2"/>
          </w:tcPr>
          <w:p w14:paraId="185B130D" w14:textId="77777777" w:rsidR="00AB025C" w:rsidRPr="00F84943" w:rsidRDefault="00AB025C" w:rsidP="00AB025C">
            <w:pPr>
              <w:pStyle w:val="Sinespaciado"/>
              <w:rPr>
                <w:rFonts w:cs="Arial"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Calidad</w:t>
            </w:r>
          </w:p>
        </w:tc>
      </w:tr>
      <w:tr w:rsidR="00AB025C" w:rsidRPr="00F84943" w14:paraId="6804F9D5" w14:textId="77777777" w:rsidTr="00337EE5">
        <w:tc>
          <w:tcPr>
            <w:tcW w:w="5709" w:type="dxa"/>
          </w:tcPr>
          <w:p w14:paraId="279917EC" w14:textId="77777777" w:rsidR="0066498F" w:rsidRDefault="00000000">
            <w:r>
              <w:t>Garantizar el funcionamiento de los módulos principales de la aplicación.</w:t>
            </w:r>
          </w:p>
        </w:tc>
        <w:tc>
          <w:tcPr>
            <w:tcW w:w="3011" w:type="dxa"/>
          </w:tcPr>
          <w:p w14:paraId="37378563" w14:textId="77777777" w:rsidR="0066498F" w:rsidRDefault="00000000">
            <w:r>
              <w:t>Pruebas de listado, filtros, detalle, validación de fechas y huéspedes, cálculo de cotización, simulación de reserva y consulta de reservas.</w:t>
            </w:r>
          </w:p>
        </w:tc>
      </w:tr>
      <w:tr w:rsidR="00AB025C" w:rsidRPr="00F84943" w14:paraId="4377CCC9" w14:textId="77777777" w:rsidTr="00337EE5">
        <w:tc>
          <w:tcPr>
            <w:tcW w:w="8720" w:type="dxa"/>
            <w:gridSpan w:val="2"/>
          </w:tcPr>
          <w:p w14:paraId="21F15C8A" w14:textId="77777777" w:rsidR="00AB025C" w:rsidRPr="00F84943" w:rsidRDefault="00AB025C" w:rsidP="00AB025C">
            <w:pPr>
              <w:pStyle w:val="Sinespaciado"/>
              <w:rPr>
                <w:rFonts w:cs="Arial"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Otros</w:t>
            </w:r>
          </w:p>
        </w:tc>
      </w:tr>
      <w:tr w:rsidR="00AB025C" w:rsidRPr="00F84943" w14:paraId="6372AD6A" w14:textId="77777777" w:rsidTr="00337EE5">
        <w:tc>
          <w:tcPr>
            <w:tcW w:w="5709" w:type="dxa"/>
          </w:tcPr>
          <w:p w14:paraId="65F80CC4" w14:textId="77777777" w:rsidR="0066498F" w:rsidRDefault="00000000">
            <w:r>
              <w:t>Fomentar el trabajo colaborativo y el aprendizaje práctico de Angular.</w:t>
            </w:r>
          </w:p>
        </w:tc>
        <w:tc>
          <w:tcPr>
            <w:tcW w:w="3011" w:type="dxa"/>
          </w:tcPr>
          <w:p w14:paraId="780E9B8F" w14:textId="77777777" w:rsidR="0066498F" w:rsidRDefault="00000000">
            <w:r>
              <w:t>Participación verificable de los seis integrantes en el desarrollo y en la sustentación.</w:t>
            </w:r>
          </w:p>
        </w:tc>
      </w:tr>
    </w:tbl>
    <w:p w14:paraId="4173AE13" w14:textId="77777777" w:rsidR="00B432DE" w:rsidRPr="00795717" w:rsidRDefault="00D612EB" w:rsidP="00B432DE">
      <w:pPr>
        <w:pStyle w:val="Ttulo1"/>
      </w:pPr>
      <w:bookmarkStart w:id="9" w:name="_Toc506135483"/>
      <w:r>
        <w:t>Supuestos</w:t>
      </w:r>
      <w:r w:rsidR="00B432DE" w:rsidRPr="00795717">
        <w:t xml:space="preserve"> y Restricciones</w:t>
      </w:r>
      <w:bookmarkEnd w:id="9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B432DE" w:rsidRPr="003403DB" w14:paraId="600304AC" w14:textId="77777777" w:rsidTr="00B81AE1">
        <w:tc>
          <w:tcPr>
            <w:tcW w:w="8870" w:type="dxa"/>
          </w:tcPr>
          <w:p w14:paraId="0DE9DE54" w14:textId="77777777" w:rsidR="0066498F" w:rsidRDefault="00000000">
            <w:r>
              <w:t>Supuestos:</w:t>
            </w:r>
            <w:r>
              <w:br/>
              <w:t>1. Cada integrante dispone de equipo de cómputo, conexión a internet y software necesario.</w:t>
            </w:r>
            <w:r>
              <w:br/>
              <w:t>2. El equipo cuenta con bases de programación orientada a objetos y desarrollo de aplicaciones web, y podrá profundizar en Angular durante el proyecto.</w:t>
            </w:r>
            <w:r>
              <w:br/>
              <w:t>3. El docente asesor estará disponible para orientar y resolver inquietudes dentro de los plazos del curso.</w:t>
            </w:r>
            <w:r>
              <w:br/>
              <w:t>4. Los integrantes mantendrán comunicación y cumplirán las responsabilidades asignadas.</w:t>
            </w:r>
            <w:r>
              <w:br/>
              <w:t>5. Los datos de alojamientos suministrados en el archivo JSON serán suficientes para demostrar las funcionalidades solicitadas.</w:t>
            </w:r>
            <w:r>
              <w:br/>
            </w:r>
            <w:r>
              <w:br/>
            </w:r>
            <w:r>
              <w:lastRenderedPageBreak/>
              <w:t>Restricciones:</w:t>
            </w:r>
            <w:r>
              <w:br/>
              <w:t>1. El alcance corresponde únicamente al frontend; no se requiere backend ni integración con un sistema real de pagos o reservas.</w:t>
            </w:r>
            <w:r>
              <w:br/>
              <w:t>2. Los datos iniciales deberán conservar la estructura general suministrada y consultarse a través de un servicio Angular.</w:t>
            </w:r>
            <w:r>
              <w:br/>
              <w:t>3. Las reservas serán simuladas y podrán almacenarse temporalmente en memoria o en localStorage.</w:t>
            </w:r>
            <w:r>
              <w:br/>
              <w:t>4. No deberán mostrarse alojamientos cuyo atributo activo sea falso.</w:t>
            </w:r>
            <w:r>
              <w:br/>
              <w:t>5. El video de sustentación tendrá una duración máxima de cinco minutos y contará con la participación de todos los integrantes.</w:t>
            </w:r>
            <w:r>
              <w:br/>
              <w:t>6. Los entregables deberán cumplir las fechas e indicaciones establecidas por el curso.</w:t>
            </w:r>
            <w:r>
              <w:br/>
              <w:t>7. La aplicación deberá mantener una separación adecuada de responsabilidades y no concentrar toda la lógica en un único componente.</w:t>
            </w:r>
          </w:p>
        </w:tc>
      </w:tr>
    </w:tbl>
    <w:p w14:paraId="6ED71140" w14:textId="77777777" w:rsidR="00D612EB" w:rsidRDefault="00D612EB" w:rsidP="00B432DE">
      <w:pPr>
        <w:pStyle w:val="Ttulo1"/>
      </w:pPr>
    </w:p>
    <w:p w14:paraId="4BBDAB20" w14:textId="77777777" w:rsidR="00B432DE" w:rsidRPr="00795717" w:rsidRDefault="00B432DE" w:rsidP="00B432DE">
      <w:pPr>
        <w:pStyle w:val="Ttulo1"/>
      </w:pPr>
      <w:bookmarkStart w:id="10" w:name="_Toc506135484"/>
      <w:r w:rsidRPr="00795717">
        <w:t>Riesgos iniciales de alto nivel</w:t>
      </w:r>
      <w:bookmarkEnd w:id="10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B432DE" w:rsidRPr="003403DB" w14:paraId="257480C8" w14:textId="77777777" w:rsidTr="00B81AE1">
        <w:tc>
          <w:tcPr>
            <w:tcW w:w="8870" w:type="dxa"/>
          </w:tcPr>
          <w:p w14:paraId="465AD399" w14:textId="77777777" w:rsidR="0066498F" w:rsidRDefault="00000000">
            <w:r>
              <w:t>• Que la implementación de filtros, rutas, formularios y cálculos de cotización demande más tiempo del estimado y afecte el cronograma.</w:t>
            </w:r>
            <w:r>
              <w:br/>
              <w:t>• Que una coordinación deficiente entre integrantes genere errores de integración entre componentes y servicios.</w:t>
            </w:r>
            <w:r>
              <w:br/>
              <w:t>• Que los datos JSON presenten inconsistencias o no se consulten correctamente desde el servicio Angular.</w:t>
            </w:r>
            <w:r>
              <w:br/>
              <w:t>• Que la validación de fechas, capacidad de huéspedes o valores de cotización no contemple todos los casos requeridos.</w:t>
            </w:r>
            <w:r>
              <w:br/>
              <w:t>• Que las pruebas no detecten errores de navegación, visualización o manejo de estados vacíos antes de la entrega.</w:t>
            </w:r>
            <w:r>
              <w:br/>
              <w:t>• Que el repositorio no evidencie avances identificables o que falten instrucciones necesarias para ejecutar la aplicación.</w:t>
            </w:r>
          </w:p>
        </w:tc>
      </w:tr>
    </w:tbl>
    <w:p w14:paraId="017D373A" w14:textId="77777777" w:rsidR="00D612EB" w:rsidRDefault="00D612EB" w:rsidP="00B432DE">
      <w:pPr>
        <w:pStyle w:val="Ttulo1"/>
      </w:pPr>
    </w:p>
    <w:p w14:paraId="3BBC52E2" w14:textId="77777777" w:rsidR="00B432DE" w:rsidRDefault="00B432DE" w:rsidP="00B432DE">
      <w:pPr>
        <w:pStyle w:val="Ttulo1"/>
      </w:pPr>
      <w:bookmarkStart w:id="11" w:name="_Toc506135485"/>
      <w:r w:rsidRPr="00795717">
        <w:t>Cronograma de hitos principales</w:t>
      </w:r>
      <w:bookmarkEnd w:id="11"/>
    </w:p>
    <w:tbl>
      <w:tblPr>
        <w:tblW w:w="10523" w:type="dxa"/>
        <w:tblInd w:w="-8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7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</w:tblGrid>
      <w:tr w:rsidR="00805D7C" w:rsidRPr="00805D7C" w14:paraId="7BB15D10" w14:textId="77777777" w:rsidTr="00626E54">
        <w:trPr>
          <w:trHeight w:val="1045"/>
        </w:trPr>
        <w:tc>
          <w:tcPr>
            <w:tcW w:w="4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48563" w14:textId="77777777" w:rsidR="00805D7C" w:rsidRPr="00805D7C" w:rsidRDefault="00805D7C" w:rsidP="00805D7C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lastRenderedPageBreak/>
              <w:t>Hito/Fechas</w:t>
            </w: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083E11BE" w14:textId="47B64310" w:rsidR="00805D7C" w:rsidRPr="00805D7C" w:rsidRDefault="00805D7C" w:rsidP="00805D7C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28/0</w:t>
            </w:r>
            <w:r w:rsidR="00626E54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9</w:t>
            </w: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/2026</w:t>
            </w: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503B5348" w14:textId="0C4B0579" w:rsidR="00805D7C" w:rsidRPr="00805D7C" w:rsidRDefault="00805D7C" w:rsidP="00805D7C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29/0</w:t>
            </w:r>
            <w:r w:rsidR="00626E54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9</w:t>
            </w: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/2026</w:t>
            </w: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0EF6BFE9" w14:textId="50B9FD23" w:rsidR="00805D7C" w:rsidRPr="00805D7C" w:rsidRDefault="00805D7C" w:rsidP="00805D7C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30/0</w:t>
            </w:r>
            <w:r w:rsidR="00626E54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9</w:t>
            </w: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/2026</w:t>
            </w: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2B2CFD73" w14:textId="173A7D8F" w:rsidR="00805D7C" w:rsidRPr="00805D7C" w:rsidRDefault="00805D7C" w:rsidP="00805D7C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31/0</w:t>
            </w:r>
            <w:r w:rsidR="00626E54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9</w:t>
            </w: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/2026</w:t>
            </w: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7803FA44" w14:textId="6CEA886F" w:rsidR="00805D7C" w:rsidRPr="00805D7C" w:rsidRDefault="00805D7C" w:rsidP="00805D7C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1/</w:t>
            </w:r>
            <w:r w:rsidR="00626E54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10</w:t>
            </w: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/2026</w:t>
            </w: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4BA50C92" w14:textId="3050EDF2" w:rsidR="00805D7C" w:rsidRPr="00805D7C" w:rsidRDefault="00805D7C" w:rsidP="00805D7C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2/</w:t>
            </w:r>
            <w:r w:rsidR="00626E54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10</w:t>
            </w: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/2026</w:t>
            </w: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15E01F46" w14:textId="0ACE97C0" w:rsidR="00805D7C" w:rsidRPr="00805D7C" w:rsidRDefault="00805D7C" w:rsidP="00805D7C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3/</w:t>
            </w:r>
            <w:r w:rsidR="00626E54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10</w:t>
            </w: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/2026</w:t>
            </w: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521C78ED" w14:textId="44C33855" w:rsidR="00805D7C" w:rsidRPr="00805D7C" w:rsidRDefault="00805D7C" w:rsidP="00805D7C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4/</w:t>
            </w:r>
            <w:r w:rsidR="00626E54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10</w:t>
            </w: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/2026</w:t>
            </w: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2957F44A" w14:textId="28A0018C" w:rsidR="00805D7C" w:rsidRPr="00805D7C" w:rsidRDefault="00805D7C" w:rsidP="00805D7C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5/</w:t>
            </w:r>
            <w:r w:rsidR="00626E54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10</w:t>
            </w: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/2026</w:t>
            </w: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2E438CB5" w14:textId="737861E2" w:rsidR="00805D7C" w:rsidRPr="00805D7C" w:rsidRDefault="00805D7C" w:rsidP="00805D7C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6/</w:t>
            </w:r>
            <w:r w:rsidR="00626E54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10</w:t>
            </w: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/2026</w:t>
            </w: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7079BCB7" w14:textId="0D328E00" w:rsidR="00805D7C" w:rsidRPr="00805D7C" w:rsidRDefault="00805D7C" w:rsidP="00805D7C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7/</w:t>
            </w:r>
            <w:r w:rsidR="00626E54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10</w:t>
            </w: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/2026</w:t>
            </w: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0949A4D5" w14:textId="574A5C3C" w:rsidR="00805D7C" w:rsidRPr="00805D7C" w:rsidRDefault="00805D7C" w:rsidP="00805D7C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8/</w:t>
            </w:r>
            <w:r w:rsidR="00626E54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10</w:t>
            </w: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/2026</w:t>
            </w: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694525AA" w14:textId="73B4FF4A" w:rsidR="00805D7C" w:rsidRPr="00805D7C" w:rsidRDefault="00805D7C" w:rsidP="00805D7C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9/</w:t>
            </w:r>
            <w:r w:rsidR="00626E54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10</w:t>
            </w: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/2026</w:t>
            </w: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1CC2E3FF" w14:textId="0FF762DC" w:rsidR="00805D7C" w:rsidRPr="00805D7C" w:rsidRDefault="00805D7C" w:rsidP="00805D7C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1</w:t>
            </w:r>
            <w:r w:rsidR="00626E54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1</w:t>
            </w: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/</w:t>
            </w:r>
            <w:r w:rsidR="00626E54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10</w:t>
            </w: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/2026</w:t>
            </w:r>
          </w:p>
        </w:tc>
      </w:tr>
      <w:tr w:rsidR="00805D7C" w:rsidRPr="00805D7C" w14:paraId="7F729BEC" w14:textId="77777777" w:rsidTr="00805D7C">
        <w:trPr>
          <w:trHeight w:val="323"/>
        </w:trPr>
        <w:tc>
          <w:tcPr>
            <w:tcW w:w="4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E4C2E30" w14:textId="77777777" w:rsidR="0066498F" w:rsidRDefault="00000000">
            <w:r>
              <w:t>Definición de requerimientos y alcance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FE0D4"/>
            <w:noWrap/>
            <w:vAlign w:val="bottom"/>
            <w:hideMark/>
          </w:tcPr>
          <w:p w14:paraId="2B94DF8D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FE0D4"/>
            <w:noWrap/>
            <w:vAlign w:val="bottom"/>
            <w:hideMark/>
          </w:tcPr>
          <w:p w14:paraId="0950DE39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9D472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80BE8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D8BBC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69DF1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5D6BC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B95E8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2B42E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72CD0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F1B2D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271AD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FDC02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7EA41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</w:tr>
      <w:tr w:rsidR="00805D7C" w:rsidRPr="00805D7C" w14:paraId="21D211D2" w14:textId="77777777" w:rsidTr="00805D7C">
        <w:trPr>
          <w:trHeight w:val="219"/>
        </w:trPr>
        <w:tc>
          <w:tcPr>
            <w:tcW w:w="4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AD4A48B" w14:textId="77777777" w:rsidR="0066498F" w:rsidRDefault="00000000">
            <w:r>
              <w:t>Diseño de interfaz, prototipos y rutas Angular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9536A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38A"/>
            <w:noWrap/>
            <w:vAlign w:val="bottom"/>
            <w:hideMark/>
          </w:tcPr>
          <w:p w14:paraId="32C21181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38A"/>
            <w:noWrap/>
            <w:vAlign w:val="bottom"/>
            <w:hideMark/>
          </w:tcPr>
          <w:p w14:paraId="5A264F6A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38A"/>
            <w:noWrap/>
            <w:vAlign w:val="bottom"/>
            <w:hideMark/>
          </w:tcPr>
          <w:p w14:paraId="0AC16F47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69B22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A44DC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0A023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C2E11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0035D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DE1AD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769FD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9D4F8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C0191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4D87C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</w:tr>
      <w:tr w:rsidR="00805D7C" w:rsidRPr="00805D7C" w14:paraId="0C09F7CB" w14:textId="77777777" w:rsidTr="00805D7C">
        <w:trPr>
          <w:trHeight w:val="219"/>
        </w:trPr>
        <w:tc>
          <w:tcPr>
            <w:tcW w:w="4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3027A09" w14:textId="77777777" w:rsidR="0066498F" w:rsidRDefault="00000000">
            <w:r>
              <w:t>Consulta de datos JSON y listado de alojamientos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06F74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09A38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93176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B2A8B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A76"/>
            <w:noWrap/>
            <w:vAlign w:val="bottom"/>
            <w:hideMark/>
          </w:tcPr>
          <w:p w14:paraId="5A4C1CEB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A76"/>
            <w:noWrap/>
            <w:vAlign w:val="bottom"/>
            <w:hideMark/>
          </w:tcPr>
          <w:p w14:paraId="34FE381E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A76"/>
            <w:noWrap/>
            <w:vAlign w:val="bottom"/>
            <w:hideMark/>
          </w:tcPr>
          <w:p w14:paraId="17BB9B16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959B6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34FDF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BCCB1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8825C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DD805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4EE10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DC923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</w:tr>
      <w:tr w:rsidR="00805D7C" w:rsidRPr="00805D7C" w14:paraId="49C6CCBF" w14:textId="77777777" w:rsidTr="00805D7C">
        <w:trPr>
          <w:trHeight w:val="219"/>
        </w:trPr>
        <w:tc>
          <w:tcPr>
            <w:tcW w:w="4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573E36F" w14:textId="77777777" w:rsidR="0066498F" w:rsidRDefault="00000000">
            <w:r>
              <w:t>Búsqueda, filtros y vista de detalle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91E78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2D940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56F99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72A74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4973B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A8C46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D8F"/>
            <w:noWrap/>
            <w:vAlign w:val="bottom"/>
            <w:hideMark/>
          </w:tcPr>
          <w:p w14:paraId="5D242B1A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D8F"/>
            <w:noWrap/>
            <w:vAlign w:val="bottom"/>
            <w:hideMark/>
          </w:tcPr>
          <w:p w14:paraId="4F965DD6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D8F"/>
            <w:noWrap/>
            <w:vAlign w:val="bottom"/>
            <w:hideMark/>
          </w:tcPr>
          <w:p w14:paraId="569AA8F7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0FDDA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739CF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19B15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74939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0EC51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</w:tr>
      <w:tr w:rsidR="00805D7C" w:rsidRPr="00805D7C" w14:paraId="42F220FA" w14:textId="77777777" w:rsidTr="00805D7C">
        <w:trPr>
          <w:trHeight w:val="219"/>
        </w:trPr>
        <w:tc>
          <w:tcPr>
            <w:tcW w:w="4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AA995BF" w14:textId="77777777" w:rsidR="0066498F" w:rsidRDefault="00000000">
            <w:r>
              <w:t>Cotización y validación de fechas/huéspedes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2C2D7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96EA6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6A727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75CA2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9880B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4FBFD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40BA0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ED690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3C88"/>
            <w:noWrap/>
            <w:vAlign w:val="bottom"/>
            <w:hideMark/>
          </w:tcPr>
          <w:p w14:paraId="2D8A1932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3C88"/>
            <w:noWrap/>
            <w:vAlign w:val="bottom"/>
            <w:hideMark/>
          </w:tcPr>
          <w:p w14:paraId="25F56690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3C88"/>
            <w:noWrap/>
            <w:vAlign w:val="bottom"/>
            <w:hideMark/>
          </w:tcPr>
          <w:p w14:paraId="526C5C28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84D10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1332F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559C7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</w:tr>
      <w:tr w:rsidR="00805D7C" w:rsidRPr="00805D7C" w14:paraId="13023E6A" w14:textId="77777777" w:rsidTr="00805D7C">
        <w:trPr>
          <w:trHeight w:val="219"/>
        </w:trPr>
        <w:tc>
          <w:tcPr>
            <w:tcW w:w="4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DE7F00F" w14:textId="77777777" w:rsidR="0066498F" w:rsidRDefault="00000000">
            <w:r>
              <w:t>Simulación y consulta de reservas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1561A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0F771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17548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D0CB8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DC635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9D784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DAAE3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18855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7CB65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2A31C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26164"/>
            <w:noWrap/>
            <w:vAlign w:val="bottom"/>
            <w:hideMark/>
          </w:tcPr>
          <w:p w14:paraId="0E680C3E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26164"/>
            <w:noWrap/>
            <w:vAlign w:val="bottom"/>
            <w:hideMark/>
          </w:tcPr>
          <w:p w14:paraId="48AA5A4C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70327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0DE71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</w:tr>
      <w:tr w:rsidR="00805D7C" w:rsidRPr="00805D7C" w14:paraId="6BE8EE62" w14:textId="77777777" w:rsidTr="00805D7C">
        <w:trPr>
          <w:trHeight w:val="219"/>
        </w:trPr>
        <w:tc>
          <w:tcPr>
            <w:tcW w:w="4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821262C" w14:textId="77777777" w:rsidR="0066498F" w:rsidRDefault="00000000">
            <w:r>
              <w:t>Pruebas funcionales y ajustes de interfaz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252A2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8D2DD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E431A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0F59F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B7894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D98DC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E1AA0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01269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F3F61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F422F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AC5A9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DD444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9DCA"/>
            <w:noWrap/>
            <w:vAlign w:val="bottom"/>
            <w:hideMark/>
          </w:tcPr>
          <w:p w14:paraId="6354EF72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9DCA"/>
            <w:noWrap/>
            <w:vAlign w:val="bottom"/>
            <w:hideMark/>
          </w:tcPr>
          <w:p w14:paraId="4C72D1D6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</w:tr>
      <w:tr w:rsidR="00805D7C" w:rsidRPr="00805D7C" w14:paraId="7CA37A04" w14:textId="77777777" w:rsidTr="00805D7C">
        <w:trPr>
          <w:trHeight w:val="405"/>
        </w:trPr>
        <w:tc>
          <w:tcPr>
            <w:tcW w:w="4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20E182A" w14:textId="77777777" w:rsidR="0066498F" w:rsidRDefault="00000000">
            <w:r>
              <w:t>Preparación de README, ZIP y video de sustentación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1F91F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EE964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C4D9D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A40ED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9831D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7C028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3A974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8A8B3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CA188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DDBAF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1BD63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B5FB2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C2CB"/>
            <w:noWrap/>
            <w:vAlign w:val="bottom"/>
            <w:hideMark/>
          </w:tcPr>
          <w:p w14:paraId="62031C9C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C2CB"/>
            <w:noWrap/>
            <w:vAlign w:val="bottom"/>
            <w:hideMark/>
          </w:tcPr>
          <w:p w14:paraId="2C6D6AB5" w14:textId="77777777" w:rsidR="00805D7C" w:rsidRPr="00805D7C" w:rsidRDefault="00805D7C" w:rsidP="00805D7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</w:pPr>
            <w:r w:rsidRPr="00805D7C">
              <w:rPr>
                <w:rFonts w:ascii="Aptos Narrow" w:eastAsia="Times New Roman" w:hAnsi="Aptos Narrow"/>
                <w:color w:val="000000"/>
                <w:sz w:val="22"/>
                <w:lang w:val="es-CO" w:eastAsia="es-CO"/>
              </w:rPr>
              <w:t> </w:t>
            </w:r>
          </w:p>
        </w:tc>
      </w:tr>
    </w:tbl>
    <w:p w14:paraId="268CEA9C" w14:textId="77777777" w:rsidR="00224A1A" w:rsidRDefault="00224A1A" w:rsidP="00805D7C"/>
    <w:p w14:paraId="07111F98" w14:textId="77777777" w:rsidR="00B432DE" w:rsidRPr="00805D7C" w:rsidRDefault="00B432DE" w:rsidP="00B432DE">
      <w:pPr>
        <w:pStyle w:val="Ttulo1"/>
        <w:rPr>
          <w:u w:val="single"/>
        </w:rPr>
      </w:pPr>
      <w:bookmarkStart w:id="12" w:name="_Toc506135486"/>
      <w:r w:rsidRPr="00795717">
        <w:t>Presupuesto estimado</w:t>
      </w:r>
      <w:bookmarkEnd w:id="1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B432DE" w:rsidRPr="003403DB" w14:paraId="0A9B1CF0" w14:textId="77777777" w:rsidTr="00B81AE1">
        <w:tc>
          <w:tcPr>
            <w:tcW w:w="8870" w:type="dxa"/>
          </w:tcPr>
          <w:p w14:paraId="22016B97" w14:textId="77777777" w:rsidR="00F32AFD" w:rsidRPr="00F32AFD" w:rsidRDefault="00F32AFD" w:rsidP="00F32AFD">
            <w:pPr>
              <w:rPr>
                <w:b/>
                <w:bCs/>
                <w:lang w:val="es-CO"/>
              </w:rPr>
            </w:pPr>
            <w:r w:rsidRPr="00F32AFD">
              <w:rPr>
                <w:b/>
                <w:bCs/>
                <w:lang w:val="es-CO"/>
              </w:rPr>
              <w:t>Presupuesto estimado</w:t>
            </w:r>
          </w:p>
          <w:p w14:paraId="2B89398D" w14:textId="1E509F4A" w:rsidR="00F32AFD" w:rsidRPr="00F32AFD" w:rsidRDefault="00F32AFD" w:rsidP="00F32AFD">
            <w:pPr>
              <w:rPr>
                <w:lang w:val="es-CO"/>
              </w:rPr>
            </w:pPr>
            <w:r w:rsidRPr="00F32AFD">
              <w:rPr>
                <w:lang w:val="es-CO"/>
              </w:rPr>
              <w:t xml:space="preserve">El proyecto cuenta con un presupuesto total estimado de </w:t>
            </w:r>
            <w:r>
              <w:rPr>
                <w:lang w:val="es-CO"/>
              </w:rPr>
              <w:t>$</w:t>
            </w:r>
            <w:r w:rsidRPr="00F32AFD">
              <w:rPr>
                <w:lang w:val="es-CO"/>
              </w:rPr>
              <w:t>15.000.000, destinado a cubrir las actividades necesarias para la planificación, diseño, desarrollo, integración, pruebas y documentación de la aplicación web Marketplace de Alojamientos para la empresa Inversiones LR.</w:t>
            </w:r>
          </w:p>
          <w:p w14:paraId="4A71AAD1" w14:textId="77777777" w:rsidR="00F32AFD" w:rsidRPr="00F32AFD" w:rsidRDefault="00F32AFD" w:rsidP="00F32AFD">
            <w:pPr>
              <w:rPr>
                <w:lang w:val="es-CO"/>
              </w:rPr>
            </w:pPr>
            <w:r w:rsidRPr="00F32AFD">
              <w:rPr>
                <w:lang w:val="es-CO"/>
              </w:rPr>
              <w:t>La distribución presupuestal propuesta contempla las siguientes actividades:</w:t>
            </w:r>
          </w:p>
          <w:p w14:paraId="05B2F08B" w14:textId="77777777" w:rsidR="00F32AFD" w:rsidRPr="00F32AFD" w:rsidRDefault="00F32AFD" w:rsidP="00F32AFD">
            <w:pPr>
              <w:numPr>
                <w:ilvl w:val="0"/>
                <w:numId w:val="23"/>
              </w:numPr>
              <w:rPr>
                <w:lang w:val="es-CO"/>
              </w:rPr>
            </w:pPr>
            <w:r w:rsidRPr="00F32AFD">
              <w:rPr>
                <w:lang w:val="es-CO"/>
              </w:rPr>
              <w:t>Análisis y definición de requerimientos: $1.500.000 COP.</w:t>
            </w:r>
          </w:p>
          <w:p w14:paraId="3CC2A517" w14:textId="77777777" w:rsidR="00F32AFD" w:rsidRPr="00F32AFD" w:rsidRDefault="00F32AFD" w:rsidP="00F32AFD">
            <w:pPr>
              <w:numPr>
                <w:ilvl w:val="0"/>
                <w:numId w:val="23"/>
              </w:numPr>
              <w:rPr>
                <w:lang w:val="es-CO"/>
              </w:rPr>
            </w:pPr>
            <w:r w:rsidRPr="00F32AFD">
              <w:rPr>
                <w:lang w:val="es-CO"/>
              </w:rPr>
              <w:t>Diseño de interfaz y elaboración de prototipos: $1.800.000 COP.</w:t>
            </w:r>
          </w:p>
          <w:p w14:paraId="12443DB9" w14:textId="77777777" w:rsidR="00F32AFD" w:rsidRPr="00F32AFD" w:rsidRDefault="00F32AFD" w:rsidP="00F32AFD">
            <w:pPr>
              <w:numPr>
                <w:ilvl w:val="0"/>
                <w:numId w:val="23"/>
              </w:numPr>
              <w:rPr>
                <w:lang w:val="es-CO"/>
              </w:rPr>
            </w:pPr>
            <w:r w:rsidRPr="00F32AFD">
              <w:rPr>
                <w:lang w:val="es-CO"/>
              </w:rPr>
              <w:lastRenderedPageBreak/>
              <w:t xml:space="preserve">Desarrollo del </w:t>
            </w:r>
            <w:proofErr w:type="spellStart"/>
            <w:r w:rsidRPr="00F32AFD">
              <w:rPr>
                <w:lang w:val="es-CO"/>
              </w:rPr>
              <w:t>frontend</w:t>
            </w:r>
            <w:proofErr w:type="spellEnd"/>
            <w:r w:rsidRPr="00F32AFD">
              <w:rPr>
                <w:lang w:val="es-CO"/>
              </w:rPr>
              <w:t xml:space="preserve"> utilizando Angular: $5.000.000 COP.</w:t>
            </w:r>
          </w:p>
          <w:p w14:paraId="5F0097EE" w14:textId="77777777" w:rsidR="00F32AFD" w:rsidRPr="00F32AFD" w:rsidRDefault="00F32AFD" w:rsidP="00F32AFD">
            <w:pPr>
              <w:numPr>
                <w:ilvl w:val="0"/>
                <w:numId w:val="23"/>
              </w:numPr>
              <w:rPr>
                <w:lang w:val="es-CO"/>
              </w:rPr>
            </w:pPr>
            <w:r w:rsidRPr="00F32AFD">
              <w:rPr>
                <w:lang w:val="es-CO"/>
              </w:rPr>
              <w:t>Implementación de cotizaciones y simulación de reservas: $2.000.000 COP.</w:t>
            </w:r>
          </w:p>
          <w:p w14:paraId="34D1685E" w14:textId="77777777" w:rsidR="00F32AFD" w:rsidRPr="00F32AFD" w:rsidRDefault="00F32AFD" w:rsidP="00F32AFD">
            <w:pPr>
              <w:numPr>
                <w:ilvl w:val="0"/>
                <w:numId w:val="23"/>
              </w:numPr>
              <w:rPr>
                <w:lang w:val="es-CO"/>
              </w:rPr>
            </w:pPr>
            <w:r w:rsidRPr="00F32AFD">
              <w:rPr>
                <w:lang w:val="es-CO"/>
              </w:rPr>
              <w:t>Gestión de datos e integración de servicios Angular con archivos JSON: $1.200.000 COP.</w:t>
            </w:r>
          </w:p>
          <w:p w14:paraId="609DAEFF" w14:textId="77777777" w:rsidR="00F32AFD" w:rsidRPr="00F32AFD" w:rsidRDefault="00F32AFD" w:rsidP="00F32AFD">
            <w:pPr>
              <w:numPr>
                <w:ilvl w:val="0"/>
                <w:numId w:val="23"/>
              </w:numPr>
              <w:rPr>
                <w:lang w:val="es-CO"/>
              </w:rPr>
            </w:pPr>
            <w:r w:rsidRPr="00F32AFD">
              <w:rPr>
                <w:lang w:val="es-CO"/>
              </w:rPr>
              <w:t>Pruebas funcionales y control de calidad: $1.000.000 COP.</w:t>
            </w:r>
          </w:p>
          <w:p w14:paraId="1C4F461B" w14:textId="77777777" w:rsidR="00F32AFD" w:rsidRPr="00F32AFD" w:rsidRDefault="00F32AFD" w:rsidP="00F32AFD">
            <w:pPr>
              <w:numPr>
                <w:ilvl w:val="0"/>
                <w:numId w:val="23"/>
              </w:numPr>
              <w:rPr>
                <w:lang w:val="es-CO"/>
              </w:rPr>
            </w:pPr>
            <w:r w:rsidRPr="00F32AFD">
              <w:rPr>
                <w:lang w:val="es-CO"/>
              </w:rPr>
              <w:t>Documentación técnica, repositorio y preparación de la entrega: $800.000 COP.</w:t>
            </w:r>
          </w:p>
          <w:p w14:paraId="284128A4" w14:textId="77777777" w:rsidR="00F32AFD" w:rsidRPr="00F32AFD" w:rsidRDefault="00F32AFD" w:rsidP="00F32AFD">
            <w:pPr>
              <w:numPr>
                <w:ilvl w:val="0"/>
                <w:numId w:val="23"/>
              </w:numPr>
              <w:rPr>
                <w:lang w:val="es-CO"/>
              </w:rPr>
            </w:pPr>
            <w:r w:rsidRPr="00F32AFD">
              <w:rPr>
                <w:lang w:val="es-CO"/>
              </w:rPr>
              <w:t>Reserva de contingencia para imprevistos y ajustes: $1.700.000 COP.</w:t>
            </w:r>
          </w:p>
          <w:p w14:paraId="36F5B12F" w14:textId="03575307" w:rsidR="0066498F" w:rsidRPr="00626E54" w:rsidRDefault="00F32AFD" w:rsidP="00626E54">
            <w:pPr>
              <w:rPr>
                <w:lang w:val="es-CO"/>
              </w:rPr>
            </w:pPr>
            <w:r w:rsidRPr="00F32AFD">
              <w:rPr>
                <w:lang w:val="es-CO"/>
              </w:rPr>
              <w:t>El presupuesto será administrado por el gerente del proyecto, quien realizará seguimiento a la distribución de los recursos y procurará que los gastos se mantengan dentro del límite aprobado. Cualquier modificación significativa del presupuesto deberá ser revisada y aprobada por el patrocinador del proyecto.</w:t>
            </w:r>
          </w:p>
        </w:tc>
      </w:tr>
    </w:tbl>
    <w:p w14:paraId="1072EE0A" w14:textId="77777777" w:rsidR="000A5439" w:rsidRDefault="000A5439" w:rsidP="00B432DE">
      <w:pPr>
        <w:pStyle w:val="Ttulo1"/>
      </w:pPr>
    </w:p>
    <w:p w14:paraId="701AAE36" w14:textId="77777777" w:rsidR="00B432DE" w:rsidRPr="00795717" w:rsidRDefault="00B432DE" w:rsidP="00B432DE">
      <w:pPr>
        <w:pStyle w:val="Ttulo1"/>
      </w:pPr>
      <w:bookmarkStart w:id="13" w:name="_Toc506135487"/>
      <w:r w:rsidRPr="00795717">
        <w:t>Lista de Interesados (</w:t>
      </w:r>
      <w:proofErr w:type="spellStart"/>
      <w:r w:rsidRPr="00795717">
        <w:t>stakeholders</w:t>
      </w:r>
      <w:proofErr w:type="spellEnd"/>
      <w:r w:rsidRPr="00795717">
        <w:t>)</w:t>
      </w:r>
      <w:bookmarkEnd w:id="1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1"/>
        <w:gridCol w:w="2173"/>
        <w:gridCol w:w="2223"/>
        <w:gridCol w:w="2243"/>
      </w:tblGrid>
      <w:tr w:rsidR="00F84943" w:rsidRPr="00B94149" w14:paraId="7CDA80B3" w14:textId="77777777" w:rsidTr="00784993">
        <w:trPr>
          <w:cantSplit/>
          <w:tblHeader/>
        </w:trPr>
        <w:tc>
          <w:tcPr>
            <w:tcW w:w="2081" w:type="dxa"/>
          </w:tcPr>
          <w:p w14:paraId="4A9A4C78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2173" w:type="dxa"/>
          </w:tcPr>
          <w:p w14:paraId="1C74855E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Cargo</w:t>
            </w:r>
          </w:p>
        </w:tc>
        <w:tc>
          <w:tcPr>
            <w:tcW w:w="2223" w:type="dxa"/>
          </w:tcPr>
          <w:p w14:paraId="3D2D1E99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  <w:tc>
          <w:tcPr>
            <w:tcW w:w="2243" w:type="dxa"/>
          </w:tcPr>
          <w:p w14:paraId="06FB96F2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Rama ejecutiva (Vicepresidencia)</w:t>
            </w:r>
          </w:p>
        </w:tc>
      </w:tr>
      <w:tr w:rsidR="00F84943" w:rsidRPr="00B94149" w14:paraId="4765D9A8" w14:textId="77777777" w:rsidTr="00784993">
        <w:tc>
          <w:tcPr>
            <w:tcW w:w="2081" w:type="dxa"/>
          </w:tcPr>
          <w:p w14:paraId="65885B78" w14:textId="77777777" w:rsidR="00C50865" w:rsidRDefault="00000000">
            <w:r>
              <w:t>Ing. Diego Fernando Rodríguez Castañeda</w:t>
            </w:r>
          </w:p>
        </w:tc>
        <w:tc>
          <w:tcPr>
            <w:tcW w:w="2173" w:type="dxa"/>
          </w:tcPr>
          <w:p w14:paraId="3B2A01F5" w14:textId="77777777" w:rsidR="00C50865" w:rsidRDefault="00000000">
            <w:r>
              <w:t>Docente / Patrocinador académico</w:t>
            </w:r>
          </w:p>
        </w:tc>
        <w:tc>
          <w:tcPr>
            <w:tcW w:w="2223" w:type="dxa"/>
          </w:tcPr>
          <w:p w14:paraId="5599D50A" w14:textId="33B35A4C" w:rsidR="00C50865" w:rsidRDefault="00000000">
            <w:r>
              <w:t xml:space="preserve">Ingeniería de </w:t>
            </w:r>
            <w:r w:rsidR="00626E54">
              <w:t>Sistemas</w:t>
            </w:r>
            <w:r>
              <w:t xml:space="preserve"> – Universidad El Bosque</w:t>
            </w:r>
          </w:p>
        </w:tc>
        <w:tc>
          <w:tcPr>
            <w:tcW w:w="2243" w:type="dxa"/>
          </w:tcPr>
          <w:p w14:paraId="098ED3F3" w14:textId="0C904955" w:rsidR="00C50865" w:rsidRDefault="00000000">
            <w:r>
              <w:t>No aplica</w:t>
            </w:r>
          </w:p>
        </w:tc>
      </w:tr>
      <w:tr w:rsidR="00F84943" w:rsidRPr="00B94149" w14:paraId="56B1C294" w14:textId="77777777" w:rsidTr="00784993">
        <w:tc>
          <w:tcPr>
            <w:tcW w:w="2081" w:type="dxa"/>
          </w:tcPr>
          <w:p w14:paraId="295BEDB4" w14:textId="4349C5E8" w:rsidR="00C50865" w:rsidRDefault="00626E54">
            <w:r>
              <w:t>Desarrolladores NPI inc.</w:t>
            </w:r>
          </w:p>
        </w:tc>
        <w:tc>
          <w:tcPr>
            <w:tcW w:w="2173" w:type="dxa"/>
          </w:tcPr>
          <w:p w14:paraId="46BAECE7" w14:textId="77777777" w:rsidR="00C50865" w:rsidRDefault="00000000">
            <w:r>
              <w:t>Equipo de desarrollo</w:t>
            </w:r>
          </w:p>
        </w:tc>
        <w:tc>
          <w:tcPr>
            <w:tcW w:w="2223" w:type="dxa"/>
          </w:tcPr>
          <w:p w14:paraId="0C1F43F2" w14:textId="77777777" w:rsidR="00C50865" w:rsidRDefault="00000000">
            <w:r>
              <w:t>Ingeniería de Sistemas – Universidad El Bosque</w:t>
            </w:r>
          </w:p>
        </w:tc>
        <w:tc>
          <w:tcPr>
            <w:tcW w:w="2243" w:type="dxa"/>
          </w:tcPr>
          <w:p w14:paraId="267E4F37" w14:textId="1659E805" w:rsidR="00C50865" w:rsidRDefault="00000000">
            <w:r>
              <w:t xml:space="preserve">No aplica </w:t>
            </w:r>
          </w:p>
        </w:tc>
      </w:tr>
    </w:tbl>
    <w:p w14:paraId="7C827A2F" w14:textId="77777777" w:rsidR="00FA7B42" w:rsidRDefault="00FA7B42" w:rsidP="00B432DE">
      <w:pPr>
        <w:pStyle w:val="Ttulo1"/>
      </w:pPr>
    </w:p>
    <w:p w14:paraId="349655C9" w14:textId="77777777" w:rsidR="00B432DE" w:rsidRPr="00795717" w:rsidRDefault="00B432DE" w:rsidP="00B432DE">
      <w:pPr>
        <w:pStyle w:val="Ttulo1"/>
      </w:pPr>
      <w:bookmarkStart w:id="14" w:name="_Toc506135488"/>
      <w:r w:rsidRPr="00795717">
        <w:lastRenderedPageBreak/>
        <w:t>Requisitos de aprobación del proyecto</w:t>
      </w:r>
      <w:bookmarkEnd w:id="14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B432DE" w:rsidRPr="003403DB" w14:paraId="0A3BB76E" w14:textId="77777777" w:rsidTr="00B81AE1">
        <w:tc>
          <w:tcPr>
            <w:tcW w:w="8870" w:type="dxa"/>
          </w:tcPr>
          <w:p w14:paraId="0665CB7A" w14:textId="64108C12" w:rsidR="0066498F" w:rsidRDefault="00000000">
            <w:r>
              <w:t>El proyecto se considerará aprobado cuando el docente</w:t>
            </w:r>
            <w:r w:rsidR="00F32AFD">
              <w:t xml:space="preserve"> a cargo</w:t>
            </w:r>
            <w:r>
              <w:t xml:space="preserve"> valide el cumplimiento de los requerimientos funcionales definidos en el documento del curso: página inicial, listado de alojamientos activos, filtros dinámicos, detalle mediante rutas Angular, cotización con cálculo de tarifas, simulación de reserva y consulta de reservas. También deberán entregarse los prototipos, las reglas de negocio, el código fuente Angular en un archivo .ZIP sin</w:t>
            </w:r>
            <w:r w:rsidR="00F32AFD">
              <w:t xml:space="preserve"> la carpeta</w:t>
            </w:r>
            <w:r>
              <w:t xml:space="preserve"> </w:t>
            </w:r>
            <w:proofErr w:type="spellStart"/>
            <w:r>
              <w:t>node_modules</w:t>
            </w:r>
            <w:proofErr w:type="spellEnd"/>
            <w:r>
              <w:t>, el repositorio con README.md</w:t>
            </w:r>
            <w:proofErr w:type="gramStart"/>
            <w:r>
              <w:t>, .gitignore</w:t>
            </w:r>
            <w:proofErr w:type="gramEnd"/>
            <w:r>
              <w:t xml:space="preserve"> e historial de commits, los datos JSON y el video de sustentación de máximo cinco minutos con participación de todos los integrantes.</w:t>
            </w:r>
          </w:p>
        </w:tc>
      </w:tr>
    </w:tbl>
    <w:p w14:paraId="7D8E0773" w14:textId="77777777" w:rsidR="000A5439" w:rsidRDefault="000A5439" w:rsidP="00B432DE">
      <w:pPr>
        <w:pStyle w:val="Ttulo1"/>
      </w:pPr>
    </w:p>
    <w:p w14:paraId="6F7635F7" w14:textId="77777777" w:rsidR="00B432DE" w:rsidRPr="00795717" w:rsidRDefault="00B432DE" w:rsidP="00B432DE">
      <w:pPr>
        <w:pStyle w:val="Ttulo1"/>
      </w:pPr>
      <w:bookmarkStart w:id="15" w:name="_Toc506135489"/>
      <w:r w:rsidRPr="00795717">
        <w:t>Asignación del Gerente de Proyecto y nivel de autoridad</w:t>
      </w:r>
      <w:bookmarkEnd w:id="15"/>
    </w:p>
    <w:p w14:paraId="25012876" w14:textId="77777777" w:rsidR="00B432DE" w:rsidRPr="00795717" w:rsidRDefault="00B432DE" w:rsidP="00B432DE">
      <w:pPr>
        <w:pStyle w:val="Ttulo2"/>
      </w:pPr>
      <w:bookmarkStart w:id="16" w:name="_Toc506135490"/>
      <w:r w:rsidRPr="00795717">
        <w:t>Gerente de Proyecto</w:t>
      </w:r>
      <w:bookmarkEnd w:id="16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22"/>
        <w:gridCol w:w="1276"/>
        <w:gridCol w:w="2268"/>
        <w:gridCol w:w="2454"/>
      </w:tblGrid>
      <w:tr w:rsidR="00F84943" w:rsidRPr="00B94149" w14:paraId="266FD131" w14:textId="77777777" w:rsidTr="009059AF">
        <w:trPr>
          <w:cantSplit/>
          <w:tblHeader/>
        </w:trPr>
        <w:tc>
          <w:tcPr>
            <w:tcW w:w="2722" w:type="dxa"/>
          </w:tcPr>
          <w:p w14:paraId="387A07B7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1276" w:type="dxa"/>
          </w:tcPr>
          <w:p w14:paraId="3C86D0F2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Cargo</w:t>
            </w:r>
          </w:p>
        </w:tc>
        <w:tc>
          <w:tcPr>
            <w:tcW w:w="2268" w:type="dxa"/>
          </w:tcPr>
          <w:p w14:paraId="1B0AA91C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  <w:tc>
          <w:tcPr>
            <w:tcW w:w="2454" w:type="dxa"/>
          </w:tcPr>
          <w:p w14:paraId="03065ECF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Rama ejecutiva (Vicepresidencia)</w:t>
            </w:r>
          </w:p>
        </w:tc>
      </w:tr>
      <w:tr w:rsidR="00F84943" w:rsidRPr="00B94149" w14:paraId="6DA74A41" w14:textId="77777777" w:rsidTr="009059AF">
        <w:tc>
          <w:tcPr>
            <w:tcW w:w="2722" w:type="dxa"/>
          </w:tcPr>
          <w:p w14:paraId="2AB8FBCD" w14:textId="77777777" w:rsidR="00C50865" w:rsidRDefault="00211FEA" w:rsidP="00211FEA">
            <w:pPr>
              <w:jc w:val="center"/>
            </w:pPr>
            <w:r>
              <w:t>Aguilar Pacheco Samuel David</w:t>
            </w:r>
          </w:p>
        </w:tc>
        <w:tc>
          <w:tcPr>
            <w:tcW w:w="1276" w:type="dxa"/>
          </w:tcPr>
          <w:p w14:paraId="15A0BE64" w14:textId="77777777" w:rsidR="00C50865" w:rsidRDefault="00000000">
            <w:r>
              <w:t>Gerente de Proyecto</w:t>
            </w:r>
          </w:p>
        </w:tc>
        <w:tc>
          <w:tcPr>
            <w:tcW w:w="2268" w:type="dxa"/>
          </w:tcPr>
          <w:p w14:paraId="52B4D0C7" w14:textId="77777777" w:rsidR="00C50865" w:rsidRDefault="00000000">
            <w:r>
              <w:t>Desarrollo</w:t>
            </w:r>
          </w:p>
        </w:tc>
        <w:tc>
          <w:tcPr>
            <w:tcW w:w="2454" w:type="dxa"/>
          </w:tcPr>
          <w:p w14:paraId="7DBA42F2" w14:textId="77777777" w:rsidR="00C50865" w:rsidRDefault="00000000">
            <w:r>
              <w:t>No aplica (proyecto académico)</w:t>
            </w:r>
          </w:p>
        </w:tc>
      </w:tr>
    </w:tbl>
    <w:p w14:paraId="45D881B2" w14:textId="77777777" w:rsidR="00B94149" w:rsidRPr="00795717" w:rsidRDefault="00B94149" w:rsidP="00B94149">
      <w:pPr>
        <w:pStyle w:val="Ttulo2"/>
      </w:pPr>
      <w:bookmarkStart w:id="17" w:name="_Toc506135491"/>
      <w:r w:rsidRPr="00795717">
        <w:t>Niveles de autoridad</w:t>
      </w:r>
      <w:bookmarkEnd w:id="17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08"/>
        <w:gridCol w:w="4412"/>
      </w:tblGrid>
      <w:tr w:rsidR="00B94149" w14:paraId="35F71B10" w14:textId="77777777" w:rsidTr="00B94149">
        <w:tc>
          <w:tcPr>
            <w:tcW w:w="4381" w:type="dxa"/>
          </w:tcPr>
          <w:p w14:paraId="1DF45AAA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Área de autoridad</w:t>
            </w:r>
          </w:p>
        </w:tc>
        <w:tc>
          <w:tcPr>
            <w:tcW w:w="4489" w:type="dxa"/>
          </w:tcPr>
          <w:p w14:paraId="4246ECCC" w14:textId="77777777"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Descripción del nivel de autoridad</w:t>
            </w:r>
          </w:p>
        </w:tc>
      </w:tr>
      <w:tr w:rsidR="00B94149" w14:paraId="1539F879" w14:textId="77777777" w:rsidTr="00B94149">
        <w:tc>
          <w:tcPr>
            <w:tcW w:w="4381" w:type="dxa"/>
          </w:tcPr>
          <w:p w14:paraId="63D5FD31" w14:textId="4466DF3D" w:rsidR="00B94149" w:rsidRPr="00B94149" w:rsidRDefault="00B94149" w:rsidP="00B35A3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color w:val="000000"/>
                <w:szCs w:val="24"/>
                <w:lang w:eastAsia="es-VE"/>
              </w:rPr>
              <w:t>Decisiones de personal</w:t>
            </w:r>
          </w:p>
        </w:tc>
        <w:tc>
          <w:tcPr>
            <w:tcW w:w="4489" w:type="dxa"/>
          </w:tcPr>
          <w:p w14:paraId="235F2C7A" w14:textId="77777777" w:rsidR="0066498F" w:rsidRDefault="00000000">
            <w:r>
              <w:t>El gerente coordina la distribución y seguimiento de tareas entre los integrantes. Los cambios en la composición del equipo se gestionarán conforme a las indicaciones del curso.</w:t>
            </w:r>
          </w:p>
        </w:tc>
      </w:tr>
      <w:tr w:rsidR="00B94149" w14:paraId="74B9448E" w14:textId="77777777" w:rsidTr="00B94149">
        <w:tc>
          <w:tcPr>
            <w:tcW w:w="4381" w:type="dxa"/>
          </w:tcPr>
          <w:p w14:paraId="6BFDFD9D" w14:textId="77777777" w:rsidR="00B94149" w:rsidRPr="00B94149" w:rsidRDefault="00B94149" w:rsidP="00B35A3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color w:val="000000"/>
                <w:szCs w:val="24"/>
                <w:lang w:eastAsia="es-VE"/>
              </w:rPr>
              <w:t>Gestión de presupuesto y de sus variaciones</w:t>
            </w:r>
          </w:p>
        </w:tc>
        <w:tc>
          <w:tcPr>
            <w:tcW w:w="4489" w:type="dxa"/>
          </w:tcPr>
          <w:p w14:paraId="09F77111" w14:textId="77777777" w:rsidR="0066498F" w:rsidRDefault="00000000">
            <w:r>
              <w:t xml:space="preserve">El proyecto no contempla presupuesto monetario. El gerente verifica que las herramientas y recursos utilizados se </w:t>
            </w:r>
            <w:r>
              <w:lastRenderedPageBreak/>
              <w:t>mantengan dentro de las restricciones acordadas.</w:t>
            </w:r>
          </w:p>
        </w:tc>
      </w:tr>
      <w:tr w:rsidR="00B94149" w14:paraId="7F271CB4" w14:textId="77777777" w:rsidTr="00B94149">
        <w:tc>
          <w:tcPr>
            <w:tcW w:w="4381" w:type="dxa"/>
          </w:tcPr>
          <w:p w14:paraId="02880250" w14:textId="77777777" w:rsidR="00B94149" w:rsidRPr="00B94149" w:rsidRDefault="00B94149" w:rsidP="00B35A3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color w:val="000000"/>
                <w:szCs w:val="24"/>
                <w:lang w:eastAsia="es-VE"/>
              </w:rPr>
              <w:lastRenderedPageBreak/>
              <w:t>Decisiones técnicas</w:t>
            </w:r>
          </w:p>
        </w:tc>
        <w:tc>
          <w:tcPr>
            <w:tcW w:w="4489" w:type="dxa"/>
          </w:tcPr>
          <w:p w14:paraId="36CD5AF4" w14:textId="77777777" w:rsidR="0066498F" w:rsidRDefault="00000000">
            <w:r>
              <w:t>Las decisiones técnicas se discutirán con el equipo y deberán mantener el alcance definido: frontend Angular, datos JSON mediante servicio y reservas simuladas. Si no hay consenso, el gerente coordinará una decisión.</w:t>
            </w:r>
          </w:p>
        </w:tc>
      </w:tr>
      <w:tr w:rsidR="00B94149" w14:paraId="65E7CF0B" w14:textId="77777777" w:rsidTr="00B94149">
        <w:tc>
          <w:tcPr>
            <w:tcW w:w="4381" w:type="dxa"/>
          </w:tcPr>
          <w:p w14:paraId="1A8522F9" w14:textId="77777777" w:rsidR="00B94149" w:rsidRPr="00B94149" w:rsidRDefault="00B94149" w:rsidP="00B35A3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color w:val="000000"/>
                <w:szCs w:val="24"/>
                <w:lang w:eastAsia="es-VE"/>
              </w:rPr>
              <w:t>Resolución de conflictos</w:t>
            </w:r>
          </w:p>
        </w:tc>
        <w:tc>
          <w:tcPr>
            <w:tcW w:w="4489" w:type="dxa"/>
          </w:tcPr>
          <w:p w14:paraId="009B6E6C" w14:textId="77777777" w:rsidR="0066498F" w:rsidRDefault="00000000">
            <w:r>
              <w:t>Los desacuerdos se discutirán en equipo buscando una solución que permita cumplir los objetivos y el cronograma.</w:t>
            </w:r>
          </w:p>
        </w:tc>
      </w:tr>
      <w:tr w:rsidR="00B94149" w14:paraId="73480935" w14:textId="77777777" w:rsidTr="00B94149">
        <w:tc>
          <w:tcPr>
            <w:tcW w:w="4381" w:type="dxa"/>
          </w:tcPr>
          <w:p w14:paraId="08FEC07A" w14:textId="77777777" w:rsidR="00B94149" w:rsidRPr="00B94149" w:rsidRDefault="00B94149" w:rsidP="00B35A3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color w:val="000000"/>
                <w:szCs w:val="24"/>
                <w:lang w:eastAsia="es-VE"/>
              </w:rPr>
              <w:t>Ruta de escalamiento y limitaciones de autoridad</w:t>
            </w:r>
          </w:p>
        </w:tc>
        <w:tc>
          <w:tcPr>
            <w:tcW w:w="4489" w:type="dxa"/>
          </w:tcPr>
          <w:p w14:paraId="302AC158" w14:textId="77777777" w:rsidR="0066498F" w:rsidRDefault="00000000">
            <w:r>
              <w:t>Las situaciones que el equipo no pueda resolver se consultarán con el docente asesor.</w:t>
            </w:r>
          </w:p>
        </w:tc>
      </w:tr>
    </w:tbl>
    <w:p w14:paraId="2D9637F5" w14:textId="77777777" w:rsidR="002F1324" w:rsidRDefault="002F1324" w:rsidP="00FB4515">
      <w:pPr>
        <w:pStyle w:val="Ttulo1"/>
      </w:pPr>
      <w:bookmarkStart w:id="18" w:name="_Toc506135492"/>
    </w:p>
    <w:p w14:paraId="76ED75A9" w14:textId="77777777" w:rsidR="002F1324" w:rsidRDefault="002F1324" w:rsidP="00FB4515">
      <w:pPr>
        <w:pStyle w:val="Ttulo1"/>
      </w:pPr>
    </w:p>
    <w:p w14:paraId="0EC7D56D" w14:textId="77777777" w:rsidR="002F1324" w:rsidRDefault="002F1324" w:rsidP="00FB4515">
      <w:pPr>
        <w:pStyle w:val="Ttulo1"/>
      </w:pPr>
    </w:p>
    <w:p w14:paraId="235361FC" w14:textId="77777777" w:rsidR="002F1324" w:rsidRDefault="002F1324" w:rsidP="00FB4515">
      <w:pPr>
        <w:pStyle w:val="Ttulo1"/>
      </w:pPr>
    </w:p>
    <w:p w14:paraId="2F63ECCF" w14:textId="77777777" w:rsidR="00626E54" w:rsidRDefault="00626E54" w:rsidP="00FB4515">
      <w:pPr>
        <w:pStyle w:val="Ttulo1"/>
      </w:pPr>
    </w:p>
    <w:p w14:paraId="0AD4624E" w14:textId="77777777" w:rsidR="00626E54" w:rsidRDefault="00626E54" w:rsidP="00FB4515">
      <w:pPr>
        <w:pStyle w:val="Ttulo1"/>
      </w:pPr>
    </w:p>
    <w:p w14:paraId="7C286DFE" w14:textId="77777777" w:rsidR="00626E54" w:rsidRDefault="00626E54" w:rsidP="00FB4515">
      <w:pPr>
        <w:pStyle w:val="Ttulo1"/>
      </w:pPr>
    </w:p>
    <w:p w14:paraId="3500E493" w14:textId="77777777" w:rsidR="00626E54" w:rsidRDefault="00626E54" w:rsidP="00FB4515">
      <w:pPr>
        <w:pStyle w:val="Ttulo1"/>
      </w:pPr>
    </w:p>
    <w:p w14:paraId="50E2BA8A" w14:textId="77777777" w:rsidR="002F1324" w:rsidRDefault="002F1324" w:rsidP="00FB4515">
      <w:pPr>
        <w:pStyle w:val="Ttulo1"/>
      </w:pPr>
    </w:p>
    <w:p w14:paraId="251B309A" w14:textId="77777777" w:rsidR="002F1324" w:rsidRPr="00795717" w:rsidRDefault="00C42836" w:rsidP="00FB4515">
      <w:pPr>
        <w:pStyle w:val="Ttulo1"/>
      </w:pPr>
      <w:r>
        <w:lastRenderedPageBreak/>
        <w:t>Equipo del Proyecto</w:t>
      </w:r>
      <w:bookmarkEnd w:id="18"/>
    </w:p>
    <w:tbl>
      <w:tblPr>
        <w:tblW w:w="89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77"/>
        <w:gridCol w:w="2212"/>
        <w:gridCol w:w="2467"/>
      </w:tblGrid>
      <w:tr w:rsidR="00FB4515" w:rsidRPr="00B94149" w14:paraId="3845C36C" w14:textId="77777777" w:rsidTr="002F1324">
        <w:trPr>
          <w:cantSplit/>
          <w:tblHeader/>
        </w:trPr>
        <w:tc>
          <w:tcPr>
            <w:tcW w:w="4277" w:type="dxa"/>
          </w:tcPr>
          <w:p w14:paraId="1F245013" w14:textId="77777777" w:rsidR="00FB4515" w:rsidRPr="00B94149" w:rsidRDefault="00C42836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2212" w:type="dxa"/>
          </w:tcPr>
          <w:p w14:paraId="4F20B15B" w14:textId="77777777" w:rsidR="00FB4515" w:rsidRPr="00B94149" w:rsidRDefault="00C42836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Rol Dentro del Proyecto</w:t>
            </w:r>
          </w:p>
        </w:tc>
        <w:tc>
          <w:tcPr>
            <w:tcW w:w="2467" w:type="dxa"/>
          </w:tcPr>
          <w:p w14:paraId="3440E2B3" w14:textId="77777777" w:rsidR="00FB4515" w:rsidRPr="00B94149" w:rsidRDefault="00C42836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</w:tr>
      <w:tr w:rsidR="006A09A1" w:rsidRPr="00B94149" w14:paraId="0E28491F" w14:textId="77777777" w:rsidTr="002F1324">
        <w:trPr>
          <w:cantSplit/>
          <w:tblHeader/>
        </w:trPr>
        <w:tc>
          <w:tcPr>
            <w:tcW w:w="4277" w:type="dxa"/>
          </w:tcPr>
          <w:p w14:paraId="6766CA44" w14:textId="77777777" w:rsidR="006A09A1" w:rsidRDefault="006A09A1" w:rsidP="006A09A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Aguilar Pacheco Samuel David</w:t>
            </w:r>
          </w:p>
        </w:tc>
        <w:tc>
          <w:tcPr>
            <w:tcW w:w="2212" w:type="dxa"/>
          </w:tcPr>
          <w:p w14:paraId="6D6A9035" w14:textId="77777777" w:rsidR="006A09A1" w:rsidRDefault="006A09A1" w:rsidP="006A09A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Gerente y desarrollador</w:t>
            </w:r>
          </w:p>
        </w:tc>
        <w:tc>
          <w:tcPr>
            <w:tcW w:w="2467" w:type="dxa"/>
          </w:tcPr>
          <w:p w14:paraId="5571E8BF" w14:textId="77777777" w:rsidR="000A5439" w:rsidRDefault="006A09A1" w:rsidP="006A09A1">
            <w:pPr>
              <w:spacing w:after="0" w:line="240" w:lineRule="auto"/>
              <w:jc w:val="center"/>
            </w:pPr>
            <w:proofErr w:type="spellStart"/>
            <w:r>
              <w:t>Dep</w:t>
            </w:r>
            <w:proofErr w:type="spellEnd"/>
            <w:r>
              <w:t>. desarrollo</w:t>
            </w:r>
            <w:r w:rsidR="000A5439">
              <w:t xml:space="preserve"> </w:t>
            </w:r>
          </w:p>
          <w:p w14:paraId="2C2B249C" w14:textId="0DFABD55" w:rsidR="006A09A1" w:rsidRDefault="000A5439" w:rsidP="006A09A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NPI inc.</w:t>
            </w:r>
          </w:p>
        </w:tc>
      </w:tr>
      <w:tr w:rsidR="006A09A1" w:rsidRPr="00B94149" w14:paraId="260D0B5F" w14:textId="77777777" w:rsidTr="002F1324">
        <w:tc>
          <w:tcPr>
            <w:tcW w:w="4277" w:type="dxa"/>
          </w:tcPr>
          <w:p w14:paraId="559C0704" w14:textId="15F5091C" w:rsidR="006A09A1" w:rsidRDefault="000A5439" w:rsidP="006A09A1">
            <w:pPr>
              <w:jc w:val="center"/>
            </w:pPr>
            <w:r>
              <w:t>Silva Solis Santiago Alberto</w:t>
            </w:r>
          </w:p>
        </w:tc>
        <w:tc>
          <w:tcPr>
            <w:tcW w:w="2212" w:type="dxa"/>
          </w:tcPr>
          <w:p w14:paraId="5DC617EB" w14:textId="54469569" w:rsidR="006A09A1" w:rsidRDefault="006A09A1" w:rsidP="006A09A1">
            <w:pPr>
              <w:jc w:val="center"/>
            </w:pPr>
            <w:r>
              <w:t>Desarrollador</w:t>
            </w:r>
            <w:r w:rsidR="000A5439">
              <w:t xml:space="preserve"> y analista de información</w:t>
            </w:r>
          </w:p>
        </w:tc>
        <w:tc>
          <w:tcPr>
            <w:tcW w:w="2467" w:type="dxa"/>
          </w:tcPr>
          <w:p w14:paraId="56569319" w14:textId="77777777" w:rsidR="006A09A1" w:rsidRDefault="006A09A1" w:rsidP="006A09A1">
            <w:pPr>
              <w:jc w:val="center"/>
            </w:pPr>
            <w:proofErr w:type="spellStart"/>
            <w:r>
              <w:t>Dep</w:t>
            </w:r>
            <w:proofErr w:type="spellEnd"/>
            <w:r>
              <w:t>. desarrollo</w:t>
            </w:r>
          </w:p>
          <w:p w14:paraId="139068B1" w14:textId="57E8854E" w:rsidR="000A5439" w:rsidRDefault="000A5439" w:rsidP="006A09A1">
            <w:pPr>
              <w:jc w:val="center"/>
            </w:pPr>
            <w:r>
              <w:t>NPI inc.</w:t>
            </w:r>
          </w:p>
        </w:tc>
      </w:tr>
      <w:tr w:rsidR="006A09A1" w:rsidRPr="00B94149" w14:paraId="01758266" w14:textId="77777777" w:rsidTr="002F1324">
        <w:tc>
          <w:tcPr>
            <w:tcW w:w="4277" w:type="dxa"/>
          </w:tcPr>
          <w:p w14:paraId="5D79F069" w14:textId="77777777" w:rsidR="006A09A1" w:rsidRDefault="006A09A1" w:rsidP="006A09A1">
            <w:pPr>
              <w:jc w:val="center"/>
            </w:pPr>
            <w:r>
              <w:t>Malagon Vasquez Daniel Alejandro</w:t>
            </w:r>
          </w:p>
        </w:tc>
        <w:tc>
          <w:tcPr>
            <w:tcW w:w="2212" w:type="dxa"/>
          </w:tcPr>
          <w:p w14:paraId="2A08CF20" w14:textId="05323780" w:rsidR="006A09A1" w:rsidRDefault="006A09A1" w:rsidP="006A09A1">
            <w:pPr>
              <w:jc w:val="center"/>
            </w:pPr>
            <w:r>
              <w:t>Desarrollador</w:t>
            </w:r>
            <w:r w:rsidR="000A5439">
              <w:t xml:space="preserve"> y diseñador web</w:t>
            </w:r>
          </w:p>
        </w:tc>
        <w:tc>
          <w:tcPr>
            <w:tcW w:w="2467" w:type="dxa"/>
          </w:tcPr>
          <w:p w14:paraId="047CE507" w14:textId="77777777" w:rsidR="006A09A1" w:rsidRDefault="006A09A1" w:rsidP="006A09A1">
            <w:pPr>
              <w:jc w:val="center"/>
            </w:pPr>
            <w:proofErr w:type="spellStart"/>
            <w:r>
              <w:t>Dep</w:t>
            </w:r>
            <w:proofErr w:type="spellEnd"/>
            <w:r>
              <w:t>. desarrollo</w:t>
            </w:r>
          </w:p>
          <w:p w14:paraId="2EFED671" w14:textId="7950F8E8" w:rsidR="000A5439" w:rsidRDefault="000A5439" w:rsidP="006A09A1">
            <w:pPr>
              <w:jc w:val="center"/>
            </w:pPr>
            <w:r>
              <w:t>NPI inc.</w:t>
            </w:r>
          </w:p>
        </w:tc>
      </w:tr>
      <w:tr w:rsidR="006A09A1" w14:paraId="3D13ECE3" w14:textId="77777777" w:rsidTr="002F1324">
        <w:tc>
          <w:tcPr>
            <w:tcW w:w="4277" w:type="dxa"/>
          </w:tcPr>
          <w:p w14:paraId="14183243" w14:textId="453A3A00" w:rsidR="006A09A1" w:rsidRDefault="006A09A1" w:rsidP="006A09A1">
            <w:pPr>
              <w:jc w:val="center"/>
            </w:pPr>
            <w:r>
              <w:t xml:space="preserve">Quintero </w:t>
            </w:r>
            <w:r w:rsidR="00F32AFD">
              <w:t>Martínez</w:t>
            </w:r>
            <w:r>
              <w:t xml:space="preserve"> Dayana Katerinne</w:t>
            </w:r>
          </w:p>
        </w:tc>
        <w:tc>
          <w:tcPr>
            <w:tcW w:w="2212" w:type="dxa"/>
          </w:tcPr>
          <w:p w14:paraId="7F4CF873" w14:textId="36233061" w:rsidR="006A09A1" w:rsidRDefault="006A09A1" w:rsidP="006A09A1">
            <w:pPr>
              <w:jc w:val="center"/>
            </w:pPr>
            <w:r>
              <w:t xml:space="preserve">Desarrolladora </w:t>
            </w:r>
            <w:r w:rsidR="000A5439">
              <w:t>y editora</w:t>
            </w:r>
          </w:p>
        </w:tc>
        <w:tc>
          <w:tcPr>
            <w:tcW w:w="2467" w:type="dxa"/>
          </w:tcPr>
          <w:p w14:paraId="5835F312" w14:textId="77777777" w:rsidR="006A09A1" w:rsidRDefault="006A09A1" w:rsidP="006A09A1">
            <w:pPr>
              <w:jc w:val="center"/>
            </w:pPr>
            <w:proofErr w:type="spellStart"/>
            <w:r>
              <w:t>Dep</w:t>
            </w:r>
            <w:proofErr w:type="spellEnd"/>
            <w:r>
              <w:t>. desarrollo</w:t>
            </w:r>
          </w:p>
          <w:p w14:paraId="46E43D64" w14:textId="69FD1CB0" w:rsidR="00F32AFD" w:rsidRDefault="00F32AFD" w:rsidP="006A09A1">
            <w:pPr>
              <w:jc w:val="center"/>
            </w:pPr>
            <w:r>
              <w:t>NPI inc.</w:t>
            </w:r>
          </w:p>
        </w:tc>
      </w:tr>
    </w:tbl>
    <w:p w14:paraId="7104FEA4" w14:textId="77777777" w:rsidR="00D95CC0" w:rsidRDefault="00D95CC0" w:rsidP="00B94149">
      <w:pPr>
        <w:pStyle w:val="Ttulo1"/>
      </w:pPr>
    </w:p>
    <w:p w14:paraId="67A9BDC1" w14:textId="77777777" w:rsidR="00D95CC0" w:rsidRDefault="00D95CC0">
      <w:pPr>
        <w:spacing w:after="0" w:line="240" w:lineRule="auto"/>
        <w:rPr>
          <w:rFonts w:eastAsia="Times New Roman"/>
          <w:b/>
          <w:bCs/>
          <w:color w:val="385623" w:themeColor="accent6" w:themeShade="80"/>
          <w:kern w:val="36"/>
          <w:sz w:val="32"/>
          <w:szCs w:val="48"/>
          <w:lang w:eastAsia="es-VE"/>
        </w:rPr>
      </w:pPr>
      <w:r>
        <w:br w:type="page"/>
      </w:r>
    </w:p>
    <w:p w14:paraId="75E18FC5" w14:textId="77777777" w:rsidR="00B94149" w:rsidRDefault="00B94149" w:rsidP="00B94149">
      <w:pPr>
        <w:pStyle w:val="Ttulo1"/>
      </w:pPr>
      <w:bookmarkStart w:id="19" w:name="_Toc506135493"/>
      <w:r>
        <w:lastRenderedPageBreak/>
        <w:t>Aprobaciones</w:t>
      </w:r>
      <w:bookmarkEnd w:id="19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4"/>
        <w:gridCol w:w="1742"/>
        <w:gridCol w:w="2934"/>
      </w:tblGrid>
      <w:tr w:rsidR="00F84943" w14:paraId="20B48B86" w14:textId="77777777" w:rsidTr="00512D30">
        <w:tc>
          <w:tcPr>
            <w:tcW w:w="4044" w:type="dxa"/>
          </w:tcPr>
          <w:p w14:paraId="69555FAA" w14:textId="77777777" w:rsidR="00C50865" w:rsidRDefault="00000000">
            <w:r>
              <w:t>Rol</w:t>
            </w:r>
          </w:p>
        </w:tc>
        <w:tc>
          <w:tcPr>
            <w:tcW w:w="1742" w:type="dxa"/>
          </w:tcPr>
          <w:p w14:paraId="0B43FA91" w14:textId="77777777" w:rsidR="00B94149" w:rsidRPr="00F84943" w:rsidRDefault="00B94149" w:rsidP="00F84943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Fecha</w:t>
            </w:r>
          </w:p>
        </w:tc>
        <w:tc>
          <w:tcPr>
            <w:tcW w:w="2934" w:type="dxa"/>
          </w:tcPr>
          <w:p w14:paraId="49F03F2D" w14:textId="77777777" w:rsidR="00B94149" w:rsidRPr="00F84943" w:rsidRDefault="00B94149" w:rsidP="00F84943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Firma</w:t>
            </w:r>
          </w:p>
        </w:tc>
      </w:tr>
      <w:tr w:rsidR="00B94149" w:rsidRPr="00B94149" w14:paraId="14349755" w14:textId="77777777" w:rsidTr="00512D30">
        <w:tc>
          <w:tcPr>
            <w:tcW w:w="4044" w:type="dxa"/>
          </w:tcPr>
          <w:p w14:paraId="495955EB" w14:textId="77777777" w:rsidR="0066498F" w:rsidRDefault="00000000">
            <w:r>
              <w:t>Patrocinador académico: Ing. Diego Fernando Rodríguez Castañeda</w:t>
            </w:r>
          </w:p>
        </w:tc>
        <w:tc>
          <w:tcPr>
            <w:tcW w:w="1742" w:type="dxa"/>
          </w:tcPr>
          <w:p w14:paraId="0341E1BB" w14:textId="77777777" w:rsidR="00B94149" w:rsidRDefault="00B94149" w:rsidP="00B432DE">
            <w:pPr>
              <w:pStyle w:val="Ttulo2"/>
            </w:pPr>
          </w:p>
        </w:tc>
        <w:tc>
          <w:tcPr>
            <w:tcW w:w="2934" w:type="dxa"/>
          </w:tcPr>
          <w:p w14:paraId="117D6FBE" w14:textId="77777777" w:rsidR="00B94149" w:rsidRDefault="00B94149" w:rsidP="00B432DE">
            <w:pPr>
              <w:pStyle w:val="Ttulo2"/>
            </w:pPr>
          </w:p>
        </w:tc>
      </w:tr>
      <w:tr w:rsidR="00B94149" w14:paraId="1ECC9BCA" w14:textId="77777777" w:rsidTr="00512D30">
        <w:tc>
          <w:tcPr>
            <w:tcW w:w="4044" w:type="dxa"/>
          </w:tcPr>
          <w:p w14:paraId="409E510D" w14:textId="77777777" w:rsidR="0066498F" w:rsidRDefault="00000000">
            <w:r>
              <w:t>Gerente de Proyecto: Aguilar Pacheco Samuel David</w:t>
            </w:r>
          </w:p>
        </w:tc>
        <w:tc>
          <w:tcPr>
            <w:tcW w:w="1742" w:type="dxa"/>
          </w:tcPr>
          <w:p w14:paraId="149829E8" w14:textId="77777777" w:rsidR="00B94149" w:rsidRDefault="00B94149" w:rsidP="00B432DE">
            <w:pPr>
              <w:pStyle w:val="Ttulo2"/>
            </w:pPr>
          </w:p>
        </w:tc>
        <w:tc>
          <w:tcPr>
            <w:tcW w:w="2934" w:type="dxa"/>
          </w:tcPr>
          <w:p w14:paraId="2C8C5604" w14:textId="77777777" w:rsidR="00B94149" w:rsidRDefault="00B94149" w:rsidP="00B432DE">
            <w:pPr>
              <w:pStyle w:val="Ttulo2"/>
            </w:pPr>
          </w:p>
        </w:tc>
      </w:tr>
    </w:tbl>
    <w:p w14:paraId="2A816109" w14:textId="77777777" w:rsidR="00B432DE" w:rsidRDefault="00B432DE" w:rsidP="00B432DE">
      <w:pPr>
        <w:pStyle w:val="Ttulo2"/>
      </w:pPr>
    </w:p>
    <w:sectPr w:rsidR="00B432DE" w:rsidSect="002D4F14">
      <w:headerReference w:type="default" r:id="rId8"/>
      <w:footerReference w:type="default" r:id="rId9"/>
      <w:pgSz w:w="12240" w:h="15840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16A7D" w14:textId="77777777" w:rsidR="008A3AF0" w:rsidRDefault="008A3AF0" w:rsidP="00061A87">
      <w:pPr>
        <w:spacing w:after="0" w:line="240" w:lineRule="auto"/>
      </w:pPr>
      <w:r>
        <w:separator/>
      </w:r>
    </w:p>
  </w:endnote>
  <w:endnote w:type="continuationSeparator" w:id="0">
    <w:p w14:paraId="411B2856" w14:textId="77777777" w:rsidR="008A3AF0" w:rsidRDefault="008A3AF0" w:rsidP="00061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CF092" w14:textId="77777777" w:rsidR="00F14626" w:rsidRDefault="00F14626" w:rsidP="002D4F14">
    <w:pPr>
      <w:pStyle w:val="Piedepgina"/>
      <w:jc w:val="center"/>
      <w:rPr>
        <w:sz w:val="20"/>
        <w:szCs w:val="20"/>
        <w:lang w:val="es-CO"/>
      </w:rPr>
    </w:pPr>
    <w:r>
      <w:rPr>
        <w:b/>
        <w:i/>
        <w:noProof/>
        <w:color w:val="365F91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A0C0C0" wp14:editId="390F656F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5600700" cy="9525"/>
              <wp:effectExtent l="0" t="0" r="19050" b="28575"/>
              <wp:wrapNone/>
              <wp:docPr id="4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700" cy="9525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3BCFF66" id="Conector recto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41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" strokecolor="#375623 [1609]" strokeweight="1pt">
              <v:stroke joinstyle="miter"/>
              <w10:wrap anchorx="margin"/>
            </v:line>
          </w:pict>
        </mc:Fallback>
      </mc:AlternateContent>
    </w:r>
  </w:p>
  <w:p w14:paraId="1CA60C73" w14:textId="77777777" w:rsidR="00F14626" w:rsidRPr="00D72635" w:rsidRDefault="00F14626" w:rsidP="00F52C18">
    <w:pPr>
      <w:pStyle w:val="Piedepgina"/>
      <w:jc w:val="right"/>
      <w:rPr>
        <w:sz w:val="20"/>
        <w:szCs w:val="20"/>
        <w:lang w:val="es-CO"/>
      </w:rPr>
    </w:pPr>
    <w:r>
      <w:rPr>
        <w:sz w:val="20"/>
        <w:szCs w:val="20"/>
        <w:lang w:val="es-CO"/>
      </w:rPr>
      <w:t xml:space="preserve">Pagina </w:t>
    </w:r>
    <w:r w:rsidRPr="004039CB">
      <w:rPr>
        <w:sz w:val="20"/>
        <w:szCs w:val="20"/>
        <w:lang w:val="es-CO"/>
      </w:rPr>
      <w:fldChar w:fldCharType="begin"/>
    </w:r>
    <w:r w:rsidRPr="004039CB">
      <w:rPr>
        <w:sz w:val="20"/>
        <w:szCs w:val="20"/>
        <w:lang w:val="es-CO"/>
      </w:rPr>
      <w:instrText>PAGE   \* MERGEFORMAT</w:instrText>
    </w:r>
    <w:r w:rsidRPr="004039CB">
      <w:rPr>
        <w:sz w:val="20"/>
        <w:szCs w:val="20"/>
        <w:lang w:val="es-CO"/>
      </w:rPr>
      <w:fldChar w:fldCharType="separate"/>
    </w:r>
    <w:r w:rsidRPr="00130D76">
      <w:rPr>
        <w:noProof/>
        <w:sz w:val="20"/>
        <w:szCs w:val="20"/>
        <w:lang w:val="es-ES"/>
      </w:rPr>
      <w:t>2</w:t>
    </w:r>
    <w:r w:rsidRPr="004039CB">
      <w:rPr>
        <w:sz w:val="20"/>
        <w:szCs w:val="20"/>
        <w:lang w:val="es-C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D011D" w14:textId="77777777" w:rsidR="008A3AF0" w:rsidRDefault="008A3AF0" w:rsidP="00061A87">
      <w:pPr>
        <w:spacing w:after="0" w:line="240" w:lineRule="auto"/>
      </w:pPr>
      <w:r>
        <w:separator/>
      </w:r>
    </w:p>
  </w:footnote>
  <w:footnote w:type="continuationSeparator" w:id="0">
    <w:p w14:paraId="0602D079" w14:textId="77777777" w:rsidR="008A3AF0" w:rsidRDefault="008A3AF0" w:rsidP="00061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446"/>
      <w:gridCol w:w="5212"/>
      <w:gridCol w:w="2170"/>
    </w:tblGrid>
    <w:tr w:rsidR="00F14626" w14:paraId="7A585E2E" w14:textId="77777777" w:rsidTr="00130D76">
      <w:trPr>
        <w:trHeight w:val="558"/>
      </w:trPr>
      <w:tc>
        <w:tcPr>
          <w:tcW w:w="1446" w:type="dxa"/>
          <w:vMerge w:val="restart"/>
        </w:tcPr>
        <w:p w14:paraId="64E46A22" w14:textId="77777777" w:rsidR="00F14626" w:rsidRDefault="00CE1D98" w:rsidP="00F85236">
          <w:pPr>
            <w:pStyle w:val="Encabezado"/>
            <w:spacing w:after="0"/>
            <w:rPr>
              <w:rFonts w:cs="Tahoma"/>
              <w:noProof/>
              <w:sz w:val="16"/>
              <w:szCs w:val="24"/>
              <w:lang w:eastAsia="es-CO"/>
            </w:rPr>
          </w:pPr>
          <w:r>
            <w:rPr>
              <w:rFonts w:cs="Tahoma"/>
              <w:noProof/>
              <w:sz w:val="16"/>
              <w:szCs w:val="24"/>
              <w:lang w:eastAsia="es-CO"/>
            </w:rPr>
            <w:drawing>
              <wp:anchor distT="0" distB="0" distL="114300" distR="114300" simplePos="0" relativeHeight="251662336" behindDoc="1" locked="0" layoutInCell="1" allowOverlap="1" wp14:anchorId="2ABC24EF" wp14:editId="2B63966B">
                <wp:simplePos x="0" y="0"/>
                <wp:positionH relativeFrom="column">
                  <wp:posOffset>67310</wp:posOffset>
                </wp:positionH>
                <wp:positionV relativeFrom="page">
                  <wp:posOffset>86360</wp:posOffset>
                </wp:positionV>
                <wp:extent cx="619125" cy="561975"/>
                <wp:effectExtent l="0" t="0" r="9525" b="9525"/>
                <wp:wrapThrough wrapText="bothSides">
                  <wp:wrapPolygon edited="0">
                    <wp:start x="5317" y="0"/>
                    <wp:lineTo x="5982" y="11715"/>
                    <wp:lineTo x="0" y="13912"/>
                    <wp:lineTo x="0" y="21234"/>
                    <wp:lineTo x="21268" y="21234"/>
                    <wp:lineTo x="21268" y="13912"/>
                    <wp:lineTo x="15286" y="11715"/>
                    <wp:lineTo x="15951" y="0"/>
                    <wp:lineTo x="5317" y="0"/>
                  </wp:wrapPolygon>
                </wp:wrapThrough>
                <wp:docPr id="442806375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2806375" name="Imagen 44280637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212" w:type="dxa"/>
          <w:vAlign w:val="center"/>
        </w:tcPr>
        <w:p w14:paraId="29C884C0" w14:textId="77777777" w:rsidR="00F14626" w:rsidRPr="007623BF" w:rsidRDefault="00F14626" w:rsidP="00130D76">
          <w:pPr>
            <w:spacing w:after="0"/>
            <w:jc w:val="center"/>
            <w:rPr>
              <w:b/>
              <w:color w:val="000000" w:themeColor="text1"/>
            </w:rPr>
          </w:pPr>
          <w:r w:rsidRPr="007623BF">
            <w:rPr>
              <w:b/>
              <w:color w:val="000000" w:themeColor="text1"/>
            </w:rPr>
            <w:t>Programa de Ingeniería de Sistemas</w:t>
          </w:r>
        </w:p>
      </w:tc>
      <w:tc>
        <w:tcPr>
          <w:tcW w:w="2170" w:type="dxa"/>
          <w:vMerge w:val="restart"/>
          <w:vAlign w:val="center"/>
        </w:tcPr>
        <w:p w14:paraId="0C9990E5" w14:textId="77777777" w:rsidR="00F14626" w:rsidRDefault="00F14626" w:rsidP="00882C47">
          <w:pPr>
            <w:pStyle w:val="Encabezado"/>
            <w:spacing w:after="0"/>
            <w:jc w:val="center"/>
            <w:rPr>
              <w:color w:val="000000" w:themeColor="text1"/>
              <w:szCs w:val="24"/>
            </w:rPr>
          </w:pPr>
          <w:r>
            <w:rPr>
              <w:color w:val="000000" w:themeColor="text1"/>
              <w:szCs w:val="24"/>
            </w:rPr>
            <w:t>Acta de Constitución del Proyecto</w:t>
          </w:r>
        </w:p>
      </w:tc>
    </w:tr>
    <w:tr w:rsidR="00F14626" w14:paraId="37737D0F" w14:textId="77777777" w:rsidTr="00130D76">
      <w:tc>
        <w:tcPr>
          <w:tcW w:w="1446" w:type="dxa"/>
          <w:vMerge/>
        </w:tcPr>
        <w:p w14:paraId="2B22055F" w14:textId="77777777" w:rsidR="00F14626" w:rsidRDefault="00F14626" w:rsidP="00F85236">
          <w:pPr>
            <w:pStyle w:val="Encabezado"/>
            <w:spacing w:after="0"/>
            <w:rPr>
              <w:b/>
              <w:i/>
              <w:color w:val="365F91"/>
              <w:szCs w:val="24"/>
            </w:rPr>
          </w:pPr>
        </w:p>
      </w:tc>
      <w:tc>
        <w:tcPr>
          <w:tcW w:w="5212" w:type="dxa"/>
          <w:vAlign w:val="center"/>
        </w:tcPr>
        <w:p w14:paraId="5334CE53" w14:textId="77777777" w:rsidR="00F14626" w:rsidRPr="007623BF" w:rsidRDefault="006A09A1" w:rsidP="00130D76">
          <w:pPr>
            <w:spacing w:after="0"/>
            <w:jc w:val="center"/>
            <w:rPr>
              <w:b/>
              <w:color w:val="000000" w:themeColor="text1"/>
            </w:rPr>
          </w:pPr>
          <w:r>
            <w:rPr>
              <w:b/>
              <w:color w:val="000000" w:themeColor="text1"/>
            </w:rPr>
            <w:t>Desarrollo de Sistemas de Información 3</w:t>
          </w:r>
        </w:p>
      </w:tc>
      <w:tc>
        <w:tcPr>
          <w:tcW w:w="2170" w:type="dxa"/>
          <w:vMerge/>
          <w:vAlign w:val="center"/>
        </w:tcPr>
        <w:p w14:paraId="2BDC2490" w14:textId="77777777" w:rsidR="00F14626" w:rsidRPr="003B7DE6" w:rsidRDefault="00F14626" w:rsidP="00882C47">
          <w:pPr>
            <w:pStyle w:val="Encabezado"/>
            <w:spacing w:after="0"/>
            <w:jc w:val="center"/>
            <w:rPr>
              <w:color w:val="000000" w:themeColor="text1"/>
              <w:szCs w:val="24"/>
            </w:rPr>
          </w:pPr>
        </w:p>
      </w:tc>
    </w:tr>
  </w:tbl>
  <w:p w14:paraId="64916CA2" w14:textId="77777777" w:rsidR="00F14626" w:rsidRPr="0070590D" w:rsidRDefault="00F14626" w:rsidP="00F85236">
    <w:pPr>
      <w:pStyle w:val="Encabezado"/>
      <w:spacing w:after="0"/>
      <w:rPr>
        <w:b/>
        <w:i/>
        <w:color w:val="365F91"/>
        <w:szCs w:val="24"/>
      </w:rPr>
    </w:pPr>
    <w:r>
      <w:rPr>
        <w:b/>
        <w:i/>
        <w:noProof/>
        <w:color w:val="365F91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5227B0" wp14:editId="34680854">
              <wp:simplePos x="0" y="0"/>
              <wp:positionH relativeFrom="margin">
                <wp:align>right</wp:align>
              </wp:positionH>
              <wp:positionV relativeFrom="paragraph">
                <wp:posOffset>-4445</wp:posOffset>
              </wp:positionV>
              <wp:extent cx="5600700" cy="9525"/>
              <wp:effectExtent l="0" t="0" r="19050" b="28575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700" cy="9525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F235055" id="Conector recto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8pt,-.35pt" to="830.8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" strokecolor="#375623 [1609]" strokeweight="1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C623C"/>
    <w:multiLevelType w:val="hybridMultilevel"/>
    <w:tmpl w:val="D916C3D8"/>
    <w:lvl w:ilvl="0" w:tplc="9274D98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F9532F"/>
    <w:multiLevelType w:val="hybridMultilevel"/>
    <w:tmpl w:val="46E664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A36C8"/>
    <w:multiLevelType w:val="hybridMultilevel"/>
    <w:tmpl w:val="034488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DF5D7C"/>
    <w:multiLevelType w:val="hybridMultilevel"/>
    <w:tmpl w:val="E5C2CE3E"/>
    <w:lvl w:ilvl="0" w:tplc="A0EE552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1969E8"/>
    <w:multiLevelType w:val="hybridMultilevel"/>
    <w:tmpl w:val="6CB2732E"/>
    <w:lvl w:ilvl="0" w:tplc="2A1E1AC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38045B"/>
    <w:multiLevelType w:val="multilevel"/>
    <w:tmpl w:val="93A4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B5460"/>
    <w:multiLevelType w:val="hybridMultilevel"/>
    <w:tmpl w:val="8B6C17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C8503B"/>
    <w:multiLevelType w:val="hybridMultilevel"/>
    <w:tmpl w:val="0EB8FAD0"/>
    <w:lvl w:ilvl="0" w:tplc="9228B0B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03716D"/>
    <w:multiLevelType w:val="hybridMultilevel"/>
    <w:tmpl w:val="3C68AE46"/>
    <w:lvl w:ilvl="0" w:tplc="FB1C0BB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1B29FD"/>
    <w:multiLevelType w:val="hybridMultilevel"/>
    <w:tmpl w:val="8A5A06F0"/>
    <w:lvl w:ilvl="0" w:tplc="132CC0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CF7F5B"/>
    <w:multiLevelType w:val="hybridMultilevel"/>
    <w:tmpl w:val="DB56FDA0"/>
    <w:lvl w:ilvl="0" w:tplc="0BD0677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E65062"/>
    <w:multiLevelType w:val="hybridMultilevel"/>
    <w:tmpl w:val="A5DA3066"/>
    <w:lvl w:ilvl="0" w:tplc="38AA3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68304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D82A4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EEFA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96BE3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E0C221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E4C8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9ACF0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A81264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4D3B16"/>
    <w:multiLevelType w:val="hybridMultilevel"/>
    <w:tmpl w:val="2CE231F0"/>
    <w:lvl w:ilvl="0" w:tplc="AD94A4A0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673A16"/>
    <w:multiLevelType w:val="hybridMultilevel"/>
    <w:tmpl w:val="3A6EEB0E"/>
    <w:lvl w:ilvl="0" w:tplc="19841D1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4634E3"/>
    <w:multiLevelType w:val="hybridMultilevel"/>
    <w:tmpl w:val="CDCEE07E"/>
    <w:lvl w:ilvl="0" w:tplc="C43CBB3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C14EEC"/>
    <w:multiLevelType w:val="hybridMultilevel"/>
    <w:tmpl w:val="9C561136"/>
    <w:lvl w:ilvl="0" w:tplc="EFCAA8E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AE77F4"/>
    <w:multiLevelType w:val="hybridMultilevel"/>
    <w:tmpl w:val="E4EA6788"/>
    <w:lvl w:ilvl="0" w:tplc="AAAC343A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94529D5"/>
    <w:multiLevelType w:val="hybridMultilevel"/>
    <w:tmpl w:val="E5A21522"/>
    <w:lvl w:ilvl="0" w:tplc="492A29D2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5C20C2"/>
    <w:multiLevelType w:val="hybridMultilevel"/>
    <w:tmpl w:val="CBFC2D40"/>
    <w:lvl w:ilvl="0" w:tplc="D3E8E8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DE7374"/>
    <w:multiLevelType w:val="hybridMultilevel"/>
    <w:tmpl w:val="2604F00E"/>
    <w:lvl w:ilvl="0" w:tplc="069ABE4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5517584">
    <w:abstractNumId w:val="0"/>
  </w:num>
  <w:num w:numId="2" w16cid:durableId="302079913">
    <w:abstractNumId w:val="2"/>
  </w:num>
  <w:num w:numId="3" w16cid:durableId="1264529309">
    <w:abstractNumId w:val="1"/>
  </w:num>
  <w:num w:numId="4" w16cid:durableId="486366505">
    <w:abstractNumId w:val="15"/>
  </w:num>
  <w:num w:numId="5" w16cid:durableId="1369602283">
    <w:abstractNumId w:val="17"/>
  </w:num>
  <w:num w:numId="6" w16cid:durableId="1215968957">
    <w:abstractNumId w:val="5"/>
  </w:num>
  <w:num w:numId="7" w16cid:durableId="2146120390">
    <w:abstractNumId w:val="20"/>
  </w:num>
  <w:num w:numId="8" w16cid:durableId="1489402372">
    <w:abstractNumId w:val="7"/>
  </w:num>
  <w:num w:numId="9" w16cid:durableId="1972321884">
    <w:abstractNumId w:val="4"/>
  </w:num>
  <w:num w:numId="10" w16cid:durableId="1787651291">
    <w:abstractNumId w:val="6"/>
  </w:num>
  <w:num w:numId="11" w16cid:durableId="1177306036">
    <w:abstractNumId w:val="13"/>
  </w:num>
  <w:num w:numId="12" w16cid:durableId="429006702">
    <w:abstractNumId w:val="21"/>
  </w:num>
  <w:num w:numId="13" w16cid:durableId="213128077">
    <w:abstractNumId w:val="16"/>
  </w:num>
  <w:num w:numId="14" w16cid:durableId="998001255">
    <w:abstractNumId w:val="10"/>
  </w:num>
  <w:num w:numId="15" w16cid:durableId="709458186">
    <w:abstractNumId w:val="9"/>
  </w:num>
  <w:num w:numId="16" w16cid:durableId="1103913729">
    <w:abstractNumId w:val="19"/>
  </w:num>
  <w:num w:numId="17" w16cid:durableId="1126696401">
    <w:abstractNumId w:val="3"/>
  </w:num>
  <w:num w:numId="18" w16cid:durableId="562716814">
    <w:abstractNumId w:val="11"/>
  </w:num>
  <w:num w:numId="19" w16cid:durableId="193230898">
    <w:abstractNumId w:val="18"/>
  </w:num>
  <w:num w:numId="20" w16cid:durableId="169495184">
    <w:abstractNumId w:val="14"/>
  </w:num>
  <w:num w:numId="21" w16cid:durableId="735012783">
    <w:abstractNumId w:val="22"/>
  </w:num>
  <w:num w:numId="22" w16cid:durableId="1571887305">
    <w:abstractNumId w:val="12"/>
  </w:num>
  <w:num w:numId="23" w16cid:durableId="1627197806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52"/>
    <w:rsid w:val="000016FA"/>
    <w:rsid w:val="00010282"/>
    <w:rsid w:val="00010A4C"/>
    <w:rsid w:val="00014020"/>
    <w:rsid w:val="000222EF"/>
    <w:rsid w:val="000235E9"/>
    <w:rsid w:val="00036084"/>
    <w:rsid w:val="00060BF9"/>
    <w:rsid w:val="00061A87"/>
    <w:rsid w:val="00061BF1"/>
    <w:rsid w:val="000679F5"/>
    <w:rsid w:val="00070936"/>
    <w:rsid w:val="00075389"/>
    <w:rsid w:val="00091933"/>
    <w:rsid w:val="00094E6C"/>
    <w:rsid w:val="000A23C9"/>
    <w:rsid w:val="000A5439"/>
    <w:rsid w:val="000B26D6"/>
    <w:rsid w:val="000B4EB8"/>
    <w:rsid w:val="000C08FB"/>
    <w:rsid w:val="000C43DA"/>
    <w:rsid w:val="000C5A13"/>
    <w:rsid w:val="000C7809"/>
    <w:rsid w:val="000D52FB"/>
    <w:rsid w:val="00100D80"/>
    <w:rsid w:val="001059B6"/>
    <w:rsid w:val="001136B7"/>
    <w:rsid w:val="00115250"/>
    <w:rsid w:val="00130D76"/>
    <w:rsid w:val="00140454"/>
    <w:rsid w:val="00156C06"/>
    <w:rsid w:val="00170D76"/>
    <w:rsid w:val="00175B16"/>
    <w:rsid w:val="00176567"/>
    <w:rsid w:val="00176DBB"/>
    <w:rsid w:val="00184BAA"/>
    <w:rsid w:val="0019128F"/>
    <w:rsid w:val="001912B9"/>
    <w:rsid w:val="001917A4"/>
    <w:rsid w:val="00193480"/>
    <w:rsid w:val="00195E63"/>
    <w:rsid w:val="001A4F51"/>
    <w:rsid w:val="001A5AF7"/>
    <w:rsid w:val="001B3B1D"/>
    <w:rsid w:val="001B5391"/>
    <w:rsid w:val="001C11EA"/>
    <w:rsid w:val="001C3EAB"/>
    <w:rsid w:val="001D156C"/>
    <w:rsid w:val="001D1AD3"/>
    <w:rsid w:val="001D487D"/>
    <w:rsid w:val="001D4C1E"/>
    <w:rsid w:val="001E0577"/>
    <w:rsid w:val="001E2474"/>
    <w:rsid w:val="00203E9B"/>
    <w:rsid w:val="0020501D"/>
    <w:rsid w:val="00211FEA"/>
    <w:rsid w:val="002135E1"/>
    <w:rsid w:val="0021570F"/>
    <w:rsid w:val="00220FD1"/>
    <w:rsid w:val="00224A1A"/>
    <w:rsid w:val="00230607"/>
    <w:rsid w:val="00245426"/>
    <w:rsid w:val="00250789"/>
    <w:rsid w:val="00252540"/>
    <w:rsid w:val="00255300"/>
    <w:rsid w:val="0026400F"/>
    <w:rsid w:val="00266C17"/>
    <w:rsid w:val="00266E76"/>
    <w:rsid w:val="00270450"/>
    <w:rsid w:val="002756C3"/>
    <w:rsid w:val="00284E14"/>
    <w:rsid w:val="00287C6E"/>
    <w:rsid w:val="002A3697"/>
    <w:rsid w:val="002A5975"/>
    <w:rsid w:val="002A622A"/>
    <w:rsid w:val="002B4F90"/>
    <w:rsid w:val="002B5CA2"/>
    <w:rsid w:val="002C2B41"/>
    <w:rsid w:val="002C78C0"/>
    <w:rsid w:val="002D342C"/>
    <w:rsid w:val="002D4F14"/>
    <w:rsid w:val="002D5AFF"/>
    <w:rsid w:val="002F1324"/>
    <w:rsid w:val="002F1AFE"/>
    <w:rsid w:val="002F34E0"/>
    <w:rsid w:val="003019DD"/>
    <w:rsid w:val="0032065F"/>
    <w:rsid w:val="003211D7"/>
    <w:rsid w:val="00334C33"/>
    <w:rsid w:val="0033511C"/>
    <w:rsid w:val="00337EE5"/>
    <w:rsid w:val="003403DB"/>
    <w:rsid w:val="003460A3"/>
    <w:rsid w:val="00354E86"/>
    <w:rsid w:val="00375EBD"/>
    <w:rsid w:val="003A6082"/>
    <w:rsid w:val="003B1F0E"/>
    <w:rsid w:val="003B2A80"/>
    <w:rsid w:val="003B69C4"/>
    <w:rsid w:val="003B7DE6"/>
    <w:rsid w:val="003C62A1"/>
    <w:rsid w:val="003D7377"/>
    <w:rsid w:val="003D7613"/>
    <w:rsid w:val="003F1413"/>
    <w:rsid w:val="003F31E6"/>
    <w:rsid w:val="003F4E36"/>
    <w:rsid w:val="003F6F65"/>
    <w:rsid w:val="00400F35"/>
    <w:rsid w:val="00401418"/>
    <w:rsid w:val="004019E1"/>
    <w:rsid w:val="004039CB"/>
    <w:rsid w:val="0040466D"/>
    <w:rsid w:val="0040476E"/>
    <w:rsid w:val="00406F8C"/>
    <w:rsid w:val="00413A01"/>
    <w:rsid w:val="004151AB"/>
    <w:rsid w:val="004260D4"/>
    <w:rsid w:val="0043069E"/>
    <w:rsid w:val="00430A80"/>
    <w:rsid w:val="00436235"/>
    <w:rsid w:val="00436C15"/>
    <w:rsid w:val="00444641"/>
    <w:rsid w:val="0045337A"/>
    <w:rsid w:val="00454121"/>
    <w:rsid w:val="00481C3D"/>
    <w:rsid w:val="004846E8"/>
    <w:rsid w:val="0048679B"/>
    <w:rsid w:val="00491C4D"/>
    <w:rsid w:val="00495607"/>
    <w:rsid w:val="004A39FB"/>
    <w:rsid w:val="004A71EF"/>
    <w:rsid w:val="004A7A4C"/>
    <w:rsid w:val="004B0B54"/>
    <w:rsid w:val="004B2876"/>
    <w:rsid w:val="004B345D"/>
    <w:rsid w:val="004B52DA"/>
    <w:rsid w:val="004C2AE7"/>
    <w:rsid w:val="004D46AB"/>
    <w:rsid w:val="004D4DE4"/>
    <w:rsid w:val="004E168F"/>
    <w:rsid w:val="004E3583"/>
    <w:rsid w:val="004F6186"/>
    <w:rsid w:val="0050378C"/>
    <w:rsid w:val="0050566E"/>
    <w:rsid w:val="00512D30"/>
    <w:rsid w:val="005154DA"/>
    <w:rsid w:val="00521705"/>
    <w:rsid w:val="00523061"/>
    <w:rsid w:val="00531D18"/>
    <w:rsid w:val="005427CA"/>
    <w:rsid w:val="00543AE0"/>
    <w:rsid w:val="00545E67"/>
    <w:rsid w:val="00551199"/>
    <w:rsid w:val="00551FBE"/>
    <w:rsid w:val="00553BDE"/>
    <w:rsid w:val="00554E5F"/>
    <w:rsid w:val="00556BE8"/>
    <w:rsid w:val="005574CF"/>
    <w:rsid w:val="005631EB"/>
    <w:rsid w:val="00570B19"/>
    <w:rsid w:val="005824DE"/>
    <w:rsid w:val="00591B5C"/>
    <w:rsid w:val="005A5CE8"/>
    <w:rsid w:val="005B4A20"/>
    <w:rsid w:val="005B5687"/>
    <w:rsid w:val="005C10A1"/>
    <w:rsid w:val="005D064F"/>
    <w:rsid w:val="005E1BC8"/>
    <w:rsid w:val="005E511E"/>
    <w:rsid w:val="0060668A"/>
    <w:rsid w:val="006116A1"/>
    <w:rsid w:val="006166B6"/>
    <w:rsid w:val="00617867"/>
    <w:rsid w:val="00620649"/>
    <w:rsid w:val="00620C4F"/>
    <w:rsid w:val="0062324D"/>
    <w:rsid w:val="00626A92"/>
    <w:rsid w:val="00626E54"/>
    <w:rsid w:val="0063170F"/>
    <w:rsid w:val="006320CF"/>
    <w:rsid w:val="00640E1C"/>
    <w:rsid w:val="0064583A"/>
    <w:rsid w:val="00651FB4"/>
    <w:rsid w:val="0066498F"/>
    <w:rsid w:val="00672600"/>
    <w:rsid w:val="00673671"/>
    <w:rsid w:val="00675C55"/>
    <w:rsid w:val="00685F53"/>
    <w:rsid w:val="006928A1"/>
    <w:rsid w:val="00694BD0"/>
    <w:rsid w:val="006A09A1"/>
    <w:rsid w:val="006A0EEF"/>
    <w:rsid w:val="006A2C59"/>
    <w:rsid w:val="006A7D8F"/>
    <w:rsid w:val="006B5E5F"/>
    <w:rsid w:val="006B7F3D"/>
    <w:rsid w:val="006C0630"/>
    <w:rsid w:val="006C0644"/>
    <w:rsid w:val="006C41BE"/>
    <w:rsid w:val="006E1272"/>
    <w:rsid w:val="006E1B67"/>
    <w:rsid w:val="0070223B"/>
    <w:rsid w:val="00703CBC"/>
    <w:rsid w:val="0070590D"/>
    <w:rsid w:val="00706209"/>
    <w:rsid w:val="00711B08"/>
    <w:rsid w:val="0071295F"/>
    <w:rsid w:val="007169D7"/>
    <w:rsid w:val="007208FB"/>
    <w:rsid w:val="00724070"/>
    <w:rsid w:val="00725D23"/>
    <w:rsid w:val="00730D8F"/>
    <w:rsid w:val="00733617"/>
    <w:rsid w:val="00752060"/>
    <w:rsid w:val="007609DB"/>
    <w:rsid w:val="007623BF"/>
    <w:rsid w:val="00767100"/>
    <w:rsid w:val="00775D52"/>
    <w:rsid w:val="00784993"/>
    <w:rsid w:val="00790A91"/>
    <w:rsid w:val="00795717"/>
    <w:rsid w:val="0079797D"/>
    <w:rsid w:val="007979FB"/>
    <w:rsid w:val="007A21E2"/>
    <w:rsid w:val="007A4A4F"/>
    <w:rsid w:val="007B1E2E"/>
    <w:rsid w:val="007D06E1"/>
    <w:rsid w:val="007D081E"/>
    <w:rsid w:val="007D6753"/>
    <w:rsid w:val="007E3957"/>
    <w:rsid w:val="007F2B65"/>
    <w:rsid w:val="007F30B0"/>
    <w:rsid w:val="007F45AD"/>
    <w:rsid w:val="007F6C57"/>
    <w:rsid w:val="00802E0A"/>
    <w:rsid w:val="0080330C"/>
    <w:rsid w:val="00805D7C"/>
    <w:rsid w:val="00805FA3"/>
    <w:rsid w:val="0080643E"/>
    <w:rsid w:val="008241DE"/>
    <w:rsid w:val="00826865"/>
    <w:rsid w:val="008336E9"/>
    <w:rsid w:val="0084002E"/>
    <w:rsid w:val="00840BF8"/>
    <w:rsid w:val="00843E0D"/>
    <w:rsid w:val="00847DB4"/>
    <w:rsid w:val="008611B3"/>
    <w:rsid w:val="00870E16"/>
    <w:rsid w:val="00882C47"/>
    <w:rsid w:val="0089309F"/>
    <w:rsid w:val="008A3AF0"/>
    <w:rsid w:val="008C1BEF"/>
    <w:rsid w:val="008C2AC5"/>
    <w:rsid w:val="008C2D5F"/>
    <w:rsid w:val="008C57BA"/>
    <w:rsid w:val="008C663B"/>
    <w:rsid w:val="008D0C20"/>
    <w:rsid w:val="008F0159"/>
    <w:rsid w:val="008F218C"/>
    <w:rsid w:val="008F734E"/>
    <w:rsid w:val="0090549E"/>
    <w:rsid w:val="009059AF"/>
    <w:rsid w:val="009067AE"/>
    <w:rsid w:val="0090768F"/>
    <w:rsid w:val="00907FB8"/>
    <w:rsid w:val="00916C14"/>
    <w:rsid w:val="00920BE4"/>
    <w:rsid w:val="00921F79"/>
    <w:rsid w:val="009247A7"/>
    <w:rsid w:val="00931971"/>
    <w:rsid w:val="00934081"/>
    <w:rsid w:val="0093573F"/>
    <w:rsid w:val="00942DCE"/>
    <w:rsid w:val="0095741A"/>
    <w:rsid w:val="00962E8E"/>
    <w:rsid w:val="00963402"/>
    <w:rsid w:val="00977026"/>
    <w:rsid w:val="009827B3"/>
    <w:rsid w:val="00984139"/>
    <w:rsid w:val="0098447B"/>
    <w:rsid w:val="009A7142"/>
    <w:rsid w:val="009B26FF"/>
    <w:rsid w:val="009B468E"/>
    <w:rsid w:val="009B5D3B"/>
    <w:rsid w:val="009B71C4"/>
    <w:rsid w:val="009D0E84"/>
    <w:rsid w:val="009D4B5D"/>
    <w:rsid w:val="009F17E4"/>
    <w:rsid w:val="00A01F53"/>
    <w:rsid w:val="00A1665A"/>
    <w:rsid w:val="00A177BC"/>
    <w:rsid w:val="00A23822"/>
    <w:rsid w:val="00A253F9"/>
    <w:rsid w:val="00A26814"/>
    <w:rsid w:val="00A51B31"/>
    <w:rsid w:val="00A6154F"/>
    <w:rsid w:val="00A6626C"/>
    <w:rsid w:val="00A671C9"/>
    <w:rsid w:val="00A81828"/>
    <w:rsid w:val="00A8425C"/>
    <w:rsid w:val="00A91B16"/>
    <w:rsid w:val="00AA348A"/>
    <w:rsid w:val="00AB025C"/>
    <w:rsid w:val="00AB7741"/>
    <w:rsid w:val="00AC218C"/>
    <w:rsid w:val="00AC65AD"/>
    <w:rsid w:val="00AC709B"/>
    <w:rsid w:val="00AD4829"/>
    <w:rsid w:val="00AE5886"/>
    <w:rsid w:val="00AF3FDF"/>
    <w:rsid w:val="00AF5A8A"/>
    <w:rsid w:val="00B006EB"/>
    <w:rsid w:val="00B01E42"/>
    <w:rsid w:val="00B03C8E"/>
    <w:rsid w:val="00B1049C"/>
    <w:rsid w:val="00B11B63"/>
    <w:rsid w:val="00B237EE"/>
    <w:rsid w:val="00B2448A"/>
    <w:rsid w:val="00B30CB2"/>
    <w:rsid w:val="00B31DA9"/>
    <w:rsid w:val="00B35A33"/>
    <w:rsid w:val="00B35AA7"/>
    <w:rsid w:val="00B432DE"/>
    <w:rsid w:val="00B50400"/>
    <w:rsid w:val="00B505FF"/>
    <w:rsid w:val="00B61C6C"/>
    <w:rsid w:val="00B65A26"/>
    <w:rsid w:val="00B71D4E"/>
    <w:rsid w:val="00B77706"/>
    <w:rsid w:val="00B81AE1"/>
    <w:rsid w:val="00B849CC"/>
    <w:rsid w:val="00B94149"/>
    <w:rsid w:val="00B97A58"/>
    <w:rsid w:val="00BA014F"/>
    <w:rsid w:val="00BA434D"/>
    <w:rsid w:val="00BA5DD2"/>
    <w:rsid w:val="00BB034E"/>
    <w:rsid w:val="00BC313C"/>
    <w:rsid w:val="00BC35BB"/>
    <w:rsid w:val="00BC634E"/>
    <w:rsid w:val="00BD581E"/>
    <w:rsid w:val="00C03909"/>
    <w:rsid w:val="00C06921"/>
    <w:rsid w:val="00C17F0A"/>
    <w:rsid w:val="00C222DE"/>
    <w:rsid w:val="00C22D44"/>
    <w:rsid w:val="00C2311A"/>
    <w:rsid w:val="00C31211"/>
    <w:rsid w:val="00C321DC"/>
    <w:rsid w:val="00C3380A"/>
    <w:rsid w:val="00C34441"/>
    <w:rsid w:val="00C346CA"/>
    <w:rsid w:val="00C4190C"/>
    <w:rsid w:val="00C42836"/>
    <w:rsid w:val="00C47770"/>
    <w:rsid w:val="00C50865"/>
    <w:rsid w:val="00C64E24"/>
    <w:rsid w:val="00C65B53"/>
    <w:rsid w:val="00C70A5F"/>
    <w:rsid w:val="00C879C1"/>
    <w:rsid w:val="00C95DA3"/>
    <w:rsid w:val="00C97FA9"/>
    <w:rsid w:val="00CA271E"/>
    <w:rsid w:val="00CB1407"/>
    <w:rsid w:val="00CB3689"/>
    <w:rsid w:val="00CB699A"/>
    <w:rsid w:val="00CC1017"/>
    <w:rsid w:val="00CD4128"/>
    <w:rsid w:val="00CD49EF"/>
    <w:rsid w:val="00CE18A8"/>
    <w:rsid w:val="00CE1D98"/>
    <w:rsid w:val="00CE323C"/>
    <w:rsid w:val="00CF007E"/>
    <w:rsid w:val="00CF5FF9"/>
    <w:rsid w:val="00CF62E8"/>
    <w:rsid w:val="00D00AB1"/>
    <w:rsid w:val="00D020B3"/>
    <w:rsid w:val="00D0608E"/>
    <w:rsid w:val="00D06DEB"/>
    <w:rsid w:val="00D070A0"/>
    <w:rsid w:val="00D14DF0"/>
    <w:rsid w:val="00D20E4E"/>
    <w:rsid w:val="00D21242"/>
    <w:rsid w:val="00D21E72"/>
    <w:rsid w:val="00D237EB"/>
    <w:rsid w:val="00D2410E"/>
    <w:rsid w:val="00D251CF"/>
    <w:rsid w:val="00D3063F"/>
    <w:rsid w:val="00D30E47"/>
    <w:rsid w:val="00D33A73"/>
    <w:rsid w:val="00D514B2"/>
    <w:rsid w:val="00D612EB"/>
    <w:rsid w:val="00D72635"/>
    <w:rsid w:val="00D764B4"/>
    <w:rsid w:val="00D77828"/>
    <w:rsid w:val="00D83A45"/>
    <w:rsid w:val="00D93987"/>
    <w:rsid w:val="00D95CC0"/>
    <w:rsid w:val="00DB2989"/>
    <w:rsid w:val="00DC47DD"/>
    <w:rsid w:val="00DC7C6C"/>
    <w:rsid w:val="00DE5F14"/>
    <w:rsid w:val="00DE7D6C"/>
    <w:rsid w:val="00DF564A"/>
    <w:rsid w:val="00E04B7C"/>
    <w:rsid w:val="00E07A81"/>
    <w:rsid w:val="00E11B63"/>
    <w:rsid w:val="00E127D2"/>
    <w:rsid w:val="00E13723"/>
    <w:rsid w:val="00E13F88"/>
    <w:rsid w:val="00E15F76"/>
    <w:rsid w:val="00E31FE7"/>
    <w:rsid w:val="00E336D3"/>
    <w:rsid w:val="00E3591E"/>
    <w:rsid w:val="00E40E7C"/>
    <w:rsid w:val="00E47997"/>
    <w:rsid w:val="00E52750"/>
    <w:rsid w:val="00E5519B"/>
    <w:rsid w:val="00E5665B"/>
    <w:rsid w:val="00E5686C"/>
    <w:rsid w:val="00E56E5D"/>
    <w:rsid w:val="00E75C70"/>
    <w:rsid w:val="00E8521C"/>
    <w:rsid w:val="00E85E75"/>
    <w:rsid w:val="00E87DEC"/>
    <w:rsid w:val="00EA0988"/>
    <w:rsid w:val="00EA5115"/>
    <w:rsid w:val="00EB00BD"/>
    <w:rsid w:val="00EB5AD0"/>
    <w:rsid w:val="00EB6367"/>
    <w:rsid w:val="00EB6794"/>
    <w:rsid w:val="00EC170D"/>
    <w:rsid w:val="00EC5A4E"/>
    <w:rsid w:val="00EC6D2B"/>
    <w:rsid w:val="00ED7EBC"/>
    <w:rsid w:val="00EE266D"/>
    <w:rsid w:val="00EE70E9"/>
    <w:rsid w:val="00EF1524"/>
    <w:rsid w:val="00EF60A2"/>
    <w:rsid w:val="00F11567"/>
    <w:rsid w:val="00F125B0"/>
    <w:rsid w:val="00F12C9A"/>
    <w:rsid w:val="00F14626"/>
    <w:rsid w:val="00F32AFD"/>
    <w:rsid w:val="00F32E49"/>
    <w:rsid w:val="00F35079"/>
    <w:rsid w:val="00F42C36"/>
    <w:rsid w:val="00F43795"/>
    <w:rsid w:val="00F4539F"/>
    <w:rsid w:val="00F4598B"/>
    <w:rsid w:val="00F50D30"/>
    <w:rsid w:val="00F52C18"/>
    <w:rsid w:val="00F53155"/>
    <w:rsid w:val="00F54694"/>
    <w:rsid w:val="00F574B1"/>
    <w:rsid w:val="00F612A9"/>
    <w:rsid w:val="00F6452B"/>
    <w:rsid w:val="00F65153"/>
    <w:rsid w:val="00F77256"/>
    <w:rsid w:val="00F830CB"/>
    <w:rsid w:val="00F8345F"/>
    <w:rsid w:val="00F84943"/>
    <w:rsid w:val="00F85236"/>
    <w:rsid w:val="00F858D0"/>
    <w:rsid w:val="00F87CD0"/>
    <w:rsid w:val="00F96E70"/>
    <w:rsid w:val="00F97FA4"/>
    <w:rsid w:val="00FA2058"/>
    <w:rsid w:val="00FA7B42"/>
    <w:rsid w:val="00FB1326"/>
    <w:rsid w:val="00FB1F95"/>
    <w:rsid w:val="00FB4515"/>
    <w:rsid w:val="00FC2123"/>
    <w:rsid w:val="00FC412F"/>
    <w:rsid w:val="00FC4CF3"/>
    <w:rsid w:val="00FC5152"/>
    <w:rsid w:val="00FD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15ED48"/>
  <w15:chartTrackingRefBased/>
  <w15:docId w15:val="{FB24179C-4E45-4A24-88B2-F83AE392D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943"/>
    <w:pPr>
      <w:spacing w:after="200" w:line="276" w:lineRule="auto"/>
    </w:pPr>
    <w:rPr>
      <w:rFonts w:ascii="Arial" w:hAnsi="Arial"/>
      <w:sz w:val="24"/>
      <w:szCs w:val="22"/>
      <w:lang w:val="es-VE" w:eastAsia="en-US"/>
    </w:rPr>
  </w:style>
  <w:style w:type="paragraph" w:styleId="Ttulo1">
    <w:name w:val="heading 1"/>
    <w:basedOn w:val="Normal"/>
    <w:link w:val="Ttulo1Car"/>
    <w:uiPriority w:val="9"/>
    <w:qFormat/>
    <w:rsid w:val="00795717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85623" w:themeColor="accent6" w:themeShade="80"/>
      <w:kern w:val="36"/>
      <w:sz w:val="32"/>
      <w:szCs w:val="48"/>
      <w:lang w:eastAsia="es-VE"/>
    </w:rPr>
  </w:style>
  <w:style w:type="paragraph" w:styleId="Ttulo2">
    <w:name w:val="heading 2"/>
    <w:basedOn w:val="Normal"/>
    <w:link w:val="Ttulo2Car"/>
    <w:uiPriority w:val="9"/>
    <w:qFormat/>
    <w:rsid w:val="00795717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85623" w:themeColor="accent6" w:themeShade="80"/>
      <w:szCs w:val="36"/>
      <w:lang w:eastAsia="es-V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Fuerte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link w:val="Ttulo1"/>
    <w:uiPriority w:val="9"/>
    <w:rsid w:val="00795717"/>
    <w:rPr>
      <w:rFonts w:ascii="Arial" w:eastAsia="Times New Roman" w:hAnsi="Arial"/>
      <w:b/>
      <w:bCs/>
      <w:color w:val="385623" w:themeColor="accent6" w:themeShade="80"/>
      <w:kern w:val="36"/>
      <w:sz w:val="32"/>
      <w:szCs w:val="48"/>
      <w:lang w:val="es-VE" w:eastAsia="es-VE"/>
    </w:rPr>
  </w:style>
  <w:style w:type="character" w:customStyle="1" w:styleId="Ttulo2Car">
    <w:name w:val="Título 2 Car"/>
    <w:link w:val="Ttulo2"/>
    <w:uiPriority w:val="9"/>
    <w:rsid w:val="00795717"/>
    <w:rPr>
      <w:rFonts w:ascii="Arial" w:eastAsia="Times New Roman" w:hAnsi="Arial"/>
      <w:b/>
      <w:bCs/>
      <w:color w:val="385623" w:themeColor="accent6" w:themeShade="80"/>
      <w:sz w:val="24"/>
      <w:szCs w:val="36"/>
      <w:lang w:val="es-VE" w:eastAsia="es-VE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semiHidden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rFonts w:ascii="Arial" w:hAnsi="Arial"/>
      <w:sz w:val="24"/>
      <w:szCs w:val="22"/>
      <w:lang w:val="es-V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4838BB-A242-4451-8D93-F5BC38F45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2570</Words>
  <Characters>14135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Samuel Aguilar</cp:lastModifiedBy>
  <cp:revision>3</cp:revision>
  <cp:lastPrinted>2012-10-28T15:39:00Z</cp:lastPrinted>
  <dcterms:created xsi:type="dcterms:W3CDTF">2026-10-10T13:12:00Z</dcterms:created>
  <dcterms:modified xsi:type="dcterms:W3CDTF">2026-10-11T17:27:00Z</dcterms:modified>
</cp:coreProperties>
</file>