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32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9"/>
        <w:gridCol w:w="8863"/>
      </w:tblGrid>
      <w:tr w:rsidR="00633693" w14:paraId="1D2CC9FF" w14:textId="66648528" w:rsidTr="00633693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2069" w:type="dxa"/>
          </w:tcPr>
          <w:p w14:paraId="4AD65FFA" w14:textId="77777777" w:rsidR="00633693" w:rsidRDefault="00633693"/>
        </w:tc>
        <w:tc>
          <w:tcPr>
            <w:tcW w:w="8863" w:type="dxa"/>
            <w:vMerge w:val="restart"/>
          </w:tcPr>
          <w:p w14:paraId="39553FC6" w14:textId="77777777" w:rsidR="00633693" w:rsidRDefault="00633693"/>
        </w:tc>
      </w:tr>
      <w:tr w:rsidR="00633693" w14:paraId="5D1CA4F1" w14:textId="77777777" w:rsidTr="0063369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069" w:type="dxa"/>
            <w:vMerge w:val="restart"/>
          </w:tcPr>
          <w:p w14:paraId="1450C237" w14:textId="77777777" w:rsidR="00633693" w:rsidRDefault="00633693"/>
        </w:tc>
        <w:tc>
          <w:tcPr>
            <w:tcW w:w="8863" w:type="dxa"/>
            <w:vMerge/>
          </w:tcPr>
          <w:p w14:paraId="793764A2" w14:textId="77777777" w:rsidR="00633693" w:rsidRDefault="00633693"/>
        </w:tc>
      </w:tr>
      <w:tr w:rsidR="00633693" w14:paraId="48F58EEF" w14:textId="77777777" w:rsidTr="00633693">
        <w:tblPrEx>
          <w:tblCellMar>
            <w:top w:w="0" w:type="dxa"/>
            <w:bottom w:w="0" w:type="dxa"/>
          </w:tblCellMar>
        </w:tblPrEx>
        <w:trPr>
          <w:trHeight w:val="10912"/>
        </w:trPr>
        <w:tc>
          <w:tcPr>
            <w:tcW w:w="2069" w:type="dxa"/>
            <w:vMerge/>
          </w:tcPr>
          <w:p w14:paraId="454C218F" w14:textId="77777777" w:rsidR="00633693" w:rsidRDefault="00633693"/>
        </w:tc>
        <w:tc>
          <w:tcPr>
            <w:tcW w:w="8863" w:type="dxa"/>
          </w:tcPr>
          <w:p w14:paraId="14B0428B" w14:textId="77777777" w:rsidR="00633693" w:rsidRDefault="00633693"/>
        </w:tc>
      </w:tr>
      <w:tr w:rsidR="00633693" w14:paraId="243FFBBF" w14:textId="48972AFB" w:rsidTr="00633693">
        <w:tblPrEx>
          <w:tblCellMar>
            <w:top w:w="0" w:type="dxa"/>
            <w:bottom w:w="0" w:type="dxa"/>
          </w:tblCellMar>
        </w:tblPrEx>
        <w:trPr>
          <w:trHeight w:val="3255"/>
        </w:trPr>
        <w:tc>
          <w:tcPr>
            <w:tcW w:w="2069" w:type="dxa"/>
          </w:tcPr>
          <w:p w14:paraId="7CE625AB" w14:textId="77777777" w:rsidR="00633693" w:rsidRDefault="00633693"/>
        </w:tc>
        <w:tc>
          <w:tcPr>
            <w:tcW w:w="8863" w:type="dxa"/>
          </w:tcPr>
          <w:p w14:paraId="6A58B0B4" w14:textId="77777777" w:rsidR="00633693" w:rsidRDefault="00633693"/>
        </w:tc>
      </w:tr>
    </w:tbl>
    <w:p w14:paraId="393D4D8D" w14:textId="77777777" w:rsidR="00D47F23" w:rsidRDefault="00D47F23"/>
    <w:sectPr w:rsidR="00D47F23" w:rsidSect="0099711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93"/>
    <w:rsid w:val="000E43C2"/>
    <w:rsid w:val="001C6FA2"/>
    <w:rsid w:val="00571014"/>
    <w:rsid w:val="00633693"/>
    <w:rsid w:val="009076EF"/>
    <w:rsid w:val="00997113"/>
    <w:rsid w:val="00D4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3AC8"/>
  <w15:chartTrackingRefBased/>
  <w15:docId w15:val="{790F333A-87D4-4ADD-B423-7F9F8689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</Words>
  <Characters>12</Characters>
  <Application>Microsoft Office Word</Application>
  <DocSecurity>0</DocSecurity>
  <Lines>1</Lines>
  <Paragraphs>1</Paragraphs>
  <ScaleCrop>false</ScaleCrop>
  <Company>Just Group plc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Winter</dc:creator>
  <cp:keywords/>
  <dc:description/>
  <cp:lastModifiedBy>Sam Winter</cp:lastModifiedBy>
  <cp:revision>1</cp:revision>
  <dcterms:created xsi:type="dcterms:W3CDTF">2022-09-13T21:53:00Z</dcterms:created>
  <dcterms:modified xsi:type="dcterms:W3CDTF">2022-09-13T22:17:00Z</dcterms:modified>
</cp:coreProperties>
</file>