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65BC76" wp14:paraId="2A258010" wp14:textId="24BA0CC8">
      <w:pPr>
        <w:rPr>
          <w:sz w:val="22"/>
          <w:szCs w:val="22"/>
        </w:rPr>
      </w:pPr>
    </w:p>
    <w:p xmlns:wp14="http://schemas.microsoft.com/office/word/2010/wordml" w:rsidP="7865BC76" wp14:paraId="7E79C64E" wp14:textId="7E6CAD50">
      <w:pPr>
        <w:pStyle w:val="Normal"/>
        <w:ind w:firstLine="630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  <w:r w:rsidRPr="7865BC76" w:rsidR="15D58F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5D1550"/>
          <w:sz w:val="24"/>
          <w:szCs w:val="24"/>
        </w:rPr>
        <w:t>¡</w:t>
      </w:r>
      <w:r w:rsidRPr="7865BC76" w:rsidR="3F288A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5D1550"/>
          <w:sz w:val="24"/>
          <w:szCs w:val="24"/>
        </w:rPr>
        <w:t>Hola</w:t>
      </w:r>
      <w:r w:rsidRPr="7865BC76" w:rsidR="0CBF03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5D1550"/>
          <w:sz w:val="24"/>
          <w:szCs w:val="24"/>
        </w:rPr>
        <w:t>!</w:t>
      </w:r>
    </w:p>
    <w:p xmlns:wp14="http://schemas.microsoft.com/office/word/2010/wordml" w:rsidP="7865BC76" wp14:paraId="5C1A07E2" wp14:textId="28BEF4B2">
      <w:pPr>
        <w:spacing w:after="240" w:afterAutospacing="off"/>
        <w:ind w:left="0" w:firstLine="630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  <w:r w:rsidRPr="7865BC76" w:rsidR="0CBF0303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L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 xml:space="preserve">ees este documento porque formas parte del equipo de </w:t>
      </w:r>
      <w:r w:rsidRPr="7865BC76" w:rsidR="3DA1F348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personas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 xml:space="preserve"> con </w:t>
      </w:r>
      <w:r w:rsidRPr="7865BC76" w:rsidR="3EE21F83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actitud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 xml:space="preserve"> que 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trabajan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 xml:space="preserve"> en 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5D1550"/>
          <w:sz w:val="24"/>
          <w:szCs w:val="24"/>
        </w:rPr>
        <w:t>Alumbra Energía</w:t>
      </w:r>
      <w:r w:rsidRPr="7865BC76" w:rsidR="0EF11BF1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.</w:t>
      </w:r>
    </w:p>
    <w:p w:rsidR="7865BC76" w:rsidP="7865BC76" w:rsidRDefault="7865BC76" w14:paraId="436E26C7" w14:textId="5C829B07">
      <w:pPr>
        <w:spacing w:after="240" w:afterAutospacing="off"/>
        <w:ind w:left="0" w:firstLine="630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</w:p>
    <w:p w:rsidR="3F288ABD" w:rsidP="7865BC76" w:rsidRDefault="3F288ABD" w14:paraId="751D4881" w14:textId="26CFE0AB">
      <w:pPr>
        <w:spacing w:after="240" w:afterAutospacing="off"/>
        <w:ind w:left="0" w:firstLine="630"/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</w:pPr>
      <w:r w:rsidRPr="7865BC76" w:rsidR="3F288ABD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Est</w:t>
      </w:r>
      <w:r w:rsidRPr="7865BC76" w:rsidR="05BC0D2E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a es una plantilla de Word de</w:t>
      </w:r>
      <w:r w:rsidRPr="7865BC76" w:rsidR="3F288ABD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 xml:space="preserve"> ejemplo para utilizar en las comunicaciones de </w:t>
      </w:r>
      <w:r w:rsidRPr="7865BC76" w:rsidR="04602AFD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nuestr</w:t>
      </w:r>
      <w:r w:rsidRPr="7865BC76" w:rsidR="3F288ABD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a</w:t>
      </w:r>
      <w:r w:rsidRPr="7865BC76" w:rsidR="69B2B5A2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 xml:space="preserve"> empresa</w:t>
      </w:r>
      <w:r w:rsidRPr="7865BC76" w:rsidR="5FC7CE0E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, por lo que p</w:t>
      </w:r>
      <w:r w:rsidRPr="7865BC76" w:rsidR="67553705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uedes duplicar este documento y utilizarlo</w:t>
      </w:r>
      <w:r w:rsidRPr="7865BC76" w:rsidR="063116A3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 xml:space="preserve"> en tu equipo u online. Dejamos algunas indicaciones de cómo utilizarlo:</w:t>
      </w:r>
    </w:p>
    <w:p w:rsidR="063116A3" w:rsidP="7865BC76" w:rsidRDefault="063116A3" w14:paraId="09B22008" w14:textId="7A45A66B">
      <w:pPr>
        <w:pStyle w:val="ListParagraph"/>
        <w:numPr>
          <w:ilvl w:val="0"/>
          <w:numId w:val="1"/>
        </w:numPr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  <w:r w:rsidRPr="7865BC76" w:rsidR="063116A3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Las tipografías son</w:t>
      </w:r>
      <w:r w:rsidRPr="7865BC76" w:rsidR="3F288ABD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 xml:space="preserve"> </w:t>
      </w:r>
      <w:r w:rsidRPr="7865BC76" w:rsidR="7243A514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Aptos</w:t>
      </w:r>
      <w:r w:rsidRPr="7865BC76" w:rsidR="3FC309E8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>,</w:t>
      </w:r>
      <w:r w:rsidRPr="7865BC76" w:rsidR="3FC309E8">
        <w:rPr>
          <w:rFonts w:ascii="Aptos" w:hAnsi="Aptos" w:eastAsia="Aptos" w:cs="Aptos"/>
          <w:b w:val="0"/>
          <w:bCs w:val="0"/>
          <w:i w:val="1"/>
          <w:iCs w:val="1"/>
          <w:color w:val="595959" w:themeColor="text1" w:themeTint="A6" w:themeShade="FF"/>
          <w:sz w:val="20"/>
          <w:szCs w:val="20"/>
        </w:rPr>
        <w:t xml:space="preserve"> Aptos Italic</w:t>
      </w:r>
      <w:r w:rsidRPr="7865BC76" w:rsidR="7243A514">
        <w:rPr>
          <w:rFonts w:ascii="Aptos" w:hAnsi="Aptos" w:eastAsia="Aptos" w:cs="Aptos" w:asciiTheme="minorAscii" w:hAnsiTheme="minorAscii" w:eastAsiaTheme="minorAscii" w:cstheme="minorAscii"/>
          <w:color w:val="595959" w:themeColor="text1" w:themeTint="A6" w:themeShade="FF"/>
          <w:sz w:val="20"/>
          <w:szCs w:val="20"/>
        </w:rPr>
        <w:t xml:space="preserve"> y </w:t>
      </w:r>
      <w:r w:rsidRPr="7865BC76" w:rsidR="7243A514">
        <w:rPr>
          <w:rFonts w:ascii="Aptos" w:hAnsi="Aptos" w:eastAsia="Aptos" w:cs="Aptos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Aptos Bold</w:t>
      </w:r>
      <w:r w:rsidRPr="7865BC76" w:rsidR="58EE73FE">
        <w:rPr>
          <w:rFonts w:ascii="Aptos" w:hAnsi="Aptos" w:eastAsia="Aptos" w:cs="Aptos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,</w:t>
      </w:r>
      <w:r w:rsidRPr="7865BC76" w:rsidR="58EE73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disponibles en el programa Word de OneDrive. Si utilizas Word de escritorio y no tienes esta </w:t>
      </w:r>
      <w:r w:rsidRPr="7865BC76" w:rsidR="04A3D6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tipografía</w:t>
      </w:r>
      <w:r w:rsidRPr="7865BC76" w:rsidR="58EE73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puedes </w:t>
      </w:r>
      <w:r w:rsidRPr="7865BC76" w:rsidR="642C7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escribir</w:t>
      </w:r>
      <w:r w:rsidRPr="7865BC76" w:rsidR="58EE73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en Arial, </w:t>
      </w:r>
      <w:r w:rsidRPr="7865BC76" w:rsidR="58EE73FE">
        <w:rPr>
          <w:rFonts w:ascii="Aptos" w:hAnsi="Aptos" w:eastAsia="Aptos" w:cs="Aptos"/>
          <w:b w:val="0"/>
          <w:bCs w:val="0"/>
          <w:i w:val="1"/>
          <w:iCs w:val="1"/>
          <w:color w:val="595959" w:themeColor="text1" w:themeTint="A6" w:themeShade="FF"/>
          <w:sz w:val="20"/>
          <w:szCs w:val="20"/>
        </w:rPr>
        <w:t xml:space="preserve">Arial Italic </w:t>
      </w:r>
      <w:r w:rsidRPr="7865BC76" w:rsidR="58EE73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y </w:t>
      </w:r>
      <w:r w:rsidRPr="7865BC76" w:rsidR="58EE73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Arial Bold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.</w:t>
      </w:r>
    </w:p>
    <w:p w:rsidR="7865BC76" w:rsidP="7865BC76" w:rsidRDefault="7865BC76" w14:paraId="73A7C2FF" w14:textId="7031F279">
      <w:pPr>
        <w:pStyle w:val="ListParagraph"/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</w:p>
    <w:p w:rsidR="7C42CE4F" w:rsidP="7865BC76" w:rsidRDefault="7C42CE4F" w14:paraId="7A2F8259" w14:textId="21F3DB44">
      <w:pPr>
        <w:pStyle w:val="ListParagraph"/>
        <w:numPr>
          <w:ilvl w:val="0"/>
          <w:numId w:val="1"/>
        </w:numPr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Trabajamos en tamaños 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olor w:val="595959" w:themeColor="text1" w:themeTint="A6" w:themeShade="FF"/>
          <w:sz w:val="24"/>
          <w:szCs w:val="24"/>
        </w:rPr>
        <w:t>12 pt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4"/>
          <w:szCs w:val="24"/>
        </w:rPr>
        <w:t xml:space="preserve"> 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(para destacados, como la introducción) y 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10 pt</w:t>
      </w:r>
      <w:r w:rsidRPr="7865BC76" w:rsidR="7C42CE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para los textos corridos y enumeraciones como esta.</w:t>
      </w:r>
    </w:p>
    <w:p w:rsidR="7865BC76" w:rsidP="7865BC76" w:rsidRDefault="7865BC76" w14:paraId="2B879195" w14:textId="38CB8A13">
      <w:pPr>
        <w:pStyle w:val="ListParagraph"/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</w:p>
    <w:p w:rsidR="523E0996" w:rsidP="7865BC76" w:rsidRDefault="523E0996" w14:paraId="076C196E" w14:textId="59217474">
      <w:pPr>
        <w:pStyle w:val="ListParagraph"/>
        <w:numPr>
          <w:ilvl w:val="0"/>
          <w:numId w:val="1"/>
        </w:numPr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4"/>
          <w:szCs w:val="24"/>
        </w:rPr>
      </w:pPr>
      <w:r w:rsidRPr="7865BC76" w:rsidR="523E09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Utilizamos el color </w:t>
      </w:r>
      <w:r w:rsidRPr="7865BC76" w:rsidR="523E09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D1550"/>
          <w:sz w:val="20"/>
          <w:szCs w:val="20"/>
        </w:rPr>
        <w:t xml:space="preserve">granate </w:t>
      </w:r>
      <w:r w:rsidRPr="7865BC76" w:rsidR="0AB519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D1550"/>
          <w:sz w:val="20"/>
          <w:szCs w:val="20"/>
        </w:rPr>
        <w:t>#5d1550</w:t>
      </w:r>
      <w:r w:rsidRPr="7865BC76" w:rsidR="0AB519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</w:t>
      </w:r>
      <w:r w:rsidRPr="7865BC76" w:rsidR="523E09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para los textos o destacados, pudiendo emplearse también este t</w:t>
      </w:r>
      <w:r w:rsidRPr="7865BC76" w:rsidR="49964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ono </w:t>
      </w:r>
      <w:r w:rsidRPr="7865BC76" w:rsidR="523E09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de gris</w:t>
      </w:r>
      <w:r w:rsidRPr="7865BC76" w:rsidR="3F8819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#595959 para </w:t>
      </w:r>
      <w:r w:rsidRPr="7865BC76" w:rsidR="3F8819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hacer</w:t>
      </w:r>
      <w:r w:rsidRPr="7865BC76" w:rsidR="3F8819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contraste o diferenciar.</w:t>
      </w:r>
    </w:p>
    <w:p w:rsidR="7865BC76" w:rsidP="7865BC76" w:rsidRDefault="7865BC76" w14:paraId="72AED9BC" w14:textId="0B290B4A">
      <w:pPr>
        <w:pStyle w:val="ListParagraph"/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4"/>
          <w:szCs w:val="24"/>
        </w:rPr>
      </w:pPr>
    </w:p>
    <w:p w:rsidR="700ED93C" w:rsidP="7865BC76" w:rsidRDefault="700ED93C" w14:paraId="74393201" w14:textId="2E52E519">
      <w:pPr>
        <w:pStyle w:val="ListParagraph"/>
        <w:numPr>
          <w:ilvl w:val="0"/>
          <w:numId w:val="1"/>
        </w:numPr>
        <w:spacing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  <w:r w:rsidRPr="7865BC76" w:rsidR="700ED9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Una vez redactado el documento recuerda </w:t>
      </w:r>
      <w:r w:rsidRPr="7865BC76" w:rsidR="700ED9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olor w:val="595959" w:themeColor="text1" w:themeTint="A6" w:themeShade="FF"/>
          <w:sz w:val="20"/>
          <w:szCs w:val="20"/>
        </w:rPr>
        <w:t>crear o guardar una copia</w:t>
      </w:r>
      <w:r w:rsidRPr="7865BC76" w:rsidR="700ED9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 xml:space="preserve"> para no perder este </w:t>
      </w:r>
      <w:r w:rsidRPr="7865BC76" w:rsidR="1A1133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archiv</w:t>
      </w:r>
      <w:r w:rsidRPr="7865BC76" w:rsidR="700ED9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  <w:t>o original y siempre tenerlo como guía de referencia.</w:t>
      </w:r>
    </w:p>
    <w:p w:rsidR="7865BC76" w:rsidP="7865BC76" w:rsidRDefault="7865BC76" w14:paraId="49C951AC" w14:textId="628C19EC">
      <w:pPr>
        <w:pStyle w:val="Normal"/>
        <w:spacing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4"/>
          <w:szCs w:val="24"/>
        </w:rPr>
      </w:pPr>
    </w:p>
    <w:p w:rsidR="4C844447" w:rsidP="7865BC76" w:rsidRDefault="4C844447" w14:paraId="2B12717A" w14:textId="17D48184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 w:firstLine="630"/>
        <w:jc w:val="left"/>
      </w:pPr>
      <w:r w:rsidRPr="7865BC76" w:rsidR="4C844447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 xml:space="preserve">Esperamos que esta plantilla pueda facilitar tu trabajo y que juntos podamos unificar la imagen de marca de </w:t>
      </w:r>
      <w:r w:rsidRPr="7865BC76" w:rsidR="4C8444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5D1550"/>
          <w:sz w:val="24"/>
          <w:szCs w:val="24"/>
        </w:rPr>
        <w:t>Alumbra Energía</w:t>
      </w:r>
      <w:r w:rsidRPr="7865BC76" w:rsidR="4C844447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.</w:t>
      </w:r>
    </w:p>
    <w:p w:rsidR="508716FD" w:rsidP="7865BC76" w:rsidRDefault="508716FD" w14:paraId="72839A16" w14:textId="4A99209D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 w:firstLine="0"/>
        <w:jc w:val="left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  <w:r w:rsidRPr="7865BC76" w:rsidR="508716FD"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  <w:t>¡Gracias!</w:t>
      </w:r>
    </w:p>
    <w:p w:rsidR="7865BC76" w:rsidP="7865BC76" w:rsidRDefault="7865BC76" w14:paraId="7ED9B388" w14:textId="194E5615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 w:firstLine="0"/>
        <w:jc w:val="left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</w:p>
    <w:p w:rsidR="7865BC76" w:rsidP="7865BC76" w:rsidRDefault="7865BC76" w14:paraId="1B27F2EA" w14:textId="42AB8B0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 w:firstLine="0"/>
        <w:jc w:val="left"/>
        <w:rPr>
          <w:rFonts w:ascii="Aptos" w:hAnsi="Aptos" w:eastAsia="Aptos" w:cs="Aptos" w:asciiTheme="minorAscii" w:hAnsiTheme="minorAscii" w:eastAsiaTheme="minorAscii" w:cstheme="minorAscii"/>
          <w:color w:val="5D1550"/>
          <w:sz w:val="24"/>
          <w:szCs w:val="24"/>
        </w:rPr>
      </w:pPr>
    </w:p>
    <w:p w:rsidR="7865BC76" w:rsidP="7865BC76" w:rsidRDefault="7865BC76" w14:paraId="4DD611DA" w14:textId="2E1D8FE7">
      <w:pPr>
        <w:pStyle w:val="Normal"/>
        <w:spacing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olor w:val="595959" w:themeColor="text1" w:themeTint="A6" w:themeShade="FF"/>
          <w:sz w:val="20"/>
          <w:szCs w:val="20"/>
        </w:rPr>
      </w:pPr>
    </w:p>
    <w:sectPr>
      <w:pgSz w:w="11906" w:h="16838" w:orient="portrait"/>
      <w:pgMar w:top="2610" w:right="1440" w:bottom="728" w:left="1710" w:header="720" w:footer="720" w:gutter="0"/>
      <w:cols w:space="720"/>
      <w:docGrid w:linePitch="360"/>
      <w:headerReference w:type="default" r:id="Rd8338a941f7d479c"/>
      <w:footerReference w:type="default" r:id="R5f8476d6f9e24b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865BC76" w:rsidP="7865BC76" w:rsidRDefault="7865BC76" w14:paraId="74222A80" w14:textId="1CDE70C6">
    <w:pPr>
      <w:pStyle w:val="Normal"/>
    </w:pPr>
  </w:p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655"/>
      <w:gridCol w:w="390"/>
      <w:gridCol w:w="2970"/>
    </w:tblGrid>
    <w:tr w:rsidR="7865BC76" w:rsidTr="7865BC76" w14:paraId="29F071FC">
      <w:trPr>
        <w:trHeight w:val="300"/>
      </w:trPr>
      <w:tc>
        <w:tcPr>
          <w:tcW w:w="5655" w:type="dxa"/>
          <w:tcMar/>
        </w:tcPr>
        <w:p w:rsidR="7865BC76" w:rsidP="7865BC76" w:rsidRDefault="7865BC76" w14:paraId="7BA8D39F" w14:textId="12FAF25F">
          <w:pPr>
            <w:bidi w:val="0"/>
            <w:ind w:left="-90"/>
            <w:jc w:val="left"/>
          </w:pPr>
          <w:r w:rsidR="7865BC76">
            <w:drawing>
              <wp:inline wp14:editId="16E71213" wp14:anchorId="0086D0E2">
                <wp:extent cx="2579751" cy="461903"/>
                <wp:effectExtent l="0" t="0" r="0" b="0"/>
                <wp:docPr id="1395267726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1909742de42645d2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9751" cy="461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0" w:type="dxa"/>
          <w:tcMar/>
        </w:tcPr>
        <w:p w:rsidR="7865BC76" w:rsidP="7865BC76" w:rsidRDefault="7865BC76" w14:paraId="08C9AA01" w14:textId="4E85FEA8">
          <w:pPr>
            <w:pStyle w:val="Header"/>
            <w:bidi w:val="0"/>
            <w:jc w:val="center"/>
          </w:pPr>
        </w:p>
      </w:tc>
      <w:tc>
        <w:tcPr>
          <w:tcW w:w="2970" w:type="dxa"/>
          <w:tcMar/>
        </w:tcPr>
        <w:p w:rsidR="7865BC76" w:rsidP="7865BC76" w:rsidRDefault="7865BC76" w14:paraId="49E73201" w14:textId="750C10B2">
          <w:pPr>
            <w:pStyle w:val="Normal"/>
            <w:bidi w:val="0"/>
            <w:ind w:left="0" w:right="-450"/>
            <w:jc w:val="right"/>
          </w:pPr>
        </w:p>
        <w:p w:rsidR="7865BC76" w:rsidP="7865BC76" w:rsidRDefault="7865BC76" w14:paraId="5D38B593" w14:textId="1B28A176">
          <w:pPr>
            <w:bidi w:val="0"/>
            <w:ind w:left="90" w:right="0"/>
            <w:jc w:val="right"/>
          </w:pPr>
          <w:r w:rsidR="7865BC76">
            <w:drawing>
              <wp:inline wp14:editId="3ED6F6CF" wp14:anchorId="5C5027F2">
                <wp:extent cx="1755521" cy="194657"/>
                <wp:effectExtent l="0" t="0" r="0" b="0"/>
                <wp:docPr id="631703498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076e41c88fee45db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194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865BC76" w:rsidP="7865BC76" w:rsidRDefault="7865BC76" w14:paraId="579F67FB" w14:textId="185DAED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190"/>
      <w:gridCol w:w="2835"/>
      <w:gridCol w:w="4875"/>
    </w:tblGrid>
    <w:tr w:rsidR="7865BC76" w:rsidTr="7865BC76" w14:paraId="1475A38F">
      <w:trPr>
        <w:trHeight w:val="300"/>
      </w:trPr>
      <w:tc>
        <w:tcPr>
          <w:tcW w:w="2190" w:type="dxa"/>
          <w:tcMar/>
        </w:tcPr>
        <w:p w:rsidR="7865BC76" w:rsidP="7865BC76" w:rsidRDefault="7865BC76" w14:paraId="5EDF294E" w14:textId="20E14EE9">
          <w:pPr>
            <w:bidi w:val="0"/>
            <w:ind w:left="-450"/>
            <w:jc w:val="left"/>
          </w:pPr>
        </w:p>
      </w:tc>
      <w:tc>
        <w:tcPr>
          <w:tcW w:w="2835" w:type="dxa"/>
          <w:tcMar/>
        </w:tcPr>
        <w:p w:rsidR="7865BC76" w:rsidP="7865BC76" w:rsidRDefault="7865BC76" w14:paraId="562405F9" w14:textId="3271ADA1">
          <w:pPr>
            <w:pStyle w:val="Header"/>
            <w:bidi w:val="0"/>
            <w:jc w:val="center"/>
          </w:pPr>
        </w:p>
      </w:tc>
      <w:tc>
        <w:tcPr>
          <w:tcW w:w="4875" w:type="dxa"/>
          <w:tcMar/>
        </w:tcPr>
        <w:p w:rsidR="7865BC76" w:rsidP="7865BC76" w:rsidRDefault="7865BC76" w14:paraId="7D3B9A33" w14:textId="7B22F366">
          <w:pPr>
            <w:bidi w:val="0"/>
            <w:ind w:right="630"/>
            <w:jc w:val="right"/>
          </w:pPr>
          <w:r w:rsidR="7865BC76">
            <w:drawing>
              <wp:inline wp14:editId="4EE1398B" wp14:anchorId="22FE27EF">
                <wp:extent cx="2421782" cy="862301"/>
                <wp:effectExtent l="0" t="0" r="0" b="0"/>
                <wp:docPr id="1684133020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0d9f6d8f159c4400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1782" cy="862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865BC76" w:rsidP="7865BC76" w:rsidRDefault="7865BC76" w14:paraId="315B51F4" w14:textId="4C42027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e64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F86C8"/>
    <w:rsid w:val="04602AFD"/>
    <w:rsid w:val="04A3D685"/>
    <w:rsid w:val="05BC0D2E"/>
    <w:rsid w:val="063116A3"/>
    <w:rsid w:val="0763FF9A"/>
    <w:rsid w:val="0AB5198D"/>
    <w:rsid w:val="0BDF5C05"/>
    <w:rsid w:val="0CBF0303"/>
    <w:rsid w:val="0EF11BF1"/>
    <w:rsid w:val="0F4FF367"/>
    <w:rsid w:val="11AF86C8"/>
    <w:rsid w:val="15D58F5F"/>
    <w:rsid w:val="15E6B124"/>
    <w:rsid w:val="1A1133FC"/>
    <w:rsid w:val="1A6E6D08"/>
    <w:rsid w:val="1B3DAEDE"/>
    <w:rsid w:val="1D823D0A"/>
    <w:rsid w:val="242E631B"/>
    <w:rsid w:val="26848F1E"/>
    <w:rsid w:val="28FFFC07"/>
    <w:rsid w:val="2A8E7222"/>
    <w:rsid w:val="2B1368AA"/>
    <w:rsid w:val="2B606061"/>
    <w:rsid w:val="2CFA3346"/>
    <w:rsid w:val="30622999"/>
    <w:rsid w:val="31A495DC"/>
    <w:rsid w:val="31E14B69"/>
    <w:rsid w:val="32B853A5"/>
    <w:rsid w:val="37D9B127"/>
    <w:rsid w:val="3A1BEB4C"/>
    <w:rsid w:val="3C099E28"/>
    <w:rsid w:val="3DA1F348"/>
    <w:rsid w:val="3E0552E7"/>
    <w:rsid w:val="3EE21F83"/>
    <w:rsid w:val="3F288ABD"/>
    <w:rsid w:val="3F88194A"/>
    <w:rsid w:val="3FC309E8"/>
    <w:rsid w:val="4996414F"/>
    <w:rsid w:val="4C844447"/>
    <w:rsid w:val="4CF4FCE3"/>
    <w:rsid w:val="508716FD"/>
    <w:rsid w:val="523E0996"/>
    <w:rsid w:val="55B3F61C"/>
    <w:rsid w:val="58EE73FE"/>
    <w:rsid w:val="5A09DE37"/>
    <w:rsid w:val="5CD47DE2"/>
    <w:rsid w:val="5E968F06"/>
    <w:rsid w:val="5FC7CE0E"/>
    <w:rsid w:val="602BD27D"/>
    <w:rsid w:val="613FBEDD"/>
    <w:rsid w:val="614A698A"/>
    <w:rsid w:val="61975AFD"/>
    <w:rsid w:val="6246DA8D"/>
    <w:rsid w:val="63B05ABB"/>
    <w:rsid w:val="642C71AE"/>
    <w:rsid w:val="67553705"/>
    <w:rsid w:val="69B2B5A2"/>
    <w:rsid w:val="6C577B19"/>
    <w:rsid w:val="700ED93C"/>
    <w:rsid w:val="7089940F"/>
    <w:rsid w:val="7243A514"/>
    <w:rsid w:val="7865BC76"/>
    <w:rsid w:val="7BB4AB25"/>
    <w:rsid w:val="7C278244"/>
    <w:rsid w:val="7C42C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86C8"/>
  <w15:chartTrackingRefBased/>
  <w15:docId w15:val="{38DFA29D-D104-4224-9847-A4D1CD4478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65BC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65BC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865BC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338a941f7d479c" /><Relationship Type="http://schemas.openxmlformats.org/officeDocument/2006/relationships/footer" Target="footer.xml" Id="R5f8476d6f9e24b78" /><Relationship Type="http://schemas.openxmlformats.org/officeDocument/2006/relationships/numbering" Target="numbering.xml" Id="R9a8974cc1e4744b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2.png" Id="R1909742de42645d2" /><Relationship Type="http://schemas.openxmlformats.org/officeDocument/2006/relationships/image" Target="/media/image3.png" Id="R076e41c88fee45d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0d9f6d8f159c4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2025-06-04T10:45:27.2290925Z</dcterms:created>
  <dcterms:modified xsi:type="dcterms:W3CDTF">2025-06-05T09:37:51.2579347Z</dcterms:modified>
  <dc:creator>Alejandra Ramón</dc:creator>
  <lastModifiedBy>Alejandra Ramón</lastModifiedBy>
</coreProperties>
</file>