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DD605" w14:textId="77777777" w:rsidR="00301311" w:rsidRPr="00301311" w:rsidRDefault="00301311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301311">
        <w:rPr>
          <w:rFonts w:ascii="Arial" w:eastAsia="Arial" w:hAnsi="Arial" w:cs="Arial"/>
          <w:b/>
          <w:sz w:val="36"/>
          <w:szCs w:val="36"/>
        </w:rPr>
        <w:t>GPR - Cronograma de Atividades</w:t>
      </w:r>
    </w:p>
    <w:p w14:paraId="53ADD606" w14:textId="77777777" w:rsidR="00EE3BAA" w:rsidRPr="00301311" w:rsidRDefault="00301311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Pr="00301311">
        <w:rPr>
          <w:rFonts w:ascii="Arial" w:eastAsia="Arial" w:hAnsi="Arial" w:cs="Arial"/>
          <w:sz w:val="28"/>
          <w:szCs w:val="28"/>
        </w:rPr>
        <w:t xml:space="preserve">Sistema de Atendimento ao Cidadão (SAC) </w:t>
      </w:r>
    </w:p>
    <w:p w14:paraId="53ADD607" w14:textId="77777777" w:rsidR="00EE3BAA" w:rsidRPr="00301311" w:rsidRDefault="00301311">
      <w:pPr>
        <w:jc w:val="center"/>
      </w:pPr>
      <w:r w:rsidRPr="00301311">
        <w:rPr>
          <w:rFonts w:ascii="Arial" w:eastAsia="Arial" w:hAnsi="Arial" w:cs="Arial"/>
          <w:sz w:val="28"/>
          <w:szCs w:val="28"/>
        </w:rPr>
        <w:t>Versão 1.0</w:t>
      </w:r>
    </w:p>
    <w:p w14:paraId="53ADD608" w14:textId="77777777" w:rsidR="00EE3BAA" w:rsidRDefault="00EE3BAA">
      <w:pPr>
        <w:jc w:val="center"/>
      </w:pPr>
    </w:p>
    <w:p w14:paraId="53ADD609" w14:textId="77777777" w:rsidR="00EE3BAA" w:rsidRDefault="00EE3BAA">
      <w:pPr>
        <w:jc w:val="center"/>
      </w:pPr>
    </w:p>
    <w:p w14:paraId="53ADD60A" w14:textId="77777777" w:rsidR="00EE3BAA" w:rsidRPr="00301311" w:rsidRDefault="00301311">
      <w:pPr>
        <w:rPr>
          <w:sz w:val="28"/>
          <w:szCs w:val="28"/>
        </w:rPr>
      </w:pPr>
      <w:r w:rsidRPr="00301311">
        <w:rPr>
          <w:rFonts w:ascii="Arial" w:eastAsia="Arial" w:hAnsi="Arial" w:cs="Arial"/>
          <w:b/>
          <w:sz w:val="28"/>
          <w:szCs w:val="28"/>
        </w:rPr>
        <w:t>Recursos:</w:t>
      </w:r>
    </w:p>
    <w:p w14:paraId="53ADD60B" w14:textId="77777777" w:rsidR="00EE3BAA" w:rsidRDefault="00EE3BAA"/>
    <w:tbl>
      <w:tblPr>
        <w:tblStyle w:val="a"/>
        <w:tblW w:w="963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98"/>
      </w:tblGrid>
      <w:tr w:rsidR="00EE3BAA" w14:paraId="53ADD60E" w14:textId="77777777" w:rsidTr="00301311"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0C" w14:textId="77777777" w:rsidR="00EE3BAA" w:rsidRDefault="00301311">
            <w:r>
              <w:rPr>
                <w:rFonts w:ascii="Arial" w:eastAsia="Arial" w:hAnsi="Arial" w:cs="Arial"/>
                <w:b/>
              </w:rPr>
              <w:t>Nome do Recurso</w:t>
            </w:r>
          </w:p>
        </w:tc>
        <w:tc>
          <w:tcPr>
            <w:tcW w:w="7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0D" w14:textId="77777777" w:rsidR="00EE3BAA" w:rsidRDefault="00301311">
            <w:r>
              <w:rPr>
                <w:rFonts w:ascii="Arial" w:eastAsia="Arial" w:hAnsi="Arial" w:cs="Arial"/>
                <w:b/>
              </w:rPr>
              <w:t>Descrição do Recurso</w:t>
            </w:r>
          </w:p>
        </w:tc>
      </w:tr>
      <w:tr w:rsidR="00EE3BAA" w14:paraId="53ADD611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0F" w14:textId="77777777" w:rsidR="00EE3BAA" w:rsidRDefault="00301311">
            <w:r>
              <w:rPr>
                <w:rFonts w:ascii="Arial" w:eastAsia="Arial" w:hAnsi="Arial" w:cs="Arial"/>
              </w:rPr>
              <w:t>R01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0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Gerente de Projetos</w:t>
            </w:r>
          </w:p>
        </w:tc>
      </w:tr>
      <w:tr w:rsidR="00EE3BAA" w14:paraId="53ADD614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2" w14:textId="77777777" w:rsidR="00EE3BAA" w:rsidRDefault="00301311">
            <w:r>
              <w:rPr>
                <w:rFonts w:ascii="Arial" w:eastAsia="Arial" w:hAnsi="Arial" w:cs="Arial"/>
              </w:rPr>
              <w:t>R02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3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Diretor</w:t>
            </w:r>
          </w:p>
        </w:tc>
      </w:tr>
      <w:tr w:rsidR="00EE3BAA" w14:paraId="53ADD617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5" w14:textId="77777777" w:rsidR="00EE3BAA" w:rsidRDefault="00301311">
            <w:r>
              <w:rPr>
                <w:rFonts w:ascii="Arial" w:eastAsia="Arial" w:hAnsi="Arial" w:cs="Arial"/>
              </w:rPr>
              <w:t>R03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6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Equipe Técnica</w:t>
            </w:r>
          </w:p>
        </w:tc>
      </w:tr>
      <w:tr w:rsidR="00EE3BAA" w14:paraId="53ADD61A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8" w14:textId="77777777" w:rsidR="00EE3BAA" w:rsidRDefault="00301311">
            <w:r>
              <w:rPr>
                <w:rFonts w:ascii="Arial" w:eastAsia="Arial" w:hAnsi="Arial" w:cs="Arial"/>
              </w:rPr>
              <w:t>R04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9" w14:textId="585B02EF" w:rsidR="00EE3BAA" w:rsidRDefault="00935254">
            <w:pPr>
              <w:widowControl w:val="0"/>
            </w:pPr>
            <w:r>
              <w:rPr>
                <w:rFonts w:ascii="Arial" w:eastAsia="Arial" w:hAnsi="Arial" w:cs="Arial"/>
              </w:rPr>
              <w:t>Gerente de C</w:t>
            </w:r>
            <w:r w:rsidR="00301311">
              <w:rPr>
                <w:rFonts w:ascii="Arial" w:eastAsia="Arial" w:hAnsi="Arial" w:cs="Arial"/>
              </w:rPr>
              <w:t>onfiguração</w:t>
            </w:r>
          </w:p>
        </w:tc>
      </w:tr>
      <w:tr w:rsidR="00EE3BAA" w14:paraId="53ADD61D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B" w14:textId="77777777" w:rsidR="00EE3BAA" w:rsidRDefault="00301311">
            <w:r>
              <w:rPr>
                <w:rFonts w:ascii="Arial" w:eastAsia="Arial" w:hAnsi="Arial" w:cs="Arial"/>
              </w:rPr>
              <w:t>R05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C" w14:textId="4961AE41" w:rsidR="00EE3BAA" w:rsidRDefault="00935254">
            <w:pPr>
              <w:widowControl w:val="0"/>
            </w:pPr>
            <w:r>
              <w:rPr>
                <w:rFonts w:ascii="Arial" w:eastAsia="Arial" w:hAnsi="Arial" w:cs="Arial"/>
              </w:rPr>
              <w:t>Gerente</w:t>
            </w:r>
            <w:r w:rsidR="00301311">
              <w:rPr>
                <w:rFonts w:ascii="Arial" w:eastAsia="Arial" w:hAnsi="Arial" w:cs="Arial"/>
              </w:rPr>
              <w:t xml:space="preserve"> de Requisitos</w:t>
            </w:r>
          </w:p>
        </w:tc>
      </w:tr>
      <w:tr w:rsidR="00EE3BAA" w14:paraId="53ADD620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E" w14:textId="77777777" w:rsidR="00EE3BAA" w:rsidRDefault="00301311">
            <w:r>
              <w:rPr>
                <w:rFonts w:ascii="Arial" w:eastAsia="Arial" w:hAnsi="Arial" w:cs="Arial"/>
              </w:rPr>
              <w:t>R06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F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Stakeholder</w:t>
            </w:r>
          </w:p>
        </w:tc>
      </w:tr>
      <w:tr w:rsidR="00EE3BAA" w14:paraId="53ADD623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1" w14:textId="77777777" w:rsidR="00EE3BAA" w:rsidRDefault="00301311">
            <w:r>
              <w:rPr>
                <w:rFonts w:ascii="Arial" w:eastAsia="Arial" w:hAnsi="Arial" w:cs="Arial"/>
              </w:rPr>
              <w:t>R07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2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EE3BAA" w14:paraId="53ADD626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4" w14:textId="77777777" w:rsidR="00EE3BAA" w:rsidRDefault="00301311">
            <w:r>
              <w:rPr>
                <w:rFonts w:ascii="Arial" w:eastAsia="Arial" w:hAnsi="Arial" w:cs="Arial"/>
              </w:rPr>
              <w:t>R08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5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Analista de Implantação</w:t>
            </w:r>
          </w:p>
        </w:tc>
      </w:tr>
      <w:tr w:rsidR="00EE3BAA" w14:paraId="53ADD629" w14:textId="77777777" w:rsidTr="00935254">
        <w:tc>
          <w:tcPr>
            <w:tcW w:w="2340" w:type="dxa"/>
            <w:tcBorders>
              <w:lef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7" w14:textId="77777777" w:rsidR="00EE3BAA" w:rsidRDefault="00301311">
            <w:r>
              <w:rPr>
                <w:rFonts w:ascii="Arial" w:eastAsia="Arial" w:hAnsi="Arial" w:cs="Arial"/>
              </w:rPr>
              <w:t>R09</w:t>
            </w:r>
          </w:p>
        </w:tc>
        <w:tc>
          <w:tcPr>
            <w:tcW w:w="729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8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Desenvolvedor</w:t>
            </w:r>
          </w:p>
        </w:tc>
      </w:tr>
      <w:tr w:rsidR="00935254" w14:paraId="02543DC8" w14:textId="77777777" w:rsidTr="00935254">
        <w:tc>
          <w:tcPr>
            <w:tcW w:w="2340" w:type="dxa"/>
            <w:tcBorders>
              <w:lef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B8FB78C" w14:textId="144FF17F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R10</w:t>
            </w:r>
          </w:p>
        </w:tc>
        <w:tc>
          <w:tcPr>
            <w:tcW w:w="729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3814C2E" w14:textId="59F0616A" w:rsidR="00935254" w:rsidRDefault="0093525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Analistas de Qualidade</w:t>
            </w:r>
          </w:p>
        </w:tc>
      </w:tr>
      <w:tr w:rsidR="00935254" w14:paraId="6A10FC62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9AC01C8" w14:textId="7D1F063E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R11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6CD3902" w14:textId="2A3F62B3" w:rsidR="00935254" w:rsidRDefault="0093525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Analistas de Requisitos</w:t>
            </w:r>
          </w:p>
        </w:tc>
      </w:tr>
    </w:tbl>
    <w:p w14:paraId="53ADD62A" w14:textId="77777777" w:rsidR="00EE3BAA" w:rsidRDefault="00EE3BAA"/>
    <w:p w14:paraId="53ADD62B" w14:textId="77777777" w:rsidR="00EE3BAA" w:rsidRDefault="00EE3BAA"/>
    <w:p w14:paraId="53ADD62C" w14:textId="77777777" w:rsidR="00EE3BAA" w:rsidRPr="00301311" w:rsidRDefault="00301311">
      <w:pPr>
        <w:rPr>
          <w:sz w:val="28"/>
          <w:szCs w:val="28"/>
        </w:rPr>
      </w:pPr>
      <w:r w:rsidRPr="00301311">
        <w:rPr>
          <w:rFonts w:ascii="Arial" w:eastAsia="Arial" w:hAnsi="Arial" w:cs="Arial"/>
          <w:b/>
          <w:sz w:val="28"/>
          <w:szCs w:val="28"/>
        </w:rPr>
        <w:t>Cronograma para execução das atividades do projeto referente:</w:t>
      </w:r>
    </w:p>
    <w:p w14:paraId="53ADD62D" w14:textId="77777777" w:rsidR="00EE3BAA" w:rsidRDefault="00EE3BAA"/>
    <w:tbl>
      <w:tblPr>
        <w:tblStyle w:val="a0"/>
        <w:tblW w:w="963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206"/>
        <w:gridCol w:w="2835"/>
        <w:gridCol w:w="1739"/>
        <w:gridCol w:w="1928"/>
        <w:gridCol w:w="1930"/>
      </w:tblGrid>
      <w:tr w:rsidR="00EE3BAA" w14:paraId="53ADD633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E" w14:textId="77777777" w:rsidR="00EE3BAA" w:rsidRDefault="00301311">
            <w:r>
              <w:rPr>
                <w:rFonts w:ascii="Arial" w:eastAsia="Arial" w:hAnsi="Arial" w:cs="Arial"/>
                <w:b/>
              </w:rPr>
              <w:t>Nome da atividade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F" w14:textId="77777777" w:rsidR="00EE3BAA" w:rsidRDefault="00301311">
            <w:r>
              <w:rPr>
                <w:rFonts w:ascii="Arial" w:eastAsia="Arial" w:hAnsi="Arial" w:cs="Arial"/>
                <w:b/>
              </w:rPr>
              <w:t>Descrição da atividade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30" w14:textId="77777777" w:rsidR="00EE3BAA" w:rsidRDefault="00301311">
            <w:r>
              <w:rPr>
                <w:rFonts w:ascii="Arial" w:eastAsia="Arial" w:hAnsi="Arial" w:cs="Arial"/>
                <w:b/>
              </w:rPr>
              <w:t>Executor (es) da atividade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31" w14:textId="77777777" w:rsidR="00EE3BAA" w:rsidRDefault="00301311">
            <w:r>
              <w:rPr>
                <w:rFonts w:ascii="Arial" w:eastAsia="Arial" w:hAnsi="Arial" w:cs="Arial"/>
                <w:b/>
              </w:rPr>
              <w:t>Estimativa para conclusão da atividade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32" w14:textId="77777777" w:rsidR="00EE3BAA" w:rsidRDefault="00301311">
            <w:r>
              <w:rPr>
                <w:rFonts w:ascii="Arial" w:eastAsia="Arial" w:hAnsi="Arial" w:cs="Arial"/>
                <w:b/>
              </w:rPr>
              <w:t>Tempo gasto para conclusão da atividade</w:t>
            </w:r>
          </w:p>
        </w:tc>
      </w:tr>
      <w:tr w:rsidR="00935254" w14:paraId="4BDC3225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6139786" w14:textId="3CE521DD" w:rsidR="00935254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AT01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8A8BEBC" w14:textId="0FA69DA6" w:rsidR="00935254" w:rsidRP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dos papeis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CA9D79C" w14:textId="29F57527" w:rsidR="00935254" w:rsidRP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R01, R03, R04, R05, R07, R08 e R09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AC1670C" w14:textId="7C855D7F" w:rsidR="00935254" w:rsidRP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89AF600" w14:textId="2360B8EA" w:rsidR="00935254" w:rsidRDefault="0093525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</w:tr>
      <w:tr w:rsidR="00935254" w14:paraId="5FC97572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C8ABA4B" w14:textId="3D50F02E" w:rsidR="00935254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AT02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119BDC4" w14:textId="78829E32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dos Stakeholders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391DF0B" w14:textId="368C657D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R05 e R06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E2696D7" w14:textId="489C249F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9759B08" w14:textId="2935BE3B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</w:tr>
      <w:tr w:rsidR="00C92E63" w14:paraId="5B6CAA02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8EAF2C1" w14:textId="4094C778" w:rsidR="00C92E63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AT03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86F9BE0" w14:textId="7BFCE11A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Capacitar Equipe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CBB97F9" w14:textId="34E23479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R01, R04, R05 e R07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3C1FCC2" w14:textId="12815AEC" w:rsidR="00C92E63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C92E63">
              <w:rPr>
                <w:rFonts w:ascii="Arial" w:eastAsia="Arial" w:hAnsi="Arial" w:cs="Arial"/>
              </w:rPr>
              <w:t xml:space="preserve">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40A5506" w14:textId="5EE73B37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 dias</w:t>
            </w:r>
          </w:p>
        </w:tc>
      </w:tr>
      <w:tr w:rsidR="00935254" w14:paraId="10A2E5E8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802B339" w14:textId="2040FF19" w:rsidR="00935254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AT04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AA27FC8" w14:textId="035CA57D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de Requisitos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70CC8B0" w14:textId="5CBA2F56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R05, R06 e R11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07BE825" w14:textId="4CF5AA90" w:rsidR="00935254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935254">
              <w:rPr>
                <w:rFonts w:ascii="Arial" w:eastAsia="Arial" w:hAnsi="Arial" w:cs="Arial"/>
              </w:rPr>
              <w:t xml:space="preserve">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C85B5F8" w14:textId="1DAC3583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dias</w:t>
            </w:r>
          </w:p>
        </w:tc>
      </w:tr>
      <w:tr w:rsidR="00935254" w14:paraId="4CF66C65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D37ACD5" w14:textId="7887254A" w:rsidR="00935254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AT05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BEE60B0" w14:textId="16165BF0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Viabilidade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3001CB3" w14:textId="2DA4D8CE" w:rsidR="00935254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 e 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659D3EB" w14:textId="281E286F" w:rsidR="00935254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F23D6DA" w14:textId="2801FCBF" w:rsidR="00935254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dias</w:t>
            </w:r>
          </w:p>
        </w:tc>
      </w:tr>
      <w:tr w:rsidR="00FF6A2A" w14:paraId="3613647B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6CBE176" w14:textId="73AE8576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AT06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6954A34" w14:textId="39D5721C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de Atividades a serem avaliadas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84C7AAA" w14:textId="4C87629B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R01, R07 e R10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90ABA6E" w14:textId="660DD2B3" w:rsidR="00FF6A2A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r w:rsidR="00FF6A2A">
              <w:rPr>
                <w:rFonts w:ascii="Arial" w:eastAsia="Arial" w:hAnsi="Arial" w:cs="Arial"/>
              </w:rPr>
              <w:t>dia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B9ECC61" w14:textId="7CEAF7A5" w:rsidR="00FF6A2A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F6A2A">
              <w:rPr>
                <w:rFonts w:ascii="Arial" w:eastAsia="Arial" w:hAnsi="Arial" w:cs="Arial"/>
              </w:rPr>
              <w:t xml:space="preserve"> dia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FF6A2A" w14:paraId="2546B028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8CF2084" w14:textId="0942EA32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AT07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D1F69F4" w14:textId="1C76B5BD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Estimar tempo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930952C" w14:textId="17286199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R01, R03 e R05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7D7A987" w14:textId="0334E39B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78F734B" w14:textId="66458941" w:rsidR="00FF6A2A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FF6A2A">
              <w:rPr>
                <w:rFonts w:ascii="Arial" w:eastAsia="Arial" w:hAnsi="Arial" w:cs="Arial"/>
              </w:rPr>
              <w:t xml:space="preserve"> dias</w:t>
            </w:r>
          </w:p>
        </w:tc>
      </w:tr>
      <w:tr w:rsidR="00FF6A2A" w14:paraId="7B805BE7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1B7483B" w14:textId="671F2A0C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AT08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F5ABD2C" w14:textId="3D224801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cronograma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718349B" w14:textId="67311E76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 e 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6A6CCD7" w14:textId="02C4A140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80D263B" w14:textId="4975AF2E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dias</w:t>
            </w:r>
          </w:p>
        </w:tc>
      </w:tr>
      <w:tr w:rsidR="00FF6A2A" w14:paraId="30B679F8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D8EB19C" w14:textId="319CFCCE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AT09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640966B" w14:textId="73D6A9A5" w:rsidR="00C92E63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de</w:t>
            </w:r>
            <w:r w:rsidR="00C92E6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Requisitos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6D78487" w14:textId="48316938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R05 e R11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503FA0C" w14:textId="2A9E5699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dias 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49C7161" w14:textId="176CE97A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dias</w:t>
            </w:r>
          </w:p>
        </w:tc>
      </w:tr>
      <w:tr w:rsidR="00C92E63" w14:paraId="62061B37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E03362C" w14:textId="6E9B3AA2" w:rsidR="00C92E63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AT10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C4215F7" w14:textId="5DC2FA68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Documento de Requisitos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E5198B8" w14:textId="1C0D5B8C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R05 e R11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B5CAB93" w14:textId="477DD5B0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D2F135A" w14:textId="417B93E2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dias</w:t>
            </w:r>
          </w:p>
        </w:tc>
      </w:tr>
      <w:tr w:rsidR="00FF6A2A" w14:paraId="6FF66799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5C05642" w14:textId="542543D9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AT11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EB9DED2" w14:textId="60013B83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o Escopo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BA5E4A6" w14:textId="2A54EEA0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 e 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6417D48" w14:textId="17534865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9703036" w14:textId="710CFD1E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</w:tr>
      <w:tr w:rsidR="00FF6A2A" w14:paraId="47294696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9CF4848" w14:textId="34A8C45C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AT12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014D704" w14:textId="49F0BD0C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de Risco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A89544C" w14:textId="33915E2F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 e 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173C905" w14:textId="6AD70F55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1F38B07" w14:textId="57741D0C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</w:tr>
      <w:tr w:rsidR="00FF6A2A" w14:paraId="53198002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DF565F8" w14:textId="4981BFCF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AT13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A55C7D0" w14:textId="5F37F480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rastreabilidade dos requisitos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7DF65FB" w14:textId="00ABB629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R05 e R11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0582BD8" w14:textId="30B5D03A" w:rsidR="00FF6A2A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F6A2A">
              <w:rPr>
                <w:rFonts w:ascii="Arial" w:eastAsia="Arial" w:hAnsi="Arial" w:cs="Arial"/>
              </w:rPr>
              <w:t xml:space="preserve"> dia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196D942" w14:textId="184B8172" w:rsidR="00FF6A2A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F6A2A">
              <w:rPr>
                <w:rFonts w:ascii="Arial" w:eastAsia="Arial" w:hAnsi="Arial" w:cs="Arial"/>
              </w:rPr>
              <w:t xml:space="preserve"> dia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C92E63" w14:paraId="07AEE40D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165265F" w14:textId="401F547A" w:rsidR="00C92E63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AT14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07DF1EB" w14:textId="0CF8AA6F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Requisitos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AB66AF5" w14:textId="6AFFDBD5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 e 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33227C0" w14:textId="74A15DF5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62BC198" w14:textId="711C4A49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 dias</w:t>
            </w:r>
          </w:p>
        </w:tc>
      </w:tr>
      <w:tr w:rsidR="00FF6A2A" w14:paraId="12DB04FA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6C49BA3" w14:textId="732F906C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AT15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F939981" w14:textId="566D80D6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das atividades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C74A2CE" w14:textId="41F46789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R07 e R10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196BAD7" w14:textId="5834CBC8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E8A8347" w14:textId="7C7AAFC3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dias</w:t>
            </w:r>
          </w:p>
        </w:tc>
      </w:tr>
      <w:tr w:rsidR="00C92E63" w14:paraId="63A077F3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44E1B8E" w14:textId="338758A4" w:rsidR="00C92E63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AT16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383B9A7" w14:textId="5FED3B4B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Omissão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F7615CF" w14:textId="2B088749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R07 e R10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02F6D61" w14:textId="013AC999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6841182" w14:textId="4754B066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</w:tr>
      <w:tr w:rsidR="00FF6A2A" w14:paraId="7B745AA1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EFE5AC8" w14:textId="07E14C64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AT17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EEDB891" w14:textId="0ADC832F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Reunião com a equipe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0CE9415" w14:textId="6F677EE2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R01, R04, R05 e R07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013916B" w14:textId="707BA8DF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9BE7AA8" w14:textId="530A6E1E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</w:tr>
      <w:tr w:rsidR="00FF6A2A" w14:paraId="76EAB339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A319AE8" w14:textId="3BCAC828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AT18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C10BB94" w14:textId="15A5497A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Correção de erros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8F8FC01" w14:textId="0126C88F" w:rsidR="00FF6A2A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2E860AB" w14:textId="4C193B0A" w:rsidR="00FF6A2A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F6A2A">
              <w:rPr>
                <w:rFonts w:ascii="Arial" w:eastAsia="Arial" w:hAnsi="Arial" w:cs="Arial"/>
              </w:rPr>
              <w:t xml:space="preserve"> dia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7D163B4" w14:textId="29409FDF" w:rsidR="00FF6A2A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FF6A2A">
              <w:rPr>
                <w:rFonts w:ascii="Arial" w:eastAsia="Arial" w:hAnsi="Arial" w:cs="Arial"/>
              </w:rPr>
              <w:t xml:space="preserve"> dias</w:t>
            </w:r>
          </w:p>
        </w:tc>
      </w:tr>
      <w:tr w:rsidR="00C92E63" w14:paraId="05939EDC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176DE32" w14:textId="3CF7F023" w:rsidR="00C92E63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AT19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8370187" w14:textId="6BF12BF5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Conclusão de Projeto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14257F5" w14:textId="1E304340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R01, R04, R05 e R07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9352986" w14:textId="73D8B36C" w:rsidR="00C92E63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C92E63">
              <w:rPr>
                <w:rFonts w:ascii="Arial" w:eastAsia="Arial" w:hAnsi="Arial" w:cs="Arial"/>
              </w:rPr>
              <w:t xml:space="preserve">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786B326" w14:textId="186776E5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</w:tr>
      <w:tr w:rsidR="00301311" w14:paraId="53ADD6BB" w14:textId="77777777" w:rsidTr="0018708A">
        <w:tc>
          <w:tcPr>
            <w:tcW w:w="5780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B8" w14:textId="77777777" w:rsidR="00301311" w:rsidRPr="00301311" w:rsidRDefault="00301311" w:rsidP="00301311">
            <w:pPr>
              <w:jc w:val="right"/>
              <w:rPr>
                <w:rFonts w:ascii="Arial" w:eastAsia="Arial" w:hAnsi="Arial" w:cs="Arial"/>
                <w:b/>
              </w:rPr>
            </w:pPr>
            <w:r w:rsidRPr="00301311"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19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B9" w14:textId="7F2CE930" w:rsidR="00301311" w:rsidRPr="00301311" w:rsidRDefault="00C92E63" w:rsidP="00301311">
            <w:pPr>
              <w:widowControl w:val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70</w:t>
            </w:r>
            <w:r w:rsidR="00301311" w:rsidRPr="00301311">
              <w:rPr>
                <w:rFonts w:ascii="Arial" w:eastAsia="Arial" w:hAnsi="Arial" w:cs="Arial"/>
                <w:b/>
              </w:rPr>
              <w:t xml:space="preserve"> dias</w:t>
            </w:r>
          </w:p>
        </w:tc>
        <w:tc>
          <w:tcPr>
            <w:tcW w:w="19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BA" w14:textId="363B0436" w:rsidR="00301311" w:rsidRPr="00301311" w:rsidRDefault="00C92E63" w:rsidP="00301311">
            <w:pPr>
              <w:widowControl w:val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75</w:t>
            </w:r>
            <w:r w:rsidR="00301311" w:rsidRPr="00301311">
              <w:rPr>
                <w:rFonts w:ascii="Arial" w:eastAsia="Arial" w:hAnsi="Arial" w:cs="Arial"/>
                <w:b/>
              </w:rPr>
              <w:t xml:space="preserve"> dias</w:t>
            </w:r>
          </w:p>
        </w:tc>
      </w:tr>
    </w:tbl>
    <w:p w14:paraId="53ADD6BC" w14:textId="77777777" w:rsidR="00301311" w:rsidRDefault="003013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53ADD6BD" w14:textId="77777777" w:rsidR="00301311" w:rsidRDefault="00301311">
      <w:r>
        <w:rPr>
          <w:rFonts w:ascii="Arial" w:eastAsia="Arial" w:hAnsi="Arial" w:cs="Arial"/>
        </w:rPr>
        <w:tab/>
      </w:r>
      <w:bookmarkStart w:id="0" w:name="_gjdgxs" w:colFirst="0" w:colLast="0"/>
      <w:bookmarkEnd w:id="0"/>
    </w:p>
    <w:p w14:paraId="53ADD6BE" w14:textId="77777777" w:rsidR="00EE3BAA" w:rsidRPr="00301311" w:rsidRDefault="00301311">
      <w:pPr>
        <w:rPr>
          <w:sz w:val="28"/>
          <w:szCs w:val="28"/>
        </w:rPr>
      </w:pPr>
      <w:r w:rsidRPr="00301311">
        <w:rPr>
          <w:rFonts w:ascii="Arial" w:eastAsia="Arial" w:hAnsi="Arial" w:cs="Arial"/>
          <w:b/>
          <w:sz w:val="28"/>
          <w:szCs w:val="28"/>
        </w:rPr>
        <w:t>Cronograma para revisões:</w:t>
      </w:r>
    </w:p>
    <w:p w14:paraId="53ADD6BF" w14:textId="77777777" w:rsidR="00301311" w:rsidRDefault="00301311"/>
    <w:tbl>
      <w:tblPr>
        <w:tblStyle w:val="a1"/>
        <w:tblW w:w="9636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853"/>
        <w:gridCol w:w="1927"/>
        <w:gridCol w:w="1928"/>
        <w:gridCol w:w="1928"/>
      </w:tblGrid>
      <w:tr w:rsidR="00EE3BAA" w14:paraId="53ADD6C4" w14:textId="77777777" w:rsidTr="00301311">
        <w:tc>
          <w:tcPr>
            <w:tcW w:w="3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0" w14:textId="77777777" w:rsidR="00EE3BAA" w:rsidRDefault="00301311">
            <w:r>
              <w:rPr>
                <w:rFonts w:ascii="Arial" w:eastAsia="Arial" w:hAnsi="Arial" w:cs="Arial"/>
                <w:b/>
              </w:rPr>
              <w:t>Descrição da Revisão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1" w14:textId="77777777" w:rsidR="00EE3BAA" w:rsidRDefault="00301311">
            <w:r>
              <w:rPr>
                <w:rFonts w:ascii="Arial" w:eastAsia="Arial" w:hAnsi="Arial" w:cs="Arial"/>
                <w:b/>
              </w:rPr>
              <w:t>Executor (es) da revisão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2" w14:textId="77777777" w:rsidR="00EE3BAA" w:rsidRDefault="00301311">
            <w:r>
              <w:rPr>
                <w:rFonts w:ascii="Arial" w:eastAsia="Arial" w:hAnsi="Arial" w:cs="Arial"/>
                <w:b/>
              </w:rPr>
              <w:t>Prazo para revisão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3" w14:textId="77777777" w:rsidR="00EE3BAA" w:rsidRDefault="00301311">
            <w:r>
              <w:rPr>
                <w:rFonts w:ascii="Arial" w:eastAsia="Arial" w:hAnsi="Arial" w:cs="Arial"/>
                <w:b/>
              </w:rPr>
              <w:t>Prazo para readaptação</w:t>
            </w:r>
          </w:p>
        </w:tc>
      </w:tr>
      <w:tr w:rsidR="00EE3BAA" w14:paraId="53ADD6C9" w14:textId="77777777" w:rsidTr="00301311">
        <w:tc>
          <w:tcPr>
            <w:tcW w:w="385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5" w14:textId="77777777" w:rsidR="00EE3BAA" w:rsidRDefault="00301311">
            <w:r>
              <w:rPr>
                <w:rFonts w:ascii="Arial" w:eastAsia="Arial" w:hAnsi="Arial" w:cs="Arial"/>
              </w:rPr>
              <w:t>Implementação dos Requisitos</w:t>
            </w:r>
          </w:p>
        </w:tc>
        <w:tc>
          <w:tcPr>
            <w:tcW w:w="192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6" w14:textId="77777777" w:rsidR="00EE3BAA" w:rsidRDefault="00301311">
            <w:r>
              <w:rPr>
                <w:rFonts w:ascii="Arial" w:eastAsia="Arial" w:hAnsi="Arial" w:cs="Arial"/>
              </w:rPr>
              <w:t>R05</w:t>
            </w:r>
          </w:p>
        </w:tc>
        <w:tc>
          <w:tcPr>
            <w:tcW w:w="19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7" w14:textId="77777777" w:rsidR="00EE3BAA" w:rsidRDefault="00301311">
            <w:r>
              <w:rPr>
                <w:rFonts w:ascii="Arial" w:eastAsia="Arial" w:hAnsi="Arial" w:cs="Arial"/>
              </w:rPr>
              <w:t>2h</w:t>
            </w:r>
          </w:p>
        </w:tc>
        <w:tc>
          <w:tcPr>
            <w:tcW w:w="19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8" w14:textId="77777777" w:rsidR="00EE3BAA" w:rsidRDefault="00301311">
            <w:r>
              <w:rPr>
                <w:rFonts w:ascii="Arial" w:eastAsia="Arial" w:hAnsi="Arial" w:cs="Arial"/>
              </w:rPr>
              <w:t>4h</w:t>
            </w:r>
          </w:p>
        </w:tc>
      </w:tr>
      <w:tr w:rsidR="00EE3BAA" w14:paraId="53ADD6CE" w14:textId="77777777" w:rsidTr="00301311">
        <w:tc>
          <w:tcPr>
            <w:tcW w:w="3853" w:type="dxa"/>
            <w:tcBorders>
              <w:lef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A" w14:textId="77777777" w:rsidR="00EE3BAA" w:rsidRDefault="00301311">
            <w:r>
              <w:rPr>
                <w:rFonts w:ascii="Arial" w:eastAsia="Arial" w:hAnsi="Arial" w:cs="Arial"/>
              </w:rPr>
              <w:t>Execução das Atividades</w:t>
            </w:r>
          </w:p>
        </w:tc>
        <w:tc>
          <w:tcPr>
            <w:tcW w:w="1927" w:type="dxa"/>
            <w:tcBorders>
              <w:lef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B" w14:textId="77777777" w:rsidR="00EE3BAA" w:rsidRDefault="00301311">
            <w:r>
              <w:rPr>
                <w:rFonts w:ascii="Arial" w:eastAsia="Arial" w:hAnsi="Arial" w:cs="Arial"/>
              </w:rPr>
              <w:t>R01</w:t>
            </w:r>
          </w:p>
        </w:tc>
        <w:tc>
          <w:tcPr>
            <w:tcW w:w="1928" w:type="dxa"/>
            <w:tcBorders>
              <w:lef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C" w14:textId="77777777" w:rsidR="00EE3BAA" w:rsidRDefault="00301311">
            <w:r>
              <w:rPr>
                <w:rFonts w:ascii="Arial" w:eastAsia="Arial" w:hAnsi="Arial" w:cs="Arial"/>
              </w:rPr>
              <w:t>4h</w:t>
            </w:r>
          </w:p>
        </w:tc>
        <w:tc>
          <w:tcPr>
            <w:tcW w:w="192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D" w14:textId="77777777" w:rsidR="00EE3BAA" w:rsidRDefault="00301311">
            <w:bookmarkStart w:id="1" w:name="_30j0zll" w:colFirst="0" w:colLast="0"/>
            <w:bookmarkEnd w:id="1"/>
            <w:r>
              <w:rPr>
                <w:rFonts w:ascii="Arial" w:eastAsia="Arial" w:hAnsi="Arial" w:cs="Arial"/>
              </w:rPr>
              <w:t>5h</w:t>
            </w:r>
          </w:p>
        </w:tc>
      </w:tr>
      <w:tr w:rsidR="00301311" w14:paraId="53ADD6D2" w14:textId="77777777" w:rsidTr="00295415">
        <w:tc>
          <w:tcPr>
            <w:tcW w:w="5780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F" w14:textId="77777777" w:rsidR="00301311" w:rsidRPr="00301311" w:rsidRDefault="00301311" w:rsidP="00301311">
            <w:pPr>
              <w:jc w:val="right"/>
              <w:rPr>
                <w:rFonts w:ascii="Arial" w:eastAsia="Arial" w:hAnsi="Arial" w:cs="Arial"/>
                <w:b/>
              </w:rPr>
            </w:pPr>
            <w:r w:rsidRPr="00301311"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19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D0" w14:textId="77777777" w:rsidR="00301311" w:rsidRPr="00301311" w:rsidRDefault="00301311" w:rsidP="00301311">
            <w:pPr>
              <w:jc w:val="right"/>
              <w:rPr>
                <w:rFonts w:ascii="Arial" w:eastAsia="Arial" w:hAnsi="Arial" w:cs="Arial"/>
                <w:b/>
              </w:rPr>
            </w:pPr>
            <w:r w:rsidRPr="00301311">
              <w:rPr>
                <w:rFonts w:ascii="Arial" w:eastAsia="Arial" w:hAnsi="Arial" w:cs="Arial"/>
                <w:b/>
              </w:rPr>
              <w:t>6 Horas</w:t>
            </w:r>
          </w:p>
        </w:tc>
        <w:tc>
          <w:tcPr>
            <w:tcW w:w="19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D1" w14:textId="77777777" w:rsidR="00301311" w:rsidRPr="00301311" w:rsidRDefault="00301311" w:rsidP="00301311">
            <w:pPr>
              <w:jc w:val="right"/>
              <w:rPr>
                <w:rFonts w:ascii="Arial" w:eastAsia="Arial" w:hAnsi="Arial" w:cs="Arial"/>
                <w:b/>
              </w:rPr>
            </w:pPr>
            <w:r w:rsidRPr="00301311">
              <w:rPr>
                <w:rFonts w:ascii="Arial" w:eastAsia="Arial" w:hAnsi="Arial" w:cs="Arial"/>
                <w:b/>
              </w:rPr>
              <w:t>9 Horas</w:t>
            </w:r>
          </w:p>
        </w:tc>
      </w:tr>
    </w:tbl>
    <w:p w14:paraId="53ADD6D3" w14:textId="77777777" w:rsidR="00EE3BAA" w:rsidRDefault="00EE3BAA"/>
    <w:p w14:paraId="53ADD6D4" w14:textId="77777777" w:rsidR="00EE3BAA" w:rsidRDefault="00EE3BAA">
      <w:pPr>
        <w:rPr>
          <w:rFonts w:ascii="Arial" w:eastAsia="Arial" w:hAnsi="Arial" w:cs="Arial"/>
          <w:b/>
          <w:sz w:val="26"/>
          <w:szCs w:val="26"/>
        </w:rPr>
      </w:pPr>
    </w:p>
    <w:p w14:paraId="53ADD6D5" w14:textId="77777777" w:rsidR="00301311" w:rsidRPr="00301311" w:rsidRDefault="00301311" w:rsidP="00301311">
      <w:pPr>
        <w:rPr>
          <w:rFonts w:ascii="Arial" w:hAnsi="Arial" w:cs="Arial"/>
          <w:sz w:val="28"/>
          <w:szCs w:val="28"/>
        </w:rPr>
      </w:pPr>
      <w:r w:rsidRPr="00301311">
        <w:rPr>
          <w:rFonts w:ascii="Arial" w:hAnsi="Arial" w:cs="Arial"/>
          <w:b/>
          <w:sz w:val="28"/>
          <w:szCs w:val="28"/>
        </w:rPr>
        <w:t>Termo de Responsabilidade</w:t>
      </w:r>
    </w:p>
    <w:p w14:paraId="53ADD6D6" w14:textId="77777777" w:rsidR="00301311" w:rsidRPr="00301311" w:rsidRDefault="00301311" w:rsidP="003013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01311">
        <w:rPr>
          <w:rFonts w:ascii="Arial" w:hAnsi="Arial" w:cs="Arial"/>
        </w:rPr>
        <w:t>Assinado abaixo os mesmos concordam com as informações acima.</w:t>
      </w:r>
    </w:p>
    <w:p w14:paraId="53ADD6D7" w14:textId="77777777" w:rsidR="00301311" w:rsidRDefault="00301311"/>
    <w:p w14:paraId="53ADD6D8" w14:textId="77777777" w:rsidR="00301311" w:rsidRDefault="00301311"/>
    <w:p w14:paraId="53ADD6D9" w14:textId="77777777" w:rsidR="00301311" w:rsidRDefault="00301311"/>
    <w:p w14:paraId="53ADD6DA" w14:textId="77777777" w:rsidR="00EE3BAA" w:rsidRPr="00301311" w:rsidRDefault="00301311" w:rsidP="00301311">
      <w:pPr>
        <w:widowControl w:val="0"/>
        <w:jc w:val="center"/>
        <w:rPr>
          <w:rFonts w:ascii="Arial" w:hAnsi="Arial" w:cs="Arial"/>
          <w:sz w:val="26"/>
          <w:szCs w:val="26"/>
          <w:u w:val="single"/>
        </w:rPr>
      </w:pPr>
      <w:r w:rsidRPr="00301311">
        <w:rPr>
          <w:rFonts w:ascii="Arial" w:eastAsia="Arial" w:hAnsi="Arial" w:cs="Arial"/>
          <w:sz w:val="26"/>
          <w:szCs w:val="26"/>
          <w:u w:val="single"/>
        </w:rPr>
        <w:t>Miguel Pereira Rocha</w:t>
      </w:r>
    </w:p>
    <w:p w14:paraId="53ADD6DB" w14:textId="77777777" w:rsidR="00EE3BAA" w:rsidRPr="00301311" w:rsidRDefault="00301311" w:rsidP="00301311">
      <w:pPr>
        <w:widowControl w:val="0"/>
        <w:jc w:val="center"/>
        <w:rPr>
          <w:rFonts w:ascii="Arial" w:hAnsi="Arial" w:cs="Arial"/>
        </w:rPr>
      </w:pPr>
      <w:r w:rsidRPr="00301311">
        <w:rPr>
          <w:rFonts w:ascii="Arial" w:eastAsia="Arial" w:hAnsi="Arial" w:cs="Arial"/>
        </w:rPr>
        <w:t>Programador Chefe</w:t>
      </w:r>
    </w:p>
    <w:p w14:paraId="53ADD6DC" w14:textId="77777777" w:rsidR="00EE3BAA" w:rsidRPr="00301311" w:rsidRDefault="00EE3BAA" w:rsidP="00301311">
      <w:pPr>
        <w:widowControl w:val="0"/>
        <w:jc w:val="center"/>
        <w:rPr>
          <w:rFonts w:ascii="Arial" w:hAnsi="Arial" w:cs="Arial"/>
        </w:rPr>
      </w:pPr>
    </w:p>
    <w:p w14:paraId="53ADD6DD" w14:textId="77777777" w:rsidR="00301311" w:rsidRPr="00301311" w:rsidRDefault="00301311" w:rsidP="00301311">
      <w:pPr>
        <w:widowControl w:val="0"/>
        <w:jc w:val="center"/>
        <w:rPr>
          <w:rFonts w:ascii="Arial" w:hAnsi="Arial" w:cs="Arial"/>
        </w:rPr>
      </w:pPr>
    </w:p>
    <w:p w14:paraId="53ADD6DE" w14:textId="77777777" w:rsidR="00301311" w:rsidRPr="00301311" w:rsidRDefault="00301311" w:rsidP="00301311">
      <w:pPr>
        <w:widowControl w:val="0"/>
        <w:jc w:val="center"/>
        <w:rPr>
          <w:rFonts w:ascii="Arial" w:hAnsi="Arial" w:cs="Arial"/>
        </w:rPr>
      </w:pPr>
    </w:p>
    <w:p w14:paraId="53ADD6DF" w14:textId="77777777" w:rsidR="00EE3BAA" w:rsidRPr="00301311" w:rsidRDefault="00301311" w:rsidP="00301311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01311">
        <w:rPr>
          <w:rFonts w:ascii="Arial" w:eastAsia="Arial" w:hAnsi="Arial" w:cs="Arial"/>
          <w:sz w:val="26"/>
          <w:szCs w:val="26"/>
          <w:u w:val="single"/>
        </w:rPr>
        <w:t>Gabriel Nuñez</w:t>
      </w:r>
    </w:p>
    <w:p w14:paraId="53ADD6E0" w14:textId="77777777" w:rsidR="00EE3BAA" w:rsidRPr="00301311" w:rsidRDefault="00301311" w:rsidP="00301311">
      <w:pPr>
        <w:jc w:val="center"/>
        <w:rPr>
          <w:rFonts w:ascii="Arial" w:eastAsia="Arial" w:hAnsi="Arial" w:cs="Arial"/>
        </w:rPr>
      </w:pPr>
      <w:r w:rsidRPr="00301311">
        <w:rPr>
          <w:rFonts w:ascii="Arial" w:eastAsia="Arial" w:hAnsi="Arial" w:cs="Arial"/>
        </w:rPr>
        <w:t>Gerente de Requisitos</w:t>
      </w:r>
    </w:p>
    <w:p w14:paraId="53ADD6E1" w14:textId="77777777" w:rsidR="00301311" w:rsidRPr="00301311" w:rsidRDefault="00301311" w:rsidP="00301311">
      <w:pPr>
        <w:jc w:val="center"/>
        <w:rPr>
          <w:rFonts w:ascii="Arial" w:eastAsia="Arial" w:hAnsi="Arial" w:cs="Arial"/>
        </w:rPr>
      </w:pPr>
    </w:p>
    <w:p w14:paraId="53ADD6E2" w14:textId="77777777" w:rsidR="00301311" w:rsidRPr="00301311" w:rsidRDefault="00301311" w:rsidP="00301311">
      <w:pPr>
        <w:jc w:val="center"/>
        <w:rPr>
          <w:rFonts w:ascii="Arial" w:eastAsia="Arial" w:hAnsi="Arial" w:cs="Arial"/>
        </w:rPr>
      </w:pPr>
    </w:p>
    <w:p w14:paraId="53ADD6E3" w14:textId="77777777" w:rsidR="00301311" w:rsidRPr="00301311" w:rsidRDefault="00301311" w:rsidP="00301311">
      <w:pPr>
        <w:jc w:val="center"/>
        <w:rPr>
          <w:rFonts w:ascii="Arial" w:eastAsia="Arial" w:hAnsi="Arial" w:cs="Arial"/>
        </w:rPr>
      </w:pPr>
    </w:p>
    <w:p w14:paraId="53ADD6E4" w14:textId="77777777" w:rsidR="00301311" w:rsidRPr="00301311" w:rsidRDefault="00301311" w:rsidP="00301311">
      <w:pPr>
        <w:widowControl w:val="0"/>
        <w:jc w:val="center"/>
        <w:rPr>
          <w:rFonts w:ascii="Arial" w:hAnsi="Arial" w:cs="Arial"/>
          <w:sz w:val="26"/>
          <w:szCs w:val="26"/>
          <w:u w:val="single"/>
        </w:rPr>
      </w:pPr>
      <w:r w:rsidRPr="00301311">
        <w:rPr>
          <w:rFonts w:ascii="Arial" w:eastAsia="Arial" w:hAnsi="Arial" w:cs="Arial"/>
          <w:sz w:val="26"/>
          <w:szCs w:val="26"/>
          <w:u w:val="single"/>
        </w:rPr>
        <w:t>Alex Melo Ferreira</w:t>
      </w:r>
    </w:p>
    <w:p w14:paraId="53ADD6E6" w14:textId="20A4BDC7" w:rsidR="00301311" w:rsidRPr="00F95082" w:rsidRDefault="00301311" w:rsidP="00F95082">
      <w:pPr>
        <w:widowControl w:val="0"/>
        <w:jc w:val="center"/>
        <w:rPr>
          <w:rFonts w:ascii="Arial" w:hAnsi="Arial" w:cs="Arial"/>
        </w:rPr>
      </w:pPr>
      <w:r w:rsidRPr="00301311">
        <w:rPr>
          <w:rFonts w:ascii="Arial" w:hAnsi="Arial" w:cs="Arial"/>
        </w:rPr>
        <w:t>Gerente de Projeto</w:t>
      </w:r>
      <w:bookmarkStart w:id="2" w:name="_GoBack"/>
      <w:bookmarkEnd w:id="2"/>
    </w:p>
    <w:sectPr w:rsidR="00301311" w:rsidRPr="00F95082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E3BAA"/>
    <w:rsid w:val="00301311"/>
    <w:rsid w:val="00935254"/>
    <w:rsid w:val="00B15B60"/>
    <w:rsid w:val="00C84040"/>
    <w:rsid w:val="00C92E63"/>
    <w:rsid w:val="00EE3BAA"/>
    <w:rsid w:val="00F95082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D605"/>
  <w15:docId w15:val="{3E445D67-9A76-406A-8042-EA3DBA19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5</cp:revision>
  <cp:lastPrinted>2016-11-08T22:14:00Z</cp:lastPrinted>
  <dcterms:created xsi:type="dcterms:W3CDTF">2016-11-08T22:04:00Z</dcterms:created>
  <dcterms:modified xsi:type="dcterms:W3CDTF">2016-11-08T23:26:00Z</dcterms:modified>
</cp:coreProperties>
</file>