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377" w:rsidRDefault="00482377" w:rsidP="007878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Food</w:t>
      </w:r>
    </w:p>
    <w:p w:rsidR="00621AA7" w:rsidRDefault="00482377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33B37D">
            <wp:simplePos x="0" y="0"/>
            <wp:positionH relativeFrom="column">
              <wp:posOffset>0</wp:posOffset>
            </wp:positionH>
            <wp:positionV relativeFrom="paragraph">
              <wp:posOffset>1052830</wp:posOffset>
            </wp:positionV>
            <wp:extent cx="5731510" cy="544068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o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7807">
        <w:rPr>
          <w:rFonts w:ascii="Times New Roman" w:hAnsi="Times New Roman" w:cs="Times New Roman"/>
          <w:sz w:val="24"/>
          <w:szCs w:val="24"/>
        </w:rPr>
        <w:t xml:space="preserve">In food.html webpage, flexbox grid is used to separate the webpage into 3 divisions vertically and the main content is in the second division, that is the </w:t>
      </w:r>
      <w:proofErr w:type="spellStart"/>
      <w:r w:rsidR="0078780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="00787807">
        <w:rPr>
          <w:rFonts w:ascii="Times New Roman" w:hAnsi="Times New Roman" w:cs="Times New Roman"/>
          <w:sz w:val="24"/>
          <w:szCs w:val="24"/>
        </w:rPr>
        <w:t xml:space="preserve"> of the webpage while the other 2 division is left blank. The main content is in figure tag because </w:t>
      </w:r>
      <w:r>
        <w:rPr>
          <w:rFonts w:ascii="Times New Roman" w:hAnsi="Times New Roman" w:cs="Times New Roman"/>
          <w:sz w:val="24"/>
          <w:szCs w:val="24"/>
        </w:rPr>
        <w:t xml:space="preserve">it has images in it and every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food is put inside an unordered list tag.</w:t>
      </w:r>
      <w:r w:rsidRPr="0048237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82377" w:rsidRDefault="00482377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5448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o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841C1" w:rsidRDefault="005841C1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:rsidR="00B47130" w:rsidRDefault="00B47130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841C1" w:rsidRDefault="00482377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Contact</w:t>
      </w:r>
    </w:p>
    <w:p w:rsidR="00482377" w:rsidRPr="00787807" w:rsidRDefault="00482377" w:rsidP="0078780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In </w:t>
      </w:r>
      <w:r w:rsidR="00B47130">
        <w:rPr>
          <w:rFonts w:ascii="Times New Roman" w:hAnsi="Times New Roman" w:cs="Times New Roman"/>
          <w:noProof/>
          <w:sz w:val="24"/>
          <w:szCs w:val="24"/>
        </w:rPr>
        <w:t>contact.html, our group members contacts are put inside an address tag as it is used to define the contact information.</w:t>
      </w:r>
      <w:r w:rsidR="00B471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191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1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528320</wp:posOffset>
            </wp:positionV>
            <wp:extent cx="5731510" cy="362521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2377" w:rsidRPr="00787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07"/>
    <w:rsid w:val="00482377"/>
    <w:rsid w:val="00507360"/>
    <w:rsid w:val="005841C1"/>
    <w:rsid w:val="00621AA7"/>
    <w:rsid w:val="00723E83"/>
    <w:rsid w:val="00787807"/>
    <w:rsid w:val="00B4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F960"/>
  <w15:chartTrackingRefBased/>
  <w15:docId w15:val="{8E6530E4-F08C-4345-966F-39DC5B8DF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Yong Beh</dc:creator>
  <cp:keywords/>
  <dc:description/>
  <cp:lastModifiedBy>Xuan Yong Beh</cp:lastModifiedBy>
  <cp:revision>3</cp:revision>
  <dcterms:created xsi:type="dcterms:W3CDTF">2017-11-04T10:34:00Z</dcterms:created>
  <dcterms:modified xsi:type="dcterms:W3CDTF">2017-11-06T07:54:00Z</dcterms:modified>
</cp:coreProperties>
</file>