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A5ED5" w14:textId="77777777" w:rsidR="00BC12C3" w:rsidRDefault="00BC12C3" w:rsidP="00BC12C3">
      <w:bookmarkStart w:id="0" w:name="_GoBack"/>
      <w:bookmarkEnd w:id="0"/>
      <w:r>
        <w:t>Preparar ambiente:</w:t>
      </w:r>
    </w:p>
    <w:p w14:paraId="56F504D8" w14:textId="77777777" w:rsidR="00BC12C3" w:rsidRDefault="00BC12C3" w:rsidP="00BC12C3">
      <w:r>
        <w:t xml:space="preserve">   - Ir ao banheiro</w:t>
      </w:r>
    </w:p>
    <w:p w14:paraId="10C7A8CA" w14:textId="77777777" w:rsidR="00BC12C3" w:rsidRDefault="00BC12C3" w:rsidP="00BC12C3">
      <w:r>
        <w:t xml:space="preserve">   - Fechar a porta</w:t>
      </w:r>
    </w:p>
    <w:p w14:paraId="56A30A73" w14:textId="77777777" w:rsidR="00BC12C3" w:rsidRDefault="00BC12C3" w:rsidP="00BC12C3">
      <w:r>
        <w:t xml:space="preserve">   - Ligar o chuveiro</w:t>
      </w:r>
    </w:p>
    <w:p w14:paraId="47D4B90A" w14:textId="77777777" w:rsidR="00BC12C3" w:rsidRDefault="00BC12C3" w:rsidP="00BC12C3">
      <w:r>
        <w:t xml:space="preserve">   - Esperar temperatura ideal da água</w:t>
      </w:r>
    </w:p>
    <w:p w14:paraId="0B8439DB" w14:textId="7EE4022A" w:rsidR="00BC12C3" w:rsidRDefault="00BC12C3" w:rsidP="00BC12C3">
      <w:r>
        <w:t>Iniciar banho:</w:t>
      </w:r>
    </w:p>
    <w:p w14:paraId="6AAC3589" w14:textId="77777777" w:rsidR="00BC12C3" w:rsidRDefault="00BC12C3" w:rsidP="00BC12C3">
      <w:r>
        <w:t xml:space="preserve">   - Entrar no chuveiro</w:t>
      </w:r>
    </w:p>
    <w:p w14:paraId="6B8EC4B3" w14:textId="77777777" w:rsidR="00BC12C3" w:rsidRDefault="00BC12C3" w:rsidP="00BC12C3">
      <w:r>
        <w:t xml:space="preserve">   - Molhar corpo inteiro</w:t>
      </w:r>
    </w:p>
    <w:p w14:paraId="5F1CF180" w14:textId="77777777" w:rsidR="00BC12C3" w:rsidRDefault="00BC12C3" w:rsidP="00BC12C3">
      <w:r>
        <w:t xml:space="preserve">   - Aplicar shampoo no cabelo</w:t>
      </w:r>
    </w:p>
    <w:p w14:paraId="746999AF" w14:textId="77777777" w:rsidR="00BC12C3" w:rsidRDefault="00BC12C3" w:rsidP="00BC12C3">
      <w:r>
        <w:t xml:space="preserve">   - Esfregar bem</w:t>
      </w:r>
    </w:p>
    <w:p w14:paraId="1239B4C8" w14:textId="77777777" w:rsidR="00BC12C3" w:rsidRDefault="00BC12C3" w:rsidP="00BC12C3">
      <w:r>
        <w:t xml:space="preserve">   - Enxaguar</w:t>
      </w:r>
    </w:p>
    <w:p w14:paraId="02E84A10" w14:textId="0E4B86E1" w:rsidR="00BC12C3" w:rsidRDefault="00BC12C3" w:rsidP="00BC12C3">
      <w:r>
        <w:t>Lavar o corpo:</w:t>
      </w:r>
    </w:p>
    <w:p w14:paraId="246E0721" w14:textId="77777777" w:rsidR="00BC12C3" w:rsidRDefault="00BC12C3" w:rsidP="00BC12C3">
      <w:r>
        <w:t xml:space="preserve">   - Aplicar sabonete nas partes estratégicas:</w:t>
      </w:r>
    </w:p>
    <w:p w14:paraId="2C144320" w14:textId="77777777" w:rsidR="00BC12C3" w:rsidRDefault="00BC12C3" w:rsidP="00BC12C3">
      <w:r>
        <w:t xml:space="preserve">       - </w:t>
      </w:r>
      <w:proofErr w:type="gramStart"/>
      <w:r>
        <w:t>axilas</w:t>
      </w:r>
      <w:proofErr w:type="gramEnd"/>
    </w:p>
    <w:p w14:paraId="205FEDB5" w14:textId="77777777" w:rsidR="00BC12C3" w:rsidRDefault="00BC12C3" w:rsidP="00BC12C3">
      <w:r>
        <w:t xml:space="preserve">       - </w:t>
      </w:r>
      <w:proofErr w:type="gramStart"/>
      <w:r>
        <w:t>partes</w:t>
      </w:r>
      <w:proofErr w:type="gramEnd"/>
      <w:r>
        <w:t xml:space="preserve"> íntimas</w:t>
      </w:r>
    </w:p>
    <w:p w14:paraId="1B2EEC62" w14:textId="77777777" w:rsidR="00BC12C3" w:rsidRDefault="00BC12C3" w:rsidP="00BC12C3">
      <w:r>
        <w:t xml:space="preserve">       - </w:t>
      </w:r>
      <w:proofErr w:type="gramStart"/>
      <w:r>
        <w:t>pescoço</w:t>
      </w:r>
      <w:proofErr w:type="gramEnd"/>
    </w:p>
    <w:p w14:paraId="722F24D8" w14:textId="77777777" w:rsidR="00BC12C3" w:rsidRDefault="00BC12C3" w:rsidP="00BC12C3">
      <w:r>
        <w:t xml:space="preserve">       - </w:t>
      </w:r>
      <w:proofErr w:type="gramStart"/>
      <w:r>
        <w:t>pés</w:t>
      </w:r>
      <w:proofErr w:type="gramEnd"/>
      <w:r>
        <w:t xml:space="preserve"> (não esquece dos pés!)</w:t>
      </w:r>
    </w:p>
    <w:p w14:paraId="15A569FB" w14:textId="77777777" w:rsidR="00BC12C3" w:rsidRDefault="00BC12C3" w:rsidP="00BC12C3">
      <w:r>
        <w:t xml:space="preserve">   - Esfregar com carinho (mas com firmeza)</w:t>
      </w:r>
    </w:p>
    <w:p w14:paraId="05DF913D" w14:textId="77777777" w:rsidR="00BC12C3" w:rsidRDefault="00BC12C3" w:rsidP="00BC12C3">
      <w:r>
        <w:t xml:space="preserve">   - Enxaguar tudo</w:t>
      </w:r>
    </w:p>
    <w:p w14:paraId="0774EB55" w14:textId="5B5F7416" w:rsidR="00BC12C3" w:rsidRDefault="00BC12C3" w:rsidP="00BC12C3">
      <w:r>
        <w:t>Finalizar:</w:t>
      </w:r>
    </w:p>
    <w:p w14:paraId="2B74DA98" w14:textId="77777777" w:rsidR="00BC12C3" w:rsidRDefault="00BC12C3" w:rsidP="00BC12C3">
      <w:r>
        <w:t xml:space="preserve">   - Conferir se não esqueceu nenhuma parte (checklist mental)</w:t>
      </w:r>
    </w:p>
    <w:p w14:paraId="3CF2D455" w14:textId="77777777" w:rsidR="00BC12C3" w:rsidRDefault="00BC12C3" w:rsidP="00BC12C3">
      <w:r>
        <w:t xml:space="preserve">   - Desligar o chuveiro</w:t>
      </w:r>
    </w:p>
    <w:p w14:paraId="4AC895EC" w14:textId="77777777" w:rsidR="00BC12C3" w:rsidRDefault="00BC12C3" w:rsidP="00BC12C3">
      <w:r>
        <w:t xml:space="preserve">   - Sair com cuidado (evitar escorregões)</w:t>
      </w:r>
    </w:p>
    <w:p w14:paraId="0C2C5ECC" w14:textId="77777777" w:rsidR="00BC12C3" w:rsidRDefault="00BC12C3" w:rsidP="00BC12C3">
      <w:r>
        <w:t xml:space="preserve">   - Se secar com toalha limpa</w:t>
      </w:r>
    </w:p>
    <w:p w14:paraId="578BF437" w14:textId="7733EDA5" w:rsidR="00BC12C3" w:rsidRDefault="00BC12C3" w:rsidP="00BC12C3">
      <w:r>
        <w:t>Missão concluída:</w:t>
      </w:r>
    </w:p>
    <w:p w14:paraId="2F24CF4D" w14:textId="77777777" w:rsidR="00BC12C3" w:rsidRDefault="00BC12C3" w:rsidP="00BC12C3">
      <w:r>
        <w:t xml:space="preserve">   - Vestir roupas limpas</w:t>
      </w:r>
    </w:p>
    <w:p w14:paraId="3E46E3C5" w14:textId="32319756" w:rsidR="00BD572A" w:rsidRDefault="00BC12C3" w:rsidP="00BC12C3">
      <w:r>
        <w:t xml:space="preserve">   - Sentir-se renovado</w:t>
      </w:r>
    </w:p>
    <w:sectPr w:rsidR="00BD5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07"/>
    <w:rsid w:val="009C5D07"/>
    <w:rsid w:val="00BC12C3"/>
    <w:rsid w:val="00BD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79A55"/>
  <w15:chartTrackingRefBased/>
  <w15:docId w15:val="{057B9082-F3F0-4039-ABE3-B4AFDF63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597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SOUSA SALES</dc:creator>
  <cp:keywords/>
  <dc:description/>
  <cp:lastModifiedBy>SAMUEL SOUSA SALES</cp:lastModifiedBy>
  <cp:revision>3</cp:revision>
  <dcterms:created xsi:type="dcterms:W3CDTF">2025-04-10T19:13:00Z</dcterms:created>
  <dcterms:modified xsi:type="dcterms:W3CDTF">2025-04-10T19:13:00Z</dcterms:modified>
</cp:coreProperties>
</file>