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60E28" w14:textId="42BCD1D8" w:rsidR="001A355B" w:rsidRPr="001A355B" w:rsidRDefault="001A355B" w:rsidP="001A355B">
      <w:pPr>
        <w:pStyle w:val="Style1"/>
        <w:rPr>
          <w:sz w:val="44"/>
          <w:szCs w:val="44"/>
        </w:rPr>
      </w:pPr>
      <w:bookmarkStart w:id="0" w:name="_Toc193698247"/>
      <w:proofErr w:type="spellStart"/>
      <w:r>
        <w:rPr>
          <w:sz w:val="44"/>
          <w:szCs w:val="44"/>
        </w:rPr>
        <w:t>MyCookbook</w:t>
      </w:r>
      <w:proofErr w:type="spellEnd"/>
      <w:r>
        <w:rPr>
          <w:sz w:val="44"/>
          <w:szCs w:val="44"/>
        </w:rPr>
        <w:t xml:space="preserve"> </w:t>
      </w:r>
      <w:r w:rsidRPr="001A355B">
        <w:rPr>
          <w:sz w:val="44"/>
          <w:szCs w:val="44"/>
        </w:rPr>
        <w:t>Development Roadmap</w:t>
      </w:r>
      <w:bookmarkEnd w:id="0"/>
    </w:p>
    <w:p w14:paraId="53C89783" w14:textId="55081EE3" w:rsidR="00A80689" w:rsidRDefault="00A80689" w:rsidP="00A80689">
      <w:pPr>
        <w:rPr>
          <w:strike/>
        </w:rPr>
      </w:pPr>
    </w:p>
    <w:p w14:paraId="76A2D6E4" w14:textId="58E6D9F4" w:rsidR="00A80689" w:rsidRDefault="00A80689" w:rsidP="00A80689">
      <w:pPr>
        <w:rPr>
          <w:b/>
          <w:bCs/>
        </w:rPr>
      </w:pPr>
      <w:r>
        <w:rPr>
          <w:b/>
          <w:bCs/>
        </w:rPr>
        <w:t xml:space="preserve">Notes to Self: </w:t>
      </w:r>
    </w:p>
    <w:p w14:paraId="1D82A3ED" w14:textId="349E5F28" w:rsidR="00A80689" w:rsidRDefault="00A80689" w:rsidP="00A80689">
      <w:pPr>
        <w:pStyle w:val="ListParagraph"/>
        <w:numPr>
          <w:ilvl w:val="0"/>
          <w:numId w:val="2"/>
        </w:numPr>
      </w:pPr>
      <w:r>
        <w:t xml:space="preserve">This application is slightly uncharted territory in a lot of ways… take 1 step at a </w:t>
      </w:r>
      <w:r w:rsidR="00A42059">
        <w:t xml:space="preserve">time and focus on 1 component at a </w:t>
      </w:r>
      <w:proofErr w:type="gramStart"/>
      <w:r w:rsidR="00A42059">
        <w:t>time,</w:t>
      </w:r>
      <w:r w:rsidR="005D645C">
        <w:t xml:space="preserve"> and</w:t>
      </w:r>
      <w:proofErr w:type="gramEnd"/>
      <w:r w:rsidR="005D645C">
        <w:t xml:space="preserve"> try not to get overwhelmed</w:t>
      </w:r>
      <w:r w:rsidR="00A42059">
        <w:t xml:space="preserve"> by thinking about every component at once</w:t>
      </w:r>
      <w:r w:rsidR="005D645C">
        <w:t>!!</w:t>
      </w:r>
    </w:p>
    <w:p w14:paraId="4C0AE182" w14:textId="784493CF" w:rsidR="005D645C" w:rsidRDefault="005D645C" w:rsidP="00A80689">
      <w:pPr>
        <w:pStyle w:val="ListParagraph"/>
        <w:numPr>
          <w:ilvl w:val="0"/>
          <w:numId w:val="2"/>
        </w:numPr>
      </w:pPr>
      <w:r>
        <w:t xml:space="preserve">Past projects can be guides (my old React portfolio, old </w:t>
      </w:r>
      <w:proofErr w:type="spellStart"/>
      <w:r>
        <w:t>mycookbook</w:t>
      </w:r>
      <w:proofErr w:type="spellEnd"/>
      <w:r>
        <w:t xml:space="preserve"> PHP app, </w:t>
      </w:r>
      <w:proofErr w:type="spellStart"/>
      <w:r>
        <w:t>etc</w:t>
      </w:r>
      <w:proofErr w:type="spellEnd"/>
      <w:r>
        <w:t>)</w:t>
      </w:r>
    </w:p>
    <w:p w14:paraId="3BA15AE9" w14:textId="6AF4ABF1" w:rsidR="005D645C" w:rsidRDefault="005D645C" w:rsidP="00A80689">
      <w:pPr>
        <w:pStyle w:val="ListParagraph"/>
        <w:numPr>
          <w:ilvl w:val="0"/>
          <w:numId w:val="2"/>
        </w:numPr>
      </w:pPr>
      <w:r>
        <w:t>DO NOT worry about the styling until functionality has been hammered out. Style isn’t an afterthought, but it won’t be the difficult part of creating this application…</w:t>
      </w:r>
    </w:p>
    <w:p w14:paraId="747DEE54" w14:textId="2E658234" w:rsidR="005D645C" w:rsidRPr="00A80689" w:rsidRDefault="005D645C" w:rsidP="00A80689">
      <w:pPr>
        <w:pStyle w:val="ListParagraph"/>
        <w:numPr>
          <w:ilvl w:val="0"/>
          <w:numId w:val="2"/>
        </w:numPr>
      </w:pPr>
      <w:r>
        <w:t xml:space="preserve">HAVE FUN with this! </w:t>
      </w:r>
    </w:p>
    <w:p w14:paraId="3B5C1517" w14:textId="77777777" w:rsidR="00A80689" w:rsidRPr="00A80689" w:rsidRDefault="00A80689" w:rsidP="00A80689">
      <w:pPr>
        <w:rPr>
          <w:strike/>
        </w:rPr>
      </w:pPr>
    </w:p>
    <w:p w14:paraId="58E9F63D" w14:textId="56213A5B" w:rsidR="001A355B" w:rsidRPr="00890BCD" w:rsidRDefault="001A355B" w:rsidP="001A355B">
      <w:pPr>
        <w:pStyle w:val="ListParagraph"/>
        <w:numPr>
          <w:ilvl w:val="0"/>
          <w:numId w:val="1"/>
        </w:numPr>
        <w:rPr>
          <w:strike/>
        </w:rPr>
      </w:pPr>
      <w:r w:rsidRPr="00890BCD">
        <w:rPr>
          <w:strike/>
        </w:rPr>
        <w:t>Develop this final project plan and have plan approved</w:t>
      </w:r>
    </w:p>
    <w:p w14:paraId="2298569B" w14:textId="77777777" w:rsidR="001A355B" w:rsidRPr="00890BCD" w:rsidRDefault="001A355B" w:rsidP="001A355B">
      <w:pPr>
        <w:pStyle w:val="ListParagraph"/>
        <w:numPr>
          <w:ilvl w:val="1"/>
          <w:numId w:val="1"/>
        </w:numPr>
        <w:rPr>
          <w:strike/>
        </w:rPr>
      </w:pPr>
      <w:r w:rsidRPr="00890BCD">
        <w:rPr>
          <w:strike/>
        </w:rPr>
        <w:t>Modify if needed to fit scope of class</w:t>
      </w:r>
    </w:p>
    <w:p w14:paraId="493F46FC" w14:textId="77777777" w:rsidR="001A355B" w:rsidRPr="00DA75DA" w:rsidRDefault="001A355B" w:rsidP="001A355B">
      <w:pPr>
        <w:pStyle w:val="ListParagraph"/>
        <w:numPr>
          <w:ilvl w:val="0"/>
          <w:numId w:val="1"/>
        </w:numPr>
      </w:pPr>
      <w:r w:rsidRPr="00DA75DA">
        <w:t>Create wireframe for project</w:t>
      </w:r>
    </w:p>
    <w:p w14:paraId="1B9300C0" w14:textId="7768340D" w:rsidR="001A355B" w:rsidRPr="00DA75DA" w:rsidRDefault="001A355B" w:rsidP="001A355B">
      <w:pPr>
        <w:pStyle w:val="ListParagraph"/>
        <w:numPr>
          <w:ilvl w:val="1"/>
          <w:numId w:val="1"/>
        </w:numPr>
      </w:pPr>
      <w:r w:rsidRPr="00DA75DA">
        <w:t xml:space="preserve">Map out UI using </w:t>
      </w:r>
      <w:proofErr w:type="gramStart"/>
      <w:r w:rsidRPr="00DA75DA">
        <w:t>tool</w:t>
      </w:r>
      <w:proofErr w:type="gramEnd"/>
      <w:r w:rsidRPr="00DA75DA">
        <w:t xml:space="preserve"> like Figma</w:t>
      </w:r>
    </w:p>
    <w:p w14:paraId="71907900" w14:textId="77777777" w:rsidR="001A355B" w:rsidRPr="00DA75DA" w:rsidRDefault="001A355B" w:rsidP="001A355B">
      <w:pPr>
        <w:pStyle w:val="ListParagraph"/>
        <w:numPr>
          <w:ilvl w:val="1"/>
          <w:numId w:val="1"/>
        </w:numPr>
      </w:pPr>
      <w:r w:rsidRPr="00DA75DA">
        <w:t>Map out likely components needed in React</w:t>
      </w:r>
    </w:p>
    <w:p w14:paraId="4E7ED821" w14:textId="77777777" w:rsidR="001A355B" w:rsidRPr="00DA75DA" w:rsidRDefault="001A355B" w:rsidP="001A355B">
      <w:pPr>
        <w:pStyle w:val="ListParagraph"/>
        <w:numPr>
          <w:ilvl w:val="1"/>
          <w:numId w:val="1"/>
        </w:numPr>
      </w:pPr>
      <w:r w:rsidRPr="00DA75DA">
        <w:t>Map out database</w:t>
      </w:r>
      <w:r>
        <w:t xml:space="preserve"> elements</w:t>
      </w:r>
    </w:p>
    <w:p w14:paraId="73364FD0" w14:textId="77777777" w:rsidR="001A355B" w:rsidRDefault="001A355B" w:rsidP="001A355B">
      <w:pPr>
        <w:pStyle w:val="ListParagraph"/>
        <w:numPr>
          <w:ilvl w:val="1"/>
          <w:numId w:val="1"/>
        </w:numPr>
      </w:pPr>
      <w:r w:rsidRPr="00DA75DA">
        <w:t>Map out API routes and Lambda function</w:t>
      </w:r>
      <w:r>
        <w:t>s</w:t>
      </w:r>
      <w:r w:rsidRPr="00DA75DA">
        <w:t xml:space="preserve"> necessary to tie things together</w:t>
      </w:r>
    </w:p>
    <w:p w14:paraId="49C4F8C0" w14:textId="09496C62" w:rsidR="00B56129" w:rsidRDefault="00B56129" w:rsidP="00B56129">
      <w:pPr>
        <w:pStyle w:val="ListParagraph"/>
        <w:numPr>
          <w:ilvl w:val="0"/>
          <w:numId w:val="1"/>
        </w:numPr>
      </w:pPr>
      <w:r>
        <w:t xml:space="preserve">Create a sandbox environment to experiment with the database and AWS design. </w:t>
      </w:r>
    </w:p>
    <w:p w14:paraId="1644E8E4" w14:textId="6CEB41FD" w:rsidR="00B56129" w:rsidRDefault="00B56129" w:rsidP="00B56129">
      <w:pPr>
        <w:pStyle w:val="ListParagraph"/>
        <w:numPr>
          <w:ilvl w:val="1"/>
          <w:numId w:val="1"/>
        </w:numPr>
      </w:pPr>
      <w:r>
        <w:t>Take notes on the setup for the actual setup</w:t>
      </w:r>
    </w:p>
    <w:p w14:paraId="5855DDD8" w14:textId="0239E763" w:rsidR="002D2CB9" w:rsidRDefault="002D2CB9" w:rsidP="00B56129">
      <w:pPr>
        <w:pStyle w:val="ListParagraph"/>
        <w:numPr>
          <w:ilvl w:val="1"/>
          <w:numId w:val="1"/>
        </w:numPr>
      </w:pPr>
      <w:r>
        <w:t>Experiment with CRUD operations on the DynamoDB database</w:t>
      </w:r>
    </w:p>
    <w:p w14:paraId="7CF2AF10" w14:textId="00F0CD39" w:rsidR="00B571A0" w:rsidRDefault="00B571A0" w:rsidP="00B56129">
      <w:pPr>
        <w:pStyle w:val="ListParagraph"/>
        <w:numPr>
          <w:ilvl w:val="1"/>
          <w:numId w:val="1"/>
        </w:numPr>
      </w:pPr>
      <w:r>
        <w:t>Mess with other AWS services</w:t>
      </w:r>
    </w:p>
    <w:p w14:paraId="1112F01F" w14:textId="50A00D26" w:rsidR="00B571A0" w:rsidRDefault="00B571A0" w:rsidP="00B56129">
      <w:pPr>
        <w:pStyle w:val="ListParagraph"/>
        <w:numPr>
          <w:ilvl w:val="1"/>
          <w:numId w:val="1"/>
        </w:numPr>
      </w:pPr>
      <w:r>
        <w:t xml:space="preserve">Mock out navigation and a header with authorization applied (What is in the header??? Depends on </w:t>
      </w:r>
      <w:proofErr w:type="gramStart"/>
      <w:r>
        <w:t>if</w:t>
      </w:r>
      <w:proofErr w:type="gramEnd"/>
      <w:r>
        <w:t xml:space="preserve"> a user is logged in!!)</w:t>
      </w:r>
    </w:p>
    <w:p w14:paraId="04CA6F6D" w14:textId="065107F2" w:rsidR="00806664" w:rsidRDefault="00806664" w:rsidP="00B56129">
      <w:pPr>
        <w:pStyle w:val="ListParagraph"/>
        <w:numPr>
          <w:ilvl w:val="1"/>
          <w:numId w:val="1"/>
        </w:numPr>
      </w:pPr>
      <w:r>
        <w:t>Mock out other nav bars</w:t>
      </w:r>
    </w:p>
    <w:p w14:paraId="43F10A20" w14:textId="7A7A2F7E" w:rsidR="00806664" w:rsidRDefault="00806664" w:rsidP="00B56129">
      <w:pPr>
        <w:pStyle w:val="ListParagraph"/>
        <w:numPr>
          <w:ilvl w:val="1"/>
          <w:numId w:val="1"/>
        </w:numPr>
      </w:pPr>
      <w:r>
        <w:t>Mess with the database from the user interface</w:t>
      </w:r>
      <w:r w:rsidR="00C6536F">
        <w:t xml:space="preserve"> – get CRUD working with a workable database</w:t>
      </w:r>
    </w:p>
    <w:p w14:paraId="5D7D8A6A" w14:textId="391F14B1" w:rsidR="00B43FD6" w:rsidRDefault="00B43FD6" w:rsidP="00B56129">
      <w:pPr>
        <w:pStyle w:val="ListParagraph"/>
        <w:numPr>
          <w:ilvl w:val="1"/>
          <w:numId w:val="1"/>
        </w:numPr>
      </w:pPr>
      <w:r>
        <w:t>Prototype out the input forms for ingredients and instructions…</w:t>
      </w:r>
    </w:p>
    <w:p w14:paraId="64616E9C" w14:textId="000328F4" w:rsidR="002D2CB9" w:rsidRDefault="002D2CB9" w:rsidP="002D2CB9">
      <w:pPr>
        <w:pStyle w:val="ListParagraph"/>
        <w:numPr>
          <w:ilvl w:val="0"/>
          <w:numId w:val="1"/>
        </w:numPr>
      </w:pPr>
      <w:r>
        <w:t>Create the initial Amplify application and begin to create the application</w:t>
      </w:r>
    </w:p>
    <w:p w14:paraId="78BE6757" w14:textId="58F1C5DE" w:rsidR="002D2CB9" w:rsidRDefault="002D2CB9" w:rsidP="002D2CB9">
      <w:pPr>
        <w:pStyle w:val="ListParagraph"/>
        <w:numPr>
          <w:ilvl w:val="1"/>
          <w:numId w:val="1"/>
        </w:numPr>
      </w:pPr>
      <w:r>
        <w:t>Create the React application</w:t>
      </w:r>
    </w:p>
    <w:p w14:paraId="4D19778E" w14:textId="623FC7DA" w:rsidR="0047559C" w:rsidRPr="00DA75DA" w:rsidRDefault="002D2CB9" w:rsidP="0047559C">
      <w:pPr>
        <w:pStyle w:val="ListParagraph"/>
        <w:numPr>
          <w:ilvl w:val="1"/>
          <w:numId w:val="1"/>
        </w:numPr>
      </w:pPr>
      <w:r>
        <w:t>Add whatever basics are necessary to get started</w:t>
      </w:r>
      <w:r w:rsidR="0047559C">
        <w:t xml:space="preserve"> </w:t>
      </w:r>
    </w:p>
    <w:p w14:paraId="06B180FD" w14:textId="6122C196" w:rsidR="001A355B" w:rsidRPr="00DA75DA" w:rsidRDefault="001A355B" w:rsidP="001A355B">
      <w:pPr>
        <w:pStyle w:val="ListParagraph"/>
        <w:numPr>
          <w:ilvl w:val="0"/>
          <w:numId w:val="1"/>
        </w:numPr>
      </w:pPr>
      <w:r w:rsidRPr="00DA75DA">
        <w:t>Begin database</w:t>
      </w:r>
      <w:r w:rsidR="0047559C">
        <w:t>/backend</w:t>
      </w:r>
      <w:r w:rsidRPr="00DA75DA">
        <w:t xml:space="preserve"> development in AWS </w:t>
      </w:r>
    </w:p>
    <w:p w14:paraId="53986395" w14:textId="42A5E885" w:rsidR="00DB4DEE" w:rsidRPr="00DA75DA" w:rsidRDefault="001A355B" w:rsidP="00DB4DEE">
      <w:pPr>
        <w:pStyle w:val="ListParagraph"/>
        <w:numPr>
          <w:ilvl w:val="1"/>
          <w:numId w:val="1"/>
        </w:numPr>
      </w:pPr>
      <w:r w:rsidRPr="00DA75DA">
        <w:t xml:space="preserve">Create </w:t>
      </w:r>
      <w:r w:rsidR="00700BD0">
        <w:t>the DynamoDB database for the application</w:t>
      </w:r>
    </w:p>
    <w:p w14:paraId="2A99AF67" w14:textId="77777777" w:rsidR="001A355B" w:rsidRPr="00DA75DA" w:rsidRDefault="001A355B" w:rsidP="00DB4DEE">
      <w:pPr>
        <w:pStyle w:val="ListParagraph"/>
        <w:numPr>
          <w:ilvl w:val="1"/>
          <w:numId w:val="1"/>
        </w:numPr>
      </w:pPr>
      <w:r w:rsidRPr="00DA75DA">
        <w:t>Set up user login/log out</w:t>
      </w:r>
    </w:p>
    <w:p w14:paraId="1D536CB7" w14:textId="7BBB8348" w:rsidR="001A355B" w:rsidRDefault="00700BD0" w:rsidP="00DB4DEE">
      <w:pPr>
        <w:pStyle w:val="ListParagraph"/>
        <w:numPr>
          <w:ilvl w:val="2"/>
          <w:numId w:val="1"/>
        </w:numPr>
      </w:pPr>
      <w:r>
        <w:lastRenderedPageBreak/>
        <w:t xml:space="preserve">Use AWS Cognito to authenticate users for the application. </w:t>
      </w:r>
    </w:p>
    <w:p w14:paraId="3BFD22CA" w14:textId="7D1AB031" w:rsidR="00DB4DEE" w:rsidRDefault="00DB4DEE" w:rsidP="00DB4DEE">
      <w:pPr>
        <w:pStyle w:val="ListParagraph"/>
        <w:numPr>
          <w:ilvl w:val="1"/>
          <w:numId w:val="1"/>
        </w:numPr>
      </w:pPr>
      <w:r>
        <w:t>Set up Lambda for DynamoDB</w:t>
      </w:r>
    </w:p>
    <w:p w14:paraId="34D81AF0" w14:textId="2330FBA9" w:rsidR="00DB4DEE" w:rsidRDefault="00DB4DEE" w:rsidP="00DB4DEE">
      <w:pPr>
        <w:pStyle w:val="ListParagraph"/>
        <w:numPr>
          <w:ilvl w:val="1"/>
          <w:numId w:val="1"/>
        </w:numPr>
      </w:pPr>
      <w:r>
        <w:t>Set up API Gateway connection for database connection</w:t>
      </w:r>
    </w:p>
    <w:p w14:paraId="308ED0AE" w14:textId="32241C8E" w:rsidR="00DB4DEE" w:rsidRDefault="00DB4DEE" w:rsidP="00DB4DEE">
      <w:pPr>
        <w:pStyle w:val="ListParagraph"/>
        <w:numPr>
          <w:ilvl w:val="1"/>
          <w:numId w:val="1"/>
        </w:numPr>
      </w:pPr>
      <w:r>
        <w:t>Make sure everything works with the authentication</w:t>
      </w:r>
    </w:p>
    <w:p w14:paraId="73499670" w14:textId="322235DE" w:rsidR="00DB4DEE" w:rsidRPr="00DA75DA" w:rsidRDefault="00DB4DEE" w:rsidP="00DB4DEE">
      <w:pPr>
        <w:pStyle w:val="ListParagraph"/>
        <w:numPr>
          <w:ilvl w:val="1"/>
          <w:numId w:val="1"/>
        </w:numPr>
      </w:pPr>
      <w:r>
        <w:t xml:space="preserve">Test the CRUD operations to make sure everything works properly. </w:t>
      </w:r>
    </w:p>
    <w:p w14:paraId="47E75F20" w14:textId="0C536862" w:rsidR="00620A46" w:rsidRDefault="00620A46" w:rsidP="00620A46">
      <w:pPr>
        <w:pStyle w:val="ListParagraph"/>
        <w:numPr>
          <w:ilvl w:val="0"/>
          <w:numId w:val="1"/>
        </w:numPr>
      </w:pPr>
      <w:r>
        <w:t>Begin front end development</w:t>
      </w:r>
    </w:p>
    <w:p w14:paraId="5DC5B244" w14:textId="03E7E25E" w:rsidR="00620A46" w:rsidRDefault="00620A46" w:rsidP="00620A46">
      <w:pPr>
        <w:pStyle w:val="ListParagraph"/>
        <w:numPr>
          <w:ilvl w:val="1"/>
          <w:numId w:val="1"/>
        </w:numPr>
      </w:pPr>
      <w:r>
        <w:t>Set up the frames for the basic components that will be needed for the application…</w:t>
      </w:r>
    </w:p>
    <w:p w14:paraId="4CD742DB" w14:textId="32473586" w:rsidR="00620A46" w:rsidRDefault="00620A46" w:rsidP="00620A46">
      <w:pPr>
        <w:pStyle w:val="ListParagraph"/>
        <w:numPr>
          <w:ilvl w:val="2"/>
          <w:numId w:val="1"/>
        </w:numPr>
      </w:pPr>
      <w:r>
        <w:t>Home page</w:t>
      </w:r>
    </w:p>
    <w:p w14:paraId="6F835DD9" w14:textId="4559A78C" w:rsidR="00620A46" w:rsidRDefault="00620A46" w:rsidP="00620A46">
      <w:pPr>
        <w:pStyle w:val="ListParagraph"/>
        <w:numPr>
          <w:ilvl w:val="2"/>
          <w:numId w:val="1"/>
        </w:numPr>
      </w:pPr>
      <w:r>
        <w:t>User Console page</w:t>
      </w:r>
    </w:p>
    <w:p w14:paraId="4EE0D100" w14:textId="0392747F" w:rsidR="009F1191" w:rsidRDefault="009F1191" w:rsidP="009F1191">
      <w:pPr>
        <w:pStyle w:val="ListParagraph"/>
        <w:numPr>
          <w:ilvl w:val="3"/>
          <w:numId w:val="1"/>
        </w:numPr>
      </w:pPr>
      <w:r>
        <w:t>User categories menu</w:t>
      </w:r>
    </w:p>
    <w:p w14:paraId="38BB4626" w14:textId="442F0397" w:rsidR="00620A46" w:rsidRDefault="00620A46" w:rsidP="00620A46">
      <w:pPr>
        <w:pStyle w:val="ListParagraph"/>
        <w:numPr>
          <w:ilvl w:val="2"/>
          <w:numId w:val="1"/>
        </w:numPr>
      </w:pPr>
      <w:r>
        <w:t>User main recipe view/search page</w:t>
      </w:r>
    </w:p>
    <w:p w14:paraId="38062744" w14:textId="09C6FA5E" w:rsidR="00620A46" w:rsidRDefault="00620A46" w:rsidP="00620A46">
      <w:pPr>
        <w:pStyle w:val="ListParagraph"/>
        <w:numPr>
          <w:ilvl w:val="2"/>
          <w:numId w:val="1"/>
        </w:numPr>
      </w:pPr>
      <w:r>
        <w:t>Single Recipe Page</w:t>
      </w:r>
    </w:p>
    <w:p w14:paraId="07EF55E3" w14:textId="52A04F3B" w:rsidR="00620A46" w:rsidRDefault="00620A46" w:rsidP="00620A46">
      <w:pPr>
        <w:pStyle w:val="ListParagraph"/>
        <w:numPr>
          <w:ilvl w:val="2"/>
          <w:numId w:val="1"/>
        </w:numPr>
      </w:pPr>
      <w:r>
        <w:t>Create Recipe Page</w:t>
      </w:r>
    </w:p>
    <w:p w14:paraId="39E4200A" w14:textId="5B79CF23" w:rsidR="00620A46" w:rsidRDefault="00620A46" w:rsidP="00620A46">
      <w:pPr>
        <w:pStyle w:val="ListParagraph"/>
        <w:numPr>
          <w:ilvl w:val="2"/>
          <w:numId w:val="1"/>
        </w:numPr>
      </w:pPr>
      <w:r>
        <w:t>Update Recipe Page</w:t>
      </w:r>
    </w:p>
    <w:p w14:paraId="51599CA7" w14:textId="540DF8F3" w:rsidR="00620A46" w:rsidRPr="00DA75DA" w:rsidRDefault="00620A46" w:rsidP="00620A46">
      <w:pPr>
        <w:pStyle w:val="ListParagraph"/>
        <w:numPr>
          <w:ilvl w:val="2"/>
          <w:numId w:val="1"/>
        </w:numPr>
      </w:pPr>
      <w:r>
        <w:t>Delete Recipe Page</w:t>
      </w:r>
    </w:p>
    <w:p w14:paraId="3CB888B5" w14:textId="77777777" w:rsidR="001A355B" w:rsidRPr="00DA75DA" w:rsidRDefault="001A355B" w:rsidP="001A355B">
      <w:pPr>
        <w:pStyle w:val="ListParagraph"/>
        <w:numPr>
          <w:ilvl w:val="0"/>
          <w:numId w:val="1"/>
        </w:numPr>
      </w:pPr>
      <w:r w:rsidRPr="00DA75DA">
        <w:t>Set up create category</w:t>
      </w:r>
    </w:p>
    <w:p w14:paraId="0E614E44" w14:textId="77777777" w:rsidR="001A355B" w:rsidRPr="00DA75DA" w:rsidRDefault="001A355B" w:rsidP="001A355B">
      <w:pPr>
        <w:pStyle w:val="ListParagraph"/>
        <w:numPr>
          <w:ilvl w:val="1"/>
          <w:numId w:val="1"/>
        </w:numPr>
      </w:pPr>
      <w:r w:rsidRPr="00DA75DA">
        <w:t>Create necessary components to allow a user to create a category</w:t>
      </w:r>
    </w:p>
    <w:p w14:paraId="46043742" w14:textId="77777777" w:rsidR="001A355B" w:rsidRPr="00DA75DA" w:rsidRDefault="001A355B" w:rsidP="001A355B">
      <w:pPr>
        <w:pStyle w:val="ListParagraph"/>
        <w:numPr>
          <w:ilvl w:val="1"/>
          <w:numId w:val="1"/>
        </w:numPr>
      </w:pPr>
      <w:r w:rsidRPr="00DA75DA">
        <w:t>Create necessary components to allow a user to update a category</w:t>
      </w:r>
    </w:p>
    <w:p w14:paraId="2AC8AD6E" w14:textId="77777777" w:rsidR="001A355B" w:rsidRPr="00DA75DA" w:rsidRDefault="001A355B" w:rsidP="001A355B">
      <w:pPr>
        <w:pStyle w:val="ListParagraph"/>
        <w:numPr>
          <w:ilvl w:val="0"/>
          <w:numId w:val="1"/>
        </w:numPr>
      </w:pPr>
      <w:r w:rsidRPr="00DA75DA">
        <w:t>Set up recipe creation</w:t>
      </w:r>
    </w:p>
    <w:p w14:paraId="6FB20F41" w14:textId="77777777" w:rsidR="001A355B" w:rsidRPr="00DA75DA" w:rsidRDefault="001A355B" w:rsidP="001A355B">
      <w:pPr>
        <w:pStyle w:val="ListParagraph"/>
        <w:numPr>
          <w:ilvl w:val="1"/>
          <w:numId w:val="1"/>
        </w:numPr>
      </w:pPr>
      <w:r w:rsidRPr="00DA75DA">
        <w:t>Create necessary components to allow a user to create a recipe</w:t>
      </w:r>
    </w:p>
    <w:p w14:paraId="1D001698" w14:textId="77777777" w:rsidR="001A355B" w:rsidRPr="00DA75DA" w:rsidRDefault="001A355B" w:rsidP="001A355B">
      <w:pPr>
        <w:pStyle w:val="ListParagraph"/>
        <w:numPr>
          <w:ilvl w:val="1"/>
          <w:numId w:val="1"/>
        </w:numPr>
      </w:pPr>
      <w:r w:rsidRPr="00DA75DA">
        <w:t>Make sure new recipes properly display</w:t>
      </w:r>
    </w:p>
    <w:p w14:paraId="276F80F0" w14:textId="77777777" w:rsidR="001A355B" w:rsidRPr="00DA75DA" w:rsidRDefault="001A355B" w:rsidP="001A355B">
      <w:pPr>
        <w:pStyle w:val="ListParagraph"/>
        <w:numPr>
          <w:ilvl w:val="0"/>
          <w:numId w:val="1"/>
        </w:numPr>
      </w:pPr>
      <w:r w:rsidRPr="00DA75DA">
        <w:t>Set up recipe updates</w:t>
      </w:r>
    </w:p>
    <w:p w14:paraId="7BB2481B" w14:textId="77777777" w:rsidR="001A355B" w:rsidRPr="00DA75DA" w:rsidRDefault="001A355B" w:rsidP="001A355B">
      <w:pPr>
        <w:pStyle w:val="ListParagraph"/>
        <w:numPr>
          <w:ilvl w:val="1"/>
          <w:numId w:val="1"/>
        </w:numPr>
      </w:pPr>
      <w:r w:rsidRPr="00DA75DA">
        <w:t>Create components necessary to allow a user to update a recipe</w:t>
      </w:r>
    </w:p>
    <w:p w14:paraId="01853A9C" w14:textId="77777777" w:rsidR="001A355B" w:rsidRPr="00DA75DA" w:rsidRDefault="001A355B" w:rsidP="001A355B">
      <w:pPr>
        <w:pStyle w:val="ListParagraph"/>
        <w:numPr>
          <w:ilvl w:val="0"/>
          <w:numId w:val="1"/>
        </w:numPr>
      </w:pPr>
      <w:r w:rsidRPr="00DA75DA">
        <w:t>Set up recipe/category deletes</w:t>
      </w:r>
    </w:p>
    <w:p w14:paraId="6F261D74" w14:textId="77777777" w:rsidR="001A355B" w:rsidRPr="00DA75DA" w:rsidRDefault="001A355B" w:rsidP="001A355B">
      <w:pPr>
        <w:pStyle w:val="ListParagraph"/>
        <w:numPr>
          <w:ilvl w:val="1"/>
          <w:numId w:val="1"/>
        </w:numPr>
      </w:pPr>
      <w:r w:rsidRPr="00DA75DA">
        <w:t xml:space="preserve">Create components necessary to allow a user to delete a recipe. </w:t>
      </w:r>
    </w:p>
    <w:p w14:paraId="2444E07B" w14:textId="77777777" w:rsidR="001A355B" w:rsidRPr="00DA75DA" w:rsidRDefault="001A355B" w:rsidP="001A355B">
      <w:pPr>
        <w:pStyle w:val="ListParagraph"/>
        <w:numPr>
          <w:ilvl w:val="1"/>
          <w:numId w:val="1"/>
        </w:numPr>
      </w:pPr>
      <w:r w:rsidRPr="00DA75DA">
        <w:t>Create components necessary to allow a user to delete a category. This may cascade to a categories recipes – TBD</w:t>
      </w:r>
    </w:p>
    <w:p w14:paraId="01649EF0" w14:textId="77777777" w:rsidR="001A355B" w:rsidRPr="00DA75DA" w:rsidRDefault="001A355B" w:rsidP="001A355B">
      <w:pPr>
        <w:pStyle w:val="ListParagraph"/>
        <w:numPr>
          <w:ilvl w:val="0"/>
          <w:numId w:val="1"/>
        </w:numPr>
        <w:tabs>
          <w:tab w:val="left" w:pos="900"/>
        </w:tabs>
        <w:ind w:left="990" w:hanging="630"/>
      </w:pPr>
      <w:r w:rsidRPr="00DA75DA">
        <w:t>Set up styles</w:t>
      </w:r>
    </w:p>
    <w:p w14:paraId="0C31FEE9" w14:textId="77777777" w:rsidR="001A355B" w:rsidRPr="00DA75DA" w:rsidRDefault="001A355B" w:rsidP="001A355B">
      <w:pPr>
        <w:pStyle w:val="ListParagraph"/>
        <w:numPr>
          <w:ilvl w:val="1"/>
          <w:numId w:val="1"/>
        </w:numPr>
        <w:tabs>
          <w:tab w:val="left" w:pos="900"/>
        </w:tabs>
      </w:pPr>
      <w:r w:rsidRPr="00DA75DA">
        <w:t xml:space="preserve">Set up basic styling to </w:t>
      </w:r>
      <w:proofErr w:type="gramStart"/>
      <w:r w:rsidRPr="00DA75DA">
        <w:t>have</w:t>
      </w:r>
      <w:proofErr w:type="gramEnd"/>
      <w:r w:rsidRPr="00DA75DA">
        <w:t xml:space="preserve"> the site be good enough to go live</w:t>
      </w:r>
    </w:p>
    <w:p w14:paraId="750CDA14" w14:textId="77777777" w:rsidR="001A355B" w:rsidRPr="00DA75DA" w:rsidRDefault="001A355B" w:rsidP="001A355B">
      <w:pPr>
        <w:pStyle w:val="ListParagraph"/>
        <w:numPr>
          <w:ilvl w:val="0"/>
          <w:numId w:val="1"/>
        </w:numPr>
        <w:tabs>
          <w:tab w:val="left" w:pos="900"/>
        </w:tabs>
      </w:pPr>
      <w:r w:rsidRPr="00DA75DA">
        <w:t>Touch up any bugs and test the website</w:t>
      </w:r>
    </w:p>
    <w:p w14:paraId="091727C5" w14:textId="77777777" w:rsidR="001A355B" w:rsidRPr="00DA75DA" w:rsidRDefault="001A355B" w:rsidP="001A355B">
      <w:pPr>
        <w:pStyle w:val="ListParagraph"/>
        <w:numPr>
          <w:ilvl w:val="1"/>
          <w:numId w:val="1"/>
        </w:numPr>
        <w:tabs>
          <w:tab w:val="left" w:pos="900"/>
        </w:tabs>
      </w:pPr>
      <w:r w:rsidRPr="00DA75DA">
        <w:t>Make sure everything runs smoothly for the MVP</w:t>
      </w:r>
    </w:p>
    <w:p w14:paraId="585D5B0D" w14:textId="77777777" w:rsidR="001A355B" w:rsidRPr="00DA75DA" w:rsidRDefault="001A355B" w:rsidP="001A355B">
      <w:pPr>
        <w:pStyle w:val="ListParagraph"/>
        <w:numPr>
          <w:ilvl w:val="0"/>
          <w:numId w:val="1"/>
        </w:numPr>
        <w:tabs>
          <w:tab w:val="left" w:pos="900"/>
        </w:tabs>
      </w:pPr>
      <w:r w:rsidRPr="00DA75DA">
        <w:t>Deploy the MVP using amplify</w:t>
      </w:r>
    </w:p>
    <w:p w14:paraId="107ADB31" w14:textId="77777777" w:rsidR="001A355B" w:rsidRPr="00DA75DA" w:rsidRDefault="001A355B" w:rsidP="001A355B">
      <w:pPr>
        <w:pStyle w:val="ListParagraph"/>
        <w:numPr>
          <w:ilvl w:val="1"/>
          <w:numId w:val="1"/>
        </w:numPr>
        <w:tabs>
          <w:tab w:val="left" w:pos="900"/>
        </w:tabs>
      </w:pPr>
      <w:r w:rsidRPr="00DA75DA">
        <w:t>Deploy the application</w:t>
      </w:r>
    </w:p>
    <w:p w14:paraId="543795A1" w14:textId="77777777" w:rsidR="001A355B" w:rsidRPr="00DA75DA" w:rsidRDefault="001A355B" w:rsidP="001A355B">
      <w:pPr>
        <w:pStyle w:val="ListParagraph"/>
        <w:numPr>
          <w:ilvl w:val="1"/>
          <w:numId w:val="1"/>
        </w:numPr>
        <w:tabs>
          <w:tab w:val="left" w:pos="900"/>
        </w:tabs>
      </w:pPr>
      <w:r w:rsidRPr="00DA75DA">
        <w:t>Test the application after deployment</w:t>
      </w:r>
    </w:p>
    <w:p w14:paraId="73742F7B" w14:textId="77777777" w:rsidR="001A355B" w:rsidRPr="00DA75DA" w:rsidRDefault="001A355B" w:rsidP="001A355B">
      <w:pPr>
        <w:pStyle w:val="ListParagraph"/>
        <w:numPr>
          <w:ilvl w:val="1"/>
          <w:numId w:val="1"/>
        </w:numPr>
        <w:tabs>
          <w:tab w:val="left" w:pos="900"/>
        </w:tabs>
      </w:pPr>
      <w:r w:rsidRPr="00DA75DA">
        <w:t>Get a better URL to use for the website</w:t>
      </w:r>
    </w:p>
    <w:p w14:paraId="4B4E7466" w14:textId="12210940" w:rsidR="001A355B" w:rsidRDefault="001A355B" w:rsidP="001A355B">
      <w:pPr>
        <w:pStyle w:val="ListParagraph"/>
        <w:numPr>
          <w:ilvl w:val="0"/>
          <w:numId w:val="1"/>
        </w:numPr>
        <w:tabs>
          <w:tab w:val="left" w:pos="900"/>
        </w:tabs>
      </w:pPr>
      <w:r w:rsidRPr="00DA75DA">
        <w:t>Consider and plan for advanced feature development</w:t>
      </w:r>
      <w:r w:rsidR="005F78FD">
        <w:t>…..</w:t>
      </w:r>
    </w:p>
    <w:p w14:paraId="173D2AF8" w14:textId="03800B8B" w:rsidR="005F78FD" w:rsidRDefault="005F78FD" w:rsidP="005F78FD">
      <w:pPr>
        <w:pStyle w:val="ListParagraph"/>
        <w:numPr>
          <w:ilvl w:val="1"/>
          <w:numId w:val="1"/>
        </w:numPr>
        <w:tabs>
          <w:tab w:val="left" w:pos="900"/>
        </w:tabs>
      </w:pPr>
      <w:r>
        <w:t>Custom colors/themes</w:t>
      </w:r>
    </w:p>
    <w:p w14:paraId="6B7102E1" w14:textId="71558D17" w:rsidR="005F78FD" w:rsidRDefault="005F78FD" w:rsidP="005F78FD">
      <w:pPr>
        <w:pStyle w:val="ListParagraph"/>
        <w:numPr>
          <w:ilvl w:val="1"/>
          <w:numId w:val="1"/>
        </w:numPr>
        <w:tabs>
          <w:tab w:val="left" w:pos="900"/>
        </w:tabs>
      </w:pPr>
      <w:r>
        <w:lastRenderedPageBreak/>
        <w:t>Add images to recipes</w:t>
      </w:r>
    </w:p>
    <w:p w14:paraId="3A04566B" w14:textId="2BE51AA6" w:rsidR="005F78FD" w:rsidRDefault="005F78FD" w:rsidP="005F78FD">
      <w:pPr>
        <w:pStyle w:val="ListParagraph"/>
        <w:numPr>
          <w:ilvl w:val="1"/>
          <w:numId w:val="1"/>
        </w:numPr>
        <w:tabs>
          <w:tab w:val="left" w:pos="900"/>
        </w:tabs>
      </w:pPr>
      <w:r>
        <w:t>Search engine optimization</w:t>
      </w:r>
    </w:p>
    <w:p w14:paraId="10992E96" w14:textId="42793FFB" w:rsidR="005F78FD" w:rsidRDefault="005F78FD" w:rsidP="005F78FD">
      <w:pPr>
        <w:pStyle w:val="ListParagraph"/>
        <w:numPr>
          <w:ilvl w:val="1"/>
          <w:numId w:val="1"/>
        </w:numPr>
        <w:tabs>
          <w:tab w:val="left" w:pos="900"/>
        </w:tabs>
      </w:pPr>
      <w:r>
        <w:t>Print recipes</w:t>
      </w:r>
    </w:p>
    <w:p w14:paraId="32492CC1" w14:textId="69D24281" w:rsidR="005F78FD" w:rsidRDefault="00EB05C5" w:rsidP="005F78FD">
      <w:pPr>
        <w:pStyle w:val="ListParagraph"/>
        <w:numPr>
          <w:ilvl w:val="1"/>
          <w:numId w:val="1"/>
        </w:numPr>
        <w:tabs>
          <w:tab w:val="left" w:pos="900"/>
        </w:tabs>
      </w:pPr>
      <w:r>
        <w:t xml:space="preserve">Think about deploying to another AWS environment – with a different IAM user specifically for this. This will make this project more maintainable, and open to adding other </w:t>
      </w:r>
      <w:proofErr w:type="spellStart"/>
      <w:proofErr w:type="gramStart"/>
      <w:r>
        <w:t>devs</w:t>
      </w:r>
      <w:proofErr w:type="spellEnd"/>
      <w:proofErr w:type="gram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E47D981" w14:textId="77777777" w:rsidR="00EB05C5" w:rsidRDefault="00EB05C5" w:rsidP="00B23695">
      <w:pPr>
        <w:tabs>
          <w:tab w:val="left" w:pos="900"/>
        </w:tabs>
      </w:pPr>
    </w:p>
    <w:p w14:paraId="0489A992" w14:textId="298746F6" w:rsidR="00475951" w:rsidRPr="006A672C" w:rsidRDefault="00A515D6" w:rsidP="006A672C">
      <w:pPr>
        <w:pStyle w:val="Style1"/>
        <w:rPr>
          <w:sz w:val="44"/>
          <w:szCs w:val="44"/>
        </w:rPr>
      </w:pPr>
      <w:r w:rsidRPr="006A672C">
        <w:rPr>
          <w:sz w:val="44"/>
          <w:szCs w:val="44"/>
        </w:rPr>
        <w:t>Important Development Notes</w:t>
      </w:r>
    </w:p>
    <w:p w14:paraId="1F41F993" w14:textId="77777777" w:rsidR="0093449A" w:rsidRDefault="0093449A">
      <w:pPr>
        <w:rPr>
          <w:b/>
          <w:bCs/>
        </w:rPr>
      </w:pPr>
    </w:p>
    <w:p w14:paraId="6EEFC498" w14:textId="78B4ACBE" w:rsidR="003B1CA2" w:rsidRPr="003B1CA2" w:rsidRDefault="005D3C7F" w:rsidP="003B1CA2">
      <w:pPr>
        <w:rPr>
          <w:b/>
          <w:bCs/>
          <w:color w:val="D86DCB" w:themeColor="accent5" w:themeTint="99"/>
        </w:rPr>
      </w:pPr>
      <w:r>
        <w:rPr>
          <w:b/>
          <w:bCs/>
          <w:color w:val="D86DCB" w:themeColor="accent5" w:themeTint="99"/>
        </w:rPr>
        <w:t>Steps I’ve Taken so Far (Copy these)</w:t>
      </w:r>
    </w:p>
    <w:p w14:paraId="3E556AFA" w14:textId="35A9EA4A" w:rsidR="009468A3" w:rsidRDefault="009468A3">
      <w:r>
        <w:t>The steps are all over the place at this point. Here are the COMPONENTS of the application though…</w:t>
      </w:r>
    </w:p>
    <w:p w14:paraId="28CB2A38" w14:textId="232D58E8" w:rsidR="009468A3" w:rsidRDefault="009468A3" w:rsidP="009468A3">
      <w:pPr>
        <w:pStyle w:val="ListParagraph"/>
        <w:numPr>
          <w:ilvl w:val="0"/>
          <w:numId w:val="2"/>
        </w:numPr>
      </w:pPr>
      <w:r>
        <w:t>The UI (CSS)</w:t>
      </w:r>
    </w:p>
    <w:p w14:paraId="48566F21" w14:textId="627685E3" w:rsidR="009468A3" w:rsidRDefault="009468A3" w:rsidP="009468A3">
      <w:pPr>
        <w:pStyle w:val="ListParagraph"/>
        <w:numPr>
          <w:ilvl w:val="0"/>
          <w:numId w:val="2"/>
        </w:numPr>
      </w:pPr>
      <w:r>
        <w:t>The Components (React)</w:t>
      </w:r>
    </w:p>
    <w:p w14:paraId="7A3B960A" w14:textId="2CCB3DC0" w:rsidR="009468A3" w:rsidRDefault="009468A3" w:rsidP="009468A3">
      <w:pPr>
        <w:pStyle w:val="ListParagraph"/>
        <w:numPr>
          <w:ilvl w:val="0"/>
          <w:numId w:val="2"/>
        </w:numPr>
      </w:pPr>
      <w:r>
        <w:t>The database (DynamoDB)</w:t>
      </w:r>
    </w:p>
    <w:p w14:paraId="5DEBC365" w14:textId="5FF6526D" w:rsidR="009468A3" w:rsidRDefault="009468A3" w:rsidP="009468A3">
      <w:pPr>
        <w:pStyle w:val="ListParagraph"/>
        <w:numPr>
          <w:ilvl w:val="0"/>
          <w:numId w:val="2"/>
        </w:numPr>
      </w:pPr>
      <w:r>
        <w:t>The deployment space (Amplify)</w:t>
      </w:r>
    </w:p>
    <w:p w14:paraId="2B880504" w14:textId="16D6FFFE" w:rsidR="009468A3" w:rsidRDefault="009468A3" w:rsidP="009468A3">
      <w:pPr>
        <w:pStyle w:val="ListParagraph"/>
        <w:numPr>
          <w:ilvl w:val="0"/>
          <w:numId w:val="2"/>
        </w:numPr>
      </w:pPr>
      <w:r>
        <w:t>The API keepers (API Gateway and Lambda)</w:t>
      </w:r>
    </w:p>
    <w:p w14:paraId="6F9225F0" w14:textId="1727A262" w:rsidR="009468A3" w:rsidRDefault="009468A3" w:rsidP="009468A3">
      <w:pPr>
        <w:pStyle w:val="ListParagraph"/>
        <w:numPr>
          <w:ilvl w:val="0"/>
          <w:numId w:val="2"/>
        </w:numPr>
      </w:pPr>
      <w:r>
        <w:t>The authenticator (Cognito)</w:t>
      </w:r>
    </w:p>
    <w:p w14:paraId="5763AC49" w14:textId="481A6664" w:rsidR="009468A3" w:rsidRDefault="009468A3" w:rsidP="009468A3">
      <w:pPr>
        <w:pStyle w:val="ListParagraph"/>
        <w:numPr>
          <w:ilvl w:val="0"/>
          <w:numId w:val="2"/>
        </w:numPr>
      </w:pPr>
      <w:r>
        <w:t xml:space="preserve">The routing (React-Router) </w:t>
      </w:r>
      <w:r>
        <w:sym w:font="Wingdings" w:char="F0E0"/>
      </w:r>
      <w:r>
        <w:t xml:space="preserve"> </w:t>
      </w:r>
      <w:hyperlink r:id="rId5" w:history="1">
        <w:r w:rsidRPr="0017128C">
          <w:rPr>
            <w:rStyle w:val="Hyperlink"/>
          </w:rPr>
          <w:t>https://hygraph.com/blog/routing-in-react</w:t>
        </w:r>
      </w:hyperlink>
      <w:r>
        <w:t xml:space="preserve"> </w:t>
      </w:r>
    </w:p>
    <w:p w14:paraId="2BD291D4" w14:textId="77777777" w:rsidR="00F817CC" w:rsidRPr="009468A3" w:rsidRDefault="00F817CC" w:rsidP="00F817CC"/>
    <w:p w14:paraId="0E387633" w14:textId="0C2D3BA2" w:rsidR="00A515D6" w:rsidRPr="002C7AD5" w:rsidRDefault="00A515D6">
      <w:pPr>
        <w:rPr>
          <w:b/>
          <w:bCs/>
          <w:color w:val="D86DCB" w:themeColor="accent5" w:themeTint="99"/>
        </w:rPr>
      </w:pPr>
      <w:r w:rsidRPr="002C7AD5">
        <w:rPr>
          <w:b/>
          <w:bCs/>
          <w:color w:val="D86DCB" w:themeColor="accent5" w:themeTint="99"/>
        </w:rPr>
        <w:t>DynamoDB Notes</w:t>
      </w:r>
    </w:p>
    <w:p w14:paraId="29C0E618" w14:textId="550C7AB2" w:rsidR="0093449A" w:rsidRDefault="0093449A">
      <w:r>
        <w:t xml:space="preserve">DynamoDB is </w:t>
      </w:r>
      <w:proofErr w:type="spellStart"/>
      <w:r>
        <w:t>schemaless</w:t>
      </w:r>
      <w:proofErr w:type="spellEnd"/>
      <w:r>
        <w:t>…. This makes development in it a little bit interesting… and adds extra challenges! But it’s WAY more dynamic. There is actually pretty much no structure. Here is my schema:</w:t>
      </w:r>
    </w:p>
    <w:p w14:paraId="5AA7CE3D" w14:textId="1C10CCE5" w:rsidR="0093449A" w:rsidRDefault="0093449A">
      <w:pPr>
        <w:rPr>
          <w:b/>
          <w:bCs/>
        </w:rPr>
      </w:pPr>
      <w:r>
        <w:rPr>
          <w:b/>
          <w:bCs/>
        </w:rPr>
        <w:t xml:space="preserve">Partition Key: </w:t>
      </w:r>
      <w:proofErr w:type="spellStart"/>
      <w:r>
        <w:rPr>
          <w:b/>
          <w:bCs/>
        </w:rPr>
        <w:t>userID</w:t>
      </w:r>
      <w:proofErr w:type="spellEnd"/>
      <w:r w:rsidR="00096219">
        <w:rPr>
          <w:b/>
          <w:bCs/>
        </w:rPr>
        <w:t xml:space="preserve"> </w:t>
      </w:r>
      <w:r w:rsidR="00096219" w:rsidRPr="00096219">
        <w:rPr>
          <w:b/>
          <w:bCs/>
        </w:rPr>
        <w:sym w:font="Wingdings" w:char="F0DF"/>
      </w:r>
      <w:r w:rsidR="00096219">
        <w:rPr>
          <w:b/>
          <w:bCs/>
        </w:rPr>
        <w:t xml:space="preserve"> Will eventually be taken from </w:t>
      </w:r>
      <w:proofErr w:type="spellStart"/>
      <w:r w:rsidR="00096219">
        <w:rPr>
          <w:b/>
          <w:bCs/>
        </w:rPr>
        <w:t>cognito</w:t>
      </w:r>
      <w:proofErr w:type="spellEnd"/>
      <w:r w:rsidR="00096219">
        <w:rPr>
          <w:b/>
          <w:bCs/>
        </w:rPr>
        <w:t>/the user</w:t>
      </w:r>
    </w:p>
    <w:p w14:paraId="7788725E" w14:textId="642441CB" w:rsidR="0093449A" w:rsidRDefault="0093449A">
      <w:pPr>
        <w:rPr>
          <w:b/>
          <w:bCs/>
        </w:rPr>
      </w:pPr>
      <w:r>
        <w:rPr>
          <w:b/>
          <w:bCs/>
        </w:rPr>
        <w:t xml:space="preserve">Sort Key: </w:t>
      </w:r>
      <w:proofErr w:type="spellStart"/>
      <w:r>
        <w:rPr>
          <w:b/>
          <w:bCs/>
        </w:rPr>
        <w:t>recipeID</w:t>
      </w:r>
      <w:proofErr w:type="spellEnd"/>
      <w:r w:rsidR="00096219">
        <w:rPr>
          <w:b/>
          <w:bCs/>
        </w:rPr>
        <w:t xml:space="preserve"> </w:t>
      </w:r>
      <w:r w:rsidR="00096219" w:rsidRPr="00096219">
        <w:rPr>
          <w:b/>
          <w:bCs/>
        </w:rPr>
        <w:sym w:font="Wingdings" w:char="F0DF"/>
      </w:r>
      <w:r w:rsidR="00096219">
        <w:rPr>
          <w:b/>
          <w:bCs/>
        </w:rPr>
        <w:t xml:space="preserve"> Generated by UUID</w:t>
      </w:r>
    </w:p>
    <w:p w14:paraId="2C5DCE58" w14:textId="52D37777" w:rsidR="0093449A" w:rsidRDefault="0093449A">
      <w:r>
        <w:t>The partition key and sort key form a composite primary key. They are both needed for a record to be entered.</w:t>
      </w:r>
    </w:p>
    <w:p w14:paraId="72718D73" w14:textId="57B76EB7" w:rsidR="0093449A" w:rsidRDefault="0093449A">
      <w:r>
        <w:lastRenderedPageBreak/>
        <w:t xml:space="preserve">Interestingly, there is NO auto increment feature for </w:t>
      </w:r>
      <w:r w:rsidR="00104DC5">
        <w:t>key fields!!! That means that one must be manually provided/used. The user ID will come from Cognito eventually… but for the recipes, there will need to be some way to automagically generate a unique ID</w:t>
      </w:r>
    </w:p>
    <w:p w14:paraId="4FD88D48" w14:textId="5CDED2C2" w:rsidR="00104DC5" w:rsidRPr="00F71855" w:rsidRDefault="00104DC5">
      <w:pPr>
        <w:rPr>
          <w:b/>
          <w:bCs/>
        </w:rPr>
      </w:pPr>
      <w:r w:rsidRPr="00786916">
        <w:rPr>
          <w:b/>
          <w:bCs/>
        </w:rPr>
        <w:t xml:space="preserve">Enter the UUID </w:t>
      </w:r>
      <w:proofErr w:type="spellStart"/>
      <w:r w:rsidRPr="00786916">
        <w:rPr>
          <w:b/>
          <w:bCs/>
        </w:rPr>
        <w:t>npm</w:t>
      </w:r>
      <w:proofErr w:type="spellEnd"/>
      <w:r w:rsidRPr="00786916">
        <w:rPr>
          <w:b/>
          <w:bCs/>
        </w:rPr>
        <w:t xml:space="preserve"> package</w:t>
      </w:r>
      <w:r>
        <w:t xml:space="preserve">. </w:t>
      </w:r>
      <w:r w:rsidR="00F71855">
        <w:rPr>
          <w:b/>
          <w:bCs/>
        </w:rPr>
        <w:t xml:space="preserve">I’ll be using this to generate a </w:t>
      </w:r>
      <w:proofErr w:type="spellStart"/>
      <w:r w:rsidR="00F71855">
        <w:rPr>
          <w:b/>
          <w:bCs/>
        </w:rPr>
        <w:t>recipeID</w:t>
      </w:r>
      <w:proofErr w:type="spellEnd"/>
    </w:p>
    <w:p w14:paraId="176AA50D" w14:textId="77777777" w:rsidR="004310CC" w:rsidRDefault="00104DC5">
      <w:pPr>
        <w:rPr>
          <w:b/>
          <w:bCs/>
        </w:rPr>
      </w:pPr>
      <w:r w:rsidRPr="00917B0C">
        <w:rPr>
          <w:b/>
          <w:bCs/>
        </w:rPr>
        <w:t>Instructions from GPT</w:t>
      </w:r>
      <w:r w:rsidR="004C2C49">
        <w:rPr>
          <w:b/>
          <w:bCs/>
        </w:rPr>
        <w:t xml:space="preserve">/UUID NPM: </w:t>
      </w:r>
    </w:p>
    <w:p w14:paraId="6AEEB083" w14:textId="4CA53451" w:rsidR="00104DC5" w:rsidRPr="004310CC" w:rsidRDefault="004C2C49" w:rsidP="004310CC">
      <w:pPr>
        <w:pStyle w:val="ListParagraph"/>
        <w:numPr>
          <w:ilvl w:val="0"/>
          <w:numId w:val="2"/>
        </w:numPr>
        <w:rPr>
          <w:b/>
          <w:bCs/>
        </w:rPr>
      </w:pPr>
      <w:proofErr w:type="spellStart"/>
      <w:r>
        <w:t>npm</w:t>
      </w:r>
      <w:proofErr w:type="spellEnd"/>
      <w:r>
        <w:t xml:space="preserve"> install </w:t>
      </w:r>
      <w:proofErr w:type="spellStart"/>
      <w:r>
        <w:t>uui</w:t>
      </w:r>
      <w:r w:rsidR="004310CC">
        <w:t>d</w:t>
      </w:r>
      <w:proofErr w:type="spellEnd"/>
    </w:p>
    <w:p w14:paraId="60017ED2" w14:textId="12F30447" w:rsidR="004310CC" w:rsidRPr="004310CC" w:rsidRDefault="004310CC" w:rsidP="004310CC">
      <w:pPr>
        <w:pStyle w:val="ListParagraph"/>
        <w:numPr>
          <w:ilvl w:val="0"/>
          <w:numId w:val="2"/>
        </w:numPr>
        <w:rPr>
          <w:b/>
          <w:bCs/>
        </w:rPr>
      </w:pPr>
      <w:r>
        <w:t xml:space="preserve">Use the docs to use the tool, it looks super </w:t>
      </w:r>
      <w:proofErr w:type="gramStart"/>
      <w:r>
        <w:t>simple</w:t>
      </w:r>
      <w:proofErr w:type="gramEnd"/>
      <w:r>
        <w:t xml:space="preserve">. </w:t>
      </w:r>
    </w:p>
    <w:p w14:paraId="711181B6" w14:textId="6E53CE9E" w:rsidR="00A515D6" w:rsidRDefault="00BF1F82">
      <w:hyperlink r:id="rId6" w:history="1">
        <w:r w:rsidRPr="007B3C52">
          <w:rPr>
            <w:rStyle w:val="Hyperlink"/>
          </w:rPr>
          <w:t>https://www.npmjs.com/package/uuid</w:t>
        </w:r>
      </w:hyperlink>
      <w:r>
        <w:t xml:space="preserve"> &lt;-- This is the package from </w:t>
      </w:r>
      <w:proofErr w:type="spellStart"/>
      <w:r>
        <w:t>npm</w:t>
      </w:r>
      <w:proofErr w:type="spellEnd"/>
      <w:r>
        <w:t xml:space="preserve">. It has an insane </w:t>
      </w:r>
      <w:proofErr w:type="gramStart"/>
      <w:r>
        <w:t>amount</w:t>
      </w:r>
      <w:proofErr w:type="gramEnd"/>
      <w:r>
        <w:t xml:space="preserve"> of downloads so I can only imagine it is totally safe. </w:t>
      </w:r>
    </w:p>
    <w:p w14:paraId="7CD4E80C" w14:textId="77777777" w:rsidR="002C179E" w:rsidRDefault="002C179E"/>
    <w:p w14:paraId="6C95DD0D" w14:textId="13432AE0" w:rsidR="002C179E" w:rsidRPr="00180F18" w:rsidRDefault="002C179E">
      <w:pPr>
        <w:rPr>
          <w:b/>
          <w:bCs/>
          <w:color w:val="D86DCB" w:themeColor="accent5" w:themeTint="99"/>
        </w:rPr>
      </w:pPr>
      <w:r w:rsidRPr="00180F18">
        <w:rPr>
          <w:b/>
          <w:bCs/>
          <w:color w:val="D86DCB" w:themeColor="accent5" w:themeTint="99"/>
        </w:rPr>
        <w:t>Lambda</w:t>
      </w:r>
      <w:r w:rsidR="006A7785" w:rsidRPr="00180F18">
        <w:rPr>
          <w:b/>
          <w:bCs/>
          <w:color w:val="D86DCB" w:themeColor="accent5" w:themeTint="99"/>
        </w:rPr>
        <w:t>/API Gateway</w:t>
      </w:r>
      <w:r w:rsidRPr="00180F18">
        <w:rPr>
          <w:b/>
          <w:bCs/>
          <w:color w:val="D86DCB" w:themeColor="accent5" w:themeTint="99"/>
        </w:rPr>
        <w:t xml:space="preserve"> Notes:</w:t>
      </w:r>
    </w:p>
    <w:p w14:paraId="1163AAD9" w14:textId="452C3512" w:rsidR="002C179E" w:rsidRDefault="002C179E" w:rsidP="002C179E">
      <w:pPr>
        <w:pStyle w:val="ListParagraph"/>
        <w:numPr>
          <w:ilvl w:val="0"/>
          <w:numId w:val="2"/>
        </w:numPr>
      </w:pPr>
      <w:r>
        <w:t>There is going to need to be some kind of code to reference DynamoDB in the app.js part of the function/API</w:t>
      </w:r>
    </w:p>
    <w:p w14:paraId="5D939019" w14:textId="77777777" w:rsidR="00EB4BFB" w:rsidRDefault="00EB4BFB" w:rsidP="00732DEA"/>
    <w:p w14:paraId="2A25C963" w14:textId="402B4958" w:rsidR="00732DEA" w:rsidRPr="008D3459" w:rsidRDefault="00732DEA" w:rsidP="00732DEA">
      <w:pPr>
        <w:rPr>
          <w:b/>
          <w:bCs/>
          <w:color w:val="D86DCB" w:themeColor="accent5" w:themeTint="99"/>
        </w:rPr>
      </w:pPr>
      <w:r w:rsidRPr="008D3459">
        <w:rPr>
          <w:b/>
          <w:bCs/>
          <w:color w:val="D86DCB" w:themeColor="accent5" w:themeTint="99"/>
        </w:rPr>
        <w:t>Auth/Cognito Notes</w:t>
      </w:r>
    </w:p>
    <w:p w14:paraId="1CECE2FD" w14:textId="690221C8" w:rsidR="00732DEA" w:rsidRDefault="00732DEA" w:rsidP="00732DEA">
      <w:pPr>
        <w:pStyle w:val="ListParagraph"/>
        <w:numPr>
          <w:ilvl w:val="0"/>
          <w:numId w:val="2"/>
        </w:numPr>
      </w:pPr>
      <w:r>
        <w:t>It IS possible to trigger an event on user sign up! Or so ChatGPT says…. So, on user sign up, part of the plan is going to be adding some base level categories to the user table.</w:t>
      </w:r>
      <w:r w:rsidR="00874027">
        <w:t xml:space="preserve"> </w:t>
      </w:r>
    </w:p>
    <w:p w14:paraId="79E5C12B" w14:textId="1D0DFDB2" w:rsidR="00874027" w:rsidRDefault="00874027" w:rsidP="00874027">
      <w:pPr>
        <w:pStyle w:val="ListParagraph"/>
        <w:numPr>
          <w:ilvl w:val="1"/>
          <w:numId w:val="2"/>
        </w:numPr>
      </w:pPr>
      <w:r>
        <w:t xml:space="preserve">Looks like there is a variable called “sub” or something to tap into. </w:t>
      </w:r>
    </w:p>
    <w:p w14:paraId="31DD284E" w14:textId="72487AAB" w:rsidR="00C826B1" w:rsidRDefault="00E346A6" w:rsidP="00E346A6">
      <w:pPr>
        <w:pStyle w:val="ListParagraph"/>
        <w:numPr>
          <w:ilvl w:val="0"/>
          <w:numId w:val="2"/>
        </w:numPr>
      </w:pPr>
      <w:r>
        <w:t>Here is a note to protect protected routes:</w:t>
      </w:r>
    </w:p>
    <w:p w14:paraId="58F8475D" w14:textId="77777777" w:rsidR="00E346A6" w:rsidRPr="00E346A6" w:rsidRDefault="00E346A6" w:rsidP="00E346A6">
      <w:pPr>
        <w:pStyle w:val="ListParagraph"/>
        <w:numPr>
          <w:ilvl w:val="1"/>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E346A6">
        <w:rPr>
          <w:rFonts w:ascii="Consolas" w:eastAsia="Times New Roman" w:hAnsi="Consolas" w:cs="Times New Roman"/>
          <w:color w:val="C586C0"/>
          <w:kern w:val="0"/>
          <w:sz w:val="21"/>
          <w:szCs w:val="21"/>
          <w14:ligatures w14:val="none"/>
        </w:rPr>
        <w:t>import</w:t>
      </w:r>
      <w:r w:rsidRPr="00E346A6">
        <w:rPr>
          <w:rFonts w:ascii="Consolas" w:eastAsia="Times New Roman" w:hAnsi="Consolas" w:cs="Times New Roman"/>
          <w:color w:val="D4D4D4"/>
          <w:kern w:val="0"/>
          <w:sz w:val="21"/>
          <w:szCs w:val="21"/>
          <w14:ligatures w14:val="none"/>
        </w:rPr>
        <w:t xml:space="preserve"> {</w:t>
      </w:r>
      <w:proofErr w:type="spellStart"/>
      <w:r w:rsidRPr="00E346A6">
        <w:rPr>
          <w:rFonts w:ascii="Consolas" w:eastAsia="Times New Roman" w:hAnsi="Consolas" w:cs="Times New Roman"/>
          <w:color w:val="9CDCFE"/>
          <w:kern w:val="0"/>
          <w:sz w:val="21"/>
          <w:szCs w:val="21"/>
          <w14:ligatures w14:val="none"/>
        </w:rPr>
        <w:t>withAuthenticator</w:t>
      </w:r>
      <w:proofErr w:type="spellEnd"/>
      <w:r w:rsidRPr="00E346A6">
        <w:rPr>
          <w:rFonts w:ascii="Consolas" w:eastAsia="Times New Roman" w:hAnsi="Consolas" w:cs="Times New Roman"/>
          <w:color w:val="D4D4D4"/>
          <w:kern w:val="0"/>
          <w:sz w:val="21"/>
          <w:szCs w:val="21"/>
          <w14:ligatures w14:val="none"/>
        </w:rPr>
        <w:t xml:space="preserve">} </w:t>
      </w:r>
      <w:r w:rsidRPr="00E346A6">
        <w:rPr>
          <w:rFonts w:ascii="Consolas" w:eastAsia="Times New Roman" w:hAnsi="Consolas" w:cs="Times New Roman"/>
          <w:color w:val="C586C0"/>
          <w:kern w:val="0"/>
          <w:sz w:val="21"/>
          <w:szCs w:val="21"/>
          <w14:ligatures w14:val="none"/>
        </w:rPr>
        <w:t>from</w:t>
      </w:r>
      <w:r w:rsidRPr="00E346A6">
        <w:rPr>
          <w:rFonts w:ascii="Consolas" w:eastAsia="Times New Roman" w:hAnsi="Consolas" w:cs="Times New Roman"/>
          <w:color w:val="D4D4D4"/>
          <w:kern w:val="0"/>
          <w:sz w:val="21"/>
          <w:szCs w:val="21"/>
          <w14:ligatures w14:val="none"/>
        </w:rPr>
        <w:t xml:space="preserve"> </w:t>
      </w:r>
      <w:r w:rsidRPr="00E346A6">
        <w:rPr>
          <w:rFonts w:ascii="Consolas" w:eastAsia="Times New Roman" w:hAnsi="Consolas" w:cs="Times New Roman"/>
          <w:color w:val="CE9178"/>
          <w:kern w:val="0"/>
          <w:sz w:val="21"/>
          <w:szCs w:val="21"/>
          <w14:ligatures w14:val="none"/>
        </w:rPr>
        <w:t>'@</w:t>
      </w:r>
      <w:proofErr w:type="spellStart"/>
      <w:r w:rsidRPr="00E346A6">
        <w:rPr>
          <w:rFonts w:ascii="Consolas" w:eastAsia="Times New Roman" w:hAnsi="Consolas" w:cs="Times New Roman"/>
          <w:color w:val="CE9178"/>
          <w:kern w:val="0"/>
          <w:sz w:val="21"/>
          <w:szCs w:val="21"/>
          <w14:ligatures w14:val="none"/>
        </w:rPr>
        <w:t>aws</w:t>
      </w:r>
      <w:proofErr w:type="spellEnd"/>
      <w:r w:rsidRPr="00E346A6">
        <w:rPr>
          <w:rFonts w:ascii="Consolas" w:eastAsia="Times New Roman" w:hAnsi="Consolas" w:cs="Times New Roman"/>
          <w:color w:val="CE9178"/>
          <w:kern w:val="0"/>
          <w:sz w:val="21"/>
          <w:szCs w:val="21"/>
          <w14:ligatures w14:val="none"/>
        </w:rPr>
        <w:t>-amplify/</w:t>
      </w:r>
      <w:proofErr w:type="spellStart"/>
      <w:r w:rsidRPr="00E346A6">
        <w:rPr>
          <w:rFonts w:ascii="Consolas" w:eastAsia="Times New Roman" w:hAnsi="Consolas" w:cs="Times New Roman"/>
          <w:color w:val="CE9178"/>
          <w:kern w:val="0"/>
          <w:sz w:val="21"/>
          <w:szCs w:val="21"/>
          <w14:ligatures w14:val="none"/>
        </w:rPr>
        <w:t>ui</w:t>
      </w:r>
      <w:proofErr w:type="spellEnd"/>
      <w:r w:rsidRPr="00E346A6">
        <w:rPr>
          <w:rFonts w:ascii="Consolas" w:eastAsia="Times New Roman" w:hAnsi="Consolas" w:cs="Times New Roman"/>
          <w:color w:val="CE9178"/>
          <w:kern w:val="0"/>
          <w:sz w:val="21"/>
          <w:szCs w:val="21"/>
          <w14:ligatures w14:val="none"/>
        </w:rPr>
        <w:t>-react'</w:t>
      </w:r>
    </w:p>
    <w:p w14:paraId="7642D2D3" w14:textId="1303878F" w:rsidR="00E346A6" w:rsidRDefault="00E346A6" w:rsidP="00E346A6">
      <w:pPr>
        <w:pStyle w:val="ListParagraph"/>
        <w:numPr>
          <w:ilvl w:val="1"/>
          <w:numId w:val="2"/>
        </w:numPr>
      </w:pPr>
      <w:r>
        <w:t xml:space="preserve">The above needs to be imported…. And the </w:t>
      </w:r>
      <w:proofErr w:type="gramStart"/>
      <w:r>
        <w:t>export</w:t>
      </w:r>
      <w:proofErr w:type="gramEnd"/>
      <w:r>
        <w:t xml:space="preserve"> needs to be wrapped, perhaps like this: </w:t>
      </w:r>
    </w:p>
    <w:p w14:paraId="54C66149" w14:textId="77777777" w:rsidR="00E346A6" w:rsidRPr="00E346A6" w:rsidRDefault="00E346A6" w:rsidP="00E346A6">
      <w:pPr>
        <w:pStyle w:val="ListParagraph"/>
        <w:numPr>
          <w:ilvl w:val="1"/>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E346A6">
        <w:rPr>
          <w:rFonts w:ascii="Consolas" w:eastAsia="Times New Roman" w:hAnsi="Consolas" w:cs="Times New Roman"/>
          <w:color w:val="C586C0"/>
          <w:kern w:val="0"/>
          <w:sz w:val="21"/>
          <w:szCs w:val="21"/>
          <w14:ligatures w14:val="none"/>
        </w:rPr>
        <w:t>export</w:t>
      </w:r>
      <w:r w:rsidRPr="00E346A6">
        <w:rPr>
          <w:rFonts w:ascii="Consolas" w:eastAsia="Times New Roman" w:hAnsi="Consolas" w:cs="Times New Roman"/>
          <w:color w:val="D4D4D4"/>
          <w:kern w:val="0"/>
          <w:sz w:val="21"/>
          <w:szCs w:val="21"/>
          <w14:ligatures w14:val="none"/>
        </w:rPr>
        <w:t xml:space="preserve"> </w:t>
      </w:r>
      <w:r w:rsidRPr="00E346A6">
        <w:rPr>
          <w:rFonts w:ascii="Consolas" w:eastAsia="Times New Roman" w:hAnsi="Consolas" w:cs="Times New Roman"/>
          <w:color w:val="C586C0"/>
          <w:kern w:val="0"/>
          <w:sz w:val="21"/>
          <w:szCs w:val="21"/>
          <w14:ligatures w14:val="none"/>
        </w:rPr>
        <w:t>default</w:t>
      </w:r>
      <w:r w:rsidRPr="00E346A6">
        <w:rPr>
          <w:rFonts w:ascii="Consolas" w:eastAsia="Times New Roman" w:hAnsi="Consolas" w:cs="Times New Roman"/>
          <w:color w:val="D4D4D4"/>
          <w:kern w:val="0"/>
          <w:sz w:val="21"/>
          <w:szCs w:val="21"/>
          <w14:ligatures w14:val="none"/>
        </w:rPr>
        <w:t xml:space="preserve"> </w:t>
      </w:r>
      <w:proofErr w:type="spellStart"/>
      <w:r w:rsidRPr="00E346A6">
        <w:rPr>
          <w:rFonts w:ascii="Consolas" w:eastAsia="Times New Roman" w:hAnsi="Consolas" w:cs="Times New Roman"/>
          <w:color w:val="DCDCAA"/>
          <w:kern w:val="0"/>
          <w:sz w:val="21"/>
          <w:szCs w:val="21"/>
          <w14:ligatures w14:val="none"/>
        </w:rPr>
        <w:t>withAuthenticator</w:t>
      </w:r>
      <w:proofErr w:type="spellEnd"/>
      <w:r w:rsidRPr="00E346A6">
        <w:rPr>
          <w:rFonts w:ascii="Consolas" w:eastAsia="Times New Roman" w:hAnsi="Consolas" w:cs="Times New Roman"/>
          <w:color w:val="D4D4D4"/>
          <w:kern w:val="0"/>
          <w:sz w:val="21"/>
          <w:szCs w:val="21"/>
          <w14:ligatures w14:val="none"/>
        </w:rPr>
        <w:t>(</w:t>
      </w:r>
      <w:r w:rsidRPr="00E346A6">
        <w:rPr>
          <w:rFonts w:ascii="Consolas" w:eastAsia="Times New Roman" w:hAnsi="Consolas" w:cs="Times New Roman"/>
          <w:color w:val="DCDCAA"/>
          <w:kern w:val="0"/>
          <w:sz w:val="21"/>
          <w:szCs w:val="21"/>
          <w14:ligatures w14:val="none"/>
        </w:rPr>
        <w:t>Protected</w:t>
      </w:r>
      <w:r w:rsidRPr="00E346A6">
        <w:rPr>
          <w:rFonts w:ascii="Consolas" w:eastAsia="Times New Roman" w:hAnsi="Consolas" w:cs="Times New Roman"/>
          <w:color w:val="D4D4D4"/>
          <w:kern w:val="0"/>
          <w:sz w:val="21"/>
          <w:szCs w:val="21"/>
          <w14:ligatures w14:val="none"/>
        </w:rPr>
        <w:t>)</w:t>
      </w:r>
    </w:p>
    <w:p w14:paraId="4B03EA4F" w14:textId="77777777" w:rsidR="00E346A6" w:rsidRPr="00732DEA" w:rsidRDefault="00E346A6" w:rsidP="00E346A6">
      <w:pPr>
        <w:pStyle w:val="ListParagraph"/>
        <w:numPr>
          <w:ilvl w:val="0"/>
          <w:numId w:val="2"/>
        </w:numPr>
      </w:pPr>
    </w:p>
    <w:p w14:paraId="7B439436" w14:textId="77777777" w:rsidR="00732DEA" w:rsidRDefault="00732DEA" w:rsidP="00732DEA"/>
    <w:p w14:paraId="3E2794B6" w14:textId="0D3C15A7" w:rsidR="00820183" w:rsidRDefault="00820183" w:rsidP="00732DEA">
      <w:pPr>
        <w:rPr>
          <w:b/>
          <w:bCs/>
        </w:rPr>
      </w:pPr>
      <w:r>
        <w:rPr>
          <w:b/>
          <w:bCs/>
        </w:rPr>
        <w:t>WEEKS LEFT WORK:</w:t>
      </w:r>
      <w:r w:rsidR="000939E9">
        <w:rPr>
          <w:b/>
          <w:bCs/>
        </w:rPr>
        <w:t xml:space="preserve"> 5 </w:t>
      </w:r>
      <w:r w:rsidR="000939E9" w:rsidRPr="000939E9">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r w:rsidR="000939E9">
        <w:rPr>
          <w:b/>
          <w:bCs/>
        </w:rPr>
        <w:t xml:space="preserve"> AHHH WOW THAT ISN’T MUCH TIME!!</w:t>
      </w:r>
    </w:p>
    <w:p w14:paraId="7BF0CD88" w14:textId="4B5ED985" w:rsidR="000939E9" w:rsidRPr="00F47769" w:rsidRDefault="00F47769" w:rsidP="00F47769">
      <w:pPr>
        <w:pStyle w:val="ListParagraph"/>
        <w:numPr>
          <w:ilvl w:val="0"/>
          <w:numId w:val="4"/>
        </w:numPr>
        <w:rPr>
          <w:b/>
          <w:bCs/>
        </w:rPr>
      </w:pPr>
      <w:r>
        <w:t xml:space="preserve">Wireframing. Pay attention to the React </w:t>
      </w:r>
      <w:proofErr w:type="spellStart"/>
      <w:r>
        <w:t>BrowserRouter</w:t>
      </w:r>
      <w:proofErr w:type="spellEnd"/>
      <w:r>
        <w:t xml:space="preserve"> lectures. Get some working UI models put together. Need to get this all figured out to make things smooth!</w:t>
      </w:r>
    </w:p>
    <w:p w14:paraId="6EC0548B" w14:textId="3462F3BF" w:rsidR="00F47769" w:rsidRPr="00F47769" w:rsidRDefault="00E05FD6" w:rsidP="00F47769">
      <w:pPr>
        <w:pStyle w:val="ListParagraph"/>
        <w:numPr>
          <w:ilvl w:val="0"/>
          <w:numId w:val="4"/>
        </w:numPr>
        <w:rPr>
          <w:b/>
          <w:bCs/>
        </w:rPr>
      </w:pPr>
      <w:r>
        <w:t xml:space="preserve">Finish prototyping work for the UI and all the </w:t>
      </w:r>
      <w:proofErr w:type="gramStart"/>
      <w:r>
        <w:t>functionality</w:t>
      </w:r>
      <w:proofErr w:type="gramEnd"/>
      <w:r>
        <w:t xml:space="preserve">. Build out the initial </w:t>
      </w:r>
      <w:proofErr w:type="gramStart"/>
      <w:r>
        <w:t>application, and</w:t>
      </w:r>
      <w:proofErr w:type="gramEnd"/>
      <w:r>
        <w:t xml:space="preserve"> create it to use mock data. Finish the </w:t>
      </w:r>
      <w:proofErr w:type="spellStart"/>
      <w:r>
        <w:t>BrowserRouter</w:t>
      </w:r>
      <w:proofErr w:type="spellEnd"/>
      <w:r>
        <w:t xml:space="preserve"> work EARLY so it can be used. </w:t>
      </w:r>
    </w:p>
    <w:p w14:paraId="4F27E126" w14:textId="1982DBCD" w:rsidR="00F47769" w:rsidRPr="00F47769" w:rsidRDefault="00A147A4" w:rsidP="00F47769">
      <w:pPr>
        <w:pStyle w:val="ListParagraph"/>
        <w:numPr>
          <w:ilvl w:val="0"/>
          <w:numId w:val="4"/>
        </w:numPr>
        <w:rPr>
          <w:b/>
          <w:bCs/>
        </w:rPr>
      </w:pPr>
      <w:r>
        <w:lastRenderedPageBreak/>
        <w:t xml:space="preserve">Do the DynamoDB modules very </w:t>
      </w:r>
      <w:proofErr w:type="gramStart"/>
      <w:r>
        <w:t>early, and</w:t>
      </w:r>
      <w:proofErr w:type="gramEnd"/>
      <w:r>
        <w:t xml:space="preserve"> </w:t>
      </w:r>
      <w:proofErr w:type="gramStart"/>
      <w:r>
        <w:t>get these</w:t>
      </w:r>
      <w:proofErr w:type="gramEnd"/>
      <w:r>
        <w:t xml:space="preserve"> hooked up to the website right away. This week should be spent hammering out the Database and CRUD components. </w:t>
      </w:r>
    </w:p>
    <w:p w14:paraId="58C8F5AA" w14:textId="5AD084E4" w:rsidR="00F47769" w:rsidRPr="00F47769" w:rsidRDefault="00F47769" w:rsidP="00F47769">
      <w:pPr>
        <w:pStyle w:val="ListParagraph"/>
        <w:numPr>
          <w:ilvl w:val="0"/>
          <w:numId w:val="4"/>
        </w:numPr>
        <w:rPr>
          <w:b/>
          <w:bCs/>
        </w:rPr>
      </w:pPr>
      <w:r>
        <w:t>Finish the websites functionality, and get either close to or completely finished with the styling</w:t>
      </w:r>
    </w:p>
    <w:p w14:paraId="31BF2121" w14:textId="03495BA0" w:rsidR="00F47769" w:rsidRPr="00F47769" w:rsidRDefault="00F47769" w:rsidP="00F47769">
      <w:pPr>
        <w:pStyle w:val="ListParagraph"/>
        <w:numPr>
          <w:ilvl w:val="0"/>
          <w:numId w:val="4"/>
        </w:numPr>
        <w:rPr>
          <w:b/>
          <w:bCs/>
        </w:rPr>
      </w:pPr>
      <w:r>
        <w:t xml:space="preserve">Do any touch ups and make a final report. Test the application. This week is also going to be chock full of work from other </w:t>
      </w:r>
      <w:proofErr w:type="gramStart"/>
      <w:r>
        <w:t>classes</w:t>
      </w:r>
      <w:proofErr w:type="gramEnd"/>
      <w:r>
        <w:t xml:space="preserve"> so it is vital that there isn’t much to </w:t>
      </w:r>
      <w:proofErr w:type="gramStart"/>
      <w:r>
        <w:t>do left</w:t>
      </w:r>
      <w:proofErr w:type="gramEnd"/>
      <w:r>
        <w:t xml:space="preserve">. </w:t>
      </w:r>
    </w:p>
    <w:p w14:paraId="43D89C27" w14:textId="77777777" w:rsidR="00820183" w:rsidRPr="00820183" w:rsidRDefault="00820183" w:rsidP="00732DEA">
      <w:pPr>
        <w:rPr>
          <w:b/>
          <w:bCs/>
        </w:rPr>
      </w:pPr>
    </w:p>
    <w:p w14:paraId="5D4EAFD7" w14:textId="77777777" w:rsidR="00820183" w:rsidRPr="002C179E" w:rsidRDefault="00820183" w:rsidP="00732DEA"/>
    <w:p w14:paraId="31218E7E" w14:textId="3518AF7A" w:rsidR="009C19B6" w:rsidRPr="0066157C" w:rsidRDefault="009C19B6" w:rsidP="005758E3">
      <w:pPr>
        <w:pStyle w:val="Style1"/>
        <w:rPr>
          <w:sz w:val="44"/>
          <w:szCs w:val="44"/>
        </w:rPr>
      </w:pPr>
      <w:r w:rsidRPr="0066157C">
        <w:rPr>
          <w:sz w:val="44"/>
          <w:szCs w:val="44"/>
        </w:rPr>
        <w:t>Daily Workflows</w:t>
      </w:r>
    </w:p>
    <w:p w14:paraId="3A843EF8" w14:textId="058EFDA2" w:rsidR="009C19B6" w:rsidRDefault="009C19B6">
      <w:pPr>
        <w:rPr>
          <w:b/>
          <w:bCs/>
        </w:rPr>
      </w:pPr>
    </w:p>
    <w:p w14:paraId="0DC3E49B" w14:textId="6095AB93" w:rsidR="00F87663" w:rsidRPr="00F87663" w:rsidRDefault="00F87663">
      <w:pPr>
        <w:rPr>
          <w:b/>
          <w:bCs/>
          <w:color w:val="D86DCB" w:themeColor="accent5" w:themeTint="99"/>
        </w:rPr>
      </w:pPr>
      <w:r w:rsidRPr="00F87663">
        <w:rPr>
          <w:b/>
          <w:bCs/>
          <w:color w:val="D86DCB" w:themeColor="accent5" w:themeTint="99"/>
        </w:rPr>
        <w:t>4/11/2025</w:t>
      </w:r>
    </w:p>
    <w:p w14:paraId="12148C38" w14:textId="22DD78C4" w:rsidR="00F87663" w:rsidRDefault="00F87663">
      <w:r>
        <w:t xml:space="preserve">Prototyping and wireframing. </w:t>
      </w:r>
    </w:p>
    <w:p w14:paraId="26F1C932" w14:textId="73E8C6A7" w:rsidR="00F87663" w:rsidRDefault="00F87663" w:rsidP="00F87663">
      <w:pPr>
        <w:pStyle w:val="ListParagraph"/>
        <w:numPr>
          <w:ilvl w:val="0"/>
          <w:numId w:val="2"/>
        </w:numPr>
      </w:pPr>
      <w:r>
        <w:t xml:space="preserve">Work on the Figma design. </w:t>
      </w:r>
    </w:p>
    <w:p w14:paraId="315E3192" w14:textId="720AD5DC" w:rsidR="00F87663" w:rsidRDefault="00F87663" w:rsidP="00F87663">
      <w:pPr>
        <w:pStyle w:val="ListParagraph"/>
        <w:numPr>
          <w:ilvl w:val="0"/>
          <w:numId w:val="2"/>
        </w:numPr>
      </w:pPr>
      <w:r>
        <w:t xml:space="preserve">Work on prototyping the </w:t>
      </w:r>
      <w:proofErr w:type="gramStart"/>
      <w:r>
        <w:t>create</w:t>
      </w:r>
      <w:proofErr w:type="gramEnd"/>
      <w:r>
        <w:t xml:space="preserve"> recipe functionality</w:t>
      </w:r>
    </w:p>
    <w:p w14:paraId="3CE39D6C" w14:textId="6140E326" w:rsidR="00F87663" w:rsidRDefault="00F87663" w:rsidP="00F87663">
      <w:pPr>
        <w:pStyle w:val="ListParagraph"/>
        <w:numPr>
          <w:ilvl w:val="1"/>
          <w:numId w:val="2"/>
        </w:numPr>
      </w:pPr>
      <w:r>
        <w:t>CRUD on the JSON file</w:t>
      </w:r>
    </w:p>
    <w:p w14:paraId="522164B5" w14:textId="3960C387" w:rsidR="00F87663" w:rsidRDefault="00F87663" w:rsidP="00F87663">
      <w:pPr>
        <w:pStyle w:val="ListParagraph"/>
        <w:numPr>
          <w:ilvl w:val="0"/>
          <w:numId w:val="2"/>
        </w:numPr>
      </w:pPr>
      <w:r>
        <w:t>Work on experimenting with the Auth</w:t>
      </w:r>
    </w:p>
    <w:p w14:paraId="585D574F" w14:textId="1A611A93" w:rsidR="00F87663" w:rsidRDefault="00F87663" w:rsidP="00F87663">
      <w:pPr>
        <w:pStyle w:val="ListParagraph"/>
        <w:numPr>
          <w:ilvl w:val="1"/>
          <w:numId w:val="2"/>
        </w:numPr>
      </w:pPr>
      <w:r>
        <w:t xml:space="preserve">Get the </w:t>
      </w:r>
      <w:proofErr w:type="spellStart"/>
      <w:r>
        <w:t>userID</w:t>
      </w:r>
      <w:proofErr w:type="spellEnd"/>
      <w:r>
        <w:t xml:space="preserve"> out of the Auth</w:t>
      </w:r>
    </w:p>
    <w:p w14:paraId="0301798A" w14:textId="1B50E5C6" w:rsidR="00F87663" w:rsidRDefault="00F87663" w:rsidP="00F87663">
      <w:pPr>
        <w:pStyle w:val="ListParagraph"/>
        <w:numPr>
          <w:ilvl w:val="1"/>
          <w:numId w:val="2"/>
        </w:numPr>
      </w:pPr>
      <w:r>
        <w:t>Display content based on Auth</w:t>
      </w:r>
    </w:p>
    <w:p w14:paraId="5AC1AA14" w14:textId="485B86AE" w:rsidR="00F87663" w:rsidRDefault="00F87663" w:rsidP="00773BF5">
      <w:pPr>
        <w:pStyle w:val="ListParagraph"/>
        <w:numPr>
          <w:ilvl w:val="1"/>
          <w:numId w:val="2"/>
        </w:numPr>
      </w:pPr>
      <w:r>
        <w:t>Run some commands once Auth is logged in</w:t>
      </w:r>
    </w:p>
    <w:p w14:paraId="1CD76021" w14:textId="77777777" w:rsidR="00773BF5" w:rsidRPr="00F87663" w:rsidRDefault="00773BF5" w:rsidP="00773BF5">
      <w:pPr>
        <w:pStyle w:val="ListParagraph"/>
        <w:numPr>
          <w:ilvl w:val="0"/>
          <w:numId w:val="2"/>
        </w:numPr>
      </w:pPr>
    </w:p>
    <w:p w14:paraId="56824DF3" w14:textId="77777777" w:rsidR="00F87663" w:rsidRDefault="00F87663">
      <w:pPr>
        <w:rPr>
          <w:b/>
          <w:bCs/>
        </w:rPr>
      </w:pPr>
    </w:p>
    <w:p w14:paraId="4F19A98E" w14:textId="7EB9579F" w:rsidR="00DC229B" w:rsidRPr="002626AA" w:rsidRDefault="00DC229B">
      <w:pPr>
        <w:rPr>
          <w:b/>
          <w:bCs/>
          <w:color w:val="D86DCB" w:themeColor="accent5" w:themeTint="99"/>
        </w:rPr>
      </w:pPr>
      <w:r w:rsidRPr="002626AA">
        <w:rPr>
          <w:b/>
          <w:bCs/>
          <w:color w:val="D86DCB" w:themeColor="accent5" w:themeTint="99"/>
        </w:rPr>
        <w:t>4/7/2025</w:t>
      </w:r>
    </w:p>
    <w:p w14:paraId="7BC9BE04" w14:textId="61AF7546" w:rsidR="00DC229B" w:rsidRDefault="00CA5AF0">
      <w:r>
        <w:t xml:space="preserve">More prototyping and wireframing today. Experiment with the </w:t>
      </w:r>
      <w:proofErr w:type="spellStart"/>
      <w:r>
        <w:t>BrowserRouter</w:t>
      </w:r>
      <w:proofErr w:type="spellEnd"/>
      <w:r>
        <w:t xml:space="preserve"> a little bit. Work on a logo. Get more UI features taking in mock data</w:t>
      </w:r>
    </w:p>
    <w:p w14:paraId="7303E530" w14:textId="4BA9193E" w:rsidR="00CA5AF0" w:rsidRDefault="00CA5AF0" w:rsidP="00CA5AF0">
      <w:pPr>
        <w:pStyle w:val="ListParagraph"/>
        <w:numPr>
          <w:ilvl w:val="0"/>
          <w:numId w:val="2"/>
        </w:numPr>
      </w:pPr>
      <w:r>
        <w:t>Work on a logo</w:t>
      </w:r>
    </w:p>
    <w:p w14:paraId="2030880C" w14:textId="14E6F853" w:rsidR="00CA5AF0" w:rsidRDefault="00CA5AF0" w:rsidP="00CA5AF0">
      <w:pPr>
        <w:pStyle w:val="ListParagraph"/>
        <w:numPr>
          <w:ilvl w:val="0"/>
          <w:numId w:val="2"/>
        </w:numPr>
      </w:pPr>
      <w:r>
        <w:t>Work on the Figma design for the darned mobile Nav components, which are going to be annoying to figure out I think….</w:t>
      </w:r>
    </w:p>
    <w:p w14:paraId="28B7D552" w14:textId="65DABD03" w:rsidR="00CA5AF0" w:rsidRDefault="00CA5AF0" w:rsidP="00CA5AF0">
      <w:pPr>
        <w:pStyle w:val="ListParagraph"/>
        <w:numPr>
          <w:ilvl w:val="0"/>
          <w:numId w:val="2"/>
        </w:numPr>
      </w:pPr>
      <w:proofErr w:type="gramStart"/>
      <w:r>
        <w:t>Proto</w:t>
      </w:r>
      <w:proofErr w:type="gramEnd"/>
      <w:r>
        <w:t xml:space="preserve"> more in the React applicaton</w:t>
      </w:r>
    </w:p>
    <w:p w14:paraId="0000C82B" w14:textId="277785B2" w:rsidR="00735B76" w:rsidRDefault="006F3B1E" w:rsidP="006F3B1E">
      <w:pPr>
        <w:pStyle w:val="ListParagraph"/>
        <w:numPr>
          <w:ilvl w:val="1"/>
          <w:numId w:val="2"/>
        </w:numPr>
      </w:pPr>
      <w:r>
        <w:lastRenderedPageBreak/>
        <w:t>Think about the DB connections and all of that kind of stuff and how that is going to work with the JS and the DynamoDB connection…</w:t>
      </w:r>
    </w:p>
    <w:p w14:paraId="6C219237" w14:textId="4D043A5A" w:rsidR="00416EC3" w:rsidRDefault="00416EC3" w:rsidP="006F3B1E">
      <w:pPr>
        <w:pStyle w:val="ListParagraph"/>
        <w:numPr>
          <w:ilvl w:val="1"/>
          <w:numId w:val="2"/>
        </w:numPr>
      </w:pPr>
      <w:r>
        <w:t>MAKE THE navigation a &lt;</w:t>
      </w:r>
      <w:proofErr w:type="spellStart"/>
      <w:r>
        <w:t>ul</w:t>
      </w:r>
      <w:proofErr w:type="spellEnd"/>
      <w:r>
        <w:t xml:space="preserve">&gt;/&lt;li&gt; situation! Duh. </w:t>
      </w:r>
    </w:p>
    <w:p w14:paraId="5EE43D84" w14:textId="77777777" w:rsidR="0032793E" w:rsidRPr="00DC229B" w:rsidRDefault="0032793E" w:rsidP="0032793E">
      <w:pPr>
        <w:pStyle w:val="ListParagraph"/>
        <w:numPr>
          <w:ilvl w:val="0"/>
          <w:numId w:val="2"/>
        </w:numPr>
      </w:pPr>
    </w:p>
    <w:p w14:paraId="2B2B9715" w14:textId="77777777" w:rsidR="00DC229B" w:rsidRDefault="00DC229B">
      <w:pPr>
        <w:rPr>
          <w:b/>
          <w:bCs/>
        </w:rPr>
      </w:pPr>
    </w:p>
    <w:p w14:paraId="40A15D9B" w14:textId="52631020" w:rsidR="00CF029D" w:rsidRPr="00057D03" w:rsidRDefault="00CF029D">
      <w:pPr>
        <w:rPr>
          <w:b/>
          <w:bCs/>
          <w:color w:val="D86DCB" w:themeColor="accent5" w:themeTint="99"/>
        </w:rPr>
      </w:pPr>
      <w:r w:rsidRPr="00057D03">
        <w:rPr>
          <w:b/>
          <w:bCs/>
          <w:color w:val="D86DCB" w:themeColor="accent5" w:themeTint="99"/>
        </w:rPr>
        <w:t>4/6/2025</w:t>
      </w:r>
    </w:p>
    <w:p w14:paraId="51526B44" w14:textId="01B5AE5B" w:rsidR="00CF029D" w:rsidRDefault="00CF029D">
      <w:r>
        <w:t xml:space="preserve">Wireframing. Work out the color scheme, and also the mock site design components. </w:t>
      </w:r>
    </w:p>
    <w:p w14:paraId="2969A03C" w14:textId="0997AEB2" w:rsidR="00CF029D" w:rsidRPr="00BC1EA5" w:rsidRDefault="00CF029D" w:rsidP="00CF029D">
      <w:pPr>
        <w:pStyle w:val="ListParagraph"/>
        <w:numPr>
          <w:ilvl w:val="0"/>
          <w:numId w:val="2"/>
        </w:numPr>
        <w:rPr>
          <w:strike/>
        </w:rPr>
      </w:pPr>
      <w:r w:rsidRPr="00BC1EA5">
        <w:rPr>
          <w:strike/>
        </w:rPr>
        <w:t>Color</w:t>
      </w:r>
    </w:p>
    <w:p w14:paraId="240E6D32" w14:textId="4E615CDB" w:rsidR="00CF029D" w:rsidRPr="00BC1EA5" w:rsidRDefault="00CF029D" w:rsidP="00CF029D">
      <w:pPr>
        <w:pStyle w:val="ListParagraph"/>
        <w:numPr>
          <w:ilvl w:val="0"/>
          <w:numId w:val="2"/>
        </w:numPr>
        <w:rPr>
          <w:strike/>
        </w:rPr>
      </w:pPr>
      <w:r w:rsidRPr="00BC1EA5">
        <w:rPr>
          <w:strike/>
        </w:rPr>
        <w:t>Figma designs</w:t>
      </w:r>
    </w:p>
    <w:p w14:paraId="6A95077C" w14:textId="47E4EDB6" w:rsidR="00D93EC9" w:rsidRPr="00BC1EA5" w:rsidRDefault="00D93EC9" w:rsidP="00CF029D">
      <w:pPr>
        <w:pStyle w:val="ListParagraph"/>
        <w:numPr>
          <w:ilvl w:val="0"/>
          <w:numId w:val="2"/>
        </w:numPr>
      </w:pPr>
      <w:r w:rsidRPr="00BC1EA5">
        <w:t>Logo design?</w:t>
      </w:r>
    </w:p>
    <w:p w14:paraId="19335EDF" w14:textId="0528F886" w:rsidR="00057D03" w:rsidRPr="00BC1EA5" w:rsidRDefault="00057D03" w:rsidP="00CF029D">
      <w:pPr>
        <w:pStyle w:val="ListParagraph"/>
        <w:numPr>
          <w:ilvl w:val="0"/>
          <w:numId w:val="2"/>
        </w:numPr>
        <w:rPr>
          <w:strike/>
        </w:rPr>
      </w:pPr>
      <w:r w:rsidRPr="00BC1EA5">
        <w:rPr>
          <w:strike/>
        </w:rPr>
        <w:t>Mock some proto UI code as well if there is time. (should have started WAY earlier)</w:t>
      </w:r>
    </w:p>
    <w:p w14:paraId="12956E1B" w14:textId="77777777" w:rsidR="00CF029D" w:rsidRDefault="00CF029D">
      <w:pPr>
        <w:rPr>
          <w:b/>
          <w:bCs/>
        </w:rPr>
      </w:pPr>
    </w:p>
    <w:p w14:paraId="5952B9F1" w14:textId="21531120" w:rsidR="00623BB3" w:rsidRPr="00CB5743" w:rsidRDefault="00623BB3">
      <w:pPr>
        <w:rPr>
          <w:b/>
          <w:bCs/>
          <w:color w:val="D86DCB" w:themeColor="accent5" w:themeTint="99"/>
        </w:rPr>
      </w:pPr>
      <w:r w:rsidRPr="00CB5743">
        <w:rPr>
          <w:b/>
          <w:bCs/>
          <w:color w:val="D86DCB" w:themeColor="accent5" w:themeTint="99"/>
        </w:rPr>
        <w:t>4/5/2025</w:t>
      </w:r>
    </w:p>
    <w:p w14:paraId="38331A4A" w14:textId="4CFDDE1F" w:rsidR="00623BB3" w:rsidRDefault="00623BB3">
      <w:r>
        <w:t>Switching gears today. Working on Wireframing and database design</w:t>
      </w:r>
    </w:p>
    <w:p w14:paraId="0DC98DBD" w14:textId="1895586A" w:rsidR="00623BB3" w:rsidRPr="008D3459" w:rsidRDefault="00623BB3" w:rsidP="00623BB3">
      <w:pPr>
        <w:pStyle w:val="ListParagraph"/>
        <w:numPr>
          <w:ilvl w:val="0"/>
          <w:numId w:val="2"/>
        </w:numPr>
        <w:rPr>
          <w:strike/>
        </w:rPr>
      </w:pPr>
      <w:r w:rsidRPr="008D3459">
        <w:rPr>
          <w:strike/>
        </w:rPr>
        <w:t>Writing out paper wireframes</w:t>
      </w:r>
    </w:p>
    <w:p w14:paraId="69AAB131" w14:textId="5B6552DB" w:rsidR="00623BB3" w:rsidRPr="008D3459" w:rsidRDefault="00623BB3" w:rsidP="00623BB3">
      <w:pPr>
        <w:pStyle w:val="ListParagraph"/>
        <w:numPr>
          <w:ilvl w:val="0"/>
          <w:numId w:val="2"/>
        </w:numPr>
        <w:rPr>
          <w:strike/>
        </w:rPr>
      </w:pPr>
      <w:r w:rsidRPr="008D3459">
        <w:rPr>
          <w:strike/>
        </w:rPr>
        <w:t>Configuring database design ideas</w:t>
      </w:r>
    </w:p>
    <w:p w14:paraId="01A52ACA" w14:textId="56DE8CD7" w:rsidR="00623BB3" w:rsidRDefault="00623BB3" w:rsidP="00623BB3">
      <w:pPr>
        <w:pStyle w:val="ListParagraph"/>
        <w:numPr>
          <w:ilvl w:val="0"/>
          <w:numId w:val="2"/>
        </w:numPr>
      </w:pPr>
      <w:r>
        <w:t>Starting to mock in Figma</w:t>
      </w:r>
    </w:p>
    <w:p w14:paraId="209E750E" w14:textId="62045AE0" w:rsidR="00623BB3" w:rsidRDefault="00623BB3" w:rsidP="00623BB3">
      <w:pPr>
        <w:pStyle w:val="ListParagraph"/>
        <w:numPr>
          <w:ilvl w:val="0"/>
          <w:numId w:val="2"/>
        </w:numPr>
      </w:pPr>
      <w:r>
        <w:t>Working on mock logo</w:t>
      </w:r>
    </w:p>
    <w:p w14:paraId="34C9C973" w14:textId="4455D92B" w:rsidR="00623BB3" w:rsidRDefault="00623BB3" w:rsidP="00623BB3">
      <w:pPr>
        <w:pStyle w:val="ListParagraph"/>
        <w:numPr>
          <w:ilvl w:val="0"/>
          <w:numId w:val="2"/>
        </w:numPr>
      </w:pPr>
      <w:r>
        <w:t>Working on picking colors</w:t>
      </w:r>
    </w:p>
    <w:p w14:paraId="3C2A3432" w14:textId="66EFBEDE" w:rsidR="00623BB3" w:rsidRPr="003F6486" w:rsidRDefault="00623BB3" w:rsidP="00623BB3">
      <w:pPr>
        <w:pStyle w:val="ListParagraph"/>
        <w:numPr>
          <w:ilvl w:val="0"/>
          <w:numId w:val="2"/>
        </w:numPr>
        <w:rPr>
          <w:strike/>
        </w:rPr>
      </w:pPr>
      <w:r w:rsidRPr="003F6486">
        <w:rPr>
          <w:strike/>
        </w:rPr>
        <w:t>Compiling list of tech stack, database design, and color choices (easy grab)</w:t>
      </w:r>
    </w:p>
    <w:p w14:paraId="51869AC4" w14:textId="2173E36E" w:rsidR="008D3459" w:rsidRPr="008D3459" w:rsidRDefault="008D3459" w:rsidP="008D3459">
      <w:r>
        <w:rPr>
          <w:b/>
          <w:bCs/>
        </w:rPr>
        <w:t xml:space="preserve">NOTE: </w:t>
      </w:r>
      <w:r>
        <w:t xml:space="preserve">At end of workday…. LOL I really am not getting an insane amount of my goals done! This research process is REALLY hard to estimate the time it will take. </w:t>
      </w:r>
    </w:p>
    <w:p w14:paraId="7ED52A71" w14:textId="77777777" w:rsidR="00623BB3" w:rsidRDefault="00623BB3">
      <w:pPr>
        <w:rPr>
          <w:b/>
          <w:bCs/>
        </w:rPr>
      </w:pPr>
    </w:p>
    <w:p w14:paraId="42145BD7" w14:textId="13AF45B9" w:rsidR="00912326" w:rsidRPr="00912326" w:rsidRDefault="00912326">
      <w:pPr>
        <w:rPr>
          <w:b/>
          <w:bCs/>
          <w:color w:val="D86DCB" w:themeColor="accent5" w:themeTint="99"/>
        </w:rPr>
      </w:pPr>
      <w:r w:rsidRPr="00912326">
        <w:rPr>
          <w:b/>
          <w:bCs/>
          <w:color w:val="D86DCB" w:themeColor="accent5" w:themeTint="99"/>
        </w:rPr>
        <w:t>4/4/2025</w:t>
      </w:r>
    </w:p>
    <w:p w14:paraId="1AB5AE01" w14:textId="19029686" w:rsidR="00912326" w:rsidRDefault="00912326">
      <w:r>
        <w:t>Here is a breakdown of the goals I have for this evening, working from 7:45PM – 11:45PM</w:t>
      </w:r>
    </w:p>
    <w:p w14:paraId="4A90B145" w14:textId="102AF17F" w:rsidR="00912326" w:rsidRDefault="00912326" w:rsidP="00912326">
      <w:pPr>
        <w:pStyle w:val="ListParagraph"/>
        <w:numPr>
          <w:ilvl w:val="0"/>
          <w:numId w:val="2"/>
        </w:numPr>
      </w:pPr>
      <w:r>
        <w:t xml:space="preserve">A rework of </w:t>
      </w:r>
      <w:proofErr w:type="spellStart"/>
      <w:r>
        <w:t>yesterdays</w:t>
      </w:r>
      <w:proofErr w:type="spellEnd"/>
      <w:r>
        <w:t xml:space="preserve"> work. I learned a lot yesterday, but I need to get some data cracked out of the database…</w:t>
      </w:r>
    </w:p>
    <w:p w14:paraId="62AC62B4" w14:textId="5334E090" w:rsidR="00912326" w:rsidRDefault="00912326" w:rsidP="00912326">
      <w:pPr>
        <w:pStyle w:val="ListParagraph"/>
        <w:numPr>
          <w:ilvl w:val="1"/>
          <w:numId w:val="2"/>
        </w:numPr>
      </w:pPr>
      <w:r>
        <w:t>Work on the DynamoDB database and just GETTING data out of it</w:t>
      </w:r>
    </w:p>
    <w:p w14:paraId="1081C335" w14:textId="4FA18DB7" w:rsidR="00912326" w:rsidRDefault="00912326" w:rsidP="00912326">
      <w:pPr>
        <w:pStyle w:val="ListParagraph"/>
        <w:numPr>
          <w:ilvl w:val="2"/>
          <w:numId w:val="2"/>
        </w:numPr>
      </w:pPr>
      <w:r>
        <w:t xml:space="preserve">Check the Cloud for </w:t>
      </w:r>
      <w:proofErr w:type="spellStart"/>
      <w:r>
        <w:t>devs</w:t>
      </w:r>
      <w:proofErr w:type="spellEnd"/>
      <w:r>
        <w:t xml:space="preserve"> class notes</w:t>
      </w:r>
    </w:p>
    <w:p w14:paraId="6FA50EC1" w14:textId="6B1DCE4B" w:rsidR="00912326" w:rsidRDefault="00912326" w:rsidP="00912326">
      <w:pPr>
        <w:pStyle w:val="ListParagraph"/>
        <w:numPr>
          <w:ilvl w:val="2"/>
          <w:numId w:val="2"/>
        </w:numPr>
      </w:pPr>
      <w:r>
        <w:t>Check out the old AWS database from that class</w:t>
      </w:r>
    </w:p>
    <w:p w14:paraId="5504A7BC" w14:textId="2E4B6736" w:rsidR="00912326" w:rsidRDefault="00912326" w:rsidP="00912326">
      <w:pPr>
        <w:pStyle w:val="ListParagraph"/>
        <w:numPr>
          <w:ilvl w:val="1"/>
          <w:numId w:val="2"/>
        </w:numPr>
      </w:pPr>
      <w:r>
        <w:lastRenderedPageBreak/>
        <w:t>May need to refactor/restart and bomb the current sandbox… the code might be corrupted</w:t>
      </w:r>
    </w:p>
    <w:p w14:paraId="56BB8EAB" w14:textId="5FC15DA7" w:rsidR="00912326" w:rsidRDefault="00912326" w:rsidP="00912326">
      <w:pPr>
        <w:pStyle w:val="ListParagraph"/>
        <w:numPr>
          <w:ilvl w:val="0"/>
          <w:numId w:val="2"/>
        </w:numPr>
      </w:pPr>
      <w:r>
        <w:t>If there is time, take a look at wireframing…</w:t>
      </w:r>
    </w:p>
    <w:p w14:paraId="6B6CA896" w14:textId="7C2B9143" w:rsidR="00912326" w:rsidRDefault="00912326" w:rsidP="00912326">
      <w:pPr>
        <w:pStyle w:val="ListParagraph"/>
        <w:numPr>
          <w:ilvl w:val="1"/>
          <w:numId w:val="2"/>
        </w:numPr>
      </w:pPr>
      <w:r>
        <w:t>Pages</w:t>
      </w:r>
    </w:p>
    <w:p w14:paraId="33ABB359" w14:textId="623A121A" w:rsidR="00912326" w:rsidRDefault="00912326" w:rsidP="00912326">
      <w:pPr>
        <w:pStyle w:val="ListParagraph"/>
        <w:numPr>
          <w:ilvl w:val="1"/>
          <w:numId w:val="2"/>
        </w:numPr>
      </w:pPr>
      <w:r>
        <w:t>Menus</w:t>
      </w:r>
    </w:p>
    <w:p w14:paraId="68A8549C" w14:textId="47B0B9AB" w:rsidR="00D27DC3" w:rsidRDefault="00912326" w:rsidP="00D27DC3">
      <w:pPr>
        <w:pStyle w:val="ListParagraph"/>
        <w:numPr>
          <w:ilvl w:val="1"/>
          <w:numId w:val="2"/>
        </w:numPr>
      </w:pPr>
      <w:r>
        <w:t>Nav Components</w:t>
      </w:r>
    </w:p>
    <w:p w14:paraId="78FBF394" w14:textId="26DFDA5A" w:rsidR="00D27DC3" w:rsidRPr="00912326" w:rsidRDefault="00D27DC3" w:rsidP="00D27DC3">
      <w:pPr>
        <w:pStyle w:val="ListParagraph"/>
        <w:numPr>
          <w:ilvl w:val="0"/>
          <w:numId w:val="2"/>
        </w:numPr>
      </w:pPr>
      <w:r>
        <w:rPr>
          <w:b/>
          <w:bCs/>
        </w:rPr>
        <w:t xml:space="preserve">NOTE: </w:t>
      </w:r>
      <w:r>
        <w:t xml:space="preserve">Nothing is working. For development tomorrow, start with the crypto app project that already works…. In this way, some troubleshooting can be done. I have no idea what’s going on with this </w:t>
      </w:r>
      <w:proofErr w:type="gramStart"/>
      <w:r>
        <w:t>setup</w:t>
      </w:r>
      <w:proofErr w:type="gramEnd"/>
      <w:r>
        <w:t xml:space="preserve"> but I am tired and frustrated. </w:t>
      </w:r>
    </w:p>
    <w:p w14:paraId="79D34EFD" w14:textId="77777777" w:rsidR="00912326" w:rsidRDefault="00912326">
      <w:pPr>
        <w:rPr>
          <w:b/>
          <w:bCs/>
        </w:rPr>
      </w:pPr>
    </w:p>
    <w:p w14:paraId="273E8D58" w14:textId="7C0DDA6C" w:rsidR="009B2772" w:rsidRPr="00755FF7" w:rsidRDefault="009B2772">
      <w:pPr>
        <w:rPr>
          <w:b/>
          <w:bCs/>
          <w:color w:val="D86DCB" w:themeColor="accent5" w:themeTint="99"/>
        </w:rPr>
      </w:pPr>
      <w:r w:rsidRPr="00755FF7">
        <w:rPr>
          <w:b/>
          <w:bCs/>
          <w:color w:val="D86DCB" w:themeColor="accent5" w:themeTint="99"/>
        </w:rPr>
        <w:t>4/3/2025</w:t>
      </w:r>
    </w:p>
    <w:p w14:paraId="100DFCD1" w14:textId="44DB98D3" w:rsidR="009B2772" w:rsidRDefault="009B2772">
      <w:r>
        <w:t>Here is a breakdown of the goals I have this evening, working from 6:30 – 10:30PM</w:t>
      </w:r>
    </w:p>
    <w:p w14:paraId="2BC522EE" w14:textId="1F2B3F5B" w:rsidR="009B2772" w:rsidRDefault="009B2772" w:rsidP="009B2772">
      <w:pPr>
        <w:pStyle w:val="ListParagraph"/>
        <w:numPr>
          <w:ilvl w:val="0"/>
          <w:numId w:val="2"/>
        </w:numPr>
      </w:pPr>
      <w:r>
        <w:t xml:space="preserve">Get the DynamoDB database connected with the React application through Lambda and API gateway. </w:t>
      </w:r>
    </w:p>
    <w:p w14:paraId="4574FCDA" w14:textId="27410626" w:rsidR="009B2772" w:rsidRDefault="009B2772" w:rsidP="009B2772">
      <w:pPr>
        <w:pStyle w:val="ListParagraph"/>
        <w:numPr>
          <w:ilvl w:val="1"/>
          <w:numId w:val="2"/>
        </w:numPr>
      </w:pPr>
      <w:r>
        <w:t>DO NOT worry about authorization first. Just worry about connecting the components together</w:t>
      </w:r>
    </w:p>
    <w:p w14:paraId="7976A05E" w14:textId="74C57C90" w:rsidR="009B2772" w:rsidRDefault="009B2772" w:rsidP="009B2772">
      <w:pPr>
        <w:pStyle w:val="ListParagraph"/>
        <w:numPr>
          <w:ilvl w:val="1"/>
          <w:numId w:val="2"/>
        </w:numPr>
      </w:pPr>
      <w:r>
        <w:t>Make CRUD operations, if possible</w:t>
      </w:r>
    </w:p>
    <w:p w14:paraId="178AC1FB" w14:textId="3F998045" w:rsidR="009B2772" w:rsidRDefault="009B2772" w:rsidP="009B2772">
      <w:pPr>
        <w:pStyle w:val="ListParagraph"/>
        <w:numPr>
          <w:ilvl w:val="1"/>
          <w:numId w:val="2"/>
        </w:numPr>
      </w:pPr>
      <w:r>
        <w:t>Touch on Authorization once that is all put together</w:t>
      </w:r>
    </w:p>
    <w:p w14:paraId="28345546" w14:textId="78D8A44D" w:rsidR="009B2772" w:rsidRDefault="009B2772" w:rsidP="009B2772">
      <w:pPr>
        <w:pStyle w:val="ListParagraph"/>
        <w:numPr>
          <w:ilvl w:val="1"/>
          <w:numId w:val="2"/>
        </w:numPr>
      </w:pPr>
      <w:r>
        <w:t>Think about how to make sure a user is going to see only their particular recipes</w:t>
      </w:r>
      <w:r w:rsidR="00F005C5">
        <w:t>…. Stressing on this might be for another day though</w:t>
      </w:r>
    </w:p>
    <w:p w14:paraId="451CA7E3" w14:textId="2BF37CF3" w:rsidR="00F005C5" w:rsidRPr="00B50C49" w:rsidRDefault="00F005C5" w:rsidP="00F005C5">
      <w:pPr>
        <w:pStyle w:val="ListParagraph"/>
        <w:numPr>
          <w:ilvl w:val="0"/>
          <w:numId w:val="2"/>
        </w:numPr>
      </w:pPr>
      <w:r>
        <w:rPr>
          <w:b/>
          <w:bCs/>
        </w:rPr>
        <w:t xml:space="preserve">Focus on the basic DynamoDB connection and CRUD operation setup. </w:t>
      </w:r>
    </w:p>
    <w:p w14:paraId="7B8ABAD6" w14:textId="0905AF79" w:rsidR="00B50C49" w:rsidRDefault="00B50C49" w:rsidP="00F005C5">
      <w:pPr>
        <w:pStyle w:val="ListParagraph"/>
        <w:numPr>
          <w:ilvl w:val="0"/>
          <w:numId w:val="2"/>
        </w:numPr>
      </w:pPr>
      <w:r>
        <w:t>Give some thought into the wireframes</w:t>
      </w:r>
    </w:p>
    <w:p w14:paraId="63DFC1BE" w14:textId="4DD7CA71" w:rsidR="00B50C49" w:rsidRDefault="00B50C49" w:rsidP="00B50C49">
      <w:pPr>
        <w:pStyle w:val="ListParagraph"/>
        <w:numPr>
          <w:ilvl w:val="1"/>
          <w:numId w:val="2"/>
        </w:numPr>
      </w:pPr>
      <w:r>
        <w:t>Pages</w:t>
      </w:r>
    </w:p>
    <w:p w14:paraId="03745332" w14:textId="207D3FAC" w:rsidR="00B50C49" w:rsidRDefault="00B50C49" w:rsidP="00B50C49">
      <w:pPr>
        <w:pStyle w:val="ListParagraph"/>
        <w:numPr>
          <w:ilvl w:val="1"/>
          <w:numId w:val="2"/>
        </w:numPr>
      </w:pPr>
      <w:r>
        <w:t>Menus</w:t>
      </w:r>
    </w:p>
    <w:p w14:paraId="2A14CE5E" w14:textId="3CAB05E1" w:rsidR="00B50C49" w:rsidRPr="009B2772" w:rsidRDefault="00B50C49" w:rsidP="00B50C49">
      <w:pPr>
        <w:pStyle w:val="ListParagraph"/>
        <w:numPr>
          <w:ilvl w:val="1"/>
          <w:numId w:val="2"/>
        </w:numPr>
      </w:pPr>
      <w:r>
        <w:t>Nav components</w:t>
      </w:r>
    </w:p>
    <w:sectPr w:rsidR="00B50C49" w:rsidRPr="009B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0F4F"/>
    <w:multiLevelType w:val="hybridMultilevel"/>
    <w:tmpl w:val="91140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503C0"/>
    <w:multiLevelType w:val="hybridMultilevel"/>
    <w:tmpl w:val="AAA4E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82923"/>
    <w:multiLevelType w:val="hybridMultilevel"/>
    <w:tmpl w:val="0108D8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F0AD0"/>
    <w:multiLevelType w:val="hybridMultilevel"/>
    <w:tmpl w:val="7174CB38"/>
    <w:lvl w:ilvl="0" w:tplc="A1B64918">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20895">
    <w:abstractNumId w:val="2"/>
  </w:num>
  <w:num w:numId="2" w16cid:durableId="2005087540">
    <w:abstractNumId w:val="3"/>
  </w:num>
  <w:num w:numId="3" w16cid:durableId="1220049853">
    <w:abstractNumId w:val="0"/>
  </w:num>
  <w:num w:numId="4" w16cid:durableId="842205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85"/>
    <w:rsid w:val="00042E5F"/>
    <w:rsid w:val="00057D03"/>
    <w:rsid w:val="00063F47"/>
    <w:rsid w:val="000939E9"/>
    <w:rsid w:val="00096219"/>
    <w:rsid w:val="00104DC5"/>
    <w:rsid w:val="001156B1"/>
    <w:rsid w:val="00180F18"/>
    <w:rsid w:val="001A355B"/>
    <w:rsid w:val="00230CFA"/>
    <w:rsid w:val="002626AA"/>
    <w:rsid w:val="002C0E44"/>
    <w:rsid w:val="002C179E"/>
    <w:rsid w:val="002C7AD5"/>
    <w:rsid w:val="002D2CB9"/>
    <w:rsid w:val="0032793E"/>
    <w:rsid w:val="00335041"/>
    <w:rsid w:val="00335D04"/>
    <w:rsid w:val="003A6185"/>
    <w:rsid w:val="003B1CA2"/>
    <w:rsid w:val="003F6486"/>
    <w:rsid w:val="00416EC3"/>
    <w:rsid w:val="004310CC"/>
    <w:rsid w:val="00453FB8"/>
    <w:rsid w:val="00474853"/>
    <w:rsid w:val="0047559C"/>
    <w:rsid w:val="00475951"/>
    <w:rsid w:val="00482C67"/>
    <w:rsid w:val="004C2C49"/>
    <w:rsid w:val="004C523A"/>
    <w:rsid w:val="005758E3"/>
    <w:rsid w:val="00585D47"/>
    <w:rsid w:val="00594DBF"/>
    <w:rsid w:val="005A57EE"/>
    <w:rsid w:val="005D3C7F"/>
    <w:rsid w:val="005D645C"/>
    <w:rsid w:val="005F78FD"/>
    <w:rsid w:val="00620A46"/>
    <w:rsid w:val="00623BB3"/>
    <w:rsid w:val="00641423"/>
    <w:rsid w:val="00651149"/>
    <w:rsid w:val="0066157C"/>
    <w:rsid w:val="0066652D"/>
    <w:rsid w:val="006A672C"/>
    <w:rsid w:val="006A7785"/>
    <w:rsid w:val="006B596A"/>
    <w:rsid w:val="006E3225"/>
    <w:rsid w:val="006F3B1E"/>
    <w:rsid w:val="00700BD0"/>
    <w:rsid w:val="00732DEA"/>
    <w:rsid w:val="00735B76"/>
    <w:rsid w:val="00755FF7"/>
    <w:rsid w:val="00773BF5"/>
    <w:rsid w:val="00786916"/>
    <w:rsid w:val="007A0A74"/>
    <w:rsid w:val="007B4B9E"/>
    <w:rsid w:val="00806664"/>
    <w:rsid w:val="00820183"/>
    <w:rsid w:val="00874027"/>
    <w:rsid w:val="00890BCD"/>
    <w:rsid w:val="008C2C49"/>
    <w:rsid w:val="008D3459"/>
    <w:rsid w:val="008E136C"/>
    <w:rsid w:val="00912326"/>
    <w:rsid w:val="00917B0C"/>
    <w:rsid w:val="0093449A"/>
    <w:rsid w:val="009468A3"/>
    <w:rsid w:val="009A4A17"/>
    <w:rsid w:val="009B2772"/>
    <w:rsid w:val="009C19B6"/>
    <w:rsid w:val="009F1191"/>
    <w:rsid w:val="00A147A4"/>
    <w:rsid w:val="00A354B5"/>
    <w:rsid w:val="00A42059"/>
    <w:rsid w:val="00A421A7"/>
    <w:rsid w:val="00A515D6"/>
    <w:rsid w:val="00A80689"/>
    <w:rsid w:val="00B01B41"/>
    <w:rsid w:val="00B027CE"/>
    <w:rsid w:val="00B23695"/>
    <w:rsid w:val="00B249E7"/>
    <w:rsid w:val="00B43FD6"/>
    <w:rsid w:val="00B50C49"/>
    <w:rsid w:val="00B56129"/>
    <w:rsid w:val="00B571A0"/>
    <w:rsid w:val="00B577F7"/>
    <w:rsid w:val="00B779E5"/>
    <w:rsid w:val="00BC1EA5"/>
    <w:rsid w:val="00BC7FC5"/>
    <w:rsid w:val="00BF1F82"/>
    <w:rsid w:val="00C6536F"/>
    <w:rsid w:val="00C826B1"/>
    <w:rsid w:val="00CA08CC"/>
    <w:rsid w:val="00CA5AF0"/>
    <w:rsid w:val="00CB5743"/>
    <w:rsid w:val="00CC3343"/>
    <w:rsid w:val="00CC4D05"/>
    <w:rsid w:val="00CD67EE"/>
    <w:rsid w:val="00CF029D"/>
    <w:rsid w:val="00D27DC3"/>
    <w:rsid w:val="00D93EC9"/>
    <w:rsid w:val="00DB4DEE"/>
    <w:rsid w:val="00DC229B"/>
    <w:rsid w:val="00E00670"/>
    <w:rsid w:val="00E02E2F"/>
    <w:rsid w:val="00E05FD6"/>
    <w:rsid w:val="00E346A6"/>
    <w:rsid w:val="00EB05C5"/>
    <w:rsid w:val="00EB4BFB"/>
    <w:rsid w:val="00EE268E"/>
    <w:rsid w:val="00F005C5"/>
    <w:rsid w:val="00F47769"/>
    <w:rsid w:val="00F71855"/>
    <w:rsid w:val="00F817CC"/>
    <w:rsid w:val="00F8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14C9"/>
  <w15:chartTrackingRefBased/>
  <w15:docId w15:val="{8566C001-F5A5-4DE4-951E-53A987EC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5B"/>
  </w:style>
  <w:style w:type="paragraph" w:styleId="Heading1">
    <w:name w:val="heading 1"/>
    <w:basedOn w:val="Normal"/>
    <w:next w:val="Normal"/>
    <w:link w:val="Heading1Char"/>
    <w:uiPriority w:val="9"/>
    <w:qFormat/>
    <w:rsid w:val="003A6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185"/>
    <w:rPr>
      <w:rFonts w:eastAsiaTheme="majorEastAsia" w:cstheme="majorBidi"/>
      <w:color w:val="272727" w:themeColor="text1" w:themeTint="D8"/>
    </w:rPr>
  </w:style>
  <w:style w:type="paragraph" w:styleId="Title">
    <w:name w:val="Title"/>
    <w:basedOn w:val="Normal"/>
    <w:next w:val="Normal"/>
    <w:link w:val="TitleChar"/>
    <w:uiPriority w:val="10"/>
    <w:qFormat/>
    <w:rsid w:val="003A6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185"/>
    <w:pPr>
      <w:spacing w:before="160"/>
      <w:jc w:val="center"/>
    </w:pPr>
    <w:rPr>
      <w:i/>
      <w:iCs/>
      <w:color w:val="404040" w:themeColor="text1" w:themeTint="BF"/>
    </w:rPr>
  </w:style>
  <w:style w:type="character" w:customStyle="1" w:styleId="QuoteChar">
    <w:name w:val="Quote Char"/>
    <w:basedOn w:val="DefaultParagraphFont"/>
    <w:link w:val="Quote"/>
    <w:uiPriority w:val="29"/>
    <w:rsid w:val="003A6185"/>
    <w:rPr>
      <w:i/>
      <w:iCs/>
      <w:color w:val="404040" w:themeColor="text1" w:themeTint="BF"/>
    </w:rPr>
  </w:style>
  <w:style w:type="paragraph" w:styleId="ListParagraph">
    <w:name w:val="List Paragraph"/>
    <w:basedOn w:val="Normal"/>
    <w:uiPriority w:val="34"/>
    <w:qFormat/>
    <w:rsid w:val="003A6185"/>
    <w:pPr>
      <w:ind w:left="720"/>
      <w:contextualSpacing/>
    </w:pPr>
  </w:style>
  <w:style w:type="character" w:styleId="IntenseEmphasis">
    <w:name w:val="Intense Emphasis"/>
    <w:basedOn w:val="DefaultParagraphFont"/>
    <w:uiPriority w:val="21"/>
    <w:qFormat/>
    <w:rsid w:val="003A6185"/>
    <w:rPr>
      <w:i/>
      <w:iCs/>
      <w:color w:val="0F4761" w:themeColor="accent1" w:themeShade="BF"/>
    </w:rPr>
  </w:style>
  <w:style w:type="paragraph" w:styleId="IntenseQuote">
    <w:name w:val="Intense Quote"/>
    <w:basedOn w:val="Normal"/>
    <w:next w:val="Normal"/>
    <w:link w:val="IntenseQuoteChar"/>
    <w:uiPriority w:val="30"/>
    <w:qFormat/>
    <w:rsid w:val="003A6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185"/>
    <w:rPr>
      <w:i/>
      <w:iCs/>
      <w:color w:val="0F4761" w:themeColor="accent1" w:themeShade="BF"/>
    </w:rPr>
  </w:style>
  <w:style w:type="character" w:styleId="IntenseReference">
    <w:name w:val="Intense Reference"/>
    <w:basedOn w:val="DefaultParagraphFont"/>
    <w:uiPriority w:val="32"/>
    <w:qFormat/>
    <w:rsid w:val="003A6185"/>
    <w:rPr>
      <w:b/>
      <w:bCs/>
      <w:smallCaps/>
      <w:color w:val="0F4761" w:themeColor="accent1" w:themeShade="BF"/>
      <w:spacing w:val="5"/>
    </w:rPr>
  </w:style>
  <w:style w:type="paragraph" w:customStyle="1" w:styleId="Style1">
    <w:name w:val="Style1"/>
    <w:basedOn w:val="Heading1"/>
    <w:link w:val="Style1Char"/>
    <w:qFormat/>
    <w:rsid w:val="001A355B"/>
    <w:rPr>
      <w:b/>
      <w:bCs/>
      <w:i/>
      <w:iCs/>
      <w:color w:val="00B050"/>
      <w:sz w:val="28"/>
      <w:szCs w:val="28"/>
    </w:rPr>
  </w:style>
  <w:style w:type="character" w:customStyle="1" w:styleId="Style1Char">
    <w:name w:val="Style1 Char"/>
    <w:basedOn w:val="Heading1Char"/>
    <w:link w:val="Style1"/>
    <w:rsid w:val="001A355B"/>
    <w:rPr>
      <w:rFonts w:asciiTheme="majorHAnsi" w:eastAsiaTheme="majorEastAsia" w:hAnsiTheme="majorHAnsi" w:cstheme="majorBidi"/>
      <w:b/>
      <w:bCs/>
      <w:i/>
      <w:iCs/>
      <w:color w:val="00B050"/>
      <w:sz w:val="28"/>
      <w:szCs w:val="28"/>
    </w:rPr>
  </w:style>
  <w:style w:type="character" w:styleId="Hyperlink">
    <w:name w:val="Hyperlink"/>
    <w:basedOn w:val="DefaultParagraphFont"/>
    <w:uiPriority w:val="99"/>
    <w:unhideWhenUsed/>
    <w:rsid w:val="00BF1F82"/>
    <w:rPr>
      <w:color w:val="467886" w:themeColor="hyperlink"/>
      <w:u w:val="single"/>
    </w:rPr>
  </w:style>
  <w:style w:type="character" w:styleId="UnresolvedMention">
    <w:name w:val="Unresolved Mention"/>
    <w:basedOn w:val="DefaultParagraphFont"/>
    <w:uiPriority w:val="99"/>
    <w:semiHidden/>
    <w:unhideWhenUsed/>
    <w:rsid w:val="00BF1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30560">
      <w:bodyDiv w:val="1"/>
      <w:marLeft w:val="0"/>
      <w:marRight w:val="0"/>
      <w:marTop w:val="0"/>
      <w:marBottom w:val="0"/>
      <w:divBdr>
        <w:top w:val="none" w:sz="0" w:space="0" w:color="auto"/>
        <w:left w:val="none" w:sz="0" w:space="0" w:color="auto"/>
        <w:bottom w:val="none" w:sz="0" w:space="0" w:color="auto"/>
        <w:right w:val="none" w:sz="0" w:space="0" w:color="auto"/>
      </w:divBdr>
      <w:divsChild>
        <w:div w:id="1811173212">
          <w:marLeft w:val="0"/>
          <w:marRight w:val="0"/>
          <w:marTop w:val="0"/>
          <w:marBottom w:val="0"/>
          <w:divBdr>
            <w:top w:val="none" w:sz="0" w:space="0" w:color="auto"/>
            <w:left w:val="none" w:sz="0" w:space="0" w:color="auto"/>
            <w:bottom w:val="none" w:sz="0" w:space="0" w:color="auto"/>
            <w:right w:val="none" w:sz="0" w:space="0" w:color="auto"/>
          </w:divBdr>
          <w:divsChild>
            <w:div w:id="1799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716">
      <w:bodyDiv w:val="1"/>
      <w:marLeft w:val="0"/>
      <w:marRight w:val="0"/>
      <w:marTop w:val="0"/>
      <w:marBottom w:val="0"/>
      <w:divBdr>
        <w:top w:val="none" w:sz="0" w:space="0" w:color="auto"/>
        <w:left w:val="none" w:sz="0" w:space="0" w:color="auto"/>
        <w:bottom w:val="none" w:sz="0" w:space="0" w:color="auto"/>
        <w:right w:val="none" w:sz="0" w:space="0" w:color="auto"/>
      </w:divBdr>
      <w:divsChild>
        <w:div w:id="634531346">
          <w:marLeft w:val="0"/>
          <w:marRight w:val="0"/>
          <w:marTop w:val="0"/>
          <w:marBottom w:val="0"/>
          <w:divBdr>
            <w:top w:val="none" w:sz="0" w:space="0" w:color="auto"/>
            <w:left w:val="none" w:sz="0" w:space="0" w:color="auto"/>
            <w:bottom w:val="none" w:sz="0" w:space="0" w:color="auto"/>
            <w:right w:val="none" w:sz="0" w:space="0" w:color="auto"/>
          </w:divBdr>
          <w:divsChild>
            <w:div w:id="2924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uuid" TargetMode="External"/><Relationship Id="rId5" Type="http://schemas.openxmlformats.org/officeDocument/2006/relationships/hyperlink" Target="https://hygraph.com/blog/routing-in-re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7</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Varney, Samuel R</dc:creator>
  <cp:keywords/>
  <dc:description/>
  <cp:lastModifiedBy>Varney, Samuel R</cp:lastModifiedBy>
  <cp:revision>105</cp:revision>
  <dcterms:created xsi:type="dcterms:W3CDTF">2025-04-01T18:18:00Z</dcterms:created>
  <dcterms:modified xsi:type="dcterms:W3CDTF">2025-04-11T22:52:00Z</dcterms:modified>
</cp:coreProperties>
</file>