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27CC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23CSE111 OBJECT ORIENTED PROGRAMMING</w:t>
      </w:r>
    </w:p>
    <w:p w14:paraId="64D1821E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S2 B.Tech CSE</w:t>
      </w:r>
    </w:p>
    <w:p w14:paraId="54799DE7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Department of Computer Science and Engineering</w:t>
      </w:r>
    </w:p>
    <w:p w14:paraId="58AB7B10" w14:textId="7777777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>Amrita School of Computing, Amritapuri Campus</w:t>
      </w:r>
    </w:p>
    <w:p w14:paraId="4B38D03E" w14:textId="42CBCD21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97186">
        <w:rPr>
          <w:rFonts w:ascii="Times New Roman" w:hAnsi="Times New Roman" w:cs="Times New Roman"/>
          <w:b/>
          <w:bCs/>
          <w:sz w:val="28"/>
          <w:szCs w:val="28"/>
        </w:rPr>
        <w:t xml:space="preserve">CASE STUDY </w:t>
      </w:r>
    </w:p>
    <w:p w14:paraId="6D08EE61" w14:textId="74F5E417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97186">
        <w:rPr>
          <w:rFonts w:ascii="Times New Roman" w:hAnsi="Times New Roman" w:cs="Times New Roman"/>
          <w:b/>
          <w:bCs/>
          <w:sz w:val="24"/>
          <w:szCs w:val="24"/>
        </w:rPr>
        <w:t>PHASE – I (Analysis)</w:t>
      </w:r>
    </w:p>
    <w:p w14:paraId="3716452A" w14:textId="7A70BA5A" w:rsidR="00DC76FA" w:rsidRPr="00C97186" w:rsidRDefault="00DC76FA" w:rsidP="00DC76F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97186">
        <w:rPr>
          <w:rFonts w:ascii="Times New Roman" w:hAnsi="Times New Roman" w:cs="Times New Roman"/>
          <w:sz w:val="24"/>
          <w:szCs w:val="24"/>
        </w:rPr>
        <w:t>Problem Identification &amp; Class Mapping  (CO1)</w:t>
      </w:r>
    </w:p>
    <w:p w14:paraId="599ABB63" w14:textId="77777777" w:rsidR="00C97186" w:rsidRDefault="00C97186" w:rsidP="00DC76FA">
      <w:pPr>
        <w:spacing w:after="0"/>
        <w:jc w:val="both"/>
      </w:pPr>
    </w:p>
    <w:p w14:paraId="04E4D57A" w14:textId="1170EA8A" w:rsidR="00DC76FA" w:rsidRDefault="00DC76FA" w:rsidP="00DC76FA">
      <w:pPr>
        <w:spacing w:after="0"/>
        <w:jc w:val="both"/>
      </w:pPr>
      <w:r>
        <w:t xml:space="preserve">Group No </w:t>
      </w:r>
      <w:r>
        <w:tab/>
        <w:t>:</w:t>
      </w:r>
      <w:r>
        <w:tab/>
      </w:r>
      <w:r w:rsidR="00491CEE">
        <w:t>C8</w:t>
      </w:r>
    </w:p>
    <w:p w14:paraId="116DD8E8" w14:textId="00914DDB" w:rsidR="00DC76FA" w:rsidRDefault="00DC76FA" w:rsidP="00DC76FA">
      <w:pPr>
        <w:spacing w:after="0"/>
        <w:jc w:val="both"/>
      </w:pPr>
      <w:r>
        <w:t>Team Members</w:t>
      </w:r>
      <w:r>
        <w:tab/>
        <w:t>:</w:t>
      </w:r>
    </w:p>
    <w:tbl>
      <w:tblPr>
        <w:tblW w:w="5494" w:type="dxa"/>
        <w:tblInd w:w="18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28"/>
        <w:gridCol w:w="2966"/>
      </w:tblGrid>
      <w:tr w:rsidR="00DC76FA" w:rsidRPr="00DC76FA" w14:paraId="2578CC9E" w14:textId="77777777" w:rsidTr="00C97186">
        <w:trPr>
          <w:trHeight w:hRule="exact" w:val="284"/>
        </w:trPr>
        <w:tc>
          <w:tcPr>
            <w:tcW w:w="2528" w:type="dxa"/>
            <w:shd w:val="clear" w:color="auto" w:fill="D9D9D9" w:themeFill="background1" w:themeFillShade="D9"/>
          </w:tcPr>
          <w:p w14:paraId="09152863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Roll No </w:t>
            </w:r>
          </w:p>
        </w:tc>
        <w:tc>
          <w:tcPr>
            <w:tcW w:w="2966" w:type="dxa"/>
            <w:shd w:val="clear" w:color="auto" w:fill="D9D9D9" w:themeFill="background1" w:themeFillShade="D9"/>
          </w:tcPr>
          <w:p w14:paraId="0BBB24A0" w14:textId="77777777" w:rsidR="00DC76FA" w:rsidRPr="00DC76FA" w:rsidRDefault="00DC76FA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Student Name</w:t>
            </w:r>
          </w:p>
        </w:tc>
      </w:tr>
      <w:tr w:rsidR="00DC76FA" w:rsidRPr="00DC76FA" w14:paraId="1789616B" w14:textId="77777777" w:rsidTr="00C97186">
        <w:trPr>
          <w:trHeight w:hRule="exact" w:val="284"/>
        </w:trPr>
        <w:tc>
          <w:tcPr>
            <w:tcW w:w="2528" w:type="dxa"/>
          </w:tcPr>
          <w:p w14:paraId="264E8F9C" w14:textId="3E9476F8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AM.SC.U4CSE25247</w:t>
            </w:r>
          </w:p>
        </w:tc>
        <w:tc>
          <w:tcPr>
            <w:tcW w:w="2966" w:type="dxa"/>
          </w:tcPr>
          <w:p w14:paraId="2EE80EB7" w14:textId="62B765F1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SARVESH SUDHEER</w:t>
            </w:r>
          </w:p>
        </w:tc>
      </w:tr>
      <w:tr w:rsidR="00DC76FA" w:rsidRPr="00DC76FA" w14:paraId="6BD766FD" w14:textId="77777777" w:rsidTr="00C97186">
        <w:trPr>
          <w:trHeight w:hRule="exact" w:val="284"/>
        </w:trPr>
        <w:tc>
          <w:tcPr>
            <w:tcW w:w="2528" w:type="dxa"/>
          </w:tcPr>
          <w:p w14:paraId="0C6AFEAC" w14:textId="0F1E9304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AM.SC.U4CSE25235</w:t>
            </w:r>
          </w:p>
        </w:tc>
        <w:tc>
          <w:tcPr>
            <w:tcW w:w="2966" w:type="dxa"/>
          </w:tcPr>
          <w:p w14:paraId="7FB8B3D1" w14:textId="15CC8183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 SAMIKSHA</w:t>
            </w:r>
          </w:p>
        </w:tc>
      </w:tr>
      <w:tr w:rsidR="00DC76FA" w:rsidRPr="00DC76FA" w14:paraId="135F96A1" w14:textId="77777777" w:rsidTr="00C97186">
        <w:trPr>
          <w:trHeight w:hRule="exact" w:val="284"/>
        </w:trPr>
        <w:tc>
          <w:tcPr>
            <w:tcW w:w="2528" w:type="dxa"/>
          </w:tcPr>
          <w:p w14:paraId="4196E0BC" w14:textId="6A2C08FF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AM.SC.U4CSE25217</w:t>
            </w:r>
          </w:p>
        </w:tc>
        <w:tc>
          <w:tcPr>
            <w:tcW w:w="2966" w:type="dxa"/>
          </w:tcPr>
          <w:p w14:paraId="54386AA1" w14:textId="3F99501B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GAYATHRI RAJEEV</w:t>
            </w:r>
          </w:p>
        </w:tc>
      </w:tr>
      <w:tr w:rsidR="00DC76FA" w:rsidRPr="00DC76FA" w14:paraId="3F0A406A" w14:textId="77777777" w:rsidTr="00C97186">
        <w:trPr>
          <w:trHeight w:hRule="exact" w:val="284"/>
        </w:trPr>
        <w:tc>
          <w:tcPr>
            <w:tcW w:w="2528" w:type="dxa"/>
          </w:tcPr>
          <w:p w14:paraId="552266CB" w14:textId="74BCD947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AM.SC.U4CSE25205</w:t>
            </w:r>
          </w:p>
        </w:tc>
        <w:tc>
          <w:tcPr>
            <w:tcW w:w="2966" w:type="dxa"/>
          </w:tcPr>
          <w:p w14:paraId="23CE5E74" w14:textId="16CA3405" w:rsidR="00DC76FA" w:rsidRPr="00DC76FA" w:rsidRDefault="00491CEE" w:rsidP="00CA60BC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ARJUN S P</w:t>
            </w:r>
          </w:p>
        </w:tc>
      </w:tr>
    </w:tbl>
    <w:p w14:paraId="6F64CCE4" w14:textId="77777777" w:rsidR="00DC76FA" w:rsidRPr="00305D78" w:rsidRDefault="00DC76FA" w:rsidP="00DC76F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42F9C14" w14:textId="73A7DC8C" w:rsidR="003924E6" w:rsidRDefault="00DC76FA">
      <w:r w:rsidRPr="00DC76FA">
        <w:t>1. Problem Title</w:t>
      </w:r>
      <w:r>
        <w:tab/>
        <w:t>:</w:t>
      </w:r>
      <w:r w:rsidR="00491CEE">
        <w:t xml:space="preserve"> </w:t>
      </w:r>
      <w:r w:rsidR="00491CEE" w:rsidRPr="00491CEE">
        <w:t>Goods Vehicle Management and Booking System</w:t>
      </w:r>
    </w:p>
    <w:p w14:paraId="01639A8A" w14:textId="338CCB51" w:rsidR="00DC76FA" w:rsidRDefault="00DC76FA">
      <w:r w:rsidRPr="00DC76FA">
        <w:t>2. Problem Description</w:t>
      </w:r>
      <w:r>
        <w:tab/>
        <w:t>:</w:t>
      </w:r>
      <w:r w:rsidR="00881463">
        <w:t xml:space="preserve"> In general sense booking system has many problems when it comes to the manual way of booking and collecting data like trip </w:t>
      </w:r>
      <w:r w:rsidR="004A34E7">
        <w:t>fare,</w:t>
      </w:r>
      <w:r w:rsidR="00881463">
        <w:t xml:space="preserve"> </w:t>
      </w:r>
      <w:r w:rsidR="004A34E7">
        <w:t>place,</w:t>
      </w:r>
      <w:r w:rsidR="00881463">
        <w:t xml:space="preserve"> lack of tracking deliveries and trip </w:t>
      </w:r>
      <w:r w:rsidR="004A34E7">
        <w:t>status, poor</w:t>
      </w:r>
      <w:r w:rsidR="00881463">
        <w:t xml:space="preserve"> coordination between </w:t>
      </w:r>
      <w:r w:rsidR="004A34E7">
        <w:t>customers, drivers</w:t>
      </w:r>
      <w:r w:rsidR="00881463">
        <w:t xml:space="preserve"> and administrators, etc.</w:t>
      </w:r>
    </w:p>
    <w:p w14:paraId="4F87141C" w14:textId="2B239D5E" w:rsidR="00881463" w:rsidRDefault="00881463">
      <w:r>
        <w:t xml:space="preserve">Now the best way to clear all these issues is by using digital way processing data that monitor and keep everything in </w:t>
      </w:r>
      <w:r w:rsidR="004A34E7">
        <w:t>order,</w:t>
      </w:r>
      <w:r>
        <w:t xml:space="preserve"> that’s where GV</w:t>
      </w:r>
      <w:r w:rsidR="004A34E7">
        <w:t>BMS comes in handy.</w:t>
      </w:r>
    </w:p>
    <w:p w14:paraId="5B599691" w14:textId="677D0746" w:rsidR="00DC76FA" w:rsidRDefault="004A34E7">
      <w:r>
        <w:t>Through we are aiming to solve majority of problems also create a good (admin-customer-driver) coordination when it comes to digital way every data will be stored and chance corruption and misrepresentation would be completely avoidable.</w:t>
      </w:r>
    </w:p>
    <w:tbl>
      <w:tblPr>
        <w:tblpPr w:leftFromText="180" w:rightFromText="180" w:vertAnchor="text" w:horzAnchor="page" w:tblpX="1865" w:tblpY="493"/>
        <w:tblW w:w="98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25"/>
        <w:gridCol w:w="6288"/>
      </w:tblGrid>
      <w:tr w:rsidR="00DC76FA" w:rsidRPr="00DC76FA" w14:paraId="3F8BE46E" w14:textId="77777777" w:rsidTr="001F0F17">
        <w:trPr>
          <w:trHeight w:hRule="exact" w:val="467"/>
        </w:trPr>
        <w:tc>
          <w:tcPr>
            <w:tcW w:w="3525" w:type="dxa"/>
            <w:shd w:val="clear" w:color="auto" w:fill="D9D9D9" w:themeFill="background1" w:themeFillShade="D9"/>
          </w:tcPr>
          <w:p w14:paraId="1DCB732E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288" w:type="dxa"/>
            <w:shd w:val="clear" w:color="auto" w:fill="D9D9D9" w:themeFill="background1" w:themeFillShade="D9"/>
          </w:tcPr>
          <w:p w14:paraId="210E602A" w14:textId="77777777" w:rsidR="00DC76FA" w:rsidRPr="00DC76FA" w:rsidRDefault="00DC76FA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Description</w:t>
            </w:r>
          </w:p>
        </w:tc>
      </w:tr>
      <w:tr w:rsidR="00DC76FA" w:rsidRPr="00DC76FA" w14:paraId="398744C2" w14:textId="77777777" w:rsidTr="001F0F17">
        <w:trPr>
          <w:trHeight w:hRule="exact" w:val="467"/>
        </w:trPr>
        <w:tc>
          <w:tcPr>
            <w:tcW w:w="3525" w:type="dxa"/>
          </w:tcPr>
          <w:p w14:paraId="74C71A23" w14:textId="7FB7B2D4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6288" w:type="dxa"/>
          </w:tcPr>
          <w:p w14:paraId="6436E513" w14:textId="617EEA99" w:rsid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Maintains overall processing and communication between driver and customer</w:t>
            </w:r>
          </w:p>
          <w:p w14:paraId="1542AA2D" w14:textId="0C145281" w:rsidR="001F0F17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DC76FA" w:rsidRPr="00DC76FA" w14:paraId="1A95E48D" w14:textId="77777777" w:rsidTr="001F0F17">
        <w:trPr>
          <w:trHeight w:hRule="exact" w:val="467"/>
        </w:trPr>
        <w:tc>
          <w:tcPr>
            <w:tcW w:w="3525" w:type="dxa"/>
          </w:tcPr>
          <w:p w14:paraId="15659A19" w14:textId="64286256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6288" w:type="dxa"/>
          </w:tcPr>
          <w:p w14:paraId="75D57FD4" w14:textId="61B024C5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Places the order with specifications</w:t>
            </w:r>
          </w:p>
        </w:tc>
      </w:tr>
      <w:tr w:rsidR="00DC76FA" w:rsidRPr="00DC76FA" w14:paraId="399FFE8A" w14:textId="77777777" w:rsidTr="001F0F17">
        <w:trPr>
          <w:trHeight w:hRule="exact" w:val="467"/>
        </w:trPr>
        <w:tc>
          <w:tcPr>
            <w:tcW w:w="3525" w:type="dxa"/>
          </w:tcPr>
          <w:p w14:paraId="036DA482" w14:textId="57034039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Driver</w:t>
            </w:r>
          </w:p>
        </w:tc>
        <w:tc>
          <w:tcPr>
            <w:tcW w:w="6288" w:type="dxa"/>
          </w:tcPr>
          <w:p w14:paraId="204CB3F2" w14:textId="643CEA65" w:rsidR="00DC76FA" w:rsidRPr="00DC76FA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Accepts the request and shows progress of the journey</w:t>
            </w:r>
          </w:p>
        </w:tc>
      </w:tr>
      <w:tr w:rsidR="00DC76FA" w:rsidRPr="00DC76FA" w14:paraId="580FF3F5" w14:textId="77777777" w:rsidTr="001F0F17">
        <w:trPr>
          <w:trHeight w:hRule="exact" w:val="467"/>
        </w:trPr>
        <w:tc>
          <w:tcPr>
            <w:tcW w:w="3525" w:type="dxa"/>
          </w:tcPr>
          <w:p w14:paraId="49F4D3BE" w14:textId="1D4FE895" w:rsidR="00DC76FA" w:rsidRPr="00DC76FA" w:rsidRDefault="00093046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GoodsVehicleManagementSystem</w:t>
            </w:r>
          </w:p>
        </w:tc>
        <w:tc>
          <w:tcPr>
            <w:tcW w:w="6288" w:type="dxa"/>
          </w:tcPr>
          <w:p w14:paraId="429816B2" w14:textId="2F484FBA" w:rsidR="004A34E7" w:rsidRDefault="001F0F1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represent overall working of this system</w:t>
            </w:r>
          </w:p>
          <w:p w14:paraId="59F87169" w14:textId="77777777" w:rsidR="004A34E7" w:rsidRDefault="004A34E7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  <w:p w14:paraId="506BF12C" w14:textId="6D5CB7C5" w:rsidR="004A34E7" w:rsidRPr="00DC76FA" w:rsidRDefault="004C078B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abstractc</w:t>
            </w:r>
          </w:p>
        </w:tc>
      </w:tr>
      <w:tr w:rsidR="00093046" w:rsidRPr="00DC76FA" w14:paraId="7133DB67" w14:textId="77777777" w:rsidTr="001F0F17">
        <w:trPr>
          <w:trHeight w:hRule="exact" w:val="467"/>
        </w:trPr>
        <w:tc>
          <w:tcPr>
            <w:tcW w:w="3525" w:type="dxa"/>
          </w:tcPr>
          <w:p w14:paraId="73A5B581" w14:textId="541BB32B" w:rsidR="00093046" w:rsidRDefault="00093046" w:rsidP="00DC76F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Vehicle</w:t>
            </w:r>
          </w:p>
        </w:tc>
        <w:tc>
          <w:tcPr>
            <w:tcW w:w="6288" w:type="dxa"/>
          </w:tcPr>
          <w:p w14:paraId="3731165E" w14:textId="57A41F89" w:rsidR="00093046" w:rsidRDefault="00093046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To represent vehicle details</w:t>
            </w:r>
          </w:p>
        </w:tc>
      </w:tr>
      <w:tr w:rsidR="004C078B" w:rsidRPr="00DC76FA" w14:paraId="763F5B73" w14:textId="77777777" w:rsidTr="001F0F17">
        <w:trPr>
          <w:trHeight w:hRule="exact" w:val="467"/>
        </w:trPr>
        <w:tc>
          <w:tcPr>
            <w:tcW w:w="3525" w:type="dxa"/>
          </w:tcPr>
          <w:p w14:paraId="6A01AC67" w14:textId="508DE955" w:rsidR="004C078B" w:rsidRDefault="004C078B" w:rsidP="00F60D41">
            <w:pPr>
              <w:tabs>
                <w:tab w:val="right" w:pos="3309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User</w:t>
            </w:r>
            <w:r w:rsidR="00F60D41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ab/>
            </w:r>
          </w:p>
        </w:tc>
        <w:tc>
          <w:tcPr>
            <w:tcW w:w="6288" w:type="dxa"/>
          </w:tcPr>
          <w:p w14:paraId="5D3FDE48" w14:textId="4804C32F" w:rsidR="004C078B" w:rsidRDefault="004C078B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is a</w:t>
            </w:r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abstract class from which Admin, Customer and Driver</w:t>
            </w:r>
            <w:r w:rsidR="00093046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inherits</w:t>
            </w:r>
          </w:p>
        </w:tc>
      </w:tr>
      <w:tr w:rsidR="00F60D41" w:rsidRPr="00DC76FA" w14:paraId="4BD4A9F2" w14:textId="77777777" w:rsidTr="001F0F17">
        <w:trPr>
          <w:trHeight w:hRule="exact" w:val="467"/>
        </w:trPr>
        <w:tc>
          <w:tcPr>
            <w:tcW w:w="3525" w:type="dxa"/>
          </w:tcPr>
          <w:p w14:paraId="5358C04D" w14:textId="7147A6A7" w:rsidR="00F60D41" w:rsidRDefault="00F60D41" w:rsidP="00F60D41">
            <w:pPr>
              <w:tabs>
                <w:tab w:val="right" w:pos="3309"/>
              </w:tabs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BookingRecord</w:t>
            </w:r>
          </w:p>
        </w:tc>
        <w:tc>
          <w:tcPr>
            <w:tcW w:w="6288" w:type="dxa"/>
          </w:tcPr>
          <w:p w14:paraId="0ED63C51" w14:textId="29A7BAD8" w:rsidR="00F60D41" w:rsidRDefault="00F60D41" w:rsidP="00DC76FA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It is to store booking related data</w:t>
            </w:r>
          </w:p>
        </w:tc>
      </w:tr>
    </w:tbl>
    <w:p w14:paraId="642C908A" w14:textId="299FA4D6" w:rsidR="00DC76FA" w:rsidRDefault="00DC76FA">
      <w:r w:rsidRPr="00DC76FA">
        <w:t>3. Identified Entities (Classes)</w:t>
      </w:r>
    </w:p>
    <w:p w14:paraId="51D424EC" w14:textId="77777777" w:rsidR="00DC76FA" w:rsidRDefault="00DC76FA"/>
    <w:p w14:paraId="3F106EA1" w14:textId="77777777" w:rsidR="001F0F17" w:rsidRDefault="001F0F17" w:rsidP="00DC76FA">
      <w:pPr>
        <w:tabs>
          <w:tab w:val="left" w:pos="2848"/>
        </w:tabs>
      </w:pPr>
    </w:p>
    <w:p w14:paraId="78D7E6FF" w14:textId="77777777" w:rsidR="001F0F17" w:rsidRDefault="001F0F17" w:rsidP="00DC76FA">
      <w:pPr>
        <w:tabs>
          <w:tab w:val="left" w:pos="2848"/>
        </w:tabs>
      </w:pPr>
    </w:p>
    <w:p w14:paraId="4C6B8DEF" w14:textId="1B2B7287" w:rsidR="00133428" w:rsidRDefault="00133428" w:rsidP="00DC76FA">
      <w:pPr>
        <w:tabs>
          <w:tab w:val="left" w:pos="2848"/>
        </w:tabs>
      </w:pPr>
      <w:r w:rsidRPr="00DC76FA">
        <w:lastRenderedPageBreak/>
        <w:t>4. Class Attributes and Behaviours</w:t>
      </w:r>
    </w:p>
    <w:tbl>
      <w:tblPr>
        <w:tblpPr w:leftFromText="180" w:rightFromText="180" w:vertAnchor="text" w:horzAnchor="margin" w:tblpXSpec="center" w:tblpY="797"/>
        <w:tblW w:w="115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28"/>
        <w:gridCol w:w="2830"/>
        <w:gridCol w:w="4906"/>
      </w:tblGrid>
      <w:tr w:rsidR="00133428" w:rsidRPr="00DC76FA" w14:paraId="2DC9AB2A" w14:textId="77777777" w:rsidTr="00133428">
        <w:trPr>
          <w:trHeight w:hRule="exact" w:val="2084"/>
        </w:trPr>
        <w:tc>
          <w:tcPr>
            <w:tcW w:w="3828" w:type="dxa"/>
            <w:shd w:val="clear" w:color="auto" w:fill="D9D9D9" w:themeFill="background1" w:themeFillShade="D9"/>
          </w:tcPr>
          <w:p w14:paraId="0C7EC1BF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Class Name</w:t>
            </w:r>
            <w:r w:rsidRPr="00DC76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2830" w:type="dxa"/>
            <w:shd w:val="clear" w:color="auto" w:fill="D9D9D9" w:themeFill="background1" w:themeFillShade="D9"/>
          </w:tcPr>
          <w:p w14:paraId="75DB6478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Attributes</w:t>
            </w:r>
          </w:p>
        </w:tc>
        <w:tc>
          <w:tcPr>
            <w:tcW w:w="4906" w:type="dxa"/>
            <w:shd w:val="clear" w:color="auto" w:fill="D9D9D9" w:themeFill="background1" w:themeFillShade="D9"/>
          </w:tcPr>
          <w:p w14:paraId="7CAA569C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Methods(behaviours)</w:t>
            </w:r>
          </w:p>
        </w:tc>
      </w:tr>
      <w:tr w:rsidR="00133428" w:rsidRPr="00DC76FA" w14:paraId="2F316C4B" w14:textId="77777777" w:rsidTr="00133428">
        <w:trPr>
          <w:trHeight w:hRule="exact" w:val="2084"/>
        </w:trPr>
        <w:tc>
          <w:tcPr>
            <w:tcW w:w="3828" w:type="dxa"/>
          </w:tcPr>
          <w:p w14:paraId="2CB833EA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Admin</w:t>
            </w:r>
          </w:p>
        </w:tc>
        <w:tc>
          <w:tcPr>
            <w:tcW w:w="2830" w:type="dxa"/>
          </w:tcPr>
          <w:p w14:paraId="31AC60B1" w14:textId="4DE9A1DA" w:rsidR="00133428" w:rsidRPr="00DC76FA" w:rsidRDefault="00AD2D51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inbox, allBookings, registeredDrivers, BASE_FARE, RATE_PER_KM, RATE_PER_KG </w:t>
            </w:r>
          </w:p>
        </w:tc>
        <w:tc>
          <w:tcPr>
            <w:tcW w:w="4906" w:type="dxa"/>
          </w:tcPr>
          <w:p w14:paraId="3D06211F" w14:textId="5488D3C8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registerDriver(), </w:t>
            </w:r>
            <w:r w:rsidR="00A83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receiveBooking(), assignDriver(), generateFare(), printBookingDetails(), viewAllBookings(), viewInbox(), showDashboard()</w:t>
            </w:r>
          </w:p>
        </w:tc>
      </w:tr>
      <w:tr w:rsidR="00133428" w:rsidRPr="00DC76FA" w14:paraId="1A579312" w14:textId="77777777" w:rsidTr="00133428">
        <w:trPr>
          <w:trHeight w:hRule="exact" w:val="2084"/>
        </w:trPr>
        <w:tc>
          <w:tcPr>
            <w:tcW w:w="3828" w:type="dxa"/>
          </w:tcPr>
          <w:p w14:paraId="16143E68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Customer</w:t>
            </w:r>
          </w:p>
        </w:tc>
        <w:tc>
          <w:tcPr>
            <w:tcW w:w="2830" w:type="dxa"/>
          </w:tcPr>
          <w:p w14:paraId="21AAE85C" w14:textId="14A203E3" w:rsidR="00133428" w:rsidRPr="008C3454" w:rsidRDefault="00AD2D51" w:rsidP="00133428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inbox, myBookings</w:t>
            </w:r>
          </w:p>
        </w:tc>
        <w:tc>
          <w:tcPr>
            <w:tcW w:w="4906" w:type="dxa"/>
          </w:tcPr>
          <w:p w14:paraId="34A0DD53" w14:textId="10D39786" w:rsidR="00133428" w:rsidRPr="00DC76FA" w:rsidRDefault="00A832E2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placeBooking(), checkLocation(), viewBookings(), viewInbox(), showDashboard()</w:t>
            </w:r>
          </w:p>
        </w:tc>
      </w:tr>
      <w:tr w:rsidR="00133428" w:rsidRPr="00DC76FA" w14:paraId="13585970" w14:textId="77777777" w:rsidTr="00133428">
        <w:trPr>
          <w:trHeight w:hRule="exact" w:val="2084"/>
        </w:trPr>
        <w:tc>
          <w:tcPr>
            <w:tcW w:w="3828" w:type="dxa"/>
          </w:tcPr>
          <w:p w14:paraId="2CB1CBD1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Driver</w:t>
            </w:r>
          </w:p>
        </w:tc>
        <w:tc>
          <w:tcPr>
            <w:tcW w:w="2830" w:type="dxa"/>
          </w:tcPr>
          <w:p w14:paraId="3BE4E632" w14:textId="479F51AD" w:rsidR="00133428" w:rsidRPr="00DC76FA" w:rsidRDefault="00AD2D51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isA</w:t>
            </w:r>
            <w:r w:rsidR="0013342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vailable,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inbox, assignedTrips</w:t>
            </w:r>
          </w:p>
        </w:tc>
        <w:tc>
          <w:tcPr>
            <w:tcW w:w="4906" w:type="dxa"/>
          </w:tcPr>
          <w:p w14:paraId="575FDAC3" w14:textId="36E7E4A5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viewAvailableTrips(),</w:t>
            </w:r>
            <w:r w:rsidR="00EE63D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acceptBooking(), startJourney(), markDelivered(), </w:t>
            </w:r>
            <w:r w:rsidR="00A832E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viewInbox(), showDashboard()</w:t>
            </w:r>
          </w:p>
        </w:tc>
      </w:tr>
      <w:tr w:rsidR="00133428" w:rsidRPr="00DC76FA" w14:paraId="29E30412" w14:textId="77777777" w:rsidTr="00133428">
        <w:trPr>
          <w:trHeight w:hRule="exact" w:val="2084"/>
        </w:trPr>
        <w:tc>
          <w:tcPr>
            <w:tcW w:w="3828" w:type="dxa"/>
          </w:tcPr>
          <w:p w14:paraId="3F6BD50F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Vehicle</w:t>
            </w:r>
          </w:p>
          <w:p w14:paraId="26D98335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018B4B2B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57CF6BF7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4B6DB72D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  <w:p w14:paraId="4B19137C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</w:t>
            </w:r>
          </w:p>
          <w:p w14:paraId="1C0D6998" w14:textId="77777777" w:rsidR="00133428" w:rsidRPr="004C078B" w:rsidRDefault="00133428" w:rsidP="00133428">
            <w:pPr>
              <w:rPr>
                <w:rFonts w:ascii="Times New Roman" w:eastAsia="Times New Roman" w:hAnsi="Times New Roman" w:cs="Times New Roman"/>
                <w:sz w:val="36"/>
                <w:szCs w:val="36"/>
                <w:lang w:val="en-US"/>
              </w:rPr>
            </w:pPr>
          </w:p>
          <w:p w14:paraId="4998B520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830" w:type="dxa"/>
          </w:tcPr>
          <w:p w14:paraId="02695C5A" w14:textId="77777777" w:rsidR="00133428" w:rsidRPr="00DC76FA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vehicleId,driverName, totalDistanceTravelled, vehicleModel, tripId, isOnTrip</w:t>
            </w:r>
          </w:p>
        </w:tc>
        <w:tc>
          <w:tcPr>
            <w:tcW w:w="4906" w:type="dxa"/>
          </w:tcPr>
          <w:p w14:paraId="1F08A65D" w14:textId="4203B3B3" w:rsidR="00133428" w:rsidRPr="00DC76FA" w:rsidRDefault="00EE63DD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canCarry(), startTrip(), completeTrip(), toString()</w:t>
            </w:r>
          </w:p>
        </w:tc>
      </w:tr>
      <w:tr w:rsidR="00133428" w:rsidRPr="00DC76FA" w14:paraId="27C49344" w14:textId="77777777" w:rsidTr="00133428">
        <w:trPr>
          <w:trHeight w:hRule="exact" w:val="2084"/>
        </w:trPr>
        <w:tc>
          <w:tcPr>
            <w:tcW w:w="3828" w:type="dxa"/>
          </w:tcPr>
          <w:p w14:paraId="051FFF8F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 User</w:t>
            </w:r>
          </w:p>
        </w:tc>
        <w:tc>
          <w:tcPr>
            <w:tcW w:w="2830" w:type="dxa"/>
          </w:tcPr>
          <w:p w14:paraId="379BBC55" w14:textId="77777777" w:rsidR="00133428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name,userId,password</w:t>
            </w:r>
          </w:p>
        </w:tc>
        <w:tc>
          <w:tcPr>
            <w:tcW w:w="4906" w:type="dxa"/>
          </w:tcPr>
          <w:p w14:paraId="6C94E93C" w14:textId="366BE4C5" w:rsidR="00133428" w:rsidRDefault="00133428" w:rsidP="00133428">
            <w:pPr>
              <w:tabs>
                <w:tab w:val="center" w:pos="2225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login(), getName(), getUserId(), showDashboard()</w:t>
            </w:r>
          </w:p>
        </w:tc>
      </w:tr>
      <w:tr w:rsidR="00133428" w:rsidRPr="00DC76FA" w14:paraId="28CE066A" w14:textId="77777777" w:rsidTr="00133428">
        <w:trPr>
          <w:trHeight w:hRule="exact" w:val="2084"/>
        </w:trPr>
        <w:tc>
          <w:tcPr>
            <w:tcW w:w="3828" w:type="dxa"/>
          </w:tcPr>
          <w:p w14:paraId="3B5263E8" w14:textId="65364DF1" w:rsidR="00133428" w:rsidRDefault="00133428" w:rsidP="0013342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lastRenderedPageBreak/>
              <w:t>BookingRecord</w:t>
            </w:r>
          </w:p>
        </w:tc>
        <w:tc>
          <w:tcPr>
            <w:tcW w:w="2830" w:type="dxa"/>
          </w:tcPr>
          <w:p w14:paraId="62CF8AB4" w14:textId="272A148C" w:rsidR="00133428" w:rsidRDefault="00133428" w:rsidP="0013342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bookingId, customerId, weightkg, pickupLocation, destination, status,  assignedDriverId, fareAmount</w:t>
            </w:r>
          </w:p>
        </w:tc>
        <w:tc>
          <w:tcPr>
            <w:tcW w:w="4906" w:type="dxa"/>
          </w:tcPr>
          <w:p w14:paraId="4F0909E9" w14:textId="3C137C04" w:rsidR="00133428" w:rsidRDefault="00133428" w:rsidP="00133428">
            <w:pPr>
              <w:tabs>
                <w:tab w:val="center" w:pos="2225"/>
              </w:tabs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getStatus(), toString()</w:t>
            </w:r>
          </w:p>
        </w:tc>
      </w:tr>
    </w:tbl>
    <w:p w14:paraId="55ADF490" w14:textId="544037A4" w:rsidR="00F60D41" w:rsidRPr="00F60D41" w:rsidRDefault="00F60D41" w:rsidP="00133428">
      <w:pPr>
        <w:tabs>
          <w:tab w:val="left" w:pos="2848"/>
        </w:tabs>
      </w:pPr>
    </w:p>
    <w:p w14:paraId="766FA1B8" w14:textId="77777777" w:rsidR="00DC76FA" w:rsidRPr="00DC76FA" w:rsidRDefault="00DC76FA" w:rsidP="008A7E39">
      <w:pPr>
        <w:tabs>
          <w:tab w:val="left" w:pos="2848"/>
        </w:tabs>
      </w:pPr>
    </w:p>
    <w:sectPr w:rsidR="00DC76FA" w:rsidRPr="00DC7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17"/>
    <w:rsid w:val="00014233"/>
    <w:rsid w:val="00017173"/>
    <w:rsid w:val="000668D0"/>
    <w:rsid w:val="00075C66"/>
    <w:rsid w:val="000825DA"/>
    <w:rsid w:val="00092D10"/>
    <w:rsid w:val="00093046"/>
    <w:rsid w:val="000D0636"/>
    <w:rsid w:val="000F76A6"/>
    <w:rsid w:val="000F76E7"/>
    <w:rsid w:val="00112547"/>
    <w:rsid w:val="00133428"/>
    <w:rsid w:val="00187D96"/>
    <w:rsid w:val="001D7822"/>
    <w:rsid w:val="001E5C1A"/>
    <w:rsid w:val="001F0F17"/>
    <w:rsid w:val="002204EE"/>
    <w:rsid w:val="00293508"/>
    <w:rsid w:val="00354DCB"/>
    <w:rsid w:val="003924E6"/>
    <w:rsid w:val="003A5413"/>
    <w:rsid w:val="003B54D4"/>
    <w:rsid w:val="003C334B"/>
    <w:rsid w:val="003F2071"/>
    <w:rsid w:val="00491CEE"/>
    <w:rsid w:val="004A34E7"/>
    <w:rsid w:val="004A6A44"/>
    <w:rsid w:val="004C078B"/>
    <w:rsid w:val="00512D28"/>
    <w:rsid w:val="00582AEC"/>
    <w:rsid w:val="005B24CE"/>
    <w:rsid w:val="006B0038"/>
    <w:rsid w:val="007273A4"/>
    <w:rsid w:val="00727B04"/>
    <w:rsid w:val="00757AD4"/>
    <w:rsid w:val="0077586C"/>
    <w:rsid w:val="00775DCB"/>
    <w:rsid w:val="007A0D22"/>
    <w:rsid w:val="007E1B12"/>
    <w:rsid w:val="007F2CAC"/>
    <w:rsid w:val="007F517E"/>
    <w:rsid w:val="007F7966"/>
    <w:rsid w:val="007F7B62"/>
    <w:rsid w:val="00825B17"/>
    <w:rsid w:val="00832494"/>
    <w:rsid w:val="0085057E"/>
    <w:rsid w:val="00881463"/>
    <w:rsid w:val="00887942"/>
    <w:rsid w:val="00890D5D"/>
    <w:rsid w:val="0089374A"/>
    <w:rsid w:val="008A6126"/>
    <w:rsid w:val="008A7E39"/>
    <w:rsid w:val="008C3454"/>
    <w:rsid w:val="00934351"/>
    <w:rsid w:val="00995EB9"/>
    <w:rsid w:val="009E309B"/>
    <w:rsid w:val="00A33A5A"/>
    <w:rsid w:val="00A53049"/>
    <w:rsid w:val="00A619AA"/>
    <w:rsid w:val="00A832E2"/>
    <w:rsid w:val="00AD2D51"/>
    <w:rsid w:val="00B75D2C"/>
    <w:rsid w:val="00BB2279"/>
    <w:rsid w:val="00BF3F53"/>
    <w:rsid w:val="00C12745"/>
    <w:rsid w:val="00C34EB5"/>
    <w:rsid w:val="00C56048"/>
    <w:rsid w:val="00C97186"/>
    <w:rsid w:val="00CE71BB"/>
    <w:rsid w:val="00D42465"/>
    <w:rsid w:val="00D75AF2"/>
    <w:rsid w:val="00D81C96"/>
    <w:rsid w:val="00DC76FA"/>
    <w:rsid w:val="00E0659B"/>
    <w:rsid w:val="00E1719F"/>
    <w:rsid w:val="00E33279"/>
    <w:rsid w:val="00E97421"/>
    <w:rsid w:val="00ED65CB"/>
    <w:rsid w:val="00EE63DD"/>
    <w:rsid w:val="00F01FFA"/>
    <w:rsid w:val="00F60D41"/>
    <w:rsid w:val="00F8010F"/>
    <w:rsid w:val="00F9211A"/>
    <w:rsid w:val="00FB099A"/>
    <w:rsid w:val="00FD7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0C3B8"/>
  <w15:chartTrackingRefBased/>
  <w15:docId w15:val="{525936CC-ADE0-4CE4-86B8-3B8BE4FD6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FA"/>
  </w:style>
  <w:style w:type="paragraph" w:styleId="Heading1">
    <w:name w:val="heading 1"/>
    <w:basedOn w:val="Normal"/>
    <w:next w:val="Normal"/>
    <w:link w:val="Heading1Char"/>
    <w:uiPriority w:val="9"/>
    <w:qFormat/>
    <w:rsid w:val="00825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12F9C-11AC-424D-8BBA-E1F3CA45A3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382</Words>
  <Characters>2182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Sunitha E V</dc:creator>
  <cp:keywords/>
  <dc:description/>
  <cp:lastModifiedBy>SARVESH SUDHEER-[AM.SC.U4CSE25247]</cp:lastModifiedBy>
  <cp:revision>3</cp:revision>
  <dcterms:created xsi:type="dcterms:W3CDTF">2026-05-04T16:58:00Z</dcterms:created>
  <dcterms:modified xsi:type="dcterms:W3CDTF">2026-05-05T17:47:00Z</dcterms:modified>
</cp:coreProperties>
</file>