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From: support@paypaI-security.com</w:t>
      </w:r>
    </w:p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To: customer@example.com</w:t>
      </w:r>
    </w:p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Subject: Urgent - Verify Your Account Immediately</w:t>
      </w:r>
    </w:p>
    <w:p w:rsidR="00D10166" w:rsidRPr="006B230E" w:rsidRDefault="00D10166" w:rsidP="00D10166">
      <w:pPr>
        <w:rPr>
          <w:sz w:val="36"/>
          <w:szCs w:val="36"/>
        </w:rPr>
      </w:pPr>
    </w:p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Dear Customer,</w:t>
      </w:r>
    </w:p>
    <w:p w:rsidR="00D10166" w:rsidRPr="006B230E" w:rsidRDefault="00D10166" w:rsidP="00D10166">
      <w:pPr>
        <w:rPr>
          <w:sz w:val="36"/>
          <w:szCs w:val="36"/>
        </w:rPr>
      </w:pPr>
    </w:p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We have detected unusual activity on your account. To prevent suspension of your account, you must verify your information within 24 hours.</w:t>
      </w:r>
    </w:p>
    <w:p w:rsidR="00D10166" w:rsidRPr="006B230E" w:rsidRDefault="00D10166" w:rsidP="00D10166">
      <w:pPr>
        <w:rPr>
          <w:sz w:val="36"/>
          <w:szCs w:val="36"/>
        </w:rPr>
      </w:pPr>
    </w:p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Please click the link below and log in:</w:t>
      </w:r>
    </w:p>
    <w:p w:rsidR="00D10166" w:rsidRPr="006B230E" w:rsidRDefault="00D10166" w:rsidP="00D10166">
      <w:pPr>
        <w:rPr>
          <w:sz w:val="36"/>
          <w:szCs w:val="36"/>
        </w:rPr>
      </w:pPr>
    </w:p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http://paypal-secure-login.xyz</w:t>
      </w:r>
    </w:p>
    <w:p w:rsidR="00D10166" w:rsidRPr="006B230E" w:rsidRDefault="00D10166" w:rsidP="00D10166">
      <w:pPr>
        <w:rPr>
          <w:sz w:val="36"/>
          <w:szCs w:val="36"/>
        </w:rPr>
      </w:pPr>
      <w:bookmarkStart w:id="0" w:name="_GoBack"/>
      <w:bookmarkEnd w:id="0"/>
    </w:p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Failure to verify your account may result in permanent account closure.</w:t>
      </w:r>
    </w:p>
    <w:p w:rsidR="00D10166" w:rsidRPr="006B230E" w:rsidRDefault="00D10166" w:rsidP="00D10166">
      <w:pPr>
        <w:rPr>
          <w:sz w:val="36"/>
          <w:szCs w:val="36"/>
        </w:rPr>
      </w:pPr>
    </w:p>
    <w:p w:rsidR="00D10166" w:rsidRPr="006B230E" w:rsidRDefault="00D10166" w:rsidP="00D10166">
      <w:pPr>
        <w:rPr>
          <w:sz w:val="36"/>
          <w:szCs w:val="36"/>
        </w:rPr>
      </w:pPr>
      <w:r w:rsidRPr="006B230E">
        <w:rPr>
          <w:sz w:val="36"/>
          <w:szCs w:val="36"/>
        </w:rPr>
        <w:t>Thank you,</w:t>
      </w:r>
    </w:p>
    <w:p w:rsidR="00D10166" w:rsidRPr="006B230E" w:rsidRDefault="00D10166" w:rsidP="00D10166">
      <w:pPr>
        <w:rPr>
          <w:sz w:val="36"/>
          <w:szCs w:val="36"/>
        </w:rPr>
      </w:pPr>
    </w:p>
    <w:p w:rsidR="00B152F3" w:rsidRPr="006B230E" w:rsidRDefault="00D10166" w:rsidP="00D10166">
      <w:pPr>
        <w:spacing w:line="360" w:lineRule="auto"/>
        <w:rPr>
          <w:sz w:val="36"/>
          <w:szCs w:val="36"/>
        </w:rPr>
      </w:pPr>
      <w:r w:rsidRPr="006B230E">
        <w:rPr>
          <w:sz w:val="36"/>
          <w:szCs w:val="36"/>
        </w:rPr>
        <w:t>PayPal Security Team</w:t>
      </w:r>
    </w:p>
    <w:sectPr w:rsidR="00B152F3" w:rsidRPr="006B2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166"/>
    <w:rsid w:val="0062349F"/>
    <w:rsid w:val="006B230E"/>
    <w:rsid w:val="00B152F3"/>
    <w:rsid w:val="00D1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 w:line="276" w:lineRule="auto"/>
        <w:ind w:left="-8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 w:line="276" w:lineRule="auto"/>
        <w:ind w:left="-8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SHANKAR</dc:creator>
  <cp:lastModifiedBy>SHANKAR</cp:lastModifiedBy>
  <cp:revision>2</cp:revision>
  <dcterms:created xsi:type="dcterms:W3CDTF">2026-06-01T05:59:00Z</dcterms:created>
  <dcterms:modified xsi:type="dcterms:W3CDTF">2026-06-01T06:07:00Z</dcterms:modified>
</cp:coreProperties>
</file>