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7E4B" w14:textId="77777777" w:rsidR="008308DF" w:rsidRDefault="008308DF" w:rsidP="008308DF">
      <w:pPr>
        <w:rPr>
          <w:sz w:val="44"/>
          <w:szCs w:val="44"/>
        </w:rPr>
      </w:pPr>
      <w:r>
        <w:rPr>
          <w:sz w:val="40"/>
          <w:szCs w:val="40"/>
        </w:rPr>
        <w:t xml:space="preserve">Tarefa: </w:t>
      </w:r>
      <w:r w:rsidR="00063BFA" w:rsidRPr="00C7420A">
        <w:rPr>
          <w:sz w:val="40"/>
          <w:szCs w:val="40"/>
        </w:rPr>
        <w:t>BRIEFING 14/04/2023</w:t>
      </w:r>
      <w:r w:rsidR="00C7420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– </w:t>
      </w:r>
      <w:r w:rsidRPr="008308DF">
        <w:rPr>
          <w:sz w:val="44"/>
          <w:szCs w:val="44"/>
        </w:rPr>
        <w:t>Prof. José Carlos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Cruqui</w:t>
      </w:r>
      <w:proofErr w:type="spellEnd"/>
    </w:p>
    <w:p w14:paraId="0F54D55F" w14:textId="77777777" w:rsidR="008308DF" w:rsidRPr="00C7420A" w:rsidRDefault="008308DF" w:rsidP="008308DF">
      <w:pPr>
        <w:rPr>
          <w:sz w:val="32"/>
          <w:szCs w:val="32"/>
        </w:rPr>
      </w:pPr>
    </w:p>
    <w:p w14:paraId="448A53FC" w14:textId="77777777" w:rsidR="002A3454" w:rsidRPr="00C7420A" w:rsidRDefault="008308DF">
      <w:pPr>
        <w:rPr>
          <w:sz w:val="40"/>
          <w:szCs w:val="40"/>
        </w:rPr>
      </w:pPr>
      <w:r>
        <w:rPr>
          <w:sz w:val="40"/>
          <w:szCs w:val="40"/>
        </w:rPr>
        <w:t>Entrevistado:</w:t>
      </w:r>
      <w:r w:rsidRPr="008308DF">
        <w:rPr>
          <w:sz w:val="44"/>
          <w:szCs w:val="44"/>
        </w:rPr>
        <w:t xml:space="preserve"> </w:t>
      </w:r>
      <w:r w:rsidRPr="008308DF">
        <w:rPr>
          <w:rStyle w:val="ui-provider"/>
          <w:sz w:val="44"/>
          <w:szCs w:val="44"/>
        </w:rPr>
        <w:t>MARCIO RODRIGUES TEODORO</w:t>
      </w:r>
    </w:p>
    <w:p w14:paraId="09C4C66A" w14:textId="77777777" w:rsidR="008308DF" w:rsidRDefault="008308DF">
      <w:pPr>
        <w:rPr>
          <w:sz w:val="32"/>
          <w:szCs w:val="32"/>
        </w:rPr>
      </w:pPr>
      <w:r>
        <w:rPr>
          <w:sz w:val="32"/>
          <w:szCs w:val="32"/>
        </w:rPr>
        <w:t xml:space="preserve">Entrevistador: Paulo </w:t>
      </w:r>
      <w:proofErr w:type="spellStart"/>
      <w:r>
        <w:rPr>
          <w:sz w:val="32"/>
          <w:szCs w:val="32"/>
        </w:rPr>
        <w:t>Elí</w:t>
      </w:r>
      <w:proofErr w:type="spellEnd"/>
      <w:r>
        <w:rPr>
          <w:sz w:val="32"/>
          <w:szCs w:val="32"/>
        </w:rPr>
        <w:t xml:space="preserve"> Bill</w:t>
      </w:r>
    </w:p>
    <w:p w14:paraId="5CFC7825" w14:textId="77777777" w:rsidR="00063BFA" w:rsidRDefault="00063BFA"/>
    <w:p w14:paraId="5C9A00A7" w14:textId="77777777" w:rsidR="008308DF" w:rsidRDefault="008308DF"/>
    <w:p w14:paraId="1B17DF03" w14:textId="77777777" w:rsidR="00063BFA" w:rsidRPr="00C7420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>1 - Qual é o nome da empresa / negócio? Se já possui site, qual o endereço?</w:t>
      </w:r>
    </w:p>
    <w:p w14:paraId="7DD32F7B" w14:textId="77777777" w:rsidR="00063BFA" w:rsidRPr="00C7420A" w:rsidRDefault="00C7420A" w:rsidP="008308DF">
      <w:pPr>
        <w:ind w:firstLine="708"/>
        <w:rPr>
          <w:b/>
          <w:sz w:val="24"/>
          <w:szCs w:val="24"/>
        </w:rPr>
      </w:pPr>
      <w:r w:rsidRPr="00382E3F">
        <w:rPr>
          <w:sz w:val="24"/>
          <w:szCs w:val="24"/>
        </w:rPr>
        <w:t>R:</w:t>
      </w:r>
      <w:r w:rsidRPr="00C7420A">
        <w:rPr>
          <w:b/>
          <w:sz w:val="24"/>
          <w:szCs w:val="24"/>
        </w:rPr>
        <w:t xml:space="preserve"> Vidraçaria Portão. Não possui site ainda. O endereço é Rua Calixto </w:t>
      </w:r>
      <w:proofErr w:type="spellStart"/>
      <w:r w:rsidRPr="00C7420A">
        <w:rPr>
          <w:b/>
          <w:sz w:val="24"/>
          <w:szCs w:val="24"/>
        </w:rPr>
        <w:t>Razolini</w:t>
      </w:r>
      <w:proofErr w:type="spellEnd"/>
      <w:r w:rsidRPr="00C7420A">
        <w:rPr>
          <w:b/>
          <w:sz w:val="24"/>
          <w:szCs w:val="24"/>
        </w:rPr>
        <w:t xml:space="preserve">, 220 - Portão </w:t>
      </w:r>
    </w:p>
    <w:p w14:paraId="29D18722" w14:textId="77777777" w:rsidR="00063BFA" w:rsidRDefault="00063BFA">
      <w:pPr>
        <w:rPr>
          <w:sz w:val="24"/>
          <w:szCs w:val="24"/>
        </w:rPr>
      </w:pPr>
    </w:p>
    <w:p w14:paraId="6639EA28" w14:textId="77777777" w:rsidR="008308DF" w:rsidRPr="00C7420A" w:rsidRDefault="008308DF">
      <w:pPr>
        <w:rPr>
          <w:sz w:val="24"/>
          <w:szCs w:val="24"/>
        </w:rPr>
      </w:pPr>
    </w:p>
    <w:p w14:paraId="56D8F352" w14:textId="77777777" w:rsidR="00063BFA" w:rsidRPr="00C7420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>2 – Qual é o setor de atuação e as características da sua empresa / negócio? Lembre-se de informar o diferencial e o público-alvo.</w:t>
      </w:r>
    </w:p>
    <w:p w14:paraId="5BFB751E" w14:textId="77777777" w:rsidR="00063BFA" w:rsidRPr="00C7420A" w:rsidRDefault="00C7420A" w:rsidP="008308DF">
      <w:pPr>
        <w:ind w:left="708"/>
        <w:rPr>
          <w:b/>
          <w:sz w:val="24"/>
          <w:szCs w:val="24"/>
        </w:rPr>
      </w:pPr>
      <w:r w:rsidRPr="00382E3F">
        <w:rPr>
          <w:sz w:val="24"/>
          <w:szCs w:val="24"/>
        </w:rPr>
        <w:t>R:</w:t>
      </w:r>
      <w:r w:rsidRPr="00C7420A">
        <w:rPr>
          <w:b/>
          <w:sz w:val="24"/>
          <w:szCs w:val="24"/>
        </w:rPr>
        <w:t xml:space="preserve"> </w:t>
      </w:r>
      <w:r w:rsidR="00346E6E">
        <w:rPr>
          <w:b/>
          <w:sz w:val="24"/>
          <w:szCs w:val="24"/>
        </w:rPr>
        <w:t>Setor de vidraçaria; v</w:t>
      </w:r>
      <w:r w:rsidRPr="00C7420A">
        <w:rPr>
          <w:b/>
          <w:sz w:val="24"/>
          <w:szCs w:val="24"/>
        </w:rPr>
        <w:t>enda e montagem de vidros para portas, janelas, boxes para banheiro e outras utilizações.</w:t>
      </w:r>
    </w:p>
    <w:p w14:paraId="58C8E20E" w14:textId="77777777" w:rsidR="00063BFA" w:rsidRPr="00C7420A" w:rsidRDefault="00873971" w:rsidP="008308DF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Custo</w:t>
      </w:r>
      <w:r w:rsidR="00346E6E">
        <w:rPr>
          <w:b/>
          <w:sz w:val="24"/>
          <w:szCs w:val="24"/>
        </w:rPr>
        <w:t>/benefício, boa localização e alta qualidade dos produtos.</w:t>
      </w:r>
      <w:r w:rsidR="006D09D5">
        <w:rPr>
          <w:b/>
          <w:sz w:val="24"/>
          <w:szCs w:val="24"/>
        </w:rPr>
        <w:t xml:space="preserve"> Orçamento prévio no próprio site.</w:t>
      </w:r>
    </w:p>
    <w:p w14:paraId="2D950AFA" w14:textId="77777777" w:rsidR="00C7420A" w:rsidRDefault="00346E6E" w:rsidP="008308D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Construtoras e clientes independentes na região de Curitiba.</w:t>
      </w:r>
    </w:p>
    <w:p w14:paraId="49D2F522" w14:textId="77777777" w:rsidR="00346E6E" w:rsidRDefault="00346E6E">
      <w:pPr>
        <w:rPr>
          <w:b/>
          <w:sz w:val="24"/>
          <w:szCs w:val="24"/>
        </w:rPr>
      </w:pPr>
    </w:p>
    <w:p w14:paraId="3D12EACD" w14:textId="77777777" w:rsidR="008308DF" w:rsidRPr="00C7420A" w:rsidRDefault="008308DF">
      <w:pPr>
        <w:rPr>
          <w:b/>
          <w:sz w:val="24"/>
          <w:szCs w:val="24"/>
        </w:rPr>
      </w:pPr>
    </w:p>
    <w:p w14:paraId="19C67EF6" w14:textId="77777777" w:rsidR="00063BFA" w:rsidRPr="00C7420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>3 – Qual o objetivo do site?</w:t>
      </w:r>
    </w:p>
    <w:p w14:paraId="6F015797" w14:textId="77777777" w:rsidR="00C7420A" w:rsidRPr="00C7420A" w:rsidRDefault="005B2BDB" w:rsidP="008308DF">
      <w:pPr>
        <w:ind w:firstLine="708"/>
        <w:rPr>
          <w:b/>
          <w:sz w:val="24"/>
          <w:szCs w:val="24"/>
        </w:rPr>
      </w:pPr>
      <w:r w:rsidRPr="00382E3F">
        <w:rPr>
          <w:sz w:val="24"/>
          <w:szCs w:val="24"/>
        </w:rPr>
        <w:t>R:</w:t>
      </w:r>
      <w:r>
        <w:rPr>
          <w:b/>
          <w:sz w:val="24"/>
          <w:szCs w:val="24"/>
        </w:rPr>
        <w:t xml:space="preserve"> </w:t>
      </w:r>
      <w:r w:rsidR="00346E6E">
        <w:rPr>
          <w:b/>
          <w:sz w:val="24"/>
          <w:szCs w:val="24"/>
        </w:rPr>
        <w:t>Alcançar um público mais abrangente.</w:t>
      </w:r>
    </w:p>
    <w:p w14:paraId="218A2CD9" w14:textId="77777777" w:rsidR="00063BFA" w:rsidRDefault="00063BFA">
      <w:pPr>
        <w:pBdr>
          <w:bottom w:val="single" w:sz="6" w:space="1" w:color="auto"/>
        </w:pBdr>
        <w:rPr>
          <w:sz w:val="24"/>
          <w:szCs w:val="24"/>
        </w:rPr>
      </w:pPr>
    </w:p>
    <w:p w14:paraId="4CE75760" w14:textId="77777777" w:rsidR="008308DF" w:rsidRPr="00C7420A" w:rsidRDefault="008308DF">
      <w:pPr>
        <w:pBdr>
          <w:bottom w:val="single" w:sz="6" w:space="1" w:color="auto"/>
        </w:pBdr>
        <w:rPr>
          <w:sz w:val="24"/>
          <w:szCs w:val="24"/>
        </w:rPr>
      </w:pPr>
    </w:p>
    <w:p w14:paraId="620FCFD8" w14:textId="77777777" w:rsidR="00063BFA" w:rsidRDefault="00063BFA">
      <w:pPr>
        <w:rPr>
          <w:sz w:val="24"/>
          <w:szCs w:val="24"/>
        </w:rPr>
      </w:pPr>
    </w:p>
    <w:p w14:paraId="13A586BC" w14:textId="77777777" w:rsidR="008308DF" w:rsidRPr="00C7420A" w:rsidRDefault="008308DF">
      <w:pPr>
        <w:rPr>
          <w:sz w:val="24"/>
          <w:szCs w:val="24"/>
        </w:rPr>
      </w:pPr>
    </w:p>
    <w:p w14:paraId="502E980A" w14:textId="77777777" w:rsidR="00063BFA" w:rsidRPr="008308DF" w:rsidRDefault="00063BFA">
      <w:pPr>
        <w:rPr>
          <w:b/>
          <w:sz w:val="44"/>
          <w:szCs w:val="44"/>
        </w:rPr>
      </w:pPr>
      <w:r w:rsidRPr="008308DF">
        <w:rPr>
          <w:b/>
          <w:sz w:val="44"/>
          <w:szCs w:val="44"/>
        </w:rPr>
        <w:t>CARACTERÍSTICAS DO DESIGN:</w:t>
      </w:r>
    </w:p>
    <w:p w14:paraId="268B84E3" w14:textId="77777777" w:rsidR="00063BFA" w:rsidRPr="00C7420A" w:rsidRDefault="00063BFA">
      <w:pPr>
        <w:rPr>
          <w:sz w:val="24"/>
          <w:szCs w:val="24"/>
        </w:rPr>
      </w:pPr>
    </w:p>
    <w:p w14:paraId="5175B65B" w14:textId="77777777" w:rsidR="00063BF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 xml:space="preserve">4 – Qual a aparência da identidade visual (design) esperada? </w:t>
      </w:r>
    </w:p>
    <w:p w14:paraId="2BE19C3F" w14:textId="77777777" w:rsidR="00C7420A" w:rsidRPr="00C7420A" w:rsidRDefault="00C7420A">
      <w:pPr>
        <w:rPr>
          <w:sz w:val="24"/>
          <w:szCs w:val="24"/>
        </w:rPr>
      </w:pPr>
    </w:p>
    <w:p w14:paraId="0933F8E7" w14:textId="77777777" w:rsidR="00063BFA" w:rsidRPr="005B2BDB" w:rsidRDefault="00063BFA" w:rsidP="008308DF">
      <w:pPr>
        <w:ind w:firstLine="708"/>
        <w:rPr>
          <w:b/>
          <w:sz w:val="24"/>
          <w:szCs w:val="24"/>
        </w:rPr>
      </w:pPr>
      <w:proofErr w:type="gramStart"/>
      <w:r w:rsidRPr="005B2BDB">
        <w:rPr>
          <w:b/>
          <w:sz w:val="24"/>
          <w:szCs w:val="24"/>
        </w:rPr>
        <w:t xml:space="preserve">(  </w:t>
      </w:r>
      <w:r w:rsidR="00D86526" w:rsidRPr="005B2BDB">
        <w:rPr>
          <w:b/>
          <w:sz w:val="24"/>
          <w:szCs w:val="24"/>
        </w:rPr>
        <w:t>X</w:t>
      </w:r>
      <w:proofErr w:type="gramEnd"/>
      <w:r w:rsidR="00346E6E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 xml:space="preserve"> ) Tradicional </w:t>
      </w:r>
      <w:r w:rsidRPr="005B2BDB">
        <w:rPr>
          <w:b/>
          <w:sz w:val="24"/>
          <w:szCs w:val="24"/>
        </w:rPr>
        <w:tab/>
        <w:t>(    ) High-tech</w:t>
      </w:r>
      <w:r w:rsidRPr="005B2BDB">
        <w:rPr>
          <w:b/>
          <w:sz w:val="24"/>
          <w:szCs w:val="24"/>
        </w:rPr>
        <w:tab/>
      </w:r>
      <w:r w:rsidRPr="005B2BDB">
        <w:rPr>
          <w:b/>
          <w:sz w:val="24"/>
          <w:szCs w:val="24"/>
        </w:rPr>
        <w:tab/>
        <w:t xml:space="preserve">(  </w:t>
      </w:r>
      <w:r w:rsidR="00D86526" w:rsidRPr="005B2BDB">
        <w:rPr>
          <w:b/>
          <w:sz w:val="24"/>
          <w:szCs w:val="24"/>
        </w:rPr>
        <w:t xml:space="preserve"> X</w:t>
      </w:r>
      <w:r w:rsidRPr="005B2BDB">
        <w:rPr>
          <w:b/>
          <w:sz w:val="24"/>
          <w:szCs w:val="24"/>
        </w:rPr>
        <w:t xml:space="preserve">   ) Artístico</w:t>
      </w:r>
      <w:r w:rsidRPr="005B2BDB">
        <w:rPr>
          <w:b/>
          <w:sz w:val="24"/>
          <w:szCs w:val="24"/>
        </w:rPr>
        <w:tab/>
        <w:t>(     ) Clean</w:t>
      </w:r>
      <w:r w:rsidRPr="005B2BDB">
        <w:rPr>
          <w:b/>
          <w:sz w:val="24"/>
          <w:szCs w:val="24"/>
        </w:rPr>
        <w:tab/>
      </w:r>
      <w:r w:rsidRPr="005B2BDB">
        <w:rPr>
          <w:b/>
          <w:sz w:val="24"/>
          <w:szCs w:val="24"/>
        </w:rPr>
        <w:tab/>
      </w:r>
    </w:p>
    <w:p w14:paraId="29E06B7E" w14:textId="18139BDF" w:rsidR="00063BFA" w:rsidRPr="005B2BDB" w:rsidRDefault="00063BFA" w:rsidP="008308DF">
      <w:pPr>
        <w:ind w:firstLine="708"/>
        <w:rPr>
          <w:b/>
          <w:sz w:val="24"/>
          <w:szCs w:val="24"/>
        </w:rPr>
      </w:pPr>
      <w:proofErr w:type="gramStart"/>
      <w:r w:rsidRPr="005B2BDB">
        <w:rPr>
          <w:b/>
          <w:sz w:val="24"/>
          <w:szCs w:val="24"/>
        </w:rPr>
        <w:t xml:space="preserve">(  </w:t>
      </w:r>
      <w:proofErr w:type="gramEnd"/>
      <w:r w:rsidRPr="005B2BDB">
        <w:rPr>
          <w:b/>
          <w:sz w:val="24"/>
          <w:szCs w:val="24"/>
        </w:rPr>
        <w:t xml:space="preserve">   ) – Outro </w:t>
      </w:r>
      <w:r w:rsidR="002910E0" w:rsidRPr="002910E0">
        <w:rPr>
          <w:b/>
          <w:sz w:val="24"/>
          <w:szCs w:val="24"/>
          <w:u w:val="single"/>
        </w:rPr>
        <w:t>Artístico para a página inicial e tradicional para o conteúdo.</w:t>
      </w:r>
    </w:p>
    <w:p w14:paraId="218895BF" w14:textId="77777777" w:rsidR="008308DF" w:rsidRPr="00C7420A" w:rsidRDefault="008308DF">
      <w:pPr>
        <w:rPr>
          <w:sz w:val="24"/>
          <w:szCs w:val="24"/>
        </w:rPr>
      </w:pPr>
    </w:p>
    <w:p w14:paraId="0FE5731E" w14:textId="77777777" w:rsidR="00063BFA" w:rsidRPr="00C7420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>5 – Liste alguns sites que poderiam servir de referência para o que deseja.</w:t>
      </w:r>
    </w:p>
    <w:p w14:paraId="233E7A4F" w14:textId="12950ACD" w:rsidR="002910E0" w:rsidRDefault="00D86526" w:rsidP="008308DF">
      <w:pPr>
        <w:ind w:firstLine="708"/>
        <w:rPr>
          <w:b/>
          <w:sz w:val="24"/>
          <w:szCs w:val="24"/>
        </w:rPr>
      </w:pPr>
      <w:r w:rsidRPr="00D86526">
        <w:rPr>
          <w:b/>
          <w:sz w:val="24"/>
          <w:szCs w:val="24"/>
        </w:rPr>
        <w:t xml:space="preserve">R: </w:t>
      </w:r>
      <w:r w:rsidR="002910E0" w:rsidRPr="00D86526">
        <w:rPr>
          <w:b/>
          <w:sz w:val="24"/>
          <w:szCs w:val="24"/>
        </w:rPr>
        <w:t>Vidraçaria Simone no Bairro do Portão/</w:t>
      </w:r>
      <w:proofErr w:type="spellStart"/>
      <w:r w:rsidR="002910E0" w:rsidRPr="00D86526">
        <w:rPr>
          <w:b/>
          <w:sz w:val="24"/>
          <w:szCs w:val="24"/>
        </w:rPr>
        <w:t>Ctba</w:t>
      </w:r>
      <w:proofErr w:type="spellEnd"/>
      <w:r w:rsidR="002910E0">
        <w:rPr>
          <w:b/>
          <w:sz w:val="24"/>
          <w:szCs w:val="24"/>
        </w:rPr>
        <w:t>;</w:t>
      </w:r>
    </w:p>
    <w:p w14:paraId="6ABEAED3" w14:textId="012EB5BB" w:rsidR="002910E0" w:rsidRDefault="005875C4" w:rsidP="008308D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Vidreira 1960 – Portugal</w:t>
      </w:r>
      <w:r w:rsidR="002910E0">
        <w:rPr>
          <w:b/>
          <w:sz w:val="24"/>
          <w:szCs w:val="24"/>
        </w:rPr>
        <w:t>;</w:t>
      </w:r>
    </w:p>
    <w:p w14:paraId="707DF83F" w14:textId="77FE6C52" w:rsidR="00063BFA" w:rsidRDefault="005875C4" w:rsidP="008308D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Vidraçaria São Paulo – Araras/SP</w:t>
      </w:r>
      <w:r w:rsidR="002910E0">
        <w:rPr>
          <w:b/>
          <w:sz w:val="24"/>
          <w:szCs w:val="24"/>
        </w:rPr>
        <w:t>.</w:t>
      </w:r>
    </w:p>
    <w:p w14:paraId="2BA98B7D" w14:textId="77777777" w:rsidR="005B2BDB" w:rsidRDefault="005B2BDB">
      <w:pPr>
        <w:rPr>
          <w:sz w:val="24"/>
          <w:szCs w:val="24"/>
        </w:rPr>
      </w:pPr>
    </w:p>
    <w:p w14:paraId="225904F7" w14:textId="77777777" w:rsidR="008308DF" w:rsidRPr="00C7420A" w:rsidRDefault="008308DF">
      <w:pPr>
        <w:rPr>
          <w:sz w:val="24"/>
          <w:szCs w:val="24"/>
        </w:rPr>
      </w:pPr>
    </w:p>
    <w:p w14:paraId="4C20474E" w14:textId="77777777" w:rsidR="00063BFA" w:rsidRDefault="00063BFA">
      <w:pPr>
        <w:rPr>
          <w:sz w:val="24"/>
          <w:szCs w:val="24"/>
        </w:rPr>
      </w:pPr>
      <w:r w:rsidRPr="00C7420A">
        <w:rPr>
          <w:sz w:val="24"/>
          <w:szCs w:val="24"/>
        </w:rPr>
        <w:t xml:space="preserve">6 – Quais as cores, o logotipo e a tipografia? </w:t>
      </w:r>
      <w:r w:rsidR="00C7420A" w:rsidRPr="00C7420A">
        <w:rPr>
          <w:sz w:val="24"/>
          <w:szCs w:val="24"/>
        </w:rPr>
        <w:t>(pelo menos da página inicial)</w:t>
      </w:r>
    </w:p>
    <w:p w14:paraId="0D5C516F" w14:textId="291AC08A" w:rsidR="00C7420A" w:rsidRDefault="00D86526" w:rsidP="008308DF">
      <w:pPr>
        <w:ind w:firstLine="708"/>
        <w:rPr>
          <w:b/>
          <w:sz w:val="24"/>
          <w:szCs w:val="24"/>
        </w:rPr>
      </w:pPr>
      <w:r w:rsidRPr="00382E3F">
        <w:rPr>
          <w:sz w:val="24"/>
          <w:szCs w:val="24"/>
        </w:rPr>
        <w:t>R:</w:t>
      </w:r>
      <w:r>
        <w:rPr>
          <w:b/>
          <w:sz w:val="24"/>
          <w:szCs w:val="24"/>
        </w:rPr>
        <w:t xml:space="preserve"> Logotipo já criado, na cor preta.</w:t>
      </w:r>
    </w:p>
    <w:p w14:paraId="33620D34" w14:textId="1DEDBA2F" w:rsidR="002910E0" w:rsidRPr="00D86526" w:rsidRDefault="002910E0" w:rsidP="008308D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Principais cores: azul e verde foscos, bege</w:t>
      </w:r>
      <w:r w:rsidR="00014C36">
        <w:rPr>
          <w:b/>
          <w:sz w:val="24"/>
          <w:szCs w:val="24"/>
        </w:rPr>
        <w:t xml:space="preserve">, laranja escuro </w:t>
      </w:r>
      <w:r>
        <w:rPr>
          <w:b/>
          <w:sz w:val="24"/>
          <w:szCs w:val="24"/>
        </w:rPr>
        <w:t>e preto.</w:t>
      </w:r>
    </w:p>
    <w:p w14:paraId="29ACB77D" w14:textId="047B4CF9" w:rsidR="00C7420A" w:rsidRDefault="002910E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14C36">
        <w:rPr>
          <w:b/>
          <w:sz w:val="24"/>
          <w:szCs w:val="24"/>
        </w:rPr>
        <w:t>Tipografia sofisticada e tradicional.</w:t>
      </w:r>
    </w:p>
    <w:p w14:paraId="6207F7AC" w14:textId="77777777" w:rsidR="008308DF" w:rsidRPr="00D86526" w:rsidRDefault="008308DF">
      <w:pPr>
        <w:rPr>
          <w:b/>
          <w:sz w:val="24"/>
          <w:szCs w:val="24"/>
        </w:rPr>
      </w:pPr>
    </w:p>
    <w:p w14:paraId="66B56357" w14:textId="77777777" w:rsidR="00C7420A" w:rsidRDefault="00C7420A">
      <w:pPr>
        <w:rPr>
          <w:sz w:val="24"/>
          <w:szCs w:val="24"/>
        </w:rPr>
      </w:pPr>
      <w:r>
        <w:rPr>
          <w:sz w:val="24"/>
          <w:szCs w:val="24"/>
        </w:rPr>
        <w:t>7 – Quais sites concorrentes dessa empresa ou negócio?</w:t>
      </w:r>
    </w:p>
    <w:p w14:paraId="74C093FE" w14:textId="77777777" w:rsidR="002910E0" w:rsidRDefault="00D86526" w:rsidP="008308DF">
      <w:pPr>
        <w:ind w:firstLine="708"/>
        <w:rPr>
          <w:b/>
          <w:sz w:val="24"/>
          <w:szCs w:val="24"/>
        </w:rPr>
      </w:pPr>
      <w:r w:rsidRPr="00382E3F">
        <w:rPr>
          <w:sz w:val="24"/>
          <w:szCs w:val="24"/>
        </w:rPr>
        <w:t>R:</w:t>
      </w:r>
      <w:r w:rsidRPr="00D86526">
        <w:rPr>
          <w:b/>
          <w:sz w:val="24"/>
          <w:szCs w:val="24"/>
        </w:rPr>
        <w:t xml:space="preserve"> Vidraçaria Simone no Bairro do Portão/</w:t>
      </w:r>
      <w:proofErr w:type="spellStart"/>
      <w:r w:rsidRPr="00D86526">
        <w:rPr>
          <w:b/>
          <w:sz w:val="24"/>
          <w:szCs w:val="24"/>
        </w:rPr>
        <w:t>Ctba;</w:t>
      </w:r>
      <w:proofErr w:type="spellEnd"/>
    </w:p>
    <w:p w14:paraId="57B0E2FC" w14:textId="1AFA6A5E" w:rsidR="00532F27" w:rsidRPr="00D86526" w:rsidRDefault="00D86526" w:rsidP="008308DF">
      <w:pPr>
        <w:ind w:firstLine="708"/>
        <w:rPr>
          <w:b/>
          <w:sz w:val="24"/>
          <w:szCs w:val="24"/>
        </w:rPr>
      </w:pPr>
      <w:r w:rsidRPr="00D86526">
        <w:rPr>
          <w:b/>
          <w:sz w:val="24"/>
          <w:szCs w:val="24"/>
        </w:rPr>
        <w:t>Vidraçaria Curitiba no Bairro Água Verde/</w:t>
      </w:r>
      <w:proofErr w:type="spellStart"/>
      <w:r w:rsidRPr="00D86526">
        <w:rPr>
          <w:b/>
          <w:sz w:val="24"/>
          <w:szCs w:val="24"/>
        </w:rPr>
        <w:t>Ctba</w:t>
      </w:r>
      <w:proofErr w:type="spellEnd"/>
      <w:r w:rsidR="002910E0">
        <w:rPr>
          <w:b/>
          <w:sz w:val="24"/>
          <w:szCs w:val="24"/>
        </w:rPr>
        <w:t>;</w:t>
      </w:r>
    </w:p>
    <w:p w14:paraId="3800CA58" w14:textId="77777777" w:rsidR="00532F27" w:rsidRDefault="00532F27">
      <w:pPr>
        <w:rPr>
          <w:b/>
          <w:sz w:val="24"/>
          <w:szCs w:val="24"/>
        </w:rPr>
      </w:pPr>
    </w:p>
    <w:p w14:paraId="115F61EC" w14:textId="77777777" w:rsidR="008308DF" w:rsidRPr="00D86526" w:rsidRDefault="008308DF">
      <w:pPr>
        <w:rPr>
          <w:b/>
          <w:sz w:val="24"/>
          <w:szCs w:val="24"/>
        </w:rPr>
      </w:pPr>
    </w:p>
    <w:p w14:paraId="133C46F2" w14:textId="77777777" w:rsidR="00532F27" w:rsidRDefault="00532F27">
      <w:pPr>
        <w:rPr>
          <w:sz w:val="24"/>
          <w:szCs w:val="24"/>
        </w:rPr>
      </w:pPr>
      <w:r>
        <w:rPr>
          <w:sz w:val="24"/>
          <w:szCs w:val="24"/>
        </w:rPr>
        <w:t>8 – Quais os recursos necessários?</w:t>
      </w:r>
    </w:p>
    <w:p w14:paraId="0A7A6BD6" w14:textId="77777777" w:rsidR="00532F27" w:rsidRPr="005B2BDB" w:rsidRDefault="00532F2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</w:t>
      </w:r>
      <w:r w:rsidR="005875C4" w:rsidRPr="005B2BDB">
        <w:rPr>
          <w:b/>
          <w:sz w:val="24"/>
          <w:szCs w:val="24"/>
        </w:rPr>
        <w:t>X</w:t>
      </w:r>
      <w:proofErr w:type="gramEnd"/>
      <w:r w:rsidRPr="005B2BDB">
        <w:rPr>
          <w:b/>
          <w:sz w:val="24"/>
          <w:szCs w:val="24"/>
        </w:rPr>
        <w:t xml:space="preserve"> ) Gerenciador de conteúdos</w:t>
      </w:r>
    </w:p>
    <w:p w14:paraId="1587B3E1" w14:textId="77777777" w:rsidR="00532F27" w:rsidRPr="005B2BDB" w:rsidRDefault="00532F27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</w:t>
      </w:r>
      <w:r w:rsidR="005875C4" w:rsidRPr="005B2BDB">
        <w:rPr>
          <w:b/>
          <w:sz w:val="24"/>
          <w:szCs w:val="24"/>
        </w:rPr>
        <w:t>X</w:t>
      </w:r>
      <w:proofErr w:type="gramEnd"/>
      <w:r w:rsidRPr="005B2BDB">
        <w:rPr>
          <w:b/>
          <w:sz w:val="24"/>
          <w:szCs w:val="24"/>
        </w:rPr>
        <w:t xml:space="preserve"> ) Formulários especiais</w:t>
      </w:r>
    </w:p>
    <w:p w14:paraId="120C8EFD" w14:textId="77777777" w:rsidR="00532F27" w:rsidRPr="005B2BDB" w:rsidRDefault="00532F27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 </w:t>
      </w:r>
      <w:proofErr w:type="gramEnd"/>
      <w:r w:rsidRPr="005B2BDB">
        <w:rPr>
          <w:b/>
          <w:sz w:val="24"/>
          <w:szCs w:val="24"/>
        </w:rPr>
        <w:t xml:space="preserve"> </w:t>
      </w:r>
      <w:r w:rsidR="005875C4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 Fórum</w:t>
      </w:r>
    </w:p>
    <w:p w14:paraId="06D647FF" w14:textId="77777777" w:rsidR="00532F27" w:rsidRPr="005B2BDB" w:rsidRDefault="00532F27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</w:t>
      </w:r>
      <w:r w:rsidR="005875C4" w:rsidRPr="005B2BDB">
        <w:rPr>
          <w:b/>
          <w:sz w:val="24"/>
          <w:szCs w:val="24"/>
        </w:rPr>
        <w:t>X</w:t>
      </w:r>
      <w:proofErr w:type="gramEnd"/>
      <w:r w:rsidRPr="005B2BDB">
        <w:rPr>
          <w:b/>
          <w:sz w:val="24"/>
          <w:szCs w:val="24"/>
        </w:rPr>
        <w:t xml:space="preserve"> ) Integração com o GOOGLE Maps e Base de Dados</w:t>
      </w:r>
    </w:p>
    <w:p w14:paraId="6594AB12" w14:textId="77777777" w:rsidR="00606CBA" w:rsidRPr="005B2BDB" w:rsidRDefault="00606CBA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 </w:t>
      </w:r>
      <w:proofErr w:type="gramEnd"/>
      <w:r w:rsidRPr="005B2BDB">
        <w:rPr>
          <w:b/>
          <w:sz w:val="24"/>
          <w:szCs w:val="24"/>
        </w:rPr>
        <w:t xml:space="preserve"> </w:t>
      </w:r>
      <w:r w:rsidR="005875C4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 Automação</w:t>
      </w:r>
    </w:p>
    <w:p w14:paraId="1373BC8A" w14:textId="77777777" w:rsidR="006D09D5" w:rsidRPr="005B2BDB" w:rsidRDefault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 X</w:t>
      </w:r>
      <w:proofErr w:type="gramEnd"/>
      <w:r w:rsidRPr="005B2BDB">
        <w:rPr>
          <w:b/>
          <w:sz w:val="24"/>
          <w:szCs w:val="24"/>
        </w:rPr>
        <w:t xml:space="preserve"> ) Chat online</w:t>
      </w:r>
    </w:p>
    <w:p w14:paraId="5A14BC4B" w14:textId="77777777" w:rsidR="00606CBA" w:rsidRPr="005B2BDB" w:rsidRDefault="00606CBA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</w:t>
      </w:r>
      <w:r w:rsidR="006D09D5" w:rsidRPr="005B2BDB">
        <w:rPr>
          <w:b/>
          <w:sz w:val="24"/>
          <w:szCs w:val="24"/>
        </w:rPr>
        <w:t>X</w:t>
      </w:r>
      <w:proofErr w:type="gramEnd"/>
      <w:r w:rsidR="005875C4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</w:t>
      </w:r>
      <w:r w:rsidR="005875C4" w:rsidRPr="005B2BDB">
        <w:rPr>
          <w:b/>
          <w:sz w:val="24"/>
          <w:szCs w:val="24"/>
        </w:rPr>
        <w:t xml:space="preserve"> </w:t>
      </w:r>
      <w:r w:rsidR="006D09D5" w:rsidRPr="005B2BDB">
        <w:rPr>
          <w:b/>
          <w:sz w:val="24"/>
          <w:szCs w:val="24"/>
        </w:rPr>
        <w:t>SEO – do site</w:t>
      </w:r>
      <w:r w:rsidR="005875C4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 xml:space="preserve"> </w:t>
      </w:r>
    </w:p>
    <w:p w14:paraId="688871FE" w14:textId="77777777" w:rsidR="006D09D5" w:rsidRDefault="006D09D5">
      <w:pPr>
        <w:rPr>
          <w:sz w:val="24"/>
          <w:szCs w:val="24"/>
        </w:rPr>
      </w:pPr>
    </w:p>
    <w:p w14:paraId="558A1AED" w14:textId="77777777" w:rsidR="008308DF" w:rsidRDefault="008308DF">
      <w:pPr>
        <w:rPr>
          <w:sz w:val="24"/>
          <w:szCs w:val="24"/>
        </w:rPr>
      </w:pPr>
    </w:p>
    <w:p w14:paraId="2E37E764" w14:textId="77777777" w:rsidR="006D09D5" w:rsidRDefault="006D09D5">
      <w:pPr>
        <w:rPr>
          <w:sz w:val="24"/>
          <w:szCs w:val="24"/>
        </w:rPr>
      </w:pPr>
      <w:r>
        <w:rPr>
          <w:sz w:val="24"/>
          <w:szCs w:val="24"/>
        </w:rPr>
        <w:t>9 – Recursos extras que você gostaria de contratar?</w:t>
      </w:r>
    </w:p>
    <w:p w14:paraId="31B4B362" w14:textId="77777777" w:rsidR="006D09D5" w:rsidRPr="005B2BDB" w:rsidRDefault="006D09D5" w:rsidP="006D09D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 X</w:t>
      </w:r>
      <w:proofErr w:type="gramEnd"/>
      <w:r w:rsidRPr="005B2BDB">
        <w:rPr>
          <w:b/>
          <w:sz w:val="24"/>
          <w:szCs w:val="24"/>
        </w:rPr>
        <w:t xml:space="preserve"> ) Consultoria Mensal de Search </w:t>
      </w:r>
      <w:proofErr w:type="spellStart"/>
      <w:r w:rsidRPr="005B2BDB">
        <w:rPr>
          <w:b/>
          <w:sz w:val="24"/>
          <w:szCs w:val="24"/>
        </w:rPr>
        <w:t>Engine</w:t>
      </w:r>
      <w:proofErr w:type="spellEnd"/>
      <w:r w:rsidRPr="005B2BDB">
        <w:rPr>
          <w:b/>
          <w:sz w:val="24"/>
          <w:szCs w:val="24"/>
        </w:rPr>
        <w:t xml:space="preserve"> </w:t>
      </w:r>
      <w:proofErr w:type="spellStart"/>
      <w:r w:rsidRPr="005B2BDB">
        <w:rPr>
          <w:b/>
          <w:sz w:val="24"/>
          <w:szCs w:val="24"/>
        </w:rPr>
        <w:t>Optimization</w:t>
      </w:r>
      <w:proofErr w:type="spellEnd"/>
      <w:r w:rsidRPr="005B2BDB">
        <w:rPr>
          <w:b/>
          <w:sz w:val="24"/>
          <w:szCs w:val="24"/>
        </w:rPr>
        <w:t xml:space="preserve"> (SEO)</w:t>
      </w:r>
    </w:p>
    <w:p w14:paraId="7C527816" w14:textId="2923D975" w:rsidR="006D09D5" w:rsidRPr="005B2BDB" w:rsidRDefault="006D09D5" w:rsidP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</w:t>
      </w:r>
      <w:r w:rsidR="00014C36">
        <w:rPr>
          <w:b/>
          <w:sz w:val="24"/>
          <w:szCs w:val="24"/>
        </w:rPr>
        <w:t xml:space="preserve"> </w:t>
      </w:r>
      <w:proofErr w:type="gramEnd"/>
      <w:r w:rsidR="00014C36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 xml:space="preserve"> ) Outros idiomas</w:t>
      </w:r>
    </w:p>
    <w:p w14:paraId="6135F434" w14:textId="6712AE86" w:rsidR="006D09D5" w:rsidRPr="005B2BDB" w:rsidRDefault="006D09D5" w:rsidP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 </w:t>
      </w:r>
      <w:proofErr w:type="gramEnd"/>
      <w:r w:rsidRPr="005B2BDB">
        <w:rPr>
          <w:b/>
          <w:sz w:val="24"/>
          <w:szCs w:val="24"/>
        </w:rPr>
        <w:t xml:space="preserve">  ) Conteúdos especiais – dias especiais – celebrações especiais</w:t>
      </w:r>
    </w:p>
    <w:p w14:paraId="6DE663C7" w14:textId="0B44DCB1" w:rsidR="006D09D5" w:rsidRPr="005B2BDB" w:rsidRDefault="006D09D5" w:rsidP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 </w:t>
      </w:r>
      <w:r w:rsidR="00014C36">
        <w:rPr>
          <w:b/>
          <w:sz w:val="24"/>
          <w:szCs w:val="24"/>
        </w:rPr>
        <w:t>X</w:t>
      </w:r>
      <w:proofErr w:type="gramEnd"/>
      <w:r w:rsidRPr="005B2BDB">
        <w:rPr>
          <w:b/>
          <w:sz w:val="24"/>
          <w:szCs w:val="24"/>
        </w:rPr>
        <w:t xml:space="preserve"> ) Integração com o Google Maps</w:t>
      </w:r>
    </w:p>
    <w:p w14:paraId="3A8EC7EC" w14:textId="77777777" w:rsidR="006D09D5" w:rsidRPr="005B2BDB" w:rsidRDefault="006D09D5" w:rsidP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lastRenderedPageBreak/>
        <w:tab/>
      </w:r>
      <w:proofErr w:type="gramStart"/>
      <w:r w:rsidRPr="005B2BDB">
        <w:rPr>
          <w:b/>
          <w:sz w:val="24"/>
          <w:szCs w:val="24"/>
        </w:rPr>
        <w:t>( X</w:t>
      </w:r>
      <w:proofErr w:type="gramEnd"/>
      <w:r w:rsidRPr="005B2BDB">
        <w:rPr>
          <w:b/>
          <w:sz w:val="24"/>
          <w:szCs w:val="24"/>
        </w:rPr>
        <w:t xml:space="preserve"> ) </w:t>
      </w:r>
      <w:r w:rsidR="003F1B3B" w:rsidRPr="003F1B3B">
        <w:rPr>
          <w:b/>
          <w:sz w:val="24"/>
          <w:szCs w:val="24"/>
        </w:rPr>
        <w:t>Integração com Banco de Dados</w:t>
      </w:r>
    </w:p>
    <w:p w14:paraId="129881AD" w14:textId="544EE19E" w:rsidR="006D09D5" w:rsidRPr="005B2BDB" w:rsidRDefault="006D09D5" w:rsidP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 xml:space="preserve">( </w:t>
      </w:r>
      <w:r w:rsidR="00014C36">
        <w:rPr>
          <w:b/>
          <w:sz w:val="24"/>
          <w:szCs w:val="24"/>
        </w:rPr>
        <w:t xml:space="preserve"> </w:t>
      </w:r>
      <w:proofErr w:type="gramEnd"/>
      <w:r w:rsidR="00014C36">
        <w:rPr>
          <w:b/>
          <w:sz w:val="24"/>
          <w:szCs w:val="24"/>
        </w:rPr>
        <w:t xml:space="preserve">  </w:t>
      </w:r>
      <w:r w:rsidRPr="005B2BDB">
        <w:rPr>
          <w:b/>
          <w:sz w:val="24"/>
          <w:szCs w:val="24"/>
        </w:rPr>
        <w:t xml:space="preserve">) </w:t>
      </w:r>
      <w:r w:rsidR="008308DF">
        <w:rPr>
          <w:b/>
          <w:sz w:val="24"/>
          <w:szCs w:val="24"/>
        </w:rPr>
        <w:t>Outros ____________________________________</w:t>
      </w:r>
    </w:p>
    <w:p w14:paraId="7FB3949F" w14:textId="77777777" w:rsidR="006D09D5" w:rsidRDefault="006D09D5">
      <w:pPr>
        <w:rPr>
          <w:sz w:val="24"/>
          <w:szCs w:val="24"/>
        </w:rPr>
      </w:pPr>
    </w:p>
    <w:p w14:paraId="2759A29B" w14:textId="77777777" w:rsidR="008308DF" w:rsidRDefault="008308DF">
      <w:pPr>
        <w:rPr>
          <w:sz w:val="24"/>
          <w:szCs w:val="24"/>
        </w:rPr>
      </w:pPr>
    </w:p>
    <w:p w14:paraId="34BFDE1D" w14:textId="77777777" w:rsidR="006D09D5" w:rsidRDefault="006D09D5">
      <w:pPr>
        <w:rPr>
          <w:sz w:val="24"/>
          <w:szCs w:val="24"/>
        </w:rPr>
      </w:pPr>
      <w:r>
        <w:rPr>
          <w:sz w:val="24"/>
          <w:szCs w:val="24"/>
        </w:rPr>
        <w:t>10 – Pensando em produtos</w:t>
      </w:r>
    </w:p>
    <w:p w14:paraId="3FB8D527" w14:textId="77777777" w:rsidR="006D09D5" w:rsidRPr="005B2BDB" w:rsidRDefault="006D09D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 </w:t>
      </w:r>
      <w:proofErr w:type="gramEnd"/>
      <w:r w:rsidR="005B2BDB" w:rsidRPr="005B2BDB">
        <w:rPr>
          <w:b/>
          <w:sz w:val="24"/>
          <w:szCs w:val="24"/>
        </w:rPr>
        <w:t xml:space="preserve">  </w:t>
      </w:r>
      <w:r w:rsidRPr="005B2BDB">
        <w:rPr>
          <w:b/>
          <w:sz w:val="24"/>
          <w:szCs w:val="24"/>
        </w:rPr>
        <w:t>) Carrinho de compras</w:t>
      </w:r>
    </w:p>
    <w:p w14:paraId="30D6121C" w14:textId="32D4EE49" w:rsidR="006D09D5" w:rsidRPr="005B2BDB" w:rsidRDefault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 </w:t>
      </w:r>
      <w:r w:rsidR="00014C36">
        <w:rPr>
          <w:b/>
          <w:sz w:val="24"/>
          <w:szCs w:val="24"/>
        </w:rPr>
        <w:t>X</w:t>
      </w:r>
      <w:proofErr w:type="gramEnd"/>
      <w:r w:rsidR="005B2BDB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 Categorização de produtos / serviços</w:t>
      </w:r>
    </w:p>
    <w:p w14:paraId="1F8186F4" w14:textId="31D9E8C1" w:rsidR="006D09D5" w:rsidRPr="005B2BDB" w:rsidRDefault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 </w:t>
      </w:r>
      <w:r w:rsidR="00014C36">
        <w:rPr>
          <w:b/>
          <w:sz w:val="24"/>
          <w:szCs w:val="24"/>
        </w:rPr>
        <w:t>X</w:t>
      </w:r>
      <w:proofErr w:type="gramEnd"/>
      <w:r w:rsidR="00014C36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 Produtos com variações: tamanho, cor ...</w:t>
      </w:r>
    </w:p>
    <w:p w14:paraId="4722FCC2" w14:textId="0FC2FA79" w:rsidR="006D09D5" w:rsidRPr="005B2BDB" w:rsidRDefault="006D09D5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 </w:t>
      </w:r>
      <w:r w:rsidR="00014C36">
        <w:rPr>
          <w:b/>
          <w:sz w:val="24"/>
          <w:szCs w:val="24"/>
        </w:rPr>
        <w:t>X</w:t>
      </w:r>
      <w:proofErr w:type="gramEnd"/>
      <w:r w:rsidR="005B2BDB" w:rsidRPr="005B2BDB">
        <w:rPr>
          <w:b/>
          <w:sz w:val="24"/>
          <w:szCs w:val="24"/>
        </w:rPr>
        <w:t xml:space="preserve">  </w:t>
      </w:r>
      <w:r w:rsidRPr="005B2BDB">
        <w:rPr>
          <w:b/>
          <w:sz w:val="24"/>
          <w:szCs w:val="24"/>
        </w:rPr>
        <w:t>) Meios de envio do produto (vai constar no site)</w:t>
      </w:r>
    </w:p>
    <w:p w14:paraId="24476835" w14:textId="77777777" w:rsidR="006D09D5" w:rsidRDefault="006D09D5">
      <w:pPr>
        <w:rPr>
          <w:sz w:val="24"/>
          <w:szCs w:val="24"/>
        </w:rPr>
      </w:pPr>
    </w:p>
    <w:p w14:paraId="627588E7" w14:textId="77777777" w:rsidR="008308DF" w:rsidRDefault="008308DF">
      <w:pPr>
        <w:rPr>
          <w:sz w:val="24"/>
          <w:szCs w:val="24"/>
        </w:rPr>
      </w:pPr>
    </w:p>
    <w:p w14:paraId="5211E2FA" w14:textId="77777777" w:rsidR="006D09D5" w:rsidRPr="005B2BDB" w:rsidRDefault="006D09D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11 </w:t>
      </w:r>
      <w:r w:rsidR="003B231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B231B">
        <w:rPr>
          <w:sz w:val="24"/>
          <w:szCs w:val="24"/>
        </w:rPr>
        <w:t>Qual o valor máximo deseja investir no site</w:t>
      </w:r>
      <w:r w:rsidR="003B231B" w:rsidRPr="005B2BDB">
        <w:rPr>
          <w:b/>
          <w:sz w:val="24"/>
          <w:szCs w:val="24"/>
        </w:rPr>
        <w:t>?</w:t>
      </w:r>
    </w:p>
    <w:p w14:paraId="133D8197" w14:textId="77777777" w:rsidR="003B231B" w:rsidRDefault="005B2BDB" w:rsidP="008308DF">
      <w:pPr>
        <w:ind w:firstLine="708"/>
        <w:rPr>
          <w:sz w:val="24"/>
          <w:szCs w:val="24"/>
        </w:rPr>
      </w:pPr>
      <w:r w:rsidRPr="00382E3F">
        <w:rPr>
          <w:sz w:val="24"/>
          <w:szCs w:val="24"/>
        </w:rPr>
        <w:t>R:</w:t>
      </w:r>
      <w:r w:rsidRPr="005B2BDB">
        <w:rPr>
          <w:b/>
          <w:sz w:val="24"/>
          <w:szCs w:val="24"/>
        </w:rPr>
        <w:t xml:space="preserve"> </w:t>
      </w:r>
      <w:r w:rsidR="00382E3F">
        <w:rPr>
          <w:b/>
          <w:sz w:val="24"/>
          <w:szCs w:val="24"/>
        </w:rPr>
        <w:t xml:space="preserve">Até </w:t>
      </w:r>
      <w:r w:rsidRPr="005B2BDB">
        <w:rPr>
          <w:b/>
          <w:sz w:val="24"/>
          <w:szCs w:val="24"/>
        </w:rPr>
        <w:t>R$ 12.000,00</w:t>
      </w:r>
      <w:r>
        <w:rPr>
          <w:sz w:val="24"/>
          <w:szCs w:val="24"/>
        </w:rPr>
        <w:tab/>
      </w:r>
    </w:p>
    <w:p w14:paraId="39A13F7E" w14:textId="77777777" w:rsidR="008308DF" w:rsidRDefault="008308DF">
      <w:pPr>
        <w:rPr>
          <w:sz w:val="24"/>
          <w:szCs w:val="24"/>
        </w:rPr>
      </w:pPr>
    </w:p>
    <w:p w14:paraId="7A0DA31B" w14:textId="77777777" w:rsidR="008308DF" w:rsidRDefault="008308DF">
      <w:pPr>
        <w:rPr>
          <w:sz w:val="24"/>
          <w:szCs w:val="24"/>
        </w:rPr>
      </w:pPr>
    </w:p>
    <w:p w14:paraId="783736F2" w14:textId="77777777" w:rsidR="003B231B" w:rsidRDefault="003B231B">
      <w:pPr>
        <w:rPr>
          <w:sz w:val="24"/>
          <w:szCs w:val="24"/>
        </w:rPr>
      </w:pPr>
      <w:r>
        <w:rPr>
          <w:sz w:val="24"/>
          <w:szCs w:val="24"/>
        </w:rPr>
        <w:t>12 – Prazo de entrega do site:</w:t>
      </w:r>
    </w:p>
    <w:p w14:paraId="7943D0BB" w14:textId="77777777" w:rsidR="003B231B" w:rsidRPr="005B2BDB" w:rsidRDefault="003B231B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</w:t>
      </w:r>
      <w:r w:rsidR="00382E3F">
        <w:rPr>
          <w:b/>
          <w:sz w:val="24"/>
          <w:szCs w:val="24"/>
        </w:rPr>
        <w:t xml:space="preserve"> </w:t>
      </w:r>
      <w:proofErr w:type="gramEnd"/>
      <w:r w:rsidR="005B2BDB" w:rsidRPr="005B2BDB">
        <w:rPr>
          <w:b/>
          <w:sz w:val="24"/>
          <w:szCs w:val="24"/>
        </w:rPr>
        <w:t xml:space="preserve">  </w:t>
      </w:r>
      <w:r w:rsidRPr="005B2BDB">
        <w:rPr>
          <w:b/>
          <w:sz w:val="24"/>
          <w:szCs w:val="24"/>
        </w:rPr>
        <w:t>) 30 dias</w:t>
      </w:r>
    </w:p>
    <w:p w14:paraId="39AB88A6" w14:textId="77777777" w:rsidR="003B231B" w:rsidRPr="005B2BDB" w:rsidRDefault="003B231B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</w:t>
      </w:r>
      <w:r w:rsidR="00382E3F">
        <w:rPr>
          <w:b/>
          <w:sz w:val="24"/>
          <w:szCs w:val="24"/>
        </w:rPr>
        <w:t>X</w:t>
      </w:r>
      <w:proofErr w:type="gramEnd"/>
      <w:r w:rsidR="005B2BDB" w:rsidRPr="005B2BDB">
        <w:rPr>
          <w:b/>
          <w:sz w:val="24"/>
          <w:szCs w:val="24"/>
        </w:rPr>
        <w:t xml:space="preserve"> </w:t>
      </w:r>
      <w:r w:rsidRPr="005B2BDB">
        <w:rPr>
          <w:b/>
          <w:sz w:val="24"/>
          <w:szCs w:val="24"/>
        </w:rPr>
        <w:t>) 60 dias</w:t>
      </w:r>
    </w:p>
    <w:p w14:paraId="04A625BF" w14:textId="77777777" w:rsidR="003B231B" w:rsidRPr="005B2BDB" w:rsidRDefault="003B231B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</w:r>
      <w:proofErr w:type="gramStart"/>
      <w:r w:rsidRPr="005B2BDB">
        <w:rPr>
          <w:b/>
          <w:sz w:val="24"/>
          <w:szCs w:val="24"/>
        </w:rPr>
        <w:t>(</w:t>
      </w:r>
      <w:r w:rsidR="005B2BDB" w:rsidRPr="005B2BDB">
        <w:rPr>
          <w:b/>
          <w:sz w:val="24"/>
          <w:szCs w:val="24"/>
        </w:rPr>
        <w:t xml:space="preserve"> </w:t>
      </w:r>
      <w:r w:rsidR="00382E3F">
        <w:rPr>
          <w:b/>
          <w:sz w:val="24"/>
          <w:szCs w:val="24"/>
        </w:rPr>
        <w:t xml:space="preserve"> </w:t>
      </w:r>
      <w:proofErr w:type="gramEnd"/>
      <w:r w:rsidR="005B2BDB" w:rsidRPr="005B2BDB">
        <w:rPr>
          <w:b/>
          <w:sz w:val="24"/>
          <w:szCs w:val="24"/>
        </w:rPr>
        <w:t xml:space="preserve">   </w:t>
      </w:r>
      <w:r w:rsidRPr="005B2BDB">
        <w:rPr>
          <w:b/>
          <w:sz w:val="24"/>
          <w:szCs w:val="24"/>
        </w:rPr>
        <w:t>) 90 dias</w:t>
      </w:r>
    </w:p>
    <w:p w14:paraId="7502B0E7" w14:textId="77777777" w:rsidR="003B231B" w:rsidRPr="005B2BDB" w:rsidRDefault="003B231B">
      <w:pPr>
        <w:rPr>
          <w:b/>
          <w:sz w:val="24"/>
          <w:szCs w:val="24"/>
        </w:rPr>
      </w:pPr>
      <w:r w:rsidRPr="005B2BDB">
        <w:rPr>
          <w:b/>
          <w:sz w:val="24"/>
          <w:szCs w:val="24"/>
        </w:rPr>
        <w:tab/>
        <w:t>(</w:t>
      </w:r>
      <w:r w:rsidR="005B2BDB" w:rsidRPr="005B2BDB">
        <w:rPr>
          <w:b/>
          <w:sz w:val="24"/>
          <w:szCs w:val="24"/>
        </w:rPr>
        <w:t xml:space="preserve">  </w:t>
      </w:r>
      <w:r w:rsidR="00382E3F">
        <w:rPr>
          <w:b/>
          <w:sz w:val="24"/>
          <w:szCs w:val="24"/>
        </w:rPr>
        <w:t xml:space="preserve"> </w:t>
      </w:r>
      <w:r w:rsidR="005B2BDB" w:rsidRPr="005B2BDB">
        <w:rPr>
          <w:b/>
          <w:sz w:val="24"/>
          <w:szCs w:val="24"/>
        </w:rPr>
        <w:t xml:space="preserve">  </w:t>
      </w:r>
      <w:r w:rsidRPr="005B2BDB">
        <w:rPr>
          <w:b/>
          <w:sz w:val="24"/>
          <w:szCs w:val="24"/>
        </w:rPr>
        <w:t>) _____________</w:t>
      </w:r>
    </w:p>
    <w:p w14:paraId="034987AE" w14:textId="77777777" w:rsidR="00532F27" w:rsidRPr="005B2BDB" w:rsidRDefault="00532F27">
      <w:pPr>
        <w:rPr>
          <w:b/>
          <w:sz w:val="24"/>
          <w:szCs w:val="24"/>
        </w:rPr>
      </w:pPr>
    </w:p>
    <w:p w14:paraId="36E6D822" w14:textId="77777777" w:rsidR="00532F27" w:rsidRDefault="00532F27">
      <w:pPr>
        <w:rPr>
          <w:sz w:val="24"/>
          <w:szCs w:val="24"/>
        </w:rPr>
      </w:pPr>
    </w:p>
    <w:sectPr w:rsidR="00532F27" w:rsidSect="00C74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FA"/>
    <w:rsid w:val="00014C36"/>
    <w:rsid w:val="00063BFA"/>
    <w:rsid w:val="00167C55"/>
    <w:rsid w:val="001F1D04"/>
    <w:rsid w:val="00270823"/>
    <w:rsid w:val="002910E0"/>
    <w:rsid w:val="00346E6E"/>
    <w:rsid w:val="00382E3F"/>
    <w:rsid w:val="003B231B"/>
    <w:rsid w:val="003F1B3B"/>
    <w:rsid w:val="00532F27"/>
    <w:rsid w:val="005875C4"/>
    <w:rsid w:val="005B2BDB"/>
    <w:rsid w:val="005C5C9A"/>
    <w:rsid w:val="00606CBA"/>
    <w:rsid w:val="006D09D5"/>
    <w:rsid w:val="008308DF"/>
    <w:rsid w:val="00873971"/>
    <w:rsid w:val="00C42133"/>
    <w:rsid w:val="00C7420A"/>
    <w:rsid w:val="00D86526"/>
    <w:rsid w:val="00D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C9A9"/>
  <w15:chartTrackingRefBased/>
  <w15:docId w15:val="{F5655F93-F4B8-495D-94A0-6E35497E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830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ELI BILL</dc:creator>
  <cp:keywords/>
  <dc:description/>
  <cp:lastModifiedBy>MARCIO RODRIGUES TEODORO</cp:lastModifiedBy>
  <cp:revision>3</cp:revision>
  <dcterms:created xsi:type="dcterms:W3CDTF">2023-04-17T12:36:00Z</dcterms:created>
  <dcterms:modified xsi:type="dcterms:W3CDTF">2023-04-18T12:48:00Z</dcterms:modified>
</cp:coreProperties>
</file>