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15EC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With random G+ : Pa 13,12=999 though with random search it was 684</w:t>
      </w:r>
      <w:bookmarkStart w:id="0" w:name="_GoBack"/>
      <w:bookmarkEnd w:id="0"/>
    </w:p>
    <w:p w14:paraId="1B2EE8F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78145" cy="774065"/>
            <wp:effectExtent l="0" t="0" r="8255" b="63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774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137C2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5D65F5"/>
    <w:rsid w:val="6841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2025-08-14T04:21:21Z</dcterms:created>
  <dc:creator>HP</dc:creator>
  <cp:lastModifiedBy>HP</cp:lastModifiedBy>
  <dcterms:modified xsi:type="dcterms:W3CDTF">2025-08-14T04:23:26Z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948B09D975D94C5FB88B222DAF15E55A_12</vt:lpwstr>
  </property>
</Properties>
</file>