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60" w:rsidRPr="002963FB" w:rsidRDefault="00801E37" w:rsidP="002963FB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63FB">
        <w:rPr>
          <w:rFonts w:ascii="Times New Roman" w:hAnsi="Times New Roman" w:cs="Times New Roman"/>
          <w:b/>
          <w:sz w:val="36"/>
          <w:szCs w:val="36"/>
        </w:rPr>
        <w:t>CICS Commands</w:t>
      </w:r>
    </w:p>
    <w:p w:rsidR="00801E37" w:rsidRPr="00801E37" w:rsidRDefault="00801E37" w:rsidP="00801E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1E37" w:rsidRDefault="002963FB" w:rsidP="00801E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Table files</w:t>
      </w:r>
    </w:p>
    <w:p w:rsidR="002963FB" w:rsidRDefault="002963FB" w:rsidP="00801E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63FB" w:rsidRDefault="002963FB" w:rsidP="00801E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963FB">
        <w:rPr>
          <w:rFonts w:ascii="Times New Roman" w:hAnsi="Times New Roman" w:cs="Times New Roman"/>
          <w:b/>
          <w:sz w:val="24"/>
          <w:szCs w:val="24"/>
        </w:rPr>
        <w:t xml:space="preserve">CEMT I </w:t>
      </w:r>
      <w:proofErr w:type="gramStart"/>
      <w:r w:rsidRPr="002963FB">
        <w:rPr>
          <w:rFonts w:ascii="Times New Roman" w:hAnsi="Times New Roman" w:cs="Times New Roman"/>
          <w:b/>
          <w:sz w:val="24"/>
          <w:szCs w:val="24"/>
        </w:rPr>
        <w:t>FI(</w:t>
      </w:r>
      <w:proofErr w:type="gramEnd"/>
      <w:r w:rsidRPr="002963FB">
        <w:rPr>
          <w:rFonts w:ascii="Times New Roman" w:hAnsi="Times New Roman" w:cs="Times New Roman"/>
          <w:b/>
          <w:sz w:val="24"/>
          <w:szCs w:val="24"/>
        </w:rPr>
        <w:t>JT*)</w:t>
      </w:r>
    </w:p>
    <w:p w:rsidR="00596ECE" w:rsidRDefault="00596ECE" w:rsidP="00801E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51AB" w:rsidRDefault="00596ECE" w:rsidP="00801E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046D62" wp14:editId="3FDFA2D9">
            <wp:extent cx="5943600" cy="3402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AB" w:rsidRDefault="002F51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96ECE" w:rsidRDefault="002F51AB" w:rsidP="00801E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Assign Transaction to a Program.</w:t>
      </w:r>
    </w:p>
    <w:p w:rsidR="002F51AB" w:rsidRDefault="002F51AB" w:rsidP="00801E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PCT entry</w:t>
      </w:r>
    </w:p>
    <w:p w:rsidR="002F51AB" w:rsidRDefault="002F51AB" w:rsidP="00801E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51AB" w:rsidRDefault="002F51AB" w:rsidP="00801E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1AB"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sz w:val="24"/>
          <w:szCs w:val="24"/>
        </w:rPr>
        <w:t>DS91 and 5</w:t>
      </w:r>
      <w:r w:rsidRPr="002F51A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option use dummy transaction TC00</w:t>
      </w:r>
    </w:p>
    <w:p w:rsidR="00DA250F" w:rsidRDefault="00DA250F" w:rsidP="00801E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681C" w:rsidRDefault="00DA250F" w:rsidP="00801E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3A2BF" wp14:editId="493BCC6F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1C" w:rsidRDefault="0052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039F" w:rsidRDefault="0052681C" w:rsidP="00801E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6093B4" wp14:editId="0B953F78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9F" w:rsidRDefault="004F0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250F" w:rsidRDefault="004F039F" w:rsidP="00801E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View displays given in COBOL CICS </w:t>
      </w:r>
      <w:proofErr w:type="spellStart"/>
      <w:r>
        <w:rPr>
          <w:rFonts w:ascii="Times New Roman" w:hAnsi="Times New Roman" w:cs="Times New Roman"/>
          <w:sz w:val="24"/>
          <w:szCs w:val="24"/>
        </w:rPr>
        <w:t>pgms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039F" w:rsidRDefault="004F039F" w:rsidP="00801E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039F" w:rsidRDefault="004F039F" w:rsidP="00801E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spool  </w:t>
      </w:r>
      <w:r w:rsidRPr="004F039F">
        <w:rPr>
          <w:rFonts w:ascii="Times New Roman" w:hAnsi="Times New Roman" w:cs="Times New Roman"/>
          <w:b/>
          <w:caps/>
          <w:sz w:val="24"/>
          <w:szCs w:val="24"/>
        </w:rPr>
        <w:t>pre</w:t>
      </w:r>
      <w:proofErr w:type="gramEnd"/>
      <w:r w:rsidRPr="004F039F">
        <w:rPr>
          <w:rFonts w:ascii="Times New Roman" w:hAnsi="Times New Roman" w:cs="Times New Roman"/>
          <w:b/>
          <w:sz w:val="24"/>
          <w:szCs w:val="24"/>
        </w:rPr>
        <w:t xml:space="preserve"> CICS*</w:t>
      </w:r>
      <w:r>
        <w:rPr>
          <w:rFonts w:ascii="Times New Roman" w:hAnsi="Times New Roman" w:cs="Times New Roman"/>
          <w:sz w:val="24"/>
          <w:szCs w:val="24"/>
        </w:rPr>
        <w:t>(say CICSTS41)</w:t>
      </w:r>
    </w:p>
    <w:p w:rsidR="004F039F" w:rsidRDefault="004F039F" w:rsidP="00801E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039F" w:rsidRDefault="004F039F" w:rsidP="00801E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5D861" wp14:editId="3307766E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9F" w:rsidRDefault="004F0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039F" w:rsidRDefault="004F039F" w:rsidP="00801E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AB50BA" wp14:editId="2294E2CA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51AB" w:rsidRPr="002F51AB" w:rsidRDefault="002F51AB" w:rsidP="00801E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F51AB" w:rsidRPr="002F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94"/>
    <w:rsid w:val="002963FB"/>
    <w:rsid w:val="002F51AB"/>
    <w:rsid w:val="004F039F"/>
    <w:rsid w:val="0052681C"/>
    <w:rsid w:val="00596ECE"/>
    <w:rsid w:val="007E1827"/>
    <w:rsid w:val="00801E37"/>
    <w:rsid w:val="008E464E"/>
    <w:rsid w:val="00DA250F"/>
    <w:rsid w:val="00E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E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E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37</Words>
  <Characters>211</Characters>
  <Application>Microsoft Office Word</Application>
  <DocSecurity>0</DocSecurity>
  <Lines>1</Lines>
  <Paragraphs>1</Paragraphs>
  <ScaleCrop>false</ScaleCrop>
  <Company>CSC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 Kumar Nami</dc:creator>
  <cp:keywords/>
  <dc:description/>
  <cp:lastModifiedBy>Sandeep  Kumar Nami</cp:lastModifiedBy>
  <cp:revision>8</cp:revision>
  <dcterms:created xsi:type="dcterms:W3CDTF">2015-05-21T06:15:00Z</dcterms:created>
  <dcterms:modified xsi:type="dcterms:W3CDTF">2015-07-21T11:55:00Z</dcterms:modified>
</cp:coreProperties>
</file>