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3682" w14:textId="0F7C649B" w:rsidR="0044358F" w:rsidRDefault="00943F02">
      <w:r w:rsidRPr="00943F02">
        <w:t>Phase 1: Problem Understanding &amp; Industry Analysis (AMS – Developer Org)</w:t>
      </w:r>
      <w:r w:rsidRPr="00943F02">
        <w:br/>
      </w:r>
      <w:r w:rsidRPr="00943F02">
        <w:br/>
        <w:t>1. Scope (Limited for Developer Org)</w:t>
      </w:r>
      <w:r w:rsidRPr="00943F02">
        <w:br/>
        <w:t>• Ticket Booking → Passengers book tickets for available demo flights.</w:t>
      </w:r>
      <w:r w:rsidRPr="00943F02">
        <w:br/>
        <w:t>• Flight Scheduling → Admin/Agent creates flights with fixed routes (e.g., DEL → BOM).</w:t>
      </w:r>
      <w:r w:rsidRPr="00943F02">
        <w:br/>
        <w:t>• Passenger Management → Maintain passenger info as Contacts.</w:t>
      </w:r>
      <w:r w:rsidRPr="00943F02">
        <w:br/>
        <w:t>• Refund Requests → Basic refund/cancellation workflow.</w:t>
      </w:r>
      <w:r w:rsidRPr="00943F02">
        <w:br/>
        <w:t>• Constraints:</w:t>
      </w:r>
      <w:r w:rsidRPr="00943F02">
        <w:br/>
        <w:t>• Single airline only.</w:t>
      </w:r>
      <w:r w:rsidRPr="00943F02">
        <w:br/>
        <w:t>• Limited routes (1–2 demo flights).</w:t>
      </w:r>
      <w:r w:rsidRPr="00943F02">
        <w:br/>
        <w:t>• No external payment gateway (simulate booking status).</w:t>
      </w:r>
      <w:r w:rsidRPr="00943F02">
        <w:br/>
        <w:t>• No Customer Community → passengers represented as Contacts (internal users handle actions).</w:t>
      </w:r>
      <w:r w:rsidRPr="00943F02">
        <w:br/>
      </w:r>
      <w:r w:rsidRPr="00943F02">
        <w:br/>
      </w:r>
      <w:r w:rsidRPr="00943F02">
        <w:rPr>
          <w:rFonts w:ascii="Segoe UI Symbol" w:hAnsi="Segoe UI Symbol" w:cs="Segoe UI Symbol"/>
        </w:rPr>
        <w:t>⸻</w:t>
      </w:r>
      <w:r w:rsidRPr="00943F02">
        <w:br/>
      </w:r>
      <w:r w:rsidRPr="00943F02">
        <w:br/>
        <w:t>2. Stakeholder Analysis</w:t>
      </w:r>
      <w:r w:rsidRPr="00943F02">
        <w:br/>
        <w:t>• Admin (You) → Full control of setup, configuration, and data.</w:t>
      </w:r>
      <w:r w:rsidRPr="00943F02">
        <w:br/>
        <w:t>• Booking Agent (Internal User) → Creates bookings for passengers, manages schedules, processes refunds.</w:t>
      </w:r>
      <w:r w:rsidRPr="00943F02">
        <w:br/>
        <w:t>• Passenger (Contact Record) → Represents customer data (name, email, ticket info).</w:t>
      </w:r>
      <w:r w:rsidRPr="00943F02">
        <w:br/>
      </w:r>
      <w:r w:rsidRPr="00943F02">
        <w:br/>
        <w:t>(Optional Future Stakeholders – Pilots, Ground Staff, Airline Ops Team, but keep them out for Developer Org simplicity.)</w:t>
      </w:r>
      <w:r w:rsidRPr="00943F02">
        <w:br/>
      </w:r>
      <w:r w:rsidRPr="00943F02">
        <w:br/>
      </w:r>
      <w:r w:rsidRPr="00943F02">
        <w:rPr>
          <w:rFonts w:ascii="Segoe UI Symbol" w:hAnsi="Segoe UI Symbol" w:cs="Segoe UI Symbol"/>
        </w:rPr>
        <w:t>⸻</w:t>
      </w:r>
      <w:r w:rsidRPr="00943F02">
        <w:br/>
      </w:r>
      <w:r w:rsidRPr="00943F02">
        <w:br/>
        <w:t>3. Business Process Mapping (Flow)</w:t>
      </w:r>
      <w:r w:rsidRPr="00943F02">
        <w:br/>
      </w:r>
      <w:r w:rsidRPr="00943F02">
        <w:br/>
        <w:t>Step-by-step (simple flow):</w:t>
      </w:r>
      <w:r w:rsidRPr="00943F02">
        <w:br/>
        <w:t>1. Flight Creation (Admin/Agent schedules flight: Flight Number, Route, Date, Seats).</w:t>
      </w:r>
      <w:r w:rsidRPr="00943F02">
        <w:br/>
        <w:t>2. Passenger Record Creation (Passenger as Contact).</w:t>
      </w:r>
      <w:r w:rsidRPr="00943F02">
        <w:br/>
        <w:t>3. Ticket Booking (Agent books ticket → Booking record linked to Passenger + Flight).</w:t>
      </w:r>
      <w:r w:rsidRPr="00943F02">
        <w:br/>
        <w:t>4. Confirmation (System marks ticket as “Confirmed”).</w:t>
      </w:r>
      <w:r w:rsidRPr="00943F02">
        <w:br/>
        <w:t>5. Cancellation/Refund (Agent processes refund → Status updated).</w:t>
      </w:r>
      <w:r w:rsidRPr="00943F02">
        <w:br/>
      </w:r>
      <w:r w:rsidRPr="00943F02">
        <w:br/>
      </w:r>
      <w:r w:rsidRPr="00943F02">
        <w:rPr>
          <w:rFonts w:ascii="Segoe UI Symbol" w:hAnsi="Segoe UI Symbol" w:cs="Segoe UI Symbol"/>
        </w:rPr>
        <w:t>⸻</w:t>
      </w:r>
      <w:r w:rsidRPr="00943F02">
        <w:br/>
      </w:r>
      <w:r w:rsidRPr="00943F02">
        <w:br/>
      </w:r>
      <w:r w:rsidRPr="00943F02">
        <w:lastRenderedPageBreak/>
        <w:t>4. Industry-Specific Use Case Analysis</w:t>
      </w:r>
      <w:r w:rsidRPr="00943F02">
        <w:br/>
      </w:r>
      <w:r w:rsidRPr="00943F02">
        <w:br/>
        <w:t>Common Airline Problems (scaled down for demo):</w:t>
      </w:r>
      <w:r w:rsidRPr="00943F02">
        <w:br/>
        <w:t>• Manual tracking of passengers and bookings.</w:t>
      </w:r>
      <w:r w:rsidRPr="00943F02">
        <w:br/>
        <w:t>• No centralized visibility into available flights and ticket status.</w:t>
      </w:r>
      <w:r w:rsidRPr="00943F02">
        <w:br/>
        <w:t>• Refund/cancellation handling is inconsistent.</w:t>
      </w:r>
      <w:r w:rsidRPr="00943F02">
        <w:br/>
      </w:r>
      <w:r w:rsidRPr="00943F02">
        <w:br/>
        <w:t>Salesforce Solutions (Developer Org Adaptation):</w:t>
      </w:r>
      <w:r w:rsidRPr="00943F02">
        <w:br/>
        <w:t>• Custom Objects:</w:t>
      </w:r>
      <w:r w:rsidRPr="00943F02">
        <w:br/>
        <w:t xml:space="preserve">• </w:t>
      </w:r>
      <w:proofErr w:type="spellStart"/>
      <w:r w:rsidRPr="00943F02">
        <w:t>Flight__c</w:t>
      </w:r>
      <w:proofErr w:type="spellEnd"/>
      <w:r w:rsidRPr="00943F02">
        <w:t xml:space="preserve"> → stores flight details.</w:t>
      </w:r>
      <w:r w:rsidRPr="00943F02">
        <w:br/>
        <w:t xml:space="preserve">• </w:t>
      </w:r>
      <w:proofErr w:type="spellStart"/>
      <w:r w:rsidRPr="00943F02">
        <w:t>Booking__c</w:t>
      </w:r>
      <w:proofErr w:type="spellEnd"/>
      <w:r w:rsidRPr="00943F02">
        <w:t xml:space="preserve"> → links Passenger (Contact) + Flight.</w:t>
      </w:r>
      <w:r w:rsidRPr="00943F02">
        <w:br/>
        <w:t xml:space="preserve">• </w:t>
      </w:r>
      <w:proofErr w:type="spellStart"/>
      <w:r w:rsidRPr="00943F02">
        <w:t>Refund__c</w:t>
      </w:r>
      <w:proofErr w:type="spellEnd"/>
      <w:r w:rsidRPr="00943F02">
        <w:t xml:space="preserve"> → tracks cancellation requests.</w:t>
      </w:r>
      <w:r w:rsidRPr="00943F02">
        <w:br/>
        <w:t>• Automation (Flows):</w:t>
      </w:r>
      <w:r w:rsidRPr="00943F02">
        <w:br/>
        <w:t>• Auto-update booking status (e.g., “Confirmed” after creation).</w:t>
      </w:r>
      <w:r w:rsidRPr="00943F02">
        <w:br/>
        <w:t>• Trigger refund approval workflow.</w:t>
      </w:r>
      <w:r w:rsidRPr="00943F02">
        <w:br/>
        <w:t>• Reports/Dashboards:</w:t>
      </w:r>
      <w:r w:rsidRPr="00943F02">
        <w:br/>
        <w:t>• Track flights, passenger bookings, and refunds.</w:t>
      </w:r>
      <w:r w:rsidRPr="00943F02">
        <w:br/>
      </w:r>
      <w:r w:rsidRPr="00943F02">
        <w:br/>
      </w:r>
      <w:r w:rsidRPr="00943F02">
        <w:rPr>
          <w:rFonts w:ascii="Segoe UI Symbol" w:hAnsi="Segoe UI Symbol" w:cs="Segoe UI Symbol"/>
        </w:rPr>
        <w:t>⸻</w:t>
      </w:r>
      <w:r w:rsidRPr="00943F02">
        <w:br/>
      </w:r>
      <w:r w:rsidRPr="00943F02">
        <w:br/>
        <w:t>5. AppExchange Exploration (Optional for Demo)</w:t>
      </w:r>
      <w:r w:rsidRPr="00943F02">
        <w:br/>
        <w:t>• DocuSign for Salesforce – Ticket confirmation or refund approvals.</w:t>
      </w:r>
      <w:r w:rsidRPr="00943F02">
        <w:br/>
        <w:t>• Einstein Analytics (Tableau CRM) – Dashboards for bookings and cancellations.</w:t>
      </w:r>
      <w:r w:rsidRPr="00943F02">
        <w:br/>
        <w:t>• Survey Tools (</w:t>
      </w:r>
      <w:proofErr w:type="spellStart"/>
      <w:r w:rsidRPr="00943F02">
        <w:t>FormAssembly</w:t>
      </w:r>
      <w:proofErr w:type="spellEnd"/>
      <w:r w:rsidRPr="00943F02">
        <w:t>/Surveys) – Collect passenger feedback after flight.</w:t>
      </w:r>
    </w:p>
    <w:sectPr w:rsidR="0044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2"/>
    <w:rsid w:val="000265D3"/>
    <w:rsid w:val="0044358F"/>
    <w:rsid w:val="008B58BD"/>
    <w:rsid w:val="0092279F"/>
    <w:rsid w:val="00943F02"/>
    <w:rsid w:val="00B3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DA5D"/>
  <w15:chartTrackingRefBased/>
  <w15:docId w15:val="{AF6AEE42-879E-4ADC-B2CF-8D4CCABB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mishra</dc:creator>
  <cp:keywords/>
  <dc:description/>
  <cp:lastModifiedBy>shubh mishra</cp:lastModifiedBy>
  <cp:revision>1</cp:revision>
  <dcterms:created xsi:type="dcterms:W3CDTF">2025-09-24T10:23:00Z</dcterms:created>
  <dcterms:modified xsi:type="dcterms:W3CDTF">2025-09-24T10:25:00Z</dcterms:modified>
</cp:coreProperties>
</file>