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2">
      <w:pPr>
        <w:widowControl w:val="0"/>
        <w:spacing w:before="4639.91943359375" w:line="240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Data Science PROJECT </w:t>
      </w:r>
    </w:p>
    <w:p w:rsidR="00000000" w:rsidDel="00000000" w:rsidP="00000000" w:rsidRDefault="00000000" w:rsidRPr="00000000" w14:paraId="00000003">
      <w:pPr>
        <w:widowControl w:val="0"/>
        <w:spacing w:before="323.040771484375" w:line="364.0330410003662" w:lineRule="auto"/>
        <w:ind w:left="1166.260986328125" w:right="1148.85009765625" w:firstLine="0"/>
        <w:jc w:val="center"/>
        <w:rPr>
          <w:rFonts w:ascii="Calibri" w:cs="Calibri" w:eastAsia="Calibri" w:hAnsi="Calibri"/>
          <w:b w:val="1"/>
          <w:sz w:val="66.15999984741211"/>
          <w:szCs w:val="66.15999984741211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PRAICP-1011-Cats and dogs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7925.6884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6">
      <w:pPr>
        <w:widowControl w:val="0"/>
        <w:spacing w:before="1120.3662109375" w:line="240" w:lineRule="auto"/>
        <w:ind w:left="45.0709533691406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Business Case:  </w:t>
      </w:r>
    </w:p>
    <w:p w:rsidR="00000000" w:rsidDel="00000000" w:rsidP="00000000" w:rsidRDefault="00000000" w:rsidRPr="00000000" w14:paraId="00000007">
      <w:pPr>
        <w:widowControl w:val="0"/>
        <w:spacing w:before="270.95947265625" w:line="240" w:lineRule="auto"/>
        <w:ind w:left="0.910949707031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249.2230224609375" w:line="243.1864356994629" w:lineRule="auto"/>
        <w:ind w:left="15.38299560546875" w:right="8.02001953125" w:firstLine="12.54241943359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Develop a machine learning model that can  classify the image into cat or dog.</w:t>
      </w:r>
    </w:p>
    <w:p w:rsidR="00000000" w:rsidDel="00000000" w:rsidP="00000000" w:rsidRDefault="00000000" w:rsidRPr="00000000" w14:paraId="00000009">
      <w:pPr>
        <w:widowControl w:val="0"/>
        <w:spacing w:before="249.2230224609375" w:line="243.1864356994629" w:lineRule="auto"/>
        <w:ind w:left="15.38299560546875" w:right="8.02001953125" w:firstLine="0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872.0721435546875" w:line="240" w:lineRule="auto"/>
        <w:ind w:left="45.070953369140625" w:firstLine="0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PROJECT GOAL: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3.4930419921875" w:line="241.69435501098633" w:lineRule="auto"/>
        <w:ind w:left="747.9254150390625" w:right="366.787109375" w:hanging="369.00482177734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1.Create a model that can classify the image into a cat or a dog.</w:t>
      </w:r>
    </w:p>
    <w:p w:rsidR="00000000" w:rsidDel="00000000" w:rsidP="00000000" w:rsidRDefault="00000000" w:rsidRPr="00000000" w14:paraId="0000000C">
      <w:pPr>
        <w:widowControl w:val="0"/>
        <w:spacing w:before="3236.822509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0.0146484375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E">
      <w:pPr>
        <w:widowControl w:val="0"/>
        <w:spacing w:before="3064.36523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Feature Details:  </w:t>
      </w:r>
    </w:p>
    <w:p w:rsidR="00000000" w:rsidDel="00000000" w:rsidP="00000000" w:rsidRDefault="00000000" w:rsidRPr="00000000" w14:paraId="0000000F">
      <w:pPr>
        <w:widowControl w:val="0"/>
        <w:spacing w:line="225.58138847351074" w:lineRule="auto"/>
        <w:ind w:left="4.77020263671875" w:right="1748.28125" w:firstLine="9.969482421875"/>
        <w:rPr>
          <w:rFonts w:ascii="Courier New" w:cs="Courier New" w:eastAsia="Courier New" w:hAnsi="Courier New"/>
          <w:sz w:val="32.15999984741211"/>
          <w:szCs w:val="32.159999847412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25.58138847351074" w:lineRule="auto"/>
        <w:ind w:left="4.77020263671875" w:right="1748.28125" w:firstLine="9.969482421875"/>
        <w:rPr>
          <w:rFonts w:ascii="Courier New" w:cs="Courier New" w:eastAsia="Courier New" w:hAnsi="Courier New"/>
          <w:sz w:val="32.15999984741211"/>
          <w:szCs w:val="32.1599998474121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2.15999984741211"/>
          <w:szCs w:val="32.15999984741211"/>
          <w:highlight w:val="white"/>
          <w:rtl w:val="0"/>
        </w:rPr>
        <w:t xml:space="preserve">You have 2 directories where you have images of Dogs and Cats.</w:t>
      </w:r>
    </w:p>
    <w:p w:rsidR="00000000" w:rsidDel="00000000" w:rsidP="00000000" w:rsidRDefault="00000000" w:rsidRPr="00000000" w14:paraId="00000011">
      <w:pPr>
        <w:widowControl w:val="0"/>
        <w:spacing w:before="1394.862670898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Database details:  </w:t>
      </w:r>
    </w:p>
    <w:p w:rsidR="00000000" w:rsidDel="00000000" w:rsidP="00000000" w:rsidRDefault="00000000" w:rsidRPr="00000000" w14:paraId="00000012">
      <w:pPr>
        <w:widowControl w:val="0"/>
        <w:spacing w:before="1394.862670898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https://d3ilbtxij3aepc.cloudfront.net/projects/CNN-PROJECT-7-11/Cats-Dogs-2.zip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394.862670898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5.067138671875" w:line="240" w:lineRule="auto"/>
        <w:ind w:left="21.436614990234375" w:firstLine="0"/>
        <w:rPr>
          <w:rFonts w:ascii="Calibri" w:cs="Calibri" w:eastAsia="Calibri" w:hAnsi="Calibri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3068.526611328125" w:line="245.30179023742676" w:lineRule="auto"/>
        <w:ind w:left="74.28298950195312" w:right="38.9916992187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3ilbtxij3aepc.cloudfront.net/projects/CNN-PROJECT-7-11/Cats-Dogs-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