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A0F8" w14:textId="5FB21E12" w:rsidR="002517DA" w:rsidRDefault="002517DA">
      <w:r>
        <w:t>FASE #1</w:t>
      </w:r>
    </w:p>
    <w:p w14:paraId="0C7DAE7B" w14:textId="795AE4DB" w:rsidR="00286916" w:rsidRDefault="00773F4E">
      <w:r>
        <w:t xml:space="preserve">Brazalete </w:t>
      </w:r>
      <w:r w:rsidR="002517DA">
        <w:t>mágico</w:t>
      </w:r>
    </w:p>
    <w:p w14:paraId="68507F08" w14:textId="1ACD689F" w:rsidR="00773F4E" w:rsidRDefault="00773F4E">
      <w:r>
        <w:t>META</w:t>
      </w:r>
    </w:p>
    <w:p w14:paraId="55336E1B" w14:textId="4E29C308" w:rsidR="00773F4E" w:rsidRDefault="00773F4E">
      <w:r>
        <w:t>Encontrar el brazalete de la imagen principal</w:t>
      </w:r>
    </w:p>
    <w:p w14:paraId="332BDF7A" w14:textId="50326FDD" w:rsidR="00773F4E" w:rsidRDefault="00773F4E">
      <w:r>
        <w:t>Pasos</w:t>
      </w:r>
    </w:p>
    <w:p w14:paraId="164548E5" w14:textId="6B317065" w:rsidR="00773F4E" w:rsidRDefault="00773F4E">
      <w:r>
        <w:t>2 colores rojo y verde</w:t>
      </w:r>
    </w:p>
    <w:p w14:paraId="2089F4F4" w14:textId="2C8A27B8" w:rsidR="00773F4E" w:rsidRDefault="00773F4E">
      <w:r>
        <w:t>5 rojos y 8 verdes total de 13 bolas</w:t>
      </w:r>
    </w:p>
    <w:p w14:paraId="4B2276B7" w14:textId="7D613902" w:rsidR="00773F4E" w:rsidRDefault="00773F4E">
      <w:r>
        <w:t>Se fueron descartando las filas con el numero de bolas verdes y rojas que contenían</w:t>
      </w:r>
    </w:p>
    <w:p w14:paraId="40588093" w14:textId="5240FF83" w:rsidR="00773F4E" w:rsidRDefault="00773F4E">
      <w:r>
        <w:t>Se evaluaron las características</w:t>
      </w:r>
      <w:r w:rsidR="002517DA">
        <w:t xml:space="preserve"> y patrones</w:t>
      </w:r>
      <w:r>
        <w:t xml:space="preserve"> y se vio que se tenían 3 bolas verdes juntas</w:t>
      </w:r>
    </w:p>
    <w:p w14:paraId="1C9EAD95" w14:textId="396934AB" w:rsidR="00773F4E" w:rsidRDefault="00773F4E">
      <w:r>
        <w:t>Y asi se encontró que la solución fue la pulsera #2</w:t>
      </w:r>
    </w:p>
    <w:p w14:paraId="14165A85" w14:textId="6E4637BF" w:rsidR="00773F4E" w:rsidRDefault="002517DA">
      <w:r>
        <w:t>FASE #2</w:t>
      </w:r>
    </w:p>
    <w:p w14:paraId="16D590C7" w14:textId="3FE8A086" w:rsidR="002517DA" w:rsidRDefault="002517DA" w:rsidP="002517DA">
      <w:pPr>
        <w:pStyle w:val="Prrafodelista"/>
        <w:numPr>
          <w:ilvl w:val="0"/>
          <w:numId w:val="1"/>
        </w:numPr>
      </w:pPr>
      <w:r>
        <w:t>Pregunta 1 = se multiplica por dos</w:t>
      </w:r>
    </w:p>
    <w:p w14:paraId="69FC374B" w14:textId="006AB222" w:rsidR="002517DA" w:rsidRDefault="002517DA" w:rsidP="002517DA">
      <w:pPr>
        <w:pStyle w:val="Prrafodelista"/>
        <w:numPr>
          <w:ilvl w:val="0"/>
          <w:numId w:val="1"/>
        </w:numPr>
      </w:pPr>
      <w:r>
        <w:t>Pregunta 2</w:t>
      </w:r>
      <w:proofErr w:type="gramStart"/>
      <w:r>
        <w:t>=  V</w:t>
      </w:r>
      <w:proofErr w:type="gramEnd"/>
      <w:r w:rsidR="0095381A">
        <w:t>, es el abecedario de fin a inicio sumándole una letra y reiniciando</w:t>
      </w:r>
    </w:p>
    <w:p w14:paraId="7125A2E9" w14:textId="3DF1DED0" w:rsidR="0095381A" w:rsidRDefault="0095381A" w:rsidP="0095381A">
      <w:r>
        <w:t>FASE #3</w:t>
      </w:r>
    </w:p>
    <w:p w14:paraId="06BAF2CC" w14:textId="17393316" w:rsidR="0095381A" w:rsidRDefault="0095381A" w:rsidP="0095381A">
      <w:pPr>
        <w:pStyle w:val="Prrafodelista"/>
        <w:numPr>
          <w:ilvl w:val="0"/>
          <w:numId w:val="2"/>
        </w:numPr>
      </w:pPr>
      <w:r>
        <w:t>Pregunta 1= respuesta D</w:t>
      </w:r>
    </w:p>
    <w:p w14:paraId="24273975" w14:textId="77777777" w:rsidR="0095381A" w:rsidRDefault="0095381A" w:rsidP="0095381A"/>
    <w:sectPr w:rsidR="00953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DF4"/>
    <w:multiLevelType w:val="hybridMultilevel"/>
    <w:tmpl w:val="02E2DE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5884"/>
    <w:multiLevelType w:val="hybridMultilevel"/>
    <w:tmpl w:val="2A5A33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4318">
    <w:abstractNumId w:val="1"/>
  </w:num>
  <w:num w:numId="2" w16cid:durableId="163605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4E"/>
    <w:rsid w:val="002517DA"/>
    <w:rsid w:val="00286916"/>
    <w:rsid w:val="00773F4E"/>
    <w:rsid w:val="00915B85"/>
    <w:rsid w:val="0095381A"/>
    <w:rsid w:val="00C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55539"/>
  <w15:chartTrackingRefBased/>
  <w15:docId w15:val="{81CF004A-B696-474A-BF31-C18AEEDF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paragraph" w:styleId="Prrafodelista">
    <w:name w:val="List Paragraph"/>
    <w:basedOn w:val="Normal"/>
    <w:uiPriority w:val="34"/>
    <w:qFormat/>
    <w:rsid w:val="0025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2022-08-27T17:38:00Z</dcterms:created>
  <dcterms:modified xsi:type="dcterms:W3CDTF">2022-08-27T17:54:00Z</dcterms:modified>
</cp:coreProperties>
</file>