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hk9l7ctt0ynz"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Ignacio Antonio Carrera Cabello</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informática </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2026</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sivuc82abp2o"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D</w:t>
            </w:r>
            <w:r w:rsidDel="00000000" w:rsidR="00000000" w:rsidRPr="00000000">
              <w:rPr>
                <w:b w:val="1"/>
                <w:bCs w:val="1"/>
                <w:sz w:val="18"/>
                <w:szCs w:val="18"/>
                <w:rtl w:val="0"/>
              </w:rPr>
              <w:t xml:space="preserve">iseñar, desarrollar, implementar y desplegar soluciones informáticas, resolviendo problemas complejos dentro de su área de especialización tecnológica.</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He tenido la oportunidad de ver de primera fuente problemas reales de la industria y darles soluciones con tecnología, entiendo bien los sistemas y las diferentes fases de desarrollo, arquitecturas y herramientas, sin embargo aún me queda mucho por aprender, el mercado es cambiante y siempre hay que adaptarse.</w:t>
            </w:r>
          </w:p>
        </w:tc>
      </w:tr>
      <w:tr>
        <w:trPr>
          <w:cantSplit w:val="0"/>
          <w:trHeight w:val="576"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Trabajo Multidisciplinario:</w:t>
            </w:r>
          </w:p>
          <w:p w:rsidR="00000000" w:rsidDel="00000000" w:rsidP="00000000" w:rsidRDefault="00000000" w:rsidRPr="00000000" w14:paraId="00000046">
            <w:pPr>
              <w:jc w:val="center"/>
              <w:rPr>
                <w:b w:val="1"/>
                <w:bCs w:val="1"/>
                <w:sz w:val="18"/>
                <w:szCs w:val="18"/>
              </w:rPr>
            </w:pPr>
            <w:r w:rsidDel="00000000" w:rsidR="00000000" w:rsidRPr="00000000">
              <w:rPr>
                <w:b w:val="1"/>
                <w:bCs w:val="1"/>
                <w:sz w:val="18"/>
                <w:szCs w:val="18"/>
                <w:rtl w:val="0"/>
              </w:rPr>
              <w:t xml:space="preserve">Capacidad para interactuar armónicamente y aportar en equipos de trabajo diversos.</w:t>
            </w:r>
          </w:p>
        </w:tc>
        <w:tc>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Tuve la oportunidad de trabajar en un equipo multicultural, hablando directamente con el equipo en Estados Unidos tanto en español como en Inglés, adaptándome a flujos de trabajo reales, aportando con conocimiento y amabilidad.</w:t>
            </w:r>
          </w:p>
        </w:tc>
      </w:tr>
      <w:tr>
        <w:trPr>
          <w:cantSplit w:val="0"/>
          <w:trHeight w:val="591" w:hRule="atLeast"/>
          <w:tblHeader w:val="0"/>
        </w:trPr>
        <w:tc>
          <w:tcPr/>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 xml:space="preserve">Desarrollo de Software: Profundización en desarrollo nativo en la nube (*Cloud Native*), arquitecturas avanzadas y programación de vanguardia.</w:t>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Debido a mi experiencia y ganas de vivir de esto, he adquirido conocimientos de todas las áreas, Front, Back, Bases de datos, Nube, Gestión, IA, Procesos de negocios, he realizado múltiples pruebas técnicas tratando de ingresar a trabajos en empresas Tier 1 y esos desafíos me han hecho aprender de verdad que se usa en la industria, cuál es el tipo de perfil que buscan y he tratado de crecer en base a eso.</w:t>
            </w:r>
          </w:p>
        </w:tc>
      </w:tr>
      <w:tr>
        <w:trPr>
          <w:cantSplit w:val="0"/>
          <w:trHeight w:val="591" w:hRule="atLeast"/>
          <w:tblHeader w:val="0"/>
        </w:trPr>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TGYoL3UWwZ/QEnmZkp9ZT0Ma2w==">CgMxLjAyDmguaGs5bDdjdHQweW56Mg5oLnNpdnVjODJhYnAybzgAciExQk9kcEN3T2Yyc3BFNWg0ZFRJNzhWZEt3Z2gta1JFWlY=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