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7DBD" w14:textId="0A8E059C" w:rsidR="00AB5AC2" w:rsidRPr="00A74396" w:rsidRDefault="00A74396" w:rsidP="00A74396">
      <w:r w:rsidRPr="00A74396">
        <w:t>https://github.com/misadeks/CPoliceFH2022</w:t>
      </w:r>
    </w:p>
    <w:sectPr w:rsidR="00AB5AC2" w:rsidRPr="00A7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AD"/>
    <w:rsid w:val="005570AD"/>
    <w:rsid w:val="009004BC"/>
    <w:rsid w:val="00A74396"/>
    <w:rsid w:val="00AB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6FEA"/>
  <w15:chartTrackingRefBased/>
  <w15:docId w15:val="{32DD7E3D-0489-4E73-98B4-AB0A2BAA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Krunic</dc:creator>
  <cp:keywords/>
  <dc:description/>
  <cp:lastModifiedBy>Mihajlo Krunic</cp:lastModifiedBy>
  <cp:revision>2</cp:revision>
  <dcterms:created xsi:type="dcterms:W3CDTF">2022-03-06T02:58:00Z</dcterms:created>
  <dcterms:modified xsi:type="dcterms:W3CDTF">2022-03-06T02:58:00Z</dcterms:modified>
</cp:coreProperties>
</file>