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28D05C53" w:rsidR="002A254F" w:rsidRDefault="002A254F"/>
    <w:p w14:paraId="19A56395" w14:textId="77777777" w:rsidR="00E82153" w:rsidRDefault="00E82153"/>
    <w:p w14:paraId="78E9FDA1" w14:textId="347548B6" w:rsidR="00E82153" w:rsidRDefault="00E82153" w:rsidP="00E82153">
      <w:pPr>
        <w:pStyle w:val="Kop1"/>
      </w:pPr>
      <w:r>
        <w:t xml:space="preserve">Opdracht 1 - </w:t>
      </w:r>
      <w:r w:rsidR="006F71B9">
        <w:t xml:space="preserve">CSS </w:t>
      </w:r>
      <w:proofErr w:type="spellStart"/>
      <w:r w:rsidR="006F71B9">
        <w:t>Resets</w:t>
      </w:r>
      <w:proofErr w:type="spellEnd"/>
    </w:p>
    <w:p w14:paraId="43B3F3A9" w14:textId="77777777" w:rsidR="00E82153" w:rsidRDefault="00E82153" w:rsidP="00E82153"/>
    <w:p w14:paraId="007D0C48" w14:textId="74B8C60F" w:rsidR="00BD1989" w:rsidRDefault="006F71B9" w:rsidP="00E82153">
      <w:r>
        <w:t>In deze opdracht laten we het verschil zien tussen de bestaande CSS-</w:t>
      </w:r>
      <w:proofErr w:type="spellStart"/>
      <w:r>
        <w:t>resets</w:t>
      </w:r>
      <w:proofErr w:type="spellEnd"/>
      <w:r>
        <w:t>.</w:t>
      </w:r>
      <w:r w:rsidR="0034782F">
        <w:t xml:space="preserve"> Een CSS-reset is, zoals je wellicht nog weet, een </w:t>
      </w:r>
      <w:proofErr w:type="gramStart"/>
      <w:r w:rsidR="0034782F">
        <w:t>CSS bestand</w:t>
      </w:r>
      <w:proofErr w:type="gramEnd"/>
      <w:r w:rsidR="0034782F">
        <w:t xml:space="preserve"> dat je aan je HTML koppelt om alle HTML</w:t>
      </w:r>
      <w:r w:rsidR="00AE0613">
        <w:t>-elementen op een consistente manier weer te geven in de browser.</w:t>
      </w:r>
    </w:p>
    <w:p w14:paraId="2F80A14D" w14:textId="77777777" w:rsidR="00AE0613" w:rsidRDefault="00AE0613" w:rsidP="00E82153"/>
    <w:p w14:paraId="6F932B67" w14:textId="7F732738" w:rsidR="00AE0613" w:rsidRDefault="00AE0613" w:rsidP="00E82153">
      <w:r>
        <w:t xml:space="preserve">Ieder browser heeft een ingebouwde Stylesheet; de browser default </w:t>
      </w:r>
      <w:proofErr w:type="spellStart"/>
      <w:r>
        <w:t>styles</w:t>
      </w:r>
      <w:proofErr w:type="spellEnd"/>
      <w:r>
        <w:t xml:space="preserve"> of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. Dat wil zeggen, als je een </w:t>
      </w:r>
      <w:proofErr w:type="gramStart"/>
      <w:r>
        <w:t>HTML bestand</w:t>
      </w:r>
      <w:proofErr w:type="gramEnd"/>
      <w:r>
        <w:t xml:space="preserve"> weergeeft zal de tekst toch al een zwarte kleur hebben, een H1 is standaard groter dan een H2, enzovoort.</w:t>
      </w:r>
    </w:p>
    <w:p w14:paraId="7BF4F54B" w14:textId="77777777" w:rsidR="00AE0613" w:rsidRDefault="00AE0613" w:rsidP="00E82153"/>
    <w:p w14:paraId="7FB47B9D" w14:textId="28E076D4" w:rsidR="00AE0613" w:rsidRDefault="00AE0613" w:rsidP="00E82153">
      <w:r>
        <w:t>Ieder browser heeft andere beginwaarden, dat wil zeggen, zelfs al heb je geen enkele CSS-regel geschreven; toch ziet uw bestand er iets anders uit in de verschillende browsers.</w:t>
      </w:r>
    </w:p>
    <w:p w14:paraId="49F72202" w14:textId="77777777" w:rsidR="00AE0613" w:rsidRDefault="00AE0613" w:rsidP="00E82153"/>
    <w:p w14:paraId="463B5D29" w14:textId="1DC34C13" w:rsidR="00AE0613" w:rsidRDefault="00AE0613" w:rsidP="00E82153">
      <w:r>
        <w:t xml:space="preserve">Om dit probleem op te lossen is de 'CSS reset' bedacht. Een verzameling CSS-regels die de verschillende standaardwaarden </w:t>
      </w:r>
      <w:proofErr w:type="gramStart"/>
      <w:r>
        <w:t>gelijk zet</w:t>
      </w:r>
      <w:proofErr w:type="gramEnd"/>
      <w:r>
        <w:t xml:space="preserve"> in alle browsers.</w:t>
      </w:r>
    </w:p>
    <w:p w14:paraId="7F340BA3" w14:textId="77777777" w:rsidR="008D6629" w:rsidRDefault="008D6629" w:rsidP="00E82153"/>
    <w:p w14:paraId="0AAF5BC9" w14:textId="2F0EBA34" w:rsidR="008D6629" w:rsidRDefault="008D6629" w:rsidP="00E82153">
      <w:r>
        <w:t xml:space="preserve">Probeer eens de verschillende </w:t>
      </w:r>
      <w:proofErr w:type="spellStart"/>
      <w:r>
        <w:t>resets</w:t>
      </w:r>
      <w:proofErr w:type="spellEnd"/>
      <w:r>
        <w:t xml:space="preserve"> uit, in het mapje 'CSS' staan 13 verschillende </w:t>
      </w:r>
      <w:proofErr w:type="spellStart"/>
      <w:r>
        <w:t>resets</w:t>
      </w:r>
      <w:proofErr w:type="spellEnd"/>
      <w:r>
        <w:t>. De meest gebruikte op moment van schrijven is de 'normalize.css'.</w:t>
      </w:r>
    </w:p>
    <w:p w14:paraId="2997389D" w14:textId="77777777" w:rsidR="00303737" w:rsidRDefault="00303737" w:rsidP="00E82153"/>
    <w:p w14:paraId="2963B8CD" w14:textId="77777777" w:rsidR="00303737" w:rsidRDefault="00303737" w:rsidP="00E82153">
      <w:bookmarkStart w:id="0" w:name="_GoBack"/>
      <w:bookmarkEnd w:id="0"/>
    </w:p>
    <w:p w14:paraId="7CDC6B56" w14:textId="77777777" w:rsidR="008D6629" w:rsidRDefault="008D6629" w:rsidP="00E82153"/>
    <w:p w14:paraId="630A2F63" w14:textId="31F54650" w:rsidR="008D6629" w:rsidRPr="00E82153" w:rsidRDefault="00303737" w:rsidP="00E82153">
      <w:r>
        <w:rPr>
          <w:noProof/>
          <w:lang w:eastAsia="nl-NL"/>
        </w:rPr>
        <w:drawing>
          <wp:inline distT="0" distB="0" distL="0" distR="0" wp14:anchorId="0B6D39CB" wp14:editId="72409086">
            <wp:extent cx="5755005" cy="1928495"/>
            <wp:effectExtent l="0" t="0" r="10795" b="1905"/>
            <wp:docPr id="3" name="Afbeelding 3" descr="../Desktop/Schermafbeelding%202017-10-05%20om%2008.4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hermafbeelding%202017-10-05%20om%2008.43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629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1C1216"/>
    <w:rsid w:val="00245EBE"/>
    <w:rsid w:val="002A254F"/>
    <w:rsid w:val="00303737"/>
    <w:rsid w:val="0034782F"/>
    <w:rsid w:val="0050621F"/>
    <w:rsid w:val="00645392"/>
    <w:rsid w:val="006F71B9"/>
    <w:rsid w:val="007F41FB"/>
    <w:rsid w:val="008D6629"/>
    <w:rsid w:val="00A47148"/>
    <w:rsid w:val="00AE0613"/>
    <w:rsid w:val="00B8545D"/>
    <w:rsid w:val="00BD1989"/>
    <w:rsid w:val="00E82153"/>
    <w:rsid w:val="00F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1 - CSS Resets</vt:lpstr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2017-10-05T06:44:00Z</dcterms:created>
  <dcterms:modified xsi:type="dcterms:W3CDTF">2017-10-05T06:44:00Z</dcterms:modified>
</cp:coreProperties>
</file>