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A18DF" w14:textId="1FD31BE9" w:rsidR="00C3629E" w:rsidRDefault="00B036F3">
      <w:r>
        <w:t>Spring Auto Wire</w:t>
      </w:r>
      <w:r w:rsidR="002F207B">
        <w:t xml:space="preserve"> and JDBC</w:t>
      </w:r>
      <w:r>
        <w:t>:</w:t>
      </w:r>
    </w:p>
    <w:p w14:paraId="5C742169" w14:textId="612F212D" w:rsidR="00B036F3" w:rsidRDefault="00B036F3">
      <w:r>
        <w:t xml:space="preserve">Spring container takes care of injecting the object with respect to </w:t>
      </w:r>
      <w:r w:rsidR="00770D01">
        <w:t xml:space="preserve">the </w:t>
      </w:r>
      <w:proofErr w:type="spellStart"/>
      <w:r w:rsidR="00770D01">
        <w:t>autowire</w:t>
      </w:r>
      <w:proofErr w:type="spellEnd"/>
      <w:r w:rsidR="00770D01">
        <w:t>.</w:t>
      </w:r>
    </w:p>
    <w:p w14:paraId="68189599" w14:textId="52F763EB" w:rsidR="00770D01" w:rsidRDefault="00770D01">
      <w:r>
        <w:t xml:space="preserve">By </w:t>
      </w:r>
      <w:r w:rsidR="0029333E">
        <w:t>default,</w:t>
      </w:r>
      <w:r>
        <w:t xml:space="preserve"> it is disabled.</w:t>
      </w:r>
    </w:p>
    <w:p w14:paraId="22425502" w14:textId="4D28A5DF" w:rsidR="00770D01" w:rsidRDefault="00770D01">
      <w:r>
        <w:t xml:space="preserve">It can be enabled </w:t>
      </w:r>
      <w:proofErr w:type="spellStart"/>
      <w:r>
        <w:t>byName</w:t>
      </w:r>
      <w:proofErr w:type="spellEnd"/>
      <w:r>
        <w:t xml:space="preserve">, </w:t>
      </w:r>
      <w:proofErr w:type="spellStart"/>
      <w:r>
        <w:t>byType</w:t>
      </w:r>
      <w:proofErr w:type="spellEnd"/>
      <w:r>
        <w:t xml:space="preserve">, constructor, </w:t>
      </w:r>
      <w:r w:rsidR="0029333E">
        <w:t>autodetect.</w:t>
      </w:r>
    </w:p>
    <w:p w14:paraId="6B0113C4" w14:textId="52558B49" w:rsidR="002F207B" w:rsidRDefault="002F207B">
      <w:r>
        <w:t>Spring JDBC:</w:t>
      </w:r>
    </w:p>
    <w:p w14:paraId="36CD5C17" w14:textId="6994C96B" w:rsidR="002F207B" w:rsidRDefault="002F207B">
      <w:r>
        <w:t xml:space="preserve">Class </w:t>
      </w:r>
      <w:proofErr w:type="spellStart"/>
      <w:proofErr w:type="gramStart"/>
      <w:r>
        <w:t>DriverManagerDataSource</w:t>
      </w:r>
      <w:proofErr w:type="spellEnd"/>
      <w:r>
        <w:t>{</w:t>
      </w:r>
      <w:proofErr w:type="gramEnd"/>
    </w:p>
    <w:p w14:paraId="457286A4" w14:textId="55A42070" w:rsidR="002F207B" w:rsidRDefault="002F207B">
      <w:r>
        <w:t xml:space="preserve">String </w:t>
      </w:r>
      <w:proofErr w:type="spellStart"/>
      <w:r>
        <w:t>driverClassName</w:t>
      </w:r>
      <w:proofErr w:type="spellEnd"/>
      <w:r>
        <w:t>;</w:t>
      </w:r>
      <w:r>
        <w:br/>
        <w:t xml:space="preserve">String </w:t>
      </w:r>
      <w:proofErr w:type="spellStart"/>
      <w:r>
        <w:t>url</w:t>
      </w:r>
      <w:proofErr w:type="spellEnd"/>
      <w:r>
        <w:t>;</w:t>
      </w:r>
      <w:r>
        <w:br/>
        <w:t>String username;</w:t>
      </w:r>
      <w:r>
        <w:br/>
        <w:t>String password;</w:t>
      </w:r>
      <w:r>
        <w:br/>
        <w:t>//setter and getter methods</w:t>
      </w:r>
    </w:p>
    <w:p w14:paraId="535BA0CE" w14:textId="147D40E2" w:rsidR="002F207B" w:rsidRDefault="002F207B">
      <w:r>
        <w:t>}</w:t>
      </w:r>
    </w:p>
    <w:p w14:paraId="242EC990" w14:textId="348AF9F9" w:rsidR="002F207B" w:rsidRDefault="002F207B">
      <w:r>
        <w:t xml:space="preserve">Class </w:t>
      </w:r>
      <w:proofErr w:type="spellStart"/>
      <w:proofErr w:type="gramStart"/>
      <w:r>
        <w:t>JdbcTemplate</w:t>
      </w:r>
      <w:proofErr w:type="spellEnd"/>
      <w:r>
        <w:t>{</w:t>
      </w:r>
      <w:proofErr w:type="gramEnd"/>
    </w:p>
    <w:p w14:paraId="52A4A48A" w14:textId="13D495DD" w:rsidR="002F207B" w:rsidRDefault="002F207B">
      <w:proofErr w:type="spellStart"/>
      <w:proofErr w:type="gramStart"/>
      <w:r>
        <w:t>JdbcTemplate</w:t>
      </w:r>
      <w:proofErr w:type="spellEnd"/>
      <w:r>
        <w:t>(</w:t>
      </w:r>
      <w:proofErr w:type="spellStart"/>
      <w:proofErr w:type="gramEnd"/>
      <w:r>
        <w:t>DriverManagerDataSource</w:t>
      </w:r>
      <w:proofErr w:type="spellEnd"/>
      <w:r>
        <w:t xml:space="preserve"> dm){</w:t>
      </w:r>
    </w:p>
    <w:p w14:paraId="5D860C3C" w14:textId="7A90488A" w:rsidR="002F207B" w:rsidRDefault="002F207B">
      <w:r>
        <w:t>}</w:t>
      </w:r>
    </w:p>
    <w:p w14:paraId="76D0A2BD" w14:textId="4B726446" w:rsidR="002F207B" w:rsidRDefault="002F207B">
      <w:pPr>
        <w:pBdr>
          <w:bottom w:val="double" w:sz="6" w:space="1" w:color="auto"/>
        </w:pBdr>
      </w:pPr>
      <w:r>
        <w:t>}</w:t>
      </w:r>
    </w:p>
    <w:p w14:paraId="5EE34BE8" w14:textId="4CD65207" w:rsidR="002F207B" w:rsidRDefault="002F207B">
      <w:r>
        <w:t>&lt;bean</w:t>
      </w:r>
      <w:r w:rsidR="00271EB2">
        <w:t>s</w:t>
      </w:r>
      <w:r>
        <w:t>&gt;</w:t>
      </w:r>
    </w:p>
    <w:p w14:paraId="6355DAD7" w14:textId="32987F44" w:rsidR="00194990" w:rsidRDefault="002F207B">
      <w:r>
        <w:t>&lt;bean id</w:t>
      </w:r>
      <w:proofErr w:type="gramStart"/>
      <w:r>
        <w:t>=”connection</w:t>
      </w:r>
      <w:proofErr w:type="gramEnd"/>
      <w:r>
        <w:t>”</w:t>
      </w:r>
      <w:r w:rsidR="00194990">
        <w:t xml:space="preserve"> class=”org.springframework.jdbc.datasource.DriverManagerDatasource”&gt;</w:t>
      </w:r>
      <w:r w:rsidR="00194990">
        <w:br/>
        <w:t>&lt;property name=”</w:t>
      </w:r>
      <w:proofErr w:type="spellStart"/>
      <w:r w:rsidR="00194990">
        <w:t>driverClassName</w:t>
      </w:r>
      <w:proofErr w:type="spellEnd"/>
      <w:r w:rsidR="00194990">
        <w:t>” value=”</w:t>
      </w:r>
      <w:proofErr w:type="spellStart"/>
      <w:r w:rsidR="00194990">
        <w:t>com.mysql.jdbc.Driver</w:t>
      </w:r>
      <w:proofErr w:type="spellEnd"/>
      <w:r w:rsidR="00194990">
        <w:t>”/&gt;</w:t>
      </w:r>
      <w:r w:rsidR="00194990">
        <w:br/>
      </w:r>
    </w:p>
    <w:p w14:paraId="486BA284" w14:textId="3EF1C1F4" w:rsidR="002F207B" w:rsidRDefault="002F207B">
      <w:r>
        <w:t>&lt;/beans&gt;</w:t>
      </w:r>
    </w:p>
    <w:p w14:paraId="64C41B3B" w14:textId="77777777" w:rsidR="002F207B" w:rsidRDefault="002F207B"/>
    <w:sectPr w:rsidR="002F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F3"/>
    <w:rsid w:val="00194990"/>
    <w:rsid w:val="00271EB2"/>
    <w:rsid w:val="0029333E"/>
    <w:rsid w:val="002F207B"/>
    <w:rsid w:val="004F12B0"/>
    <w:rsid w:val="00770D01"/>
    <w:rsid w:val="00B036F3"/>
    <w:rsid w:val="00C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07B8"/>
  <w15:chartTrackingRefBased/>
  <w15:docId w15:val="{08A0B097-3B20-4103-9C36-8E8DC330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3</cp:revision>
  <dcterms:created xsi:type="dcterms:W3CDTF">2021-04-09T05:48:00Z</dcterms:created>
  <dcterms:modified xsi:type="dcterms:W3CDTF">2021-04-09T08:45:00Z</dcterms:modified>
</cp:coreProperties>
</file>