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568" w14:textId="3C5B973E"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3FC6A262" w14:textId="64C49530" w:rsidR="000A435C" w:rsidRDefault="000A435C" w:rsidP="004D6B95"/>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1F001" w14:textId="77777777" w:rsidR="003953E9" w:rsidRDefault="003953E9" w:rsidP="00A65BE8">
      <w:pPr>
        <w:spacing w:after="0" w:line="240" w:lineRule="auto"/>
      </w:pPr>
      <w:r>
        <w:separator/>
      </w:r>
    </w:p>
  </w:endnote>
  <w:endnote w:type="continuationSeparator" w:id="0">
    <w:p w14:paraId="5F8A3709" w14:textId="77777777" w:rsidR="003953E9" w:rsidRDefault="003953E9"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43A6B" w14:textId="77777777" w:rsidR="003953E9" w:rsidRDefault="003953E9" w:rsidP="00A65BE8">
      <w:pPr>
        <w:spacing w:after="0" w:line="240" w:lineRule="auto"/>
      </w:pPr>
      <w:r>
        <w:separator/>
      </w:r>
    </w:p>
  </w:footnote>
  <w:footnote w:type="continuationSeparator" w:id="0">
    <w:p w14:paraId="3CE72AC6" w14:textId="77777777" w:rsidR="003953E9" w:rsidRDefault="003953E9"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953E9"/>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6225C"/>
    <w:rsid w:val="00571921"/>
    <w:rsid w:val="00572543"/>
    <w:rsid w:val="00572A05"/>
    <w:rsid w:val="00574A62"/>
    <w:rsid w:val="00590216"/>
    <w:rsid w:val="00597B60"/>
    <w:rsid w:val="005A7994"/>
    <w:rsid w:val="005B393E"/>
    <w:rsid w:val="005B3BAD"/>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7375F"/>
    <w:rsid w:val="00687156"/>
    <w:rsid w:val="00687891"/>
    <w:rsid w:val="0069642A"/>
    <w:rsid w:val="006A2DEC"/>
    <w:rsid w:val="006A40F4"/>
    <w:rsid w:val="006A44A5"/>
    <w:rsid w:val="006A5E40"/>
    <w:rsid w:val="006A6AA5"/>
    <w:rsid w:val="006B13AC"/>
    <w:rsid w:val="006B5756"/>
    <w:rsid w:val="006D3495"/>
    <w:rsid w:val="006E3EDC"/>
    <w:rsid w:val="006F04E1"/>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1FC8"/>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0267F"/>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1834</TotalTime>
  <Pages>35</Pages>
  <Words>6386</Words>
  <Characters>36403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1005</cp:revision>
  <dcterms:created xsi:type="dcterms:W3CDTF">2024-08-16T15:33:00Z</dcterms:created>
  <dcterms:modified xsi:type="dcterms:W3CDTF">2025-01-30T04:59:00Z</dcterms:modified>
</cp:coreProperties>
</file>