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3F9F" w14:textId="08110585" w:rsidR="00EB1787" w:rsidRDefault="000A71AD" w:rsidP="00EB1787">
      <w:r w:rsidRPr="000A71AD">
        <w:drawing>
          <wp:inline distT="0" distB="0" distL="0" distR="0" wp14:anchorId="100D84A1" wp14:editId="000EFF3E">
            <wp:extent cx="3683189" cy="5962956"/>
            <wp:effectExtent l="0" t="0" r="0" b="0"/>
            <wp:docPr id="125963735" name="그림 1" descr="텍스트, 스크린샷, 문서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3735" name="그림 1" descr="텍스트, 스크린샷, 문서, 폰트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596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CD20" w14:textId="564B51FB" w:rsidR="000A71AD" w:rsidRDefault="000A71AD" w:rsidP="00EB1787">
      <w:r>
        <w:rPr>
          <w:rFonts w:hint="eastAsia"/>
        </w:rPr>
        <w:t>스케치 프로그램 코드</w:t>
      </w:r>
    </w:p>
    <w:p w14:paraId="4677FAC8" w14:textId="4430681C" w:rsidR="000A71AD" w:rsidRDefault="000A71AD" w:rsidP="00EB1787">
      <w:r w:rsidRPr="000A71AD">
        <w:lastRenderedPageBreak/>
        <w:drawing>
          <wp:inline distT="0" distB="0" distL="0" distR="0" wp14:anchorId="1016C81A" wp14:editId="62D894C1">
            <wp:extent cx="5731510" cy="2551430"/>
            <wp:effectExtent l="0" t="0" r="2540" b="1270"/>
            <wp:docPr id="1594384837" name="그림 1" descr="텍스트, 전자제품, 전자 공학, 회로 구성요소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84837" name="그림 1" descr="텍스트, 전자제품, 전자 공학, 회로 구성요소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1808" w14:textId="5265C653" w:rsidR="000A71AD" w:rsidRPr="00EB1787" w:rsidRDefault="000A71AD" w:rsidP="00EB1787">
      <w:pPr>
        <w:rPr>
          <w:rFonts w:hint="eastAsia"/>
        </w:rPr>
      </w:pPr>
      <w:r>
        <w:rPr>
          <w:rFonts w:hint="eastAsia"/>
        </w:rPr>
        <w:t>작동 스크린샷</w:t>
      </w:r>
    </w:p>
    <w:sectPr w:rsidR="000A71AD" w:rsidRPr="00EB17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9DA39" w14:textId="77777777" w:rsidR="00E42041" w:rsidRDefault="00E42041" w:rsidP="000A71AD">
      <w:pPr>
        <w:spacing w:after="0"/>
      </w:pPr>
      <w:r>
        <w:separator/>
      </w:r>
    </w:p>
  </w:endnote>
  <w:endnote w:type="continuationSeparator" w:id="0">
    <w:p w14:paraId="24964FE5" w14:textId="77777777" w:rsidR="00E42041" w:rsidRDefault="00E42041" w:rsidP="000A71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ABE7B" w14:textId="77777777" w:rsidR="00E42041" w:rsidRDefault="00E42041" w:rsidP="000A71AD">
      <w:pPr>
        <w:spacing w:after="0"/>
      </w:pPr>
      <w:r>
        <w:separator/>
      </w:r>
    </w:p>
  </w:footnote>
  <w:footnote w:type="continuationSeparator" w:id="0">
    <w:p w14:paraId="356D2157" w14:textId="77777777" w:rsidR="00E42041" w:rsidRDefault="00E42041" w:rsidP="000A71A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787"/>
    <w:rsid w:val="000A71AD"/>
    <w:rsid w:val="000C2E6C"/>
    <w:rsid w:val="00E42041"/>
    <w:rsid w:val="00EB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92C70"/>
  <w15:chartTrackingRefBased/>
  <w15:docId w15:val="{2377739A-0ED3-4B1B-B63D-A3D6B0753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17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1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17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17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17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17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17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17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17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17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B17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B17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B17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17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17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17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17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17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17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1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17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17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1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17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17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17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1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17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178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A71A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A71AD"/>
  </w:style>
  <w:style w:type="paragraph" w:styleId="ab">
    <w:name w:val="footer"/>
    <w:basedOn w:val="a"/>
    <w:link w:val="Char4"/>
    <w:uiPriority w:val="99"/>
    <w:unhideWhenUsed/>
    <w:rsid w:val="000A71A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A71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최성수</dc:creator>
  <cp:keywords/>
  <dc:description/>
  <cp:lastModifiedBy>최성수</cp:lastModifiedBy>
  <cp:revision>2</cp:revision>
  <dcterms:created xsi:type="dcterms:W3CDTF">2025-05-26T07:35:00Z</dcterms:created>
  <dcterms:modified xsi:type="dcterms:W3CDTF">2025-05-26T07:57:00Z</dcterms:modified>
</cp:coreProperties>
</file>