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BECFFA0" wp14:editId="2E1790E4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E4433C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DDL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Cao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Thị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</w:t>
            </w:r>
            <w:proofErr w:type="spellStart"/>
            <w:r w:rsidRPr="00877726">
              <w:rPr>
                <w:rFonts w:hint="eastAsia"/>
                <w:color w:val="000000" w:themeColor="text1"/>
                <w:lang w:eastAsia="ja-JP"/>
              </w:rPr>
              <w:t>Phương</w:t>
            </w:r>
            <w:proofErr w:type="spellEnd"/>
            <w:r w:rsidRPr="00877726">
              <w:rPr>
                <w:rFonts w:hint="eastAsia"/>
                <w:color w:val="000000" w:themeColor="text1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AC5FAD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 w:rsidRPr="00877726">
              <w:rPr>
                <w:rFonts w:hint="eastAsia"/>
                <w:color w:val="000000" w:themeColor="text1"/>
                <w:lang w:eastAsia="ja-JP"/>
              </w:rPr>
              <w:t>Lưu Ngọc Mạnh</w:t>
            </w:r>
          </w:p>
        </w:tc>
      </w:tr>
      <w:tr w:rsidR="00C04AA5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505784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 w:rsidR="00C04AA5">
              <w:rPr>
                <w:rFonts w:hint="eastAsia"/>
                <w:lang w:eastAsia="ja-JP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877726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C04AA5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13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11</w:t>
            </w:r>
            <w:r w:rsidR="002B5410">
              <w:rPr>
                <w:rFonts w:hint="eastAsia"/>
                <w:lang w:eastAsia="ja-JP"/>
              </w:rPr>
              <w:t>-</w:t>
            </w:r>
            <w:r w:rsidR="00675305">
              <w:rPr>
                <w:rFonts w:hint="eastAsia"/>
                <w:lang w:eastAsia="ja-JP"/>
              </w:rPr>
              <w:t>2015</w:t>
            </w:r>
            <w:r w:rsidR="002468F4">
              <w:rPr>
                <w:lang w:eastAsia="ja-JP"/>
              </w:rPr>
              <w:t xml:space="preserve"> </w:t>
            </w:r>
            <w:r w:rsidR="002B5410" w:rsidRPr="00877726">
              <w:t>–</w:t>
            </w:r>
            <w:r w:rsidR="002468F4">
              <w:t xml:space="preserve"> </w:t>
            </w:r>
            <w:r>
              <w:rPr>
                <w:rFonts w:hint="eastAsia"/>
                <w:lang w:eastAsia="ja-JP"/>
              </w:rPr>
              <w:t>10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Văn</w:t>
            </w:r>
            <w:proofErr w:type="spellEnd"/>
            <w:r w:rsidRPr="00877726">
              <w:rPr>
                <w:color w:val="000000" w:themeColor="text1"/>
              </w:rPr>
              <w:t xml:space="preserve">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02763" w:rsidP="00454FCA">
            <w:pPr>
              <w:pStyle w:val="bang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B5410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09</w:t>
            </w:r>
            <w:r w:rsidR="002B5410">
              <w:rPr>
                <w:rFonts w:hint="eastAsia"/>
                <w:color w:val="000000" w:themeColor="text1"/>
              </w:rPr>
              <w:t>-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102763" w:rsidP="00102763">
            <w:pPr>
              <w:pStyle w:val="Bang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 w:rsidR="002B5410">
              <w:rPr>
                <w:rFonts w:hint="eastAsia"/>
                <w:color w:val="000000" w:themeColor="text1"/>
                <w:lang w:eastAsia="ja-JP"/>
              </w:rPr>
              <w:t>-</w:t>
            </w:r>
            <w:r w:rsidR="00AC5FAD" w:rsidRPr="00877726">
              <w:rPr>
                <w:color w:val="000000" w:themeColor="text1"/>
              </w:rPr>
              <w:t>12</w:t>
            </w:r>
            <w:r w:rsidR="002B5410">
              <w:rPr>
                <w:rFonts w:hint="eastAsia"/>
                <w:color w:val="000000" w:themeColor="text1"/>
                <w:lang w:eastAsia="ja-JP"/>
              </w:rPr>
              <w:t>-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6</w:t>
            </w:r>
            <w:r w:rsidR="001E6483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Công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Chính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>Lưu Ngọc Mạnh</w:t>
            </w:r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Nguyễn</w:t>
            </w:r>
            <w:proofErr w:type="spellEnd"/>
            <w:r w:rsidRPr="00877726">
              <w:rPr>
                <w:color w:val="000000" w:themeColor="text1"/>
              </w:rPr>
              <w:t xml:space="preserve"> Minh </w:t>
            </w:r>
            <w:proofErr w:type="spellStart"/>
            <w:r w:rsidRPr="00877726">
              <w:rPr>
                <w:color w:val="000000" w:themeColor="text1"/>
              </w:rPr>
              <w:t>Huy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Dương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Đức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Anh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proofErr w:type="spellStart"/>
            <w:r w:rsidRPr="00877726">
              <w:rPr>
                <w:color w:val="000000" w:themeColor="text1"/>
              </w:rPr>
              <w:t>Vũ</w:t>
            </w:r>
            <w:proofErr w:type="spellEnd"/>
            <w:r w:rsidRPr="00877726">
              <w:rPr>
                <w:color w:val="000000" w:themeColor="text1"/>
              </w:rPr>
              <w:t xml:space="preserve"> Ngọc </w:t>
            </w:r>
            <w:proofErr w:type="spellStart"/>
            <w:r w:rsidRPr="00877726">
              <w:rPr>
                <w:color w:val="000000" w:themeColor="text1"/>
              </w:rPr>
              <w:t>Trung</w:t>
            </w:r>
            <w:proofErr w:type="spellEnd"/>
          </w:p>
          <w:p w:rsidR="00AC5FAD" w:rsidRPr="00877726" w:rsidRDefault="00AC5FAD" w:rsidP="00454FCA">
            <w:pPr>
              <w:pStyle w:val="Bang"/>
              <w:rPr>
                <w:color w:val="000000" w:themeColor="text1"/>
                <w:lang w:eastAsia="ja-JP"/>
              </w:rPr>
            </w:pPr>
            <w:r w:rsidRPr="00877726">
              <w:rPr>
                <w:color w:val="000000" w:themeColor="text1"/>
              </w:rPr>
              <w:t xml:space="preserve">Cao </w:t>
            </w:r>
            <w:proofErr w:type="spellStart"/>
            <w:r w:rsidRPr="00877726">
              <w:rPr>
                <w:color w:val="000000" w:themeColor="text1"/>
              </w:rPr>
              <w:t>Thị</w:t>
            </w:r>
            <w:proofErr w:type="spellEnd"/>
            <w:r w:rsidRPr="00877726">
              <w:rPr>
                <w:color w:val="000000" w:themeColor="text1"/>
              </w:rPr>
              <w:t xml:space="preserve"> </w:t>
            </w:r>
            <w:proofErr w:type="spellStart"/>
            <w:r w:rsidRPr="00877726">
              <w:rPr>
                <w:color w:val="000000" w:themeColor="text1"/>
              </w:rPr>
              <w:t>Phương</w:t>
            </w:r>
            <w:proofErr w:type="spellEnd"/>
            <w:r w:rsidRPr="00877726">
              <w:rPr>
                <w:color w:val="000000" w:themeColor="text1"/>
              </w:rPr>
              <w:t xml:space="preserve"> Mai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  <w:r>
              <w:t>300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  <w:r w:rsidRPr="00350DE4">
              <w:t>1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  <w:r w:rsidR="001E6483"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 w:rsidR="001E6483"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  <w:rPr>
                <w:lang w:eastAsia="ja-JP"/>
              </w:rPr>
            </w:pPr>
            <w:r>
              <w:t>300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1E6483" w:rsidP="002468F4">
            <w:pPr>
              <w:pStyle w:val="Bang"/>
            </w:pPr>
            <w:r>
              <w:rPr>
                <w:rFonts w:hint="eastAsia"/>
                <w:lang w:eastAsia="ja-JP"/>
              </w:rPr>
              <w:t xml:space="preserve">1 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="002468F4"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  <w:r>
              <w:t>60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E6483" w:rsidP="00454FCA">
            <w:pPr>
              <w:pStyle w:val="Bang"/>
              <w:rPr>
                <w:color w:val="000000" w:themeColor="text1"/>
              </w:rPr>
            </w:pPr>
            <w:r>
              <w:rPr>
                <w:rFonts w:hint="eastAsia"/>
                <w:lang w:eastAsia="ja-JP"/>
              </w:rPr>
              <w:t>無い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280"/>
        <w:gridCol w:w="1620"/>
        <w:gridCol w:w="697"/>
        <w:gridCol w:w="1085"/>
      </w:tblGrid>
      <w:tr w:rsidR="004A1771" w:rsidRPr="00370C60" w:rsidTr="0094252A">
        <w:tc>
          <w:tcPr>
            <w:tcW w:w="269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タスク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責任者</w:t>
            </w:r>
          </w:p>
        </w:tc>
        <w:tc>
          <w:tcPr>
            <w:tcW w:w="128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納品物</w:t>
            </w:r>
          </w:p>
        </w:tc>
        <w:tc>
          <w:tcPr>
            <w:tcW w:w="1620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ステータス</w:t>
            </w:r>
          </w:p>
        </w:tc>
        <w:tc>
          <w:tcPr>
            <w:tcW w:w="697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詳細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スケジュール</w:t>
            </w:r>
            <w:r>
              <w:rPr>
                <w:color w:val="0D0D0D" w:themeColor="text1" w:themeTint="F2"/>
                <w:sz w:val="22"/>
                <w:lang w:eastAsia="ja-JP"/>
              </w:rPr>
              <w:br/>
            </w: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変更</w:t>
            </w:r>
          </w:p>
        </w:tc>
      </w:tr>
      <w:tr w:rsidR="0094252A" w:rsidRPr="00370C60" w:rsidTr="0094252A">
        <w:tc>
          <w:tcPr>
            <w:tcW w:w="2694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テストラウンド</w:t>
            </w:r>
            <w:r>
              <w:rPr>
                <w:rFonts w:hint="eastAsia"/>
                <w:lang w:eastAsia="ja-JP"/>
              </w:rPr>
              <w:t>2</w:t>
            </w:r>
            <w:r w:rsidRPr="00E8349C">
              <w:rPr>
                <w:rFonts w:hint="eastAsia"/>
                <w:lang w:eastAsia="ja-JP"/>
              </w:rPr>
              <w:t>を実行</w:t>
            </w:r>
          </w:p>
        </w:tc>
        <w:tc>
          <w:tcPr>
            <w:tcW w:w="1984" w:type="dxa"/>
          </w:tcPr>
          <w:p w:rsidR="0094252A" w:rsidRPr="00370C60" w:rsidRDefault="0094252A" w:rsidP="0094252A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280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620" w:type="dxa"/>
          </w:tcPr>
          <w:p w:rsidR="0094252A" w:rsidRDefault="0094252A" w:rsidP="0094252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</w:rPr>
            </w:pPr>
          </w:p>
        </w:tc>
      </w:tr>
      <w:tr w:rsidR="0094252A" w:rsidRPr="00370C60" w:rsidTr="0094252A">
        <w:tc>
          <w:tcPr>
            <w:tcW w:w="2694" w:type="dxa"/>
          </w:tcPr>
          <w:p w:rsidR="0094252A" w:rsidRDefault="0094252A" w:rsidP="0094252A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ラウンド</w:t>
            </w:r>
            <w:r>
              <w:rPr>
                <w:rFonts w:hint="eastAsia"/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の不具合を修正</w:t>
            </w:r>
          </w:p>
        </w:tc>
        <w:tc>
          <w:tcPr>
            <w:tcW w:w="1984" w:type="dxa"/>
          </w:tcPr>
          <w:p w:rsidR="0094252A" w:rsidRDefault="0094252A" w:rsidP="0094252A">
            <w:pPr>
              <w:pStyle w:val="Bang"/>
            </w:pP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  <w:r>
              <w:t xml:space="preserve">, </w:t>
            </w:r>
            <w:proofErr w:type="spellStart"/>
            <w:r>
              <w:t>ManhLN</w:t>
            </w:r>
            <w:proofErr w:type="spellEnd"/>
          </w:p>
        </w:tc>
        <w:tc>
          <w:tcPr>
            <w:tcW w:w="1280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620" w:type="dxa"/>
          </w:tcPr>
          <w:p w:rsidR="0094252A" w:rsidRDefault="0094252A" w:rsidP="0094252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</w:rPr>
            </w:pPr>
          </w:p>
        </w:tc>
      </w:tr>
      <w:tr w:rsidR="0094252A" w:rsidRPr="00370C60" w:rsidTr="0094252A">
        <w:tc>
          <w:tcPr>
            <w:tcW w:w="2694" w:type="dxa"/>
          </w:tcPr>
          <w:p w:rsidR="0094252A" w:rsidRPr="00370C60" w:rsidRDefault="0094252A" w:rsidP="0094252A">
            <w:pPr>
              <w:pStyle w:val="Bang"/>
            </w:pPr>
            <w:r w:rsidRPr="0054006F">
              <w:rPr>
                <w:rFonts w:hint="eastAsia"/>
                <w:lang w:eastAsia="ja-JP"/>
              </w:rPr>
              <w:t>テストケース</w:t>
            </w:r>
            <w:r>
              <w:rPr>
                <w:rFonts w:hint="eastAsia"/>
                <w:lang w:eastAsia="ja-JP"/>
              </w:rPr>
              <w:t>を</w:t>
            </w:r>
            <w:proofErr w:type="spellStart"/>
            <w:r w:rsidRPr="00F76EFB">
              <w:rPr>
                <w:rFonts w:hint="eastAsia"/>
              </w:rPr>
              <w:t>更新</w:t>
            </w:r>
            <w:proofErr w:type="spellEnd"/>
          </w:p>
        </w:tc>
        <w:tc>
          <w:tcPr>
            <w:tcW w:w="1984" w:type="dxa"/>
          </w:tcPr>
          <w:p w:rsidR="0094252A" w:rsidRPr="00370C60" w:rsidRDefault="0094252A" w:rsidP="0094252A">
            <w:pPr>
              <w:pStyle w:val="Bang"/>
            </w:pPr>
            <w:proofErr w:type="spellStart"/>
            <w:r>
              <w:t>MaiCTP</w:t>
            </w:r>
            <w:proofErr w:type="spellEnd"/>
            <w:r>
              <w:t xml:space="preserve">, </w:t>
            </w:r>
            <w:proofErr w:type="spellStart"/>
            <w:r>
              <w:t>ChinhVC</w:t>
            </w:r>
            <w:proofErr w:type="spellEnd"/>
          </w:p>
        </w:tc>
        <w:tc>
          <w:tcPr>
            <w:tcW w:w="1280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01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620" w:type="dxa"/>
          </w:tcPr>
          <w:p w:rsidR="0094252A" w:rsidRDefault="0094252A" w:rsidP="0094252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</w:rPr>
            </w:pPr>
          </w:p>
        </w:tc>
      </w:tr>
      <w:tr w:rsidR="0094252A" w:rsidRPr="00370C60" w:rsidTr="0094252A">
        <w:tc>
          <w:tcPr>
            <w:tcW w:w="2694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テストレポートを</w:t>
            </w:r>
            <w:r w:rsidRPr="00F76EFB">
              <w:rPr>
                <w:rFonts w:hint="eastAsia"/>
                <w:lang w:eastAsia="ja-JP"/>
              </w:rPr>
              <w:t>更新</w:t>
            </w:r>
          </w:p>
        </w:tc>
        <w:tc>
          <w:tcPr>
            <w:tcW w:w="1984" w:type="dxa"/>
          </w:tcPr>
          <w:p w:rsidR="0094252A" w:rsidRPr="00370C60" w:rsidRDefault="0094252A" w:rsidP="0094252A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280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03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620" w:type="dxa"/>
          </w:tcPr>
          <w:p w:rsidR="0094252A" w:rsidRDefault="0094252A" w:rsidP="0094252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4252A" w:rsidRPr="00370C60" w:rsidTr="0094252A">
        <w:tc>
          <w:tcPr>
            <w:tcW w:w="2694" w:type="dxa"/>
            <w:vAlign w:val="center"/>
          </w:tcPr>
          <w:p w:rsidR="0094252A" w:rsidRDefault="0094252A" w:rsidP="0094252A">
            <w:pPr>
              <w:pStyle w:val="Bang"/>
            </w:pPr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r>
              <w:rPr>
                <w:rStyle w:val="shorttext"/>
                <w:rFonts w:ascii="MS Mincho" w:hAnsi="MS Mincho" w:cs="MS Mincho" w:hint="eastAsia"/>
              </w:rPr>
              <w:t>5</w:t>
            </w:r>
          </w:p>
        </w:tc>
        <w:tc>
          <w:tcPr>
            <w:tcW w:w="1984" w:type="dxa"/>
          </w:tcPr>
          <w:p w:rsidR="0094252A" w:rsidRPr="00370C60" w:rsidRDefault="0094252A" w:rsidP="0094252A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1280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620" w:type="dxa"/>
          </w:tcPr>
          <w:p w:rsidR="0094252A" w:rsidRDefault="0094252A" w:rsidP="0094252A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94252A" w:rsidRPr="00370C60" w:rsidTr="0094252A">
        <w:tc>
          <w:tcPr>
            <w:tcW w:w="2694" w:type="dxa"/>
            <w:vAlign w:val="center"/>
          </w:tcPr>
          <w:p w:rsidR="0094252A" w:rsidRDefault="0094252A" w:rsidP="0094252A">
            <w:pPr>
              <w:pStyle w:val="Bang"/>
            </w:pPr>
            <w:r>
              <w:rPr>
                <w:rStyle w:val="shorttext"/>
                <w:rFonts w:hint="eastAsia"/>
              </w:rPr>
              <w:lastRenderedPageBreak/>
              <w:t>プログレスレポート</w:t>
            </w:r>
            <w:r>
              <w:rPr>
                <w:rStyle w:val="shorttext"/>
                <w:rFonts w:hint="eastAsia"/>
              </w:rPr>
              <w:t>5</w:t>
            </w:r>
          </w:p>
        </w:tc>
        <w:tc>
          <w:tcPr>
            <w:tcW w:w="1984" w:type="dxa"/>
          </w:tcPr>
          <w:p w:rsidR="0094252A" w:rsidRPr="00370C60" w:rsidRDefault="0094252A" w:rsidP="0094252A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1280" w:type="dxa"/>
          </w:tcPr>
          <w:p w:rsidR="0094252A" w:rsidRPr="00370C60" w:rsidRDefault="0094252A" w:rsidP="0094252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11</w:t>
            </w:r>
            <w:r w:rsidR="002B5410">
              <w:rPr>
                <w:lang w:eastAsia="ja-JP"/>
              </w:rPr>
              <w:t>-</w:t>
            </w:r>
            <w:r>
              <w:rPr>
                <w:lang w:eastAsia="ja-JP"/>
              </w:rPr>
              <w:t>2015</w:t>
            </w:r>
          </w:p>
        </w:tc>
        <w:tc>
          <w:tcPr>
            <w:tcW w:w="1620" w:type="dxa"/>
          </w:tcPr>
          <w:p w:rsidR="0094252A" w:rsidRDefault="000F5529" w:rsidP="0094252A">
            <w:pPr>
              <w:pStyle w:val="Bang"/>
              <w:rPr>
                <w:rFonts w:hint="eastAsia"/>
                <w:color w:val="0D0D0D" w:themeColor="text1" w:themeTint="F2"/>
              </w:rPr>
            </w:pPr>
            <w:proofErr w:type="spellStart"/>
            <w:r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697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94252A" w:rsidRPr="00370C60" w:rsidRDefault="0094252A" w:rsidP="0094252A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66E9F" w:rsidRPr="00370C60" w:rsidTr="001D4C40">
        <w:tc>
          <w:tcPr>
            <w:tcW w:w="2790" w:type="dxa"/>
            <w:vAlign w:val="center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 w:rsidRPr="00E8349C">
              <w:rPr>
                <w:rFonts w:hint="eastAsia"/>
                <w:lang w:eastAsia="ja-JP"/>
              </w:rPr>
              <w:t>ラウンド</w:t>
            </w:r>
            <w:r>
              <w:rPr>
                <w:rFonts w:hint="eastAsia"/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の不具合を修正</w:t>
            </w:r>
          </w:p>
        </w:tc>
        <w:tc>
          <w:tcPr>
            <w:tcW w:w="2160" w:type="dxa"/>
          </w:tcPr>
          <w:p w:rsidR="00366E9F" w:rsidRPr="00350DE4" w:rsidRDefault="00366E9F" w:rsidP="00366E9F">
            <w:pPr>
              <w:pStyle w:val="Bang"/>
            </w:pPr>
            <w:proofErr w:type="spellStart"/>
            <w:r>
              <w:t>ManhLN</w:t>
            </w:r>
            <w:proofErr w:type="spellEnd"/>
            <w:r>
              <w:t xml:space="preserve">, </w:t>
            </w:r>
            <w:proofErr w:type="spellStart"/>
            <w:r>
              <w:t>HuyNM</w:t>
            </w:r>
            <w:proofErr w:type="spellEnd"/>
            <w:r>
              <w:t xml:space="preserve">, </w:t>
            </w:r>
            <w:proofErr w:type="spellStart"/>
            <w:r>
              <w:t>AnhDD</w:t>
            </w:r>
            <w:proofErr w:type="spellEnd"/>
            <w:r>
              <w:t xml:space="preserve">, </w:t>
            </w:r>
            <w:proofErr w:type="spellStart"/>
            <w:r>
              <w:t>TrungVN</w:t>
            </w:r>
            <w:proofErr w:type="spellEnd"/>
          </w:p>
        </w:tc>
        <w:tc>
          <w:tcPr>
            <w:tcW w:w="207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</w:tr>
      <w:tr w:rsidR="00366E9F" w:rsidRPr="00370C60" w:rsidTr="0019282B">
        <w:tc>
          <w:tcPr>
            <w:tcW w:w="2790" w:type="dxa"/>
            <w:vAlign w:val="center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proofErr w:type="spellStart"/>
            <w:r w:rsidRPr="00366E9F">
              <w:rPr>
                <w:rFonts w:hint="eastAsia"/>
              </w:rPr>
              <w:t>品質管理</w:t>
            </w:r>
            <w:proofErr w:type="spellEnd"/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366E9F" w:rsidRPr="00350DE4" w:rsidRDefault="00366E9F" w:rsidP="00366E9F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</w:tr>
      <w:tr w:rsidR="00366E9F" w:rsidRPr="00370C60" w:rsidTr="0019282B">
        <w:tc>
          <w:tcPr>
            <w:tcW w:w="2790" w:type="dxa"/>
            <w:vAlign w:val="center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インストールガイド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366E9F" w:rsidRPr="00350DE4" w:rsidRDefault="00366E9F" w:rsidP="00366E9F">
            <w:pPr>
              <w:pStyle w:val="Bang"/>
            </w:pPr>
            <w:proofErr w:type="spellStart"/>
            <w:r>
              <w:t>AnhDD</w:t>
            </w:r>
            <w:proofErr w:type="spellEnd"/>
          </w:p>
        </w:tc>
        <w:tc>
          <w:tcPr>
            <w:tcW w:w="207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</w:tr>
      <w:tr w:rsidR="00366E9F" w:rsidRPr="00370C60" w:rsidTr="0019282B">
        <w:tc>
          <w:tcPr>
            <w:tcW w:w="2790" w:type="dxa"/>
            <w:vAlign w:val="center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ユーザーガイド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366E9F" w:rsidRPr="00350DE4" w:rsidRDefault="00366E9F" w:rsidP="00366E9F">
            <w:pPr>
              <w:pStyle w:val="Bang"/>
            </w:pPr>
            <w:proofErr w:type="spellStart"/>
            <w:r>
              <w:t>ChinhVC</w:t>
            </w:r>
            <w:proofErr w:type="spellEnd"/>
          </w:p>
        </w:tc>
        <w:tc>
          <w:tcPr>
            <w:tcW w:w="207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</w:tr>
      <w:tr w:rsidR="00366E9F" w:rsidRPr="00370C60" w:rsidTr="0019282B">
        <w:tc>
          <w:tcPr>
            <w:tcW w:w="2790" w:type="dxa"/>
            <w:vAlign w:val="center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 w:rsidRPr="00366E9F">
              <w:rPr>
                <w:rFonts w:hint="eastAsia"/>
                <w:lang w:eastAsia="ja-JP"/>
              </w:rPr>
              <w:t>プレゼンテーションのスライド</w:t>
            </w:r>
            <w:r>
              <w:rPr>
                <w:rFonts w:hint="eastAsia"/>
                <w:lang w:eastAsia="ja-JP"/>
              </w:rPr>
              <w:t>を作る</w:t>
            </w:r>
          </w:p>
        </w:tc>
        <w:tc>
          <w:tcPr>
            <w:tcW w:w="2160" w:type="dxa"/>
          </w:tcPr>
          <w:p w:rsidR="00366E9F" w:rsidRPr="00350DE4" w:rsidRDefault="00366E9F" w:rsidP="00366E9F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366E9F" w:rsidRPr="00350DE4" w:rsidRDefault="00366E9F" w:rsidP="00366E9F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</w:tr>
      <w:tr w:rsidR="005037A4" w:rsidRPr="00370C60" w:rsidTr="0019282B">
        <w:tc>
          <w:tcPr>
            <w:tcW w:w="2790" w:type="dxa"/>
            <w:vAlign w:val="center"/>
          </w:tcPr>
          <w:p w:rsidR="005037A4" w:rsidRDefault="005037A4" w:rsidP="005037A4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レポー</w:t>
            </w:r>
            <w:r>
              <w:rPr>
                <w:rStyle w:val="shorttext"/>
                <w:rFonts w:ascii="MS Mincho" w:hAnsi="MS Mincho" w:cs="MS Mincho"/>
              </w:rPr>
              <w:t>ト</w:t>
            </w:r>
            <w:proofErr w:type="spellEnd"/>
            <w:r>
              <w:rPr>
                <w:rStyle w:val="shorttext"/>
                <w:rFonts w:ascii="MS Mincho" w:hAnsi="MS Mincho" w:cs="MS Mincho"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5037A4" w:rsidRPr="00350DE4" w:rsidRDefault="005037A4" w:rsidP="005037A4">
            <w:pPr>
              <w:pStyle w:val="Bang"/>
            </w:pPr>
            <w:r>
              <w:rPr>
                <w:rFonts w:hint="eastAsia"/>
                <w:lang w:eastAsia="ja-JP"/>
              </w:rPr>
              <w:t>チームメンバ</w:t>
            </w:r>
          </w:p>
        </w:tc>
        <w:tc>
          <w:tcPr>
            <w:tcW w:w="2070" w:type="dxa"/>
          </w:tcPr>
          <w:p w:rsidR="005037A4" w:rsidRPr="00350DE4" w:rsidRDefault="005037A4" w:rsidP="005037A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5037A4" w:rsidRPr="00350DE4" w:rsidRDefault="005037A4" w:rsidP="005037A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</w:tr>
      <w:tr w:rsidR="005037A4" w:rsidRPr="00370C60" w:rsidTr="0019282B">
        <w:tc>
          <w:tcPr>
            <w:tcW w:w="2790" w:type="dxa"/>
            <w:vAlign w:val="center"/>
          </w:tcPr>
          <w:p w:rsidR="005037A4" w:rsidRDefault="005037A4" w:rsidP="005037A4">
            <w:pPr>
              <w:pStyle w:val="Bang"/>
            </w:pPr>
            <w:proofErr w:type="spellStart"/>
            <w:r>
              <w:rPr>
                <w:rStyle w:val="shorttext"/>
                <w:rFonts w:hint="eastAsia"/>
              </w:rPr>
              <w:t>プログレスレポート</w:t>
            </w:r>
            <w:proofErr w:type="spellEnd"/>
            <w:r>
              <w:rPr>
                <w:rStyle w:val="shorttext"/>
                <w:rFonts w:hint="eastAsia"/>
                <w:lang w:eastAsia="ja-JP"/>
              </w:rPr>
              <w:t>６</w:t>
            </w:r>
          </w:p>
        </w:tc>
        <w:tc>
          <w:tcPr>
            <w:tcW w:w="2160" w:type="dxa"/>
          </w:tcPr>
          <w:p w:rsidR="005037A4" w:rsidRPr="00350DE4" w:rsidRDefault="005037A4" w:rsidP="005037A4">
            <w:pPr>
              <w:pStyle w:val="Bang"/>
            </w:pPr>
            <w:proofErr w:type="spellStart"/>
            <w:r>
              <w:t>MaiCTP</w:t>
            </w:r>
            <w:proofErr w:type="spellEnd"/>
          </w:p>
        </w:tc>
        <w:tc>
          <w:tcPr>
            <w:tcW w:w="2070" w:type="dxa"/>
          </w:tcPr>
          <w:p w:rsidR="005037A4" w:rsidRPr="00350DE4" w:rsidRDefault="005037A4" w:rsidP="005037A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  <w:tc>
          <w:tcPr>
            <w:tcW w:w="2340" w:type="dxa"/>
          </w:tcPr>
          <w:p w:rsidR="005037A4" w:rsidRPr="00350DE4" w:rsidRDefault="005037A4" w:rsidP="005037A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12</w:t>
            </w:r>
            <w:r w:rsidR="002B5410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2015</w:t>
            </w:r>
          </w:p>
        </w:tc>
      </w:tr>
    </w:tbl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ED620F">
      <w:pPr>
        <w:pStyle w:val="Content"/>
        <w:ind w:left="0" w:right="196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AC5FAD" w:rsidP="00502E18">
      <w:pPr>
        <w:pStyle w:val="Content"/>
        <w:ind w:left="288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Cao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Phương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Mai</w:t>
      </w:r>
    </w:p>
    <w:p w:rsidR="005C5B7E" w:rsidRPr="00370C60" w:rsidRDefault="00390DD1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0DD1" w:rsidRDefault="00390DD1" w:rsidP="00370C60">
      <w:pPr>
        <w:spacing w:before="0" w:after="0"/>
      </w:pPr>
      <w:r>
        <w:separator/>
      </w:r>
    </w:p>
  </w:endnote>
  <w:endnote w:type="continuationSeparator" w:id="0">
    <w:p w:rsidR="00390DD1" w:rsidRDefault="00390DD1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48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90D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0DD1" w:rsidRDefault="00390DD1" w:rsidP="00370C60">
      <w:pPr>
        <w:spacing w:before="0" w:after="0"/>
      </w:pPr>
      <w:r>
        <w:separator/>
      </w:r>
    </w:p>
  </w:footnote>
  <w:footnote w:type="continuationSeparator" w:id="0">
    <w:p w:rsidR="00390DD1" w:rsidRDefault="00390DD1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0F5529"/>
    <w:rsid w:val="00102763"/>
    <w:rsid w:val="00106A10"/>
    <w:rsid w:val="0013040D"/>
    <w:rsid w:val="00153971"/>
    <w:rsid w:val="00162EEC"/>
    <w:rsid w:val="001B4C8A"/>
    <w:rsid w:val="001C201B"/>
    <w:rsid w:val="001C2C38"/>
    <w:rsid w:val="001D38FF"/>
    <w:rsid w:val="001E6483"/>
    <w:rsid w:val="0020299E"/>
    <w:rsid w:val="0022189C"/>
    <w:rsid w:val="002468F4"/>
    <w:rsid w:val="002512CF"/>
    <w:rsid w:val="00282E5F"/>
    <w:rsid w:val="002B09FA"/>
    <w:rsid w:val="002B5410"/>
    <w:rsid w:val="002C2E41"/>
    <w:rsid w:val="00331393"/>
    <w:rsid w:val="003438B3"/>
    <w:rsid w:val="00366E9F"/>
    <w:rsid w:val="0036785F"/>
    <w:rsid w:val="003708BD"/>
    <w:rsid w:val="00370C60"/>
    <w:rsid w:val="00390DD1"/>
    <w:rsid w:val="003D6369"/>
    <w:rsid w:val="00451841"/>
    <w:rsid w:val="004A1771"/>
    <w:rsid w:val="004A3421"/>
    <w:rsid w:val="004C6BD1"/>
    <w:rsid w:val="004E72A3"/>
    <w:rsid w:val="00502E18"/>
    <w:rsid w:val="005037A4"/>
    <w:rsid w:val="00505784"/>
    <w:rsid w:val="0054608B"/>
    <w:rsid w:val="005A2D47"/>
    <w:rsid w:val="00604716"/>
    <w:rsid w:val="006409B6"/>
    <w:rsid w:val="0066116F"/>
    <w:rsid w:val="00675305"/>
    <w:rsid w:val="0068402E"/>
    <w:rsid w:val="007309CC"/>
    <w:rsid w:val="007E550E"/>
    <w:rsid w:val="007F24BD"/>
    <w:rsid w:val="008D2FDF"/>
    <w:rsid w:val="00913B3D"/>
    <w:rsid w:val="0094252A"/>
    <w:rsid w:val="009668E7"/>
    <w:rsid w:val="009F65CC"/>
    <w:rsid w:val="00A25069"/>
    <w:rsid w:val="00A50DA9"/>
    <w:rsid w:val="00A52956"/>
    <w:rsid w:val="00AC5FAD"/>
    <w:rsid w:val="00B65780"/>
    <w:rsid w:val="00BA2EA8"/>
    <w:rsid w:val="00BF796F"/>
    <w:rsid w:val="00C04AA5"/>
    <w:rsid w:val="00C16D32"/>
    <w:rsid w:val="00C4759D"/>
    <w:rsid w:val="00E10873"/>
    <w:rsid w:val="00EB490E"/>
    <w:rsid w:val="00ED620F"/>
    <w:rsid w:val="00F030B0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EABCD-FA43-4C7D-BBFA-9509A25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Ngọc Mạnh Lưu</cp:lastModifiedBy>
  <cp:revision>24</cp:revision>
  <dcterms:created xsi:type="dcterms:W3CDTF">2015-12-09T00:27:00Z</dcterms:created>
  <dcterms:modified xsi:type="dcterms:W3CDTF">2015-12-15T06:56:00Z</dcterms:modified>
</cp:coreProperties>
</file>